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001D45" w:rsidRPr="00634806" w14:paraId="00F821F7" w14:textId="77777777" w:rsidTr="009A121C">
        <w:tc>
          <w:tcPr>
            <w:tcW w:w="1716" w:type="dxa"/>
          </w:tcPr>
          <w:p w14:paraId="758B1C46" w14:textId="77777777" w:rsidR="00001D45" w:rsidRPr="00143923" w:rsidRDefault="001D363C" w:rsidP="009A121C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C046BC4" wp14:editId="20A703F7">
                  <wp:extent cx="885825" cy="1247775"/>
                  <wp:effectExtent l="0" t="0" r="0" b="0"/>
                  <wp:docPr id="9888" name="Рисунок 9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4C890B7" w14:textId="77777777" w:rsidR="00001D45" w:rsidRPr="00143923" w:rsidRDefault="00001D45" w:rsidP="009A121C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4D64B8A3" w14:textId="77777777" w:rsidR="00001D45" w:rsidRPr="00143923" w:rsidRDefault="001D363C" w:rsidP="009A121C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001D45" w:rsidRPr="00143923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C0C1E4E" w14:textId="77777777" w:rsidR="00001D45" w:rsidRPr="00AB4886" w:rsidRDefault="00001D45" w:rsidP="009A121C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3923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7F36F0D" w14:textId="77777777" w:rsidR="00001D45" w:rsidRPr="00143923" w:rsidRDefault="00001D45" w:rsidP="009A121C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A3BA4D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D2FE170" w14:textId="77777777" w:rsidR="00001D45" w:rsidRPr="005E7903" w:rsidRDefault="00001D45" w:rsidP="00001D45">
      <w:pPr>
        <w:jc w:val="center"/>
        <w:rPr>
          <w:snapToGrid w:val="0"/>
          <w:sz w:val="28"/>
          <w:szCs w:val="28"/>
        </w:rPr>
      </w:pPr>
    </w:p>
    <w:p w14:paraId="60E86B5D" w14:textId="77777777" w:rsidR="00001D45" w:rsidRPr="005E7903" w:rsidRDefault="00001D45" w:rsidP="00001D45">
      <w:pPr>
        <w:rPr>
          <w:sz w:val="28"/>
          <w:szCs w:val="28"/>
        </w:rPr>
      </w:pPr>
    </w:p>
    <w:p w14:paraId="4F6BBB5B" w14:textId="77777777" w:rsidR="00001D45" w:rsidRPr="005E7903" w:rsidRDefault="00001D45" w:rsidP="00001D45">
      <w:pPr>
        <w:rPr>
          <w:sz w:val="28"/>
          <w:szCs w:val="28"/>
        </w:rPr>
      </w:pPr>
    </w:p>
    <w:p w14:paraId="72FF7376" w14:textId="77777777" w:rsidR="00001D45" w:rsidRPr="005E7903" w:rsidRDefault="00001D45" w:rsidP="00001D45">
      <w:pPr>
        <w:rPr>
          <w:sz w:val="28"/>
          <w:szCs w:val="28"/>
        </w:rPr>
      </w:pPr>
    </w:p>
    <w:p w14:paraId="4CFD7B2A" w14:textId="77777777" w:rsidR="00001D45" w:rsidRPr="005E7903" w:rsidRDefault="00001D45" w:rsidP="00001D45">
      <w:pPr>
        <w:rPr>
          <w:sz w:val="28"/>
          <w:szCs w:val="28"/>
        </w:rPr>
      </w:pPr>
    </w:p>
    <w:p w14:paraId="336AD97E" w14:textId="77777777" w:rsidR="00001D45" w:rsidRPr="005E7903" w:rsidRDefault="00001D45" w:rsidP="00001D45">
      <w:pPr>
        <w:rPr>
          <w:sz w:val="28"/>
          <w:szCs w:val="28"/>
        </w:rPr>
      </w:pPr>
    </w:p>
    <w:p w14:paraId="25268B72" w14:textId="77777777" w:rsidR="00001D45" w:rsidRPr="005E7903" w:rsidRDefault="00001D45" w:rsidP="00001D45">
      <w:pPr>
        <w:rPr>
          <w:sz w:val="28"/>
          <w:szCs w:val="28"/>
        </w:rPr>
      </w:pPr>
    </w:p>
    <w:p w14:paraId="52C051A1" w14:textId="77777777" w:rsidR="00001D45" w:rsidRPr="005E7903" w:rsidRDefault="00001D45" w:rsidP="00001D45">
      <w:pPr>
        <w:rPr>
          <w:sz w:val="28"/>
          <w:szCs w:val="28"/>
        </w:rPr>
      </w:pPr>
    </w:p>
    <w:p w14:paraId="370876B0" w14:textId="77777777" w:rsidR="00001D45" w:rsidRPr="005E7903" w:rsidRDefault="00001D45" w:rsidP="00001D45">
      <w:pPr>
        <w:rPr>
          <w:sz w:val="28"/>
          <w:szCs w:val="28"/>
        </w:rPr>
      </w:pPr>
    </w:p>
    <w:p w14:paraId="5ABE18AD" w14:textId="77777777" w:rsidR="00001D45" w:rsidRPr="005E7903" w:rsidRDefault="00001D45" w:rsidP="00001D45">
      <w:pPr>
        <w:ind w:left="40"/>
        <w:jc w:val="center"/>
        <w:rPr>
          <w:sz w:val="28"/>
          <w:szCs w:val="28"/>
        </w:rPr>
      </w:pPr>
      <w:r w:rsidRPr="005E7903">
        <w:rPr>
          <w:sz w:val="28"/>
          <w:szCs w:val="28"/>
        </w:rPr>
        <w:t xml:space="preserve">Методические указания к выполнению </w:t>
      </w:r>
    </w:p>
    <w:p w14:paraId="49C57D6A" w14:textId="77777777" w:rsidR="00001D45" w:rsidRPr="005E7903" w:rsidRDefault="00001D45" w:rsidP="00001D45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t>курсового проекта по дисциплине:</w:t>
      </w:r>
    </w:p>
    <w:p w14:paraId="386919CF" w14:textId="77777777" w:rsidR="00001D45" w:rsidRPr="005E7903" w:rsidRDefault="00001D45" w:rsidP="00001D45">
      <w:pPr>
        <w:rPr>
          <w:sz w:val="28"/>
          <w:szCs w:val="28"/>
        </w:rPr>
      </w:pPr>
    </w:p>
    <w:p w14:paraId="330FECEC" w14:textId="77777777" w:rsidR="00001D45" w:rsidRPr="005E7903" w:rsidRDefault="00001D45" w:rsidP="00001D45">
      <w:pPr>
        <w:pStyle w:val="2"/>
        <w:rPr>
          <w:sz w:val="28"/>
          <w:szCs w:val="28"/>
        </w:rPr>
      </w:pPr>
      <w:r w:rsidRPr="005E7903">
        <w:rPr>
          <w:sz w:val="28"/>
          <w:szCs w:val="28"/>
        </w:rPr>
        <w:t xml:space="preserve">ПРОЕКТИРОВАНИЕ ПРЕДПРИЯТИЙ ПИТАНИЯ </w:t>
      </w:r>
    </w:p>
    <w:p w14:paraId="0500E198" w14:textId="77777777" w:rsidR="00001D45" w:rsidRPr="005E7903" w:rsidRDefault="00001D45" w:rsidP="00001D45">
      <w:pPr>
        <w:pStyle w:val="2"/>
        <w:rPr>
          <w:sz w:val="28"/>
          <w:szCs w:val="28"/>
        </w:rPr>
      </w:pPr>
      <w:r w:rsidRPr="005E7903">
        <w:rPr>
          <w:sz w:val="28"/>
          <w:szCs w:val="28"/>
        </w:rPr>
        <w:t>С ОСНОВАМИ САПР</w:t>
      </w:r>
    </w:p>
    <w:p w14:paraId="0DDB3F1E" w14:textId="77777777" w:rsidR="00001D45" w:rsidRPr="005E7903" w:rsidRDefault="00001D45" w:rsidP="00001D45">
      <w:pPr>
        <w:rPr>
          <w:sz w:val="28"/>
          <w:szCs w:val="28"/>
        </w:rPr>
      </w:pPr>
    </w:p>
    <w:p w14:paraId="2F110C89" w14:textId="77777777" w:rsidR="00001D45" w:rsidRPr="005E7903" w:rsidRDefault="00001D45" w:rsidP="00001D45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t>для обучающихся</w:t>
      </w:r>
    </w:p>
    <w:p w14:paraId="3C1AA4CF" w14:textId="77777777" w:rsidR="00001D45" w:rsidRPr="00F55D35" w:rsidRDefault="00001D45" w:rsidP="00001D45">
      <w:pPr>
        <w:jc w:val="center"/>
        <w:rPr>
          <w:b/>
          <w:sz w:val="28"/>
          <w:szCs w:val="28"/>
        </w:rPr>
      </w:pPr>
      <w:r w:rsidRPr="005E7903">
        <w:rPr>
          <w:sz w:val="28"/>
          <w:szCs w:val="28"/>
        </w:rPr>
        <w:t xml:space="preserve">направления подготовки 19.03.04 </w:t>
      </w:r>
      <w:r w:rsidRPr="005E7903">
        <w:rPr>
          <w:i/>
          <w:iCs/>
          <w:sz w:val="28"/>
          <w:szCs w:val="28"/>
        </w:rPr>
        <w:t xml:space="preserve">Технология продукции </w:t>
      </w:r>
      <w:r>
        <w:rPr>
          <w:i/>
          <w:iCs/>
          <w:sz w:val="28"/>
          <w:szCs w:val="28"/>
        </w:rPr>
        <w:br/>
      </w:r>
      <w:r w:rsidRPr="005E7903">
        <w:rPr>
          <w:i/>
          <w:iCs/>
          <w:sz w:val="28"/>
          <w:szCs w:val="28"/>
        </w:rPr>
        <w:t>и организация общественного питания,</w:t>
      </w:r>
    </w:p>
    <w:p w14:paraId="65316626" w14:textId="77777777" w:rsidR="00001D45" w:rsidRPr="0093640A" w:rsidRDefault="00001D45" w:rsidP="00001D45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t xml:space="preserve">направленность (профиль): </w:t>
      </w:r>
      <w:r>
        <w:rPr>
          <w:sz w:val="28"/>
          <w:szCs w:val="28"/>
        </w:rPr>
        <w:br/>
      </w:r>
      <w:r w:rsidRPr="005E7903">
        <w:rPr>
          <w:iCs/>
          <w:sz w:val="28"/>
          <w:szCs w:val="28"/>
        </w:rPr>
        <w:t>Технология продукции и организация</w:t>
      </w:r>
      <w:r w:rsidRPr="005E7903">
        <w:rPr>
          <w:sz w:val="28"/>
          <w:szCs w:val="28"/>
        </w:rPr>
        <w:t xml:space="preserve"> в предприятиях питания</w:t>
      </w:r>
    </w:p>
    <w:p w14:paraId="3328AE8D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3ABD1C8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25FB5D7B" w14:textId="16163B00" w:rsidR="002F5F14" w:rsidRPr="00160997" w:rsidRDefault="002F5F14" w:rsidP="002F5F14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C82BC5">
        <w:rPr>
          <w:sz w:val="28"/>
          <w:szCs w:val="28"/>
        </w:rPr>
        <w:t>4</w:t>
      </w:r>
      <w:bookmarkStart w:id="0" w:name="_GoBack"/>
      <w:bookmarkEnd w:id="0"/>
    </w:p>
    <w:p w14:paraId="03FC67EC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052B8C66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72B5D95A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456049A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19F6848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2147085C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3D1878AE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EDA7B15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4EB0C698" w14:textId="77777777" w:rsidR="00001D45" w:rsidRDefault="00001D45" w:rsidP="00001D45">
      <w:pPr>
        <w:pStyle w:val="2"/>
        <w:rPr>
          <w:b w:val="0"/>
          <w:sz w:val="28"/>
          <w:szCs w:val="28"/>
        </w:rPr>
      </w:pPr>
    </w:p>
    <w:p w14:paraId="6EBF99B2" w14:textId="77777777" w:rsidR="00001D45" w:rsidRDefault="00001D45" w:rsidP="00001D45">
      <w:pPr>
        <w:pStyle w:val="2"/>
        <w:rPr>
          <w:b w:val="0"/>
          <w:sz w:val="28"/>
          <w:szCs w:val="28"/>
        </w:rPr>
      </w:pPr>
    </w:p>
    <w:p w14:paraId="477831C2" w14:textId="77777777" w:rsidR="00001D45" w:rsidRDefault="00001D45" w:rsidP="00001D45">
      <w:pPr>
        <w:pStyle w:val="2"/>
        <w:rPr>
          <w:b w:val="0"/>
          <w:sz w:val="28"/>
          <w:szCs w:val="28"/>
        </w:rPr>
      </w:pPr>
    </w:p>
    <w:p w14:paraId="6919AF20" w14:textId="6238FE9A" w:rsidR="00001D45" w:rsidRPr="005E7903" w:rsidRDefault="00001D45" w:rsidP="00001D45">
      <w:pPr>
        <w:pStyle w:val="2"/>
        <w:rPr>
          <w:sz w:val="28"/>
          <w:szCs w:val="28"/>
        </w:rPr>
      </w:pPr>
      <w:r w:rsidRPr="005E7903">
        <w:rPr>
          <w:b w:val="0"/>
          <w:sz w:val="28"/>
          <w:szCs w:val="28"/>
        </w:rPr>
        <w:t xml:space="preserve">Новосибирск  </w:t>
      </w:r>
      <w:r>
        <w:rPr>
          <w:b w:val="0"/>
          <w:sz w:val="28"/>
          <w:szCs w:val="28"/>
        </w:rPr>
        <w:br/>
      </w:r>
      <w:r w:rsidRPr="005E7903">
        <w:rPr>
          <w:b w:val="0"/>
          <w:sz w:val="28"/>
          <w:szCs w:val="28"/>
        </w:rPr>
        <w:t>20</w:t>
      </w:r>
      <w:r w:rsidRPr="00001D45">
        <w:rPr>
          <w:b w:val="0"/>
          <w:sz w:val="28"/>
          <w:szCs w:val="28"/>
        </w:rPr>
        <w:t>2</w:t>
      </w:r>
      <w:r w:rsidR="002F5F14">
        <w:rPr>
          <w:b w:val="0"/>
          <w:sz w:val="28"/>
          <w:szCs w:val="28"/>
        </w:rPr>
        <w:t>6</w:t>
      </w:r>
      <w:r w:rsidRPr="005E7903">
        <w:rPr>
          <w:sz w:val="28"/>
          <w:szCs w:val="28"/>
        </w:rPr>
        <w:t xml:space="preserve"> </w:t>
      </w:r>
      <w:r w:rsidRPr="005E7903">
        <w:rPr>
          <w:sz w:val="28"/>
          <w:szCs w:val="28"/>
        </w:rPr>
        <w:br w:type="page"/>
      </w:r>
      <w:r w:rsidRPr="005E7903">
        <w:rPr>
          <w:sz w:val="28"/>
          <w:szCs w:val="28"/>
        </w:rPr>
        <w:lastRenderedPageBreak/>
        <w:t xml:space="preserve"> </w:t>
      </w:r>
    </w:p>
    <w:p w14:paraId="19603BB0" w14:textId="77777777" w:rsidR="00001D45" w:rsidRPr="005E7903" w:rsidRDefault="00001D45" w:rsidP="00001D45">
      <w:pPr>
        <w:ind w:firstLine="567"/>
        <w:rPr>
          <w:sz w:val="28"/>
          <w:szCs w:val="28"/>
        </w:rPr>
      </w:pPr>
    </w:p>
    <w:p w14:paraId="1BDE9958" w14:textId="02970195" w:rsidR="00001D45" w:rsidRPr="005E7903" w:rsidRDefault="00001D45" w:rsidP="00001D45">
      <w:pPr>
        <w:pStyle w:val="1"/>
        <w:jc w:val="both"/>
        <w:rPr>
          <w:sz w:val="28"/>
          <w:szCs w:val="28"/>
        </w:rPr>
      </w:pPr>
      <w:r w:rsidRPr="005E7903">
        <w:rPr>
          <w:sz w:val="28"/>
          <w:szCs w:val="28"/>
        </w:rPr>
        <w:t xml:space="preserve">       </w:t>
      </w:r>
      <w:r>
        <w:rPr>
          <w:sz w:val="28"/>
          <w:szCs w:val="28"/>
        </w:rPr>
        <w:t>М</w:t>
      </w:r>
      <w:r w:rsidRPr="005E7903">
        <w:rPr>
          <w:sz w:val="28"/>
          <w:szCs w:val="28"/>
        </w:rPr>
        <w:t>етодические указания к выполнению курсового проекта</w:t>
      </w:r>
      <w:r>
        <w:rPr>
          <w:sz w:val="28"/>
          <w:szCs w:val="28"/>
        </w:rPr>
        <w:t xml:space="preserve"> по дисциплине «</w:t>
      </w:r>
      <w:r w:rsidRPr="005E7903">
        <w:rPr>
          <w:sz w:val="28"/>
          <w:szCs w:val="28"/>
        </w:rPr>
        <w:t>Проектирование предприятий питания с основами САПР</w:t>
      </w:r>
      <w:r>
        <w:rPr>
          <w:sz w:val="28"/>
          <w:szCs w:val="28"/>
        </w:rPr>
        <w:t>» для обучающихся направления подготовки 19.03.04</w:t>
      </w:r>
      <w:r w:rsidRPr="005E7903">
        <w:rPr>
          <w:sz w:val="28"/>
          <w:szCs w:val="28"/>
        </w:rPr>
        <w:t xml:space="preserve"> </w:t>
      </w:r>
      <w:r w:rsidRPr="005E7903">
        <w:rPr>
          <w:i/>
          <w:iCs/>
          <w:sz w:val="28"/>
          <w:szCs w:val="28"/>
        </w:rPr>
        <w:t>Технология продукции и организация общ</w:t>
      </w:r>
      <w:r w:rsidRPr="005E7903">
        <w:rPr>
          <w:i/>
          <w:iCs/>
          <w:sz w:val="28"/>
          <w:szCs w:val="28"/>
        </w:rPr>
        <w:t>е</w:t>
      </w:r>
      <w:r w:rsidRPr="005E7903">
        <w:rPr>
          <w:i/>
          <w:iCs/>
          <w:sz w:val="28"/>
          <w:szCs w:val="28"/>
        </w:rPr>
        <w:t>ственного питания</w:t>
      </w:r>
      <w:r w:rsidRPr="005E79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E7903">
        <w:rPr>
          <w:sz w:val="28"/>
          <w:szCs w:val="28"/>
        </w:rPr>
        <w:t xml:space="preserve">[сост. С.Ю. Глебова, канд. биол. наук, доцент]; </w:t>
      </w:r>
      <w:r>
        <w:rPr>
          <w:sz w:val="28"/>
          <w:szCs w:val="28"/>
        </w:rPr>
        <w:t>АНОО</w:t>
      </w:r>
      <w:r w:rsidRPr="005E7903">
        <w:rPr>
          <w:sz w:val="28"/>
          <w:szCs w:val="28"/>
        </w:rPr>
        <w:t xml:space="preserve"> </w:t>
      </w:r>
      <w:proofErr w:type="gramStart"/>
      <w:r w:rsidRPr="005E7903">
        <w:rPr>
          <w:sz w:val="28"/>
          <w:szCs w:val="28"/>
        </w:rPr>
        <w:t>ВО</w:t>
      </w:r>
      <w:proofErr w:type="gramEnd"/>
      <w:r w:rsidRPr="005E7903">
        <w:rPr>
          <w:sz w:val="28"/>
          <w:szCs w:val="28"/>
        </w:rPr>
        <w:t xml:space="preserve"> Центросоюза РФ «СибУПК». – Ново</w:t>
      </w:r>
      <w:r>
        <w:rPr>
          <w:sz w:val="28"/>
          <w:szCs w:val="28"/>
        </w:rPr>
        <w:t>сибирск, 202</w:t>
      </w:r>
      <w:r w:rsidR="002F5F14">
        <w:rPr>
          <w:sz w:val="28"/>
          <w:szCs w:val="28"/>
        </w:rPr>
        <w:t>6</w:t>
      </w:r>
      <w:r w:rsidRPr="005E7903">
        <w:rPr>
          <w:sz w:val="28"/>
          <w:szCs w:val="28"/>
        </w:rPr>
        <w:t>.</w:t>
      </w:r>
    </w:p>
    <w:p w14:paraId="45AD869B" w14:textId="77777777" w:rsidR="00001D45" w:rsidRPr="005E7903" w:rsidRDefault="00001D45" w:rsidP="00001D45">
      <w:pPr>
        <w:rPr>
          <w:sz w:val="28"/>
          <w:szCs w:val="28"/>
        </w:rPr>
      </w:pPr>
    </w:p>
    <w:p w14:paraId="2D11C6A5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1DFE75B8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45F6DC26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2A688283" w14:textId="77777777" w:rsidR="00001D45" w:rsidRPr="005E7903" w:rsidRDefault="00001D45" w:rsidP="00001D45">
      <w:pPr>
        <w:pStyle w:val="Web"/>
        <w:spacing w:before="0" w:after="0"/>
        <w:rPr>
          <w:sz w:val="28"/>
          <w:szCs w:val="28"/>
        </w:rPr>
      </w:pPr>
    </w:p>
    <w:p w14:paraId="066393DD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  <w:r w:rsidRPr="005E7903">
        <w:rPr>
          <w:sz w:val="28"/>
          <w:szCs w:val="28"/>
        </w:rPr>
        <w:t xml:space="preserve">Рецензент </w:t>
      </w:r>
      <w:r>
        <w:rPr>
          <w:sz w:val="28"/>
          <w:szCs w:val="28"/>
        </w:rPr>
        <w:t>Л.Б. Ратникова</w:t>
      </w:r>
      <w:r w:rsidRPr="005E7903">
        <w:rPr>
          <w:sz w:val="28"/>
          <w:szCs w:val="28"/>
        </w:rPr>
        <w:t xml:space="preserve">, канд. техн. наук, доцент </w:t>
      </w:r>
      <w:r>
        <w:rPr>
          <w:sz w:val="28"/>
          <w:szCs w:val="28"/>
        </w:rPr>
        <w:t xml:space="preserve">кафедры </w:t>
      </w:r>
      <w:r w:rsidR="002166FA" w:rsidRPr="002166FA">
        <w:rPr>
          <w:sz w:val="28"/>
          <w:szCs w:val="28"/>
        </w:rPr>
        <w:t>пищевых те</w:t>
      </w:r>
      <w:r w:rsidR="002166FA" w:rsidRPr="002166FA">
        <w:rPr>
          <w:sz w:val="28"/>
          <w:szCs w:val="28"/>
        </w:rPr>
        <w:t>х</w:t>
      </w:r>
      <w:r w:rsidR="002166FA" w:rsidRPr="002166FA">
        <w:rPr>
          <w:sz w:val="28"/>
          <w:szCs w:val="28"/>
        </w:rPr>
        <w:t>нологий</w:t>
      </w:r>
    </w:p>
    <w:p w14:paraId="352C4892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7EE8E738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47FB5BE9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1101CA32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0CB69DC2" w14:textId="463B916E" w:rsidR="00001D45" w:rsidRDefault="00001D45" w:rsidP="00001D45">
      <w:pPr>
        <w:pStyle w:val="a3"/>
        <w:ind w:firstLine="567"/>
        <w:jc w:val="both"/>
        <w:rPr>
          <w:sz w:val="28"/>
          <w:szCs w:val="28"/>
        </w:rPr>
      </w:pPr>
      <w:r w:rsidRPr="00EF7F85">
        <w:rPr>
          <w:sz w:val="28"/>
          <w:szCs w:val="28"/>
        </w:rPr>
        <w:t>Методические указания</w:t>
      </w:r>
      <w:r w:rsidR="0058535E">
        <w:rPr>
          <w:sz w:val="28"/>
          <w:szCs w:val="28"/>
        </w:rPr>
        <w:t xml:space="preserve"> </w:t>
      </w:r>
      <w:r w:rsidR="0058535E" w:rsidRPr="005E7903">
        <w:rPr>
          <w:sz w:val="28"/>
          <w:szCs w:val="28"/>
        </w:rPr>
        <w:t>к выполнению курсового проекта</w:t>
      </w:r>
      <w:r w:rsidRPr="00EF7F85">
        <w:rPr>
          <w:sz w:val="28"/>
          <w:szCs w:val="28"/>
        </w:rPr>
        <w:t xml:space="preserve"> </w:t>
      </w:r>
      <w:proofErr w:type="gramStart"/>
      <w:r w:rsidRPr="00EF7F85">
        <w:rPr>
          <w:sz w:val="28"/>
          <w:szCs w:val="28"/>
        </w:rPr>
        <w:t>утверждены и рекомендованы</w:t>
      </w:r>
      <w:proofErr w:type="gramEnd"/>
      <w:r w:rsidRPr="00EF7F85">
        <w:rPr>
          <w:sz w:val="28"/>
          <w:szCs w:val="28"/>
        </w:rPr>
        <w:t xml:space="preserve"> к использованию в учебном процессе кафедрой</w:t>
      </w:r>
      <w:r w:rsidRPr="005E7903">
        <w:rPr>
          <w:sz w:val="28"/>
          <w:szCs w:val="28"/>
        </w:rPr>
        <w:t xml:space="preserve"> </w:t>
      </w:r>
      <w:r w:rsidR="007F5567" w:rsidRPr="007F5567">
        <w:rPr>
          <w:sz w:val="28"/>
          <w:szCs w:val="28"/>
        </w:rPr>
        <w:t>пищевых те</w:t>
      </w:r>
      <w:r w:rsidR="007F5567" w:rsidRPr="007F5567">
        <w:rPr>
          <w:sz w:val="28"/>
          <w:szCs w:val="28"/>
        </w:rPr>
        <w:t>х</w:t>
      </w:r>
      <w:r w:rsidR="007F5567" w:rsidRPr="007F5567">
        <w:rPr>
          <w:sz w:val="28"/>
          <w:szCs w:val="28"/>
        </w:rPr>
        <w:t>нологий</w:t>
      </w:r>
      <w:r w:rsidRPr="005E7903">
        <w:rPr>
          <w:sz w:val="28"/>
          <w:szCs w:val="28"/>
        </w:rPr>
        <w:t xml:space="preserve">, протокол </w:t>
      </w:r>
      <w:r>
        <w:rPr>
          <w:sz w:val="28"/>
          <w:szCs w:val="28"/>
        </w:rPr>
        <w:t xml:space="preserve">от </w:t>
      </w:r>
      <w:r w:rsidR="00451B82" w:rsidRPr="00451B82">
        <w:rPr>
          <w:sz w:val="28"/>
          <w:szCs w:val="28"/>
        </w:rPr>
        <w:t>2</w:t>
      </w:r>
      <w:r w:rsidR="00AA0571">
        <w:rPr>
          <w:sz w:val="28"/>
          <w:szCs w:val="28"/>
        </w:rPr>
        <w:t>7</w:t>
      </w:r>
      <w:r w:rsidR="00451B82" w:rsidRPr="00451B82">
        <w:rPr>
          <w:sz w:val="28"/>
          <w:szCs w:val="28"/>
        </w:rPr>
        <w:t>.05.202</w:t>
      </w:r>
      <w:r w:rsidR="00AA0571">
        <w:rPr>
          <w:sz w:val="28"/>
          <w:szCs w:val="28"/>
        </w:rPr>
        <w:t>6</w:t>
      </w:r>
      <w:r w:rsidR="00451B82" w:rsidRPr="00451B82">
        <w:rPr>
          <w:sz w:val="28"/>
          <w:szCs w:val="28"/>
        </w:rPr>
        <w:t xml:space="preserve"> г.</w:t>
      </w:r>
      <w:r w:rsidR="00451B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51B82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54CEDACA" w14:textId="77777777" w:rsidR="00001D45" w:rsidRDefault="00001D45" w:rsidP="00001D45">
      <w:pPr>
        <w:pStyle w:val="a6"/>
        <w:ind w:firstLine="720"/>
        <w:rPr>
          <w:sz w:val="28"/>
          <w:szCs w:val="28"/>
        </w:rPr>
      </w:pPr>
    </w:p>
    <w:p w14:paraId="1EAC63E2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5680892D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1C1B6668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62345C33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0DC2081E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67BE167A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02712D47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4AE29FEF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731E74EE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7278CEE3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1FA5C132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34F14FD7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2890B92F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531CFDE4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1A44E80D" w14:textId="77777777" w:rsidR="00475054" w:rsidRDefault="00475054" w:rsidP="00001D45">
      <w:pPr>
        <w:pStyle w:val="a6"/>
        <w:ind w:firstLine="709"/>
        <w:rPr>
          <w:sz w:val="28"/>
          <w:szCs w:val="28"/>
        </w:rPr>
      </w:pPr>
    </w:p>
    <w:p w14:paraId="6086F47E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345E6156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23C8F8BC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FFB0BA0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0CF9F655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C6BE26F" w14:textId="77777777" w:rsidR="009905F3" w:rsidRDefault="009905F3">
      <w:pPr>
        <w:jc w:val="center"/>
        <w:rPr>
          <w:sz w:val="28"/>
          <w:szCs w:val="28"/>
        </w:rPr>
      </w:pPr>
    </w:p>
    <w:p w14:paraId="2EAE2C10" w14:textId="77777777" w:rsidR="00451B82" w:rsidRDefault="00451B8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DAA813" w14:textId="3A642362" w:rsidR="00611618" w:rsidRPr="005E7903" w:rsidRDefault="00611618" w:rsidP="00611618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lastRenderedPageBreak/>
        <w:t>СОДЕРЖАНИЕ</w:t>
      </w:r>
    </w:p>
    <w:p w14:paraId="3C6E9C2C" w14:textId="77777777" w:rsidR="00611618" w:rsidRPr="005E7903" w:rsidRDefault="00611618" w:rsidP="00611618">
      <w:pPr>
        <w:jc w:val="center"/>
        <w:rPr>
          <w:sz w:val="28"/>
          <w:szCs w:val="28"/>
        </w:rPr>
      </w:pPr>
    </w:p>
    <w:p w14:paraId="7A6A1176" w14:textId="77777777" w:rsidR="00611618" w:rsidRPr="005E7903" w:rsidRDefault="00611618" w:rsidP="00611618">
      <w:pPr>
        <w:jc w:val="center"/>
        <w:rPr>
          <w:sz w:val="28"/>
          <w:szCs w:val="28"/>
        </w:rPr>
      </w:pPr>
    </w:p>
    <w:p w14:paraId="522CC5AA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1. Общие положения</w:t>
      </w:r>
      <w:r w:rsidRPr="005E7903">
        <w:rPr>
          <w:sz w:val="28"/>
          <w:szCs w:val="28"/>
        </w:rPr>
        <w:tab/>
        <w:t>4</w:t>
      </w:r>
    </w:p>
    <w:p w14:paraId="1AA7F6E2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2. Структура и содержание курсового проекта</w:t>
      </w:r>
      <w:r w:rsidRPr="005E7903">
        <w:rPr>
          <w:sz w:val="28"/>
          <w:szCs w:val="28"/>
        </w:rPr>
        <w:tab/>
        <w:t>4</w:t>
      </w:r>
    </w:p>
    <w:p w14:paraId="38B6F3B3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 xml:space="preserve">    2.1. Составление производственной программы </w:t>
      </w:r>
      <w:proofErr w:type="gramStart"/>
      <w:r w:rsidRPr="005E7903">
        <w:rPr>
          <w:sz w:val="28"/>
          <w:szCs w:val="28"/>
        </w:rPr>
        <w:t>проектируемого</w:t>
      </w:r>
      <w:proofErr w:type="gramEnd"/>
    </w:p>
    <w:p w14:paraId="5DAFEB53" w14:textId="77777777" w:rsidR="00611618" w:rsidRPr="005E7903" w:rsidRDefault="00611618" w:rsidP="00611618">
      <w:pPr>
        <w:tabs>
          <w:tab w:val="right" w:leader="dot" w:pos="9356"/>
        </w:tabs>
        <w:ind w:left="851"/>
        <w:rPr>
          <w:sz w:val="28"/>
          <w:szCs w:val="28"/>
        </w:rPr>
      </w:pPr>
      <w:r w:rsidRPr="005E7903">
        <w:rPr>
          <w:sz w:val="28"/>
          <w:szCs w:val="28"/>
        </w:rPr>
        <w:t>или реконструируемого предприятия</w:t>
      </w:r>
      <w:r w:rsidRPr="005E7903">
        <w:rPr>
          <w:sz w:val="28"/>
          <w:szCs w:val="28"/>
        </w:rPr>
        <w:tab/>
      </w:r>
      <w:r w:rsidR="009E21B3">
        <w:rPr>
          <w:sz w:val="28"/>
          <w:szCs w:val="28"/>
        </w:rPr>
        <w:t>7</w:t>
      </w:r>
    </w:p>
    <w:p w14:paraId="40E3AC10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2.2. Расчет горячего цеха</w:t>
      </w:r>
      <w:r w:rsidRPr="005E7903">
        <w:rPr>
          <w:sz w:val="28"/>
          <w:szCs w:val="28"/>
        </w:rPr>
        <w:tab/>
        <w:t>1</w:t>
      </w:r>
      <w:r>
        <w:rPr>
          <w:sz w:val="28"/>
          <w:szCs w:val="28"/>
        </w:rPr>
        <w:t>0</w:t>
      </w:r>
    </w:p>
    <w:p w14:paraId="794CC4A4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2.3. Расчет кондитерского цеха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19</w:t>
      </w:r>
    </w:p>
    <w:p w14:paraId="1120B7D3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2.4. Организация работы цеха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29</w:t>
      </w:r>
    </w:p>
    <w:p w14:paraId="2F38D107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2.5. Требования к компоновке помещений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29</w:t>
      </w:r>
    </w:p>
    <w:p w14:paraId="31B7B5F0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3. Основные этапы выполнения курсового проекта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32</w:t>
      </w:r>
    </w:p>
    <w:p w14:paraId="6FCB7B19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4. Примерная тематика курсовых проектов……………………………………</w:t>
      </w:r>
      <w:r>
        <w:rPr>
          <w:sz w:val="28"/>
          <w:szCs w:val="28"/>
        </w:rPr>
        <w:t>35</w:t>
      </w:r>
    </w:p>
    <w:p w14:paraId="6C3E4FC9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5. Требования к оформлению курсового проекта</w:t>
      </w:r>
      <w:r w:rsidRPr="005E7903">
        <w:rPr>
          <w:sz w:val="28"/>
          <w:szCs w:val="28"/>
        </w:rPr>
        <w:tab/>
        <w:t>3</w:t>
      </w:r>
      <w:r>
        <w:rPr>
          <w:sz w:val="28"/>
          <w:szCs w:val="28"/>
        </w:rPr>
        <w:t>5</w:t>
      </w:r>
    </w:p>
    <w:p w14:paraId="2D87CCD4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 xml:space="preserve">    5.1. Общие требования к написанию пояснительной записки</w:t>
      </w:r>
      <w:r w:rsidRPr="005E7903">
        <w:rPr>
          <w:sz w:val="28"/>
          <w:szCs w:val="28"/>
        </w:rPr>
        <w:tab/>
        <w:t>3</w:t>
      </w:r>
      <w:r>
        <w:rPr>
          <w:sz w:val="28"/>
          <w:szCs w:val="28"/>
        </w:rPr>
        <w:t>5</w:t>
      </w:r>
    </w:p>
    <w:p w14:paraId="4DC9AFC4" w14:textId="77777777" w:rsidR="00611618" w:rsidRPr="005E7903" w:rsidRDefault="00611618" w:rsidP="00611618">
      <w:pPr>
        <w:tabs>
          <w:tab w:val="right" w:leader="dot" w:pos="9356"/>
        </w:tabs>
        <w:ind w:left="882" w:hanging="882"/>
        <w:rPr>
          <w:spacing w:val="-14"/>
          <w:sz w:val="28"/>
          <w:szCs w:val="28"/>
        </w:rPr>
      </w:pPr>
      <w:r w:rsidRPr="005E7903">
        <w:rPr>
          <w:sz w:val="28"/>
          <w:szCs w:val="28"/>
        </w:rPr>
        <w:t xml:space="preserve">    5.2. Требования к оформлению графической части курсового проекта</w:t>
      </w:r>
      <w:r w:rsidRPr="005E7903">
        <w:rPr>
          <w:spacing w:val="-18"/>
          <w:sz w:val="28"/>
          <w:szCs w:val="28"/>
        </w:rPr>
        <w:tab/>
        <w:t>4</w:t>
      </w:r>
      <w:r>
        <w:rPr>
          <w:spacing w:val="-18"/>
          <w:sz w:val="28"/>
          <w:szCs w:val="28"/>
        </w:rPr>
        <w:t>0</w:t>
      </w:r>
    </w:p>
    <w:p w14:paraId="4D68C85F" w14:textId="77777777" w:rsidR="00611618" w:rsidRDefault="00611618" w:rsidP="00611618">
      <w:pPr>
        <w:tabs>
          <w:tab w:val="right" w:leader="dot" w:pos="9356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E7903">
        <w:rPr>
          <w:sz w:val="28"/>
          <w:szCs w:val="28"/>
        </w:rPr>
        <w:t>Список рекомендуемой литературы</w:t>
      </w:r>
      <w:r w:rsidRPr="005E7903">
        <w:rPr>
          <w:sz w:val="28"/>
          <w:szCs w:val="28"/>
        </w:rPr>
        <w:tab/>
        <w:t>4</w:t>
      </w:r>
      <w:r w:rsidR="009E21B3">
        <w:rPr>
          <w:sz w:val="28"/>
          <w:szCs w:val="28"/>
        </w:rPr>
        <w:t>5</w:t>
      </w:r>
    </w:p>
    <w:p w14:paraId="47DBBA01" w14:textId="77777777" w:rsidR="00611618" w:rsidRPr="007C0086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7A36E4">
        <w:rPr>
          <w:sz w:val="28"/>
          <w:szCs w:val="28"/>
        </w:rPr>
        <w:t xml:space="preserve">7. </w:t>
      </w:r>
      <w:r>
        <w:rPr>
          <w:sz w:val="28"/>
          <w:szCs w:val="28"/>
        </w:rPr>
        <w:t>С</w:t>
      </w:r>
      <w:r w:rsidRPr="007A36E4">
        <w:rPr>
          <w:sz w:val="28"/>
          <w:szCs w:val="28"/>
        </w:rPr>
        <w:t xml:space="preserve">овременные профессиональные базы данных и </w:t>
      </w:r>
      <w:r w:rsidRPr="007C0086">
        <w:rPr>
          <w:sz w:val="28"/>
          <w:szCs w:val="28"/>
        </w:rPr>
        <w:t>информационные справо</w:t>
      </w:r>
      <w:r w:rsidRPr="007C0086">
        <w:rPr>
          <w:sz w:val="28"/>
          <w:szCs w:val="28"/>
        </w:rPr>
        <w:t>ч</w:t>
      </w:r>
      <w:r w:rsidRPr="007C0086">
        <w:rPr>
          <w:sz w:val="28"/>
          <w:szCs w:val="28"/>
        </w:rPr>
        <w:t>ные системы</w:t>
      </w:r>
      <w:r w:rsidRPr="007C0086">
        <w:rPr>
          <w:sz w:val="28"/>
          <w:szCs w:val="28"/>
        </w:rPr>
        <w:tab/>
      </w:r>
      <w:r w:rsidR="000D61B3">
        <w:rPr>
          <w:sz w:val="28"/>
          <w:szCs w:val="28"/>
        </w:rPr>
        <w:t>4</w:t>
      </w:r>
      <w:r w:rsidR="009E21B3">
        <w:rPr>
          <w:sz w:val="28"/>
          <w:szCs w:val="28"/>
        </w:rPr>
        <w:t>6</w:t>
      </w:r>
    </w:p>
    <w:p w14:paraId="537B9BDE" w14:textId="77777777" w:rsidR="00611618" w:rsidRPr="007C0086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7C0086">
        <w:rPr>
          <w:sz w:val="28"/>
          <w:szCs w:val="28"/>
        </w:rPr>
        <w:t xml:space="preserve">8. Перечень </w:t>
      </w:r>
      <w:proofErr w:type="gramStart"/>
      <w:r w:rsidRPr="007C0086">
        <w:rPr>
          <w:sz w:val="28"/>
          <w:szCs w:val="28"/>
        </w:rPr>
        <w:t>лицензионного</w:t>
      </w:r>
      <w:proofErr w:type="gramEnd"/>
      <w:r w:rsidRPr="007C0086">
        <w:rPr>
          <w:sz w:val="28"/>
          <w:szCs w:val="28"/>
        </w:rPr>
        <w:t xml:space="preserve"> и свободно распространяемого программного обеспечения, в том числе отечественного производства</w:t>
      </w:r>
      <w:r w:rsidRPr="007C0086">
        <w:rPr>
          <w:sz w:val="28"/>
          <w:szCs w:val="28"/>
        </w:rPr>
        <w:tab/>
      </w:r>
      <w:r w:rsidR="000D61B3">
        <w:rPr>
          <w:sz w:val="28"/>
          <w:szCs w:val="28"/>
        </w:rPr>
        <w:t>4</w:t>
      </w:r>
      <w:r w:rsidR="009E21B3">
        <w:rPr>
          <w:sz w:val="28"/>
          <w:szCs w:val="28"/>
        </w:rPr>
        <w:t>7</w:t>
      </w:r>
    </w:p>
    <w:p w14:paraId="481775E1" w14:textId="77777777" w:rsidR="00611618" w:rsidRPr="005E7903" w:rsidRDefault="00611618" w:rsidP="00611618">
      <w:pPr>
        <w:pStyle w:val="1"/>
        <w:tabs>
          <w:tab w:val="right" w:leader="dot" w:pos="9356"/>
        </w:tabs>
        <w:rPr>
          <w:sz w:val="28"/>
          <w:szCs w:val="28"/>
        </w:rPr>
      </w:pPr>
      <w:r w:rsidRPr="007C0086">
        <w:rPr>
          <w:sz w:val="28"/>
          <w:szCs w:val="28"/>
        </w:rPr>
        <w:t>Приложения</w:t>
      </w:r>
      <w:r w:rsidRPr="007C0086">
        <w:rPr>
          <w:sz w:val="28"/>
          <w:szCs w:val="28"/>
        </w:rPr>
        <w:tab/>
      </w:r>
      <w:r w:rsidR="000D61B3">
        <w:rPr>
          <w:sz w:val="28"/>
          <w:szCs w:val="28"/>
        </w:rPr>
        <w:t>50</w:t>
      </w:r>
    </w:p>
    <w:p w14:paraId="47121799" w14:textId="77777777" w:rsidR="00EE12D3" w:rsidRPr="005260A3" w:rsidRDefault="00EE12D3" w:rsidP="00F3668A">
      <w:pPr>
        <w:tabs>
          <w:tab w:val="right" w:leader="dot" w:pos="9356"/>
        </w:tabs>
        <w:jc w:val="center"/>
        <w:rPr>
          <w:sz w:val="28"/>
          <w:szCs w:val="28"/>
        </w:rPr>
      </w:pPr>
    </w:p>
    <w:p w14:paraId="1C2020C6" w14:textId="77777777" w:rsidR="00EE12D3" w:rsidRPr="005260A3" w:rsidRDefault="00EE12D3">
      <w:pPr>
        <w:jc w:val="center"/>
        <w:rPr>
          <w:b/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3C36E5" w:rsidRPr="005260A3">
        <w:rPr>
          <w:b/>
          <w:sz w:val="28"/>
          <w:szCs w:val="28"/>
        </w:rPr>
        <w:lastRenderedPageBreak/>
        <w:t>Общие положения</w:t>
      </w:r>
    </w:p>
    <w:p w14:paraId="17961DC1" w14:textId="77777777" w:rsidR="00EE12D3" w:rsidRPr="005260A3" w:rsidRDefault="00EE12D3">
      <w:pPr>
        <w:jc w:val="center"/>
        <w:rPr>
          <w:sz w:val="28"/>
          <w:szCs w:val="28"/>
        </w:rPr>
      </w:pPr>
    </w:p>
    <w:p w14:paraId="7500361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Работа над курсовым проектом способствует систематизации и закрепл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нию теоретических зн</w:t>
      </w:r>
      <w:r w:rsidR="003C36E5" w:rsidRPr="005260A3">
        <w:rPr>
          <w:sz w:val="28"/>
          <w:szCs w:val="28"/>
        </w:rPr>
        <w:t xml:space="preserve">аний по </w:t>
      </w:r>
      <w:r w:rsidR="003C36E5" w:rsidRPr="000C7F41">
        <w:rPr>
          <w:sz w:val="28"/>
          <w:szCs w:val="28"/>
        </w:rPr>
        <w:t>дисциплине «</w:t>
      </w:r>
      <w:r w:rsidRPr="000C7F41">
        <w:rPr>
          <w:sz w:val="28"/>
          <w:szCs w:val="28"/>
        </w:rPr>
        <w:t>Проектирование пр</w:t>
      </w:r>
      <w:r w:rsidR="003C36E5" w:rsidRPr="000C7F41">
        <w:rPr>
          <w:sz w:val="28"/>
          <w:szCs w:val="28"/>
        </w:rPr>
        <w:t>едприятий п</w:t>
      </w:r>
      <w:r w:rsidR="003C36E5" w:rsidRPr="000C7F41">
        <w:rPr>
          <w:sz w:val="28"/>
          <w:szCs w:val="28"/>
        </w:rPr>
        <w:t>и</w:t>
      </w:r>
      <w:r w:rsidR="003C36E5" w:rsidRPr="000C7F41">
        <w:rPr>
          <w:sz w:val="28"/>
          <w:szCs w:val="28"/>
        </w:rPr>
        <w:t>тания</w:t>
      </w:r>
      <w:r w:rsidR="000C7F41" w:rsidRPr="000C7F41">
        <w:rPr>
          <w:sz w:val="28"/>
          <w:szCs w:val="28"/>
        </w:rPr>
        <w:t xml:space="preserve"> с основами САПР</w:t>
      </w:r>
      <w:r w:rsidR="003C36E5" w:rsidRPr="000C7F41">
        <w:rPr>
          <w:sz w:val="28"/>
          <w:szCs w:val="28"/>
        </w:rPr>
        <w:t>», выработке</w:t>
      </w:r>
      <w:r w:rsidRPr="000C7F41">
        <w:rPr>
          <w:sz w:val="28"/>
          <w:szCs w:val="28"/>
        </w:rPr>
        <w:t xml:space="preserve"> на</w:t>
      </w:r>
      <w:r w:rsidR="003C36E5" w:rsidRPr="000C7F41">
        <w:rPr>
          <w:sz w:val="28"/>
          <w:szCs w:val="28"/>
        </w:rPr>
        <w:t>выков</w:t>
      </w:r>
      <w:r w:rsidRPr="005260A3">
        <w:rPr>
          <w:sz w:val="28"/>
          <w:szCs w:val="28"/>
        </w:rPr>
        <w:t xml:space="preserve"> самостоятельного изучения научно-технической литературы и творческого подхода к решениям технол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гических вопросов с учетом концентрации производства полуфабрикатов, к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>линарных, кондитерских и сдобно-булочных изделий.</w:t>
      </w:r>
    </w:p>
    <w:p w14:paraId="2427634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процессе выполнения курсового проекта выявляется степень </w:t>
      </w:r>
      <w:r w:rsidRPr="005260A3">
        <w:rPr>
          <w:spacing w:val="-8"/>
          <w:sz w:val="28"/>
          <w:szCs w:val="28"/>
        </w:rPr>
        <w:t>усвоения студентом теоретических вопросов проектирования и подготовленность его к в</w:t>
      </w:r>
      <w:r w:rsidR="003C36E5" w:rsidRPr="005260A3">
        <w:rPr>
          <w:spacing w:val="-8"/>
          <w:sz w:val="28"/>
          <w:szCs w:val="28"/>
        </w:rPr>
        <w:t>ы</w:t>
      </w:r>
      <w:r w:rsidR="003C36E5" w:rsidRPr="005260A3">
        <w:rPr>
          <w:spacing w:val="-8"/>
          <w:sz w:val="28"/>
          <w:szCs w:val="28"/>
        </w:rPr>
        <w:t xml:space="preserve">полнению выпускной </w:t>
      </w:r>
      <w:proofErr w:type="gramStart"/>
      <w:r w:rsidR="003C36E5" w:rsidRPr="005260A3">
        <w:rPr>
          <w:spacing w:val="-8"/>
          <w:sz w:val="28"/>
          <w:szCs w:val="28"/>
        </w:rPr>
        <w:t>квалификационной</w:t>
      </w:r>
      <w:proofErr w:type="gramEnd"/>
      <w:r w:rsidRPr="005260A3">
        <w:rPr>
          <w:spacing w:val="-8"/>
          <w:sz w:val="28"/>
          <w:szCs w:val="28"/>
        </w:rPr>
        <w:t xml:space="preserve"> рабо</w:t>
      </w:r>
      <w:r w:rsidR="003C36E5" w:rsidRPr="005260A3">
        <w:rPr>
          <w:spacing w:val="-8"/>
          <w:sz w:val="28"/>
          <w:szCs w:val="28"/>
        </w:rPr>
        <w:t>ты.</w:t>
      </w:r>
    </w:p>
    <w:p w14:paraId="16175AE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качестве задания к курсовому проекту студентам предлагается разр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ботка проекта горячего или кондитерского цехов предприятий общественного питания. В тематику </w:t>
      </w:r>
      <w:r w:rsidR="003C36E5" w:rsidRPr="005260A3">
        <w:rPr>
          <w:sz w:val="28"/>
          <w:szCs w:val="28"/>
        </w:rPr>
        <w:t xml:space="preserve">курсового проекта </w:t>
      </w:r>
      <w:r w:rsidRPr="005260A3">
        <w:rPr>
          <w:sz w:val="28"/>
          <w:szCs w:val="28"/>
        </w:rPr>
        <w:t>включаются все существующие типы предприятий общественного питания.</w:t>
      </w:r>
    </w:p>
    <w:p w14:paraId="190722C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Задание на выполнение курсового проекта выдается студенту на спец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ально</w:t>
      </w:r>
      <w:r w:rsidR="003C36E5" w:rsidRPr="005260A3">
        <w:rPr>
          <w:sz w:val="28"/>
          <w:szCs w:val="28"/>
        </w:rPr>
        <w:t>м бланке, в котором указываются</w:t>
      </w:r>
      <w:r w:rsidRPr="005260A3">
        <w:rPr>
          <w:sz w:val="28"/>
          <w:szCs w:val="28"/>
        </w:rPr>
        <w:t xml:space="preserve"> тема проекта, исходные данные к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екту, содержание расчетно-пояснительной записки, </w:t>
      </w:r>
      <w:r w:rsidRPr="005260A3">
        <w:rPr>
          <w:spacing w:val="-4"/>
          <w:sz w:val="28"/>
          <w:szCs w:val="28"/>
        </w:rPr>
        <w:t>перечень графического м</w:t>
      </w:r>
      <w:r w:rsidRPr="005260A3">
        <w:rPr>
          <w:spacing w:val="-4"/>
          <w:sz w:val="28"/>
          <w:szCs w:val="28"/>
        </w:rPr>
        <w:t>а</w:t>
      </w:r>
      <w:r w:rsidRPr="005260A3">
        <w:rPr>
          <w:spacing w:val="-4"/>
          <w:sz w:val="28"/>
          <w:szCs w:val="28"/>
        </w:rPr>
        <w:t>териала, график выполнения проекта с указанием объемов выполнения</w:t>
      </w:r>
      <w:r w:rsidR="003C36E5" w:rsidRPr="005260A3">
        <w:rPr>
          <w:spacing w:val="-4"/>
          <w:sz w:val="28"/>
          <w:szCs w:val="28"/>
        </w:rPr>
        <w:t xml:space="preserve"> работы по отдельным разделам (п</w:t>
      </w:r>
      <w:r w:rsidR="005C4B13">
        <w:rPr>
          <w:spacing w:val="-4"/>
          <w:sz w:val="28"/>
          <w:szCs w:val="28"/>
        </w:rPr>
        <w:t xml:space="preserve">рил. </w:t>
      </w:r>
      <w:r w:rsidRPr="005260A3">
        <w:rPr>
          <w:spacing w:val="-4"/>
          <w:sz w:val="28"/>
          <w:szCs w:val="28"/>
        </w:rPr>
        <w:t>2).</w:t>
      </w:r>
    </w:p>
    <w:p w14:paraId="41CE752D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2872185D" w14:textId="77777777" w:rsidR="00EE12D3" w:rsidRPr="005260A3" w:rsidRDefault="00EE12D3" w:rsidP="003C36E5">
      <w:pPr>
        <w:pStyle w:val="31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>2.</w:t>
      </w:r>
      <w:r w:rsidR="003C36E5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Структура</w:t>
      </w:r>
      <w:r w:rsidR="003C36E5" w:rsidRPr="005260A3">
        <w:rPr>
          <w:sz w:val="28"/>
          <w:szCs w:val="28"/>
        </w:rPr>
        <w:t xml:space="preserve"> и содержание курсового проекта</w:t>
      </w:r>
    </w:p>
    <w:p w14:paraId="3C1D7988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51CC36C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Курсовой</w:t>
      </w:r>
      <w:r w:rsidR="003C36E5" w:rsidRPr="005260A3">
        <w:rPr>
          <w:sz w:val="28"/>
          <w:szCs w:val="28"/>
        </w:rPr>
        <w:t xml:space="preserve"> проект состоит из двух частей –</w:t>
      </w:r>
      <w:r w:rsidRPr="005260A3">
        <w:rPr>
          <w:sz w:val="28"/>
          <w:szCs w:val="28"/>
        </w:rPr>
        <w:t xml:space="preserve"> расчетно-пояснительной запи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ки и графического материала. В расчетно-пояснительной записке последов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тельно </w:t>
      </w:r>
      <w:proofErr w:type="gramStart"/>
      <w:r w:rsidRPr="005260A3">
        <w:rPr>
          <w:sz w:val="28"/>
          <w:szCs w:val="28"/>
        </w:rPr>
        <w:t>излагается содержание проекта и приводятся</w:t>
      </w:r>
      <w:proofErr w:type="gramEnd"/>
      <w:r w:rsidRPr="005260A3">
        <w:rPr>
          <w:sz w:val="28"/>
          <w:szCs w:val="28"/>
        </w:rPr>
        <w:t xml:space="preserve"> все основные расчеты, таблицы и графики в соответствии с зада</w:t>
      </w:r>
      <w:r w:rsidR="005C4B13">
        <w:rPr>
          <w:sz w:val="28"/>
          <w:szCs w:val="28"/>
        </w:rPr>
        <w:t xml:space="preserve">нием (прил. </w:t>
      </w:r>
      <w:r w:rsidRPr="005260A3">
        <w:rPr>
          <w:sz w:val="28"/>
          <w:szCs w:val="28"/>
        </w:rPr>
        <w:t>2).</w:t>
      </w:r>
    </w:p>
    <w:p w14:paraId="225DC74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Расчетно-пояснительная записка курсового проекта включает в себя сл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дующие разделы:</w:t>
      </w:r>
    </w:p>
    <w:p w14:paraId="02B3EDD5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Оглавление</w:t>
      </w:r>
      <w:r w:rsidR="00F3668A" w:rsidRPr="005260A3">
        <w:rPr>
          <w:i/>
          <w:sz w:val="28"/>
          <w:szCs w:val="28"/>
        </w:rPr>
        <w:t>.</w:t>
      </w:r>
    </w:p>
    <w:p w14:paraId="4BB7A679" w14:textId="77777777" w:rsidR="00EE12D3" w:rsidRPr="005260A3" w:rsidRDefault="00EE12D3">
      <w:pPr>
        <w:ind w:left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Введени</w:t>
      </w:r>
      <w:r w:rsidR="00F3668A" w:rsidRPr="005260A3">
        <w:rPr>
          <w:i/>
          <w:sz w:val="28"/>
          <w:szCs w:val="28"/>
        </w:rPr>
        <w:t>е.</w:t>
      </w:r>
    </w:p>
    <w:p w14:paraId="5F7A3C3C" w14:textId="77777777" w:rsidR="00EE12D3" w:rsidRPr="005260A3" w:rsidRDefault="00EE12D3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Х</w:t>
      </w:r>
      <w:r w:rsidR="000C55F1">
        <w:rPr>
          <w:i/>
          <w:sz w:val="28"/>
          <w:szCs w:val="28"/>
        </w:rPr>
        <w:t>арактеристика проектируемого (</w:t>
      </w:r>
      <w:r w:rsidRPr="005260A3">
        <w:rPr>
          <w:i/>
          <w:sz w:val="28"/>
          <w:szCs w:val="28"/>
        </w:rPr>
        <w:t>реконструируемого</w:t>
      </w:r>
      <w:r w:rsidR="000C55F1">
        <w:rPr>
          <w:i/>
          <w:sz w:val="28"/>
          <w:szCs w:val="28"/>
        </w:rPr>
        <w:t>)</w:t>
      </w:r>
      <w:r w:rsidRPr="005260A3">
        <w:rPr>
          <w:i/>
          <w:sz w:val="28"/>
          <w:szCs w:val="28"/>
        </w:rPr>
        <w:t xml:space="preserve"> предприятия общественного пита</w:t>
      </w:r>
      <w:r w:rsidR="003C36E5" w:rsidRPr="005260A3">
        <w:rPr>
          <w:i/>
          <w:sz w:val="28"/>
          <w:szCs w:val="28"/>
        </w:rPr>
        <w:t>ния.</w:t>
      </w:r>
    </w:p>
    <w:p w14:paraId="6F65B731" w14:textId="77777777" w:rsidR="00EE12D3" w:rsidRPr="005260A3" w:rsidRDefault="00EE12D3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Ха</w:t>
      </w:r>
      <w:r w:rsidR="000C55F1">
        <w:rPr>
          <w:i/>
          <w:sz w:val="28"/>
          <w:szCs w:val="28"/>
        </w:rPr>
        <w:t>рактеристика проектируемого (</w:t>
      </w:r>
      <w:r w:rsidRPr="005260A3">
        <w:rPr>
          <w:i/>
          <w:sz w:val="28"/>
          <w:szCs w:val="28"/>
        </w:rPr>
        <w:t>реконструируемого</w:t>
      </w:r>
      <w:r w:rsidR="000C55F1">
        <w:rPr>
          <w:i/>
          <w:sz w:val="28"/>
          <w:szCs w:val="28"/>
        </w:rPr>
        <w:t>)</w:t>
      </w:r>
      <w:r w:rsidRPr="005260A3">
        <w:rPr>
          <w:i/>
          <w:sz w:val="28"/>
          <w:szCs w:val="28"/>
        </w:rPr>
        <w:t xml:space="preserve"> го</w:t>
      </w:r>
      <w:r w:rsidR="003C36E5" w:rsidRPr="005260A3">
        <w:rPr>
          <w:i/>
          <w:sz w:val="28"/>
          <w:szCs w:val="28"/>
        </w:rPr>
        <w:t>рячего или кондитерского цеха.</w:t>
      </w:r>
    </w:p>
    <w:p w14:paraId="2C31B422" w14:textId="77777777" w:rsidR="00EE12D3" w:rsidRPr="005260A3" w:rsidRDefault="00EE12D3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 xml:space="preserve">Технологический расчет </w:t>
      </w:r>
      <w:r w:rsidR="003C36E5" w:rsidRPr="005260A3">
        <w:rPr>
          <w:i/>
          <w:sz w:val="28"/>
          <w:szCs w:val="28"/>
        </w:rPr>
        <w:t xml:space="preserve">горячего </w:t>
      </w:r>
      <w:r w:rsidR="000C55F1">
        <w:rPr>
          <w:i/>
          <w:sz w:val="28"/>
          <w:szCs w:val="28"/>
        </w:rPr>
        <w:t>(</w:t>
      </w:r>
      <w:r w:rsidR="003C36E5" w:rsidRPr="005260A3">
        <w:rPr>
          <w:i/>
          <w:sz w:val="28"/>
          <w:szCs w:val="28"/>
        </w:rPr>
        <w:t>кондитерског</w:t>
      </w:r>
      <w:r w:rsidR="00073C38">
        <w:rPr>
          <w:i/>
          <w:sz w:val="28"/>
          <w:szCs w:val="28"/>
        </w:rPr>
        <w:t>о</w:t>
      </w:r>
      <w:r w:rsidR="000C55F1">
        <w:rPr>
          <w:i/>
          <w:sz w:val="28"/>
          <w:szCs w:val="28"/>
        </w:rPr>
        <w:t>)</w:t>
      </w:r>
      <w:r w:rsidR="003C36E5" w:rsidRPr="005260A3">
        <w:rPr>
          <w:i/>
          <w:sz w:val="28"/>
          <w:szCs w:val="28"/>
        </w:rPr>
        <w:t xml:space="preserve"> цеха.</w:t>
      </w:r>
    </w:p>
    <w:p w14:paraId="09D85465" w14:textId="77777777" w:rsidR="00EE12D3" w:rsidRPr="005260A3" w:rsidRDefault="003C36E5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Организация работы в цехе.</w:t>
      </w:r>
    </w:p>
    <w:p w14:paraId="4B2A6A93" w14:textId="77777777" w:rsidR="00EE12D3" w:rsidRPr="005260A3" w:rsidRDefault="003C36E5">
      <w:pPr>
        <w:ind w:left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Заключение.</w:t>
      </w:r>
    </w:p>
    <w:p w14:paraId="354778F9" w14:textId="77777777" w:rsidR="00EE12D3" w:rsidRPr="005260A3" w:rsidRDefault="00E83BE0">
      <w:pPr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Список источников</w:t>
      </w:r>
      <w:r w:rsidR="003C36E5" w:rsidRPr="005260A3">
        <w:rPr>
          <w:i/>
          <w:sz w:val="28"/>
          <w:szCs w:val="28"/>
        </w:rPr>
        <w:t>.</w:t>
      </w:r>
    </w:p>
    <w:p w14:paraId="11F8ADB2" w14:textId="77777777" w:rsidR="00EE12D3" w:rsidRPr="005260A3" w:rsidRDefault="00EE12D3">
      <w:pPr>
        <w:ind w:left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Приложения.</w:t>
      </w:r>
    </w:p>
    <w:p w14:paraId="0C2C32D9" w14:textId="77777777" w:rsidR="00EE12D3" w:rsidRPr="005260A3" w:rsidRDefault="00EE12D3">
      <w:pPr>
        <w:ind w:left="567"/>
        <w:jc w:val="both"/>
        <w:rPr>
          <w:sz w:val="28"/>
          <w:szCs w:val="28"/>
        </w:rPr>
      </w:pPr>
    </w:p>
    <w:p w14:paraId="16A7769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оглавлении</w:t>
      </w:r>
      <w:r w:rsidR="003C36E5" w:rsidRPr="005260A3">
        <w:rPr>
          <w:sz w:val="28"/>
          <w:szCs w:val="28"/>
        </w:rPr>
        <w:t xml:space="preserve"> </w:t>
      </w:r>
      <w:proofErr w:type="gramStart"/>
      <w:r w:rsidR="003C36E5" w:rsidRPr="005260A3">
        <w:rPr>
          <w:sz w:val="28"/>
          <w:szCs w:val="28"/>
        </w:rPr>
        <w:t>указываю</w:t>
      </w:r>
      <w:r w:rsidRPr="005260A3">
        <w:rPr>
          <w:sz w:val="28"/>
          <w:szCs w:val="28"/>
        </w:rPr>
        <w:t>тся</w:t>
      </w:r>
      <w:proofErr w:type="gramEnd"/>
      <w:r w:rsidRPr="005260A3">
        <w:rPr>
          <w:sz w:val="28"/>
          <w:szCs w:val="28"/>
        </w:rPr>
        <w:t xml:space="preserve"> название каждого раздела и подраздела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четно-пояснительной записки и страница, с которой начинается раздел, по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раздел.</w:t>
      </w:r>
    </w:p>
    <w:p w14:paraId="317E3F5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lastRenderedPageBreak/>
        <w:t>Во введении</w:t>
      </w:r>
      <w:r w:rsidRPr="005260A3">
        <w:rPr>
          <w:sz w:val="28"/>
          <w:szCs w:val="28"/>
        </w:rPr>
        <w:t xml:space="preserve"> кратко излагается состояние общественного питания в ра</w:t>
      </w:r>
      <w:r w:rsidRPr="005260A3">
        <w:rPr>
          <w:sz w:val="28"/>
          <w:szCs w:val="28"/>
        </w:rPr>
        <w:t>й</w:t>
      </w:r>
      <w:r w:rsidRPr="005260A3">
        <w:rPr>
          <w:sz w:val="28"/>
          <w:szCs w:val="28"/>
        </w:rPr>
        <w:t>оне предполагаемого проекта, наличие других предприятий общественного п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тания, преимущества выбранного типа предприятия общественного питания в данном районе перед другими, значение и актуальность темы проекта.</w:t>
      </w:r>
    </w:p>
    <w:p w14:paraId="53502845" w14:textId="77777777" w:rsidR="00EE12D3" w:rsidRPr="005260A3" w:rsidRDefault="003C36E5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Объем введения – две</w:t>
      </w:r>
      <w:r w:rsidR="00EE12D3" w:rsidRPr="005260A3">
        <w:rPr>
          <w:sz w:val="28"/>
          <w:szCs w:val="28"/>
        </w:rPr>
        <w:t xml:space="preserve"> страницы.</w:t>
      </w:r>
    </w:p>
    <w:p w14:paraId="4525C61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характеристике проектируемого предприятия необходимо</w:t>
      </w:r>
      <w:r w:rsidRPr="005260A3">
        <w:rPr>
          <w:sz w:val="28"/>
          <w:szCs w:val="28"/>
        </w:rPr>
        <w:t xml:space="preserve"> отразить следующие основные моменты:</w:t>
      </w:r>
    </w:p>
    <w:p w14:paraId="552D5731" w14:textId="77777777" w:rsidR="00EE12D3" w:rsidRPr="005260A3" w:rsidRDefault="00EE12D3">
      <w:pPr>
        <w:numPr>
          <w:ilvl w:val="0"/>
          <w:numId w:val="1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мощность предприятия (торговая и производственная);</w:t>
      </w:r>
    </w:p>
    <w:p w14:paraId="4776CFC9" w14:textId="77777777" w:rsidR="00EE12D3" w:rsidRPr="005260A3" w:rsidRDefault="00EE12D3">
      <w:pPr>
        <w:numPr>
          <w:ilvl w:val="0"/>
          <w:numId w:val="1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расположение проектируемого предприятия (отдельно стоящее, встр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енное или пристроенное здание) с указанием этажности, размещение помещений по этажам;</w:t>
      </w:r>
    </w:p>
    <w:p w14:paraId="340E3BD2" w14:textId="77777777" w:rsidR="00EE12D3" w:rsidRPr="005260A3" w:rsidRDefault="00EE12D3">
      <w:pPr>
        <w:numPr>
          <w:ilvl w:val="0"/>
          <w:numId w:val="1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основные особенности, отличающие данное предприятие от</w:t>
      </w:r>
      <w:r w:rsidR="003C36E5" w:rsidRPr="005260A3">
        <w:rPr>
          <w:sz w:val="28"/>
          <w:szCs w:val="28"/>
        </w:rPr>
        <w:t xml:space="preserve"> других (работа на сырье или </w:t>
      </w:r>
      <w:r w:rsidRPr="005260A3">
        <w:rPr>
          <w:sz w:val="28"/>
          <w:szCs w:val="28"/>
        </w:rPr>
        <w:t xml:space="preserve">полуфабрикатах, класс </w:t>
      </w:r>
      <w:r w:rsidRPr="005260A3">
        <w:rPr>
          <w:spacing w:val="-6"/>
          <w:sz w:val="28"/>
          <w:szCs w:val="28"/>
        </w:rPr>
        <w:t>предприятия, режим раб</w:t>
      </w:r>
      <w:r w:rsidRPr="005260A3">
        <w:rPr>
          <w:spacing w:val="-6"/>
          <w:sz w:val="28"/>
          <w:szCs w:val="28"/>
        </w:rPr>
        <w:t>о</w:t>
      </w:r>
      <w:r w:rsidRPr="005260A3">
        <w:rPr>
          <w:spacing w:val="-6"/>
          <w:sz w:val="28"/>
          <w:szCs w:val="28"/>
        </w:rPr>
        <w:t>ты, контингент потребителей, система обслуживания потребителей, форма собственности предприятия).</w:t>
      </w:r>
    </w:p>
    <w:p w14:paraId="2119AD0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Если темой курсового проекта является проект реконструкции цеха сущ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ствующего предприятия, то, кроме исчерпывающей характеристики де</w:t>
      </w:r>
      <w:r w:rsidR="00F3668A" w:rsidRPr="005260A3">
        <w:rPr>
          <w:sz w:val="28"/>
          <w:szCs w:val="28"/>
        </w:rPr>
        <w:t>йств</w:t>
      </w:r>
      <w:r w:rsidR="00F3668A" w:rsidRPr="005260A3">
        <w:rPr>
          <w:sz w:val="28"/>
          <w:szCs w:val="28"/>
        </w:rPr>
        <w:t>у</w:t>
      </w:r>
      <w:r w:rsidR="00F3668A" w:rsidRPr="005260A3">
        <w:rPr>
          <w:sz w:val="28"/>
          <w:szCs w:val="28"/>
        </w:rPr>
        <w:t>ющего предприятия, указываю</w:t>
      </w:r>
      <w:r w:rsidRPr="005260A3">
        <w:rPr>
          <w:sz w:val="28"/>
          <w:szCs w:val="28"/>
        </w:rPr>
        <w:t>тся целесообразность реконструкции, ее цель.</w:t>
      </w:r>
    </w:p>
    <w:p w14:paraId="7110835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характеристике горячего или кондитерского цеха</w:t>
      </w:r>
      <w:r w:rsidRPr="005260A3">
        <w:rPr>
          <w:sz w:val="28"/>
          <w:szCs w:val="28"/>
        </w:rPr>
        <w:t xml:space="preserve"> приводятся: ра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мещение и взаимосвязь цеха с другими помещениями предприятия; назначение цеха; определение режима работы цеха (количество смен, часы работы); выд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ление линий обработки отдельных видов продуктов; вопросы технической э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тетики; требования строительных норм отделки цеха.</w:t>
      </w:r>
    </w:p>
    <w:p w14:paraId="218AB21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Технологические расчеты</w:t>
      </w:r>
      <w:r w:rsidRPr="005260A3">
        <w:rPr>
          <w:sz w:val="28"/>
          <w:szCs w:val="28"/>
        </w:rPr>
        <w:t xml:space="preserve"> следует производить по методике и в послед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вательности, которые приведены в настоящих методических указаниях</w:t>
      </w:r>
      <w:r w:rsidR="003C36E5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(раздел 2).</w:t>
      </w:r>
    </w:p>
    <w:p w14:paraId="60DED2F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proofErr w:type="gramStart"/>
      <w:r w:rsidRPr="005260A3">
        <w:rPr>
          <w:sz w:val="28"/>
          <w:szCs w:val="28"/>
        </w:rPr>
        <w:t xml:space="preserve">Излагая </w:t>
      </w:r>
      <w:r w:rsidRPr="005260A3">
        <w:rPr>
          <w:b/>
          <w:sz w:val="28"/>
          <w:szCs w:val="28"/>
        </w:rPr>
        <w:t>организацию работы цеха</w:t>
      </w:r>
      <w:r w:rsidR="003C36E5" w:rsidRPr="005260A3">
        <w:rPr>
          <w:sz w:val="28"/>
          <w:szCs w:val="28"/>
        </w:rPr>
        <w:t>, необходимо</w:t>
      </w:r>
      <w:r w:rsidRPr="005260A3">
        <w:rPr>
          <w:sz w:val="28"/>
          <w:szCs w:val="28"/>
        </w:rPr>
        <w:t>: описать организацию технологического процесса проектируемого цеха с указанием основных техн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логических линий обработки сырья, изготовления полуфабрикатов, пригото</w:t>
      </w:r>
      <w:r w:rsidRPr="005260A3">
        <w:rPr>
          <w:sz w:val="28"/>
          <w:szCs w:val="28"/>
        </w:rPr>
        <w:t>в</w:t>
      </w:r>
      <w:r w:rsidRPr="005260A3">
        <w:rPr>
          <w:sz w:val="28"/>
          <w:szCs w:val="28"/>
        </w:rPr>
        <w:t>ления блюд и кондитерских изделий; в технологических линиях описать уст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новленное оборудование и размещение его по отношению к естественному освещению, раздаче; составить график выхода на работу производственных работников с учетом режима работы цеха;</w:t>
      </w:r>
      <w:proofErr w:type="gramEnd"/>
      <w:r w:rsidRPr="005260A3">
        <w:rPr>
          <w:sz w:val="28"/>
          <w:szCs w:val="28"/>
        </w:rPr>
        <w:t xml:space="preserve"> привести численный и квалифик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ционный состав работников; осветить вопросы научной организации труда (оснащенность инвентарем, инструментами и оборудованием, рационализация приемов и методов труда, механизация трудоемких работ и др.).</w:t>
      </w:r>
    </w:p>
    <w:p w14:paraId="5F50AA9E" w14:textId="77777777" w:rsidR="00EE12D3" w:rsidRPr="005260A3" w:rsidRDefault="00EE12D3">
      <w:pPr>
        <w:pStyle w:val="21"/>
        <w:rPr>
          <w:sz w:val="28"/>
          <w:szCs w:val="28"/>
        </w:rPr>
      </w:pPr>
      <w:r w:rsidRPr="005260A3">
        <w:rPr>
          <w:sz w:val="28"/>
          <w:szCs w:val="28"/>
        </w:rPr>
        <w:t xml:space="preserve">В </w:t>
      </w:r>
      <w:r w:rsidRPr="005260A3">
        <w:rPr>
          <w:b/>
          <w:sz w:val="28"/>
          <w:szCs w:val="28"/>
        </w:rPr>
        <w:t>заключении</w:t>
      </w:r>
      <w:r w:rsidRPr="005260A3">
        <w:rPr>
          <w:sz w:val="28"/>
          <w:szCs w:val="28"/>
        </w:rPr>
        <w:t xml:space="preserve"> следует указать целесообразность данного проекта и по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твердить его.</w:t>
      </w:r>
    </w:p>
    <w:p w14:paraId="34AE5B85" w14:textId="77777777" w:rsidR="00EE12D3" w:rsidRPr="005260A3" w:rsidRDefault="00E83BE0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Список источников</w:t>
      </w:r>
      <w:r w:rsidR="00EE12D3" w:rsidRPr="005260A3">
        <w:rPr>
          <w:sz w:val="28"/>
          <w:szCs w:val="28"/>
          <w:u w:val="single"/>
        </w:rPr>
        <w:t>.</w:t>
      </w:r>
      <w:r w:rsidR="003C36E5" w:rsidRPr="005260A3">
        <w:rPr>
          <w:sz w:val="28"/>
          <w:szCs w:val="28"/>
        </w:rPr>
        <w:t xml:space="preserve"> В расчетно-пояснительной записке</w:t>
      </w:r>
      <w:r w:rsidR="00EE12D3" w:rsidRPr="005260A3">
        <w:rPr>
          <w:sz w:val="28"/>
          <w:szCs w:val="28"/>
        </w:rPr>
        <w:t xml:space="preserve"> </w:t>
      </w:r>
      <w:r w:rsidR="001D3D75" w:rsidRPr="005260A3">
        <w:rPr>
          <w:sz w:val="28"/>
          <w:szCs w:val="28"/>
        </w:rPr>
        <w:t>необходимо привести подробный перечень</w:t>
      </w:r>
      <w:r w:rsidR="00EE12D3" w:rsidRPr="005260A3">
        <w:rPr>
          <w:sz w:val="28"/>
          <w:szCs w:val="28"/>
        </w:rPr>
        <w:t xml:space="preserve"> используемой литературы в соответствии с т</w:t>
      </w:r>
      <w:r w:rsidR="00EE12D3" w:rsidRPr="005260A3">
        <w:rPr>
          <w:sz w:val="28"/>
          <w:szCs w:val="28"/>
        </w:rPr>
        <w:t>е</w:t>
      </w:r>
      <w:r w:rsidR="00EE12D3" w:rsidRPr="005260A3">
        <w:rPr>
          <w:sz w:val="28"/>
          <w:szCs w:val="28"/>
        </w:rPr>
        <w:t>мой проекта. Список литературы составляется в следующем порядке: дире</w:t>
      </w:r>
      <w:r w:rsidR="00EE12D3" w:rsidRPr="005260A3">
        <w:rPr>
          <w:sz w:val="28"/>
          <w:szCs w:val="28"/>
        </w:rPr>
        <w:t>к</w:t>
      </w:r>
      <w:r w:rsidR="00EE12D3" w:rsidRPr="005260A3">
        <w:rPr>
          <w:sz w:val="28"/>
          <w:szCs w:val="28"/>
        </w:rPr>
        <w:t>тивные документы, литература по специальности и техниче</w:t>
      </w:r>
      <w:r w:rsidR="001D3D75" w:rsidRPr="005260A3">
        <w:rPr>
          <w:sz w:val="28"/>
          <w:szCs w:val="28"/>
        </w:rPr>
        <w:t>ская –</w:t>
      </w:r>
      <w:r w:rsidR="00EE12D3" w:rsidRPr="005260A3">
        <w:rPr>
          <w:sz w:val="28"/>
          <w:szCs w:val="28"/>
        </w:rPr>
        <w:t xml:space="preserve"> в алфави</w:t>
      </w:r>
      <w:r w:rsidR="00EE12D3" w:rsidRPr="005260A3">
        <w:rPr>
          <w:sz w:val="28"/>
          <w:szCs w:val="28"/>
        </w:rPr>
        <w:t>т</w:t>
      </w:r>
      <w:r w:rsidR="00EE12D3" w:rsidRPr="005260A3">
        <w:rPr>
          <w:sz w:val="28"/>
          <w:szCs w:val="28"/>
        </w:rPr>
        <w:t>ном</w:t>
      </w:r>
      <w:r w:rsidR="00F3668A" w:rsidRPr="005260A3">
        <w:rPr>
          <w:sz w:val="28"/>
          <w:szCs w:val="28"/>
        </w:rPr>
        <w:t xml:space="preserve"> порядке, всего – не менее</w:t>
      </w:r>
      <w:r w:rsidR="001D3D75" w:rsidRPr="005260A3">
        <w:rPr>
          <w:sz w:val="28"/>
          <w:szCs w:val="28"/>
        </w:rPr>
        <w:t xml:space="preserve"> 15–</w:t>
      </w:r>
      <w:r w:rsidR="00EE12D3" w:rsidRPr="005260A3">
        <w:rPr>
          <w:sz w:val="28"/>
          <w:szCs w:val="28"/>
        </w:rPr>
        <w:t>20 источников.</w:t>
      </w:r>
    </w:p>
    <w:p w14:paraId="1FF9DB4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lastRenderedPageBreak/>
        <w:t>В</w:t>
      </w:r>
      <w:r w:rsidRPr="005260A3">
        <w:rPr>
          <w:sz w:val="28"/>
          <w:szCs w:val="28"/>
        </w:rPr>
        <w:t xml:space="preserve"> </w:t>
      </w:r>
      <w:r w:rsidRPr="005260A3">
        <w:rPr>
          <w:b/>
          <w:sz w:val="28"/>
          <w:szCs w:val="28"/>
        </w:rPr>
        <w:t>приложении</w:t>
      </w:r>
      <w:r w:rsidRPr="005260A3">
        <w:rPr>
          <w:sz w:val="28"/>
          <w:szCs w:val="28"/>
        </w:rPr>
        <w:t xml:space="preserve"> приводятся нормы оснащения проектируемого предпри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тия кухонным инвентарем.</w:t>
      </w:r>
    </w:p>
    <w:p w14:paraId="4F5E041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Объем расчетно-пояснительной записки курсового проекта </w:t>
      </w:r>
      <w:r w:rsidR="001D3D75" w:rsidRPr="005260A3">
        <w:rPr>
          <w:sz w:val="28"/>
          <w:szCs w:val="28"/>
        </w:rPr>
        <w:t xml:space="preserve">– </w:t>
      </w:r>
      <w:r w:rsidR="001D3D75" w:rsidRPr="005260A3">
        <w:rPr>
          <w:sz w:val="28"/>
          <w:szCs w:val="28"/>
        </w:rPr>
        <w:br/>
        <w:t>35–</w:t>
      </w:r>
      <w:r w:rsidRPr="005260A3">
        <w:rPr>
          <w:sz w:val="28"/>
          <w:szCs w:val="28"/>
        </w:rPr>
        <w:t>40</w:t>
      </w:r>
      <w:r w:rsidR="001D3D75" w:rsidRPr="005260A3">
        <w:rPr>
          <w:sz w:val="28"/>
          <w:szCs w:val="28"/>
        </w:rPr>
        <w:t xml:space="preserve"> страниц рукописного текста, 25–30 –</w:t>
      </w:r>
      <w:r w:rsidRPr="005260A3">
        <w:rPr>
          <w:sz w:val="28"/>
          <w:szCs w:val="28"/>
        </w:rPr>
        <w:t xml:space="preserve"> машинописного.</w:t>
      </w:r>
    </w:p>
    <w:p w14:paraId="64CFC34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Графический материал проекта состоит из плана предприятия с эксплик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цией помещений (прил. 3) или плана этажа предприятия, на котором распол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жен цех, в масштабе 1:100. Кроме того, на этом же листе следует </w:t>
      </w:r>
      <w:proofErr w:type="gramStart"/>
      <w:r w:rsidRPr="005260A3">
        <w:rPr>
          <w:sz w:val="28"/>
          <w:szCs w:val="28"/>
        </w:rPr>
        <w:t>разместить план</w:t>
      </w:r>
      <w:proofErr w:type="gramEnd"/>
      <w:r w:rsidRPr="005260A3">
        <w:rPr>
          <w:sz w:val="28"/>
          <w:szCs w:val="28"/>
        </w:rPr>
        <w:t xml:space="preserve"> горячего или кондитерского цеха в масштабе 1:50 с размещением торг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во-технологического оборудования. К плану цеха составляется подробная сп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цификация технологического оборудования в соответствии с приложением 4.</w:t>
      </w:r>
    </w:p>
    <w:p w14:paraId="1182EA89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Кроме планов этажа и цеха, студент обязан представить дополнительный графический материал</w:t>
      </w:r>
      <w:r w:rsidR="00D447EB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согласно указаниям</w:t>
      </w:r>
      <w:r w:rsidR="00D447EB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в задании: графики загрузки (раб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ты) принятых в проекте машин и аппаратов, графики выхода на работу рабо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ников проектируемого цеха. Дополнительный графический материал выполн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ется на ватмане (если есть свободное место) или на кальке и помещается в 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ответствующем тексте пояснительной записки.</w:t>
      </w:r>
    </w:p>
    <w:p w14:paraId="666C53A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Объем графической части курсо</w:t>
      </w:r>
      <w:r w:rsidR="001D3D75" w:rsidRPr="005260A3">
        <w:rPr>
          <w:sz w:val="28"/>
          <w:szCs w:val="28"/>
        </w:rPr>
        <w:t>вого проекта – один</w:t>
      </w:r>
      <w:r w:rsidRPr="005260A3">
        <w:rPr>
          <w:sz w:val="28"/>
          <w:szCs w:val="28"/>
        </w:rPr>
        <w:t xml:space="preserve"> лист ватмана (формат А-1).</w:t>
      </w:r>
    </w:p>
    <w:p w14:paraId="64D1E4E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Основной чертеж с планом предприятия и цеха должен иметь штамп с подписью руководителя проекта и сту</w:t>
      </w:r>
      <w:r w:rsidR="00F3668A" w:rsidRPr="005260A3">
        <w:rPr>
          <w:sz w:val="28"/>
          <w:szCs w:val="28"/>
        </w:rPr>
        <w:t>дента-исполнителя (приложения</w:t>
      </w:r>
      <w:r w:rsidRPr="005260A3">
        <w:rPr>
          <w:sz w:val="28"/>
          <w:szCs w:val="28"/>
        </w:rPr>
        <w:t xml:space="preserve"> 5, 6).</w:t>
      </w:r>
    </w:p>
    <w:p w14:paraId="6346D3A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F325276" w14:textId="77777777" w:rsidR="00EE12D3" w:rsidRPr="005260A3" w:rsidRDefault="00EE12D3" w:rsidP="001D3D7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ОРГАНИЗАЦИЯ РАБОТЫ НАД КУРСОВЫМ ПРОЕКТОМ</w:t>
      </w:r>
    </w:p>
    <w:p w14:paraId="38923376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5BCD115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Выполнение курсового проекта осуществляется в соответствии с кале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дарным планом, приведенным в задании на проектирование.</w:t>
      </w:r>
    </w:p>
    <w:p w14:paraId="651FA19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Курсовой проект необходимо представить </w:t>
      </w:r>
      <w:r w:rsidR="001D3D75" w:rsidRPr="005260A3">
        <w:rPr>
          <w:sz w:val="28"/>
          <w:szCs w:val="28"/>
        </w:rPr>
        <w:t>руководителю для проверки за 15–</w:t>
      </w:r>
      <w:r w:rsidRPr="005260A3">
        <w:rPr>
          <w:sz w:val="28"/>
          <w:szCs w:val="28"/>
        </w:rPr>
        <w:t>20 дней до начала сессии по заочному факультету и за неделю для студе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тов очной формы обучения. Если в проекте обнаружены ошибки и недоработки по отдельным вопросам, он возвращается студенту для доработки.</w:t>
      </w:r>
    </w:p>
    <w:p w14:paraId="09869C9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 защите курсового проекта студент допускается </w:t>
      </w:r>
      <w:r w:rsidR="001D3D75" w:rsidRPr="005260A3">
        <w:rPr>
          <w:sz w:val="28"/>
          <w:szCs w:val="28"/>
        </w:rPr>
        <w:t xml:space="preserve">только </w:t>
      </w:r>
      <w:r w:rsidRPr="005260A3">
        <w:rPr>
          <w:sz w:val="28"/>
          <w:szCs w:val="28"/>
        </w:rPr>
        <w:t>после устранения всех замечаний и недоработок.</w:t>
      </w:r>
    </w:p>
    <w:p w14:paraId="0C31D69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Защита курсового проекта принимается комис</w:t>
      </w:r>
      <w:r w:rsidR="001D3D75" w:rsidRPr="005260A3">
        <w:rPr>
          <w:sz w:val="28"/>
          <w:szCs w:val="28"/>
        </w:rPr>
        <w:t>сией в составе 2–</w:t>
      </w:r>
      <w:r w:rsidRPr="005260A3">
        <w:rPr>
          <w:sz w:val="28"/>
          <w:szCs w:val="28"/>
        </w:rPr>
        <w:t>3 препод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вателей кафедры.</w:t>
      </w:r>
    </w:p>
    <w:p w14:paraId="6F02769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оце</w:t>
      </w:r>
      <w:r w:rsidR="001D3D75" w:rsidRPr="005260A3">
        <w:rPr>
          <w:sz w:val="28"/>
          <w:szCs w:val="28"/>
        </w:rPr>
        <w:t>нке работы студента учитываются</w:t>
      </w:r>
      <w:r w:rsidRPr="005260A3">
        <w:rPr>
          <w:sz w:val="28"/>
          <w:szCs w:val="28"/>
        </w:rPr>
        <w:t xml:space="preserve"> полнота раскрытия темы, соо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ветствие оформления расчетно-пояснительной записки и графических матер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алов требованиям ЕСКД, ГОСТа и других нормативных документов.</w:t>
      </w:r>
    </w:p>
    <w:p w14:paraId="4C8C2B8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386E2452" w14:textId="77777777" w:rsidR="00EE12D3" w:rsidRPr="005260A3" w:rsidRDefault="00EE12D3" w:rsidP="001D3D7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ТЕХНОЛОГИЧЕСКИЕ РАСЧЕТЫ ЦЕХОВ</w:t>
      </w:r>
    </w:p>
    <w:p w14:paraId="74742E8F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282B1CC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Технологические расчеты выполняются в зависимости от темы курсового проекта. Однако</w:t>
      </w:r>
      <w:proofErr w:type="gramStart"/>
      <w:r w:rsidRPr="005260A3">
        <w:rPr>
          <w:sz w:val="28"/>
          <w:szCs w:val="28"/>
        </w:rPr>
        <w:t>,</w:t>
      </w:r>
      <w:proofErr w:type="gramEnd"/>
      <w:r w:rsidRPr="005260A3">
        <w:rPr>
          <w:sz w:val="28"/>
          <w:szCs w:val="28"/>
        </w:rPr>
        <w:t xml:space="preserve"> прежде чем приступить к расчету цехов, необходимо сост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вить производственную программу предприятия.</w:t>
      </w:r>
    </w:p>
    <w:p w14:paraId="18FD0A9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3E8C1115" w14:textId="77777777" w:rsidR="009E21B3" w:rsidRDefault="009E21B3">
      <w:pPr>
        <w:jc w:val="center"/>
        <w:rPr>
          <w:sz w:val="28"/>
          <w:szCs w:val="28"/>
        </w:rPr>
      </w:pPr>
    </w:p>
    <w:p w14:paraId="1E781E62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2.1. СОСТАВЛЕНИЕ ПРОИЗВОДСТВЕННОЙ ПРОГРАММЫ</w:t>
      </w:r>
    </w:p>
    <w:p w14:paraId="01326195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ПРОЕКТИРУЕМОГО ИЛИ РЕКОНСТРУИРУЕМОГО </w:t>
      </w:r>
    </w:p>
    <w:p w14:paraId="04D64BA7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ПРЕДПРИЯТИЯ</w:t>
      </w:r>
    </w:p>
    <w:p w14:paraId="2C20F3D4" w14:textId="77777777" w:rsidR="001D3D75" w:rsidRPr="005260A3" w:rsidRDefault="001D3D75">
      <w:pPr>
        <w:jc w:val="center"/>
        <w:rPr>
          <w:sz w:val="28"/>
          <w:szCs w:val="28"/>
        </w:rPr>
      </w:pPr>
    </w:p>
    <w:p w14:paraId="0736C6C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Производственная программа предприятия – это план суточного выпуска продукции, включающий количество блюд, реализуемых в залах предприятия, через буфеты, магазины «Кулинарии», а также для питания работников пре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приятия.</w:t>
      </w:r>
    </w:p>
    <w:p w14:paraId="5B752BD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Методика разработки производственной программы зависит от типа пре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приятия и принятой формы обслуживания.</w:t>
      </w:r>
    </w:p>
    <w:p w14:paraId="391F508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предприятиях общественного питания со свободным выбором блюд и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ходными данными для составления производственной программы являются: количество питающихся, коэффициент потребления блюд, примерные нормы потребления отдельных продуктов, примерный ассортимент блюд и процен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ное соотношение блюд в ассортименте.</w:t>
      </w:r>
    </w:p>
    <w:p w14:paraId="0161FC0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proofErr w:type="gramStart"/>
      <w:r w:rsidRPr="005260A3">
        <w:rPr>
          <w:sz w:val="28"/>
          <w:szCs w:val="28"/>
        </w:rPr>
        <w:t>Количество питающихся определяют по гр</w:t>
      </w:r>
      <w:r w:rsidR="001D3D75" w:rsidRPr="005260A3">
        <w:rPr>
          <w:sz w:val="28"/>
          <w:szCs w:val="28"/>
        </w:rPr>
        <w:t>афику загрузки залов (табл. 2.1</w:t>
      </w:r>
      <w:r w:rsidRPr="005260A3">
        <w:rPr>
          <w:sz w:val="28"/>
          <w:szCs w:val="28"/>
        </w:rPr>
        <w:t>), составленному с учетом режима работы зала, средней продолжительности приема пи</w:t>
      </w:r>
      <w:r w:rsidR="00F3668A" w:rsidRPr="005260A3">
        <w:rPr>
          <w:sz w:val="28"/>
          <w:szCs w:val="28"/>
        </w:rPr>
        <w:t>щи одним посетителем, среднего</w:t>
      </w:r>
      <w:r w:rsidRPr="005260A3">
        <w:rPr>
          <w:sz w:val="28"/>
          <w:szCs w:val="28"/>
        </w:rPr>
        <w:t xml:space="preserve"> </w:t>
      </w:r>
      <w:r w:rsidR="00F3668A" w:rsidRPr="005260A3">
        <w:rPr>
          <w:sz w:val="28"/>
          <w:szCs w:val="28"/>
        </w:rPr>
        <w:t>процента</w:t>
      </w:r>
      <w:r w:rsidRPr="005260A3">
        <w:rPr>
          <w:sz w:val="28"/>
          <w:szCs w:val="28"/>
        </w:rPr>
        <w:t xml:space="preserve"> загрузки зала предпри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тия общественного питания.</w:t>
      </w:r>
      <w:proofErr w:type="gramEnd"/>
      <w:r w:rsidRPr="005260A3">
        <w:rPr>
          <w:sz w:val="28"/>
          <w:szCs w:val="28"/>
        </w:rPr>
        <w:t xml:space="preserve"> Примерные графики загрузки залов различных предприятий общественного питания приведены в приложении 7.</w:t>
      </w:r>
    </w:p>
    <w:p w14:paraId="270D707B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2.1</w:t>
      </w:r>
    </w:p>
    <w:p w14:paraId="49A0E86A" w14:textId="77777777" w:rsidR="00EE12D3" w:rsidRPr="005260A3" w:rsidRDefault="00EE12D3" w:rsidP="001D3D7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График загрузки зала столовой на 100 мест</w:t>
      </w:r>
    </w:p>
    <w:p w14:paraId="3D0105A9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268"/>
        <w:gridCol w:w="3118"/>
        <w:gridCol w:w="2884"/>
      </w:tblGrid>
      <w:tr w:rsidR="00EE12D3" w:rsidRPr="005260A3" w14:paraId="422E5640" w14:textId="77777777">
        <w:tc>
          <w:tcPr>
            <w:tcW w:w="1526" w:type="dxa"/>
          </w:tcPr>
          <w:p w14:paraId="6B42E9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</w:t>
            </w:r>
          </w:p>
          <w:p w14:paraId="010F58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работы</w:t>
            </w:r>
          </w:p>
        </w:tc>
        <w:tc>
          <w:tcPr>
            <w:tcW w:w="2268" w:type="dxa"/>
          </w:tcPr>
          <w:p w14:paraId="44CD89E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садок в час</w:t>
            </w:r>
          </w:p>
        </w:tc>
        <w:tc>
          <w:tcPr>
            <w:tcW w:w="3118" w:type="dxa"/>
          </w:tcPr>
          <w:p w14:paraId="1C306B4B" w14:textId="77777777" w:rsidR="001D3D75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Средний процент </w:t>
            </w:r>
          </w:p>
          <w:p w14:paraId="0890CB4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загрузки зала, %</w:t>
            </w:r>
          </w:p>
        </w:tc>
        <w:tc>
          <w:tcPr>
            <w:tcW w:w="2884" w:type="dxa"/>
          </w:tcPr>
          <w:p w14:paraId="35D4258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Количество </w:t>
            </w:r>
          </w:p>
          <w:p w14:paraId="26AFD29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питающихся, чел</w:t>
            </w:r>
          </w:p>
        </w:tc>
      </w:tr>
      <w:tr w:rsidR="00EE12D3" w:rsidRPr="005260A3" w14:paraId="7D3479F5" w14:textId="77777777">
        <w:tc>
          <w:tcPr>
            <w:tcW w:w="1526" w:type="dxa"/>
          </w:tcPr>
          <w:p w14:paraId="06AFB0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8.00-9.00</w:t>
            </w:r>
          </w:p>
          <w:p w14:paraId="1D24B3C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2268" w:type="dxa"/>
          </w:tcPr>
          <w:p w14:paraId="241258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6ECE74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884" w:type="dxa"/>
          </w:tcPr>
          <w:p w14:paraId="014989B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</w:t>
            </w:r>
          </w:p>
        </w:tc>
      </w:tr>
      <w:tr w:rsidR="00EE12D3" w:rsidRPr="005260A3" w14:paraId="1478E0A7" w14:textId="77777777">
        <w:tc>
          <w:tcPr>
            <w:tcW w:w="1526" w:type="dxa"/>
          </w:tcPr>
          <w:p w14:paraId="6137955A" w14:textId="77777777" w:rsidR="00EE12D3" w:rsidRPr="005260A3" w:rsidRDefault="001D3D7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14:paraId="2C6991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90F66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4" w:type="dxa"/>
          </w:tcPr>
          <w:p w14:paraId="0EEC25F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4F266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38239E8" w14:textId="77777777" w:rsidR="00EE12D3" w:rsidRPr="005260A3" w:rsidRDefault="00102A86">
      <w:pPr>
        <w:ind w:firstLine="567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К</w:t>
      </w:r>
      <w:r w:rsidR="00EE12D3" w:rsidRPr="005260A3">
        <w:rPr>
          <w:spacing w:val="-10"/>
          <w:sz w:val="28"/>
          <w:szCs w:val="28"/>
        </w:rPr>
        <w:t xml:space="preserve">оличество </w:t>
      </w:r>
      <w:r>
        <w:rPr>
          <w:spacing w:val="-10"/>
          <w:sz w:val="28"/>
          <w:szCs w:val="28"/>
        </w:rPr>
        <w:t>гостей</w:t>
      </w:r>
      <w:r w:rsidR="00EE12D3" w:rsidRPr="005260A3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в течение каждого часа </w:t>
      </w:r>
      <w:r w:rsidR="00EE12D3" w:rsidRPr="005260A3">
        <w:rPr>
          <w:spacing w:val="-10"/>
          <w:sz w:val="28"/>
          <w:szCs w:val="28"/>
        </w:rPr>
        <w:t>определяется</w:t>
      </w:r>
      <w:r w:rsidR="001D3D75" w:rsidRPr="005260A3">
        <w:rPr>
          <w:spacing w:val="-10"/>
          <w:sz w:val="28"/>
          <w:szCs w:val="28"/>
        </w:rPr>
        <w:t xml:space="preserve"> по формуле</w:t>
      </w:r>
      <w:r w:rsidR="00F3668A" w:rsidRPr="005260A3">
        <w:rPr>
          <w:spacing w:val="-10"/>
          <w:sz w:val="28"/>
          <w:szCs w:val="28"/>
        </w:rPr>
        <w:t xml:space="preserve"> (18, с. 46)</w:t>
      </w:r>
    </w:p>
    <w:p w14:paraId="35F43B25" w14:textId="77777777" w:rsidR="00EE12D3" w:rsidRPr="005260A3" w:rsidRDefault="00102A86">
      <w:pPr>
        <w:ind w:firstLine="567"/>
        <w:jc w:val="center"/>
        <w:rPr>
          <w:sz w:val="28"/>
          <w:szCs w:val="28"/>
        </w:rPr>
      </w:pPr>
      <w:r w:rsidRPr="00102A86">
        <w:rPr>
          <w:position w:val="-24"/>
          <w:sz w:val="28"/>
          <w:szCs w:val="28"/>
          <w:lang w:val="en-US"/>
        </w:rPr>
        <w:object w:dxaOrig="1660" w:dyaOrig="620" w14:anchorId="424FD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38.25pt" o:ole="" fillcolor="window">
            <v:imagedata r:id="rId10" o:title=""/>
          </v:shape>
          <o:OLEObject Type="Embed" ProgID="Equation.3" ShapeID="_x0000_i1025" DrawAspect="Content" ObjectID="_1845035787" r:id="rId11"/>
        </w:object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  <w:t>(2.1</w:t>
      </w:r>
      <w:r w:rsidR="00EE12D3" w:rsidRPr="005260A3">
        <w:rPr>
          <w:sz w:val="28"/>
          <w:szCs w:val="28"/>
        </w:rPr>
        <w:t>)</w:t>
      </w:r>
    </w:p>
    <w:p w14:paraId="758DC751" w14:textId="77777777" w:rsidR="00EE12D3" w:rsidRPr="005260A3" w:rsidRDefault="00EE12D3" w:rsidP="001D3D7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</w:t>
      </w:r>
      <w:r w:rsidR="001D3D75" w:rsidRPr="005260A3">
        <w:rPr>
          <w:sz w:val="28"/>
          <w:szCs w:val="28"/>
        </w:rPr>
        <w:t xml:space="preserve"> </w:t>
      </w:r>
      <w:proofErr w:type="gramStart"/>
      <w:r w:rsidRPr="005260A3">
        <w:rPr>
          <w:sz w:val="28"/>
          <w:szCs w:val="28"/>
          <w:lang w:val="en-US"/>
        </w:rPr>
        <w:t>N</w:t>
      </w:r>
      <w:proofErr w:type="gramEnd"/>
      <w:r w:rsidRPr="005260A3">
        <w:rPr>
          <w:sz w:val="28"/>
          <w:szCs w:val="28"/>
          <w:vertAlign w:val="subscript"/>
        </w:rPr>
        <w:t>ч</w:t>
      </w:r>
      <w:r w:rsidR="001D3D7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</w:t>
      </w:r>
      <w:r w:rsidR="001D3D75" w:rsidRPr="005260A3">
        <w:rPr>
          <w:sz w:val="28"/>
          <w:szCs w:val="28"/>
        </w:rPr>
        <w:t xml:space="preserve">ство </w:t>
      </w:r>
      <w:r w:rsidR="00102A86">
        <w:rPr>
          <w:sz w:val="28"/>
          <w:szCs w:val="28"/>
        </w:rPr>
        <w:t>гостей</w:t>
      </w:r>
      <w:r w:rsidR="001D3D75" w:rsidRPr="005260A3">
        <w:rPr>
          <w:sz w:val="28"/>
          <w:szCs w:val="28"/>
        </w:rPr>
        <w:t xml:space="preserve"> за час, чел.</w:t>
      </w:r>
      <w:r w:rsidRPr="005260A3">
        <w:rPr>
          <w:sz w:val="28"/>
          <w:szCs w:val="28"/>
        </w:rPr>
        <w:t>;</w:t>
      </w:r>
    </w:p>
    <w:p w14:paraId="5B245633" w14:textId="77777777" w:rsidR="00EE12D3" w:rsidRPr="005260A3" w:rsidRDefault="00102A86" w:rsidP="001D3D75">
      <w:pPr>
        <w:ind w:left="807" w:hanging="2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φ</w:t>
      </w:r>
      <w:r w:rsidR="001D3D75" w:rsidRPr="005260A3">
        <w:rPr>
          <w:sz w:val="28"/>
          <w:szCs w:val="28"/>
        </w:rPr>
        <w:t xml:space="preserve"> –</w:t>
      </w:r>
      <w:r w:rsidR="00EE12D3" w:rsidRPr="005260A3">
        <w:rPr>
          <w:sz w:val="28"/>
          <w:szCs w:val="28"/>
        </w:rPr>
        <w:t xml:space="preserve"> </w:t>
      </w:r>
      <w:proofErr w:type="gramStart"/>
      <w:r w:rsidR="00EE12D3" w:rsidRPr="005260A3">
        <w:rPr>
          <w:sz w:val="28"/>
          <w:szCs w:val="28"/>
        </w:rPr>
        <w:t>оборачиваемость</w:t>
      </w:r>
      <w:proofErr w:type="gramEnd"/>
      <w:r w:rsidR="00EE12D3" w:rsidRPr="005260A3">
        <w:rPr>
          <w:sz w:val="28"/>
          <w:szCs w:val="28"/>
        </w:rPr>
        <w:t xml:space="preserve"> места в зале в течение данного часа</w:t>
      </w:r>
      <w:r w:rsidR="00D17E77">
        <w:rPr>
          <w:sz w:val="28"/>
          <w:szCs w:val="28"/>
        </w:rPr>
        <w:t xml:space="preserve"> (к</w:t>
      </w:r>
      <w:r w:rsidR="00D17E77" w:rsidRPr="00D17E77">
        <w:rPr>
          <w:sz w:val="28"/>
          <w:szCs w:val="28"/>
        </w:rPr>
        <w:t>оличество по-садок в час</w:t>
      </w:r>
      <w:r w:rsidR="00D17E77">
        <w:rPr>
          <w:sz w:val="28"/>
          <w:szCs w:val="28"/>
        </w:rPr>
        <w:t>)</w:t>
      </w:r>
      <w:r w:rsidR="00EE12D3" w:rsidRPr="005260A3">
        <w:rPr>
          <w:sz w:val="28"/>
          <w:szCs w:val="28"/>
        </w:rPr>
        <w:t>;</w:t>
      </w:r>
    </w:p>
    <w:p w14:paraId="1C0BD266" w14:textId="77777777" w:rsidR="00EE12D3" w:rsidRPr="005260A3" w:rsidRDefault="00EE12D3" w:rsidP="001D3D75">
      <w:pPr>
        <w:ind w:left="807" w:hanging="240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P</w:t>
      </w:r>
      <w:r w:rsidR="001D3D7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</w:t>
      </w:r>
      <w:proofErr w:type="gramStart"/>
      <w:r w:rsidRPr="005260A3">
        <w:rPr>
          <w:sz w:val="28"/>
          <w:szCs w:val="28"/>
        </w:rPr>
        <w:t>количество</w:t>
      </w:r>
      <w:proofErr w:type="gramEnd"/>
      <w:r w:rsidRPr="005260A3">
        <w:rPr>
          <w:sz w:val="28"/>
          <w:szCs w:val="28"/>
        </w:rPr>
        <w:t xml:space="preserve"> мест в зале;</w:t>
      </w:r>
    </w:p>
    <w:p w14:paraId="0C934DCD" w14:textId="77777777" w:rsidR="00EE12D3" w:rsidRPr="005260A3" w:rsidRDefault="00EE12D3" w:rsidP="00D17E77">
      <w:pPr>
        <w:ind w:left="807" w:hanging="240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X</w:t>
      </w:r>
      <w:r w:rsidR="001D3D7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загрузка зала в данный час</w:t>
      </w:r>
      <w:r w:rsidR="00D17E77">
        <w:rPr>
          <w:sz w:val="28"/>
          <w:szCs w:val="28"/>
        </w:rPr>
        <w:t xml:space="preserve"> (с</w:t>
      </w:r>
      <w:r w:rsidR="00D17E77" w:rsidRPr="00D17E77">
        <w:rPr>
          <w:sz w:val="28"/>
          <w:szCs w:val="28"/>
        </w:rPr>
        <w:t>редний процент загрузки зала</w:t>
      </w:r>
      <w:r w:rsidR="00D17E77">
        <w:rPr>
          <w:sz w:val="28"/>
          <w:szCs w:val="28"/>
        </w:rPr>
        <w:t>)</w:t>
      </w:r>
      <w:r w:rsidRPr="005260A3">
        <w:rPr>
          <w:sz w:val="28"/>
          <w:szCs w:val="28"/>
        </w:rPr>
        <w:t>, %.</w:t>
      </w:r>
    </w:p>
    <w:p w14:paraId="0A1C7489" w14:textId="77777777" w:rsidR="00EE12D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Оборачиваемость мест на предприятиях общественного питания разли</w:t>
      </w:r>
      <w:r w:rsidRPr="005260A3">
        <w:rPr>
          <w:sz w:val="28"/>
          <w:szCs w:val="28"/>
        </w:rPr>
        <w:t>ч</w:t>
      </w:r>
      <w:r w:rsidRPr="005260A3">
        <w:rPr>
          <w:sz w:val="28"/>
          <w:szCs w:val="28"/>
        </w:rPr>
        <w:t>ного типа приведена в приложении 8.</w:t>
      </w:r>
    </w:p>
    <w:p w14:paraId="00AF750E" w14:textId="77777777" w:rsidR="00102A86" w:rsidRPr="005260A3" w:rsidRDefault="00102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гостей зала определяется суммой всех посетителей в течение дня.</w:t>
      </w:r>
    </w:p>
    <w:p w14:paraId="662A3FEC" w14:textId="77777777" w:rsidR="00EE12D3" w:rsidRPr="005260A3" w:rsidRDefault="00EE12D3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Количество блюд, реализуемых за день, рассчитывается по фор</w:t>
      </w:r>
      <w:r w:rsidR="001D3D75" w:rsidRPr="005260A3">
        <w:rPr>
          <w:spacing w:val="-10"/>
          <w:sz w:val="28"/>
          <w:szCs w:val="28"/>
        </w:rPr>
        <w:t>муле</w:t>
      </w:r>
    </w:p>
    <w:p w14:paraId="7DE33685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10"/>
          <w:sz w:val="28"/>
          <w:szCs w:val="28"/>
        </w:rPr>
        <w:object w:dxaOrig="1260" w:dyaOrig="340" w14:anchorId="0B44B1D1">
          <v:shape id="_x0000_i1026" type="#_x0000_t75" style="width:78pt;height:22.5pt" o:ole="" fillcolor="window">
            <v:imagedata r:id="rId12" o:title=""/>
          </v:shape>
          <o:OLEObject Type="Embed" ProgID="Equation.3" ShapeID="_x0000_i1026" DrawAspect="Content" ObjectID="_1845035788" r:id="rId13"/>
        </w:object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  <w:t xml:space="preserve">       (2.2</w:t>
      </w:r>
      <w:r w:rsidRPr="005260A3">
        <w:rPr>
          <w:sz w:val="28"/>
          <w:szCs w:val="28"/>
        </w:rPr>
        <w:t>)</w:t>
      </w:r>
    </w:p>
    <w:p w14:paraId="10AF864E" w14:textId="77777777" w:rsidR="00EE12D3" w:rsidRPr="005260A3" w:rsidRDefault="001D3D75" w:rsidP="001D3D7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г</w:t>
      </w:r>
      <w:r w:rsidR="00EE12D3" w:rsidRPr="005260A3">
        <w:rPr>
          <w:sz w:val="28"/>
          <w:szCs w:val="28"/>
        </w:rPr>
        <w:t xml:space="preserve">де </w:t>
      </w:r>
      <w:r w:rsidR="00EE12D3" w:rsidRPr="005260A3">
        <w:rPr>
          <w:sz w:val="28"/>
          <w:szCs w:val="28"/>
          <w:lang w:val="en-US"/>
        </w:rPr>
        <w:t>m</w:t>
      </w:r>
      <w:r w:rsidRPr="005260A3">
        <w:rPr>
          <w:sz w:val="28"/>
          <w:szCs w:val="28"/>
        </w:rPr>
        <w:t xml:space="preserve"> –</w:t>
      </w:r>
      <w:r w:rsidR="00F3668A" w:rsidRPr="005260A3">
        <w:rPr>
          <w:sz w:val="28"/>
          <w:szCs w:val="28"/>
        </w:rPr>
        <w:t xml:space="preserve"> коэффициент потребления блюд</w:t>
      </w:r>
      <w:r w:rsidR="00EE12D3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</w:t>
      </w:r>
      <w:r w:rsidR="00EE12D3" w:rsidRPr="005260A3">
        <w:rPr>
          <w:sz w:val="28"/>
          <w:szCs w:val="28"/>
        </w:rPr>
        <w:t>приложение 9</w:t>
      </w:r>
      <w:r w:rsidRPr="005260A3">
        <w:rPr>
          <w:sz w:val="28"/>
          <w:szCs w:val="28"/>
        </w:rPr>
        <w:t>)</w:t>
      </w:r>
      <w:r w:rsidR="00EE12D3" w:rsidRPr="005260A3">
        <w:rPr>
          <w:sz w:val="28"/>
          <w:szCs w:val="28"/>
        </w:rPr>
        <w:t>.</w:t>
      </w:r>
    </w:p>
    <w:p w14:paraId="38C006B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</w:t>
      </w:r>
      <w:r w:rsidRPr="005260A3">
        <w:rPr>
          <w:position w:val="-10"/>
          <w:sz w:val="28"/>
          <w:szCs w:val="28"/>
        </w:rPr>
        <w:object w:dxaOrig="160" w:dyaOrig="300" w14:anchorId="65665579">
          <v:shape id="_x0000_i1027" type="#_x0000_t75" style="width:8.25pt;height:15pt" o:ole="" fillcolor="window">
            <v:imagedata r:id="rId14" o:title=""/>
          </v:shape>
          <o:OLEObject Type="Embed" ProgID="Equation.3" ShapeID="_x0000_i1027" DrawAspect="Content" ObjectID="_1845035789" r:id="rId15"/>
        </w:object>
      </w:r>
      <w:r w:rsidRPr="005260A3">
        <w:rPr>
          <w:sz w:val="28"/>
          <w:szCs w:val="28"/>
        </w:rPr>
        <w:t xml:space="preserve"> учетом примерного ассортимента блюд (приложение 10), процентного соотношения блюд в ассортименте (приложение 11) и Сборника рецептур блюд и кулинарных изделий для предпри</w:t>
      </w:r>
      <w:r w:rsidR="008D3E87" w:rsidRPr="005260A3">
        <w:rPr>
          <w:sz w:val="28"/>
          <w:szCs w:val="28"/>
        </w:rPr>
        <w:t>ятий общественного питания (</w:t>
      </w:r>
      <w:r w:rsidRPr="005260A3">
        <w:rPr>
          <w:sz w:val="28"/>
          <w:szCs w:val="28"/>
        </w:rPr>
        <w:t>2</w:t>
      </w:r>
      <w:r w:rsidR="008D3E87" w:rsidRPr="005260A3">
        <w:rPr>
          <w:sz w:val="28"/>
          <w:szCs w:val="28"/>
        </w:rPr>
        <w:t>9</w:t>
      </w:r>
      <w:r w:rsidRPr="005260A3">
        <w:rPr>
          <w:sz w:val="28"/>
          <w:szCs w:val="28"/>
        </w:rPr>
        <w:t xml:space="preserve">) или ТТК составляется расчетное меню предприятия. Покупные товары (хлеб, напитки и т. п.) также </w:t>
      </w:r>
      <w:proofErr w:type="gramStart"/>
      <w:r w:rsidRPr="005260A3">
        <w:rPr>
          <w:sz w:val="28"/>
          <w:szCs w:val="28"/>
        </w:rPr>
        <w:t>включаются в расчетное меню предприятия и рассчитываются</w:t>
      </w:r>
      <w:proofErr w:type="gramEnd"/>
      <w:r w:rsidRPr="005260A3">
        <w:rPr>
          <w:sz w:val="28"/>
          <w:szCs w:val="28"/>
        </w:rPr>
        <w:t xml:space="preserve"> в соответствии с нормами потребления (приложение 12). Форма записи расче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ного меню приведена в табл. 2.4.</w:t>
      </w:r>
    </w:p>
    <w:p w14:paraId="39CEBD60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2.2</w:t>
      </w:r>
    </w:p>
    <w:p w14:paraId="4B43E15E" w14:textId="77777777" w:rsidR="00DB5765" w:rsidRPr="005260A3" w:rsidRDefault="00DB5765">
      <w:pPr>
        <w:ind w:firstLine="567"/>
        <w:jc w:val="right"/>
        <w:rPr>
          <w:sz w:val="28"/>
          <w:szCs w:val="28"/>
        </w:rPr>
      </w:pPr>
    </w:p>
    <w:p w14:paraId="0629B6A8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Процентное соотношение различных групп блюд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843"/>
        <w:gridCol w:w="1946"/>
        <w:gridCol w:w="2164"/>
      </w:tblGrid>
      <w:tr w:rsidR="00EE12D3" w:rsidRPr="005260A3" w14:paraId="79789E28" w14:textId="77777777" w:rsidTr="005C4B13">
        <w:trPr>
          <w:cantSplit/>
        </w:trPr>
        <w:tc>
          <w:tcPr>
            <w:tcW w:w="3794" w:type="dxa"/>
            <w:vMerge w:val="restart"/>
          </w:tcPr>
          <w:p w14:paraId="095106E7" w14:textId="77777777" w:rsidR="001D3D75" w:rsidRPr="005260A3" w:rsidRDefault="001D3D75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14:paraId="0482846B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блюд</w:t>
            </w:r>
          </w:p>
        </w:tc>
        <w:tc>
          <w:tcPr>
            <w:tcW w:w="3789" w:type="dxa"/>
            <w:gridSpan w:val="2"/>
          </w:tcPr>
          <w:p w14:paraId="1E1EAEB3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Процентное соотношение, %</w:t>
            </w:r>
          </w:p>
        </w:tc>
        <w:tc>
          <w:tcPr>
            <w:tcW w:w="2164" w:type="dxa"/>
            <w:vMerge w:val="restart"/>
          </w:tcPr>
          <w:p w14:paraId="1A20DADA" w14:textId="77777777" w:rsidR="00EE12D3" w:rsidRPr="005260A3" w:rsidRDefault="00EE12D3" w:rsidP="00BE6107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блюд</w:t>
            </w:r>
            <w:r w:rsidR="005264B5" w:rsidRPr="005260A3">
              <w:rPr>
                <w:sz w:val="28"/>
                <w:szCs w:val="28"/>
              </w:rPr>
              <w:t xml:space="preserve">, </w:t>
            </w:r>
            <w:r w:rsidR="00BE6107" w:rsidRPr="005260A3">
              <w:rPr>
                <w:sz w:val="28"/>
                <w:szCs w:val="28"/>
              </w:rPr>
              <w:t>порц.</w:t>
            </w:r>
          </w:p>
        </w:tc>
      </w:tr>
      <w:tr w:rsidR="00EE12D3" w:rsidRPr="005260A3" w14:paraId="4B9FDFCE" w14:textId="77777777" w:rsidTr="005C4B13">
        <w:trPr>
          <w:cantSplit/>
        </w:trPr>
        <w:tc>
          <w:tcPr>
            <w:tcW w:w="3794" w:type="dxa"/>
            <w:vMerge/>
          </w:tcPr>
          <w:p w14:paraId="235850E1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E239465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количества</w:t>
            </w:r>
          </w:p>
        </w:tc>
        <w:tc>
          <w:tcPr>
            <w:tcW w:w="1946" w:type="dxa"/>
          </w:tcPr>
          <w:p w14:paraId="06009334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данного вида</w:t>
            </w:r>
          </w:p>
        </w:tc>
        <w:tc>
          <w:tcPr>
            <w:tcW w:w="2164" w:type="dxa"/>
            <w:vMerge/>
          </w:tcPr>
          <w:p w14:paraId="5F1BE152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1D3D75" w:rsidRPr="005260A3" w14:paraId="3B5E4616" w14:textId="77777777" w:rsidTr="005C4B13">
        <w:trPr>
          <w:trHeight w:val="324"/>
        </w:trPr>
        <w:tc>
          <w:tcPr>
            <w:tcW w:w="3794" w:type="dxa"/>
          </w:tcPr>
          <w:p w14:paraId="4F59B395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3F4B3B7D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4435F484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4" w:type="dxa"/>
          </w:tcPr>
          <w:p w14:paraId="64F23814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EE12D3" w:rsidRPr="005260A3" w14:paraId="3C488D70" w14:textId="77777777" w:rsidTr="005C4B13">
        <w:trPr>
          <w:trHeight w:val="1961"/>
        </w:trPr>
        <w:tc>
          <w:tcPr>
            <w:tcW w:w="3794" w:type="dxa"/>
          </w:tcPr>
          <w:p w14:paraId="2AB38645" w14:textId="77777777" w:rsidR="00EE12D3" w:rsidRPr="005260A3" w:rsidRDefault="00EE12D3">
            <w:pPr>
              <w:spacing w:line="240" w:lineRule="atLeast"/>
              <w:jc w:val="both"/>
              <w:rPr>
                <w:spacing w:val="-12"/>
                <w:sz w:val="28"/>
                <w:szCs w:val="28"/>
              </w:rPr>
            </w:pPr>
            <w:r w:rsidRPr="005C4B13">
              <w:rPr>
                <w:b/>
                <w:spacing w:val="-12"/>
                <w:sz w:val="28"/>
                <w:szCs w:val="28"/>
              </w:rPr>
              <w:t>Холодные блюда и закуски</w:t>
            </w:r>
            <w:r w:rsidR="001D3D75" w:rsidRPr="005260A3">
              <w:rPr>
                <w:spacing w:val="-12"/>
                <w:sz w:val="28"/>
                <w:szCs w:val="28"/>
              </w:rPr>
              <w:t>:</w:t>
            </w:r>
          </w:p>
          <w:p w14:paraId="4432DB75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</w:t>
            </w:r>
            <w:r w:rsidR="001D3D75" w:rsidRPr="005260A3">
              <w:rPr>
                <w:sz w:val="28"/>
                <w:szCs w:val="28"/>
              </w:rPr>
              <w:t>рыбные</w:t>
            </w:r>
          </w:p>
          <w:p w14:paraId="6E1A01E6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мясные</w:t>
            </w:r>
          </w:p>
          <w:p w14:paraId="76C7D20E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салаты</w:t>
            </w:r>
          </w:p>
          <w:p w14:paraId="6AD26CE0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кисломолочные продукты</w:t>
            </w:r>
          </w:p>
        </w:tc>
        <w:tc>
          <w:tcPr>
            <w:tcW w:w="1843" w:type="dxa"/>
          </w:tcPr>
          <w:p w14:paraId="25A7CF14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31BFF5ED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2C4A5FC3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48D34F20" w14:textId="77777777" w:rsidTr="005C4B13">
        <w:tc>
          <w:tcPr>
            <w:tcW w:w="3794" w:type="dxa"/>
          </w:tcPr>
          <w:p w14:paraId="4666D41C" w14:textId="77777777" w:rsidR="00EE12D3" w:rsidRPr="005260A3" w:rsidRDefault="00EE12D3" w:rsidP="005C4B1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Горячие закуски</w:t>
            </w:r>
          </w:p>
        </w:tc>
        <w:tc>
          <w:tcPr>
            <w:tcW w:w="1843" w:type="dxa"/>
          </w:tcPr>
          <w:p w14:paraId="71E40884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5427A1B2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0F72F951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29A3" w:rsidRPr="005260A3" w14:paraId="1421A4ED" w14:textId="77777777" w:rsidTr="005C4B13">
        <w:tc>
          <w:tcPr>
            <w:tcW w:w="3794" w:type="dxa"/>
          </w:tcPr>
          <w:p w14:paraId="6D8F4907" w14:textId="77777777" w:rsidR="008529A3" w:rsidRPr="005C4B13" w:rsidRDefault="005C4B13" w:rsidP="008529A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Супы</w:t>
            </w:r>
            <w:r w:rsidR="008529A3" w:rsidRPr="005C4B13">
              <w:rPr>
                <w:b/>
                <w:sz w:val="28"/>
                <w:szCs w:val="28"/>
              </w:rPr>
              <w:t>:</w:t>
            </w:r>
          </w:p>
          <w:p w14:paraId="2CF1798C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прозрачные</w:t>
            </w:r>
          </w:p>
          <w:p w14:paraId="46D0A7D5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заправочные</w:t>
            </w:r>
          </w:p>
          <w:p w14:paraId="4DC36427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пюреобразные</w:t>
            </w:r>
          </w:p>
          <w:p w14:paraId="5BE61AD6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молочные</w:t>
            </w:r>
          </w:p>
          <w:p w14:paraId="25A06873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сладкие</w:t>
            </w:r>
          </w:p>
        </w:tc>
        <w:tc>
          <w:tcPr>
            <w:tcW w:w="1843" w:type="dxa"/>
          </w:tcPr>
          <w:p w14:paraId="15D3BC0D" w14:textId="77777777" w:rsidR="008529A3" w:rsidRPr="005260A3" w:rsidRDefault="008529A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76E20201" w14:textId="77777777" w:rsidR="008529A3" w:rsidRPr="005260A3" w:rsidRDefault="008529A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5773E4E9" w14:textId="77777777" w:rsidR="008529A3" w:rsidRPr="005260A3" w:rsidRDefault="008529A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1B1440B8" w14:textId="77777777" w:rsidTr="005C4B13">
        <w:tc>
          <w:tcPr>
            <w:tcW w:w="3794" w:type="dxa"/>
          </w:tcPr>
          <w:p w14:paraId="69C0C940" w14:textId="77777777" w:rsidR="00EE12D3" w:rsidRPr="005C4B13" w:rsidRDefault="008529A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Г</w:t>
            </w:r>
            <w:r w:rsidR="00EE12D3" w:rsidRPr="005C4B13">
              <w:rPr>
                <w:b/>
                <w:sz w:val="28"/>
                <w:szCs w:val="28"/>
              </w:rPr>
              <w:t>орячие блюда</w:t>
            </w:r>
            <w:r w:rsidR="005C4B13" w:rsidRPr="005C4B13">
              <w:rPr>
                <w:b/>
                <w:sz w:val="28"/>
                <w:szCs w:val="28"/>
              </w:rPr>
              <w:t>:</w:t>
            </w:r>
          </w:p>
          <w:p w14:paraId="23F57C16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</w:t>
            </w:r>
            <w:r w:rsidR="001D3D75" w:rsidRPr="005260A3">
              <w:rPr>
                <w:sz w:val="28"/>
                <w:szCs w:val="28"/>
              </w:rPr>
              <w:t>рыбные</w:t>
            </w:r>
          </w:p>
          <w:p w14:paraId="1BA617AF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мясные</w:t>
            </w:r>
          </w:p>
          <w:p w14:paraId="4DE7572F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овощные</w:t>
            </w:r>
          </w:p>
          <w:p w14:paraId="3F089245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крупяные</w:t>
            </w:r>
          </w:p>
          <w:p w14:paraId="46E045FF" w14:textId="77777777" w:rsidR="00EE12D3" w:rsidRPr="005260A3" w:rsidRDefault="008D3E8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</w:t>
            </w:r>
            <w:r w:rsidR="00EE12D3" w:rsidRPr="005260A3">
              <w:rPr>
                <w:sz w:val="28"/>
                <w:szCs w:val="28"/>
              </w:rPr>
              <w:t>ичные и творожные</w:t>
            </w:r>
          </w:p>
        </w:tc>
        <w:tc>
          <w:tcPr>
            <w:tcW w:w="1843" w:type="dxa"/>
          </w:tcPr>
          <w:p w14:paraId="24EA14D1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432D4CD9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3BEA0024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73E57835" w14:textId="77777777" w:rsidTr="005C4B13">
        <w:tc>
          <w:tcPr>
            <w:tcW w:w="3794" w:type="dxa"/>
          </w:tcPr>
          <w:p w14:paraId="73038BF0" w14:textId="77777777" w:rsidR="00EE12D3" w:rsidRPr="005C4B13" w:rsidRDefault="00EE12D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Сладкие блюда</w:t>
            </w:r>
          </w:p>
        </w:tc>
        <w:tc>
          <w:tcPr>
            <w:tcW w:w="1843" w:type="dxa"/>
          </w:tcPr>
          <w:p w14:paraId="6A1C5FC2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5D929321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5B234A47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06B08F85" w14:textId="77777777" w:rsidTr="005C4B13">
        <w:tc>
          <w:tcPr>
            <w:tcW w:w="3794" w:type="dxa"/>
          </w:tcPr>
          <w:p w14:paraId="4541711B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14:paraId="7A9CE95A" w14:textId="77777777" w:rsidR="00EE12D3" w:rsidRPr="005260A3" w:rsidRDefault="00AD6E5F" w:rsidP="00AD6E5F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946" w:type="dxa"/>
          </w:tcPr>
          <w:p w14:paraId="70B12C03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57F254EB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3E7E941E" w14:textId="77777777" w:rsidR="00EE12D3" w:rsidRPr="005260A3" w:rsidRDefault="001D3D75">
      <w:pPr>
        <w:tabs>
          <w:tab w:val="left" w:pos="8931"/>
        </w:tabs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5260A3">
        <w:rPr>
          <w:sz w:val="28"/>
          <w:szCs w:val="28"/>
        </w:rPr>
        <w:lastRenderedPageBreak/>
        <w:t>Таблица 2.3</w:t>
      </w:r>
    </w:p>
    <w:p w14:paraId="19052296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 количества </w:t>
      </w:r>
      <w:proofErr w:type="gramStart"/>
      <w:r w:rsidRPr="005260A3">
        <w:rPr>
          <w:sz w:val="28"/>
          <w:szCs w:val="28"/>
        </w:rPr>
        <w:t>покупных</w:t>
      </w:r>
      <w:proofErr w:type="gramEnd"/>
      <w:r w:rsidRPr="005260A3">
        <w:rPr>
          <w:sz w:val="28"/>
          <w:szCs w:val="28"/>
        </w:rPr>
        <w:t xml:space="preserve"> товаров</w:t>
      </w:r>
    </w:p>
    <w:p w14:paraId="750C863E" w14:textId="77777777" w:rsidR="00EE12D3" w:rsidRPr="005260A3" w:rsidRDefault="00EE12D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701"/>
        <w:gridCol w:w="2126"/>
        <w:gridCol w:w="1701"/>
      </w:tblGrid>
      <w:tr w:rsidR="00EE12D3" w:rsidRPr="005260A3" w14:paraId="5D0506E9" w14:textId="77777777">
        <w:tc>
          <w:tcPr>
            <w:tcW w:w="4219" w:type="dxa"/>
          </w:tcPr>
          <w:p w14:paraId="7C86E9BD" w14:textId="77777777" w:rsidR="00446532" w:rsidRPr="005260A3" w:rsidRDefault="00446532">
            <w:pPr>
              <w:jc w:val="center"/>
              <w:rPr>
                <w:sz w:val="28"/>
                <w:szCs w:val="28"/>
              </w:rPr>
            </w:pPr>
          </w:p>
          <w:p w14:paraId="5EC1E3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Продукты</w:t>
            </w:r>
          </w:p>
        </w:tc>
        <w:tc>
          <w:tcPr>
            <w:tcW w:w="1701" w:type="dxa"/>
          </w:tcPr>
          <w:p w14:paraId="4F354EB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2126" w:type="dxa"/>
          </w:tcPr>
          <w:p w14:paraId="4B1A0871" w14:textId="77777777" w:rsidR="00446532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Норма</w:t>
            </w:r>
          </w:p>
          <w:p w14:paraId="40C2ACD8" w14:textId="77777777" w:rsidR="00446532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потребления </w:t>
            </w:r>
          </w:p>
          <w:p w14:paraId="076DB37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одного чел.</w:t>
            </w:r>
          </w:p>
        </w:tc>
        <w:tc>
          <w:tcPr>
            <w:tcW w:w="1701" w:type="dxa"/>
          </w:tcPr>
          <w:p w14:paraId="168B6DCC" w14:textId="77777777" w:rsidR="00EE12D3" w:rsidRPr="005260A3" w:rsidRDefault="00EE12D3">
            <w:pPr>
              <w:jc w:val="center"/>
              <w:rPr>
                <w:spacing w:val="-12"/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>Количество</w:t>
            </w:r>
          </w:p>
          <w:p w14:paraId="7DFFE51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продуктов</w:t>
            </w:r>
          </w:p>
        </w:tc>
      </w:tr>
      <w:tr w:rsidR="00EE12D3" w:rsidRPr="005260A3" w14:paraId="786ED0DC" w14:textId="77777777">
        <w:tc>
          <w:tcPr>
            <w:tcW w:w="4219" w:type="dxa"/>
          </w:tcPr>
          <w:p w14:paraId="24E70B36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Горячие напитки </w:t>
            </w:r>
          </w:p>
          <w:p w14:paraId="4EA5E60A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напитки:</w:t>
            </w:r>
          </w:p>
          <w:p w14:paraId="4D76FC27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фруктовые воды</w:t>
            </w:r>
          </w:p>
          <w:p w14:paraId="68B43AEF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минеральные воды</w:t>
            </w:r>
          </w:p>
          <w:p w14:paraId="6545C9B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натуральные соки</w:t>
            </w:r>
          </w:p>
          <w:p w14:paraId="4157C0ED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 изделия:</w:t>
            </w:r>
          </w:p>
          <w:p w14:paraId="5E91295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ржаной хлеб</w:t>
            </w:r>
          </w:p>
          <w:p w14:paraId="01EB3E35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пшеничный хлеб</w:t>
            </w:r>
          </w:p>
          <w:p w14:paraId="38BE1DB1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Мучные кондитерские изделия:</w:t>
            </w:r>
          </w:p>
          <w:p w14:paraId="7085F01C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собственного производства</w:t>
            </w:r>
          </w:p>
          <w:p w14:paraId="5D5946B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конфеты, печенье</w:t>
            </w:r>
          </w:p>
          <w:p w14:paraId="44FB1E6B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Фрукты</w:t>
            </w:r>
          </w:p>
          <w:p w14:paraId="70CAC855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Алкогольные напитки</w:t>
            </w:r>
          </w:p>
        </w:tc>
        <w:tc>
          <w:tcPr>
            <w:tcW w:w="1701" w:type="dxa"/>
          </w:tcPr>
          <w:p w14:paraId="2E746070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  <w:p w14:paraId="41A47065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  <w:p w14:paraId="5C78A603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1B859A55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6F7E6F2A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607B989D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009AB0B5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4979B1EC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5CAB7DFB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3A0CE3EB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1B909121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141C61E7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1FE49643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2126" w:type="dxa"/>
          </w:tcPr>
          <w:p w14:paraId="1F655CC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EA559B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</w:tr>
    </w:tbl>
    <w:p w14:paraId="4E4F87E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C1D65AF" w14:textId="77777777" w:rsidR="00EE12D3" w:rsidRPr="005260A3" w:rsidRDefault="00EE12D3">
      <w:pPr>
        <w:pStyle w:val="5"/>
        <w:ind w:firstLine="0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Таблица 2.4</w:t>
      </w:r>
    </w:p>
    <w:p w14:paraId="6ED2D053" w14:textId="77777777" w:rsidR="00EE12D3" w:rsidRPr="005260A3" w:rsidRDefault="00EE12D3">
      <w:pPr>
        <w:pStyle w:val="5"/>
        <w:ind w:firstLine="0"/>
        <w:jc w:val="center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Расчетное меню предприятия (производственная программа)</w:t>
      </w:r>
    </w:p>
    <w:p w14:paraId="288EF39E" w14:textId="77777777" w:rsidR="00EE12D3" w:rsidRPr="005260A3" w:rsidRDefault="00EE12D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827"/>
        <w:gridCol w:w="1276"/>
        <w:gridCol w:w="2033"/>
      </w:tblGrid>
      <w:tr w:rsidR="00EE12D3" w:rsidRPr="009B2C29" w14:paraId="11F9A9C9" w14:textId="77777777">
        <w:tc>
          <w:tcPr>
            <w:tcW w:w="2660" w:type="dxa"/>
          </w:tcPr>
          <w:p w14:paraId="0F24CACB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Номер по сборнику р</w:t>
            </w:r>
            <w:r w:rsidRPr="009B2C29">
              <w:rPr>
                <w:sz w:val="24"/>
                <w:szCs w:val="24"/>
              </w:rPr>
              <w:t>е</w:t>
            </w:r>
            <w:r w:rsidRPr="009B2C29">
              <w:rPr>
                <w:sz w:val="24"/>
                <w:szCs w:val="24"/>
              </w:rPr>
              <w:t>цептур</w:t>
            </w:r>
          </w:p>
        </w:tc>
        <w:tc>
          <w:tcPr>
            <w:tcW w:w="3827" w:type="dxa"/>
          </w:tcPr>
          <w:p w14:paraId="118491C9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 xml:space="preserve">Блюда, закуски, </w:t>
            </w:r>
          </w:p>
          <w:p w14:paraId="25D97CCD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изделия</w:t>
            </w:r>
          </w:p>
        </w:tc>
        <w:tc>
          <w:tcPr>
            <w:tcW w:w="1276" w:type="dxa"/>
          </w:tcPr>
          <w:p w14:paraId="23958177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 xml:space="preserve">Выход, </w:t>
            </w:r>
            <w:proofErr w:type="gramStart"/>
            <w:r w:rsidRPr="009B2C29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033" w:type="dxa"/>
          </w:tcPr>
          <w:p w14:paraId="39948687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Количество блюд, порц.</w:t>
            </w:r>
          </w:p>
        </w:tc>
      </w:tr>
      <w:tr w:rsidR="00EE12D3" w:rsidRPr="009B2C29" w14:paraId="358E4E49" w14:textId="77777777">
        <w:tc>
          <w:tcPr>
            <w:tcW w:w="2660" w:type="dxa"/>
          </w:tcPr>
          <w:p w14:paraId="31F33519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134</w:t>
            </w:r>
          </w:p>
        </w:tc>
        <w:tc>
          <w:tcPr>
            <w:tcW w:w="3827" w:type="dxa"/>
          </w:tcPr>
          <w:p w14:paraId="5A48D8F2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Холодные блюда:</w:t>
            </w:r>
          </w:p>
          <w:p w14:paraId="37B7A617" w14:textId="77777777" w:rsidR="00EE12D3" w:rsidRPr="009B2C29" w:rsidRDefault="008D3E87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с</w:t>
            </w:r>
            <w:r w:rsidR="00EE12D3" w:rsidRPr="009B2C29">
              <w:rPr>
                <w:sz w:val="24"/>
                <w:szCs w:val="24"/>
              </w:rPr>
              <w:t>ельдь с луком</w:t>
            </w:r>
            <w:r w:rsidR="00446532" w:rsidRPr="009B2C29">
              <w:rPr>
                <w:sz w:val="24"/>
                <w:szCs w:val="24"/>
              </w:rPr>
              <w:t xml:space="preserve"> </w:t>
            </w:r>
            <w:r w:rsidR="00EE12D3" w:rsidRPr="009B2C29">
              <w:rPr>
                <w:sz w:val="24"/>
                <w:szCs w:val="24"/>
              </w:rPr>
              <w:t>и т.д.</w:t>
            </w:r>
          </w:p>
        </w:tc>
        <w:tc>
          <w:tcPr>
            <w:tcW w:w="1276" w:type="dxa"/>
          </w:tcPr>
          <w:p w14:paraId="1B6B8298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</w:p>
          <w:p w14:paraId="067DCA94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85</w:t>
            </w:r>
          </w:p>
        </w:tc>
        <w:tc>
          <w:tcPr>
            <w:tcW w:w="2033" w:type="dxa"/>
          </w:tcPr>
          <w:p w14:paraId="22D13C93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</w:p>
          <w:p w14:paraId="500D9EB4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150</w:t>
            </w:r>
          </w:p>
        </w:tc>
      </w:tr>
    </w:tbl>
    <w:p w14:paraId="2F5E19C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480F467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рест</w:t>
      </w:r>
      <w:r w:rsidR="00446532" w:rsidRPr="005260A3">
        <w:rPr>
          <w:sz w:val="28"/>
          <w:szCs w:val="28"/>
        </w:rPr>
        <w:t>оранах класса люкс, высшего и первого</w:t>
      </w:r>
      <w:r w:rsidRPr="005260A3">
        <w:rPr>
          <w:sz w:val="28"/>
          <w:szCs w:val="28"/>
        </w:rPr>
        <w:t xml:space="preserve"> необходимо предусматр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вать банкетное меню из расчета 20</w:t>
      </w:r>
      <w:r w:rsidR="0044653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мест от вместимости за</w:t>
      </w:r>
      <w:r w:rsidR="00446532" w:rsidRPr="005260A3">
        <w:rPr>
          <w:sz w:val="28"/>
          <w:szCs w:val="28"/>
        </w:rPr>
        <w:t>ла. П</w:t>
      </w:r>
      <w:r w:rsidRPr="005260A3">
        <w:rPr>
          <w:sz w:val="28"/>
          <w:szCs w:val="28"/>
        </w:rPr>
        <w:t>о заданию руководителя составляется меню бизнес-ланча.</w:t>
      </w:r>
    </w:p>
    <w:p w14:paraId="0D0F7AB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При составлении производственной программы </w:t>
      </w:r>
      <w:r w:rsidRPr="005260A3">
        <w:rPr>
          <w:b/>
          <w:sz w:val="28"/>
          <w:szCs w:val="28"/>
        </w:rPr>
        <w:t>специализированных</w:t>
      </w:r>
      <w:r w:rsidRPr="005260A3">
        <w:rPr>
          <w:sz w:val="28"/>
          <w:szCs w:val="28"/>
        </w:rPr>
        <w:t xml:space="preserve"> предприятий и предприятий с национальными кухнями необходимо учитывать, что не менее 60</w:t>
      </w:r>
      <w:r w:rsidR="0044653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блюд по количеству и ассортименту должны составлять блюда специализации или национальной кухни.</w:t>
      </w:r>
    </w:p>
    <w:p w14:paraId="25E42B8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столовых промышленных предприятий</w:t>
      </w:r>
      <w:r w:rsidRPr="005260A3">
        <w:rPr>
          <w:sz w:val="28"/>
          <w:szCs w:val="28"/>
        </w:rPr>
        <w:t xml:space="preserve"> и учебных заведений прим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няют преимущественно меню комплексных обедов, завтраков, ужинов, кот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рые должны быть представлены не менее чем в </w:t>
      </w:r>
      <w:r w:rsidRPr="005260A3">
        <w:rPr>
          <w:spacing w:val="-10"/>
          <w:sz w:val="28"/>
          <w:szCs w:val="28"/>
        </w:rPr>
        <w:t>двух вариантах. Дополнительно предусматривают диетическое питание.</w:t>
      </w:r>
    </w:p>
    <w:p w14:paraId="3D67B55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 xml:space="preserve">В общеобразовательных школах </w:t>
      </w:r>
      <w:r w:rsidRPr="005260A3">
        <w:rPr>
          <w:sz w:val="28"/>
          <w:szCs w:val="28"/>
        </w:rPr>
        <w:t>учащиеся должны получать завтрак, обед, полдник. В школьной столовой могут быть предусмотрены единые ко</w:t>
      </w:r>
      <w:r w:rsidRPr="005260A3">
        <w:rPr>
          <w:sz w:val="28"/>
          <w:szCs w:val="28"/>
        </w:rPr>
        <w:t>м</w:t>
      </w:r>
      <w:r w:rsidRPr="005260A3">
        <w:rPr>
          <w:sz w:val="28"/>
          <w:szCs w:val="28"/>
        </w:rPr>
        <w:t xml:space="preserve">плексы для всех учащихся. </w:t>
      </w:r>
      <w:r w:rsidRPr="005260A3">
        <w:rPr>
          <w:color w:val="000000"/>
          <w:sz w:val="28"/>
          <w:szCs w:val="28"/>
        </w:rPr>
        <w:t>При разработке скомплектованных рационов пит</w:t>
      </w:r>
      <w:r w:rsidRPr="005260A3">
        <w:rPr>
          <w:color w:val="000000"/>
          <w:sz w:val="28"/>
          <w:szCs w:val="28"/>
        </w:rPr>
        <w:t>а</w:t>
      </w:r>
      <w:r w:rsidRPr="005260A3">
        <w:rPr>
          <w:color w:val="000000"/>
          <w:sz w:val="28"/>
          <w:szCs w:val="28"/>
        </w:rPr>
        <w:t>ния необходимо учитывать рекоменда</w:t>
      </w:r>
      <w:r w:rsidR="00446532" w:rsidRPr="005260A3">
        <w:rPr>
          <w:color w:val="000000"/>
          <w:sz w:val="28"/>
          <w:szCs w:val="28"/>
        </w:rPr>
        <w:t>ции Постановления М</w:t>
      </w:r>
      <w:r w:rsidRPr="005260A3">
        <w:rPr>
          <w:color w:val="000000"/>
          <w:sz w:val="28"/>
          <w:szCs w:val="28"/>
        </w:rPr>
        <w:t>инистерства здр</w:t>
      </w:r>
      <w:r w:rsidRPr="005260A3">
        <w:rPr>
          <w:color w:val="000000"/>
          <w:sz w:val="28"/>
          <w:szCs w:val="28"/>
        </w:rPr>
        <w:t>а</w:t>
      </w:r>
      <w:r w:rsidRPr="005260A3">
        <w:rPr>
          <w:color w:val="000000"/>
          <w:sz w:val="28"/>
          <w:szCs w:val="28"/>
        </w:rPr>
        <w:t xml:space="preserve">воохранения России «Об организации питания детей в общеобразовательных </w:t>
      </w:r>
      <w:r w:rsidRPr="005260A3">
        <w:rPr>
          <w:color w:val="000000"/>
          <w:sz w:val="28"/>
          <w:szCs w:val="28"/>
        </w:rPr>
        <w:lastRenderedPageBreak/>
        <w:t xml:space="preserve">учреждениях» от 20 июля </w:t>
      </w:r>
      <w:smartTag w:uri="urn:schemas-microsoft-com:office:smarttags" w:element="metricconverter">
        <w:smartTagPr>
          <w:attr w:name="ProductID" w:val="2006 г"/>
        </w:smartTagPr>
        <w:r w:rsidRPr="005260A3">
          <w:rPr>
            <w:color w:val="000000"/>
            <w:sz w:val="28"/>
            <w:szCs w:val="28"/>
          </w:rPr>
          <w:t xml:space="preserve">2006 </w:t>
        </w:r>
        <w:r w:rsidRPr="005260A3">
          <w:rPr>
            <w:sz w:val="28"/>
            <w:szCs w:val="28"/>
          </w:rPr>
          <w:t>г</w:t>
        </w:r>
      </w:smartTag>
      <w:r w:rsidRPr="005260A3">
        <w:rPr>
          <w:sz w:val="28"/>
          <w:szCs w:val="28"/>
        </w:rPr>
        <w:t>.</w:t>
      </w:r>
      <w:r w:rsidRPr="005260A3">
        <w:rPr>
          <w:color w:val="FF0000"/>
          <w:sz w:val="28"/>
          <w:szCs w:val="28"/>
        </w:rPr>
        <w:t xml:space="preserve"> </w:t>
      </w:r>
      <w:r w:rsidRPr="005260A3">
        <w:rPr>
          <w:sz w:val="28"/>
          <w:szCs w:val="28"/>
        </w:rPr>
        <w:t>Комплексы должны составляться таким обр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зом, что</w:t>
      </w:r>
      <w:r w:rsidR="008D3E87" w:rsidRPr="005260A3">
        <w:rPr>
          <w:sz w:val="28"/>
          <w:szCs w:val="28"/>
        </w:rPr>
        <w:t>бы каждое основное блюдо (суп</w:t>
      </w:r>
      <w:r w:rsidRPr="005260A3">
        <w:rPr>
          <w:sz w:val="28"/>
          <w:szCs w:val="28"/>
        </w:rPr>
        <w:t xml:space="preserve"> или второе) включалось в меню не чаще одного раза в неделю, за исключением блюд из молока.</w:t>
      </w:r>
    </w:p>
    <w:p w14:paraId="4EA47A6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Для предприятий общественного питания </w:t>
      </w:r>
      <w:r w:rsidRPr="005260A3">
        <w:rPr>
          <w:b/>
          <w:sz w:val="28"/>
          <w:szCs w:val="28"/>
        </w:rPr>
        <w:t>с постоянным контингентом обслуживания</w:t>
      </w:r>
      <w:r w:rsidR="008D3E87" w:rsidRPr="005260A3">
        <w:rPr>
          <w:sz w:val="28"/>
          <w:szCs w:val="28"/>
        </w:rPr>
        <w:t xml:space="preserve"> (при интернатах,</w:t>
      </w:r>
      <w:r w:rsidRPr="005260A3">
        <w:rPr>
          <w:sz w:val="28"/>
          <w:szCs w:val="28"/>
        </w:rPr>
        <w:t xml:space="preserve"> домах отдыха) составляют меню дневного 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циона исходя из физиологических норм и режима питания.</w:t>
      </w:r>
    </w:p>
    <w:p w14:paraId="16F8E3A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6541C7B8" w14:textId="77777777" w:rsidR="00EE12D3" w:rsidRPr="005260A3" w:rsidRDefault="00EE12D3" w:rsidP="00DB576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2.2. РАСЧЕТ ГОРЯЧЕГО ЦЕХА</w:t>
      </w:r>
    </w:p>
    <w:p w14:paraId="2797C01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03B077C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горячего цеха производится в той последовательности, которая приведена в задании. После составления производств</w:t>
      </w:r>
      <w:r w:rsidR="00DB5765" w:rsidRPr="005260A3">
        <w:rPr>
          <w:sz w:val="28"/>
          <w:szCs w:val="28"/>
        </w:rPr>
        <w:t>енной программы (см. раздел 2.1</w:t>
      </w:r>
      <w:r w:rsidRPr="005260A3">
        <w:rPr>
          <w:sz w:val="28"/>
          <w:szCs w:val="28"/>
        </w:rPr>
        <w:t>) на основании графиков загрузки залов оставляется график почас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вой реа</w:t>
      </w:r>
      <w:r w:rsidR="00DB5765" w:rsidRPr="005260A3">
        <w:rPr>
          <w:sz w:val="28"/>
          <w:szCs w:val="28"/>
        </w:rPr>
        <w:t>лизации блюд (табл. 2.5</w:t>
      </w:r>
      <w:r w:rsidRPr="005260A3">
        <w:rPr>
          <w:sz w:val="28"/>
          <w:szCs w:val="28"/>
        </w:rPr>
        <w:t xml:space="preserve">). </w:t>
      </w:r>
    </w:p>
    <w:p w14:paraId="23EF4C08" w14:textId="77777777" w:rsidR="00DB5765" w:rsidRPr="005260A3" w:rsidRDefault="00DB5765">
      <w:pPr>
        <w:ind w:firstLine="567"/>
        <w:jc w:val="right"/>
        <w:rPr>
          <w:sz w:val="28"/>
          <w:szCs w:val="28"/>
        </w:rPr>
      </w:pPr>
    </w:p>
    <w:p w14:paraId="2E44A0BB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2.5</w:t>
      </w:r>
    </w:p>
    <w:p w14:paraId="19D6E6E6" w14:textId="77777777" w:rsidR="00EE12D3" w:rsidRPr="005260A3" w:rsidRDefault="00EE12D3" w:rsidP="00C40C4E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 График почасовой реализации блюд</w:t>
      </w:r>
    </w:p>
    <w:p w14:paraId="6464CB89" w14:textId="77777777" w:rsidR="00DB5765" w:rsidRPr="005260A3" w:rsidRDefault="00DB5765">
      <w:pPr>
        <w:ind w:firstLine="567"/>
        <w:jc w:val="center"/>
        <w:rPr>
          <w:sz w:val="28"/>
          <w:szCs w:val="28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752"/>
        <w:gridCol w:w="728"/>
        <w:gridCol w:w="14"/>
        <w:gridCol w:w="774"/>
        <w:gridCol w:w="708"/>
        <w:gridCol w:w="155"/>
        <w:gridCol w:w="696"/>
        <w:gridCol w:w="130"/>
        <w:gridCol w:w="720"/>
        <w:gridCol w:w="148"/>
        <w:gridCol w:w="703"/>
        <w:gridCol w:w="95"/>
        <w:gridCol w:w="648"/>
        <w:gridCol w:w="100"/>
        <w:gridCol w:w="798"/>
      </w:tblGrid>
      <w:tr w:rsidR="00EE12D3" w:rsidRPr="001A28FB" w14:paraId="218BDEE0" w14:textId="77777777">
        <w:trPr>
          <w:cantSplit/>
        </w:trPr>
        <w:tc>
          <w:tcPr>
            <w:tcW w:w="1242" w:type="dxa"/>
            <w:vMerge w:val="restart"/>
          </w:tcPr>
          <w:p w14:paraId="09E139A3" w14:textId="77777777" w:rsidR="00DB5765" w:rsidRPr="001A28FB" w:rsidRDefault="00DB5765">
            <w:pPr>
              <w:jc w:val="center"/>
              <w:rPr>
                <w:sz w:val="24"/>
                <w:szCs w:val="24"/>
              </w:rPr>
            </w:pPr>
          </w:p>
          <w:p w14:paraId="206CE727" w14:textId="77777777" w:rsidR="00DB5765" w:rsidRPr="001A28FB" w:rsidRDefault="00DB5765">
            <w:pPr>
              <w:jc w:val="center"/>
              <w:rPr>
                <w:sz w:val="24"/>
                <w:szCs w:val="24"/>
              </w:rPr>
            </w:pPr>
          </w:p>
          <w:p w14:paraId="0CEC7AD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Наим</w:t>
            </w:r>
            <w:r w:rsidRPr="001A28FB">
              <w:rPr>
                <w:sz w:val="24"/>
                <w:szCs w:val="24"/>
              </w:rPr>
              <w:t>е</w:t>
            </w:r>
            <w:r w:rsidRPr="001A28FB">
              <w:rPr>
                <w:sz w:val="24"/>
                <w:szCs w:val="24"/>
              </w:rPr>
              <w:t>нование блюд</w:t>
            </w:r>
          </w:p>
          <w:p w14:paraId="6731625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  <w:p w14:paraId="6C97AF4D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22D002E" w14:textId="77777777" w:rsidR="00DB5765" w:rsidRPr="001A28FB" w:rsidRDefault="00DB5765">
            <w:pPr>
              <w:jc w:val="center"/>
              <w:rPr>
                <w:sz w:val="24"/>
                <w:szCs w:val="24"/>
              </w:rPr>
            </w:pPr>
          </w:p>
          <w:p w14:paraId="636CAB11" w14:textId="77777777" w:rsidR="00DB5765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Коли</w:t>
            </w:r>
            <w:r w:rsidR="00DB5765" w:rsidRPr="001A28FB">
              <w:rPr>
                <w:sz w:val="24"/>
                <w:szCs w:val="24"/>
              </w:rPr>
              <w:t>-</w:t>
            </w:r>
            <w:r w:rsidRPr="001A28FB">
              <w:rPr>
                <w:sz w:val="24"/>
                <w:szCs w:val="24"/>
              </w:rPr>
              <w:t>чество блюд, ре</w:t>
            </w:r>
            <w:r w:rsidRPr="001A28FB">
              <w:rPr>
                <w:sz w:val="24"/>
                <w:szCs w:val="24"/>
              </w:rPr>
              <w:t>а</w:t>
            </w:r>
            <w:r w:rsidRPr="001A28FB">
              <w:rPr>
                <w:sz w:val="24"/>
                <w:szCs w:val="24"/>
              </w:rPr>
              <w:t xml:space="preserve">лизуемых </w:t>
            </w:r>
          </w:p>
          <w:p w14:paraId="5AEB9A8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за день</w:t>
            </w:r>
          </w:p>
          <w:p w14:paraId="1B93B703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0CE0A7A3" w14:textId="77777777" w:rsidR="00EE12D3" w:rsidRPr="001A28FB" w:rsidRDefault="00EE12D3">
            <w:pPr>
              <w:pStyle w:val="9"/>
              <w:rPr>
                <w:b w:val="0"/>
                <w:sz w:val="24"/>
                <w:szCs w:val="24"/>
              </w:rPr>
            </w:pPr>
            <w:r w:rsidRPr="001A28FB">
              <w:rPr>
                <w:b w:val="0"/>
                <w:sz w:val="24"/>
                <w:szCs w:val="24"/>
              </w:rPr>
              <w:t>Часы реализации</w:t>
            </w:r>
          </w:p>
        </w:tc>
      </w:tr>
      <w:tr w:rsidR="00EE12D3" w:rsidRPr="001A28FB" w14:paraId="574D14C6" w14:textId="77777777">
        <w:trPr>
          <w:cantSplit/>
        </w:trPr>
        <w:tc>
          <w:tcPr>
            <w:tcW w:w="1242" w:type="dxa"/>
            <w:vMerge/>
          </w:tcPr>
          <w:p w14:paraId="0DF1F5D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720BD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14:paraId="303DB1F7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8-9</w:t>
            </w:r>
          </w:p>
        </w:tc>
        <w:tc>
          <w:tcPr>
            <w:tcW w:w="728" w:type="dxa"/>
          </w:tcPr>
          <w:p w14:paraId="49E12FAA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9-10</w:t>
            </w:r>
          </w:p>
        </w:tc>
        <w:tc>
          <w:tcPr>
            <w:tcW w:w="788" w:type="dxa"/>
            <w:gridSpan w:val="2"/>
          </w:tcPr>
          <w:p w14:paraId="5EEE6BEA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10-11</w:t>
            </w:r>
          </w:p>
        </w:tc>
        <w:tc>
          <w:tcPr>
            <w:tcW w:w="863" w:type="dxa"/>
            <w:gridSpan w:val="2"/>
          </w:tcPr>
          <w:p w14:paraId="7BAEE412" w14:textId="77777777" w:rsidR="00EE12D3" w:rsidRPr="001A28FB" w:rsidRDefault="00EE12D3">
            <w:pPr>
              <w:jc w:val="center"/>
              <w:rPr>
                <w:spacing w:val="-24"/>
                <w:sz w:val="24"/>
                <w:szCs w:val="24"/>
              </w:rPr>
            </w:pPr>
            <w:r w:rsidRPr="001A28FB">
              <w:rPr>
                <w:spacing w:val="-24"/>
                <w:sz w:val="24"/>
                <w:szCs w:val="24"/>
              </w:rPr>
              <w:t>11-12</w:t>
            </w:r>
          </w:p>
        </w:tc>
        <w:tc>
          <w:tcPr>
            <w:tcW w:w="826" w:type="dxa"/>
            <w:gridSpan w:val="2"/>
          </w:tcPr>
          <w:p w14:paraId="7F706E3C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12-13</w:t>
            </w:r>
          </w:p>
        </w:tc>
        <w:tc>
          <w:tcPr>
            <w:tcW w:w="868" w:type="dxa"/>
            <w:gridSpan w:val="2"/>
          </w:tcPr>
          <w:p w14:paraId="174202FD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13-14</w:t>
            </w:r>
          </w:p>
        </w:tc>
        <w:tc>
          <w:tcPr>
            <w:tcW w:w="798" w:type="dxa"/>
            <w:gridSpan w:val="2"/>
          </w:tcPr>
          <w:p w14:paraId="5A795BE1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14-15</w:t>
            </w:r>
          </w:p>
        </w:tc>
        <w:tc>
          <w:tcPr>
            <w:tcW w:w="748" w:type="dxa"/>
            <w:gridSpan w:val="2"/>
          </w:tcPr>
          <w:p w14:paraId="7CC6BAE0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15-16</w:t>
            </w:r>
          </w:p>
        </w:tc>
        <w:tc>
          <w:tcPr>
            <w:tcW w:w="798" w:type="dxa"/>
          </w:tcPr>
          <w:p w14:paraId="6EFC120B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и т. д.</w:t>
            </w:r>
          </w:p>
        </w:tc>
      </w:tr>
      <w:tr w:rsidR="00EE12D3" w:rsidRPr="001A28FB" w14:paraId="65F5947C" w14:textId="77777777">
        <w:trPr>
          <w:cantSplit/>
        </w:trPr>
        <w:tc>
          <w:tcPr>
            <w:tcW w:w="1242" w:type="dxa"/>
            <w:vMerge/>
          </w:tcPr>
          <w:p w14:paraId="4322D59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A6987C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2D8BC447" w14:textId="77777777" w:rsidR="00EE12D3" w:rsidRPr="001A28FB" w:rsidRDefault="00EE12D3">
            <w:pPr>
              <w:pStyle w:val="9"/>
              <w:rPr>
                <w:b w:val="0"/>
                <w:sz w:val="24"/>
                <w:szCs w:val="24"/>
              </w:rPr>
            </w:pPr>
            <w:r w:rsidRPr="001A28FB">
              <w:rPr>
                <w:b w:val="0"/>
                <w:sz w:val="24"/>
                <w:szCs w:val="24"/>
              </w:rPr>
              <w:t>Коэффициент пересчета</w:t>
            </w:r>
            <w:r w:rsidR="00F93541" w:rsidRPr="001A28FB">
              <w:rPr>
                <w:b w:val="0"/>
                <w:sz w:val="24"/>
                <w:szCs w:val="24"/>
              </w:rPr>
              <w:t xml:space="preserve"> для горячих блюд</w:t>
            </w:r>
          </w:p>
        </w:tc>
      </w:tr>
      <w:tr w:rsidR="00EE12D3" w:rsidRPr="001A28FB" w14:paraId="57564E19" w14:textId="77777777">
        <w:trPr>
          <w:cantSplit/>
        </w:trPr>
        <w:tc>
          <w:tcPr>
            <w:tcW w:w="1242" w:type="dxa"/>
            <w:vMerge/>
          </w:tcPr>
          <w:p w14:paraId="194E37D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8C0B79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14:paraId="445064E3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0.06</w:t>
            </w:r>
          </w:p>
        </w:tc>
        <w:tc>
          <w:tcPr>
            <w:tcW w:w="742" w:type="dxa"/>
            <w:gridSpan w:val="2"/>
          </w:tcPr>
          <w:p w14:paraId="5B3B3F6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0.03</w:t>
            </w:r>
          </w:p>
        </w:tc>
        <w:tc>
          <w:tcPr>
            <w:tcW w:w="774" w:type="dxa"/>
          </w:tcPr>
          <w:p w14:paraId="0AFCB561" w14:textId="77777777" w:rsidR="00EE12D3" w:rsidRPr="001A28FB" w:rsidRDefault="00EE12D3">
            <w:pPr>
              <w:jc w:val="center"/>
              <w:rPr>
                <w:spacing w:val="-22"/>
                <w:sz w:val="24"/>
                <w:szCs w:val="24"/>
              </w:rPr>
            </w:pPr>
            <w:r w:rsidRPr="001A28FB">
              <w:rPr>
                <w:spacing w:val="-22"/>
                <w:sz w:val="24"/>
                <w:szCs w:val="24"/>
              </w:rPr>
              <w:t>0.06</w:t>
            </w:r>
          </w:p>
        </w:tc>
        <w:tc>
          <w:tcPr>
            <w:tcW w:w="863" w:type="dxa"/>
            <w:gridSpan w:val="2"/>
          </w:tcPr>
          <w:p w14:paraId="1BC704F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0.06</w:t>
            </w:r>
          </w:p>
        </w:tc>
        <w:tc>
          <w:tcPr>
            <w:tcW w:w="826" w:type="dxa"/>
            <w:gridSpan w:val="2"/>
          </w:tcPr>
          <w:p w14:paraId="3D16FA9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0.07</w:t>
            </w:r>
          </w:p>
        </w:tc>
        <w:tc>
          <w:tcPr>
            <w:tcW w:w="868" w:type="dxa"/>
            <w:gridSpan w:val="2"/>
          </w:tcPr>
          <w:p w14:paraId="3598FBF4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0.13</w:t>
            </w:r>
          </w:p>
        </w:tc>
        <w:tc>
          <w:tcPr>
            <w:tcW w:w="798" w:type="dxa"/>
            <w:gridSpan w:val="2"/>
          </w:tcPr>
          <w:p w14:paraId="49068BD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0.16</w:t>
            </w:r>
          </w:p>
        </w:tc>
        <w:tc>
          <w:tcPr>
            <w:tcW w:w="748" w:type="dxa"/>
            <w:gridSpan w:val="2"/>
          </w:tcPr>
          <w:p w14:paraId="1B2FACE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0.16</w:t>
            </w:r>
          </w:p>
        </w:tc>
        <w:tc>
          <w:tcPr>
            <w:tcW w:w="798" w:type="dxa"/>
          </w:tcPr>
          <w:p w14:paraId="0F08955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и.т. д</w:t>
            </w:r>
          </w:p>
        </w:tc>
      </w:tr>
      <w:tr w:rsidR="00F93541" w:rsidRPr="001A28FB" w14:paraId="7432C97D" w14:textId="77777777" w:rsidTr="007C34D4">
        <w:trPr>
          <w:cantSplit/>
        </w:trPr>
        <w:tc>
          <w:tcPr>
            <w:tcW w:w="1242" w:type="dxa"/>
            <w:vMerge/>
          </w:tcPr>
          <w:p w14:paraId="24FEFBF6" w14:textId="77777777" w:rsidR="00F93541" w:rsidRPr="001A28FB" w:rsidRDefault="00F93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514CEE7" w14:textId="77777777" w:rsidR="00F93541" w:rsidRPr="001A28FB" w:rsidRDefault="00F93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6A525925" w14:textId="77777777" w:rsidR="00F93541" w:rsidRPr="001A28FB" w:rsidRDefault="00F93541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Для супов</w:t>
            </w:r>
          </w:p>
        </w:tc>
      </w:tr>
      <w:tr w:rsidR="00EE12D3" w:rsidRPr="001A28FB" w14:paraId="137C0D72" w14:textId="77777777">
        <w:trPr>
          <w:cantSplit/>
        </w:trPr>
        <w:tc>
          <w:tcPr>
            <w:tcW w:w="1242" w:type="dxa"/>
            <w:vMerge/>
          </w:tcPr>
          <w:p w14:paraId="5B68B393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ABDEF4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14:paraId="4391980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43828D47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14:paraId="0272A7E0" w14:textId="77777777" w:rsidR="00EE12D3" w:rsidRPr="001A28FB" w:rsidRDefault="00EE12D3">
            <w:pPr>
              <w:jc w:val="center"/>
              <w:rPr>
                <w:spacing w:val="-22"/>
                <w:sz w:val="24"/>
                <w:szCs w:val="24"/>
              </w:rPr>
            </w:pPr>
            <w:r w:rsidRPr="001A28FB">
              <w:rPr>
                <w:spacing w:val="-22"/>
                <w:sz w:val="24"/>
                <w:szCs w:val="24"/>
              </w:rPr>
              <w:t>0,118</w:t>
            </w:r>
          </w:p>
        </w:tc>
        <w:tc>
          <w:tcPr>
            <w:tcW w:w="863" w:type="dxa"/>
            <w:gridSpan w:val="2"/>
          </w:tcPr>
          <w:p w14:paraId="039EF001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0,118</w:t>
            </w:r>
          </w:p>
        </w:tc>
        <w:tc>
          <w:tcPr>
            <w:tcW w:w="826" w:type="dxa"/>
            <w:gridSpan w:val="2"/>
          </w:tcPr>
          <w:p w14:paraId="036A0F9D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0,188</w:t>
            </w:r>
          </w:p>
        </w:tc>
        <w:tc>
          <w:tcPr>
            <w:tcW w:w="868" w:type="dxa"/>
            <w:gridSpan w:val="2"/>
          </w:tcPr>
          <w:p w14:paraId="16E5BBD1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0,252</w:t>
            </w:r>
          </w:p>
        </w:tc>
        <w:tc>
          <w:tcPr>
            <w:tcW w:w="798" w:type="dxa"/>
            <w:gridSpan w:val="2"/>
          </w:tcPr>
          <w:p w14:paraId="0662F79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0,252</w:t>
            </w:r>
          </w:p>
        </w:tc>
        <w:tc>
          <w:tcPr>
            <w:tcW w:w="748" w:type="dxa"/>
            <w:gridSpan w:val="2"/>
          </w:tcPr>
          <w:p w14:paraId="1DC0B39F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0,072</w:t>
            </w:r>
          </w:p>
        </w:tc>
        <w:tc>
          <w:tcPr>
            <w:tcW w:w="798" w:type="dxa"/>
          </w:tcPr>
          <w:p w14:paraId="04B79FD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1A28FB" w14:paraId="2814DAA4" w14:textId="77777777">
        <w:trPr>
          <w:cantSplit/>
          <w:trHeight w:val="341"/>
        </w:trPr>
        <w:tc>
          <w:tcPr>
            <w:tcW w:w="1242" w:type="dxa"/>
            <w:vMerge/>
          </w:tcPr>
          <w:p w14:paraId="191C7814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4374A70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082FAD37" w14:textId="77777777" w:rsidR="00EE12D3" w:rsidRPr="001A28FB" w:rsidRDefault="00EE12D3">
            <w:pPr>
              <w:pStyle w:val="9"/>
              <w:rPr>
                <w:b w:val="0"/>
                <w:sz w:val="24"/>
                <w:szCs w:val="24"/>
              </w:rPr>
            </w:pPr>
            <w:r w:rsidRPr="001A28FB">
              <w:rPr>
                <w:b w:val="0"/>
                <w:sz w:val="24"/>
                <w:szCs w:val="24"/>
              </w:rPr>
              <w:t>Количество блюд</w:t>
            </w:r>
          </w:p>
        </w:tc>
      </w:tr>
      <w:tr w:rsidR="00EE12D3" w:rsidRPr="001A28FB" w14:paraId="79D51478" w14:textId="77777777">
        <w:trPr>
          <w:cantSplit/>
        </w:trPr>
        <w:tc>
          <w:tcPr>
            <w:tcW w:w="1242" w:type="dxa"/>
          </w:tcPr>
          <w:p w14:paraId="4314A03E" w14:textId="77777777" w:rsidR="00EE12D3" w:rsidRPr="001A28FB" w:rsidRDefault="00EE12D3">
            <w:pPr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 xml:space="preserve">Суп </w:t>
            </w:r>
            <w:r w:rsidR="008D3E87" w:rsidRPr="001A28FB">
              <w:rPr>
                <w:sz w:val="24"/>
                <w:szCs w:val="24"/>
              </w:rPr>
              <w:t>-</w:t>
            </w:r>
            <w:r w:rsidRPr="001A28FB">
              <w:rPr>
                <w:sz w:val="24"/>
                <w:szCs w:val="24"/>
              </w:rPr>
              <w:t>лапша дома</w:t>
            </w:r>
            <w:r w:rsidRPr="001A28FB">
              <w:rPr>
                <w:sz w:val="24"/>
                <w:szCs w:val="24"/>
              </w:rPr>
              <w:t>ш</w:t>
            </w:r>
            <w:r w:rsidRPr="001A28FB">
              <w:rPr>
                <w:sz w:val="24"/>
                <w:szCs w:val="24"/>
              </w:rPr>
              <w:t>няя</w:t>
            </w:r>
          </w:p>
          <w:p w14:paraId="09543C20" w14:textId="77777777" w:rsidR="00EE12D3" w:rsidRPr="001A28FB" w:rsidRDefault="00EE12D3">
            <w:pPr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и т. д.</w:t>
            </w:r>
          </w:p>
        </w:tc>
        <w:tc>
          <w:tcPr>
            <w:tcW w:w="1418" w:type="dxa"/>
          </w:tcPr>
          <w:p w14:paraId="7F9343A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100</w:t>
            </w:r>
          </w:p>
        </w:tc>
        <w:tc>
          <w:tcPr>
            <w:tcW w:w="752" w:type="dxa"/>
          </w:tcPr>
          <w:p w14:paraId="4F9862EB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2417C330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14:paraId="3EA7DEE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491F354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</w:tcPr>
          <w:p w14:paraId="4D4C048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</w:tcPr>
          <w:p w14:paraId="785705D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</w:tcPr>
          <w:p w14:paraId="3D88C00F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gridSpan w:val="2"/>
          </w:tcPr>
          <w:p w14:paraId="423CD21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gridSpan w:val="2"/>
          </w:tcPr>
          <w:p w14:paraId="3254C9F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7F3694" w14:textId="77777777" w:rsidR="00EE12D3" w:rsidRPr="005260A3" w:rsidRDefault="00EE12D3">
      <w:pPr>
        <w:pStyle w:val="a6"/>
        <w:rPr>
          <w:sz w:val="28"/>
          <w:szCs w:val="28"/>
        </w:rPr>
      </w:pPr>
    </w:p>
    <w:p w14:paraId="715DB6B0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 составлении графика почасовой реализации блюд необходимо учит</w:t>
      </w:r>
      <w:r w:rsidRPr="005260A3">
        <w:rPr>
          <w:sz w:val="28"/>
          <w:szCs w:val="28"/>
        </w:rPr>
        <w:t>ы</w:t>
      </w:r>
      <w:r w:rsidRPr="005260A3">
        <w:rPr>
          <w:sz w:val="28"/>
          <w:szCs w:val="28"/>
        </w:rPr>
        <w:t xml:space="preserve">вать, что </w:t>
      </w:r>
      <w:r w:rsidR="008D3E87" w:rsidRPr="005260A3">
        <w:rPr>
          <w:sz w:val="28"/>
          <w:szCs w:val="28"/>
        </w:rPr>
        <w:t>супы</w:t>
      </w:r>
      <w:r w:rsidRPr="005260A3">
        <w:rPr>
          <w:sz w:val="28"/>
          <w:szCs w:val="28"/>
        </w:rPr>
        <w:t xml:space="preserve"> реализуются предприятиями общественного питания только в обеденные часы – с 11 до 18 часов. Исключение составляют прозрачные супы и солянки, которые реализуются в течение всего времени работы предприятия.</w:t>
      </w:r>
    </w:p>
    <w:p w14:paraId="33365F9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 основании графика почасовой реализации блюд составляется график работы цеха (табл. 2.6</w:t>
      </w:r>
      <w:r w:rsidR="008D3E87" w:rsidRPr="005260A3">
        <w:rPr>
          <w:sz w:val="28"/>
          <w:szCs w:val="28"/>
        </w:rPr>
        <w:t>.), который является основ</w:t>
      </w:r>
      <w:r w:rsidRPr="005260A3">
        <w:rPr>
          <w:sz w:val="28"/>
          <w:szCs w:val="28"/>
        </w:rPr>
        <w:t>ой для технологического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чета теплового оборудования. Сроки реализации готовых блюд приведены в приложении 21.</w:t>
      </w:r>
    </w:p>
    <w:p w14:paraId="47FD319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764479E" w14:textId="77777777" w:rsidR="00EE12D3" w:rsidRPr="005260A3" w:rsidRDefault="00EE12D3" w:rsidP="00773A29">
      <w:pPr>
        <w:pStyle w:val="4"/>
        <w:ind w:firstLine="0"/>
        <w:jc w:val="left"/>
        <w:rPr>
          <w:b w:val="0"/>
          <w:sz w:val="28"/>
          <w:szCs w:val="28"/>
        </w:rPr>
      </w:pPr>
      <w:r w:rsidRPr="00773A29">
        <w:rPr>
          <w:b w:val="0"/>
          <w:i/>
          <w:sz w:val="28"/>
          <w:szCs w:val="28"/>
        </w:rPr>
        <w:t>Таблица 2.6</w:t>
      </w:r>
      <w:r w:rsidR="00773A29">
        <w:rPr>
          <w:b w:val="0"/>
          <w:i/>
          <w:sz w:val="28"/>
          <w:szCs w:val="28"/>
        </w:rPr>
        <w:t xml:space="preserve"> - </w:t>
      </w:r>
      <w:r w:rsidRPr="00773A29">
        <w:rPr>
          <w:sz w:val="28"/>
          <w:szCs w:val="28"/>
        </w:rPr>
        <w:t>График работы горячего цеха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041"/>
        <w:gridCol w:w="1120"/>
        <w:gridCol w:w="1568"/>
        <w:gridCol w:w="1008"/>
        <w:gridCol w:w="895"/>
        <w:gridCol w:w="700"/>
        <w:gridCol w:w="546"/>
        <w:gridCol w:w="630"/>
        <w:gridCol w:w="476"/>
        <w:gridCol w:w="630"/>
        <w:gridCol w:w="458"/>
      </w:tblGrid>
      <w:tr w:rsidR="00EE12D3" w:rsidRPr="00773A29" w14:paraId="3CF13A1D" w14:textId="77777777">
        <w:trPr>
          <w:cantSplit/>
        </w:trPr>
        <w:tc>
          <w:tcPr>
            <w:tcW w:w="817" w:type="dxa"/>
            <w:vMerge w:val="restart"/>
          </w:tcPr>
          <w:p w14:paraId="3D1C697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Н</w:t>
            </w:r>
            <w:r w:rsidRPr="00773A29">
              <w:rPr>
                <w:sz w:val="24"/>
                <w:szCs w:val="24"/>
              </w:rPr>
              <w:t>о</w:t>
            </w:r>
            <w:r w:rsidRPr="00773A29">
              <w:rPr>
                <w:sz w:val="24"/>
                <w:szCs w:val="24"/>
              </w:rPr>
              <w:t>мер р</w:t>
            </w:r>
            <w:r w:rsidRPr="00773A29">
              <w:rPr>
                <w:sz w:val="24"/>
                <w:szCs w:val="24"/>
              </w:rPr>
              <w:t>е</w:t>
            </w:r>
            <w:r w:rsidRPr="00773A29">
              <w:rPr>
                <w:sz w:val="24"/>
                <w:szCs w:val="24"/>
              </w:rPr>
              <w:lastRenderedPageBreak/>
              <w:t>це</w:t>
            </w:r>
            <w:r w:rsidRPr="00773A29">
              <w:rPr>
                <w:sz w:val="24"/>
                <w:szCs w:val="24"/>
              </w:rPr>
              <w:t>п</w:t>
            </w:r>
            <w:r w:rsidRPr="00773A29">
              <w:rPr>
                <w:sz w:val="24"/>
                <w:szCs w:val="24"/>
              </w:rPr>
              <w:t>туры</w:t>
            </w:r>
          </w:p>
        </w:tc>
        <w:tc>
          <w:tcPr>
            <w:tcW w:w="1041" w:type="dxa"/>
            <w:vMerge w:val="restart"/>
          </w:tcPr>
          <w:p w14:paraId="0606D7BF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Наим</w:t>
            </w:r>
            <w:r w:rsidRPr="00773A29">
              <w:rPr>
                <w:sz w:val="24"/>
                <w:szCs w:val="24"/>
              </w:rPr>
              <w:t>е</w:t>
            </w:r>
            <w:r w:rsidRPr="00773A29">
              <w:rPr>
                <w:sz w:val="24"/>
                <w:szCs w:val="24"/>
              </w:rPr>
              <w:t>нов</w:t>
            </w:r>
            <w:r w:rsidRPr="00773A29">
              <w:rPr>
                <w:sz w:val="24"/>
                <w:szCs w:val="24"/>
              </w:rPr>
              <w:t>а</w:t>
            </w:r>
            <w:r w:rsidRPr="00773A29">
              <w:rPr>
                <w:sz w:val="24"/>
                <w:szCs w:val="24"/>
              </w:rPr>
              <w:t xml:space="preserve">ние </w:t>
            </w:r>
            <w:r w:rsidRPr="00773A29">
              <w:rPr>
                <w:sz w:val="24"/>
                <w:szCs w:val="24"/>
              </w:rPr>
              <w:lastRenderedPageBreak/>
              <w:t>блюд</w:t>
            </w:r>
          </w:p>
        </w:tc>
        <w:tc>
          <w:tcPr>
            <w:tcW w:w="1120" w:type="dxa"/>
            <w:vMerge w:val="restart"/>
          </w:tcPr>
          <w:p w14:paraId="4F8F61E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Колич</w:t>
            </w:r>
            <w:r w:rsidRPr="00773A29">
              <w:rPr>
                <w:sz w:val="24"/>
                <w:szCs w:val="24"/>
              </w:rPr>
              <w:t>е</w:t>
            </w:r>
            <w:r w:rsidRPr="00773A29">
              <w:rPr>
                <w:sz w:val="24"/>
                <w:szCs w:val="24"/>
              </w:rPr>
              <w:t xml:space="preserve">ство блюд, </w:t>
            </w:r>
            <w:r w:rsidRPr="00773A29">
              <w:rPr>
                <w:sz w:val="24"/>
                <w:szCs w:val="24"/>
              </w:rPr>
              <w:lastRenderedPageBreak/>
              <w:t>реализ</w:t>
            </w:r>
            <w:r w:rsidRPr="00773A29">
              <w:rPr>
                <w:sz w:val="24"/>
                <w:szCs w:val="24"/>
              </w:rPr>
              <w:t>у</w:t>
            </w:r>
            <w:r w:rsidRPr="00773A29">
              <w:rPr>
                <w:sz w:val="24"/>
                <w:szCs w:val="24"/>
              </w:rPr>
              <w:t>емых за день</w:t>
            </w:r>
          </w:p>
        </w:tc>
        <w:tc>
          <w:tcPr>
            <w:tcW w:w="1568" w:type="dxa"/>
            <w:vMerge w:val="restart"/>
          </w:tcPr>
          <w:p w14:paraId="4AAA9DA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Наименов</w:t>
            </w:r>
            <w:r w:rsidRPr="00773A29">
              <w:rPr>
                <w:sz w:val="24"/>
                <w:szCs w:val="24"/>
              </w:rPr>
              <w:t>а</w:t>
            </w:r>
            <w:r w:rsidRPr="00773A29">
              <w:rPr>
                <w:sz w:val="24"/>
                <w:szCs w:val="24"/>
              </w:rPr>
              <w:t>ние технол</w:t>
            </w:r>
            <w:r w:rsidRPr="00773A29">
              <w:rPr>
                <w:sz w:val="24"/>
                <w:szCs w:val="24"/>
              </w:rPr>
              <w:t>о</w:t>
            </w:r>
            <w:r w:rsidRPr="00773A29">
              <w:rPr>
                <w:sz w:val="24"/>
                <w:szCs w:val="24"/>
              </w:rPr>
              <w:t>гичес</w:t>
            </w:r>
            <w:r w:rsidR="00024F61" w:rsidRPr="00773A29">
              <w:rPr>
                <w:sz w:val="24"/>
                <w:szCs w:val="24"/>
              </w:rPr>
              <w:t>-</w:t>
            </w:r>
            <w:r w:rsidRPr="00773A29">
              <w:rPr>
                <w:sz w:val="24"/>
                <w:szCs w:val="24"/>
              </w:rPr>
              <w:t xml:space="preserve">кой </w:t>
            </w:r>
            <w:r w:rsidRPr="00773A29">
              <w:rPr>
                <w:sz w:val="24"/>
                <w:szCs w:val="24"/>
              </w:rPr>
              <w:lastRenderedPageBreak/>
              <w:t>операции</w:t>
            </w:r>
          </w:p>
          <w:p w14:paraId="0E6EC9E4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(тепловой)</w:t>
            </w:r>
          </w:p>
        </w:tc>
        <w:tc>
          <w:tcPr>
            <w:tcW w:w="1008" w:type="dxa"/>
            <w:vMerge w:val="restart"/>
          </w:tcPr>
          <w:p w14:paraId="4B43E879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Норма з</w:t>
            </w:r>
            <w:r w:rsidRPr="00773A29">
              <w:rPr>
                <w:spacing w:val="-20"/>
                <w:sz w:val="24"/>
                <w:szCs w:val="24"/>
              </w:rPr>
              <w:t>аклад</w:t>
            </w:r>
            <w:r w:rsidR="00024F61" w:rsidRPr="00773A29">
              <w:rPr>
                <w:spacing w:val="-20"/>
                <w:sz w:val="24"/>
                <w:szCs w:val="24"/>
              </w:rPr>
              <w:t>-</w:t>
            </w:r>
            <w:r w:rsidRPr="00773A29">
              <w:rPr>
                <w:sz w:val="24"/>
                <w:szCs w:val="24"/>
              </w:rPr>
              <w:t xml:space="preserve">ки на 1 </w:t>
            </w:r>
            <w:r w:rsidRPr="00773A29">
              <w:rPr>
                <w:sz w:val="24"/>
                <w:szCs w:val="24"/>
              </w:rPr>
              <w:lastRenderedPageBreak/>
              <w:t>по</w:t>
            </w:r>
            <w:r w:rsidRPr="00773A29">
              <w:rPr>
                <w:sz w:val="24"/>
                <w:szCs w:val="24"/>
              </w:rPr>
              <w:t>р</w:t>
            </w:r>
            <w:r w:rsidRPr="00773A29">
              <w:rPr>
                <w:sz w:val="24"/>
                <w:szCs w:val="24"/>
              </w:rPr>
              <w:t>цию, г</w:t>
            </w:r>
          </w:p>
        </w:tc>
        <w:tc>
          <w:tcPr>
            <w:tcW w:w="895" w:type="dxa"/>
            <w:vMerge w:val="restart"/>
          </w:tcPr>
          <w:p w14:paraId="073A501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Ра</w:t>
            </w:r>
            <w:r w:rsidRPr="00773A29">
              <w:rPr>
                <w:sz w:val="24"/>
                <w:szCs w:val="24"/>
              </w:rPr>
              <w:t>с</w:t>
            </w:r>
            <w:r w:rsidRPr="00773A29">
              <w:rPr>
                <w:sz w:val="24"/>
                <w:szCs w:val="24"/>
              </w:rPr>
              <w:t xml:space="preserve">ход сырья </w:t>
            </w:r>
            <w:r w:rsidRPr="00773A29">
              <w:rPr>
                <w:sz w:val="24"/>
                <w:szCs w:val="24"/>
              </w:rPr>
              <w:lastRenderedPageBreak/>
              <w:t>за день</w:t>
            </w:r>
          </w:p>
        </w:tc>
        <w:tc>
          <w:tcPr>
            <w:tcW w:w="3440" w:type="dxa"/>
            <w:gridSpan w:val="6"/>
          </w:tcPr>
          <w:p w14:paraId="631F2592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Период приготовления</w:t>
            </w:r>
          </w:p>
        </w:tc>
      </w:tr>
      <w:tr w:rsidR="00EE12D3" w:rsidRPr="00773A29" w14:paraId="14265B2B" w14:textId="77777777">
        <w:trPr>
          <w:cantSplit/>
        </w:trPr>
        <w:tc>
          <w:tcPr>
            <w:tcW w:w="817" w:type="dxa"/>
            <w:vMerge/>
          </w:tcPr>
          <w:p w14:paraId="0D4F4FD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14:paraId="36B6B4C3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14:paraId="1A41658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14:paraId="59E0807F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14:paraId="14AE788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vMerge/>
          </w:tcPr>
          <w:p w14:paraId="0452BE92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14:paraId="75658D40" w14:textId="77777777" w:rsidR="00024F61" w:rsidRPr="00773A29" w:rsidRDefault="00024F61" w:rsidP="00024F61">
            <w:pPr>
              <w:pStyle w:val="9"/>
              <w:rPr>
                <w:b w:val="0"/>
                <w:sz w:val="24"/>
                <w:szCs w:val="24"/>
              </w:rPr>
            </w:pPr>
            <w:r w:rsidRPr="00773A29">
              <w:rPr>
                <w:b w:val="0"/>
                <w:sz w:val="24"/>
                <w:szCs w:val="24"/>
              </w:rPr>
              <w:t>к</w:t>
            </w:r>
            <w:r w:rsidR="00EE12D3" w:rsidRPr="00773A29">
              <w:rPr>
                <w:b w:val="0"/>
                <w:sz w:val="24"/>
                <w:szCs w:val="24"/>
              </w:rPr>
              <w:t xml:space="preserve"> 10</w:t>
            </w:r>
          </w:p>
          <w:p w14:paraId="53E8C284" w14:textId="77777777" w:rsidR="00EE12D3" w:rsidRPr="00773A29" w:rsidRDefault="00EE12D3" w:rsidP="00024F61">
            <w:pPr>
              <w:pStyle w:val="9"/>
              <w:rPr>
                <w:b w:val="0"/>
                <w:sz w:val="24"/>
                <w:szCs w:val="24"/>
              </w:rPr>
            </w:pPr>
            <w:r w:rsidRPr="00773A29">
              <w:rPr>
                <w:b w:val="0"/>
                <w:sz w:val="24"/>
                <w:szCs w:val="24"/>
              </w:rPr>
              <w:t>ч</w:t>
            </w:r>
            <w:r w:rsidR="00024F61" w:rsidRPr="00773A29">
              <w:rPr>
                <w:b w:val="0"/>
                <w:sz w:val="24"/>
                <w:szCs w:val="24"/>
              </w:rPr>
              <w:t>а</w:t>
            </w:r>
            <w:r w:rsidR="008D3E87" w:rsidRPr="00773A29">
              <w:rPr>
                <w:b w:val="0"/>
                <w:sz w:val="24"/>
                <w:szCs w:val="24"/>
              </w:rPr>
              <w:t>са</w:t>
            </w:r>
            <w:r w:rsidR="00024F61" w:rsidRPr="00773A29">
              <w:rPr>
                <w:b w:val="0"/>
                <w:sz w:val="24"/>
                <w:szCs w:val="24"/>
              </w:rPr>
              <w:t>м</w:t>
            </w:r>
          </w:p>
        </w:tc>
        <w:tc>
          <w:tcPr>
            <w:tcW w:w="1106" w:type="dxa"/>
            <w:gridSpan w:val="2"/>
          </w:tcPr>
          <w:p w14:paraId="237B1BF2" w14:textId="77777777" w:rsidR="008D3E87" w:rsidRPr="00773A29" w:rsidRDefault="00024F61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к</w:t>
            </w:r>
            <w:r w:rsidR="008D3E87" w:rsidRPr="00773A29">
              <w:rPr>
                <w:sz w:val="24"/>
                <w:szCs w:val="24"/>
              </w:rPr>
              <w:t xml:space="preserve"> </w:t>
            </w:r>
            <w:r w:rsidR="00EE12D3" w:rsidRPr="00773A29">
              <w:rPr>
                <w:sz w:val="24"/>
                <w:szCs w:val="24"/>
              </w:rPr>
              <w:t>11</w:t>
            </w:r>
          </w:p>
          <w:p w14:paraId="44EBCC29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ч</w:t>
            </w:r>
            <w:r w:rsidR="008D3E87" w:rsidRPr="00773A29">
              <w:rPr>
                <w:sz w:val="24"/>
                <w:szCs w:val="24"/>
              </w:rPr>
              <w:t>асам</w:t>
            </w:r>
          </w:p>
        </w:tc>
        <w:tc>
          <w:tcPr>
            <w:tcW w:w="1088" w:type="dxa"/>
            <w:gridSpan w:val="2"/>
          </w:tcPr>
          <w:p w14:paraId="2504120B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и</w:t>
            </w:r>
            <w:r w:rsidR="00EE12D3" w:rsidRPr="00773A29">
              <w:rPr>
                <w:sz w:val="24"/>
                <w:szCs w:val="24"/>
              </w:rPr>
              <w:t xml:space="preserve"> </w:t>
            </w:r>
          </w:p>
          <w:p w14:paraId="2834FEF9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т .д.</w:t>
            </w:r>
          </w:p>
        </w:tc>
      </w:tr>
      <w:tr w:rsidR="00024F61" w:rsidRPr="00773A29" w14:paraId="237BDF2A" w14:textId="77777777">
        <w:trPr>
          <w:cantSplit/>
        </w:trPr>
        <w:tc>
          <w:tcPr>
            <w:tcW w:w="817" w:type="dxa"/>
            <w:vMerge/>
          </w:tcPr>
          <w:p w14:paraId="1E8449C1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14:paraId="540E2F61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14:paraId="3F3C73E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14:paraId="0D3752B1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14:paraId="1E6C07C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vMerge/>
          </w:tcPr>
          <w:p w14:paraId="3172141D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07A5B54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пор</w:t>
            </w:r>
            <w:r w:rsidR="00024F61" w:rsidRPr="00773A29">
              <w:rPr>
                <w:sz w:val="24"/>
                <w:szCs w:val="24"/>
              </w:rPr>
              <w:t>-</w:t>
            </w:r>
            <w:r w:rsidRPr="00773A29">
              <w:rPr>
                <w:sz w:val="24"/>
                <w:szCs w:val="24"/>
              </w:rPr>
              <w:t>ций</w:t>
            </w:r>
          </w:p>
        </w:tc>
        <w:tc>
          <w:tcPr>
            <w:tcW w:w="546" w:type="dxa"/>
          </w:tcPr>
          <w:p w14:paraId="710E613B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кг</w:t>
            </w:r>
          </w:p>
        </w:tc>
        <w:tc>
          <w:tcPr>
            <w:tcW w:w="630" w:type="dxa"/>
          </w:tcPr>
          <w:p w14:paraId="4FB50BB8" w14:textId="77777777" w:rsidR="00EE12D3" w:rsidRPr="00773A29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773A29">
              <w:rPr>
                <w:spacing w:val="-20"/>
                <w:sz w:val="24"/>
                <w:szCs w:val="24"/>
              </w:rPr>
              <w:t>пор</w:t>
            </w:r>
            <w:r w:rsidR="00024F61" w:rsidRPr="00773A29">
              <w:rPr>
                <w:spacing w:val="-20"/>
                <w:sz w:val="24"/>
                <w:szCs w:val="24"/>
              </w:rPr>
              <w:t>-</w:t>
            </w:r>
            <w:r w:rsidRPr="00773A29">
              <w:rPr>
                <w:spacing w:val="-20"/>
                <w:sz w:val="24"/>
                <w:szCs w:val="24"/>
              </w:rPr>
              <w:t>ций</w:t>
            </w:r>
          </w:p>
        </w:tc>
        <w:tc>
          <w:tcPr>
            <w:tcW w:w="476" w:type="dxa"/>
          </w:tcPr>
          <w:p w14:paraId="6F8F7DD0" w14:textId="77777777" w:rsidR="00EE12D3" w:rsidRPr="00773A29" w:rsidRDefault="00EE12D3">
            <w:pPr>
              <w:jc w:val="center"/>
              <w:rPr>
                <w:spacing w:val="-26"/>
                <w:sz w:val="24"/>
                <w:szCs w:val="24"/>
              </w:rPr>
            </w:pPr>
            <w:r w:rsidRPr="00773A29">
              <w:rPr>
                <w:spacing w:val="-26"/>
                <w:sz w:val="24"/>
                <w:szCs w:val="24"/>
              </w:rPr>
              <w:t>кг</w:t>
            </w:r>
          </w:p>
        </w:tc>
        <w:tc>
          <w:tcPr>
            <w:tcW w:w="630" w:type="dxa"/>
          </w:tcPr>
          <w:p w14:paraId="6EDA8AF2" w14:textId="77777777" w:rsidR="00EE12D3" w:rsidRPr="00773A29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773A29">
              <w:rPr>
                <w:spacing w:val="-20"/>
                <w:sz w:val="24"/>
                <w:szCs w:val="24"/>
              </w:rPr>
              <w:t>пор</w:t>
            </w:r>
            <w:r w:rsidR="00024F61" w:rsidRPr="00773A29">
              <w:rPr>
                <w:spacing w:val="-20"/>
                <w:sz w:val="24"/>
                <w:szCs w:val="24"/>
              </w:rPr>
              <w:t>-</w:t>
            </w:r>
            <w:r w:rsidRPr="00773A29">
              <w:rPr>
                <w:spacing w:val="-20"/>
                <w:sz w:val="24"/>
                <w:szCs w:val="24"/>
              </w:rPr>
              <w:t>ций</w:t>
            </w:r>
          </w:p>
        </w:tc>
        <w:tc>
          <w:tcPr>
            <w:tcW w:w="458" w:type="dxa"/>
          </w:tcPr>
          <w:p w14:paraId="511165D1" w14:textId="77777777" w:rsidR="00EE12D3" w:rsidRPr="00773A29" w:rsidRDefault="00EE12D3">
            <w:pPr>
              <w:jc w:val="center"/>
              <w:rPr>
                <w:spacing w:val="-26"/>
                <w:sz w:val="24"/>
                <w:szCs w:val="24"/>
              </w:rPr>
            </w:pPr>
            <w:r w:rsidRPr="00773A29">
              <w:rPr>
                <w:spacing w:val="-26"/>
                <w:sz w:val="24"/>
                <w:szCs w:val="24"/>
              </w:rPr>
              <w:t>кг</w:t>
            </w:r>
          </w:p>
        </w:tc>
      </w:tr>
      <w:tr w:rsidR="00024F61" w:rsidRPr="00773A29" w14:paraId="5EFB98A7" w14:textId="77777777">
        <w:trPr>
          <w:cantSplit/>
        </w:trPr>
        <w:tc>
          <w:tcPr>
            <w:tcW w:w="817" w:type="dxa"/>
          </w:tcPr>
          <w:p w14:paraId="622D18BC" w14:textId="77777777" w:rsidR="00EE12D3" w:rsidRPr="00773A29" w:rsidRDefault="00DB5765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ТТК</w:t>
            </w:r>
          </w:p>
        </w:tc>
        <w:tc>
          <w:tcPr>
            <w:tcW w:w="1041" w:type="dxa"/>
          </w:tcPr>
          <w:p w14:paraId="771AD343" w14:textId="77777777" w:rsidR="00EE12D3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 xml:space="preserve">Салат </w:t>
            </w:r>
            <w:r w:rsidRPr="00773A29">
              <w:rPr>
                <w:spacing w:val="-20"/>
                <w:sz w:val="24"/>
                <w:szCs w:val="24"/>
              </w:rPr>
              <w:t>летний</w:t>
            </w:r>
          </w:p>
        </w:tc>
        <w:tc>
          <w:tcPr>
            <w:tcW w:w="1120" w:type="dxa"/>
          </w:tcPr>
          <w:p w14:paraId="5B27B1EA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20</w:t>
            </w:r>
          </w:p>
        </w:tc>
        <w:tc>
          <w:tcPr>
            <w:tcW w:w="1568" w:type="dxa"/>
          </w:tcPr>
          <w:p w14:paraId="1CE15286" w14:textId="77777777" w:rsidR="00024F61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 xml:space="preserve">Варка </w:t>
            </w:r>
          </w:p>
          <w:p w14:paraId="0B27A378" w14:textId="77777777" w:rsidR="00EE12D3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картофеля</w:t>
            </w:r>
          </w:p>
          <w:p w14:paraId="0AB6DC55" w14:textId="77777777" w:rsidR="00024F61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 xml:space="preserve">Варка </w:t>
            </w:r>
          </w:p>
          <w:p w14:paraId="242F6306" w14:textId="77777777" w:rsidR="00EE12D3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говядины</w:t>
            </w:r>
          </w:p>
        </w:tc>
        <w:tc>
          <w:tcPr>
            <w:tcW w:w="1008" w:type="dxa"/>
          </w:tcPr>
          <w:p w14:paraId="48F6B53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8</w:t>
            </w:r>
          </w:p>
          <w:p w14:paraId="3B930F9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13CA036D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47F231D5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12</w:t>
            </w:r>
          </w:p>
        </w:tc>
        <w:tc>
          <w:tcPr>
            <w:tcW w:w="895" w:type="dxa"/>
          </w:tcPr>
          <w:p w14:paraId="316E8BED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0,16</w:t>
            </w:r>
          </w:p>
          <w:p w14:paraId="78FACAE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4845F407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3EAF85BD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0,24</w:t>
            </w:r>
          </w:p>
        </w:tc>
        <w:tc>
          <w:tcPr>
            <w:tcW w:w="700" w:type="dxa"/>
          </w:tcPr>
          <w:p w14:paraId="6EAA6B4A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20</w:t>
            </w:r>
          </w:p>
          <w:p w14:paraId="1AE2E89A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0E021305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00A06DB4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20</w:t>
            </w:r>
          </w:p>
        </w:tc>
        <w:tc>
          <w:tcPr>
            <w:tcW w:w="546" w:type="dxa"/>
          </w:tcPr>
          <w:p w14:paraId="259D3F6D" w14:textId="77777777" w:rsidR="00EE12D3" w:rsidRPr="00773A29" w:rsidRDefault="00EE12D3">
            <w:pPr>
              <w:jc w:val="center"/>
              <w:rPr>
                <w:spacing w:val="-32"/>
                <w:sz w:val="24"/>
                <w:szCs w:val="24"/>
              </w:rPr>
            </w:pPr>
            <w:r w:rsidRPr="00773A29">
              <w:rPr>
                <w:spacing w:val="-32"/>
                <w:sz w:val="24"/>
                <w:szCs w:val="24"/>
              </w:rPr>
              <w:t>0,16</w:t>
            </w:r>
          </w:p>
          <w:p w14:paraId="1C96F272" w14:textId="77777777" w:rsidR="00EE12D3" w:rsidRPr="00773A29" w:rsidRDefault="00EE12D3">
            <w:pPr>
              <w:jc w:val="center"/>
              <w:rPr>
                <w:spacing w:val="-32"/>
                <w:sz w:val="24"/>
                <w:szCs w:val="24"/>
              </w:rPr>
            </w:pPr>
          </w:p>
          <w:p w14:paraId="65DFC715" w14:textId="77777777" w:rsidR="00024F61" w:rsidRPr="00773A29" w:rsidRDefault="00024F61">
            <w:pPr>
              <w:jc w:val="center"/>
              <w:rPr>
                <w:spacing w:val="-32"/>
                <w:sz w:val="24"/>
                <w:szCs w:val="24"/>
              </w:rPr>
            </w:pPr>
          </w:p>
          <w:p w14:paraId="54E553A5" w14:textId="77777777" w:rsidR="00EE12D3" w:rsidRPr="00773A29" w:rsidRDefault="00EE12D3">
            <w:pPr>
              <w:jc w:val="center"/>
              <w:rPr>
                <w:spacing w:val="-32"/>
                <w:sz w:val="24"/>
                <w:szCs w:val="24"/>
              </w:rPr>
            </w:pPr>
            <w:r w:rsidRPr="00773A29">
              <w:rPr>
                <w:spacing w:val="-32"/>
                <w:sz w:val="24"/>
                <w:szCs w:val="24"/>
              </w:rPr>
              <w:t>0,24</w:t>
            </w:r>
          </w:p>
        </w:tc>
        <w:tc>
          <w:tcPr>
            <w:tcW w:w="630" w:type="dxa"/>
          </w:tcPr>
          <w:p w14:paraId="7CC6CF62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720ED8C3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3E9E9BEA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65D0293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  <w:tc>
          <w:tcPr>
            <w:tcW w:w="476" w:type="dxa"/>
          </w:tcPr>
          <w:p w14:paraId="7DC9E83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45DE598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7E1D57E5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46C1F3D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19B343B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0D396C1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6EF4996D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38AEDA1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  <w:tc>
          <w:tcPr>
            <w:tcW w:w="458" w:type="dxa"/>
          </w:tcPr>
          <w:p w14:paraId="26F188FC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1B21033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5C851C63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799EDFC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</w:tr>
    </w:tbl>
    <w:p w14:paraId="751C23E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399F13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 варочной аппаратуры включает определение объема котлов для варки бульонов, </w:t>
      </w:r>
      <w:r w:rsidR="008D3E87" w:rsidRPr="005260A3">
        <w:rPr>
          <w:sz w:val="28"/>
          <w:szCs w:val="28"/>
        </w:rPr>
        <w:t>супов</w:t>
      </w:r>
      <w:r w:rsidRPr="005260A3">
        <w:rPr>
          <w:sz w:val="28"/>
          <w:szCs w:val="28"/>
        </w:rPr>
        <w:t>, горячих напитков, гарниров, продуктов для пригото</w:t>
      </w:r>
      <w:r w:rsidRPr="005260A3">
        <w:rPr>
          <w:sz w:val="28"/>
          <w:szCs w:val="28"/>
        </w:rPr>
        <w:t>в</w:t>
      </w:r>
      <w:r w:rsidRPr="005260A3">
        <w:rPr>
          <w:sz w:val="28"/>
          <w:szCs w:val="28"/>
        </w:rPr>
        <w:t>ления холодных блюд и кулинарных изделий. Расчеты сводятся в табл. 2.7., 2.8., 2.9.</w:t>
      </w:r>
    </w:p>
    <w:p w14:paraId="53C8A47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35AA4B3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 объема котлов для бульонов производится по формуле </w:t>
      </w:r>
    </w:p>
    <w:p w14:paraId="576D52B3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180A778B" w14:textId="77777777" w:rsidR="00EE12D3" w:rsidRPr="005260A3" w:rsidRDefault="00EE12D3" w:rsidP="00D87B80">
      <w:pPr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="00762956">
        <w:rPr>
          <w:sz w:val="28"/>
          <w:szCs w:val="28"/>
        </w:rPr>
        <w:t xml:space="preserve"> Σ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</w:t>
      </w:r>
      <w:r w:rsidR="00762956" w:rsidRPr="00762956">
        <w:rPr>
          <w:sz w:val="28"/>
          <w:szCs w:val="28"/>
        </w:rPr>
        <w:t>од</w:t>
      </w:r>
      <w:r w:rsidRPr="005260A3">
        <w:rPr>
          <w:sz w:val="28"/>
          <w:szCs w:val="28"/>
        </w:rPr>
        <w:t>+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в-</w:t>
      </w:r>
      <w:r w:rsidR="00762956">
        <w:rPr>
          <w:sz w:val="28"/>
          <w:szCs w:val="28"/>
        </w:rPr>
        <w:t>Σ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пром</w:t>
      </w:r>
      <w:r w:rsidR="008D3E87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    (2.3)</w:t>
      </w:r>
    </w:p>
    <w:p w14:paraId="6498D328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55E98032" w14:textId="77777777" w:rsidR="00EE12D3" w:rsidRPr="005260A3" w:rsidRDefault="00EE12D3" w:rsidP="00D87B80">
      <w:pPr>
        <w:rPr>
          <w:sz w:val="28"/>
          <w:szCs w:val="28"/>
          <w:vertAlign w:val="superscript"/>
        </w:rPr>
      </w:pPr>
      <w:r w:rsidRPr="005260A3">
        <w:rPr>
          <w:sz w:val="28"/>
          <w:szCs w:val="28"/>
        </w:rPr>
        <w:t xml:space="preserve">где 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</w:t>
      </w:r>
      <w:r w:rsidR="00762956">
        <w:rPr>
          <w:sz w:val="28"/>
          <w:szCs w:val="28"/>
        </w:rPr>
        <w:t>од</w:t>
      </w:r>
      <w:r w:rsidR="00D87B80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объем продукта, дм</w:t>
      </w:r>
      <w:r w:rsidRPr="005260A3">
        <w:rPr>
          <w:sz w:val="28"/>
          <w:szCs w:val="28"/>
          <w:vertAlign w:val="superscript"/>
        </w:rPr>
        <w:t>3</w:t>
      </w:r>
    </w:p>
    <w:p w14:paraId="79E7CFC2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D87B80" w:rsidRPr="005260A3">
        <w:rPr>
          <w:sz w:val="28"/>
          <w:szCs w:val="28"/>
        </w:rPr>
        <w:t xml:space="preserve">в – </w:t>
      </w:r>
      <w:r w:rsidRPr="005260A3">
        <w:rPr>
          <w:sz w:val="28"/>
          <w:szCs w:val="28"/>
        </w:rPr>
        <w:t>объем воды, дм</w:t>
      </w:r>
      <w:r w:rsidRPr="005260A3">
        <w:rPr>
          <w:sz w:val="28"/>
          <w:szCs w:val="28"/>
          <w:vertAlign w:val="superscript"/>
        </w:rPr>
        <w:t>3</w:t>
      </w:r>
    </w:p>
    <w:p w14:paraId="4D1A3E43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D87B80" w:rsidRPr="005260A3">
        <w:rPr>
          <w:sz w:val="28"/>
          <w:szCs w:val="28"/>
        </w:rPr>
        <w:t xml:space="preserve">пром – </w:t>
      </w:r>
      <w:r w:rsidRPr="005260A3">
        <w:rPr>
          <w:sz w:val="28"/>
          <w:szCs w:val="28"/>
        </w:rPr>
        <w:t>объем промежутков, дм</w:t>
      </w:r>
      <w:r w:rsidRPr="005260A3">
        <w:rPr>
          <w:sz w:val="28"/>
          <w:szCs w:val="28"/>
          <w:vertAlign w:val="superscript"/>
        </w:rPr>
        <w:t>3</w:t>
      </w:r>
    </w:p>
    <w:p w14:paraId="02D362B1" w14:textId="77777777" w:rsidR="00EE12D3" w:rsidRPr="005260A3" w:rsidRDefault="00102A86">
      <w:pPr>
        <w:ind w:firstLine="567"/>
        <w:rPr>
          <w:sz w:val="28"/>
          <w:szCs w:val="28"/>
        </w:rPr>
      </w:pPr>
      <w:r w:rsidRPr="00102A86">
        <w:rPr>
          <w:sz w:val="28"/>
          <w:szCs w:val="28"/>
        </w:rPr>
        <w:t>к</w:t>
      </w:r>
      <w:r w:rsidR="00EE12D3" w:rsidRPr="005260A3">
        <w:rPr>
          <w:sz w:val="28"/>
          <w:szCs w:val="28"/>
        </w:rPr>
        <w:t xml:space="preserve"> –</w:t>
      </w:r>
      <w:r w:rsidR="00D87B80"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 xml:space="preserve">коэффициент заполнения </w:t>
      </w:r>
      <w:r>
        <w:rPr>
          <w:sz w:val="28"/>
          <w:szCs w:val="28"/>
        </w:rPr>
        <w:t xml:space="preserve">котла </w:t>
      </w:r>
      <w:r w:rsidR="00EE12D3" w:rsidRPr="005260A3">
        <w:rPr>
          <w:sz w:val="28"/>
          <w:szCs w:val="28"/>
        </w:rPr>
        <w:t>(0,85)</w:t>
      </w:r>
      <w:r w:rsidR="00762956">
        <w:rPr>
          <w:sz w:val="28"/>
          <w:szCs w:val="28"/>
        </w:rPr>
        <w:t xml:space="preserve"> используется для объемов менее 40 л.</w:t>
      </w:r>
    </w:p>
    <w:p w14:paraId="027DC552" w14:textId="77777777" w:rsidR="00EE12D3" w:rsidRPr="005260A3" w:rsidRDefault="00EE12D3">
      <w:pPr>
        <w:ind w:firstLine="567"/>
        <w:jc w:val="center"/>
        <w:rPr>
          <w:sz w:val="28"/>
          <w:szCs w:val="28"/>
          <w:vertAlign w:val="superscript"/>
        </w:rPr>
      </w:pPr>
    </w:p>
    <w:p w14:paraId="2E0783EE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="00102A86">
        <w:rPr>
          <w:sz w:val="28"/>
          <w:szCs w:val="28"/>
        </w:rPr>
        <w:t xml:space="preserve">пр = </w:t>
      </w:r>
      <w:r w:rsidR="00102A86">
        <w:rPr>
          <w:sz w:val="28"/>
          <w:szCs w:val="28"/>
          <w:lang w:val="en-US"/>
        </w:rPr>
        <w:t>G</w:t>
      </w:r>
      <w:r w:rsidR="00102A86">
        <w:rPr>
          <w:sz w:val="28"/>
          <w:szCs w:val="28"/>
        </w:rPr>
        <w:t>/ρ</w:t>
      </w:r>
    </w:p>
    <w:p w14:paraId="715D0138" w14:textId="77777777" w:rsidR="00EE12D3" w:rsidRPr="005260A3" w:rsidRDefault="00D930DB">
      <w:pPr>
        <w:ind w:firstLine="567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D87B80" w:rsidRPr="005260A3">
        <w:rPr>
          <w:sz w:val="28"/>
          <w:szCs w:val="28"/>
        </w:rPr>
        <w:t xml:space="preserve"> –</w:t>
      </w:r>
      <w:r w:rsidR="00EE12D3" w:rsidRPr="005260A3">
        <w:rPr>
          <w:sz w:val="28"/>
          <w:szCs w:val="28"/>
        </w:rPr>
        <w:t>масса продукта,</w:t>
      </w:r>
      <w:r w:rsidR="00B85959"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кг</w:t>
      </w:r>
    </w:p>
    <w:p w14:paraId="1804A9A6" w14:textId="77777777" w:rsidR="00EE12D3" w:rsidRPr="005260A3" w:rsidRDefault="00102A86">
      <w:pPr>
        <w:ind w:firstLine="567"/>
        <w:rPr>
          <w:sz w:val="28"/>
          <w:szCs w:val="28"/>
          <w:vertAlign w:val="superscript"/>
        </w:rPr>
      </w:pPr>
      <w:r>
        <w:rPr>
          <w:sz w:val="28"/>
          <w:szCs w:val="28"/>
        </w:rPr>
        <w:t>ρ</w:t>
      </w:r>
      <w:r w:rsidR="00D87B80" w:rsidRPr="005260A3">
        <w:rPr>
          <w:sz w:val="28"/>
          <w:szCs w:val="28"/>
        </w:rPr>
        <w:t xml:space="preserve"> – </w:t>
      </w:r>
      <w:r w:rsidR="00D930DB" w:rsidRPr="00D930DB">
        <w:rPr>
          <w:sz w:val="28"/>
          <w:szCs w:val="28"/>
        </w:rPr>
        <w:t xml:space="preserve">объёмная </w:t>
      </w:r>
      <w:r>
        <w:rPr>
          <w:sz w:val="28"/>
          <w:szCs w:val="28"/>
        </w:rPr>
        <w:t>плотность продукта</w:t>
      </w:r>
      <w:r w:rsidR="00EE12D3" w:rsidRPr="005260A3">
        <w:rPr>
          <w:sz w:val="28"/>
          <w:szCs w:val="28"/>
        </w:rPr>
        <w:t>,</w:t>
      </w:r>
      <w:r w:rsidRPr="00102A86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кг/дм</w:t>
      </w:r>
      <w:r w:rsidR="00EE12D3" w:rsidRPr="005260A3">
        <w:rPr>
          <w:sz w:val="28"/>
          <w:szCs w:val="28"/>
          <w:vertAlign w:val="superscript"/>
        </w:rPr>
        <w:t xml:space="preserve">3    </w:t>
      </w:r>
      <w:r w:rsidR="00EE12D3" w:rsidRPr="005260A3">
        <w:rPr>
          <w:sz w:val="28"/>
          <w:szCs w:val="28"/>
        </w:rPr>
        <w:t>(приложение 13)</w:t>
      </w:r>
      <w:r w:rsidR="00EE12D3" w:rsidRPr="005260A3">
        <w:rPr>
          <w:sz w:val="28"/>
          <w:szCs w:val="28"/>
          <w:vertAlign w:val="superscript"/>
        </w:rPr>
        <w:t xml:space="preserve">   </w:t>
      </w:r>
    </w:p>
    <w:p w14:paraId="05ECF2CA" w14:textId="77777777" w:rsidR="00EE12D3" w:rsidRPr="00D930DB" w:rsidRDefault="00EE12D3">
      <w:pPr>
        <w:ind w:firstLine="567"/>
        <w:jc w:val="center"/>
        <w:rPr>
          <w:sz w:val="28"/>
          <w:szCs w:val="28"/>
          <w:vertAlign w:val="subscript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в= </w:t>
      </w:r>
      <w:r w:rsidR="00D930DB">
        <w:rPr>
          <w:sz w:val="28"/>
          <w:szCs w:val="28"/>
          <w:lang w:val="en-US"/>
        </w:rPr>
        <w:t>G</w:t>
      </w:r>
      <w:r w:rsidR="00D87B80" w:rsidRPr="005260A3">
        <w:rPr>
          <w:sz w:val="28"/>
          <w:szCs w:val="28"/>
        </w:rPr>
        <w:t>·</w:t>
      </w:r>
      <w:r w:rsidR="00D930DB">
        <w:rPr>
          <w:sz w:val="28"/>
          <w:szCs w:val="28"/>
          <w:lang w:val="en-US"/>
        </w:rPr>
        <w:t>n</w:t>
      </w:r>
      <w:r w:rsidR="00D930DB">
        <w:rPr>
          <w:sz w:val="28"/>
          <w:szCs w:val="28"/>
          <w:vertAlign w:val="subscript"/>
        </w:rPr>
        <w:t>в</w:t>
      </w:r>
    </w:p>
    <w:p w14:paraId="6E2AECAC" w14:textId="77777777" w:rsidR="00EE12D3" w:rsidRPr="005260A3" w:rsidRDefault="00D930DB">
      <w:pPr>
        <w:ind w:firstLine="567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в</w:t>
      </w:r>
      <w:r w:rsidR="00D87B80" w:rsidRPr="005260A3">
        <w:rPr>
          <w:sz w:val="28"/>
          <w:szCs w:val="28"/>
        </w:rPr>
        <w:t xml:space="preserve"> – </w:t>
      </w:r>
      <w:r w:rsidR="00EE12D3" w:rsidRPr="005260A3">
        <w:rPr>
          <w:sz w:val="28"/>
          <w:szCs w:val="28"/>
        </w:rPr>
        <w:t xml:space="preserve">норма воды на </w:t>
      </w:r>
      <w:smartTag w:uri="urn:schemas-microsoft-com:office:smarttags" w:element="metricconverter">
        <w:smartTagPr>
          <w:attr w:name="ProductID" w:val="1 кг"/>
        </w:smartTagPr>
        <w:r w:rsidR="00EE12D3" w:rsidRPr="005260A3">
          <w:rPr>
            <w:sz w:val="28"/>
            <w:szCs w:val="28"/>
          </w:rPr>
          <w:t>1 кг</w:t>
        </w:r>
      </w:smartTag>
      <w:r w:rsidR="00EE12D3" w:rsidRPr="005260A3">
        <w:rPr>
          <w:sz w:val="28"/>
          <w:szCs w:val="28"/>
        </w:rPr>
        <w:t xml:space="preserve"> основного продукта, л, дм</w:t>
      </w:r>
      <w:r w:rsidR="00EE12D3" w:rsidRPr="005260A3">
        <w:rPr>
          <w:sz w:val="28"/>
          <w:szCs w:val="28"/>
          <w:vertAlign w:val="superscript"/>
        </w:rPr>
        <w:t>3</w:t>
      </w:r>
      <w:r w:rsidR="00EE12D3" w:rsidRPr="005260A3">
        <w:rPr>
          <w:sz w:val="28"/>
          <w:szCs w:val="28"/>
        </w:rPr>
        <w:t xml:space="preserve"> (для костно</w:t>
      </w:r>
      <w:r w:rsidR="00D87B80" w:rsidRPr="005260A3">
        <w:rPr>
          <w:sz w:val="28"/>
          <w:szCs w:val="28"/>
        </w:rPr>
        <w:t>го, грибн</w:t>
      </w:r>
      <w:r w:rsidR="00D87B80" w:rsidRPr="005260A3">
        <w:rPr>
          <w:sz w:val="28"/>
          <w:szCs w:val="28"/>
        </w:rPr>
        <w:t>о</w:t>
      </w:r>
      <w:r w:rsidR="00D87B80" w:rsidRPr="005260A3">
        <w:rPr>
          <w:sz w:val="28"/>
          <w:szCs w:val="28"/>
        </w:rPr>
        <w:t>го, мясного и мясо</w:t>
      </w:r>
      <w:r w:rsidR="00762956" w:rsidRPr="00762956">
        <w:rPr>
          <w:sz w:val="28"/>
          <w:szCs w:val="28"/>
        </w:rPr>
        <w:t>-</w:t>
      </w:r>
      <w:r w:rsidR="00EE12D3" w:rsidRPr="005260A3">
        <w:rPr>
          <w:sz w:val="28"/>
          <w:szCs w:val="28"/>
        </w:rPr>
        <w:t>костного бульонов g = 1,25; для рыб</w:t>
      </w:r>
      <w:r w:rsidR="00D74DA7" w:rsidRPr="005260A3">
        <w:rPr>
          <w:sz w:val="28"/>
          <w:szCs w:val="28"/>
        </w:rPr>
        <w:t>ного – 1,1 дм</w:t>
      </w:r>
      <w:r w:rsidR="00D74DA7" w:rsidRPr="005260A3">
        <w:rPr>
          <w:sz w:val="28"/>
          <w:szCs w:val="28"/>
          <w:vertAlign w:val="superscript"/>
        </w:rPr>
        <w:t>3</w:t>
      </w:r>
      <w:r w:rsidR="00EE12D3" w:rsidRPr="005260A3">
        <w:rPr>
          <w:sz w:val="28"/>
          <w:szCs w:val="28"/>
        </w:rPr>
        <w:t>)</w:t>
      </w:r>
    </w:p>
    <w:p w14:paraId="7FC672A6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7B29475B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пром= </w:t>
      </w:r>
      <w:r w:rsidRPr="005260A3">
        <w:rPr>
          <w:sz w:val="28"/>
          <w:szCs w:val="28"/>
          <w:lang w:val="en-US"/>
        </w:rPr>
        <w:t>V</w:t>
      </w:r>
      <w:r w:rsidR="00D87B80" w:rsidRPr="005260A3">
        <w:rPr>
          <w:sz w:val="28"/>
          <w:szCs w:val="28"/>
        </w:rPr>
        <w:t>пр·</w:t>
      </w:r>
      <w:r w:rsidRPr="005260A3">
        <w:rPr>
          <w:sz w:val="28"/>
          <w:szCs w:val="28"/>
        </w:rPr>
        <w:t>β</w:t>
      </w:r>
    </w:p>
    <w:p w14:paraId="79A37467" w14:textId="77777777" w:rsidR="00D87B80" w:rsidRPr="005260A3" w:rsidRDefault="00D87B80">
      <w:pPr>
        <w:ind w:firstLine="567"/>
        <w:jc w:val="center"/>
        <w:rPr>
          <w:sz w:val="28"/>
          <w:szCs w:val="28"/>
        </w:rPr>
      </w:pPr>
    </w:p>
    <w:p w14:paraId="0EB5877C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>β –коэффициент, учитывающий промежутки</w:t>
      </w:r>
    </w:p>
    <w:p w14:paraId="651B6175" w14:textId="77777777" w:rsidR="00EE12D3" w:rsidRPr="005260A3" w:rsidRDefault="00D74DA7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β=1 –</w:t>
      </w:r>
      <w:r w:rsidR="00762956">
        <w:rPr>
          <w:sz w:val="28"/>
          <w:szCs w:val="28"/>
        </w:rPr>
        <w:t xml:space="preserve"> ρ</w:t>
      </w:r>
    </w:p>
    <w:p w14:paraId="6676B54B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Расчеты сводятся в табл.2.7 </w:t>
      </w:r>
    </w:p>
    <w:p w14:paraId="7315FEBF" w14:textId="77777777" w:rsidR="00EE12D3" w:rsidRPr="005260A3" w:rsidRDefault="00EE12D3" w:rsidP="001A28FB">
      <w:pPr>
        <w:pStyle w:val="4"/>
        <w:ind w:firstLine="0"/>
        <w:jc w:val="left"/>
        <w:rPr>
          <w:sz w:val="28"/>
          <w:szCs w:val="28"/>
        </w:rPr>
      </w:pPr>
      <w:r w:rsidRPr="0053415A">
        <w:rPr>
          <w:b w:val="0"/>
          <w:i/>
          <w:sz w:val="28"/>
          <w:szCs w:val="28"/>
        </w:rPr>
        <w:t>Таблица 2.7</w:t>
      </w:r>
      <w:r w:rsidR="001A28FB">
        <w:rPr>
          <w:b w:val="0"/>
          <w:sz w:val="28"/>
          <w:szCs w:val="28"/>
        </w:rPr>
        <w:t xml:space="preserve"> - </w:t>
      </w:r>
      <w:r w:rsidRPr="0053415A">
        <w:rPr>
          <w:sz w:val="28"/>
          <w:szCs w:val="28"/>
        </w:rPr>
        <w:t>Расчет объема котлов для бульонов</w:t>
      </w:r>
      <w:r w:rsidR="00B85959" w:rsidRPr="0053415A">
        <w:rPr>
          <w:sz w:val="28"/>
          <w:szCs w:val="28"/>
        </w:rPr>
        <w:t xml:space="preserve"> </w:t>
      </w:r>
      <w:r w:rsidR="00B85959" w:rsidRPr="005260A3">
        <w:rPr>
          <w:b w:val="0"/>
          <w:sz w:val="28"/>
          <w:szCs w:val="28"/>
        </w:rPr>
        <w:t>(пример)</w:t>
      </w:r>
    </w:p>
    <w:tbl>
      <w:tblPr>
        <w:tblW w:w="100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90"/>
        <w:gridCol w:w="890"/>
        <w:gridCol w:w="890"/>
        <w:gridCol w:w="890"/>
        <w:gridCol w:w="890"/>
        <w:gridCol w:w="937"/>
        <w:gridCol w:w="850"/>
        <w:gridCol w:w="900"/>
        <w:gridCol w:w="756"/>
        <w:gridCol w:w="728"/>
      </w:tblGrid>
      <w:tr w:rsidR="00EE12D3" w:rsidRPr="005260A3" w14:paraId="56AFECA6" w14:textId="77777777">
        <w:trPr>
          <w:cantSplit/>
          <w:trHeight w:val="2601"/>
        </w:trPr>
        <w:tc>
          <w:tcPr>
            <w:tcW w:w="1418" w:type="dxa"/>
          </w:tcPr>
          <w:p w14:paraId="2DDAD2E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вание проду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тов</w:t>
            </w:r>
          </w:p>
        </w:tc>
        <w:tc>
          <w:tcPr>
            <w:tcW w:w="890" w:type="dxa"/>
          </w:tcPr>
          <w:p w14:paraId="3EDAE3E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ма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дукта на 1 по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цию</w:t>
            </w:r>
            <w:r w:rsidR="00D87B80" w:rsidRPr="005260A3">
              <w:rPr>
                <w:sz w:val="28"/>
                <w:szCs w:val="28"/>
              </w:rPr>
              <w:t>,</w:t>
            </w:r>
            <w:r w:rsidRPr="005260A3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890" w:type="dxa"/>
          </w:tcPr>
          <w:p w14:paraId="6E650C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</w:t>
            </w:r>
            <w:r w:rsidR="00D87B80"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чество</w:t>
            </w:r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ции, кг</w:t>
            </w:r>
          </w:p>
        </w:tc>
        <w:tc>
          <w:tcPr>
            <w:tcW w:w="890" w:type="dxa"/>
          </w:tcPr>
          <w:p w14:paraId="359980D8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Об</w:t>
            </w:r>
            <w:r w:rsidRPr="005260A3">
              <w:rPr>
                <w:sz w:val="28"/>
                <w:szCs w:val="28"/>
              </w:rPr>
              <w:t>ъ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</w:t>
            </w:r>
            <w:r w:rsidRPr="005260A3">
              <w:rPr>
                <w:sz w:val="28"/>
                <w:szCs w:val="28"/>
              </w:rPr>
              <w:t>ная ма</w:t>
            </w:r>
            <w:r w:rsidRPr="005260A3">
              <w:rPr>
                <w:sz w:val="28"/>
                <w:szCs w:val="28"/>
              </w:rPr>
              <w:t>с</w:t>
            </w:r>
            <w:r w:rsidRPr="005260A3">
              <w:rPr>
                <w:sz w:val="28"/>
                <w:szCs w:val="28"/>
              </w:rPr>
              <w:t>са</w:t>
            </w:r>
            <w:r w:rsidR="00D87B80" w:rsidRPr="005260A3">
              <w:rPr>
                <w:sz w:val="28"/>
                <w:szCs w:val="28"/>
              </w:rPr>
              <w:t>,</w:t>
            </w:r>
            <w:r w:rsidRPr="005260A3">
              <w:rPr>
                <w:sz w:val="28"/>
                <w:szCs w:val="28"/>
              </w:rPr>
              <w:t xml:space="preserve"> </w:t>
            </w:r>
            <w:r w:rsidRPr="005260A3">
              <w:rPr>
                <w:spacing w:val="-20"/>
                <w:sz w:val="28"/>
                <w:szCs w:val="28"/>
              </w:rPr>
              <w:t>кг/дм</w:t>
            </w:r>
            <w:r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90" w:type="dxa"/>
          </w:tcPr>
          <w:p w14:paraId="5CF0A593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pacing w:val="-20"/>
                <w:sz w:val="28"/>
                <w:szCs w:val="28"/>
              </w:rPr>
              <w:t>Об</w:t>
            </w:r>
            <w:r w:rsidRPr="005260A3">
              <w:rPr>
                <w:spacing w:val="-20"/>
                <w:sz w:val="28"/>
                <w:szCs w:val="28"/>
              </w:rPr>
              <w:t>ъ</w:t>
            </w:r>
            <w:r w:rsidRPr="005260A3">
              <w:rPr>
                <w:spacing w:val="-20"/>
                <w:sz w:val="28"/>
                <w:szCs w:val="28"/>
              </w:rPr>
              <w:t>ем</w:t>
            </w:r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дукта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90" w:type="dxa"/>
          </w:tcPr>
          <w:p w14:paraId="170CE0B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Но</w:t>
            </w:r>
            <w:r w:rsidRPr="005260A3">
              <w:rPr>
                <w:spacing w:val="-20"/>
                <w:sz w:val="28"/>
                <w:szCs w:val="28"/>
              </w:rPr>
              <w:t>р</w:t>
            </w:r>
            <w:r w:rsidRPr="005260A3">
              <w:rPr>
                <w:spacing w:val="-20"/>
                <w:sz w:val="28"/>
                <w:szCs w:val="28"/>
              </w:rPr>
              <w:t>ма в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 xml:space="preserve">ды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260A3">
                <w:rPr>
                  <w:spacing w:val="-20"/>
                  <w:sz w:val="28"/>
                  <w:szCs w:val="28"/>
                </w:rPr>
                <w:t>1 кг</w:t>
              </w:r>
            </w:smartTag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л</w:t>
            </w:r>
          </w:p>
        </w:tc>
        <w:tc>
          <w:tcPr>
            <w:tcW w:w="937" w:type="dxa"/>
          </w:tcPr>
          <w:p w14:paraId="64152D3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Объем</w:t>
            </w:r>
            <w:r w:rsidRPr="005260A3">
              <w:rPr>
                <w:sz w:val="28"/>
                <w:szCs w:val="28"/>
              </w:rPr>
              <w:t xml:space="preserve"> воды</w:t>
            </w:r>
          </w:p>
          <w:p w14:paraId="1B753A74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.дм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50" w:type="dxa"/>
          </w:tcPr>
          <w:p w14:paraId="7B503DF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Коэф</w:t>
            </w:r>
            <w:r w:rsidR="00D87B80" w:rsidRPr="005260A3">
              <w:rPr>
                <w:spacing w:val="-20"/>
                <w:sz w:val="28"/>
                <w:szCs w:val="28"/>
              </w:rPr>
              <w:t>-</w:t>
            </w:r>
            <w:r w:rsidRPr="005260A3">
              <w:rPr>
                <w:spacing w:val="-20"/>
                <w:sz w:val="28"/>
                <w:szCs w:val="28"/>
              </w:rPr>
              <w:t>ф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ц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ент</w:t>
            </w:r>
            <w:r w:rsidR="00D87B80" w:rsidRPr="005260A3">
              <w:rPr>
                <w:spacing w:val="-20"/>
                <w:sz w:val="28"/>
                <w:szCs w:val="28"/>
              </w:rPr>
              <w:t>,</w:t>
            </w:r>
            <w:r w:rsidRPr="005260A3">
              <w:rPr>
                <w:spacing w:val="-20"/>
                <w:sz w:val="28"/>
                <w:szCs w:val="28"/>
              </w:rPr>
              <w:t xml:space="preserve"> </w:t>
            </w:r>
            <w:r w:rsidRPr="005260A3">
              <w:rPr>
                <w:spacing w:val="-24"/>
                <w:sz w:val="28"/>
                <w:szCs w:val="28"/>
              </w:rPr>
              <w:t>уч</w:t>
            </w:r>
            <w:r w:rsidRPr="005260A3">
              <w:rPr>
                <w:spacing w:val="-24"/>
                <w:sz w:val="28"/>
                <w:szCs w:val="28"/>
              </w:rPr>
              <w:t>и</w:t>
            </w:r>
            <w:r w:rsidRPr="005260A3">
              <w:rPr>
                <w:spacing w:val="-24"/>
                <w:sz w:val="28"/>
                <w:szCs w:val="28"/>
              </w:rPr>
              <w:t>ты</w:t>
            </w:r>
            <w:r w:rsidR="00D87B80" w:rsidRPr="005260A3">
              <w:rPr>
                <w:spacing w:val="-20"/>
                <w:sz w:val="28"/>
                <w:szCs w:val="28"/>
              </w:rPr>
              <w:t>-</w:t>
            </w:r>
            <w:r w:rsidRPr="005260A3">
              <w:rPr>
                <w:spacing w:val="-20"/>
                <w:sz w:val="28"/>
                <w:szCs w:val="28"/>
              </w:rPr>
              <w:t>ва</w:t>
            </w:r>
            <w:r w:rsidRPr="005260A3">
              <w:rPr>
                <w:spacing w:val="-20"/>
                <w:sz w:val="28"/>
                <w:szCs w:val="28"/>
              </w:rPr>
              <w:t>ю</w:t>
            </w:r>
            <w:r w:rsidRPr="005260A3">
              <w:rPr>
                <w:spacing w:val="-20"/>
                <w:sz w:val="28"/>
                <w:szCs w:val="28"/>
              </w:rPr>
              <w:t>щий пром</w:t>
            </w:r>
            <w:r w:rsidRPr="005260A3"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14:paraId="5065438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</w:t>
            </w:r>
            <w:r w:rsidRPr="005260A3">
              <w:rPr>
                <w:spacing w:val="-20"/>
                <w:sz w:val="28"/>
                <w:szCs w:val="28"/>
              </w:rPr>
              <w:t>ъ</w:t>
            </w:r>
            <w:r w:rsidRPr="005260A3">
              <w:rPr>
                <w:spacing w:val="-20"/>
                <w:sz w:val="28"/>
                <w:szCs w:val="28"/>
              </w:rPr>
              <w:t>ем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ме</w:t>
            </w:r>
            <w:r w:rsidR="00D87B80" w:rsidRPr="005260A3">
              <w:rPr>
                <w:sz w:val="28"/>
                <w:szCs w:val="28"/>
              </w:rPr>
              <w:t>-</w:t>
            </w:r>
            <w:r w:rsidRPr="005260A3">
              <w:rPr>
                <w:sz w:val="28"/>
                <w:szCs w:val="28"/>
              </w:rPr>
              <w:t>жу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ков</w:t>
            </w:r>
          </w:p>
        </w:tc>
        <w:tc>
          <w:tcPr>
            <w:tcW w:w="756" w:type="dxa"/>
            <w:textDirection w:val="btLr"/>
          </w:tcPr>
          <w:p w14:paraId="57DC9158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Расчетный объем,.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28" w:type="dxa"/>
            <w:textDirection w:val="btLr"/>
          </w:tcPr>
          <w:p w14:paraId="43C0CE1C" w14:textId="77777777" w:rsidR="00EE12D3" w:rsidRPr="005260A3" w:rsidRDefault="00EE12D3">
            <w:pPr>
              <w:tabs>
                <w:tab w:val="left" w:pos="175"/>
              </w:tabs>
              <w:ind w:left="113" w:right="113"/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Принимаемый объем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EE12D3" w:rsidRPr="005260A3" w14:paraId="1318C8B1" w14:textId="77777777">
        <w:tc>
          <w:tcPr>
            <w:tcW w:w="1418" w:type="dxa"/>
          </w:tcPr>
          <w:p w14:paraId="36168C66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Курица</w:t>
            </w:r>
          </w:p>
          <w:p w14:paraId="1A14F4B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Морковь</w:t>
            </w:r>
          </w:p>
          <w:p w14:paraId="30FC7A74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Петрушка</w:t>
            </w:r>
          </w:p>
          <w:p w14:paraId="60F27E8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Лук</w:t>
            </w:r>
          </w:p>
          <w:p w14:paraId="51ED827F" w14:textId="77777777" w:rsidR="00EE12D3" w:rsidRPr="005260A3" w:rsidRDefault="00D87B80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890" w:type="dxa"/>
          </w:tcPr>
          <w:p w14:paraId="1FB42079" w14:textId="77777777" w:rsidR="00EE12D3" w:rsidRPr="005260A3" w:rsidRDefault="00EE12D3" w:rsidP="00D74DA7">
            <w:pPr>
              <w:ind w:hanging="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269</w:t>
            </w:r>
          </w:p>
          <w:p w14:paraId="5C4E8FB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</w:t>
            </w:r>
          </w:p>
          <w:p w14:paraId="4CECE79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377DE3A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739335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0,858</w:t>
            </w:r>
          </w:p>
          <w:p w14:paraId="718921D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0,041</w:t>
            </w:r>
          </w:p>
          <w:p w14:paraId="34E3ED1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0,032</w:t>
            </w:r>
          </w:p>
          <w:p w14:paraId="270AE6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0,032</w:t>
            </w:r>
          </w:p>
          <w:p w14:paraId="682ADC2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0,963</w:t>
            </w:r>
          </w:p>
        </w:tc>
        <w:tc>
          <w:tcPr>
            <w:tcW w:w="890" w:type="dxa"/>
          </w:tcPr>
          <w:p w14:paraId="4F4D649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  <w:p w14:paraId="6717EDA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0,51</w:t>
            </w:r>
          </w:p>
          <w:p w14:paraId="1C0638B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0,51</w:t>
            </w:r>
          </w:p>
          <w:p w14:paraId="35BA1AF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0,42</w:t>
            </w:r>
          </w:p>
          <w:p w14:paraId="3FA984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14:paraId="65404AE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3,43</w:t>
            </w:r>
          </w:p>
          <w:p w14:paraId="6E872F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  <w:p w14:paraId="533FC7C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0,06</w:t>
            </w:r>
          </w:p>
          <w:p w14:paraId="50E0981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  <w:p w14:paraId="53370F3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3,65</w:t>
            </w:r>
          </w:p>
        </w:tc>
        <w:tc>
          <w:tcPr>
            <w:tcW w:w="890" w:type="dxa"/>
          </w:tcPr>
          <w:p w14:paraId="02502DB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  <w:tc>
          <w:tcPr>
            <w:tcW w:w="937" w:type="dxa"/>
          </w:tcPr>
          <w:p w14:paraId="58F692C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1,07</w:t>
            </w:r>
          </w:p>
          <w:p w14:paraId="066AD4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--</w:t>
            </w:r>
          </w:p>
          <w:p w14:paraId="4B563185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44B68EA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2A8ADC7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1,07</w:t>
            </w:r>
          </w:p>
        </w:tc>
        <w:tc>
          <w:tcPr>
            <w:tcW w:w="850" w:type="dxa"/>
          </w:tcPr>
          <w:p w14:paraId="2C3834C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0,75</w:t>
            </w:r>
          </w:p>
          <w:p w14:paraId="034E23B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67BDFB4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7E5CAE2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--</w:t>
            </w:r>
          </w:p>
          <w:p w14:paraId="4492E2B8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521075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C82167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756" w:type="dxa"/>
          </w:tcPr>
          <w:p w14:paraId="05A503F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4,5</w:t>
            </w:r>
          </w:p>
          <w:p w14:paraId="2696C73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  <w:p w14:paraId="01648B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</w:t>
            </w:r>
          </w:p>
          <w:p w14:paraId="093C182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  <w:p w14:paraId="6177BC6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4,79</w:t>
            </w:r>
          </w:p>
        </w:tc>
        <w:tc>
          <w:tcPr>
            <w:tcW w:w="728" w:type="dxa"/>
          </w:tcPr>
          <w:p w14:paraId="49849DA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7FA07E4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4B198A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2DF4F47B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2953E8D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38D7EB7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4E703048" w14:textId="77777777" w:rsidR="00EE12D3" w:rsidRPr="005260A3" w:rsidRDefault="00D74DA7">
      <w:pPr>
        <w:ind w:left="-142" w:firstLine="709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Примечание.</w:t>
      </w:r>
      <w:r w:rsidR="00EE12D3" w:rsidRPr="005260A3">
        <w:rPr>
          <w:sz w:val="28"/>
          <w:szCs w:val="28"/>
        </w:rPr>
        <w:t xml:space="preserve"> Поскольку овощи при варке бульона закладываются в котел за 1 час до окончания варки, то объем промежутков и объ</w:t>
      </w:r>
      <w:r w:rsidR="00823A27" w:rsidRPr="005260A3">
        <w:rPr>
          <w:sz w:val="28"/>
          <w:szCs w:val="28"/>
        </w:rPr>
        <w:t>ем воды для них не рассчитывают (п</w:t>
      </w:r>
      <w:r w:rsidR="00EE12D3" w:rsidRPr="005260A3">
        <w:rPr>
          <w:sz w:val="28"/>
          <w:szCs w:val="28"/>
        </w:rPr>
        <w:t xml:space="preserve">ринимаем для варки кастрюлю с объемом </w:t>
      </w:r>
      <w:smartTag w:uri="urn:schemas-microsoft-com:office:smarttags" w:element="metricconverter">
        <w:smartTagPr>
          <w:attr w:name="ProductID" w:val="6,0 литров"/>
        </w:smartTagPr>
        <w:r w:rsidR="00EE12D3" w:rsidRPr="005260A3">
          <w:rPr>
            <w:sz w:val="28"/>
            <w:szCs w:val="28"/>
          </w:rPr>
          <w:t>6,0 литров</w:t>
        </w:r>
      </w:smartTag>
      <w:r w:rsidR="00EE12D3" w:rsidRPr="005260A3">
        <w:rPr>
          <w:sz w:val="28"/>
          <w:szCs w:val="28"/>
        </w:rPr>
        <w:t>)</w:t>
      </w:r>
      <w:r w:rsidRPr="005260A3">
        <w:rPr>
          <w:sz w:val="28"/>
          <w:szCs w:val="28"/>
        </w:rPr>
        <w:t>.</w:t>
      </w:r>
    </w:p>
    <w:p w14:paraId="40F91904" w14:textId="77777777" w:rsidR="00EE12D3" w:rsidRPr="005260A3" w:rsidRDefault="00EE12D3">
      <w:pPr>
        <w:ind w:left="-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Если в результате расчета объема котла для варки бульонов получен объем менее 40 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, то необходимо учесть коэффициент заполнения котла (К=0,85), т.е. полученный при расчете результат разделить на 0,85. В этом случае испол</w:t>
      </w:r>
      <w:r w:rsidRPr="005260A3">
        <w:rPr>
          <w:sz w:val="28"/>
          <w:szCs w:val="28"/>
        </w:rPr>
        <w:t>ь</w:t>
      </w:r>
      <w:r w:rsidRPr="005260A3">
        <w:rPr>
          <w:sz w:val="28"/>
          <w:szCs w:val="28"/>
        </w:rPr>
        <w:t>зуют не котлы, а функциональные емкости или наплитную посуду (приложение 14).</w:t>
      </w:r>
    </w:p>
    <w:p w14:paraId="2F4186A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объема котлов для варки супов, гарниров и вторых горячих блюд производится по формулам:</w:t>
      </w:r>
    </w:p>
    <w:p w14:paraId="7FD739C2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супов</w:t>
      </w:r>
    </w:p>
    <w:p w14:paraId="7ECFD52A" w14:textId="77777777" w:rsidR="00EE12D3" w:rsidRPr="005260A3" w:rsidRDefault="00EE12D3" w:rsidP="00823A27">
      <w:pPr>
        <w:tabs>
          <w:tab w:val="left" w:pos="8505"/>
        </w:tabs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n</w:t>
      </w:r>
      <w:r w:rsidR="00823A27" w:rsidRPr="00475054">
        <w:rPr>
          <w:sz w:val="28"/>
          <w:szCs w:val="28"/>
        </w:rPr>
        <w:t>·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с/0,85                           </w:t>
      </w:r>
      <w:r w:rsidR="00823A2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(2.4)</w:t>
      </w:r>
    </w:p>
    <w:p w14:paraId="063198A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–количество порций супа</w:t>
      </w:r>
    </w:p>
    <w:p w14:paraId="37BB1EC2" w14:textId="77777777" w:rsidR="00EE12D3" w:rsidRPr="005260A3" w:rsidRDefault="00EE12D3">
      <w:pPr>
        <w:ind w:firstLine="567"/>
        <w:jc w:val="both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823A27" w:rsidRPr="005260A3">
        <w:rPr>
          <w:sz w:val="28"/>
          <w:szCs w:val="28"/>
        </w:rPr>
        <w:t xml:space="preserve">с – </w:t>
      </w:r>
      <w:r w:rsidRPr="005260A3">
        <w:rPr>
          <w:sz w:val="28"/>
          <w:szCs w:val="28"/>
        </w:rPr>
        <w:t>норма супа на одну порцию, дм</w:t>
      </w:r>
      <w:r w:rsidRPr="005260A3">
        <w:rPr>
          <w:sz w:val="28"/>
          <w:szCs w:val="28"/>
          <w:vertAlign w:val="superscript"/>
        </w:rPr>
        <w:t>3</w:t>
      </w:r>
    </w:p>
    <w:p w14:paraId="2097C04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набухающих продуктов</w:t>
      </w:r>
    </w:p>
    <w:p w14:paraId="78B77E43" w14:textId="77777777" w:rsidR="00EE12D3" w:rsidRPr="005260A3" w:rsidRDefault="00EE12D3" w:rsidP="00823A27">
      <w:pPr>
        <w:tabs>
          <w:tab w:val="left" w:pos="8505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прод+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в;                          </w:t>
      </w:r>
      <w:r w:rsidR="00823A2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 xml:space="preserve"> (2.5)</w:t>
      </w:r>
    </w:p>
    <w:p w14:paraId="3273CBD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ненабухающих продуктов</w:t>
      </w:r>
    </w:p>
    <w:p w14:paraId="1F5F1E51" w14:textId="77777777" w:rsidR="00EE12D3" w:rsidRPr="005260A3" w:rsidRDefault="00EE12D3" w:rsidP="00823A27">
      <w:pPr>
        <w:tabs>
          <w:tab w:val="left" w:pos="8505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=1.15</w:t>
      </w:r>
      <w:r w:rsidR="00823A27" w:rsidRPr="005260A3">
        <w:rPr>
          <w:sz w:val="28"/>
          <w:szCs w:val="28"/>
        </w:rPr>
        <w:t>·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прод                         </w:t>
      </w:r>
      <w:r w:rsidR="00823A2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 xml:space="preserve"> (2.6)</w:t>
      </w:r>
    </w:p>
    <w:p w14:paraId="1F1AD9E7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для тушения продуктов                        </w:t>
      </w:r>
    </w:p>
    <w:p w14:paraId="6426298A" w14:textId="77777777" w:rsidR="00EE12D3" w:rsidRPr="005260A3" w:rsidRDefault="00EE12D3" w:rsidP="00823A27">
      <w:pPr>
        <w:tabs>
          <w:tab w:val="left" w:pos="8505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прод</w:t>
      </w:r>
      <w:r w:rsidR="00823A27" w:rsidRPr="005260A3">
        <w:rPr>
          <w:sz w:val="28"/>
          <w:szCs w:val="28"/>
        </w:rPr>
        <w:t>.</w:t>
      </w:r>
      <w:r w:rsidRPr="005260A3">
        <w:rPr>
          <w:sz w:val="28"/>
          <w:szCs w:val="28"/>
        </w:rPr>
        <w:t xml:space="preserve">                                    </w:t>
      </w:r>
      <w:r w:rsidR="00823A27" w:rsidRPr="005260A3">
        <w:rPr>
          <w:sz w:val="28"/>
          <w:szCs w:val="28"/>
        </w:rPr>
        <w:tab/>
      </w:r>
      <w:r w:rsidR="00682434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(2.7)</w:t>
      </w:r>
    </w:p>
    <w:p w14:paraId="27147CEF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сладких блюд и горячих напитков</w:t>
      </w:r>
    </w:p>
    <w:p w14:paraId="5809A295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n</w:t>
      </w:r>
      <w:r w:rsidR="00823A27" w:rsidRPr="005260A3">
        <w:rPr>
          <w:sz w:val="28"/>
          <w:szCs w:val="28"/>
        </w:rPr>
        <w:t>·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1</w:t>
      </w:r>
    </w:p>
    <w:p w14:paraId="04AF0C18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–количество порций</w:t>
      </w:r>
    </w:p>
    <w:p w14:paraId="4A6F9FA7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823A27" w:rsidRPr="005260A3">
        <w:rPr>
          <w:sz w:val="28"/>
          <w:szCs w:val="28"/>
        </w:rPr>
        <w:t xml:space="preserve">1 –объем одной порции, </w:t>
      </w:r>
      <w:r w:rsidRPr="005260A3">
        <w:rPr>
          <w:sz w:val="28"/>
          <w:szCs w:val="28"/>
        </w:rPr>
        <w:t>дм</w:t>
      </w:r>
      <w:r w:rsidRPr="005260A3">
        <w:rPr>
          <w:sz w:val="28"/>
          <w:szCs w:val="28"/>
          <w:vertAlign w:val="superscript"/>
        </w:rPr>
        <w:t>3</w:t>
      </w:r>
    </w:p>
    <w:p w14:paraId="374CA694" w14:textId="77777777" w:rsidR="00EE12D3" w:rsidRPr="005260A3" w:rsidRDefault="00823A27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>Расчеты сводятся в табл.</w:t>
      </w:r>
      <w:r w:rsidR="00EE12D3" w:rsidRPr="005260A3">
        <w:rPr>
          <w:sz w:val="28"/>
          <w:szCs w:val="28"/>
        </w:rPr>
        <w:t>2.8;</w:t>
      </w:r>
      <w:r w:rsidR="00D74DA7" w:rsidRPr="005260A3">
        <w:rPr>
          <w:sz w:val="28"/>
          <w:szCs w:val="28"/>
        </w:rPr>
        <w:t xml:space="preserve"> 2.9</w:t>
      </w:r>
      <w:r w:rsidRPr="005260A3">
        <w:rPr>
          <w:sz w:val="28"/>
          <w:szCs w:val="28"/>
        </w:rPr>
        <w:t>.</w:t>
      </w:r>
    </w:p>
    <w:p w14:paraId="129F5E99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</w:p>
    <w:p w14:paraId="06FCDD77" w14:textId="77777777" w:rsidR="00EE12D3" w:rsidRPr="005260A3" w:rsidRDefault="00EE12D3" w:rsidP="00773A29">
      <w:pPr>
        <w:rPr>
          <w:sz w:val="28"/>
          <w:szCs w:val="28"/>
        </w:rPr>
      </w:pPr>
      <w:r w:rsidRPr="00773A29">
        <w:rPr>
          <w:i/>
          <w:sz w:val="28"/>
          <w:szCs w:val="28"/>
        </w:rPr>
        <w:t>Таблица 2.8</w:t>
      </w:r>
      <w:r w:rsidR="00773A29">
        <w:rPr>
          <w:i/>
          <w:sz w:val="28"/>
          <w:szCs w:val="28"/>
        </w:rPr>
        <w:t xml:space="preserve"> - </w:t>
      </w:r>
      <w:r w:rsidRPr="00773A29">
        <w:rPr>
          <w:b/>
          <w:sz w:val="28"/>
          <w:szCs w:val="28"/>
        </w:rPr>
        <w:t>Расч</w:t>
      </w:r>
      <w:r w:rsidR="00D74DA7" w:rsidRPr="00773A29">
        <w:rPr>
          <w:b/>
          <w:sz w:val="28"/>
          <w:szCs w:val="28"/>
        </w:rPr>
        <w:t>ет объема котлов для супов</w:t>
      </w:r>
      <w:r w:rsidRPr="00773A29">
        <w:rPr>
          <w:b/>
          <w:sz w:val="28"/>
          <w:szCs w:val="28"/>
        </w:rPr>
        <w:t>, соусов, горячих напитков</w:t>
      </w:r>
      <w:r w:rsidR="009C47C7">
        <w:rPr>
          <w:sz w:val="28"/>
          <w:szCs w:val="28"/>
        </w:rPr>
        <w:t xml:space="preserve"> (пример)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6"/>
        <w:gridCol w:w="2046"/>
        <w:gridCol w:w="1194"/>
        <w:gridCol w:w="1022"/>
        <w:gridCol w:w="1193"/>
        <w:gridCol w:w="1194"/>
        <w:gridCol w:w="970"/>
      </w:tblGrid>
      <w:tr w:rsidR="00EE12D3" w:rsidRPr="005260A3" w14:paraId="5C4616E4" w14:textId="77777777">
        <w:trPr>
          <w:cantSplit/>
          <w:trHeight w:val="295"/>
        </w:trPr>
        <w:tc>
          <w:tcPr>
            <w:tcW w:w="2176" w:type="dxa"/>
            <w:vMerge w:val="restart"/>
          </w:tcPr>
          <w:p w14:paraId="2DC8D57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первого блюда, соуса, напитка</w:t>
            </w:r>
          </w:p>
        </w:tc>
        <w:tc>
          <w:tcPr>
            <w:tcW w:w="2046" w:type="dxa"/>
            <w:vMerge w:val="restart"/>
          </w:tcPr>
          <w:p w14:paraId="0CB197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блюд за день, порц.</w:t>
            </w:r>
          </w:p>
        </w:tc>
        <w:tc>
          <w:tcPr>
            <w:tcW w:w="1194" w:type="dxa"/>
            <w:vMerge w:val="restart"/>
          </w:tcPr>
          <w:p w14:paraId="141F838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Объем одной порции, л</w:t>
            </w:r>
          </w:p>
        </w:tc>
        <w:tc>
          <w:tcPr>
            <w:tcW w:w="1022" w:type="dxa"/>
            <w:vMerge w:val="restart"/>
          </w:tcPr>
          <w:p w14:paraId="1805664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эфф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циент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по</w:t>
            </w:r>
            <w:r w:rsidRPr="005260A3">
              <w:rPr>
                <w:sz w:val="28"/>
                <w:szCs w:val="28"/>
              </w:rPr>
              <w:t>л</w:t>
            </w:r>
            <w:r w:rsidRPr="005260A3">
              <w:rPr>
                <w:sz w:val="28"/>
                <w:szCs w:val="28"/>
              </w:rPr>
              <w:t>нения</w:t>
            </w:r>
          </w:p>
        </w:tc>
        <w:tc>
          <w:tcPr>
            <w:tcW w:w="3357" w:type="dxa"/>
            <w:gridSpan w:val="3"/>
          </w:tcPr>
          <w:p w14:paraId="223166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Период приготовления</w:t>
            </w:r>
          </w:p>
        </w:tc>
      </w:tr>
      <w:tr w:rsidR="00EE12D3" w:rsidRPr="005260A3" w14:paraId="44866C5F" w14:textId="77777777">
        <w:trPr>
          <w:cantSplit/>
          <w:trHeight w:val="149"/>
        </w:trPr>
        <w:tc>
          <w:tcPr>
            <w:tcW w:w="2176" w:type="dxa"/>
            <w:vMerge/>
          </w:tcPr>
          <w:p w14:paraId="07E91AA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14:paraId="14B0026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14:paraId="3F59412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vMerge/>
          </w:tcPr>
          <w:p w14:paraId="5E2521D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  <w:gridSpan w:val="3"/>
          </w:tcPr>
          <w:p w14:paraId="518F7F62" w14:textId="77777777" w:rsidR="00823A27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Максимальный час </w:t>
            </w:r>
          </w:p>
          <w:p w14:paraId="0916A36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загрузки (12</w:t>
            </w:r>
            <w:r w:rsidR="00823A27" w:rsidRPr="005260A3">
              <w:rPr>
                <w:sz w:val="28"/>
                <w:szCs w:val="28"/>
              </w:rPr>
              <w:t xml:space="preserve"> ч</w:t>
            </w:r>
            <w:r w:rsidRPr="005260A3">
              <w:rPr>
                <w:sz w:val="28"/>
                <w:szCs w:val="28"/>
              </w:rPr>
              <w:t>)</w:t>
            </w:r>
          </w:p>
        </w:tc>
      </w:tr>
      <w:tr w:rsidR="00EE12D3" w:rsidRPr="005260A3" w14:paraId="50B13D4F" w14:textId="77777777">
        <w:trPr>
          <w:cantSplit/>
          <w:trHeight w:val="149"/>
        </w:trPr>
        <w:tc>
          <w:tcPr>
            <w:tcW w:w="2176" w:type="dxa"/>
            <w:vMerge/>
          </w:tcPr>
          <w:p w14:paraId="73F851D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14:paraId="1867F94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14:paraId="67D2C26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vMerge/>
          </w:tcPr>
          <w:p w14:paraId="1B77D5D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" w:type="dxa"/>
          </w:tcPr>
          <w:p w14:paraId="5F52467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чество порций, шт.</w:t>
            </w:r>
          </w:p>
        </w:tc>
        <w:tc>
          <w:tcPr>
            <w:tcW w:w="1194" w:type="dxa"/>
          </w:tcPr>
          <w:p w14:paraId="7266C6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ный объем, дм</w:t>
            </w:r>
          </w:p>
        </w:tc>
        <w:tc>
          <w:tcPr>
            <w:tcW w:w="970" w:type="dxa"/>
          </w:tcPr>
          <w:p w14:paraId="6BCDC952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Пр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нима</w:t>
            </w:r>
            <w:r w:rsidR="00682434" w:rsidRPr="005260A3">
              <w:rPr>
                <w:sz w:val="28"/>
                <w:szCs w:val="28"/>
              </w:rPr>
              <w:t>-</w:t>
            </w:r>
            <w:r w:rsidRPr="005260A3">
              <w:rPr>
                <w:sz w:val="28"/>
                <w:szCs w:val="28"/>
              </w:rPr>
              <w:t xml:space="preserve">емый </w:t>
            </w:r>
            <w:r w:rsidRPr="005260A3">
              <w:rPr>
                <w:spacing w:val="-20"/>
                <w:sz w:val="28"/>
                <w:szCs w:val="28"/>
              </w:rPr>
              <w:t>объем</w:t>
            </w:r>
            <w:r w:rsidRPr="005260A3">
              <w:rPr>
                <w:sz w:val="28"/>
                <w:szCs w:val="28"/>
              </w:rPr>
              <w:t>,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EE12D3" w:rsidRPr="005260A3" w14:paraId="6C20853F" w14:textId="77777777">
        <w:trPr>
          <w:cantSplit/>
          <w:trHeight w:val="916"/>
        </w:trPr>
        <w:tc>
          <w:tcPr>
            <w:tcW w:w="2176" w:type="dxa"/>
          </w:tcPr>
          <w:p w14:paraId="3A89D68B" w14:textId="77777777" w:rsidR="00823A27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Суп </w:t>
            </w:r>
          </w:p>
          <w:p w14:paraId="54F859FA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картофельный</w:t>
            </w:r>
          </w:p>
        </w:tc>
        <w:tc>
          <w:tcPr>
            <w:tcW w:w="2046" w:type="dxa"/>
          </w:tcPr>
          <w:p w14:paraId="56A0B099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6DA3C32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194" w:type="dxa"/>
          </w:tcPr>
          <w:p w14:paraId="3E83C79A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608D3D9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</w:tc>
        <w:tc>
          <w:tcPr>
            <w:tcW w:w="1022" w:type="dxa"/>
          </w:tcPr>
          <w:p w14:paraId="2580406B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443400B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</w:t>
            </w:r>
          </w:p>
        </w:tc>
        <w:tc>
          <w:tcPr>
            <w:tcW w:w="1193" w:type="dxa"/>
          </w:tcPr>
          <w:p w14:paraId="1A0B6C81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434E616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194" w:type="dxa"/>
          </w:tcPr>
          <w:p w14:paraId="30FBDD1A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495DEDC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4,41</w:t>
            </w:r>
          </w:p>
        </w:tc>
        <w:tc>
          <w:tcPr>
            <w:tcW w:w="970" w:type="dxa"/>
          </w:tcPr>
          <w:p w14:paraId="337717F9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7ADF85E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</w:tc>
      </w:tr>
    </w:tbl>
    <w:p w14:paraId="36A4A0D2" w14:textId="77777777" w:rsidR="00EE12D3" w:rsidRPr="005260A3" w:rsidRDefault="00EE12D3">
      <w:pPr>
        <w:rPr>
          <w:sz w:val="28"/>
          <w:szCs w:val="28"/>
        </w:rPr>
      </w:pPr>
    </w:p>
    <w:p w14:paraId="64BA7785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</w:p>
    <w:p w14:paraId="60882459" w14:textId="77777777" w:rsidR="00EE12D3" w:rsidRPr="005260A3" w:rsidRDefault="00823A27" w:rsidP="00773A29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773A29">
        <w:rPr>
          <w:i/>
          <w:sz w:val="28"/>
          <w:szCs w:val="28"/>
        </w:rPr>
        <w:lastRenderedPageBreak/>
        <w:t>Таблица 2.9</w:t>
      </w:r>
      <w:r w:rsidR="00773A29">
        <w:rPr>
          <w:i/>
          <w:sz w:val="28"/>
          <w:szCs w:val="28"/>
        </w:rPr>
        <w:t xml:space="preserve"> - </w:t>
      </w:r>
      <w:r w:rsidR="00EE12D3" w:rsidRPr="00773A29">
        <w:rPr>
          <w:b/>
          <w:sz w:val="28"/>
          <w:szCs w:val="28"/>
        </w:rPr>
        <w:t xml:space="preserve">Расчет объема котлов для </w:t>
      </w:r>
      <w:r w:rsidR="00B85959" w:rsidRPr="00773A29">
        <w:rPr>
          <w:b/>
          <w:sz w:val="28"/>
          <w:szCs w:val="28"/>
        </w:rPr>
        <w:t>горячих</w:t>
      </w:r>
      <w:r w:rsidR="00EE12D3" w:rsidRPr="00773A29">
        <w:rPr>
          <w:b/>
          <w:sz w:val="28"/>
          <w:szCs w:val="28"/>
        </w:rPr>
        <w:t xml:space="preserve"> блюд и гарниров</w:t>
      </w:r>
      <w:r w:rsidR="009C47C7">
        <w:rPr>
          <w:sz w:val="28"/>
          <w:szCs w:val="28"/>
        </w:rPr>
        <w:t xml:space="preserve"> (пример)</w:t>
      </w:r>
    </w:p>
    <w:p w14:paraId="61E74DE9" w14:textId="77777777" w:rsidR="00823A27" w:rsidRPr="005260A3" w:rsidRDefault="00823A27" w:rsidP="00823A27">
      <w:pPr>
        <w:jc w:val="center"/>
        <w:rPr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902"/>
        <w:gridCol w:w="903"/>
        <w:gridCol w:w="902"/>
        <w:gridCol w:w="859"/>
        <w:gridCol w:w="1092"/>
        <w:gridCol w:w="896"/>
        <w:gridCol w:w="705"/>
        <w:gridCol w:w="850"/>
        <w:gridCol w:w="839"/>
      </w:tblGrid>
      <w:tr w:rsidR="00EE12D3" w:rsidRPr="005260A3" w14:paraId="518E70B7" w14:textId="77777777">
        <w:trPr>
          <w:cantSplit/>
          <w:trHeight w:val="290"/>
        </w:trPr>
        <w:tc>
          <w:tcPr>
            <w:tcW w:w="2071" w:type="dxa"/>
            <w:vMerge w:val="restart"/>
          </w:tcPr>
          <w:p w14:paraId="01A4CCD9" w14:textId="77777777" w:rsidR="00D74DA7" w:rsidRPr="005260A3" w:rsidRDefault="00D74DA7">
            <w:pPr>
              <w:jc w:val="center"/>
              <w:rPr>
                <w:sz w:val="28"/>
                <w:szCs w:val="28"/>
              </w:rPr>
            </w:pPr>
          </w:p>
          <w:p w14:paraId="2A535535" w14:textId="77777777" w:rsidR="00D74DA7" w:rsidRPr="005260A3" w:rsidRDefault="00D74DA7">
            <w:pPr>
              <w:jc w:val="center"/>
              <w:rPr>
                <w:sz w:val="28"/>
                <w:szCs w:val="28"/>
              </w:rPr>
            </w:pPr>
          </w:p>
          <w:p w14:paraId="59F8AAD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продуктов</w:t>
            </w:r>
          </w:p>
        </w:tc>
        <w:tc>
          <w:tcPr>
            <w:tcW w:w="902" w:type="dxa"/>
            <w:vMerge w:val="restart"/>
          </w:tcPr>
          <w:p w14:paraId="33BE1417" w14:textId="77777777" w:rsidR="00D74DA7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ма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дукта на </w:t>
            </w:r>
          </w:p>
          <w:p w14:paraId="1E1597C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 по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цию, г</w:t>
            </w:r>
          </w:p>
        </w:tc>
        <w:tc>
          <w:tcPr>
            <w:tcW w:w="903" w:type="dxa"/>
            <w:vMerge w:val="restart"/>
          </w:tcPr>
          <w:p w14:paraId="3D6BF2C6" w14:textId="77777777" w:rsidR="00D74DA7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ма воды на </w:t>
            </w:r>
          </w:p>
          <w:p w14:paraId="714D751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кг"/>
              </w:smartTagPr>
              <w:r w:rsidRPr="005260A3">
                <w:rPr>
                  <w:sz w:val="28"/>
                  <w:szCs w:val="28"/>
                </w:rPr>
                <w:t>1 кг</w:t>
              </w:r>
            </w:smartTag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л</w:t>
            </w:r>
          </w:p>
        </w:tc>
        <w:tc>
          <w:tcPr>
            <w:tcW w:w="902" w:type="dxa"/>
            <w:vMerge w:val="restart"/>
          </w:tcPr>
          <w:p w14:paraId="4391C10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</w:t>
            </w:r>
            <w:r w:rsidRPr="005260A3">
              <w:rPr>
                <w:sz w:val="28"/>
                <w:szCs w:val="28"/>
              </w:rPr>
              <w:t>ъ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</w:t>
            </w:r>
            <w:r w:rsidRPr="005260A3">
              <w:rPr>
                <w:sz w:val="28"/>
                <w:szCs w:val="28"/>
              </w:rPr>
              <w:t>ная масса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кг/дм</w:t>
            </w:r>
          </w:p>
        </w:tc>
        <w:tc>
          <w:tcPr>
            <w:tcW w:w="5241" w:type="dxa"/>
            <w:gridSpan w:val="6"/>
          </w:tcPr>
          <w:p w14:paraId="49A81DD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приготовления</w:t>
            </w:r>
          </w:p>
        </w:tc>
      </w:tr>
      <w:tr w:rsidR="00EE12D3" w:rsidRPr="005260A3" w14:paraId="3687428C" w14:textId="77777777">
        <w:trPr>
          <w:cantSplit/>
          <w:trHeight w:val="147"/>
        </w:trPr>
        <w:tc>
          <w:tcPr>
            <w:tcW w:w="2071" w:type="dxa"/>
            <w:vMerge/>
          </w:tcPr>
          <w:p w14:paraId="6086F69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34AFF8F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vMerge/>
          </w:tcPr>
          <w:p w14:paraId="5DEE24D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14075C0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1" w:type="dxa"/>
            <w:gridSpan w:val="6"/>
          </w:tcPr>
          <w:p w14:paraId="7961C3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Максимальный час загрузки ( 12</w:t>
            </w:r>
            <w:r w:rsidR="00823A27" w:rsidRPr="005260A3">
              <w:rPr>
                <w:sz w:val="28"/>
                <w:szCs w:val="28"/>
              </w:rPr>
              <w:t xml:space="preserve"> ч</w:t>
            </w:r>
            <w:r w:rsidRPr="005260A3">
              <w:rPr>
                <w:sz w:val="28"/>
                <w:szCs w:val="28"/>
              </w:rPr>
              <w:t>)</w:t>
            </w:r>
          </w:p>
        </w:tc>
      </w:tr>
      <w:tr w:rsidR="00EE12D3" w:rsidRPr="005260A3" w14:paraId="025BE8EA" w14:textId="77777777">
        <w:trPr>
          <w:cantSplit/>
          <w:trHeight w:val="1134"/>
        </w:trPr>
        <w:tc>
          <w:tcPr>
            <w:tcW w:w="2071" w:type="dxa"/>
            <w:vMerge/>
          </w:tcPr>
          <w:p w14:paraId="7E10B70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624A239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vMerge/>
          </w:tcPr>
          <w:p w14:paraId="514349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1D58DCC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9" w:type="dxa"/>
            <w:textDirection w:val="btLr"/>
          </w:tcPr>
          <w:p w14:paraId="751A0F03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порций, шт.</w:t>
            </w:r>
          </w:p>
        </w:tc>
        <w:tc>
          <w:tcPr>
            <w:tcW w:w="1092" w:type="dxa"/>
            <w:textDirection w:val="btLr"/>
          </w:tcPr>
          <w:p w14:paraId="03BECEB2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продукта, кг</w:t>
            </w:r>
          </w:p>
        </w:tc>
        <w:tc>
          <w:tcPr>
            <w:tcW w:w="896" w:type="dxa"/>
            <w:textDirection w:val="btLr"/>
          </w:tcPr>
          <w:p w14:paraId="4A0C25A8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Объем проду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дм</w:t>
            </w:r>
          </w:p>
        </w:tc>
        <w:tc>
          <w:tcPr>
            <w:tcW w:w="705" w:type="dxa"/>
            <w:textDirection w:val="btLr"/>
          </w:tcPr>
          <w:p w14:paraId="4F0D7133" w14:textId="77777777" w:rsidR="00EE12D3" w:rsidRPr="005260A3" w:rsidRDefault="00EE12D3">
            <w:pPr>
              <w:ind w:left="113" w:right="113"/>
              <w:jc w:val="center"/>
              <w:rPr>
                <w:spacing w:val="-12"/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>Объем воды, л</w:t>
            </w:r>
          </w:p>
        </w:tc>
        <w:tc>
          <w:tcPr>
            <w:tcW w:w="850" w:type="dxa"/>
            <w:textDirection w:val="btLr"/>
          </w:tcPr>
          <w:p w14:paraId="51BCA331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Расчет объем котла, л</w:t>
            </w:r>
          </w:p>
        </w:tc>
        <w:tc>
          <w:tcPr>
            <w:tcW w:w="839" w:type="dxa"/>
            <w:textDirection w:val="btLr"/>
          </w:tcPr>
          <w:p w14:paraId="4CCD7DB2" w14:textId="77777777" w:rsidR="00EE12D3" w:rsidRPr="005260A3" w:rsidRDefault="00EE12D3">
            <w:pPr>
              <w:ind w:left="113" w:right="113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Принимаемый </w:t>
            </w:r>
            <w:r w:rsidRPr="005260A3">
              <w:rPr>
                <w:spacing w:val="-8"/>
                <w:sz w:val="28"/>
                <w:szCs w:val="28"/>
              </w:rPr>
              <w:t>объем котла, л</w:t>
            </w:r>
          </w:p>
        </w:tc>
      </w:tr>
      <w:tr w:rsidR="00EE12D3" w:rsidRPr="005260A3" w14:paraId="7B899511" w14:textId="77777777">
        <w:trPr>
          <w:cantSplit/>
          <w:trHeight w:val="1641"/>
        </w:trPr>
        <w:tc>
          <w:tcPr>
            <w:tcW w:w="2071" w:type="dxa"/>
          </w:tcPr>
          <w:p w14:paraId="1B0304E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Варка макарон</w:t>
            </w:r>
          </w:p>
          <w:p w14:paraId="5DE06FC8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062D3648" w14:textId="77777777" w:rsidR="00EE12D3" w:rsidRPr="005260A3" w:rsidRDefault="00682434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</w:t>
            </w:r>
            <w:r w:rsidR="00EE12D3" w:rsidRPr="005260A3">
              <w:rPr>
                <w:sz w:val="28"/>
                <w:szCs w:val="28"/>
              </w:rPr>
              <w:t>овядина о</w:t>
            </w:r>
            <w:r w:rsidR="00EE12D3" w:rsidRPr="005260A3">
              <w:rPr>
                <w:sz w:val="28"/>
                <w:szCs w:val="28"/>
              </w:rPr>
              <w:t>т</w:t>
            </w:r>
            <w:r w:rsidR="00EE12D3" w:rsidRPr="005260A3">
              <w:rPr>
                <w:sz w:val="28"/>
                <w:szCs w:val="28"/>
              </w:rPr>
              <w:t>варная</w:t>
            </w:r>
          </w:p>
          <w:p w14:paraId="0F882DD8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76536818" w14:textId="77777777" w:rsidR="00EE12D3" w:rsidRPr="005260A3" w:rsidRDefault="00EE12D3">
            <w:pPr>
              <w:rPr>
                <w:color w:val="FF0000"/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и. т. д.</w:t>
            </w:r>
          </w:p>
        </w:tc>
        <w:tc>
          <w:tcPr>
            <w:tcW w:w="902" w:type="dxa"/>
          </w:tcPr>
          <w:p w14:paraId="78CD5C7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  <w:p w14:paraId="7962770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17D7AB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5D8E43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169</w:t>
            </w:r>
          </w:p>
        </w:tc>
        <w:tc>
          <w:tcPr>
            <w:tcW w:w="903" w:type="dxa"/>
          </w:tcPr>
          <w:p w14:paraId="7CB70A5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  <w:p w14:paraId="15154E1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D621DD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81F1472" w14:textId="77777777" w:rsidR="00EE12D3" w:rsidRPr="005260A3" w:rsidRDefault="00137456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902" w:type="dxa"/>
          </w:tcPr>
          <w:p w14:paraId="0B604FB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0,26</w:t>
            </w:r>
          </w:p>
          <w:p w14:paraId="08DF652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7D37F65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6F310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</w:t>
            </w:r>
          </w:p>
        </w:tc>
        <w:tc>
          <w:tcPr>
            <w:tcW w:w="859" w:type="dxa"/>
          </w:tcPr>
          <w:p w14:paraId="15DCFDF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  <w:p w14:paraId="5A0874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116F144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D6A1F8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14:paraId="1B47F37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0,21</w:t>
            </w:r>
          </w:p>
          <w:p w14:paraId="3254782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D9201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15581D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0,676</w:t>
            </w:r>
          </w:p>
        </w:tc>
        <w:tc>
          <w:tcPr>
            <w:tcW w:w="896" w:type="dxa"/>
          </w:tcPr>
          <w:p w14:paraId="7064FA0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0,807</w:t>
            </w:r>
          </w:p>
          <w:p w14:paraId="6CD8C9D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3C41B2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25520C6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0,795</w:t>
            </w:r>
          </w:p>
        </w:tc>
        <w:tc>
          <w:tcPr>
            <w:tcW w:w="705" w:type="dxa"/>
          </w:tcPr>
          <w:p w14:paraId="57B344A1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1,26</w:t>
            </w:r>
          </w:p>
          <w:p w14:paraId="135CB393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6661D522" w14:textId="77777777" w:rsidR="00137456" w:rsidRPr="005260A3" w:rsidRDefault="00137456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523A652C" w14:textId="77777777" w:rsidR="00EE12D3" w:rsidRPr="005260A3" w:rsidRDefault="00137456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–</w:t>
            </w:r>
          </w:p>
        </w:tc>
        <w:tc>
          <w:tcPr>
            <w:tcW w:w="850" w:type="dxa"/>
          </w:tcPr>
          <w:p w14:paraId="25483170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2,43</w:t>
            </w:r>
          </w:p>
          <w:p w14:paraId="5D9D511B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773D5438" w14:textId="77777777" w:rsidR="00137456" w:rsidRPr="005260A3" w:rsidRDefault="00137456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06D4D944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0,91</w:t>
            </w:r>
          </w:p>
        </w:tc>
        <w:tc>
          <w:tcPr>
            <w:tcW w:w="839" w:type="dxa"/>
          </w:tcPr>
          <w:p w14:paraId="2E9FAEF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3,0</w:t>
            </w:r>
          </w:p>
          <w:p w14:paraId="3F08FCF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6DDA6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10572DE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</w:tbl>
    <w:p w14:paraId="6828A150" w14:textId="77777777" w:rsidR="00682434" w:rsidRPr="005260A3" w:rsidRDefault="00682434">
      <w:pPr>
        <w:ind w:firstLine="567"/>
        <w:jc w:val="both"/>
        <w:rPr>
          <w:sz w:val="28"/>
          <w:szCs w:val="28"/>
        </w:rPr>
      </w:pPr>
    </w:p>
    <w:p w14:paraId="79C168E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расчета всей варочной аппаратуры составляется график использ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вания котлов во времени, на основании которого </w:t>
      </w:r>
      <w:r w:rsidR="00D74DA7" w:rsidRPr="005260A3">
        <w:rPr>
          <w:sz w:val="28"/>
          <w:szCs w:val="28"/>
        </w:rPr>
        <w:t>определяю</w:t>
      </w:r>
      <w:r w:rsidRPr="005260A3">
        <w:rPr>
          <w:sz w:val="28"/>
          <w:szCs w:val="28"/>
        </w:rPr>
        <w:t xml:space="preserve">тся количество, марка, параметры принятых к установке котлов. </w:t>
      </w:r>
    </w:p>
    <w:p w14:paraId="0BE17262" w14:textId="77777777" w:rsidR="00EE12D3" w:rsidRPr="005260A3" w:rsidRDefault="00EE12D3">
      <w:pPr>
        <w:pStyle w:val="Web"/>
        <w:autoSpaceDE w:val="0"/>
        <w:autoSpaceDN w:val="0"/>
        <w:ind w:firstLine="45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расчета вместимости котлов для варки всех видов блюд и продуктов находят число котлов, соответствующее расчетной вместимости, которые необходимо установить в цехе с учетом их максимального использования. Чтобы правильно решить этот вопрос, строят вспомогательную таблицу для определения полного рабочего цикла котла (табл. 2.10) и график работы котлов в прямоугольной системе координат</w:t>
      </w:r>
      <w:r w:rsidR="00D74DA7" w:rsidRPr="005260A3">
        <w:rPr>
          <w:sz w:val="28"/>
          <w:szCs w:val="28"/>
        </w:rPr>
        <w:t>.</w:t>
      </w:r>
      <w:r w:rsidRPr="005260A3">
        <w:rPr>
          <w:sz w:val="28"/>
          <w:szCs w:val="28"/>
        </w:rPr>
        <w:t xml:space="preserve"> На оси абсцисс откладывают время раб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т</w:t>
      </w:r>
      <w:r w:rsidR="00137456" w:rsidRPr="005260A3">
        <w:rPr>
          <w:sz w:val="28"/>
          <w:szCs w:val="28"/>
        </w:rPr>
        <w:t>ы котлов (ч), а по оси ординат –</w:t>
      </w:r>
      <w:r w:rsidRPr="005260A3">
        <w:rPr>
          <w:sz w:val="28"/>
          <w:szCs w:val="28"/>
        </w:rPr>
        <w:t xml:space="preserve"> вместимость котлов (дм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). При составлении таблицы и графика следует учитывать время полного оборота котла, которое складывается из времени (мин), нео</w:t>
      </w:r>
      <w:r w:rsidR="00137456" w:rsidRPr="005260A3">
        <w:rPr>
          <w:sz w:val="28"/>
          <w:szCs w:val="28"/>
        </w:rPr>
        <w:t>бходимого для загрузки котла (5–20); раз</w:t>
      </w:r>
      <w:r w:rsidR="00137456" w:rsidRPr="005260A3">
        <w:rPr>
          <w:sz w:val="28"/>
          <w:szCs w:val="28"/>
        </w:rPr>
        <w:t>о</w:t>
      </w:r>
      <w:r w:rsidR="00137456" w:rsidRPr="005260A3">
        <w:rPr>
          <w:sz w:val="28"/>
          <w:szCs w:val="28"/>
        </w:rPr>
        <w:t>грева (20–</w:t>
      </w:r>
      <w:r w:rsidRPr="005260A3">
        <w:rPr>
          <w:sz w:val="28"/>
          <w:szCs w:val="28"/>
        </w:rPr>
        <w:t>95 в зависимости от температуры воды), технологического процесса (варка, тушен</w:t>
      </w:r>
      <w:r w:rsidR="00137456" w:rsidRPr="005260A3">
        <w:rPr>
          <w:sz w:val="28"/>
          <w:szCs w:val="28"/>
        </w:rPr>
        <w:t>ие и т. п.); разгрузки котла (5–30); мойки (10–</w:t>
      </w:r>
      <w:r w:rsidRPr="005260A3">
        <w:rPr>
          <w:sz w:val="28"/>
          <w:szCs w:val="28"/>
        </w:rPr>
        <w:t>20).</w:t>
      </w:r>
    </w:p>
    <w:p w14:paraId="62EDC9C7" w14:textId="77777777" w:rsidR="00EE12D3" w:rsidRPr="005260A3" w:rsidRDefault="00137456" w:rsidP="002759A5">
      <w:pPr>
        <w:pStyle w:val="Web"/>
        <w:autoSpaceDE w:val="0"/>
        <w:autoSpaceDN w:val="0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2759A5">
        <w:rPr>
          <w:i/>
          <w:sz w:val="28"/>
          <w:szCs w:val="28"/>
        </w:rPr>
        <w:lastRenderedPageBreak/>
        <w:t>Таблица 2.10</w:t>
      </w:r>
      <w:r w:rsidR="002759A5">
        <w:rPr>
          <w:i/>
          <w:sz w:val="28"/>
          <w:szCs w:val="28"/>
        </w:rPr>
        <w:t xml:space="preserve"> - </w:t>
      </w:r>
      <w:r w:rsidR="00EE12D3" w:rsidRPr="002759A5">
        <w:rPr>
          <w:b/>
          <w:sz w:val="28"/>
          <w:szCs w:val="28"/>
        </w:rPr>
        <w:t>Определение времени полного рабочего цикла котла</w:t>
      </w:r>
      <w:r w:rsidR="009C47C7">
        <w:rPr>
          <w:sz w:val="28"/>
          <w:szCs w:val="28"/>
        </w:rPr>
        <w:t xml:space="preserve"> (пр</w:t>
      </w:r>
      <w:r w:rsidR="009C47C7">
        <w:rPr>
          <w:sz w:val="28"/>
          <w:szCs w:val="28"/>
        </w:rPr>
        <w:t>и</w:t>
      </w:r>
      <w:r w:rsidR="009C47C7">
        <w:rPr>
          <w:sz w:val="28"/>
          <w:szCs w:val="28"/>
        </w:rPr>
        <w:t>мер)</w:t>
      </w:r>
    </w:p>
    <w:tbl>
      <w:tblPr>
        <w:tblW w:w="96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225"/>
        <w:gridCol w:w="1044"/>
        <w:gridCol w:w="971"/>
        <w:gridCol w:w="904"/>
        <w:gridCol w:w="914"/>
        <w:gridCol w:w="630"/>
        <w:gridCol w:w="733"/>
        <w:gridCol w:w="851"/>
        <w:gridCol w:w="709"/>
        <w:gridCol w:w="708"/>
      </w:tblGrid>
      <w:tr w:rsidR="00EE12D3" w:rsidRPr="005260A3" w14:paraId="1C2200B7" w14:textId="77777777">
        <w:trPr>
          <w:cantSplit/>
          <w:trHeight w:val="558"/>
        </w:trPr>
        <w:tc>
          <w:tcPr>
            <w:tcW w:w="960" w:type="dxa"/>
            <w:vMerge w:val="restart"/>
            <w:vAlign w:val="center"/>
          </w:tcPr>
          <w:p w14:paraId="5762CFA0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Блюдо </w:t>
            </w:r>
          </w:p>
        </w:tc>
        <w:tc>
          <w:tcPr>
            <w:tcW w:w="1225" w:type="dxa"/>
            <w:vMerge w:val="restart"/>
            <w:vAlign w:val="center"/>
          </w:tcPr>
          <w:p w14:paraId="04C42264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Час, к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торому данное блюдо должно быть 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тово </w:t>
            </w:r>
          </w:p>
        </w:tc>
        <w:tc>
          <w:tcPr>
            <w:tcW w:w="2015" w:type="dxa"/>
            <w:gridSpan w:val="2"/>
            <w:vAlign w:val="center"/>
          </w:tcPr>
          <w:p w14:paraId="73681411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Вместимость котла,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  <w:r w:rsidRPr="005260A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49" w:type="dxa"/>
            <w:gridSpan w:val="7"/>
            <w:vAlign w:val="center"/>
          </w:tcPr>
          <w:p w14:paraId="7AD6C3C9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Время полного рабочего цикла котла, мин </w:t>
            </w:r>
          </w:p>
        </w:tc>
      </w:tr>
      <w:tr w:rsidR="00EE12D3" w:rsidRPr="005260A3" w14:paraId="5193BBAA" w14:textId="77777777">
        <w:trPr>
          <w:cantSplit/>
          <w:trHeight w:val="145"/>
        </w:trPr>
        <w:tc>
          <w:tcPr>
            <w:tcW w:w="960" w:type="dxa"/>
            <w:vMerge/>
            <w:vAlign w:val="center"/>
          </w:tcPr>
          <w:p w14:paraId="5F822859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225" w:type="dxa"/>
            <w:vMerge/>
            <w:vAlign w:val="center"/>
          </w:tcPr>
          <w:p w14:paraId="1F52BD32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044" w:type="dxa"/>
            <w:vAlign w:val="center"/>
          </w:tcPr>
          <w:p w14:paraId="4430D8FE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 xml:space="preserve">ная </w:t>
            </w:r>
          </w:p>
        </w:tc>
        <w:tc>
          <w:tcPr>
            <w:tcW w:w="971" w:type="dxa"/>
            <w:vAlign w:val="center"/>
          </w:tcPr>
          <w:p w14:paraId="21015A19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прин</w:t>
            </w:r>
            <w:r w:rsidRPr="005260A3">
              <w:rPr>
                <w:sz w:val="28"/>
                <w:szCs w:val="28"/>
              </w:rPr>
              <w:t>я</w:t>
            </w:r>
            <w:r w:rsidRPr="005260A3">
              <w:rPr>
                <w:sz w:val="28"/>
                <w:szCs w:val="28"/>
              </w:rPr>
              <w:t xml:space="preserve">тая </w:t>
            </w:r>
          </w:p>
        </w:tc>
        <w:tc>
          <w:tcPr>
            <w:tcW w:w="904" w:type="dxa"/>
            <w:vAlign w:val="center"/>
          </w:tcPr>
          <w:p w14:paraId="4BEA320B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</w:t>
            </w:r>
            <w:r w:rsidR="00EE12D3" w:rsidRPr="005260A3">
              <w:rPr>
                <w:sz w:val="28"/>
                <w:szCs w:val="28"/>
              </w:rPr>
              <w:t>агру</w:t>
            </w:r>
            <w:r w:rsidR="00EE12D3" w:rsidRPr="005260A3">
              <w:rPr>
                <w:sz w:val="28"/>
                <w:szCs w:val="28"/>
              </w:rPr>
              <w:t>з</w:t>
            </w:r>
            <w:r w:rsidR="00EE12D3"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914" w:type="dxa"/>
            <w:vAlign w:val="center"/>
          </w:tcPr>
          <w:p w14:paraId="728EBC57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</w:t>
            </w:r>
            <w:r w:rsidR="00EE12D3" w:rsidRPr="005260A3">
              <w:rPr>
                <w:sz w:val="28"/>
                <w:szCs w:val="28"/>
              </w:rPr>
              <w:t>аз</w:t>
            </w:r>
            <w:r w:rsidR="00EE12D3" w:rsidRPr="005260A3">
              <w:rPr>
                <w:sz w:val="28"/>
                <w:szCs w:val="28"/>
              </w:rPr>
              <w:t>о</w:t>
            </w:r>
            <w:r w:rsidR="00EE12D3" w:rsidRPr="005260A3">
              <w:rPr>
                <w:sz w:val="28"/>
                <w:szCs w:val="28"/>
              </w:rPr>
              <w:t xml:space="preserve">грев </w:t>
            </w:r>
          </w:p>
        </w:tc>
        <w:tc>
          <w:tcPr>
            <w:tcW w:w="630" w:type="dxa"/>
            <w:vAlign w:val="center"/>
          </w:tcPr>
          <w:p w14:paraId="68DC4878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733" w:type="dxa"/>
            <w:vAlign w:val="center"/>
          </w:tcPr>
          <w:p w14:paraId="65D50EF7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гру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851" w:type="dxa"/>
            <w:vAlign w:val="center"/>
          </w:tcPr>
          <w:p w14:paraId="39ABFEBC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мит </w:t>
            </w:r>
          </w:p>
        </w:tc>
        <w:tc>
          <w:tcPr>
            <w:tcW w:w="709" w:type="dxa"/>
            <w:vAlign w:val="center"/>
          </w:tcPr>
          <w:p w14:paraId="16584672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</w:t>
            </w:r>
            <w:r w:rsidRPr="005260A3">
              <w:rPr>
                <w:sz w:val="28"/>
                <w:szCs w:val="28"/>
              </w:rPr>
              <w:t>й</w:t>
            </w:r>
            <w:r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708" w:type="dxa"/>
            <w:vAlign w:val="center"/>
          </w:tcPr>
          <w:p w14:paraId="53933637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итого </w:t>
            </w:r>
          </w:p>
        </w:tc>
      </w:tr>
      <w:tr w:rsidR="00EE12D3" w:rsidRPr="005260A3" w14:paraId="2885E0B9" w14:textId="77777777">
        <w:trPr>
          <w:trHeight w:val="860"/>
        </w:trPr>
        <w:tc>
          <w:tcPr>
            <w:tcW w:w="960" w:type="dxa"/>
            <w:vAlign w:val="center"/>
          </w:tcPr>
          <w:p w14:paraId="2B9340E0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Бульон мясо-кос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 xml:space="preserve">ный </w:t>
            </w:r>
          </w:p>
        </w:tc>
        <w:tc>
          <w:tcPr>
            <w:tcW w:w="1225" w:type="dxa"/>
            <w:vAlign w:val="bottom"/>
          </w:tcPr>
          <w:p w14:paraId="4B2C9C3A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  <w:r w:rsidR="00137456" w:rsidRPr="005260A3">
              <w:rPr>
                <w:sz w:val="28"/>
                <w:szCs w:val="28"/>
              </w:rPr>
              <w:t xml:space="preserve"> </w:t>
            </w:r>
            <w:r w:rsidRPr="005260A3">
              <w:rPr>
                <w:sz w:val="28"/>
                <w:szCs w:val="28"/>
              </w:rPr>
              <w:t>ч</w:t>
            </w:r>
          </w:p>
        </w:tc>
        <w:tc>
          <w:tcPr>
            <w:tcW w:w="1044" w:type="dxa"/>
            <w:vAlign w:val="bottom"/>
          </w:tcPr>
          <w:p w14:paraId="09724885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42,9</w:t>
            </w:r>
          </w:p>
        </w:tc>
        <w:tc>
          <w:tcPr>
            <w:tcW w:w="971" w:type="dxa"/>
            <w:vAlign w:val="bottom"/>
          </w:tcPr>
          <w:p w14:paraId="0054DBEE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904" w:type="dxa"/>
            <w:vAlign w:val="bottom"/>
          </w:tcPr>
          <w:p w14:paraId="5285E31F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14" w:type="dxa"/>
            <w:vAlign w:val="bottom"/>
          </w:tcPr>
          <w:p w14:paraId="7566F5CD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630" w:type="dxa"/>
            <w:vAlign w:val="bottom"/>
          </w:tcPr>
          <w:p w14:paraId="09F0A406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180</w:t>
            </w:r>
          </w:p>
        </w:tc>
        <w:tc>
          <w:tcPr>
            <w:tcW w:w="733" w:type="dxa"/>
            <w:vAlign w:val="bottom"/>
          </w:tcPr>
          <w:p w14:paraId="6FD1390B" w14:textId="77777777" w:rsidR="00EE12D3" w:rsidRPr="005260A3" w:rsidRDefault="00137456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bottom"/>
          </w:tcPr>
          <w:p w14:paraId="4886440C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180</w:t>
            </w:r>
          </w:p>
        </w:tc>
        <w:tc>
          <w:tcPr>
            <w:tcW w:w="709" w:type="dxa"/>
            <w:vAlign w:val="bottom"/>
          </w:tcPr>
          <w:p w14:paraId="61ED4D4F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14:paraId="67BBBE71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415</w:t>
            </w:r>
          </w:p>
        </w:tc>
      </w:tr>
      <w:tr w:rsidR="00EE12D3" w:rsidRPr="005260A3" w14:paraId="5CBBB83B" w14:textId="77777777">
        <w:trPr>
          <w:trHeight w:val="287"/>
        </w:trPr>
        <w:tc>
          <w:tcPr>
            <w:tcW w:w="960" w:type="dxa"/>
            <w:vAlign w:val="center"/>
          </w:tcPr>
          <w:p w14:paraId="330AF3B9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Борщ </w:t>
            </w:r>
          </w:p>
        </w:tc>
        <w:tc>
          <w:tcPr>
            <w:tcW w:w="1225" w:type="dxa"/>
            <w:vAlign w:val="center"/>
          </w:tcPr>
          <w:p w14:paraId="4634C3DE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11ч </w:t>
            </w:r>
          </w:p>
        </w:tc>
        <w:tc>
          <w:tcPr>
            <w:tcW w:w="1044" w:type="dxa"/>
            <w:vAlign w:val="center"/>
          </w:tcPr>
          <w:p w14:paraId="714AF64F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52,5 </w:t>
            </w:r>
          </w:p>
        </w:tc>
        <w:tc>
          <w:tcPr>
            <w:tcW w:w="971" w:type="dxa"/>
            <w:vAlign w:val="center"/>
          </w:tcPr>
          <w:p w14:paraId="63D82CA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904" w:type="dxa"/>
            <w:vAlign w:val="center"/>
          </w:tcPr>
          <w:p w14:paraId="773621E3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14" w:type="dxa"/>
            <w:vAlign w:val="center"/>
          </w:tcPr>
          <w:p w14:paraId="72BF0124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630" w:type="dxa"/>
            <w:vAlign w:val="center"/>
          </w:tcPr>
          <w:p w14:paraId="249BAFB3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33" w:type="dxa"/>
            <w:vAlign w:val="center"/>
          </w:tcPr>
          <w:p w14:paraId="03B035FB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center"/>
          </w:tcPr>
          <w:p w14:paraId="1A138A6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709" w:type="dxa"/>
            <w:vAlign w:val="center"/>
          </w:tcPr>
          <w:p w14:paraId="7AB0FE9C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08" w:type="dxa"/>
            <w:vAlign w:val="center"/>
          </w:tcPr>
          <w:p w14:paraId="7324902B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175 </w:t>
            </w:r>
          </w:p>
        </w:tc>
      </w:tr>
      <w:tr w:rsidR="00EE12D3" w:rsidRPr="005260A3" w14:paraId="149EE831" w14:textId="77777777">
        <w:trPr>
          <w:trHeight w:val="302"/>
        </w:trPr>
        <w:tc>
          <w:tcPr>
            <w:tcW w:w="960" w:type="dxa"/>
            <w:vAlign w:val="center"/>
          </w:tcPr>
          <w:p w14:paraId="28979DF4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Борщ </w:t>
            </w:r>
          </w:p>
        </w:tc>
        <w:tc>
          <w:tcPr>
            <w:tcW w:w="1225" w:type="dxa"/>
            <w:vAlign w:val="center"/>
          </w:tcPr>
          <w:p w14:paraId="5B93706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13ч </w:t>
            </w:r>
          </w:p>
        </w:tc>
        <w:tc>
          <w:tcPr>
            <w:tcW w:w="1044" w:type="dxa"/>
            <w:vAlign w:val="center"/>
          </w:tcPr>
          <w:p w14:paraId="424C2CA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97,5 </w:t>
            </w:r>
          </w:p>
        </w:tc>
        <w:tc>
          <w:tcPr>
            <w:tcW w:w="971" w:type="dxa"/>
            <w:vAlign w:val="center"/>
          </w:tcPr>
          <w:p w14:paraId="7F5A11ED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x 60 </w:t>
            </w:r>
          </w:p>
        </w:tc>
        <w:tc>
          <w:tcPr>
            <w:tcW w:w="904" w:type="dxa"/>
            <w:vAlign w:val="center"/>
          </w:tcPr>
          <w:p w14:paraId="3D6EBCB1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14" w:type="dxa"/>
            <w:vAlign w:val="center"/>
          </w:tcPr>
          <w:p w14:paraId="5C49950F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630" w:type="dxa"/>
            <w:vAlign w:val="center"/>
          </w:tcPr>
          <w:p w14:paraId="0DE85A96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33" w:type="dxa"/>
            <w:vAlign w:val="center"/>
          </w:tcPr>
          <w:p w14:paraId="25E7E2D1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center"/>
          </w:tcPr>
          <w:p w14:paraId="4BF539DA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120 </w:t>
            </w:r>
          </w:p>
        </w:tc>
        <w:tc>
          <w:tcPr>
            <w:tcW w:w="709" w:type="dxa"/>
            <w:vAlign w:val="center"/>
          </w:tcPr>
          <w:p w14:paraId="19B93671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08" w:type="dxa"/>
            <w:vAlign w:val="center"/>
          </w:tcPr>
          <w:p w14:paraId="716A432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EE12D3" w:rsidRPr="005260A3" w14:paraId="4BA68916" w14:textId="77777777">
        <w:trPr>
          <w:trHeight w:val="287"/>
        </w:trPr>
        <w:tc>
          <w:tcPr>
            <w:tcW w:w="960" w:type="dxa"/>
            <w:vAlign w:val="center"/>
          </w:tcPr>
          <w:p w14:paraId="2F3E5C1F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Борщ </w:t>
            </w:r>
          </w:p>
        </w:tc>
        <w:tc>
          <w:tcPr>
            <w:tcW w:w="1225" w:type="dxa"/>
            <w:vAlign w:val="center"/>
          </w:tcPr>
          <w:p w14:paraId="0660CD3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15ч </w:t>
            </w:r>
          </w:p>
        </w:tc>
        <w:tc>
          <w:tcPr>
            <w:tcW w:w="1044" w:type="dxa"/>
            <w:vAlign w:val="center"/>
          </w:tcPr>
          <w:p w14:paraId="4AAD29B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47,5 </w:t>
            </w:r>
          </w:p>
        </w:tc>
        <w:tc>
          <w:tcPr>
            <w:tcW w:w="971" w:type="dxa"/>
            <w:vAlign w:val="center"/>
          </w:tcPr>
          <w:p w14:paraId="70264BE9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904" w:type="dxa"/>
            <w:vAlign w:val="center"/>
          </w:tcPr>
          <w:p w14:paraId="083B223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14" w:type="dxa"/>
            <w:vAlign w:val="center"/>
          </w:tcPr>
          <w:p w14:paraId="5F9C08C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630" w:type="dxa"/>
            <w:vAlign w:val="center"/>
          </w:tcPr>
          <w:p w14:paraId="00094C4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33" w:type="dxa"/>
            <w:vAlign w:val="center"/>
          </w:tcPr>
          <w:p w14:paraId="7FC00A0B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center"/>
          </w:tcPr>
          <w:p w14:paraId="054E486E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120 </w:t>
            </w:r>
          </w:p>
        </w:tc>
        <w:tc>
          <w:tcPr>
            <w:tcW w:w="709" w:type="dxa"/>
            <w:vAlign w:val="center"/>
          </w:tcPr>
          <w:p w14:paraId="273D4B9A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08" w:type="dxa"/>
            <w:vAlign w:val="center"/>
          </w:tcPr>
          <w:p w14:paraId="758A09CA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</w:tbl>
    <w:p w14:paraId="4EE5F0D3" w14:textId="77777777" w:rsidR="00137456" w:rsidRPr="005260A3" w:rsidRDefault="00137456">
      <w:pPr>
        <w:pStyle w:val="Web"/>
        <w:autoSpaceDE w:val="0"/>
        <w:autoSpaceDN w:val="0"/>
        <w:ind w:firstLine="454"/>
        <w:rPr>
          <w:sz w:val="28"/>
          <w:szCs w:val="28"/>
        </w:rPr>
      </w:pPr>
    </w:p>
    <w:p w14:paraId="6654B4B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Установка теплового варочного оборудования с использованием функц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ональных емкостей имеет ряд преимуществ по сравнению с имеющимся об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руд</w:t>
      </w:r>
      <w:r w:rsidR="00D74DA7" w:rsidRPr="005260A3">
        <w:rPr>
          <w:sz w:val="28"/>
          <w:szCs w:val="28"/>
        </w:rPr>
        <w:t>ованием и способствует использованию</w:t>
      </w:r>
      <w:r w:rsidRPr="005260A3">
        <w:rPr>
          <w:sz w:val="28"/>
          <w:szCs w:val="28"/>
        </w:rPr>
        <w:t xml:space="preserve"> </w:t>
      </w:r>
      <w:r w:rsidR="00D74DA7" w:rsidRPr="005260A3">
        <w:rPr>
          <w:sz w:val="28"/>
          <w:szCs w:val="28"/>
        </w:rPr>
        <w:t>современной</w:t>
      </w:r>
      <w:r w:rsidRPr="005260A3">
        <w:rPr>
          <w:sz w:val="28"/>
          <w:szCs w:val="28"/>
        </w:rPr>
        <w:t xml:space="preserve"> технологии произв</w:t>
      </w:r>
      <w:r w:rsidR="00F21E15" w:rsidRPr="005260A3">
        <w:rPr>
          <w:sz w:val="28"/>
          <w:szCs w:val="28"/>
        </w:rPr>
        <w:t>о</w:t>
      </w:r>
      <w:r w:rsidR="00F21E15" w:rsidRPr="005260A3">
        <w:rPr>
          <w:sz w:val="28"/>
          <w:szCs w:val="28"/>
        </w:rPr>
        <w:t>д</w:t>
      </w:r>
      <w:r w:rsidR="00F21E15" w:rsidRPr="005260A3">
        <w:rPr>
          <w:sz w:val="28"/>
          <w:szCs w:val="28"/>
        </w:rPr>
        <w:t>ства готовой продукции (1, 2, 18</w:t>
      </w:r>
      <w:r w:rsidRPr="005260A3">
        <w:rPr>
          <w:sz w:val="28"/>
          <w:szCs w:val="28"/>
        </w:rPr>
        <w:t>).</w:t>
      </w:r>
    </w:p>
    <w:p w14:paraId="5AA5465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Жарочную поверхность плит и сковород рассчитывают отдельно для ка</w:t>
      </w:r>
      <w:r w:rsidRPr="005260A3">
        <w:rPr>
          <w:sz w:val="28"/>
          <w:szCs w:val="28"/>
        </w:rPr>
        <w:t>ж</w:t>
      </w:r>
      <w:r w:rsidRPr="005260A3">
        <w:rPr>
          <w:sz w:val="28"/>
          <w:szCs w:val="28"/>
        </w:rPr>
        <w:t>дого вида продукции на максимальный час загрузки по формулам 2.9, 2.10, 2.11, 2.12, 2.13, который выбирается на основании графика работы горячего цеха. Вид</w:t>
      </w:r>
      <w:r w:rsidR="00F21E15" w:rsidRPr="005260A3">
        <w:rPr>
          <w:sz w:val="28"/>
          <w:szCs w:val="28"/>
        </w:rPr>
        <w:t>ы наплитной посуды приведены в п</w:t>
      </w:r>
      <w:r w:rsidRPr="005260A3">
        <w:rPr>
          <w:sz w:val="28"/>
          <w:szCs w:val="28"/>
        </w:rPr>
        <w:t>риложении 14. Общая жарочная поверхность с учетом неплотности и неучтенн</w:t>
      </w:r>
      <w:r w:rsidR="00A730F2" w:rsidRPr="005260A3">
        <w:rPr>
          <w:sz w:val="28"/>
          <w:szCs w:val="28"/>
        </w:rPr>
        <w:t>ых операций увеличивается на 25–</w:t>
      </w:r>
      <w:r w:rsidRPr="005260A3">
        <w:rPr>
          <w:sz w:val="28"/>
          <w:szCs w:val="28"/>
        </w:rPr>
        <w:t>30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%. Так как рабочие поверхности функционального оборудования соо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ветствуют размерам функциональных емкостей, общая площадь (поверхность) плит равна расчетной.</w:t>
      </w:r>
    </w:p>
    <w:p w14:paraId="118949F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pacing w:val="-10"/>
          <w:sz w:val="28"/>
          <w:szCs w:val="28"/>
        </w:rPr>
        <w:t>Расчет жарочной поверхности плит и сковород сводится в табл. 2.11;</w:t>
      </w:r>
      <w:r w:rsidRPr="005260A3">
        <w:rPr>
          <w:sz w:val="28"/>
          <w:szCs w:val="28"/>
        </w:rPr>
        <w:t xml:space="preserve"> 2.12; 2.13.</w:t>
      </w:r>
    </w:p>
    <w:p w14:paraId="5AE8071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случае жарки штучных изделий расчетную площадь пода чаши (м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) определяют по формуле</w:t>
      </w:r>
    </w:p>
    <w:p w14:paraId="1265B0B7" w14:textId="77777777" w:rsidR="00EE12D3" w:rsidRPr="005260A3" w:rsidRDefault="00762956" w:rsidP="00A730F2">
      <w:pPr>
        <w:tabs>
          <w:tab w:val="left" w:pos="7938"/>
        </w:tabs>
        <w:ind w:firstLine="2835"/>
        <w:jc w:val="both"/>
        <w:rPr>
          <w:sz w:val="28"/>
          <w:szCs w:val="28"/>
        </w:rPr>
      </w:pPr>
      <w:r w:rsidRPr="005260A3">
        <w:rPr>
          <w:position w:val="-28"/>
          <w:sz w:val="28"/>
          <w:szCs w:val="28"/>
        </w:rPr>
        <w:object w:dxaOrig="880" w:dyaOrig="660" w14:anchorId="21E9E5CA">
          <v:shape id="_x0000_i1028" type="#_x0000_t75" style="width:58.5pt;height:43.5pt" o:ole="" fillcolor="window">
            <v:imagedata r:id="rId16" o:title=""/>
          </v:shape>
          <o:OLEObject Type="Embed" ProgID="Equation.3" ShapeID="_x0000_i1028" DrawAspect="Content" ObjectID="_1845035790" r:id="rId17"/>
        </w:object>
      </w:r>
      <w:r w:rsidR="00EE12D3" w:rsidRPr="005260A3">
        <w:rPr>
          <w:sz w:val="28"/>
          <w:szCs w:val="28"/>
        </w:rPr>
        <w:t xml:space="preserve">,            </w:t>
      </w:r>
      <w:r w:rsidR="00A730F2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 xml:space="preserve"> (2.9)</w:t>
      </w:r>
    </w:p>
    <w:p w14:paraId="62391367" w14:textId="77777777" w:rsidR="00EE12D3" w:rsidRPr="005260A3" w:rsidRDefault="00EE12D3" w:rsidP="00A730F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A730F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 xml:space="preserve">количество изделий, обжариваемых за расчетный период, шт; </w:t>
      </w:r>
    </w:p>
    <w:p w14:paraId="42AA35BA" w14:textId="77777777" w:rsidR="00EE12D3" w:rsidRPr="005260A3" w:rsidRDefault="00A730F2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f – </w:t>
      </w:r>
      <w:r w:rsidR="00EE12D3" w:rsidRPr="005260A3">
        <w:rPr>
          <w:sz w:val="28"/>
          <w:szCs w:val="28"/>
        </w:rPr>
        <w:t>площадь, занимаемая единицей изделия, 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>; f=0,01-0,02м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 xml:space="preserve">; </w:t>
      </w:r>
      <w:r w:rsidR="00C40C4E" w:rsidRPr="005260A3">
        <w:rPr>
          <w:sz w:val="28"/>
          <w:szCs w:val="28"/>
        </w:rPr>
        <w:br/>
      </w:r>
      <w:r w:rsidR="00EE12D3" w:rsidRPr="005260A3">
        <w:rPr>
          <w:sz w:val="28"/>
          <w:szCs w:val="28"/>
        </w:rPr>
        <w:t>φ-оборачиваемость площади пода сковороды за расчетный период;</w:t>
      </w:r>
    </w:p>
    <w:p w14:paraId="16DBFC3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10675CB7" w14:textId="77777777" w:rsidR="00EE12D3" w:rsidRPr="005260A3" w:rsidRDefault="00064B84">
      <w:pPr>
        <w:ind w:firstLine="567"/>
        <w:jc w:val="both"/>
        <w:rPr>
          <w:sz w:val="28"/>
          <w:szCs w:val="28"/>
        </w:rPr>
      </w:pPr>
      <w:r w:rsidRPr="005260A3">
        <w:rPr>
          <w:position w:val="-28"/>
          <w:sz w:val="28"/>
          <w:szCs w:val="28"/>
        </w:rPr>
        <w:object w:dxaOrig="700" w:dyaOrig="660" w14:anchorId="25214044">
          <v:shape id="_x0000_i1029" type="#_x0000_t75" style="width:73.5pt;height:52.5pt" o:ole="" fillcolor="window">
            <v:imagedata r:id="rId18" o:title=""/>
          </v:shape>
          <o:OLEObject Type="Embed" ProgID="Equation.3" ShapeID="_x0000_i1029" DrawAspect="Content" ObjectID="_1845035791" r:id="rId19"/>
        </w:object>
      </w:r>
      <w:r w:rsidR="00EE12D3" w:rsidRPr="005260A3">
        <w:rPr>
          <w:sz w:val="28"/>
          <w:szCs w:val="28"/>
        </w:rPr>
        <w:t xml:space="preserve">    ,            </w:t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>(2.10)</w:t>
      </w:r>
    </w:p>
    <w:p w14:paraId="685C9BB0" w14:textId="77777777" w:rsidR="00EE12D3" w:rsidRPr="005260A3" w:rsidRDefault="00F21E15" w:rsidP="00A730F2">
      <w:pPr>
        <w:tabs>
          <w:tab w:val="left" w:pos="8080"/>
        </w:tabs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 xml:space="preserve">где Т – </w:t>
      </w:r>
      <w:r w:rsidR="00EE12D3" w:rsidRPr="005260A3">
        <w:rPr>
          <w:sz w:val="28"/>
          <w:szCs w:val="28"/>
        </w:rPr>
        <w:t xml:space="preserve">продолжительность расчетного периода (60 мин); </w:t>
      </w:r>
      <w:r w:rsidR="00A730F2" w:rsidRPr="005260A3">
        <w:rPr>
          <w:sz w:val="28"/>
          <w:szCs w:val="28"/>
        </w:rPr>
        <w:br/>
      </w:r>
      <w:r w:rsidR="00EE12D3" w:rsidRPr="005260A3">
        <w:rPr>
          <w:sz w:val="28"/>
          <w:szCs w:val="28"/>
          <w:lang w:val="en-US"/>
        </w:rPr>
        <w:t>t</w:t>
      </w:r>
      <w:r w:rsidR="00EE12D3" w:rsidRPr="005260A3">
        <w:rPr>
          <w:sz w:val="28"/>
          <w:szCs w:val="28"/>
        </w:rPr>
        <w:t>ц</w:t>
      </w:r>
      <w:r w:rsidR="00A730F2" w:rsidRPr="005260A3">
        <w:rPr>
          <w:sz w:val="28"/>
          <w:szCs w:val="28"/>
        </w:rPr>
        <w:t xml:space="preserve"> – </w:t>
      </w:r>
      <w:r w:rsidR="00EE12D3" w:rsidRPr="005260A3">
        <w:rPr>
          <w:sz w:val="28"/>
          <w:szCs w:val="28"/>
        </w:rPr>
        <w:t>продолжительность цикла тепловой обработки,</w:t>
      </w:r>
      <w:r w:rsidR="00A730F2"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ч</w:t>
      </w:r>
      <w:r w:rsidR="00A730F2" w:rsidRPr="005260A3">
        <w:rPr>
          <w:sz w:val="28"/>
          <w:szCs w:val="28"/>
        </w:rPr>
        <w:t>.</w:t>
      </w:r>
    </w:p>
    <w:p w14:paraId="43CDAC84" w14:textId="77777777" w:rsidR="00EE12D3" w:rsidRPr="00475054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 полученной площади пода добавляют 10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на неплотности прилегания изделия. Площадь пода</w:t>
      </w:r>
    </w:p>
    <w:p w14:paraId="44602E47" w14:textId="77777777" w:rsidR="006F5795" w:rsidRPr="00475054" w:rsidRDefault="006F5795">
      <w:pPr>
        <w:ind w:firstLine="567"/>
        <w:jc w:val="both"/>
        <w:rPr>
          <w:sz w:val="28"/>
          <w:szCs w:val="28"/>
        </w:rPr>
      </w:pPr>
    </w:p>
    <w:p w14:paraId="38DC29F8" w14:textId="77777777" w:rsidR="00EE12D3" w:rsidRPr="005260A3" w:rsidRDefault="00EE12D3" w:rsidP="006F5795">
      <w:pPr>
        <w:ind w:firstLine="297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F</w:t>
      </w:r>
      <w:r w:rsidRPr="005260A3">
        <w:rPr>
          <w:sz w:val="28"/>
          <w:szCs w:val="28"/>
        </w:rPr>
        <w:t>=1.1×</w:t>
      </w:r>
      <w:r w:rsidRPr="005260A3">
        <w:rPr>
          <w:sz w:val="28"/>
          <w:szCs w:val="28"/>
          <w:lang w:val="en-US"/>
        </w:rPr>
        <w:t>F</w:t>
      </w:r>
      <w:r w:rsidRPr="005260A3">
        <w:rPr>
          <w:sz w:val="28"/>
          <w:szCs w:val="28"/>
        </w:rPr>
        <w:t xml:space="preserve">р   ,      </w:t>
      </w:r>
      <w:r w:rsidR="006F5795" w:rsidRPr="00475054">
        <w:rPr>
          <w:sz w:val="28"/>
          <w:szCs w:val="28"/>
        </w:rPr>
        <w:t xml:space="preserve">                                            </w:t>
      </w:r>
      <w:r w:rsidRPr="005260A3">
        <w:rPr>
          <w:sz w:val="28"/>
          <w:szCs w:val="28"/>
        </w:rPr>
        <w:t xml:space="preserve"> (2.11)</w:t>
      </w:r>
    </w:p>
    <w:p w14:paraId="7142D03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случае жарки изделий массой </w:t>
      </w:r>
      <w:r w:rsidRPr="005260A3">
        <w:rPr>
          <w:sz w:val="28"/>
          <w:szCs w:val="28"/>
          <w:lang w:val="en-US"/>
        </w:rPr>
        <w:t>G</w:t>
      </w:r>
      <w:r w:rsidRPr="005260A3">
        <w:rPr>
          <w:sz w:val="28"/>
          <w:szCs w:val="28"/>
        </w:rPr>
        <w:t xml:space="preserve"> расчетную площадь пода чаши (м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) находят по формуле</w:t>
      </w:r>
    </w:p>
    <w:p w14:paraId="2B3A552D" w14:textId="77777777" w:rsidR="00A730F2" w:rsidRPr="005260A3" w:rsidRDefault="00A730F2">
      <w:pPr>
        <w:ind w:firstLine="567"/>
        <w:jc w:val="both"/>
        <w:rPr>
          <w:sz w:val="28"/>
          <w:szCs w:val="28"/>
        </w:rPr>
      </w:pPr>
    </w:p>
    <w:p w14:paraId="77E2639B" w14:textId="77777777" w:rsidR="00EE12D3" w:rsidRPr="005260A3" w:rsidRDefault="00A730F2" w:rsidP="006F5795">
      <w:pPr>
        <w:tabs>
          <w:tab w:val="left" w:pos="8647"/>
        </w:tabs>
        <w:ind w:firstLine="2977"/>
        <w:jc w:val="both"/>
        <w:rPr>
          <w:sz w:val="28"/>
          <w:szCs w:val="28"/>
        </w:rPr>
      </w:pPr>
      <w:r w:rsidRPr="005260A3">
        <w:rPr>
          <w:position w:val="-28"/>
          <w:sz w:val="28"/>
          <w:szCs w:val="28"/>
        </w:rPr>
        <w:object w:dxaOrig="1080" w:dyaOrig="660" w14:anchorId="07AB27EE">
          <v:shape id="_x0000_i1030" type="#_x0000_t75" style="width:84pt;height:45.75pt" o:ole="" fillcolor="window">
            <v:imagedata r:id="rId20" o:title=""/>
          </v:shape>
          <o:OLEObject Type="Embed" ProgID="Equation.3" ShapeID="_x0000_i1030" DrawAspect="Content" ObjectID="_1845035792" r:id="rId21"/>
        </w:object>
      </w:r>
      <w:r w:rsidR="00EE12D3" w:rsidRPr="005260A3">
        <w:rPr>
          <w:sz w:val="28"/>
          <w:szCs w:val="28"/>
        </w:rPr>
        <w:t xml:space="preserve">      ,       </w:t>
      </w:r>
      <w:r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>(2.12)</w:t>
      </w:r>
    </w:p>
    <w:p w14:paraId="43141D5B" w14:textId="77777777" w:rsidR="00EE12D3" w:rsidRPr="005260A3" w:rsidRDefault="00EE12D3" w:rsidP="00A730F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G</w:t>
      </w:r>
      <w:r w:rsidR="00A730F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масса (нетто) обжариваемого продукта, ГК; ρ-объемная плотность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дукта, кг/дм</w:t>
      </w:r>
      <w:r w:rsidRPr="005260A3">
        <w:rPr>
          <w:sz w:val="28"/>
          <w:szCs w:val="28"/>
          <w:vertAlign w:val="superscript"/>
        </w:rPr>
        <w:t>3</w:t>
      </w:r>
      <w:r w:rsidR="00A730F2" w:rsidRPr="005260A3">
        <w:rPr>
          <w:sz w:val="28"/>
          <w:szCs w:val="28"/>
        </w:rPr>
        <w:t xml:space="preserve"> (</w:t>
      </w:r>
      <w:r w:rsidR="00F21E15" w:rsidRPr="005260A3">
        <w:rPr>
          <w:sz w:val="28"/>
          <w:szCs w:val="28"/>
        </w:rPr>
        <w:t>п</w:t>
      </w:r>
      <w:r w:rsidRPr="005260A3">
        <w:rPr>
          <w:sz w:val="28"/>
          <w:szCs w:val="28"/>
        </w:rPr>
        <w:t>риложение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13);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β</w:t>
      </w:r>
      <w:r w:rsidR="00A730F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толщина слоя про</w:t>
      </w:r>
      <w:r w:rsidR="00A730F2" w:rsidRPr="005260A3">
        <w:rPr>
          <w:sz w:val="28"/>
          <w:szCs w:val="28"/>
        </w:rPr>
        <w:t xml:space="preserve">дукта, дм (β=0,5-2);  φ – </w:t>
      </w:r>
      <w:r w:rsidRPr="005260A3">
        <w:rPr>
          <w:sz w:val="28"/>
          <w:szCs w:val="28"/>
        </w:rPr>
        <w:t>оборачиваемость площади пода чаши за расчетный период.</w:t>
      </w:r>
    </w:p>
    <w:p w14:paraId="75B70332" w14:textId="77777777" w:rsidR="00EE12D3" w:rsidRPr="00475054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расчета требуемой площади пода по справочнику подбирают ск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вороду </w:t>
      </w:r>
      <w:r w:rsidR="00064B84">
        <w:rPr>
          <w:sz w:val="28"/>
          <w:szCs w:val="28"/>
        </w:rPr>
        <w:t>площадь</w:t>
      </w:r>
      <w:r w:rsidR="00F21E15" w:rsidRPr="005260A3">
        <w:rPr>
          <w:sz w:val="28"/>
          <w:szCs w:val="28"/>
        </w:rPr>
        <w:t>ю</w:t>
      </w:r>
      <w:r w:rsidRPr="005260A3">
        <w:rPr>
          <w:sz w:val="28"/>
          <w:szCs w:val="28"/>
        </w:rPr>
        <w:t>, близкой к расчетной. Число сковород вычисляют по форм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>ле</w:t>
      </w:r>
    </w:p>
    <w:p w14:paraId="09029EE3" w14:textId="77777777" w:rsidR="006F5795" w:rsidRPr="00475054" w:rsidRDefault="006F5795">
      <w:pPr>
        <w:ind w:firstLine="567"/>
        <w:jc w:val="both"/>
        <w:rPr>
          <w:sz w:val="28"/>
          <w:szCs w:val="28"/>
        </w:rPr>
      </w:pPr>
    </w:p>
    <w:p w14:paraId="4496188C" w14:textId="77777777" w:rsidR="00EE12D3" w:rsidRPr="005260A3" w:rsidRDefault="00EE12D3" w:rsidP="006F5795">
      <w:pPr>
        <w:ind w:firstLine="2977"/>
        <w:jc w:val="both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920" w:dyaOrig="620" w14:anchorId="4C2783EB">
          <v:shape id="_x0000_i1031" type="#_x0000_t75" style="width:72.75pt;height:39.75pt" o:ole="" fillcolor="window">
            <v:imagedata r:id="rId22" o:title=""/>
          </v:shape>
          <o:OLEObject Type="Embed" ProgID="Equation.3" ShapeID="_x0000_i1031" DrawAspect="Content" ObjectID="_1845035793" r:id="rId23"/>
        </w:object>
      </w:r>
      <w:r w:rsidRPr="005260A3">
        <w:rPr>
          <w:sz w:val="28"/>
          <w:szCs w:val="28"/>
        </w:rPr>
        <w:t xml:space="preserve">  ,      </w:t>
      </w:r>
      <w:r w:rsidR="006F5795" w:rsidRPr="00475054">
        <w:rPr>
          <w:sz w:val="28"/>
          <w:szCs w:val="28"/>
        </w:rPr>
        <w:t xml:space="preserve">                                   </w:t>
      </w:r>
      <w:r w:rsidRPr="005260A3">
        <w:rPr>
          <w:sz w:val="28"/>
          <w:szCs w:val="28"/>
        </w:rPr>
        <w:t xml:space="preserve">        (2.13)</w:t>
      </w:r>
    </w:p>
    <w:p w14:paraId="4D388189" w14:textId="77777777" w:rsidR="00F21E15" w:rsidRPr="005260A3" w:rsidRDefault="00F21E15" w:rsidP="00A730F2">
      <w:pPr>
        <w:jc w:val="both"/>
        <w:rPr>
          <w:sz w:val="28"/>
          <w:szCs w:val="28"/>
        </w:rPr>
      </w:pPr>
    </w:p>
    <w:p w14:paraId="0BCE33F9" w14:textId="77777777" w:rsidR="00EE12D3" w:rsidRPr="005260A3" w:rsidRDefault="00EE12D3" w:rsidP="00A730F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F</w:t>
      </w:r>
      <w:r w:rsidR="00A730F2" w:rsidRPr="005260A3">
        <w:rPr>
          <w:sz w:val="28"/>
          <w:szCs w:val="28"/>
        </w:rPr>
        <w:t xml:space="preserve">ст – </w:t>
      </w:r>
      <w:r w:rsidRPr="005260A3">
        <w:rPr>
          <w:sz w:val="28"/>
          <w:szCs w:val="28"/>
        </w:rPr>
        <w:t>площадь пода чаши стандартной сковороды,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м</w:t>
      </w:r>
      <w:r w:rsidRPr="005260A3">
        <w:rPr>
          <w:sz w:val="28"/>
          <w:szCs w:val="28"/>
          <w:vertAlign w:val="superscript"/>
        </w:rPr>
        <w:t>2</w:t>
      </w:r>
      <w:r w:rsidR="00A730F2" w:rsidRPr="005260A3">
        <w:rPr>
          <w:sz w:val="28"/>
          <w:szCs w:val="28"/>
        </w:rPr>
        <w:t>.</w:t>
      </w:r>
    </w:p>
    <w:p w14:paraId="00AC8AB6" w14:textId="77777777" w:rsidR="00EE12D3" w:rsidRPr="005260A3" w:rsidRDefault="00A730F2" w:rsidP="00696816">
      <w:pPr>
        <w:pStyle w:val="5"/>
        <w:keepNext w:val="0"/>
        <w:widowControl w:val="0"/>
        <w:ind w:firstLine="0"/>
        <w:jc w:val="left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br w:type="page"/>
      </w:r>
      <w:r w:rsidR="00F21E15" w:rsidRPr="00696816">
        <w:rPr>
          <w:b w:val="0"/>
          <w:i/>
          <w:sz w:val="28"/>
          <w:szCs w:val="28"/>
        </w:rPr>
        <w:lastRenderedPageBreak/>
        <w:t>Таблица 2.11</w:t>
      </w:r>
      <w:r w:rsidR="00696816">
        <w:rPr>
          <w:b w:val="0"/>
          <w:i/>
          <w:sz w:val="28"/>
          <w:szCs w:val="28"/>
        </w:rPr>
        <w:t xml:space="preserve"> - </w:t>
      </w:r>
      <w:r w:rsidR="00EE12D3" w:rsidRPr="00696816">
        <w:rPr>
          <w:sz w:val="28"/>
          <w:szCs w:val="28"/>
        </w:rPr>
        <w:t>Расчет количества ско</w:t>
      </w:r>
      <w:r w:rsidR="00F21E15" w:rsidRPr="00696816">
        <w:rPr>
          <w:sz w:val="28"/>
          <w:szCs w:val="28"/>
        </w:rPr>
        <w:t>вород</w:t>
      </w:r>
      <w:r w:rsidR="00F21E15" w:rsidRPr="005260A3">
        <w:rPr>
          <w:b w:val="0"/>
          <w:sz w:val="28"/>
          <w:szCs w:val="28"/>
        </w:rPr>
        <w:t xml:space="preserve"> (для жарки штучных издели</w:t>
      </w:r>
      <w:r w:rsidR="00EE12D3" w:rsidRPr="005260A3">
        <w:rPr>
          <w:b w:val="0"/>
          <w:sz w:val="28"/>
          <w:szCs w:val="28"/>
        </w:rPr>
        <w:t xml:space="preserve">й)  </w:t>
      </w:r>
    </w:p>
    <w:p w14:paraId="765224E2" w14:textId="77777777" w:rsidR="00EE12D3" w:rsidRPr="005260A3" w:rsidRDefault="00EE12D3">
      <w:pPr>
        <w:pStyle w:val="5"/>
        <w:ind w:firstLine="0"/>
        <w:jc w:val="center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на мак</w:t>
      </w:r>
      <w:r w:rsidR="00A730F2" w:rsidRPr="005260A3">
        <w:rPr>
          <w:b w:val="0"/>
          <w:sz w:val="28"/>
          <w:szCs w:val="28"/>
        </w:rPr>
        <w:t>симальный час (12–</w:t>
      </w:r>
      <w:r w:rsidRPr="005260A3">
        <w:rPr>
          <w:b w:val="0"/>
          <w:sz w:val="28"/>
          <w:szCs w:val="28"/>
        </w:rPr>
        <w:t>13 ч)</w:t>
      </w:r>
    </w:p>
    <w:p w14:paraId="485DD7DB" w14:textId="77777777" w:rsidR="00A730F2" w:rsidRPr="005260A3" w:rsidRDefault="00A730F2" w:rsidP="00A730F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237"/>
        <w:gridCol w:w="1442"/>
        <w:gridCol w:w="1323"/>
        <w:gridCol w:w="1236"/>
        <w:gridCol w:w="912"/>
        <w:gridCol w:w="1134"/>
        <w:gridCol w:w="1309"/>
      </w:tblGrid>
      <w:tr w:rsidR="00EE12D3" w:rsidRPr="005260A3" w14:paraId="0540C9D7" w14:textId="77777777">
        <w:trPr>
          <w:cantSplit/>
          <w:trHeight w:val="1490"/>
        </w:trPr>
        <w:tc>
          <w:tcPr>
            <w:tcW w:w="1188" w:type="dxa"/>
          </w:tcPr>
          <w:p w14:paraId="532EC5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нование блюд</w:t>
            </w:r>
          </w:p>
        </w:tc>
        <w:tc>
          <w:tcPr>
            <w:tcW w:w="1237" w:type="dxa"/>
          </w:tcPr>
          <w:p w14:paraId="44500AC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блюд за расче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ный час, шт</w:t>
            </w:r>
          </w:p>
        </w:tc>
        <w:tc>
          <w:tcPr>
            <w:tcW w:w="1442" w:type="dxa"/>
          </w:tcPr>
          <w:p w14:paraId="4DBB02B5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Удельная повер</w:t>
            </w:r>
            <w:r w:rsidRPr="005260A3">
              <w:rPr>
                <w:sz w:val="28"/>
                <w:szCs w:val="28"/>
              </w:rPr>
              <w:t>х</w:t>
            </w:r>
            <w:r w:rsidRPr="005260A3">
              <w:rPr>
                <w:sz w:val="28"/>
                <w:szCs w:val="28"/>
              </w:rPr>
              <w:t>ность</w:t>
            </w:r>
            <w:r w:rsidR="00F21E15" w:rsidRPr="005260A3">
              <w:rPr>
                <w:sz w:val="28"/>
                <w:szCs w:val="28"/>
              </w:rPr>
              <w:t>,</w:t>
            </w:r>
            <w:r w:rsidRPr="005260A3">
              <w:rPr>
                <w:sz w:val="28"/>
                <w:szCs w:val="28"/>
              </w:rPr>
              <w:t xml:space="preserve"> ед. изделия, м</w:t>
            </w:r>
            <w:r w:rsidRPr="005260A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23" w:type="dxa"/>
          </w:tcPr>
          <w:p w14:paraId="1A63C85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тепловой обрабо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ки, мин</w:t>
            </w:r>
          </w:p>
        </w:tc>
        <w:tc>
          <w:tcPr>
            <w:tcW w:w="1236" w:type="dxa"/>
          </w:tcPr>
          <w:p w14:paraId="0109DC1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чива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мость посуды за час</w:t>
            </w:r>
          </w:p>
        </w:tc>
        <w:tc>
          <w:tcPr>
            <w:tcW w:w="912" w:type="dxa"/>
          </w:tcPr>
          <w:p w14:paraId="724C5AEE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Ра</w:t>
            </w:r>
            <w:r w:rsidRPr="005260A3">
              <w:rPr>
                <w:sz w:val="28"/>
                <w:szCs w:val="28"/>
              </w:rPr>
              <w:t>с</w:t>
            </w:r>
            <w:r w:rsidRPr="005260A3">
              <w:rPr>
                <w:sz w:val="28"/>
                <w:szCs w:val="28"/>
              </w:rPr>
              <w:t>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ная пл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щадь пода, м</w:t>
            </w:r>
            <w:r w:rsidRPr="005260A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764945BC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Пл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щадь пода ста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дар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ной сков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роды, м</w:t>
            </w:r>
            <w:r w:rsidRPr="005260A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09" w:type="dxa"/>
          </w:tcPr>
          <w:p w14:paraId="74052A9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сков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род</w:t>
            </w:r>
          </w:p>
        </w:tc>
      </w:tr>
      <w:tr w:rsidR="00EE12D3" w:rsidRPr="005260A3" w14:paraId="77E95061" w14:textId="77777777">
        <w:trPr>
          <w:cantSplit/>
          <w:trHeight w:val="249"/>
        </w:trPr>
        <w:tc>
          <w:tcPr>
            <w:tcW w:w="1188" w:type="dxa"/>
          </w:tcPr>
          <w:p w14:paraId="218BF9E0" w14:textId="77777777" w:rsidR="00EE12D3" w:rsidRPr="005260A3" w:rsidRDefault="00EE12D3" w:rsidP="00A730F2">
            <w:pPr>
              <w:jc w:val="both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Котлеты</w:t>
            </w:r>
          </w:p>
          <w:p w14:paraId="11FDC5C4" w14:textId="77777777" w:rsidR="00EE12D3" w:rsidRPr="005260A3" w:rsidRDefault="00A730F2" w:rsidP="00A730F2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</w:t>
            </w:r>
          </w:p>
        </w:tc>
        <w:tc>
          <w:tcPr>
            <w:tcW w:w="1237" w:type="dxa"/>
          </w:tcPr>
          <w:p w14:paraId="4F98BD4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442" w:type="dxa"/>
          </w:tcPr>
          <w:p w14:paraId="31A32FA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0,04</w:t>
            </w:r>
          </w:p>
        </w:tc>
        <w:tc>
          <w:tcPr>
            <w:tcW w:w="1323" w:type="dxa"/>
          </w:tcPr>
          <w:p w14:paraId="5C67FD1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236" w:type="dxa"/>
          </w:tcPr>
          <w:p w14:paraId="1C65835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12" w:type="dxa"/>
          </w:tcPr>
          <w:p w14:paraId="7D6CA9F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0,77</w:t>
            </w:r>
          </w:p>
        </w:tc>
        <w:tc>
          <w:tcPr>
            <w:tcW w:w="1134" w:type="dxa"/>
          </w:tcPr>
          <w:p w14:paraId="4CC0A71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1309" w:type="dxa"/>
          </w:tcPr>
          <w:p w14:paraId="15D719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</w:tbl>
    <w:p w14:paraId="4CBD83B6" w14:textId="77777777" w:rsidR="00EE12D3" w:rsidRPr="005260A3" w:rsidRDefault="00EE12D3">
      <w:pPr>
        <w:pStyle w:val="a6"/>
        <w:ind w:firstLine="0"/>
        <w:rPr>
          <w:sz w:val="28"/>
          <w:szCs w:val="28"/>
        </w:rPr>
      </w:pPr>
    </w:p>
    <w:p w14:paraId="1D72BB4E" w14:textId="77777777" w:rsidR="00EE12D3" w:rsidRPr="005260A3" w:rsidRDefault="00EE12D3" w:rsidP="00696816">
      <w:pPr>
        <w:pStyle w:val="a6"/>
        <w:ind w:firstLine="0"/>
        <w:jc w:val="left"/>
        <w:rPr>
          <w:sz w:val="28"/>
          <w:szCs w:val="28"/>
        </w:rPr>
      </w:pPr>
      <w:r w:rsidRPr="00696816">
        <w:rPr>
          <w:i/>
          <w:sz w:val="28"/>
          <w:szCs w:val="28"/>
        </w:rPr>
        <w:t>Таблица 2.12</w:t>
      </w:r>
      <w:r w:rsidR="00696816">
        <w:rPr>
          <w:i/>
          <w:sz w:val="28"/>
          <w:szCs w:val="28"/>
        </w:rPr>
        <w:t xml:space="preserve"> - </w:t>
      </w:r>
      <w:r w:rsidRPr="00696816">
        <w:rPr>
          <w:b/>
          <w:sz w:val="28"/>
          <w:szCs w:val="28"/>
        </w:rPr>
        <w:t>Расчет количества сковород</w:t>
      </w:r>
      <w:r w:rsidRPr="005260A3">
        <w:rPr>
          <w:sz w:val="28"/>
          <w:szCs w:val="28"/>
        </w:rPr>
        <w:t xml:space="preserve"> (для жарки изделий массой)</w:t>
      </w:r>
    </w:p>
    <w:p w14:paraId="55885F2D" w14:textId="77777777" w:rsidR="00EE12D3" w:rsidRPr="005260A3" w:rsidRDefault="00EE12D3">
      <w:pPr>
        <w:pStyle w:val="a6"/>
        <w:ind w:firstLine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на максимальный час (12-13ч)</w:t>
      </w:r>
    </w:p>
    <w:p w14:paraId="6BB811E5" w14:textId="77777777" w:rsidR="00A730F2" w:rsidRPr="005260A3" w:rsidRDefault="00A730F2">
      <w:pPr>
        <w:pStyle w:val="a6"/>
        <w:ind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1121"/>
        <w:gridCol w:w="1307"/>
        <w:gridCol w:w="1199"/>
        <w:gridCol w:w="1120"/>
        <w:gridCol w:w="1120"/>
        <w:gridCol w:w="919"/>
        <w:gridCol w:w="896"/>
        <w:gridCol w:w="1022"/>
      </w:tblGrid>
      <w:tr w:rsidR="00EE12D3" w:rsidRPr="005260A3" w14:paraId="7B76D0A8" w14:textId="77777777">
        <w:trPr>
          <w:cantSplit/>
          <w:trHeight w:val="1561"/>
        </w:trPr>
        <w:tc>
          <w:tcPr>
            <w:tcW w:w="1077" w:type="dxa"/>
          </w:tcPr>
          <w:p w14:paraId="0F936226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Наим</w:t>
            </w:r>
            <w:r w:rsidRPr="005260A3">
              <w:rPr>
                <w:spacing w:val="-16"/>
                <w:sz w:val="28"/>
                <w:szCs w:val="28"/>
              </w:rPr>
              <w:t>е</w:t>
            </w:r>
            <w:r w:rsidRPr="005260A3">
              <w:rPr>
                <w:spacing w:val="-16"/>
                <w:sz w:val="28"/>
                <w:szCs w:val="28"/>
              </w:rPr>
              <w:t>нование блюд</w:t>
            </w:r>
          </w:p>
        </w:tc>
        <w:tc>
          <w:tcPr>
            <w:tcW w:w="1121" w:type="dxa"/>
          </w:tcPr>
          <w:p w14:paraId="24290B45" w14:textId="77777777" w:rsidR="00A730F2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Масса проду</w:t>
            </w:r>
            <w:r w:rsidRPr="005260A3">
              <w:rPr>
                <w:spacing w:val="-16"/>
                <w:sz w:val="28"/>
                <w:szCs w:val="28"/>
              </w:rPr>
              <w:t>к</w:t>
            </w:r>
            <w:r w:rsidRPr="005260A3">
              <w:rPr>
                <w:spacing w:val="-16"/>
                <w:sz w:val="28"/>
                <w:szCs w:val="28"/>
              </w:rPr>
              <w:t xml:space="preserve">та </w:t>
            </w:r>
          </w:p>
          <w:p w14:paraId="55A22A23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(нетто),</w:t>
            </w:r>
            <w:r w:rsidR="00A730F2" w:rsidRPr="005260A3">
              <w:rPr>
                <w:spacing w:val="-16"/>
                <w:sz w:val="28"/>
                <w:szCs w:val="28"/>
              </w:rPr>
              <w:t xml:space="preserve"> </w:t>
            </w:r>
            <w:r w:rsidRPr="005260A3">
              <w:rPr>
                <w:spacing w:val="-16"/>
                <w:sz w:val="28"/>
                <w:szCs w:val="28"/>
              </w:rPr>
              <w:t>кг</w:t>
            </w:r>
          </w:p>
        </w:tc>
        <w:tc>
          <w:tcPr>
            <w:tcW w:w="1307" w:type="dxa"/>
          </w:tcPr>
          <w:p w14:paraId="493752E9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  <w:vertAlign w:val="superscript"/>
              </w:rPr>
            </w:pPr>
            <w:r w:rsidRPr="005260A3">
              <w:rPr>
                <w:spacing w:val="-16"/>
                <w:sz w:val="28"/>
                <w:szCs w:val="28"/>
              </w:rPr>
              <w:t>Пло</w:t>
            </w:r>
            <w:r w:rsidRPr="005260A3">
              <w:rPr>
                <w:spacing w:val="-16"/>
                <w:sz w:val="28"/>
                <w:szCs w:val="28"/>
              </w:rPr>
              <w:t>т</w:t>
            </w:r>
            <w:r w:rsidRPr="005260A3">
              <w:rPr>
                <w:spacing w:val="-16"/>
                <w:sz w:val="28"/>
                <w:szCs w:val="28"/>
              </w:rPr>
              <w:t>ность продукта,</w:t>
            </w:r>
            <w:r w:rsidR="00A730F2" w:rsidRPr="005260A3">
              <w:rPr>
                <w:spacing w:val="-16"/>
                <w:sz w:val="28"/>
                <w:szCs w:val="28"/>
              </w:rPr>
              <w:t xml:space="preserve"> </w:t>
            </w:r>
            <w:r w:rsidRPr="005260A3">
              <w:rPr>
                <w:spacing w:val="-16"/>
                <w:sz w:val="28"/>
                <w:szCs w:val="28"/>
              </w:rPr>
              <w:t>кг/дм</w:t>
            </w:r>
            <w:r w:rsidRPr="005260A3">
              <w:rPr>
                <w:spacing w:val="-16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99" w:type="dxa"/>
          </w:tcPr>
          <w:p w14:paraId="6A749872" w14:textId="77777777" w:rsidR="00EE12D3" w:rsidRPr="005260A3" w:rsidRDefault="00EE12D3" w:rsidP="00A730F2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 xml:space="preserve">Толщина слоя </w:t>
            </w:r>
            <w:r w:rsidRPr="005260A3">
              <w:rPr>
                <w:spacing w:val="-24"/>
                <w:sz w:val="28"/>
                <w:szCs w:val="28"/>
              </w:rPr>
              <w:t>продукта,</w:t>
            </w:r>
            <w:r w:rsidRPr="005260A3">
              <w:rPr>
                <w:spacing w:val="-16"/>
                <w:sz w:val="28"/>
                <w:szCs w:val="28"/>
              </w:rPr>
              <w:t xml:space="preserve"> дм</w:t>
            </w:r>
          </w:p>
        </w:tc>
        <w:tc>
          <w:tcPr>
            <w:tcW w:w="1120" w:type="dxa"/>
          </w:tcPr>
          <w:p w14:paraId="16094B85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Время тепл</w:t>
            </w:r>
            <w:r w:rsidRPr="005260A3">
              <w:rPr>
                <w:spacing w:val="-16"/>
                <w:sz w:val="28"/>
                <w:szCs w:val="28"/>
              </w:rPr>
              <w:t>о</w:t>
            </w:r>
            <w:r w:rsidRPr="005260A3">
              <w:rPr>
                <w:spacing w:val="-16"/>
                <w:sz w:val="28"/>
                <w:szCs w:val="28"/>
              </w:rPr>
              <w:t>вой о</w:t>
            </w:r>
            <w:r w:rsidRPr="005260A3">
              <w:rPr>
                <w:spacing w:val="-16"/>
                <w:sz w:val="28"/>
                <w:szCs w:val="28"/>
              </w:rPr>
              <w:t>б</w:t>
            </w:r>
            <w:r w:rsidRPr="005260A3">
              <w:rPr>
                <w:spacing w:val="-16"/>
                <w:sz w:val="28"/>
                <w:szCs w:val="28"/>
              </w:rPr>
              <w:t>работки, мин</w:t>
            </w:r>
          </w:p>
        </w:tc>
        <w:tc>
          <w:tcPr>
            <w:tcW w:w="1120" w:type="dxa"/>
          </w:tcPr>
          <w:p w14:paraId="7DA2FBB0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  <w:vertAlign w:val="superscript"/>
              </w:rPr>
            </w:pPr>
            <w:r w:rsidRPr="005260A3">
              <w:rPr>
                <w:spacing w:val="-16"/>
                <w:sz w:val="28"/>
                <w:szCs w:val="28"/>
              </w:rPr>
              <w:t>Обор</w:t>
            </w:r>
            <w:r w:rsidRPr="005260A3">
              <w:rPr>
                <w:spacing w:val="-16"/>
                <w:sz w:val="28"/>
                <w:szCs w:val="28"/>
              </w:rPr>
              <w:t>а</w:t>
            </w:r>
            <w:r w:rsidRPr="005260A3">
              <w:rPr>
                <w:spacing w:val="-16"/>
                <w:sz w:val="28"/>
                <w:szCs w:val="28"/>
              </w:rPr>
              <w:t>чива</w:t>
            </w:r>
            <w:r w:rsidRPr="005260A3">
              <w:rPr>
                <w:spacing w:val="-16"/>
                <w:sz w:val="28"/>
                <w:szCs w:val="28"/>
              </w:rPr>
              <w:t>е</w:t>
            </w:r>
            <w:r w:rsidRPr="005260A3">
              <w:rPr>
                <w:spacing w:val="-16"/>
                <w:sz w:val="28"/>
                <w:szCs w:val="28"/>
              </w:rPr>
              <w:t>мость площ</w:t>
            </w:r>
            <w:r w:rsidRPr="005260A3">
              <w:rPr>
                <w:spacing w:val="-16"/>
                <w:sz w:val="28"/>
                <w:szCs w:val="28"/>
              </w:rPr>
              <w:t>а</w:t>
            </w:r>
            <w:r w:rsidRPr="005260A3">
              <w:rPr>
                <w:spacing w:val="-16"/>
                <w:sz w:val="28"/>
                <w:szCs w:val="28"/>
              </w:rPr>
              <w:t>ди пода за час, раз</w:t>
            </w:r>
          </w:p>
        </w:tc>
        <w:tc>
          <w:tcPr>
            <w:tcW w:w="919" w:type="dxa"/>
          </w:tcPr>
          <w:p w14:paraId="709E8EFD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Коэф</w:t>
            </w:r>
            <w:r w:rsidR="00A730F2" w:rsidRPr="005260A3">
              <w:rPr>
                <w:spacing w:val="-16"/>
                <w:sz w:val="28"/>
                <w:szCs w:val="28"/>
              </w:rPr>
              <w:t>-</w:t>
            </w:r>
            <w:r w:rsidRPr="005260A3">
              <w:rPr>
                <w:spacing w:val="-16"/>
                <w:sz w:val="28"/>
                <w:szCs w:val="28"/>
              </w:rPr>
              <w:t>фиц</w:t>
            </w:r>
            <w:r w:rsidRPr="005260A3">
              <w:rPr>
                <w:spacing w:val="-16"/>
                <w:sz w:val="28"/>
                <w:szCs w:val="28"/>
              </w:rPr>
              <w:t>и</w:t>
            </w:r>
            <w:r w:rsidRPr="005260A3">
              <w:rPr>
                <w:spacing w:val="-16"/>
                <w:sz w:val="28"/>
                <w:szCs w:val="28"/>
              </w:rPr>
              <w:t>ент з</w:t>
            </w:r>
            <w:r w:rsidRPr="005260A3">
              <w:rPr>
                <w:spacing w:val="-16"/>
                <w:sz w:val="28"/>
                <w:szCs w:val="28"/>
              </w:rPr>
              <w:t>а</w:t>
            </w:r>
            <w:r w:rsidRPr="005260A3">
              <w:rPr>
                <w:spacing w:val="-16"/>
                <w:sz w:val="28"/>
                <w:szCs w:val="28"/>
              </w:rPr>
              <w:t>по</w:t>
            </w:r>
            <w:r w:rsidRPr="005260A3">
              <w:rPr>
                <w:spacing w:val="-16"/>
                <w:sz w:val="28"/>
                <w:szCs w:val="28"/>
              </w:rPr>
              <w:t>л</w:t>
            </w:r>
            <w:r w:rsidRPr="005260A3">
              <w:rPr>
                <w:spacing w:val="-16"/>
                <w:sz w:val="28"/>
                <w:szCs w:val="28"/>
              </w:rPr>
              <w:t>нения чаши</w:t>
            </w:r>
          </w:p>
        </w:tc>
        <w:tc>
          <w:tcPr>
            <w:tcW w:w="896" w:type="dxa"/>
          </w:tcPr>
          <w:p w14:paraId="0DE06A16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  <w:vertAlign w:val="superscript"/>
              </w:rPr>
            </w:pPr>
            <w:r w:rsidRPr="005260A3">
              <w:rPr>
                <w:spacing w:val="-16"/>
                <w:sz w:val="28"/>
                <w:szCs w:val="28"/>
              </w:rPr>
              <w:t>Ра</w:t>
            </w:r>
            <w:r w:rsidRPr="005260A3">
              <w:rPr>
                <w:spacing w:val="-16"/>
                <w:sz w:val="28"/>
                <w:szCs w:val="28"/>
              </w:rPr>
              <w:t>с</w:t>
            </w:r>
            <w:r w:rsidRPr="005260A3">
              <w:rPr>
                <w:spacing w:val="-16"/>
                <w:sz w:val="28"/>
                <w:szCs w:val="28"/>
              </w:rPr>
              <w:t>че</w:t>
            </w:r>
            <w:r w:rsidRPr="005260A3">
              <w:rPr>
                <w:spacing w:val="-16"/>
                <w:sz w:val="28"/>
                <w:szCs w:val="28"/>
              </w:rPr>
              <w:t>т</w:t>
            </w:r>
            <w:r w:rsidRPr="005260A3">
              <w:rPr>
                <w:spacing w:val="-16"/>
                <w:sz w:val="28"/>
                <w:szCs w:val="28"/>
              </w:rPr>
              <w:t>ная пл</w:t>
            </w:r>
            <w:r w:rsidRPr="005260A3">
              <w:rPr>
                <w:spacing w:val="-16"/>
                <w:sz w:val="28"/>
                <w:szCs w:val="28"/>
              </w:rPr>
              <w:t>о</w:t>
            </w:r>
            <w:r w:rsidRPr="005260A3">
              <w:rPr>
                <w:spacing w:val="-16"/>
                <w:sz w:val="28"/>
                <w:szCs w:val="28"/>
              </w:rPr>
              <w:t>щадь пода, м</w:t>
            </w:r>
            <w:r w:rsidRPr="005260A3">
              <w:rPr>
                <w:spacing w:val="-16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7552904D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Кол</w:t>
            </w:r>
            <w:r w:rsidRPr="005260A3">
              <w:rPr>
                <w:spacing w:val="-16"/>
                <w:sz w:val="28"/>
                <w:szCs w:val="28"/>
              </w:rPr>
              <w:t>и</w:t>
            </w:r>
            <w:r w:rsidRPr="005260A3">
              <w:rPr>
                <w:spacing w:val="-16"/>
                <w:sz w:val="28"/>
                <w:szCs w:val="28"/>
              </w:rPr>
              <w:t>чество сков</w:t>
            </w:r>
            <w:r w:rsidRPr="005260A3">
              <w:rPr>
                <w:spacing w:val="-16"/>
                <w:sz w:val="28"/>
                <w:szCs w:val="28"/>
              </w:rPr>
              <w:t>о</w:t>
            </w:r>
            <w:r w:rsidRPr="005260A3">
              <w:rPr>
                <w:spacing w:val="-16"/>
                <w:sz w:val="28"/>
                <w:szCs w:val="28"/>
              </w:rPr>
              <w:t>род</w:t>
            </w:r>
          </w:p>
        </w:tc>
      </w:tr>
      <w:tr w:rsidR="00EE12D3" w:rsidRPr="005260A3" w14:paraId="580F28C5" w14:textId="77777777">
        <w:trPr>
          <w:cantSplit/>
          <w:trHeight w:val="261"/>
        </w:trPr>
        <w:tc>
          <w:tcPr>
            <w:tcW w:w="1077" w:type="dxa"/>
          </w:tcPr>
          <w:p w14:paraId="182FB27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 xml:space="preserve">Капуста </w:t>
            </w:r>
            <w:r w:rsidRPr="005260A3">
              <w:rPr>
                <w:sz w:val="28"/>
                <w:szCs w:val="28"/>
              </w:rPr>
              <w:t>туш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ная</w:t>
            </w:r>
          </w:p>
          <w:p w14:paraId="78DD8B2A" w14:textId="77777777" w:rsidR="00EE12D3" w:rsidRPr="005260A3" w:rsidRDefault="00A730F2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</w:t>
            </w:r>
          </w:p>
        </w:tc>
        <w:tc>
          <w:tcPr>
            <w:tcW w:w="1121" w:type="dxa"/>
          </w:tcPr>
          <w:p w14:paraId="6630BC99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76C01A9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42C9DB7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307" w:type="dxa"/>
          </w:tcPr>
          <w:p w14:paraId="54F63E53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05C1CFE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7752351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0,48</w:t>
            </w:r>
          </w:p>
        </w:tc>
        <w:tc>
          <w:tcPr>
            <w:tcW w:w="1199" w:type="dxa"/>
          </w:tcPr>
          <w:p w14:paraId="27CAF76A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30826B5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165D77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14:paraId="1AC5C840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309FF7E6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03F5F2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120" w:type="dxa"/>
          </w:tcPr>
          <w:p w14:paraId="0D5DFD5F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69CDE739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1B2C5B0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14:paraId="0FAC4BBF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5FE2A711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1530185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0,65</w:t>
            </w:r>
          </w:p>
        </w:tc>
        <w:tc>
          <w:tcPr>
            <w:tcW w:w="896" w:type="dxa"/>
          </w:tcPr>
          <w:p w14:paraId="71234B73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7212664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46EB64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0,24</w:t>
            </w:r>
          </w:p>
        </w:tc>
        <w:tc>
          <w:tcPr>
            <w:tcW w:w="1022" w:type="dxa"/>
          </w:tcPr>
          <w:p w14:paraId="4F802112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01818C4E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61F03AD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</w:tbl>
    <w:p w14:paraId="589BF5DE" w14:textId="77777777" w:rsidR="00EE12D3" w:rsidRPr="005260A3" w:rsidRDefault="00EE12D3">
      <w:pPr>
        <w:pStyle w:val="a6"/>
        <w:ind w:firstLine="0"/>
        <w:rPr>
          <w:sz w:val="28"/>
          <w:szCs w:val="28"/>
        </w:rPr>
      </w:pPr>
    </w:p>
    <w:p w14:paraId="7234197E" w14:textId="77777777" w:rsidR="00064B84" w:rsidRDefault="00064B84" w:rsidP="00064B84">
      <w:pPr>
        <w:pStyle w:val="a6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Площадь жарочной поверхности плиты (м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 рассчитывают по формуле:</w:t>
      </w:r>
    </w:p>
    <w:p w14:paraId="53C2DA6D" w14:textId="77777777" w:rsidR="00D33663" w:rsidRPr="00D33663" w:rsidRDefault="00E14374" w:rsidP="00D33663">
      <w:pPr>
        <w:pStyle w:val="a6"/>
        <w:jc w:val="left"/>
        <w:rPr>
          <w:sz w:val="28"/>
          <w:szCs w:val="28"/>
        </w:rPr>
      </w:pPr>
      <w:r w:rsidRPr="00D33663">
        <w:rPr>
          <w:noProof/>
          <w:sz w:val="28"/>
          <w:szCs w:val="28"/>
        </w:rPr>
        <w:drawing>
          <wp:inline distT="0" distB="0" distL="0" distR="0" wp14:anchorId="22FC9987" wp14:editId="4F9A8AA3">
            <wp:extent cx="685800" cy="561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663">
        <w:rPr>
          <w:sz w:val="28"/>
          <w:szCs w:val="28"/>
        </w:rPr>
        <w:t>,</w:t>
      </w:r>
      <w:r w:rsidR="00D33663">
        <w:rPr>
          <w:sz w:val="28"/>
          <w:szCs w:val="28"/>
        </w:rPr>
        <w:tab/>
      </w:r>
    </w:p>
    <w:p w14:paraId="754277EA" w14:textId="77777777" w:rsidR="00D33663" w:rsidRPr="00D33663" w:rsidRDefault="00D33663" w:rsidP="00D33663">
      <w:pPr>
        <w:pStyle w:val="a6"/>
        <w:ind w:firstLine="0"/>
        <w:jc w:val="left"/>
        <w:rPr>
          <w:sz w:val="28"/>
          <w:szCs w:val="28"/>
        </w:rPr>
      </w:pPr>
      <w:r w:rsidRPr="00D33663">
        <w:rPr>
          <w:sz w:val="28"/>
          <w:szCs w:val="28"/>
        </w:rPr>
        <w:t>где</w:t>
      </w: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n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количество наплитной посуды, необходимой для пригото</w:t>
      </w:r>
      <w:r w:rsidRPr="00D33663">
        <w:rPr>
          <w:sz w:val="28"/>
          <w:szCs w:val="28"/>
        </w:rPr>
        <w:t>в</w:t>
      </w:r>
      <w:r w:rsidRPr="00D33663">
        <w:rPr>
          <w:sz w:val="28"/>
          <w:szCs w:val="28"/>
        </w:rPr>
        <w:t>ления данного блюда за расчетный час, шт.;</w:t>
      </w:r>
    </w:p>
    <w:p w14:paraId="11FF3091" w14:textId="77777777" w:rsidR="00D33663" w:rsidRPr="00D33663" w:rsidRDefault="00D33663" w:rsidP="00D33663">
      <w:pPr>
        <w:pStyle w:val="a6"/>
        <w:ind w:firstLine="0"/>
        <w:jc w:val="left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f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</w:r>
      <w:bookmarkStart w:id="1" w:name="_Hlk71671663"/>
      <w:r w:rsidRPr="00D33663">
        <w:rPr>
          <w:sz w:val="28"/>
          <w:szCs w:val="28"/>
        </w:rPr>
        <w:t>площадь, занимаемая единицей наплитной посуды или г</w:t>
      </w:r>
      <w:r w:rsidRPr="00D33663">
        <w:rPr>
          <w:sz w:val="28"/>
          <w:szCs w:val="28"/>
        </w:rPr>
        <w:t>а</w:t>
      </w:r>
      <w:r w:rsidRPr="00D33663">
        <w:rPr>
          <w:sz w:val="28"/>
          <w:szCs w:val="28"/>
        </w:rPr>
        <w:t>строемкости на жарочной поверхности плиты</w:t>
      </w:r>
      <w:bookmarkEnd w:id="1"/>
      <w:r w:rsidRPr="00D33663">
        <w:rPr>
          <w:sz w:val="28"/>
          <w:szCs w:val="28"/>
        </w:rPr>
        <w:t>;</w:t>
      </w:r>
    </w:p>
    <w:p w14:paraId="05F6D52A" w14:textId="77777777" w:rsidR="00D33663" w:rsidRPr="00D33663" w:rsidRDefault="00D33663" w:rsidP="00D33663">
      <w:pPr>
        <w:pStyle w:val="a6"/>
        <w:ind w:firstLine="0"/>
        <w:jc w:val="left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φ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оборачиваемость площади жарочной поверхности плиты, з</w:t>
      </w:r>
      <w:r w:rsidRPr="00D33663">
        <w:rPr>
          <w:sz w:val="28"/>
          <w:szCs w:val="28"/>
        </w:rPr>
        <w:t>а</w:t>
      </w:r>
      <w:r w:rsidRPr="00D33663">
        <w:rPr>
          <w:sz w:val="28"/>
          <w:szCs w:val="28"/>
        </w:rPr>
        <w:t>нятой наплитной посудой или гастроемкостями за расчетный час.</w:t>
      </w:r>
    </w:p>
    <w:p w14:paraId="695C5F5B" w14:textId="77777777" w:rsidR="00EE12D3" w:rsidRPr="005260A3" w:rsidRDefault="00A730F2" w:rsidP="00696816">
      <w:pPr>
        <w:pStyle w:val="a6"/>
        <w:ind w:firstLine="0"/>
        <w:jc w:val="lef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696816">
        <w:rPr>
          <w:i/>
          <w:sz w:val="28"/>
          <w:szCs w:val="28"/>
        </w:rPr>
        <w:lastRenderedPageBreak/>
        <w:t>Таблица 2.13</w:t>
      </w:r>
      <w:r w:rsidR="00696816">
        <w:rPr>
          <w:i/>
          <w:sz w:val="28"/>
          <w:szCs w:val="28"/>
        </w:rPr>
        <w:t xml:space="preserve"> - </w:t>
      </w:r>
      <w:r w:rsidR="00EE12D3" w:rsidRPr="00696816">
        <w:rPr>
          <w:b/>
          <w:sz w:val="28"/>
          <w:szCs w:val="28"/>
        </w:rPr>
        <w:t>Расчет жарочной поверхности плит</w:t>
      </w:r>
      <w:r w:rsidR="00696816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на мак</w:t>
      </w:r>
      <w:r w:rsidRPr="005260A3">
        <w:rPr>
          <w:sz w:val="28"/>
          <w:szCs w:val="28"/>
        </w:rPr>
        <w:t>симальный час (</w:t>
      </w:r>
      <w:r w:rsidR="00B85959" w:rsidRPr="005260A3">
        <w:rPr>
          <w:sz w:val="28"/>
          <w:szCs w:val="28"/>
        </w:rPr>
        <w:t>пример,</w:t>
      </w:r>
      <w:r w:rsidRPr="005260A3">
        <w:rPr>
          <w:sz w:val="28"/>
          <w:szCs w:val="28"/>
        </w:rPr>
        <w:t xml:space="preserve"> 12–</w:t>
      </w:r>
      <w:r w:rsidR="00EE12D3" w:rsidRPr="005260A3">
        <w:rPr>
          <w:sz w:val="28"/>
          <w:szCs w:val="28"/>
        </w:rPr>
        <w:t>13</w:t>
      </w:r>
      <w:r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ч)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817"/>
        <w:gridCol w:w="994"/>
        <w:gridCol w:w="994"/>
        <w:gridCol w:w="1022"/>
        <w:gridCol w:w="783"/>
        <w:gridCol w:w="689"/>
        <w:gridCol w:w="834"/>
        <w:gridCol w:w="834"/>
        <w:gridCol w:w="877"/>
        <w:gridCol w:w="966"/>
      </w:tblGrid>
      <w:tr w:rsidR="00EE12D3" w:rsidRPr="005260A3" w14:paraId="457FEECC" w14:textId="77777777">
        <w:trPr>
          <w:cantSplit/>
          <w:trHeight w:val="939"/>
        </w:trPr>
        <w:tc>
          <w:tcPr>
            <w:tcW w:w="1027" w:type="dxa"/>
            <w:vMerge w:val="restart"/>
          </w:tcPr>
          <w:p w14:paraId="17C3219E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нов</w:t>
            </w:r>
            <w:r w:rsidRPr="005260A3">
              <w:rPr>
                <w:spacing w:val="-20"/>
                <w:sz w:val="28"/>
                <w:szCs w:val="28"/>
              </w:rPr>
              <w:t>а</w:t>
            </w:r>
            <w:r w:rsidRPr="005260A3">
              <w:rPr>
                <w:spacing w:val="-20"/>
                <w:sz w:val="28"/>
                <w:szCs w:val="28"/>
              </w:rPr>
              <w:t>ние блюд</w:t>
            </w:r>
          </w:p>
        </w:tc>
        <w:tc>
          <w:tcPr>
            <w:tcW w:w="817" w:type="dxa"/>
            <w:vMerge w:val="restart"/>
          </w:tcPr>
          <w:p w14:paraId="33ED7208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Ед. </w:t>
            </w:r>
            <w:r w:rsidRPr="005260A3">
              <w:rPr>
                <w:spacing w:val="-24"/>
                <w:sz w:val="28"/>
                <w:szCs w:val="28"/>
              </w:rPr>
              <w:t>из</w:t>
            </w:r>
            <w:r w:rsidR="00A06D9C" w:rsidRPr="005260A3">
              <w:rPr>
                <w:spacing w:val="-24"/>
                <w:sz w:val="28"/>
                <w:szCs w:val="28"/>
              </w:rPr>
              <w:t>-</w:t>
            </w:r>
            <w:r w:rsidRPr="005260A3">
              <w:rPr>
                <w:spacing w:val="-24"/>
                <w:sz w:val="28"/>
                <w:szCs w:val="28"/>
              </w:rPr>
              <w:t>м</w:t>
            </w:r>
            <w:r w:rsidR="00A06D9C" w:rsidRPr="005260A3">
              <w:rPr>
                <w:spacing w:val="-24"/>
                <w:sz w:val="28"/>
                <w:szCs w:val="28"/>
              </w:rPr>
              <w:t>е</w:t>
            </w:r>
            <w:r w:rsidRPr="005260A3">
              <w:rPr>
                <w:spacing w:val="-24"/>
                <w:sz w:val="28"/>
                <w:szCs w:val="28"/>
              </w:rPr>
              <w:t>ре</w:t>
            </w:r>
            <w:r w:rsidR="00A06D9C" w:rsidRPr="005260A3">
              <w:rPr>
                <w:spacing w:val="-24"/>
                <w:sz w:val="28"/>
                <w:szCs w:val="28"/>
              </w:rPr>
              <w:t>-</w:t>
            </w:r>
            <w:r w:rsidRPr="005260A3">
              <w:rPr>
                <w:spacing w:val="-24"/>
                <w:sz w:val="28"/>
                <w:szCs w:val="28"/>
              </w:rPr>
              <w:t>н.</w:t>
            </w:r>
            <w:r w:rsidR="00A06D9C" w:rsidRPr="005260A3">
              <w:rPr>
                <w:spacing w:val="-24"/>
                <w:sz w:val="28"/>
                <w:szCs w:val="28"/>
              </w:rPr>
              <w:t>ия</w:t>
            </w:r>
          </w:p>
        </w:tc>
        <w:tc>
          <w:tcPr>
            <w:tcW w:w="994" w:type="dxa"/>
            <w:vMerge w:val="restart"/>
          </w:tcPr>
          <w:p w14:paraId="373C6942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чество блюд за ра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четный час</w:t>
            </w:r>
          </w:p>
        </w:tc>
        <w:tc>
          <w:tcPr>
            <w:tcW w:w="994" w:type="dxa"/>
            <w:vMerge w:val="restart"/>
          </w:tcPr>
          <w:p w14:paraId="239EE657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Наименов</w:t>
            </w:r>
            <w:r w:rsidRPr="005260A3">
              <w:rPr>
                <w:spacing w:val="-20"/>
                <w:sz w:val="28"/>
                <w:szCs w:val="28"/>
              </w:rPr>
              <w:t>а</w:t>
            </w:r>
            <w:r w:rsidRPr="005260A3">
              <w:rPr>
                <w:spacing w:val="-20"/>
                <w:sz w:val="28"/>
                <w:szCs w:val="28"/>
              </w:rPr>
              <w:t>ние п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суды</w:t>
            </w:r>
          </w:p>
        </w:tc>
        <w:tc>
          <w:tcPr>
            <w:tcW w:w="1805" w:type="dxa"/>
            <w:gridSpan w:val="2"/>
          </w:tcPr>
          <w:p w14:paraId="21F75785" w14:textId="77777777" w:rsidR="00A06D9C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Габариты</w:t>
            </w:r>
          </w:p>
          <w:p w14:paraId="28E560D6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 посуды</w:t>
            </w:r>
          </w:p>
        </w:tc>
        <w:tc>
          <w:tcPr>
            <w:tcW w:w="689" w:type="dxa"/>
            <w:vMerge w:val="restart"/>
          </w:tcPr>
          <w:p w14:paraId="02C0AB37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ч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ство п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у</w:t>
            </w:r>
            <w:r w:rsidRPr="005260A3">
              <w:rPr>
                <w:spacing w:val="-20"/>
                <w:sz w:val="28"/>
                <w:szCs w:val="28"/>
              </w:rPr>
              <w:t>ды, шт.</w:t>
            </w:r>
          </w:p>
        </w:tc>
        <w:tc>
          <w:tcPr>
            <w:tcW w:w="834" w:type="dxa"/>
            <w:vMerge w:val="restart"/>
          </w:tcPr>
          <w:p w14:paraId="34751CAC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Вр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мя те</w:t>
            </w:r>
            <w:r w:rsidRPr="005260A3">
              <w:rPr>
                <w:spacing w:val="-20"/>
                <w:sz w:val="28"/>
                <w:szCs w:val="28"/>
              </w:rPr>
              <w:t>п</w:t>
            </w:r>
            <w:r w:rsidRPr="005260A3">
              <w:rPr>
                <w:spacing w:val="-20"/>
                <w:sz w:val="28"/>
                <w:szCs w:val="28"/>
              </w:rPr>
              <w:t>ловой обр</w:t>
            </w:r>
            <w:r w:rsidRPr="005260A3">
              <w:rPr>
                <w:spacing w:val="-20"/>
                <w:sz w:val="28"/>
                <w:szCs w:val="28"/>
              </w:rPr>
              <w:t>а</w:t>
            </w:r>
            <w:r w:rsidRPr="005260A3">
              <w:rPr>
                <w:spacing w:val="-20"/>
                <w:sz w:val="28"/>
                <w:szCs w:val="28"/>
              </w:rPr>
              <w:t>бо</w:t>
            </w:r>
            <w:r w:rsidRPr="005260A3">
              <w:rPr>
                <w:spacing w:val="-20"/>
                <w:sz w:val="28"/>
                <w:szCs w:val="28"/>
              </w:rPr>
              <w:t>т</w:t>
            </w:r>
            <w:r w:rsidRPr="005260A3">
              <w:rPr>
                <w:spacing w:val="-20"/>
                <w:sz w:val="28"/>
                <w:szCs w:val="28"/>
              </w:rPr>
              <w:t>ки, мин</w:t>
            </w:r>
          </w:p>
        </w:tc>
        <w:tc>
          <w:tcPr>
            <w:tcW w:w="834" w:type="dxa"/>
            <w:vMerge w:val="restart"/>
          </w:tcPr>
          <w:p w14:paraId="0BD9B51A" w14:textId="77777777" w:rsidR="00A06D9C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рач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ва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мость пос</w:t>
            </w:r>
            <w:r w:rsidRPr="005260A3">
              <w:rPr>
                <w:spacing w:val="-20"/>
                <w:sz w:val="28"/>
                <w:szCs w:val="28"/>
              </w:rPr>
              <w:t>у</w:t>
            </w:r>
            <w:r w:rsidRPr="005260A3">
              <w:rPr>
                <w:spacing w:val="-20"/>
                <w:sz w:val="28"/>
                <w:szCs w:val="28"/>
              </w:rPr>
              <w:t xml:space="preserve">ды </w:t>
            </w:r>
          </w:p>
          <w:p w14:paraId="3A055CEB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за час</w:t>
            </w:r>
          </w:p>
        </w:tc>
        <w:tc>
          <w:tcPr>
            <w:tcW w:w="1843" w:type="dxa"/>
            <w:gridSpan w:val="2"/>
          </w:tcPr>
          <w:p w14:paraId="7ACA7F3B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Площадь, кв. м</w:t>
            </w:r>
          </w:p>
        </w:tc>
      </w:tr>
      <w:tr w:rsidR="00EE12D3" w:rsidRPr="005260A3" w14:paraId="776EC3D7" w14:textId="77777777">
        <w:trPr>
          <w:cantSplit/>
          <w:trHeight w:val="154"/>
        </w:trPr>
        <w:tc>
          <w:tcPr>
            <w:tcW w:w="1027" w:type="dxa"/>
            <w:vMerge/>
          </w:tcPr>
          <w:p w14:paraId="57F8E565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17" w:type="dxa"/>
            <w:vMerge/>
          </w:tcPr>
          <w:p w14:paraId="02853301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994" w:type="dxa"/>
            <w:vMerge/>
          </w:tcPr>
          <w:p w14:paraId="4B0262A3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994" w:type="dxa"/>
            <w:vMerge/>
          </w:tcPr>
          <w:p w14:paraId="358EE6AD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022" w:type="dxa"/>
          </w:tcPr>
          <w:p w14:paraId="46345510" w14:textId="77777777" w:rsidR="00EE12D3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в</w:t>
            </w:r>
            <w:r w:rsidR="00EE12D3" w:rsidRPr="005260A3">
              <w:rPr>
                <w:spacing w:val="-20"/>
                <w:sz w:val="28"/>
                <w:szCs w:val="28"/>
              </w:rPr>
              <w:t>ме</w:t>
            </w:r>
            <w:r w:rsidR="00EE12D3" w:rsidRPr="005260A3">
              <w:rPr>
                <w:spacing w:val="-24"/>
                <w:sz w:val="28"/>
                <w:szCs w:val="28"/>
              </w:rPr>
              <w:t>с</w:t>
            </w:r>
            <w:r w:rsidRPr="005260A3">
              <w:rPr>
                <w:spacing w:val="-24"/>
                <w:sz w:val="28"/>
                <w:szCs w:val="28"/>
              </w:rPr>
              <w:t>-</w:t>
            </w:r>
            <w:r w:rsidR="00EE12D3" w:rsidRPr="005260A3">
              <w:rPr>
                <w:spacing w:val="-24"/>
                <w:sz w:val="28"/>
                <w:szCs w:val="28"/>
              </w:rPr>
              <w:t xml:space="preserve">тимость </w:t>
            </w:r>
            <w:r w:rsidR="00EE12D3" w:rsidRPr="005260A3">
              <w:rPr>
                <w:spacing w:val="-20"/>
                <w:sz w:val="28"/>
                <w:szCs w:val="28"/>
              </w:rPr>
              <w:t>кг, шт.</w:t>
            </w:r>
          </w:p>
        </w:tc>
        <w:tc>
          <w:tcPr>
            <w:tcW w:w="783" w:type="dxa"/>
          </w:tcPr>
          <w:p w14:paraId="60B014F6" w14:textId="77777777" w:rsidR="00EE12D3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д</w:t>
            </w:r>
            <w:r w:rsidR="00EE12D3" w:rsidRPr="005260A3">
              <w:rPr>
                <w:spacing w:val="-20"/>
                <w:sz w:val="28"/>
                <w:szCs w:val="28"/>
              </w:rPr>
              <w:t>и</w:t>
            </w:r>
            <w:r w:rsidR="00EE12D3" w:rsidRPr="005260A3">
              <w:rPr>
                <w:spacing w:val="-20"/>
                <w:sz w:val="28"/>
                <w:szCs w:val="28"/>
              </w:rPr>
              <w:t>а</w:t>
            </w:r>
            <w:r w:rsidR="00EE12D3" w:rsidRPr="005260A3">
              <w:rPr>
                <w:spacing w:val="-20"/>
                <w:sz w:val="28"/>
                <w:szCs w:val="28"/>
              </w:rPr>
              <w:t>метр, мм</w:t>
            </w:r>
          </w:p>
        </w:tc>
        <w:tc>
          <w:tcPr>
            <w:tcW w:w="689" w:type="dxa"/>
            <w:vMerge/>
          </w:tcPr>
          <w:p w14:paraId="5E210C83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34" w:type="dxa"/>
            <w:vMerge/>
          </w:tcPr>
          <w:p w14:paraId="34E9F40D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34" w:type="dxa"/>
            <w:vMerge/>
          </w:tcPr>
          <w:p w14:paraId="0E44773C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77" w:type="dxa"/>
          </w:tcPr>
          <w:p w14:paraId="739EEA79" w14:textId="77777777" w:rsidR="00EE12D3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е</w:t>
            </w:r>
            <w:r w:rsidR="00EE12D3" w:rsidRPr="005260A3">
              <w:rPr>
                <w:spacing w:val="-20"/>
                <w:sz w:val="28"/>
                <w:szCs w:val="28"/>
              </w:rPr>
              <w:t>д</w:t>
            </w:r>
            <w:r w:rsidR="00EE12D3" w:rsidRPr="005260A3">
              <w:rPr>
                <w:spacing w:val="-20"/>
                <w:sz w:val="28"/>
                <w:szCs w:val="28"/>
              </w:rPr>
              <w:t>и</w:t>
            </w:r>
            <w:r w:rsidR="00EE12D3" w:rsidRPr="005260A3">
              <w:rPr>
                <w:spacing w:val="-20"/>
                <w:sz w:val="28"/>
                <w:szCs w:val="28"/>
              </w:rPr>
              <w:t>ницы пос</w:t>
            </w:r>
            <w:r w:rsidR="00EE12D3" w:rsidRPr="005260A3">
              <w:rPr>
                <w:spacing w:val="-20"/>
                <w:sz w:val="28"/>
                <w:szCs w:val="28"/>
              </w:rPr>
              <w:t>у</w:t>
            </w:r>
            <w:r w:rsidR="00EE12D3" w:rsidRPr="005260A3">
              <w:rPr>
                <w:spacing w:val="-20"/>
                <w:sz w:val="28"/>
                <w:szCs w:val="28"/>
              </w:rPr>
              <w:t>ды</w:t>
            </w:r>
          </w:p>
        </w:tc>
        <w:tc>
          <w:tcPr>
            <w:tcW w:w="966" w:type="dxa"/>
          </w:tcPr>
          <w:p w14:paraId="32960E35" w14:textId="77777777" w:rsidR="00A06D9C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41ABD09C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всего</w:t>
            </w:r>
          </w:p>
        </w:tc>
      </w:tr>
      <w:tr w:rsidR="00EE12D3" w:rsidRPr="005260A3" w14:paraId="68E4B3CA" w14:textId="77777777">
        <w:trPr>
          <w:cantSplit/>
          <w:trHeight w:val="1260"/>
        </w:trPr>
        <w:tc>
          <w:tcPr>
            <w:tcW w:w="1027" w:type="dxa"/>
          </w:tcPr>
          <w:p w14:paraId="6F5C00C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Жарка </w:t>
            </w:r>
            <w:r w:rsidRPr="005260A3">
              <w:rPr>
                <w:spacing w:val="-20"/>
                <w:sz w:val="28"/>
                <w:szCs w:val="28"/>
              </w:rPr>
              <w:t>бито</w:t>
            </w:r>
            <w:r w:rsidRPr="005260A3">
              <w:rPr>
                <w:spacing w:val="-20"/>
                <w:sz w:val="28"/>
                <w:szCs w:val="28"/>
              </w:rPr>
              <w:t>ч</w:t>
            </w:r>
            <w:r w:rsidRPr="005260A3">
              <w:rPr>
                <w:spacing w:val="-20"/>
                <w:sz w:val="28"/>
                <w:szCs w:val="28"/>
              </w:rPr>
              <w:t>ков</w:t>
            </w:r>
          </w:p>
          <w:p w14:paraId="37967489" w14:textId="77777777" w:rsidR="00EE12D3" w:rsidRPr="005260A3" w:rsidRDefault="00A06D9C" w:rsidP="00A06D9C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</w:t>
            </w:r>
          </w:p>
        </w:tc>
        <w:tc>
          <w:tcPr>
            <w:tcW w:w="817" w:type="dxa"/>
          </w:tcPr>
          <w:p w14:paraId="2201860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F80C292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79B51B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</w:t>
            </w:r>
          </w:p>
        </w:tc>
        <w:tc>
          <w:tcPr>
            <w:tcW w:w="994" w:type="dxa"/>
          </w:tcPr>
          <w:p w14:paraId="33F498DD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4999336C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1556879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14:paraId="339D29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вор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да</w:t>
            </w:r>
          </w:p>
        </w:tc>
        <w:tc>
          <w:tcPr>
            <w:tcW w:w="1022" w:type="dxa"/>
          </w:tcPr>
          <w:p w14:paraId="2F41F526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10667D10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46D8828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14:paraId="7B13C22A" w14:textId="77777777" w:rsidR="00A06D9C" w:rsidRPr="005260A3" w:rsidRDefault="00A06D9C">
            <w:pPr>
              <w:rPr>
                <w:sz w:val="28"/>
                <w:szCs w:val="28"/>
              </w:rPr>
            </w:pPr>
          </w:p>
          <w:p w14:paraId="400CB8A6" w14:textId="77777777" w:rsidR="00A06D9C" w:rsidRPr="005260A3" w:rsidRDefault="00A06D9C">
            <w:pPr>
              <w:rPr>
                <w:sz w:val="28"/>
                <w:szCs w:val="28"/>
              </w:rPr>
            </w:pPr>
          </w:p>
          <w:p w14:paraId="431487A7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168</w:t>
            </w:r>
          </w:p>
        </w:tc>
        <w:tc>
          <w:tcPr>
            <w:tcW w:w="689" w:type="dxa"/>
          </w:tcPr>
          <w:p w14:paraId="05A4F939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4F9B43C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1A8421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14:paraId="5A16BA3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34F3D65C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0973483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834" w:type="dxa"/>
          </w:tcPr>
          <w:p w14:paraId="26A70435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705939F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A12D6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877" w:type="dxa"/>
          </w:tcPr>
          <w:p w14:paraId="2FAFAE4E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01BEA907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0A6717F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0,022</w:t>
            </w:r>
          </w:p>
        </w:tc>
        <w:tc>
          <w:tcPr>
            <w:tcW w:w="966" w:type="dxa"/>
          </w:tcPr>
          <w:p w14:paraId="300FD8F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6B046CD1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3CF75B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0,004</w:t>
            </w:r>
          </w:p>
        </w:tc>
      </w:tr>
    </w:tbl>
    <w:p w14:paraId="28D24E4F" w14:textId="77777777" w:rsidR="00EE12D3" w:rsidRPr="005260A3" w:rsidRDefault="00EE12D3">
      <w:pPr>
        <w:pStyle w:val="a6"/>
        <w:rPr>
          <w:sz w:val="28"/>
          <w:szCs w:val="28"/>
        </w:rPr>
      </w:pPr>
    </w:p>
    <w:p w14:paraId="2713053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и подбор фритюрниц проводят по расчетной вместимости чаши и площади пода чаши. Расчет числа фритюрниц проводят по вместимости чаши</w:t>
      </w:r>
      <w:r w:rsidR="00A06D9C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), которую при жарке изделий во фритюре рас</w:t>
      </w:r>
      <w:r w:rsidR="00A06D9C"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читы</w:t>
      </w:r>
      <w:r w:rsidR="00A06D9C" w:rsidRPr="005260A3">
        <w:rPr>
          <w:sz w:val="28"/>
          <w:szCs w:val="28"/>
        </w:rPr>
        <w:t>вают по формуле</w:t>
      </w:r>
    </w:p>
    <w:p w14:paraId="1FBAF023" w14:textId="77777777" w:rsidR="00A06D9C" w:rsidRPr="005260A3" w:rsidRDefault="00A06D9C">
      <w:pPr>
        <w:ind w:firstLine="567"/>
        <w:jc w:val="both"/>
        <w:rPr>
          <w:sz w:val="28"/>
          <w:szCs w:val="28"/>
        </w:rPr>
      </w:pPr>
    </w:p>
    <w:p w14:paraId="619B1F31" w14:textId="77777777" w:rsidR="00EE12D3" w:rsidRPr="005260A3" w:rsidRDefault="00EE12D3" w:rsidP="00A06D9C">
      <w:pPr>
        <w:tabs>
          <w:tab w:val="left" w:pos="8647"/>
        </w:tabs>
        <w:ind w:firstLine="2977"/>
        <w:jc w:val="center"/>
        <w:rPr>
          <w:sz w:val="28"/>
          <w:szCs w:val="28"/>
        </w:rPr>
      </w:pPr>
      <w:r w:rsidRPr="005260A3">
        <w:rPr>
          <w:i/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= </w:t>
      </w:r>
      <w:r w:rsidR="00603115" w:rsidRPr="005260A3">
        <w:rPr>
          <w:position w:val="-28"/>
          <w:sz w:val="28"/>
          <w:szCs w:val="28"/>
        </w:rPr>
        <w:object w:dxaOrig="1359" w:dyaOrig="660" w14:anchorId="76C56AB3">
          <v:shape id="_x0000_i1032" type="#_x0000_t75" style="width:94.5pt;height:37.5pt" o:ole="" fillcolor="window">
            <v:imagedata r:id="rId25" o:title=""/>
          </v:shape>
          <o:OLEObject Type="Embed" ProgID="Equation.3" ShapeID="_x0000_i1032" DrawAspect="Content" ObjectID="_1845035794" r:id="rId26"/>
        </w:object>
      </w:r>
      <w:r w:rsidR="00A06D9C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(2.14)</w:t>
      </w:r>
    </w:p>
    <w:p w14:paraId="170888A6" w14:textId="77777777" w:rsidR="00EE12D3" w:rsidRPr="005260A3" w:rsidRDefault="00EE12D3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V</w:t>
      </w:r>
      <w:r w:rsidR="00A06D9C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вместимость чаши, дм</w:t>
      </w:r>
      <w:r w:rsidRPr="005260A3">
        <w:rPr>
          <w:sz w:val="28"/>
          <w:szCs w:val="28"/>
          <w:vertAlign w:val="superscript"/>
        </w:rPr>
        <w:t>3</w:t>
      </w:r>
    </w:p>
    <w:p w14:paraId="3D6F06B8" w14:textId="77777777" w:rsidR="00EE12D3" w:rsidRPr="005260A3" w:rsidRDefault="00EE12D3" w:rsidP="00A06D9C">
      <w:pPr>
        <w:ind w:firstLine="504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="00A06D9C" w:rsidRPr="005260A3">
        <w:rPr>
          <w:sz w:val="28"/>
          <w:szCs w:val="28"/>
        </w:rPr>
        <w:t>прод –</w:t>
      </w:r>
      <w:r w:rsidRPr="005260A3">
        <w:rPr>
          <w:sz w:val="28"/>
          <w:szCs w:val="28"/>
        </w:rPr>
        <w:t xml:space="preserve"> обьем обжариваемого продукта,дм</w:t>
      </w:r>
      <w:r w:rsidRPr="005260A3">
        <w:rPr>
          <w:sz w:val="28"/>
          <w:szCs w:val="28"/>
          <w:vertAlign w:val="superscript"/>
        </w:rPr>
        <w:t>3</w:t>
      </w:r>
    </w:p>
    <w:p w14:paraId="6761A672" w14:textId="77777777" w:rsidR="00EE12D3" w:rsidRPr="005260A3" w:rsidRDefault="00EE12D3" w:rsidP="00A06D9C">
      <w:pPr>
        <w:ind w:firstLine="504"/>
        <w:rPr>
          <w:spacing w:val="-8"/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="00A06D9C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обьем жира, 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 xml:space="preserve"> (принимают из технических характеристик на </w:t>
      </w:r>
      <w:r w:rsidRPr="005260A3">
        <w:rPr>
          <w:spacing w:val="-8"/>
          <w:sz w:val="28"/>
          <w:szCs w:val="28"/>
        </w:rPr>
        <w:t>фр</w:t>
      </w:r>
      <w:r w:rsidRPr="005260A3">
        <w:rPr>
          <w:spacing w:val="-8"/>
          <w:sz w:val="28"/>
          <w:szCs w:val="28"/>
        </w:rPr>
        <w:t>и</w:t>
      </w:r>
      <w:r w:rsidRPr="005260A3">
        <w:rPr>
          <w:spacing w:val="-8"/>
          <w:sz w:val="28"/>
          <w:szCs w:val="28"/>
        </w:rPr>
        <w:t>тюрницы или по сборнику рецептур блюд и кулинарных изделий)</w:t>
      </w:r>
      <w:r w:rsidR="00A06D9C" w:rsidRPr="005260A3">
        <w:rPr>
          <w:spacing w:val="-8"/>
          <w:sz w:val="28"/>
          <w:szCs w:val="28"/>
        </w:rPr>
        <w:t>;</w:t>
      </w:r>
    </w:p>
    <w:p w14:paraId="283B48F2" w14:textId="77777777" w:rsidR="00EE12D3" w:rsidRPr="005260A3" w:rsidRDefault="00EE12D3" w:rsidP="00A06D9C">
      <w:pPr>
        <w:pStyle w:val="a3"/>
        <w:ind w:firstLine="567"/>
        <w:jc w:val="left"/>
        <w:rPr>
          <w:sz w:val="28"/>
          <w:szCs w:val="28"/>
        </w:rPr>
      </w:pPr>
      <w:r w:rsidRPr="005260A3">
        <w:rPr>
          <w:sz w:val="28"/>
          <w:szCs w:val="28"/>
        </w:rPr>
        <w:sym w:font="Symbol" w:char="F06A"/>
      </w:r>
      <w:r w:rsidR="00A06D9C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оборачиваемость фритюрницы за расчетный период.</w:t>
      </w:r>
    </w:p>
    <w:p w14:paraId="056A241D" w14:textId="77777777" w:rsidR="00A06D9C" w:rsidRPr="005260A3" w:rsidRDefault="00A06D9C" w:rsidP="00A06D9C">
      <w:pPr>
        <w:pStyle w:val="a3"/>
        <w:ind w:firstLine="567"/>
        <w:jc w:val="left"/>
        <w:rPr>
          <w:sz w:val="28"/>
          <w:szCs w:val="28"/>
        </w:rPr>
      </w:pPr>
    </w:p>
    <w:p w14:paraId="53F828DA" w14:textId="77777777" w:rsidR="00EE12D3" w:rsidRPr="005260A3" w:rsidRDefault="00EE12D3" w:rsidP="002C4E05">
      <w:pPr>
        <w:pStyle w:val="9"/>
        <w:jc w:val="left"/>
        <w:rPr>
          <w:b w:val="0"/>
          <w:szCs w:val="28"/>
        </w:rPr>
      </w:pPr>
      <w:r w:rsidRPr="002C4E05">
        <w:rPr>
          <w:b w:val="0"/>
          <w:i/>
          <w:szCs w:val="28"/>
        </w:rPr>
        <w:t>Таблица 2.14</w:t>
      </w:r>
      <w:r w:rsidR="002C4E05">
        <w:rPr>
          <w:b w:val="0"/>
          <w:i/>
          <w:szCs w:val="28"/>
        </w:rPr>
        <w:t xml:space="preserve"> - </w:t>
      </w:r>
      <w:r w:rsidRPr="002C4E05">
        <w:rPr>
          <w:szCs w:val="28"/>
        </w:rPr>
        <w:t>Расчёт вместимости чаши фритюрницы</w:t>
      </w:r>
      <w:r w:rsidRPr="005260A3">
        <w:rPr>
          <w:b w:val="0"/>
          <w:szCs w:val="28"/>
        </w:rPr>
        <w:t xml:space="preserve"> (пример)</w:t>
      </w:r>
    </w:p>
    <w:p w14:paraId="72441580" w14:textId="77777777" w:rsidR="00A06D9C" w:rsidRPr="005260A3" w:rsidRDefault="00A06D9C" w:rsidP="00A06D9C">
      <w:pPr>
        <w:rPr>
          <w:sz w:val="28"/>
          <w:szCs w:val="28"/>
        </w:rPr>
      </w:pPr>
    </w:p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991"/>
        <w:gridCol w:w="1277"/>
        <w:gridCol w:w="1225"/>
        <w:gridCol w:w="965"/>
        <w:gridCol w:w="1232"/>
        <w:gridCol w:w="1176"/>
        <w:gridCol w:w="1148"/>
      </w:tblGrid>
      <w:tr w:rsidR="00EE12D3" w:rsidRPr="005260A3" w14:paraId="4FFA2C6E" w14:textId="77777777">
        <w:tc>
          <w:tcPr>
            <w:tcW w:w="1809" w:type="dxa"/>
          </w:tcPr>
          <w:p w14:paraId="38F9B554" w14:textId="77777777" w:rsidR="00A06D9C" w:rsidRPr="005260A3" w:rsidRDefault="00A06D9C" w:rsidP="00A06D9C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5EAE2BA9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Полуфабрикат</w:t>
            </w:r>
          </w:p>
        </w:tc>
        <w:tc>
          <w:tcPr>
            <w:tcW w:w="991" w:type="dxa"/>
          </w:tcPr>
          <w:p w14:paraId="5ACDCB8F" w14:textId="77777777" w:rsidR="00A06D9C" w:rsidRPr="005260A3" w:rsidRDefault="00A06D9C" w:rsidP="00A06D9C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24070CA2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Масса (нетто), </w:t>
            </w:r>
            <w:r w:rsidRPr="005260A3">
              <w:rPr>
                <w:spacing w:val="-20"/>
                <w:sz w:val="28"/>
                <w:szCs w:val="28"/>
              </w:rPr>
              <w:br/>
              <w:t>кг</w:t>
            </w:r>
          </w:p>
        </w:tc>
        <w:tc>
          <w:tcPr>
            <w:tcW w:w="1277" w:type="dxa"/>
          </w:tcPr>
          <w:p w14:paraId="3D7C7AF8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Объемная плотность продукта, </w:t>
            </w:r>
            <w:r w:rsidRPr="005260A3">
              <w:rPr>
                <w:spacing w:val="-20"/>
                <w:sz w:val="28"/>
                <w:szCs w:val="28"/>
              </w:rPr>
              <w:br/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25" w:type="dxa"/>
          </w:tcPr>
          <w:p w14:paraId="6B8646F2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Объем продукта, </w:t>
            </w:r>
            <w:r w:rsidRPr="005260A3">
              <w:rPr>
                <w:spacing w:val="-20"/>
                <w:sz w:val="28"/>
                <w:szCs w:val="28"/>
              </w:rPr>
              <w:br/>
            </w:r>
            <w:r w:rsidR="00A06D9C" w:rsidRPr="005260A3">
              <w:rPr>
                <w:spacing w:val="-20"/>
                <w:sz w:val="28"/>
                <w:szCs w:val="28"/>
              </w:rPr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65" w:type="dxa"/>
          </w:tcPr>
          <w:p w14:paraId="195C9D5D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Объем жира, </w:t>
            </w:r>
            <w:r w:rsidRPr="005260A3">
              <w:rPr>
                <w:spacing w:val="-20"/>
                <w:sz w:val="28"/>
                <w:szCs w:val="28"/>
              </w:rPr>
              <w:br/>
            </w:r>
            <w:r w:rsidR="00A06D9C" w:rsidRPr="005260A3">
              <w:rPr>
                <w:spacing w:val="-20"/>
                <w:sz w:val="28"/>
                <w:szCs w:val="28"/>
              </w:rPr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32" w:type="dxa"/>
          </w:tcPr>
          <w:p w14:paraId="110DBE8C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Продо</w:t>
            </w:r>
            <w:r w:rsidRPr="005260A3">
              <w:rPr>
                <w:spacing w:val="-20"/>
                <w:sz w:val="28"/>
                <w:szCs w:val="28"/>
              </w:rPr>
              <w:t>л</w:t>
            </w:r>
            <w:r w:rsidRPr="005260A3">
              <w:rPr>
                <w:spacing w:val="-20"/>
                <w:sz w:val="28"/>
                <w:szCs w:val="28"/>
              </w:rPr>
              <w:t>жит. те</w:t>
            </w:r>
            <w:r w:rsidRPr="005260A3">
              <w:rPr>
                <w:spacing w:val="-20"/>
                <w:sz w:val="28"/>
                <w:szCs w:val="28"/>
              </w:rPr>
              <w:t>п</w:t>
            </w:r>
            <w:r w:rsidRPr="005260A3">
              <w:rPr>
                <w:spacing w:val="-20"/>
                <w:sz w:val="28"/>
                <w:szCs w:val="28"/>
              </w:rPr>
              <w:t>ловой 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работки, мин</w:t>
            </w:r>
          </w:p>
        </w:tc>
        <w:tc>
          <w:tcPr>
            <w:tcW w:w="1176" w:type="dxa"/>
          </w:tcPr>
          <w:p w14:paraId="5753B874" w14:textId="77777777" w:rsidR="00A06D9C" w:rsidRPr="005260A3" w:rsidRDefault="00EE12D3" w:rsidP="00A06D9C">
            <w:pPr>
              <w:jc w:val="center"/>
              <w:rPr>
                <w:spacing w:val="-24"/>
                <w:sz w:val="28"/>
                <w:szCs w:val="28"/>
              </w:rPr>
            </w:pPr>
            <w:r w:rsidRPr="005260A3">
              <w:rPr>
                <w:spacing w:val="-24"/>
                <w:sz w:val="28"/>
                <w:szCs w:val="28"/>
              </w:rPr>
              <w:t>Оборачи-ваемость за ра</w:t>
            </w:r>
            <w:r w:rsidRPr="005260A3">
              <w:rPr>
                <w:spacing w:val="-24"/>
                <w:sz w:val="28"/>
                <w:szCs w:val="28"/>
              </w:rPr>
              <w:t>с</w:t>
            </w:r>
            <w:r w:rsidRPr="005260A3">
              <w:rPr>
                <w:spacing w:val="-24"/>
                <w:sz w:val="28"/>
                <w:szCs w:val="28"/>
              </w:rPr>
              <w:t xml:space="preserve">четный </w:t>
            </w:r>
          </w:p>
          <w:p w14:paraId="41D831CD" w14:textId="77777777" w:rsidR="00EE12D3" w:rsidRPr="005260A3" w:rsidRDefault="00EE12D3" w:rsidP="00A06D9C">
            <w:pPr>
              <w:jc w:val="center"/>
              <w:rPr>
                <w:spacing w:val="-24"/>
                <w:sz w:val="28"/>
                <w:szCs w:val="28"/>
              </w:rPr>
            </w:pPr>
            <w:r w:rsidRPr="005260A3">
              <w:rPr>
                <w:spacing w:val="-24"/>
                <w:sz w:val="28"/>
                <w:szCs w:val="28"/>
              </w:rPr>
              <w:t>период</w:t>
            </w:r>
          </w:p>
        </w:tc>
        <w:tc>
          <w:tcPr>
            <w:tcW w:w="1148" w:type="dxa"/>
          </w:tcPr>
          <w:p w14:paraId="1DFB6263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Расче</w:t>
            </w:r>
            <w:r w:rsidRPr="005260A3">
              <w:rPr>
                <w:spacing w:val="-20"/>
                <w:sz w:val="28"/>
                <w:szCs w:val="28"/>
              </w:rPr>
              <w:t>т</w:t>
            </w:r>
            <w:r w:rsidRPr="005260A3">
              <w:rPr>
                <w:spacing w:val="-20"/>
                <w:sz w:val="28"/>
                <w:szCs w:val="28"/>
              </w:rPr>
              <w:t>ная вм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 xml:space="preserve">стимость чаши, </w:t>
            </w:r>
            <w:r w:rsidRPr="005260A3">
              <w:rPr>
                <w:spacing w:val="-20"/>
                <w:sz w:val="28"/>
                <w:szCs w:val="28"/>
              </w:rPr>
              <w:br/>
            </w:r>
            <w:r w:rsidR="00A06D9C" w:rsidRPr="005260A3">
              <w:rPr>
                <w:spacing w:val="-20"/>
                <w:sz w:val="28"/>
                <w:szCs w:val="28"/>
              </w:rPr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</w:tr>
      <w:tr w:rsidR="00EE12D3" w:rsidRPr="005260A3" w14:paraId="52EF93E6" w14:textId="77777777">
        <w:tc>
          <w:tcPr>
            <w:tcW w:w="1809" w:type="dxa"/>
          </w:tcPr>
          <w:p w14:paraId="4B876834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сырой оч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щенный (брусочек)</w:t>
            </w:r>
          </w:p>
        </w:tc>
        <w:tc>
          <w:tcPr>
            <w:tcW w:w="991" w:type="dxa"/>
            <w:vAlign w:val="bottom"/>
          </w:tcPr>
          <w:p w14:paraId="24B5707A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1277" w:type="dxa"/>
            <w:vAlign w:val="bottom"/>
          </w:tcPr>
          <w:p w14:paraId="5FA8CD23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0,65</w:t>
            </w:r>
          </w:p>
        </w:tc>
        <w:tc>
          <w:tcPr>
            <w:tcW w:w="1225" w:type="dxa"/>
            <w:vAlign w:val="bottom"/>
          </w:tcPr>
          <w:p w14:paraId="69D2A93B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965" w:type="dxa"/>
            <w:vAlign w:val="bottom"/>
          </w:tcPr>
          <w:p w14:paraId="51B31D64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32" w:type="dxa"/>
            <w:vAlign w:val="bottom"/>
          </w:tcPr>
          <w:p w14:paraId="5F7B60D0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176" w:type="dxa"/>
            <w:vAlign w:val="bottom"/>
          </w:tcPr>
          <w:p w14:paraId="1B3E0373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148" w:type="dxa"/>
            <w:vAlign w:val="bottom"/>
          </w:tcPr>
          <w:p w14:paraId="35171E3B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4C09CFEC" w14:textId="77777777" w:rsidR="00762956" w:rsidRDefault="00762956" w:rsidP="000928B3">
      <w:pPr>
        <w:pStyle w:val="a3"/>
        <w:rPr>
          <w:i/>
          <w:sz w:val="28"/>
          <w:szCs w:val="28"/>
        </w:rPr>
      </w:pPr>
    </w:p>
    <w:p w14:paraId="2F7A63C2" w14:textId="77777777" w:rsidR="00EE12D3" w:rsidRPr="005260A3" w:rsidRDefault="00EE12D3" w:rsidP="000928B3">
      <w:pPr>
        <w:pStyle w:val="a3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Расчет и</w:t>
      </w:r>
      <w:r w:rsidR="000928B3" w:rsidRPr="005260A3">
        <w:rPr>
          <w:i/>
          <w:sz w:val="28"/>
          <w:szCs w:val="28"/>
        </w:rPr>
        <w:t xml:space="preserve"> подбор кипятильника, кофеварки</w:t>
      </w:r>
    </w:p>
    <w:p w14:paraId="0551C6D9" w14:textId="77777777" w:rsidR="000928B3" w:rsidRPr="005260A3" w:rsidRDefault="000928B3" w:rsidP="000928B3">
      <w:pPr>
        <w:pStyle w:val="a3"/>
        <w:rPr>
          <w:i/>
          <w:sz w:val="28"/>
          <w:szCs w:val="28"/>
        </w:rPr>
      </w:pPr>
    </w:p>
    <w:p w14:paraId="2D461D3E" w14:textId="77777777" w:rsidR="00EE12D3" w:rsidRPr="005260A3" w:rsidRDefault="00EE12D3" w:rsidP="00087B87">
      <w:pPr>
        <w:pStyle w:val="21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Необходимую часовую производительность кипятильника и кофеварки рассчитывают по расходу кипятка, чая, кофе в час.</w:t>
      </w:r>
    </w:p>
    <w:p w14:paraId="75DCA604" w14:textId="77777777" w:rsidR="00EE12D3" w:rsidRPr="005260A3" w:rsidRDefault="00EE12D3" w:rsidP="00087B8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Часовой расход кипятка о</w:t>
      </w:r>
      <w:r w:rsidR="00087B87" w:rsidRPr="005260A3">
        <w:rPr>
          <w:sz w:val="28"/>
          <w:szCs w:val="28"/>
        </w:rPr>
        <w:t>пределяют по табл. 2.5 (реализация блюд и гор</w:t>
      </w:r>
      <w:r w:rsidR="00087B87" w:rsidRPr="005260A3">
        <w:rPr>
          <w:sz w:val="28"/>
          <w:szCs w:val="28"/>
        </w:rPr>
        <w:t>я</w:t>
      </w:r>
      <w:r w:rsidR="00087B87" w:rsidRPr="005260A3">
        <w:rPr>
          <w:sz w:val="28"/>
          <w:szCs w:val="28"/>
        </w:rPr>
        <w:t>чих напитков)</w:t>
      </w:r>
      <w:r w:rsidRPr="005260A3">
        <w:rPr>
          <w:sz w:val="28"/>
          <w:szCs w:val="28"/>
        </w:rPr>
        <w:t>.</w:t>
      </w:r>
    </w:p>
    <w:p w14:paraId="2CD9E722" w14:textId="77777777" w:rsidR="00EE12D3" w:rsidRPr="00475054" w:rsidRDefault="00EE12D3" w:rsidP="00087B8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Продолжительность работы аппарата вычисляется по фор</w:t>
      </w:r>
      <w:r w:rsidR="00A15CF7" w:rsidRPr="005260A3">
        <w:rPr>
          <w:sz w:val="28"/>
          <w:szCs w:val="28"/>
        </w:rPr>
        <w:t>муле</w:t>
      </w:r>
    </w:p>
    <w:p w14:paraId="3E84CA9C" w14:textId="77777777" w:rsidR="00EE12D3" w:rsidRPr="005260A3" w:rsidRDefault="00EE12D3">
      <w:pPr>
        <w:jc w:val="center"/>
        <w:rPr>
          <w:sz w:val="28"/>
          <w:szCs w:val="28"/>
        </w:rPr>
      </w:pPr>
    </w:p>
    <w:p w14:paraId="075D928D" w14:textId="77777777" w:rsidR="00EE12D3" w:rsidRPr="005260A3" w:rsidRDefault="00EE12D3" w:rsidP="00087B87">
      <w:pPr>
        <w:ind w:firstLine="2694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</w:rPr>
        <w:t xml:space="preserve">=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р/</w:t>
      </w:r>
      <w:r w:rsidRPr="005260A3">
        <w:rPr>
          <w:sz w:val="28"/>
          <w:szCs w:val="28"/>
          <w:lang w:val="en-US"/>
        </w:rPr>
        <w:t>V</w:t>
      </w:r>
      <w:r w:rsidR="00087B87" w:rsidRPr="005260A3">
        <w:rPr>
          <w:sz w:val="28"/>
          <w:szCs w:val="28"/>
        </w:rPr>
        <w:t>ст ,</w: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(2.15)</w:t>
      </w:r>
    </w:p>
    <w:p w14:paraId="2BCBD077" w14:textId="77777777" w:rsidR="00EE12D3" w:rsidRPr="005260A3" w:rsidRDefault="00EE12D3">
      <w:pPr>
        <w:rPr>
          <w:sz w:val="28"/>
          <w:szCs w:val="28"/>
        </w:rPr>
      </w:pPr>
      <w:r w:rsidRPr="005260A3">
        <w:rPr>
          <w:sz w:val="28"/>
          <w:szCs w:val="28"/>
        </w:rPr>
        <w:t>где</w:t>
      </w:r>
      <w:r w:rsidR="00087B87" w:rsidRPr="005260A3">
        <w:rPr>
          <w:sz w:val="28"/>
          <w:szCs w:val="28"/>
        </w:rPr>
        <w:t xml:space="preserve"> 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р – расчетная вместимость аппарата за максимальный час расхода кипя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ка;</w:t>
      </w:r>
    </w:p>
    <w:p w14:paraId="45092345" w14:textId="77777777" w:rsidR="00EE12D3" w:rsidRPr="005260A3" w:rsidRDefault="00EE12D3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ст – вместимость стандартного аппарата, выпускаемого промышленностью</w:t>
      </w:r>
      <w:r w:rsidR="00A15CF7" w:rsidRPr="005260A3">
        <w:rPr>
          <w:sz w:val="28"/>
          <w:szCs w:val="28"/>
        </w:rPr>
        <w:t>.</w:t>
      </w:r>
    </w:p>
    <w:p w14:paraId="0A9AF732" w14:textId="77777777" w:rsidR="00EE12D3" w:rsidRPr="005260A3" w:rsidRDefault="00EE12D3">
      <w:pPr>
        <w:rPr>
          <w:sz w:val="28"/>
          <w:szCs w:val="28"/>
        </w:rPr>
      </w:pPr>
    </w:p>
    <w:p w14:paraId="7609E691" w14:textId="77777777" w:rsidR="00EE12D3" w:rsidRPr="005260A3" w:rsidRDefault="00EE12D3" w:rsidP="002C4E05">
      <w:pPr>
        <w:rPr>
          <w:sz w:val="28"/>
          <w:szCs w:val="28"/>
        </w:rPr>
      </w:pPr>
      <w:r w:rsidRPr="002C4E05">
        <w:rPr>
          <w:i/>
          <w:sz w:val="28"/>
          <w:szCs w:val="28"/>
        </w:rPr>
        <w:t>Таблица 2.15</w:t>
      </w:r>
      <w:r w:rsidR="002C4E05">
        <w:rPr>
          <w:i/>
          <w:sz w:val="28"/>
          <w:szCs w:val="28"/>
        </w:rPr>
        <w:t xml:space="preserve"> - </w:t>
      </w:r>
      <w:r w:rsidRPr="002C4E05">
        <w:rPr>
          <w:b/>
          <w:sz w:val="28"/>
          <w:szCs w:val="28"/>
        </w:rPr>
        <w:t>Расчет и подбор кипятильника для горячих напитков</w:t>
      </w:r>
    </w:p>
    <w:p w14:paraId="74DF4BB9" w14:textId="77777777" w:rsidR="00087B87" w:rsidRPr="005260A3" w:rsidRDefault="00087B8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15"/>
        <w:gridCol w:w="993"/>
        <w:gridCol w:w="992"/>
        <w:gridCol w:w="1417"/>
        <w:gridCol w:w="1560"/>
        <w:gridCol w:w="1984"/>
      </w:tblGrid>
      <w:tr w:rsidR="00EE12D3" w:rsidRPr="005260A3" w14:paraId="7F6D1396" w14:textId="77777777">
        <w:tc>
          <w:tcPr>
            <w:tcW w:w="1728" w:type="dxa"/>
          </w:tcPr>
          <w:p w14:paraId="3568EC92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Наименование блюда или напитка</w:t>
            </w:r>
          </w:p>
        </w:tc>
        <w:tc>
          <w:tcPr>
            <w:tcW w:w="1215" w:type="dxa"/>
          </w:tcPr>
          <w:p w14:paraId="15487A54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Колич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ство по</w:t>
            </w:r>
            <w:r w:rsidRPr="005260A3">
              <w:rPr>
                <w:spacing w:val="-20"/>
                <w:sz w:val="28"/>
                <w:szCs w:val="28"/>
              </w:rPr>
              <w:t>р</w:t>
            </w:r>
            <w:r w:rsidRPr="005260A3">
              <w:rPr>
                <w:spacing w:val="-20"/>
                <w:sz w:val="28"/>
                <w:szCs w:val="28"/>
              </w:rPr>
              <w:t>ций на макс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мальный час</w:t>
            </w:r>
          </w:p>
        </w:tc>
        <w:tc>
          <w:tcPr>
            <w:tcW w:w="993" w:type="dxa"/>
          </w:tcPr>
          <w:p w14:paraId="1889A177" w14:textId="77777777" w:rsidR="00087B87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Объём одной по</w:t>
            </w:r>
            <w:r w:rsidRPr="005260A3">
              <w:rPr>
                <w:spacing w:val="-20"/>
                <w:sz w:val="28"/>
                <w:szCs w:val="28"/>
              </w:rPr>
              <w:t>р</w:t>
            </w:r>
            <w:r w:rsidRPr="005260A3">
              <w:rPr>
                <w:spacing w:val="-20"/>
                <w:sz w:val="28"/>
                <w:szCs w:val="28"/>
              </w:rPr>
              <w:t>ции,</w:t>
            </w:r>
          </w:p>
          <w:p w14:paraId="73040780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дм</w:t>
            </w:r>
            <w:r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92" w:type="dxa"/>
          </w:tcPr>
          <w:p w14:paraId="7CA0BF52" w14:textId="77777777" w:rsidR="00087B87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Объём порций за ма</w:t>
            </w:r>
            <w:r w:rsidRPr="005260A3">
              <w:rPr>
                <w:spacing w:val="-20"/>
                <w:sz w:val="28"/>
                <w:szCs w:val="28"/>
              </w:rPr>
              <w:t>к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мал</w:t>
            </w:r>
            <w:r w:rsidRPr="005260A3">
              <w:rPr>
                <w:spacing w:val="-20"/>
                <w:sz w:val="28"/>
                <w:szCs w:val="28"/>
              </w:rPr>
              <w:t>ь</w:t>
            </w:r>
            <w:r w:rsidRPr="005260A3">
              <w:rPr>
                <w:spacing w:val="-20"/>
                <w:sz w:val="28"/>
                <w:szCs w:val="28"/>
              </w:rPr>
              <w:t>ный час,</w:t>
            </w:r>
          </w:p>
          <w:p w14:paraId="3DD89683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дм</w:t>
            </w:r>
            <w:r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391304D2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Расчетный объем к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пятка, дм3</w:t>
            </w:r>
          </w:p>
        </w:tc>
        <w:tc>
          <w:tcPr>
            <w:tcW w:w="1560" w:type="dxa"/>
          </w:tcPr>
          <w:p w14:paraId="29ACAEFA" w14:textId="77777777" w:rsidR="00087B87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Продолж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тель</w:t>
            </w:r>
            <w:r w:rsidR="00087B87" w:rsidRPr="005260A3">
              <w:rPr>
                <w:spacing w:val="-20"/>
                <w:sz w:val="28"/>
                <w:szCs w:val="28"/>
              </w:rPr>
              <w:t xml:space="preserve">ность </w:t>
            </w:r>
            <w:r w:rsidRPr="005260A3">
              <w:rPr>
                <w:spacing w:val="-20"/>
                <w:sz w:val="28"/>
                <w:szCs w:val="28"/>
              </w:rPr>
              <w:t xml:space="preserve">работы </w:t>
            </w:r>
          </w:p>
          <w:p w14:paraId="60C1799F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аппарата,</w:t>
            </w:r>
            <w:r w:rsidR="00087B87" w:rsidRPr="005260A3">
              <w:rPr>
                <w:spacing w:val="-20"/>
                <w:sz w:val="28"/>
                <w:szCs w:val="28"/>
              </w:rPr>
              <w:t xml:space="preserve"> </w:t>
            </w:r>
            <w:r w:rsidRPr="005260A3">
              <w:rPr>
                <w:spacing w:val="-20"/>
                <w:sz w:val="28"/>
                <w:szCs w:val="28"/>
              </w:rPr>
              <w:t>ч</w:t>
            </w:r>
          </w:p>
        </w:tc>
        <w:tc>
          <w:tcPr>
            <w:tcW w:w="1984" w:type="dxa"/>
          </w:tcPr>
          <w:p w14:paraId="7963A991" w14:textId="77777777" w:rsidR="00EE12D3" w:rsidRPr="005260A3" w:rsidRDefault="00EE12D3">
            <w:pPr>
              <w:pStyle w:val="Web"/>
              <w:spacing w:before="0" w:after="0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Производител</w:t>
            </w:r>
            <w:r w:rsidRPr="005260A3">
              <w:rPr>
                <w:spacing w:val="-20"/>
                <w:sz w:val="28"/>
                <w:szCs w:val="28"/>
              </w:rPr>
              <w:t>ь</w:t>
            </w:r>
            <w:r w:rsidRPr="005260A3">
              <w:rPr>
                <w:spacing w:val="-20"/>
                <w:sz w:val="28"/>
                <w:szCs w:val="28"/>
              </w:rPr>
              <w:t>ность принятого аппарата,дм/ч</w:t>
            </w:r>
          </w:p>
        </w:tc>
      </w:tr>
      <w:tr w:rsidR="00EE12D3" w:rsidRPr="005260A3" w14:paraId="30B06DD9" w14:textId="77777777">
        <w:tc>
          <w:tcPr>
            <w:tcW w:w="1728" w:type="dxa"/>
          </w:tcPr>
          <w:p w14:paraId="169561B3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Чай черный</w:t>
            </w:r>
          </w:p>
        </w:tc>
        <w:tc>
          <w:tcPr>
            <w:tcW w:w="1215" w:type="dxa"/>
          </w:tcPr>
          <w:p w14:paraId="7BD1BB6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380F8B81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14:paraId="47679E1E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D29BEF6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58FC9F1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8431604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</w:tr>
      <w:tr w:rsidR="00EE12D3" w:rsidRPr="005260A3" w14:paraId="484F43C4" w14:textId="77777777">
        <w:tc>
          <w:tcPr>
            <w:tcW w:w="1728" w:type="dxa"/>
          </w:tcPr>
          <w:p w14:paraId="7B72E1D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1215" w:type="dxa"/>
          </w:tcPr>
          <w:p w14:paraId="014FD8CB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F3CA0CF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3F226D5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BC85B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505E7D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14:paraId="540B15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23E7933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606823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Количество принятых к установке аппаратов сверяется с действующими «Примерными нормами технического оснащения общедоступных предприятий общественного питания». </w:t>
      </w:r>
    </w:p>
    <w:p w14:paraId="42BF23EB" w14:textId="77777777" w:rsidR="00762956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численности работников цеха производится на основании де</w:t>
      </w:r>
      <w:r w:rsidRPr="005260A3">
        <w:rPr>
          <w:sz w:val="28"/>
          <w:szCs w:val="28"/>
        </w:rPr>
        <w:t>й</w:t>
      </w:r>
      <w:r w:rsidRPr="005260A3">
        <w:rPr>
          <w:sz w:val="28"/>
          <w:szCs w:val="28"/>
        </w:rPr>
        <w:t>ствующих коэффициентов трудоемкости на пр</w:t>
      </w:r>
      <w:r w:rsidR="00087B87" w:rsidRPr="005260A3">
        <w:rPr>
          <w:sz w:val="28"/>
          <w:szCs w:val="28"/>
        </w:rPr>
        <w:t>иготовление блюд</w:t>
      </w:r>
      <w:r w:rsidR="00762956">
        <w:rPr>
          <w:sz w:val="28"/>
          <w:szCs w:val="28"/>
        </w:rPr>
        <w:t>.</w:t>
      </w:r>
    </w:p>
    <w:p w14:paraId="39D1CC55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>Численность производственных работников, непосредственно занятых в процессе производства, определяют по нормам вре</w:t>
      </w:r>
      <w:r>
        <w:rPr>
          <w:sz w:val="28"/>
          <w:szCs w:val="28"/>
        </w:rPr>
        <w:t>мени в соответствии с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мулой:</w:t>
      </w:r>
    </w:p>
    <w:p w14:paraId="4098AA2D" w14:textId="77777777" w:rsidR="00D33663" w:rsidRPr="00D33663" w:rsidRDefault="00E14374" w:rsidP="00D33663">
      <w:pPr>
        <w:ind w:firstLine="567"/>
        <w:jc w:val="both"/>
        <w:rPr>
          <w:sz w:val="28"/>
          <w:szCs w:val="28"/>
        </w:rPr>
      </w:pPr>
      <w:r w:rsidRPr="00D33663">
        <w:rPr>
          <w:noProof/>
          <w:sz w:val="28"/>
          <w:szCs w:val="28"/>
        </w:rPr>
        <w:drawing>
          <wp:inline distT="0" distB="0" distL="0" distR="0" wp14:anchorId="0E9B4CEA" wp14:editId="76E27875">
            <wp:extent cx="1457325" cy="466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663">
        <w:rPr>
          <w:sz w:val="28"/>
          <w:szCs w:val="28"/>
        </w:rPr>
        <w:t>,</w:t>
      </w:r>
      <w:r w:rsidR="00D33663">
        <w:rPr>
          <w:sz w:val="28"/>
          <w:szCs w:val="28"/>
        </w:rPr>
        <w:tab/>
      </w:r>
    </w:p>
    <w:p w14:paraId="3BC55D42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>где</w:t>
      </w: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n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количество изделий (или блюд) каждого наименования, изготовляемых за день, шт., кг, блюд;</w:t>
      </w:r>
    </w:p>
    <w:p w14:paraId="1D978FCF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t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 xml:space="preserve">норма времени на изготовление единицы изделия, с; </w:t>
      </w:r>
      <w:r w:rsidRPr="00D33663">
        <w:rPr>
          <w:i/>
          <w:sz w:val="28"/>
          <w:szCs w:val="28"/>
        </w:rPr>
        <w:t>t</w:t>
      </w:r>
      <w:r w:rsidRPr="00D33663">
        <w:rPr>
          <w:sz w:val="28"/>
          <w:szCs w:val="28"/>
        </w:rPr>
        <w:t xml:space="preserve"> = </w:t>
      </w:r>
      <w:r w:rsidRPr="00D33663">
        <w:rPr>
          <w:i/>
          <w:sz w:val="28"/>
          <w:szCs w:val="28"/>
        </w:rPr>
        <w:t>K</w:t>
      </w:r>
      <w:r w:rsidRPr="00D33663">
        <w:rPr>
          <w:sz w:val="28"/>
          <w:szCs w:val="28"/>
        </w:rPr>
        <w:t xml:space="preserve"> · 100; здесь </w:t>
      </w:r>
      <w:r w:rsidRPr="00D33663">
        <w:rPr>
          <w:i/>
          <w:sz w:val="28"/>
          <w:szCs w:val="28"/>
        </w:rPr>
        <w:t>К</w:t>
      </w:r>
      <w:r w:rsidRPr="00D33663">
        <w:rPr>
          <w:sz w:val="28"/>
          <w:szCs w:val="28"/>
        </w:rPr>
        <w:t xml:space="preserve"> — коэффициент трудоемкости; значение коэффициентов трудое</w:t>
      </w:r>
      <w:r w:rsidRPr="00D33663">
        <w:rPr>
          <w:sz w:val="28"/>
          <w:szCs w:val="28"/>
        </w:rPr>
        <w:t>м</w:t>
      </w:r>
      <w:r w:rsidRPr="00D33663">
        <w:rPr>
          <w:sz w:val="28"/>
          <w:szCs w:val="28"/>
        </w:rPr>
        <w:t xml:space="preserve">кости </w:t>
      </w:r>
      <w:r w:rsidRPr="00D33663">
        <w:rPr>
          <w:i/>
          <w:sz w:val="28"/>
          <w:szCs w:val="28"/>
        </w:rPr>
        <w:t>К</w:t>
      </w:r>
      <w:r w:rsidRPr="00D33663">
        <w:rPr>
          <w:sz w:val="28"/>
          <w:szCs w:val="28"/>
        </w:rPr>
        <w:t xml:space="preserve"> даны в приложении 9 (табл. 9.1); 100 — норма времени, необходимого для приготовления изделия, коэффициент трудоемкости которого равен 1, с;</w:t>
      </w:r>
    </w:p>
    <w:p w14:paraId="5A74C214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Т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продолжительность рабочего дня каждого работающего, ч (</w:t>
      </w:r>
      <w:r w:rsidRPr="00D33663">
        <w:rPr>
          <w:i/>
          <w:sz w:val="28"/>
          <w:szCs w:val="28"/>
        </w:rPr>
        <w:t>Т</w:t>
      </w:r>
      <w:r w:rsidRPr="00D33663">
        <w:rPr>
          <w:sz w:val="28"/>
          <w:szCs w:val="28"/>
        </w:rPr>
        <w:t xml:space="preserve"> = 7…7,2 ч или 8…8,2 ч);</w:t>
      </w:r>
    </w:p>
    <w:p w14:paraId="4C4656DA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λ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коэффициент учитывающий рост производительности труда (</w:t>
      </w:r>
      <w:r w:rsidRPr="00D33663">
        <w:rPr>
          <w:i/>
          <w:sz w:val="28"/>
          <w:szCs w:val="28"/>
        </w:rPr>
        <w:t>λ</w:t>
      </w:r>
      <w:r w:rsidRPr="00D33663">
        <w:rPr>
          <w:sz w:val="28"/>
          <w:szCs w:val="28"/>
        </w:rPr>
        <w:t xml:space="preserve"> = 1,14), применяют только при механизации процесса.</w:t>
      </w:r>
    </w:p>
    <w:p w14:paraId="417EBE04" w14:textId="77777777" w:rsidR="00EE12D3" w:rsidRDefault="00087B8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Расчет приводится</w:t>
      </w:r>
      <w:r w:rsidR="00EE12D3" w:rsidRPr="005260A3">
        <w:rPr>
          <w:sz w:val="28"/>
          <w:szCs w:val="28"/>
        </w:rPr>
        <w:t xml:space="preserve"> в табл. 2.16.</w:t>
      </w:r>
    </w:p>
    <w:p w14:paraId="364C6A9B" w14:textId="77777777" w:rsidR="002C4E05" w:rsidRPr="005260A3" w:rsidRDefault="002C4E05">
      <w:pPr>
        <w:ind w:firstLine="567"/>
        <w:jc w:val="both"/>
        <w:rPr>
          <w:sz w:val="28"/>
          <w:szCs w:val="28"/>
        </w:rPr>
      </w:pPr>
    </w:p>
    <w:p w14:paraId="2CA29D44" w14:textId="77777777" w:rsidR="00EE12D3" w:rsidRPr="005260A3" w:rsidRDefault="00EE12D3" w:rsidP="002C4E05">
      <w:pPr>
        <w:rPr>
          <w:sz w:val="28"/>
          <w:szCs w:val="28"/>
        </w:rPr>
      </w:pPr>
      <w:r w:rsidRPr="002C4E05">
        <w:rPr>
          <w:i/>
          <w:sz w:val="28"/>
          <w:szCs w:val="28"/>
        </w:rPr>
        <w:t>Таблица 2.16</w:t>
      </w:r>
      <w:r w:rsidR="002C4E05">
        <w:rPr>
          <w:i/>
          <w:sz w:val="28"/>
          <w:szCs w:val="28"/>
        </w:rPr>
        <w:t xml:space="preserve"> - </w:t>
      </w:r>
      <w:r w:rsidRPr="002C4E05">
        <w:rPr>
          <w:b/>
          <w:sz w:val="28"/>
          <w:szCs w:val="28"/>
        </w:rPr>
        <w:t>Расчет численности производственных работников</w:t>
      </w:r>
    </w:p>
    <w:p w14:paraId="75781530" w14:textId="77777777" w:rsidR="00087B87" w:rsidRPr="005260A3" w:rsidRDefault="00087B87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341"/>
        <w:gridCol w:w="1911"/>
        <w:gridCol w:w="1701"/>
        <w:gridCol w:w="1749"/>
      </w:tblGrid>
      <w:tr w:rsidR="00EE12D3" w:rsidRPr="005260A3" w14:paraId="0FFA3801" w14:textId="77777777">
        <w:tc>
          <w:tcPr>
            <w:tcW w:w="2093" w:type="dxa"/>
          </w:tcPr>
          <w:p w14:paraId="1AD1CA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блюд</w:t>
            </w:r>
          </w:p>
        </w:tc>
        <w:tc>
          <w:tcPr>
            <w:tcW w:w="2341" w:type="dxa"/>
          </w:tcPr>
          <w:p w14:paraId="7D4B9D9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блюд за день, порц.</w:t>
            </w:r>
          </w:p>
        </w:tc>
        <w:tc>
          <w:tcPr>
            <w:tcW w:w="1911" w:type="dxa"/>
          </w:tcPr>
          <w:p w14:paraId="58EA19C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Коэффициент трудоемкости </w:t>
            </w:r>
          </w:p>
        </w:tc>
        <w:tc>
          <w:tcPr>
            <w:tcW w:w="1701" w:type="dxa"/>
          </w:tcPr>
          <w:p w14:paraId="27EBB27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тр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дозатрат, с</w:t>
            </w:r>
          </w:p>
        </w:tc>
        <w:tc>
          <w:tcPr>
            <w:tcW w:w="1749" w:type="dxa"/>
          </w:tcPr>
          <w:p w14:paraId="1829A060" w14:textId="77777777" w:rsidR="00EE12D3" w:rsidRPr="005260A3" w:rsidRDefault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чел.-</w:t>
            </w:r>
            <w:r w:rsidR="00EE12D3" w:rsidRPr="005260A3">
              <w:rPr>
                <w:sz w:val="28"/>
                <w:szCs w:val="28"/>
              </w:rPr>
              <w:t>дней</w:t>
            </w:r>
          </w:p>
        </w:tc>
      </w:tr>
      <w:tr w:rsidR="00EE12D3" w:rsidRPr="005260A3" w14:paraId="58DBAEFD" w14:textId="77777777">
        <w:tc>
          <w:tcPr>
            <w:tcW w:w="2093" w:type="dxa"/>
          </w:tcPr>
          <w:p w14:paraId="0D432987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Борщ</w:t>
            </w:r>
          </w:p>
          <w:p w14:paraId="649CC521" w14:textId="77777777" w:rsidR="00EE12D3" w:rsidRPr="005260A3" w:rsidRDefault="00087B87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и. т.</w:t>
            </w:r>
            <w:r w:rsidR="00EE12D3" w:rsidRPr="005260A3">
              <w:rPr>
                <w:sz w:val="28"/>
                <w:szCs w:val="28"/>
              </w:rPr>
              <w:t>д.</w:t>
            </w:r>
          </w:p>
        </w:tc>
        <w:tc>
          <w:tcPr>
            <w:tcW w:w="2341" w:type="dxa"/>
            <w:vAlign w:val="bottom"/>
          </w:tcPr>
          <w:p w14:paraId="6D437FD1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911" w:type="dxa"/>
            <w:vAlign w:val="bottom"/>
          </w:tcPr>
          <w:p w14:paraId="518B664B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1.7</w:t>
            </w:r>
          </w:p>
        </w:tc>
        <w:tc>
          <w:tcPr>
            <w:tcW w:w="1701" w:type="dxa"/>
            <w:vAlign w:val="bottom"/>
          </w:tcPr>
          <w:p w14:paraId="6BE01E57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170</w:t>
            </w:r>
          </w:p>
        </w:tc>
        <w:tc>
          <w:tcPr>
            <w:tcW w:w="1749" w:type="dxa"/>
            <w:vAlign w:val="bottom"/>
          </w:tcPr>
          <w:p w14:paraId="0FF8DA4E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0.48</w:t>
            </w:r>
          </w:p>
        </w:tc>
      </w:tr>
      <w:tr w:rsidR="00EE12D3" w:rsidRPr="005260A3" w14:paraId="66962DA8" w14:textId="77777777">
        <w:tc>
          <w:tcPr>
            <w:tcW w:w="2093" w:type="dxa"/>
          </w:tcPr>
          <w:p w14:paraId="7ED4F2C7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2341" w:type="dxa"/>
          </w:tcPr>
          <w:p w14:paraId="4A72B87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14:paraId="2E1AECD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9FDD95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14:paraId="7A88A10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A627527" w14:textId="77777777" w:rsidR="00EE12D3" w:rsidRPr="005260A3" w:rsidRDefault="00EE12D3">
      <w:pPr>
        <w:pStyle w:val="a6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>Коэффициент трудоемкости приведен в приложении 15.</w:t>
      </w:r>
    </w:p>
    <w:p w14:paraId="1E351AF5" w14:textId="77777777" w:rsidR="008B0517" w:rsidRPr="008B0517" w:rsidRDefault="00EE12D3" w:rsidP="008B0517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 установке в цехе фу</w:t>
      </w:r>
      <w:r w:rsidR="00B21554"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кционального оборудования с использованием функциональных емкостей производительность труда повы</w:t>
      </w:r>
      <w:r w:rsidR="00A15CF7" w:rsidRPr="005260A3">
        <w:rPr>
          <w:sz w:val="28"/>
          <w:szCs w:val="28"/>
        </w:rPr>
        <w:t>шается в 1.7 раза (</w:t>
      </w:r>
      <w:r w:rsidR="00A15CF7" w:rsidRPr="008B0517">
        <w:rPr>
          <w:sz w:val="28"/>
          <w:szCs w:val="28"/>
        </w:rPr>
        <w:t>1, 18</w:t>
      </w:r>
      <w:r w:rsidRPr="008B0517">
        <w:rPr>
          <w:sz w:val="28"/>
          <w:szCs w:val="28"/>
        </w:rPr>
        <w:t>).</w:t>
      </w:r>
      <w:r w:rsidR="008B0517" w:rsidRPr="008B0517">
        <w:rPr>
          <w:spacing w:val="-6"/>
          <w:szCs w:val="32"/>
        </w:rPr>
        <w:t xml:space="preserve"> </w:t>
      </w:r>
      <w:r w:rsidR="008B0517" w:rsidRPr="008B0517">
        <w:rPr>
          <w:sz w:val="28"/>
          <w:szCs w:val="28"/>
        </w:rPr>
        <w:t>Общая численность производственных работников с учетом выходных и праздничных дней :</w:t>
      </w:r>
    </w:p>
    <w:p w14:paraId="7657EEE9" w14:textId="77777777" w:rsidR="008B0517" w:rsidRPr="00475054" w:rsidRDefault="008B0517" w:rsidP="008B0517">
      <w:pPr>
        <w:pStyle w:val="a6"/>
        <w:rPr>
          <w:sz w:val="28"/>
          <w:szCs w:val="28"/>
        </w:rPr>
      </w:pPr>
      <w:r w:rsidRPr="008B0517">
        <w:rPr>
          <w:sz w:val="28"/>
          <w:szCs w:val="28"/>
        </w:rPr>
        <w:t xml:space="preserve"> </w:t>
      </w:r>
      <w:r w:rsidRPr="008B0517">
        <w:rPr>
          <w:sz w:val="28"/>
          <w:szCs w:val="28"/>
          <w:lang w:val="en-US"/>
        </w:rPr>
        <w:t>N</w:t>
      </w:r>
      <w:r w:rsidRPr="00475054">
        <w:rPr>
          <w:sz w:val="28"/>
          <w:szCs w:val="28"/>
          <w:vertAlign w:val="subscript"/>
        </w:rPr>
        <w:t>2</w:t>
      </w:r>
      <w:r w:rsidRPr="00475054">
        <w:rPr>
          <w:sz w:val="28"/>
          <w:szCs w:val="28"/>
        </w:rPr>
        <w:t>=</w:t>
      </w:r>
      <w:r w:rsidRPr="008B0517">
        <w:rPr>
          <w:sz w:val="28"/>
          <w:szCs w:val="28"/>
          <w:lang w:val="en-US"/>
        </w:rPr>
        <w:t>N</w:t>
      </w:r>
      <w:r w:rsidRPr="00475054">
        <w:rPr>
          <w:sz w:val="28"/>
          <w:szCs w:val="28"/>
          <w:vertAlign w:val="subscript"/>
        </w:rPr>
        <w:t>1</w:t>
      </w:r>
      <w:r w:rsidRPr="008B0517">
        <w:rPr>
          <w:sz w:val="28"/>
          <w:szCs w:val="28"/>
          <w:lang w:val="en-US"/>
        </w:rPr>
        <w:t>xK</w:t>
      </w:r>
      <w:r w:rsidRPr="00475054">
        <w:rPr>
          <w:sz w:val="28"/>
          <w:szCs w:val="28"/>
        </w:rPr>
        <w:t>.</w:t>
      </w:r>
    </w:p>
    <w:p w14:paraId="26754C8B" w14:textId="77777777" w:rsidR="00EE12D3" w:rsidRPr="005260A3" w:rsidRDefault="00EE12D3">
      <w:pPr>
        <w:pStyle w:val="a6"/>
        <w:rPr>
          <w:sz w:val="28"/>
          <w:szCs w:val="28"/>
        </w:rPr>
      </w:pPr>
    </w:p>
    <w:p w14:paraId="7D06398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производственных столов производится по количеству рабочих, занятых на отдельных операциях, в соответствии с линиями обработки сырья и графиками выхода на работу.</w:t>
      </w:r>
    </w:p>
    <w:p w14:paraId="72DAB3E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Расчетная длина стола определяется по формуле:</w:t>
      </w:r>
    </w:p>
    <w:p w14:paraId="4B33C10A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10"/>
          <w:sz w:val="28"/>
          <w:szCs w:val="28"/>
        </w:rPr>
        <w:object w:dxaOrig="999" w:dyaOrig="320" w14:anchorId="69341D55">
          <v:shape id="_x0000_i1033" type="#_x0000_t75" style="width:64.5pt;height:21.75pt" o:ole="" fillcolor="window">
            <v:imagedata r:id="rId28" o:title=""/>
          </v:shape>
          <o:OLEObject Type="Embed" ProgID="Equation.3" ShapeID="_x0000_i1033" DrawAspect="Content" ObjectID="_1845035795" r:id="rId2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  <w:t>(2.16)</w:t>
      </w:r>
    </w:p>
    <w:p w14:paraId="1B8171AE" w14:textId="77777777" w:rsidR="00EE12D3" w:rsidRPr="005260A3" w:rsidRDefault="00EE12D3" w:rsidP="00EF7EB5">
      <w:pPr>
        <w:pStyle w:val="a6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– яв</w:t>
      </w:r>
      <w:r w:rsidRPr="005260A3">
        <w:rPr>
          <w:spacing w:val="-12"/>
          <w:sz w:val="28"/>
          <w:szCs w:val="28"/>
        </w:rPr>
        <w:t>очная численность работников по данной операции, человек;</w:t>
      </w:r>
    </w:p>
    <w:p w14:paraId="4FF2D9E8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l</w:t>
      </w:r>
      <w:r w:rsidRPr="005260A3">
        <w:rPr>
          <w:sz w:val="28"/>
          <w:szCs w:val="28"/>
        </w:rPr>
        <w:t xml:space="preserve"> – </w:t>
      </w:r>
      <w:r w:rsidRPr="005260A3">
        <w:rPr>
          <w:spacing w:val="-10"/>
          <w:sz w:val="28"/>
          <w:szCs w:val="28"/>
        </w:rPr>
        <w:t xml:space="preserve">норма длины рабочего места, пог. м (приведена в приложении 16) </w:t>
      </w:r>
      <w:r w:rsidRPr="005260A3">
        <w:rPr>
          <w:sz w:val="28"/>
          <w:szCs w:val="28"/>
        </w:rPr>
        <w:t>на одного работника.</w:t>
      </w:r>
    </w:p>
    <w:p w14:paraId="329E6DE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Расчет количества столов сводится в табл. 2.17.</w:t>
      </w:r>
    </w:p>
    <w:p w14:paraId="02EA06F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671ADEDD" w14:textId="77777777" w:rsidR="00EE12D3" w:rsidRDefault="00EE12D3" w:rsidP="00A420DE">
      <w:pPr>
        <w:rPr>
          <w:sz w:val="28"/>
          <w:szCs w:val="28"/>
        </w:rPr>
      </w:pPr>
      <w:r w:rsidRPr="00A420DE">
        <w:rPr>
          <w:i/>
          <w:sz w:val="28"/>
          <w:szCs w:val="28"/>
        </w:rPr>
        <w:t>Таблица 2.17</w:t>
      </w:r>
      <w:r w:rsidR="00A420DE">
        <w:rPr>
          <w:sz w:val="28"/>
          <w:szCs w:val="28"/>
        </w:rPr>
        <w:t xml:space="preserve"> - </w:t>
      </w:r>
      <w:r w:rsidRPr="00A420DE">
        <w:rPr>
          <w:b/>
          <w:sz w:val="28"/>
          <w:szCs w:val="28"/>
        </w:rPr>
        <w:t>Расчет количества столов</w:t>
      </w:r>
      <w:r w:rsidR="00977B34" w:rsidRPr="005260A3">
        <w:rPr>
          <w:sz w:val="28"/>
          <w:szCs w:val="28"/>
        </w:rPr>
        <w:t xml:space="preserve"> (пример)</w:t>
      </w:r>
    </w:p>
    <w:p w14:paraId="0CE4C505" w14:textId="77777777" w:rsidR="00A420DE" w:rsidRPr="005260A3" w:rsidRDefault="00A420DE" w:rsidP="00A420DE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1028"/>
        <w:gridCol w:w="1051"/>
        <w:gridCol w:w="1165"/>
        <w:gridCol w:w="907"/>
        <w:gridCol w:w="10"/>
        <w:gridCol w:w="923"/>
        <w:gridCol w:w="793"/>
        <w:gridCol w:w="1134"/>
        <w:gridCol w:w="992"/>
      </w:tblGrid>
      <w:tr w:rsidR="00EE12D3" w:rsidRPr="0080442E" w14:paraId="3C730628" w14:textId="77777777">
        <w:trPr>
          <w:cantSplit/>
          <w:trHeight w:val="860"/>
        </w:trPr>
        <w:tc>
          <w:tcPr>
            <w:tcW w:w="1886" w:type="dxa"/>
            <w:vMerge w:val="restart"/>
          </w:tcPr>
          <w:p w14:paraId="3F66F72E" w14:textId="77777777" w:rsidR="00EF7EB5" w:rsidRPr="0080442E" w:rsidRDefault="00EF7EB5" w:rsidP="00EF7EB5">
            <w:pPr>
              <w:jc w:val="center"/>
              <w:rPr>
                <w:sz w:val="24"/>
                <w:szCs w:val="24"/>
              </w:rPr>
            </w:pPr>
          </w:p>
          <w:p w14:paraId="6C25798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Наименование операций</w:t>
            </w:r>
          </w:p>
        </w:tc>
        <w:tc>
          <w:tcPr>
            <w:tcW w:w="1028" w:type="dxa"/>
            <w:vMerge w:val="restart"/>
          </w:tcPr>
          <w:p w14:paraId="74B4E7E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Кол</w:t>
            </w:r>
            <w:r w:rsidRPr="0080442E">
              <w:rPr>
                <w:sz w:val="24"/>
                <w:szCs w:val="24"/>
              </w:rPr>
              <w:t>и</w:t>
            </w:r>
            <w:r w:rsidRPr="0080442E">
              <w:rPr>
                <w:sz w:val="24"/>
                <w:szCs w:val="24"/>
              </w:rPr>
              <w:t>чество чел</w:t>
            </w:r>
            <w:r w:rsidR="00EF7EB5" w:rsidRPr="0080442E">
              <w:rPr>
                <w:sz w:val="24"/>
                <w:szCs w:val="24"/>
              </w:rPr>
              <w:t>.</w:t>
            </w:r>
            <w:r w:rsidRPr="0080442E">
              <w:rPr>
                <w:sz w:val="24"/>
                <w:szCs w:val="24"/>
              </w:rPr>
              <w:t>-дней</w:t>
            </w:r>
          </w:p>
        </w:tc>
        <w:tc>
          <w:tcPr>
            <w:tcW w:w="1051" w:type="dxa"/>
            <w:vMerge w:val="restart"/>
          </w:tcPr>
          <w:p w14:paraId="5B3115BB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Норма длины стола, м</w:t>
            </w:r>
          </w:p>
        </w:tc>
        <w:tc>
          <w:tcPr>
            <w:tcW w:w="1165" w:type="dxa"/>
            <w:vMerge w:val="restart"/>
          </w:tcPr>
          <w:p w14:paraId="051B832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Расче</w:t>
            </w:r>
            <w:r w:rsidRPr="0080442E">
              <w:rPr>
                <w:sz w:val="24"/>
                <w:szCs w:val="24"/>
              </w:rPr>
              <w:t>т</w:t>
            </w:r>
            <w:r w:rsidRPr="0080442E">
              <w:rPr>
                <w:sz w:val="24"/>
                <w:szCs w:val="24"/>
              </w:rPr>
              <w:t>ная дл</w:t>
            </w:r>
            <w:r w:rsidRPr="0080442E">
              <w:rPr>
                <w:sz w:val="24"/>
                <w:szCs w:val="24"/>
              </w:rPr>
              <w:t>и</w:t>
            </w:r>
            <w:r w:rsidRPr="0080442E">
              <w:rPr>
                <w:sz w:val="24"/>
                <w:szCs w:val="24"/>
              </w:rPr>
              <w:t>на стола, м</w:t>
            </w:r>
          </w:p>
        </w:tc>
        <w:tc>
          <w:tcPr>
            <w:tcW w:w="2633" w:type="dxa"/>
            <w:gridSpan w:val="4"/>
          </w:tcPr>
          <w:p w14:paraId="0B83F977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Габаритные размеры, мм</w:t>
            </w:r>
          </w:p>
        </w:tc>
        <w:tc>
          <w:tcPr>
            <w:tcW w:w="2126" w:type="dxa"/>
            <w:gridSpan w:val="2"/>
          </w:tcPr>
          <w:p w14:paraId="610612D6" w14:textId="77777777" w:rsidR="00EF7EB5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Принятые</w:t>
            </w:r>
          </w:p>
          <w:p w14:paraId="410D75F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столы</w:t>
            </w:r>
          </w:p>
        </w:tc>
      </w:tr>
      <w:tr w:rsidR="00EE12D3" w:rsidRPr="0080442E" w14:paraId="432859EE" w14:textId="77777777">
        <w:trPr>
          <w:cantSplit/>
          <w:trHeight w:val="860"/>
        </w:trPr>
        <w:tc>
          <w:tcPr>
            <w:tcW w:w="1886" w:type="dxa"/>
            <w:vMerge/>
          </w:tcPr>
          <w:p w14:paraId="23BFF151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15998087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3CE47530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14:paraId="23708A7B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14:paraId="2F7D5492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длина</w:t>
            </w:r>
          </w:p>
        </w:tc>
        <w:tc>
          <w:tcPr>
            <w:tcW w:w="933" w:type="dxa"/>
            <w:gridSpan w:val="2"/>
          </w:tcPr>
          <w:p w14:paraId="76222E3E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ши-рина</w:t>
            </w:r>
          </w:p>
        </w:tc>
        <w:tc>
          <w:tcPr>
            <w:tcW w:w="793" w:type="dxa"/>
          </w:tcPr>
          <w:p w14:paraId="1854EC2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в</w:t>
            </w:r>
            <w:r w:rsidRPr="0080442E">
              <w:rPr>
                <w:sz w:val="24"/>
                <w:szCs w:val="24"/>
              </w:rPr>
              <w:t>ы</w:t>
            </w:r>
            <w:r w:rsidRPr="0080442E">
              <w:rPr>
                <w:sz w:val="24"/>
                <w:szCs w:val="24"/>
              </w:rPr>
              <w:t>сота</w:t>
            </w:r>
          </w:p>
        </w:tc>
        <w:tc>
          <w:tcPr>
            <w:tcW w:w="1134" w:type="dxa"/>
          </w:tcPr>
          <w:p w14:paraId="0CF334CF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тип,</w:t>
            </w:r>
          </w:p>
          <w:p w14:paraId="693DB0FA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марка</w:t>
            </w:r>
          </w:p>
        </w:tc>
        <w:tc>
          <w:tcPr>
            <w:tcW w:w="992" w:type="dxa"/>
          </w:tcPr>
          <w:p w14:paraId="7EBB6778" w14:textId="77777777" w:rsidR="00EF7EB5" w:rsidRPr="0080442E" w:rsidRDefault="00EF7EB5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к</w:t>
            </w:r>
            <w:r w:rsidR="00EE12D3" w:rsidRPr="0080442E">
              <w:rPr>
                <w:sz w:val="24"/>
                <w:szCs w:val="24"/>
              </w:rPr>
              <w:t>оли</w:t>
            </w:r>
            <w:r w:rsidRPr="0080442E">
              <w:rPr>
                <w:sz w:val="24"/>
                <w:szCs w:val="24"/>
              </w:rPr>
              <w:t>-</w:t>
            </w:r>
            <w:r w:rsidRPr="0080442E">
              <w:rPr>
                <w:spacing w:val="-20"/>
                <w:sz w:val="24"/>
                <w:szCs w:val="24"/>
              </w:rPr>
              <w:t>че</w:t>
            </w:r>
            <w:r w:rsidR="00EE12D3" w:rsidRPr="0080442E">
              <w:rPr>
                <w:spacing w:val="-20"/>
                <w:sz w:val="24"/>
                <w:szCs w:val="24"/>
              </w:rPr>
              <w:t>ство,</w:t>
            </w:r>
          </w:p>
          <w:p w14:paraId="767D6213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шт</w:t>
            </w:r>
          </w:p>
        </w:tc>
      </w:tr>
      <w:tr w:rsidR="00EE12D3" w:rsidRPr="0080442E" w14:paraId="63BD916E" w14:textId="77777777">
        <w:trPr>
          <w:trHeight w:val="1621"/>
        </w:trPr>
        <w:tc>
          <w:tcPr>
            <w:tcW w:w="1886" w:type="dxa"/>
          </w:tcPr>
          <w:p w14:paraId="7E0ED001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Приготовление супов и горячих напитков и т.д.</w:t>
            </w:r>
          </w:p>
          <w:p w14:paraId="194EC0AF" w14:textId="77777777" w:rsidR="00EE12D3" w:rsidRPr="0080442E" w:rsidRDefault="00EF7EB5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Итого</w:t>
            </w:r>
          </w:p>
        </w:tc>
        <w:tc>
          <w:tcPr>
            <w:tcW w:w="1028" w:type="dxa"/>
          </w:tcPr>
          <w:p w14:paraId="7D42B90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0,069</w:t>
            </w:r>
          </w:p>
        </w:tc>
        <w:tc>
          <w:tcPr>
            <w:tcW w:w="1051" w:type="dxa"/>
          </w:tcPr>
          <w:p w14:paraId="03C188B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1,5</w:t>
            </w:r>
          </w:p>
        </w:tc>
        <w:tc>
          <w:tcPr>
            <w:tcW w:w="1165" w:type="dxa"/>
          </w:tcPr>
          <w:p w14:paraId="32A633B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0,104</w:t>
            </w:r>
          </w:p>
        </w:tc>
        <w:tc>
          <w:tcPr>
            <w:tcW w:w="917" w:type="dxa"/>
            <w:gridSpan w:val="2"/>
          </w:tcPr>
          <w:p w14:paraId="2D1BA50A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1200</w:t>
            </w:r>
          </w:p>
        </w:tc>
        <w:tc>
          <w:tcPr>
            <w:tcW w:w="923" w:type="dxa"/>
          </w:tcPr>
          <w:p w14:paraId="18974022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800</w:t>
            </w:r>
          </w:p>
        </w:tc>
        <w:tc>
          <w:tcPr>
            <w:tcW w:w="793" w:type="dxa"/>
          </w:tcPr>
          <w:p w14:paraId="7D84277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</w:tcPr>
          <w:p w14:paraId="51EB45F7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pacing w:val="-24"/>
                <w:sz w:val="24"/>
                <w:szCs w:val="24"/>
              </w:rPr>
              <w:t>СПММ</w:t>
            </w:r>
            <w:r w:rsidRPr="0080442E">
              <w:rPr>
                <w:spacing w:val="-20"/>
                <w:sz w:val="24"/>
                <w:szCs w:val="24"/>
              </w:rPr>
              <w:t>-</w:t>
            </w:r>
            <w:r w:rsidRPr="0080442E">
              <w:rPr>
                <w:sz w:val="24"/>
                <w:szCs w:val="24"/>
              </w:rPr>
              <w:t>1500</w:t>
            </w:r>
          </w:p>
        </w:tc>
        <w:tc>
          <w:tcPr>
            <w:tcW w:w="992" w:type="dxa"/>
          </w:tcPr>
          <w:p w14:paraId="49E7FC0E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</w:t>
            </w:r>
          </w:p>
        </w:tc>
      </w:tr>
    </w:tbl>
    <w:p w14:paraId="7A811BD3" w14:textId="77777777" w:rsidR="00EE12D3" w:rsidRPr="005260A3" w:rsidRDefault="00EE12D3">
      <w:pPr>
        <w:jc w:val="both"/>
        <w:rPr>
          <w:sz w:val="28"/>
          <w:szCs w:val="28"/>
        </w:rPr>
      </w:pPr>
    </w:p>
    <w:p w14:paraId="461558F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Полезная площадь цеха рассчитывается как сумма площадей установле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 xml:space="preserve">ного оборудования, общая – с учетом коэффициента использования площади (для горячего цеха и отделения выпечки кондитерского цеха 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>=0,3, для отдел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ния просеивания муки, приготовления </w:t>
      </w:r>
      <w:r w:rsidRPr="005260A3">
        <w:rPr>
          <w:spacing w:val="-12"/>
          <w:sz w:val="28"/>
          <w:szCs w:val="28"/>
        </w:rPr>
        <w:t>кремов, замеса теста и т.п. – 0,35; для клад</w:t>
      </w:r>
      <w:r w:rsidRPr="005260A3">
        <w:rPr>
          <w:spacing w:val="-12"/>
          <w:sz w:val="28"/>
          <w:szCs w:val="28"/>
        </w:rPr>
        <w:t>о</w:t>
      </w:r>
      <w:r w:rsidRPr="005260A3">
        <w:rPr>
          <w:spacing w:val="-12"/>
          <w:sz w:val="28"/>
          <w:szCs w:val="28"/>
        </w:rPr>
        <w:t>вых кондитерского цеха – 0,4)</w:t>
      </w:r>
    </w:p>
    <w:p w14:paraId="3C024050" w14:textId="77777777" w:rsidR="00EE12D3" w:rsidRPr="005260A3" w:rsidRDefault="00A15CF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В табл.</w:t>
      </w:r>
      <w:r w:rsidR="00EE12D3" w:rsidRPr="005260A3">
        <w:rPr>
          <w:sz w:val="28"/>
          <w:szCs w:val="28"/>
        </w:rPr>
        <w:t xml:space="preserve"> 2.18 вносятся все виды оборудования, устанавливаемого в цехе, в том числе настольное и раздаточное (при обслуживании официантами).</w:t>
      </w:r>
    </w:p>
    <w:p w14:paraId="3D6A155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9C1104F" w14:textId="77777777" w:rsidR="00EE12D3" w:rsidRDefault="00EF7EB5" w:rsidP="003C6E52">
      <w:pPr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3C6E52">
        <w:rPr>
          <w:i/>
          <w:sz w:val="28"/>
          <w:szCs w:val="28"/>
        </w:rPr>
        <w:lastRenderedPageBreak/>
        <w:t>Таблица 2.18</w:t>
      </w:r>
      <w:r w:rsidR="003C6E52">
        <w:rPr>
          <w:i/>
          <w:sz w:val="28"/>
          <w:szCs w:val="28"/>
        </w:rPr>
        <w:t xml:space="preserve"> - </w:t>
      </w:r>
      <w:r w:rsidR="00EE12D3" w:rsidRPr="003C6E52">
        <w:rPr>
          <w:b/>
          <w:sz w:val="28"/>
          <w:szCs w:val="28"/>
        </w:rPr>
        <w:t>Расчет полезной и общей площади цеха</w:t>
      </w:r>
      <w:r w:rsidR="00977B34" w:rsidRPr="005260A3">
        <w:rPr>
          <w:sz w:val="28"/>
          <w:szCs w:val="28"/>
        </w:rPr>
        <w:t xml:space="preserve"> (пример)</w:t>
      </w:r>
    </w:p>
    <w:p w14:paraId="6E9B638A" w14:textId="77777777" w:rsidR="003C6E52" w:rsidRPr="005260A3" w:rsidRDefault="003C6E52" w:rsidP="003C6E5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267"/>
        <w:gridCol w:w="1055"/>
        <w:gridCol w:w="1092"/>
        <w:gridCol w:w="1233"/>
        <w:gridCol w:w="1079"/>
        <w:gridCol w:w="1375"/>
        <w:gridCol w:w="1251"/>
      </w:tblGrid>
      <w:tr w:rsidR="00EE12D3" w:rsidRPr="0080442E" w14:paraId="18102878" w14:textId="77777777">
        <w:trPr>
          <w:cantSplit/>
          <w:trHeight w:val="621"/>
        </w:trPr>
        <w:tc>
          <w:tcPr>
            <w:tcW w:w="1445" w:type="dxa"/>
            <w:vMerge w:val="restart"/>
          </w:tcPr>
          <w:p w14:paraId="5A4691DA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Наименов</w:t>
            </w:r>
            <w:r w:rsidRPr="0080442E">
              <w:rPr>
                <w:spacing w:val="-20"/>
                <w:sz w:val="24"/>
                <w:szCs w:val="24"/>
              </w:rPr>
              <w:t>а</w:t>
            </w:r>
            <w:r w:rsidRPr="0080442E">
              <w:rPr>
                <w:spacing w:val="-20"/>
                <w:sz w:val="24"/>
                <w:szCs w:val="24"/>
              </w:rPr>
              <w:t>ние оборуд</w:t>
            </w:r>
            <w:r w:rsidRPr="0080442E">
              <w:rPr>
                <w:spacing w:val="-20"/>
                <w:sz w:val="24"/>
                <w:szCs w:val="24"/>
              </w:rPr>
              <w:t>о</w:t>
            </w:r>
            <w:r w:rsidRPr="0080442E">
              <w:rPr>
                <w:spacing w:val="-20"/>
                <w:sz w:val="24"/>
                <w:szCs w:val="24"/>
              </w:rPr>
              <w:t>вания</w:t>
            </w:r>
          </w:p>
        </w:tc>
        <w:tc>
          <w:tcPr>
            <w:tcW w:w="1267" w:type="dxa"/>
            <w:vMerge w:val="restart"/>
          </w:tcPr>
          <w:p w14:paraId="6056479D" w14:textId="77777777" w:rsidR="00EF7EB5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 xml:space="preserve">Тип, </w:t>
            </w:r>
          </w:p>
          <w:p w14:paraId="69062FB1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марка об</w:t>
            </w:r>
            <w:r w:rsidRPr="0080442E">
              <w:rPr>
                <w:spacing w:val="-20"/>
                <w:sz w:val="24"/>
                <w:szCs w:val="24"/>
              </w:rPr>
              <w:t>о</w:t>
            </w:r>
            <w:r w:rsidRPr="0080442E">
              <w:rPr>
                <w:spacing w:val="-20"/>
                <w:sz w:val="24"/>
                <w:szCs w:val="24"/>
              </w:rPr>
              <w:t>рудования</w:t>
            </w:r>
          </w:p>
        </w:tc>
        <w:tc>
          <w:tcPr>
            <w:tcW w:w="1055" w:type="dxa"/>
            <w:vMerge w:val="restart"/>
          </w:tcPr>
          <w:p w14:paraId="2D609B7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Колич</w:t>
            </w:r>
            <w:r w:rsidRPr="0080442E">
              <w:rPr>
                <w:spacing w:val="-20"/>
                <w:sz w:val="24"/>
                <w:szCs w:val="24"/>
              </w:rPr>
              <w:t>е</w:t>
            </w:r>
            <w:r w:rsidRPr="0080442E">
              <w:rPr>
                <w:spacing w:val="-20"/>
                <w:sz w:val="24"/>
                <w:szCs w:val="24"/>
              </w:rPr>
              <w:t>ство об</w:t>
            </w:r>
            <w:r w:rsidRPr="0080442E">
              <w:rPr>
                <w:spacing w:val="-20"/>
                <w:sz w:val="24"/>
                <w:szCs w:val="24"/>
              </w:rPr>
              <w:t>о</w:t>
            </w:r>
            <w:r w:rsidRPr="0080442E">
              <w:rPr>
                <w:spacing w:val="-20"/>
                <w:sz w:val="24"/>
                <w:szCs w:val="24"/>
              </w:rPr>
              <w:t>рудов</w:t>
            </w:r>
            <w:r w:rsidRPr="0080442E">
              <w:rPr>
                <w:spacing w:val="-20"/>
                <w:sz w:val="24"/>
                <w:szCs w:val="24"/>
              </w:rPr>
              <w:t>а</w:t>
            </w:r>
            <w:r w:rsidRPr="0080442E">
              <w:rPr>
                <w:spacing w:val="-20"/>
                <w:sz w:val="24"/>
                <w:szCs w:val="24"/>
              </w:rPr>
              <w:t>ния, шт.</w:t>
            </w:r>
          </w:p>
        </w:tc>
        <w:tc>
          <w:tcPr>
            <w:tcW w:w="3404" w:type="dxa"/>
            <w:gridSpan w:val="3"/>
          </w:tcPr>
          <w:p w14:paraId="6E38782C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Габаритные размеры, мм</w:t>
            </w:r>
          </w:p>
        </w:tc>
        <w:tc>
          <w:tcPr>
            <w:tcW w:w="2626" w:type="dxa"/>
            <w:gridSpan w:val="2"/>
          </w:tcPr>
          <w:p w14:paraId="07671152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  <w:vertAlign w:val="superscript"/>
              </w:rPr>
            </w:pPr>
            <w:r w:rsidRPr="0080442E">
              <w:rPr>
                <w:spacing w:val="-20"/>
                <w:sz w:val="24"/>
                <w:szCs w:val="24"/>
              </w:rPr>
              <w:t>Площадь, м</w:t>
            </w:r>
            <w:r w:rsidRPr="0080442E">
              <w:rPr>
                <w:spacing w:val="-20"/>
                <w:sz w:val="24"/>
                <w:szCs w:val="24"/>
                <w:vertAlign w:val="superscript"/>
              </w:rPr>
              <w:t>2</w:t>
            </w:r>
          </w:p>
        </w:tc>
      </w:tr>
      <w:tr w:rsidR="00EE12D3" w:rsidRPr="0080442E" w14:paraId="5904CCE0" w14:textId="77777777">
        <w:trPr>
          <w:cantSplit/>
          <w:trHeight w:val="1040"/>
        </w:trPr>
        <w:tc>
          <w:tcPr>
            <w:tcW w:w="1445" w:type="dxa"/>
            <w:vMerge/>
          </w:tcPr>
          <w:p w14:paraId="3EED477B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2FDC02E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2667AA10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71F3FB5B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длина</w:t>
            </w:r>
          </w:p>
        </w:tc>
        <w:tc>
          <w:tcPr>
            <w:tcW w:w="1233" w:type="dxa"/>
          </w:tcPr>
          <w:p w14:paraId="37FEC03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ширина</w:t>
            </w:r>
          </w:p>
        </w:tc>
        <w:tc>
          <w:tcPr>
            <w:tcW w:w="1079" w:type="dxa"/>
          </w:tcPr>
          <w:p w14:paraId="4320655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высота</w:t>
            </w:r>
          </w:p>
        </w:tc>
        <w:tc>
          <w:tcPr>
            <w:tcW w:w="1375" w:type="dxa"/>
          </w:tcPr>
          <w:p w14:paraId="4CDC2A92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Единицы оборудов</w:t>
            </w:r>
            <w:r w:rsidRPr="0080442E">
              <w:rPr>
                <w:spacing w:val="-20"/>
                <w:sz w:val="24"/>
                <w:szCs w:val="24"/>
              </w:rPr>
              <w:t>а</w:t>
            </w:r>
            <w:r w:rsidRPr="0080442E">
              <w:rPr>
                <w:spacing w:val="-20"/>
                <w:sz w:val="24"/>
                <w:szCs w:val="24"/>
              </w:rPr>
              <w:t>ния</w:t>
            </w:r>
          </w:p>
        </w:tc>
        <w:tc>
          <w:tcPr>
            <w:tcW w:w="1251" w:type="dxa"/>
          </w:tcPr>
          <w:p w14:paraId="355A01D3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суммарная</w:t>
            </w:r>
          </w:p>
        </w:tc>
      </w:tr>
      <w:tr w:rsidR="00EE12D3" w:rsidRPr="0080442E" w14:paraId="378B3FFC" w14:textId="77777777">
        <w:tc>
          <w:tcPr>
            <w:tcW w:w="1445" w:type="dxa"/>
          </w:tcPr>
          <w:p w14:paraId="28348352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Плита электрич</w:t>
            </w:r>
            <w:r w:rsidRPr="0080442E">
              <w:rPr>
                <w:sz w:val="24"/>
                <w:szCs w:val="24"/>
              </w:rPr>
              <w:t>е</w:t>
            </w:r>
            <w:r w:rsidRPr="0080442E">
              <w:rPr>
                <w:sz w:val="24"/>
                <w:szCs w:val="24"/>
              </w:rPr>
              <w:t>ская</w:t>
            </w:r>
          </w:p>
        </w:tc>
        <w:tc>
          <w:tcPr>
            <w:tcW w:w="1267" w:type="dxa"/>
            <w:vAlign w:val="bottom"/>
          </w:tcPr>
          <w:p w14:paraId="019EA162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ПЭМ4-01</w:t>
            </w:r>
          </w:p>
        </w:tc>
        <w:tc>
          <w:tcPr>
            <w:tcW w:w="1055" w:type="dxa"/>
            <w:vAlign w:val="bottom"/>
          </w:tcPr>
          <w:p w14:paraId="3DA1CFBE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2</w:t>
            </w:r>
          </w:p>
        </w:tc>
        <w:tc>
          <w:tcPr>
            <w:tcW w:w="1092" w:type="dxa"/>
            <w:vAlign w:val="bottom"/>
          </w:tcPr>
          <w:p w14:paraId="03AB8D23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1045</w:t>
            </w:r>
          </w:p>
        </w:tc>
        <w:tc>
          <w:tcPr>
            <w:tcW w:w="1233" w:type="dxa"/>
            <w:vAlign w:val="bottom"/>
          </w:tcPr>
          <w:p w14:paraId="67521FE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840</w:t>
            </w:r>
          </w:p>
        </w:tc>
        <w:tc>
          <w:tcPr>
            <w:tcW w:w="1079" w:type="dxa"/>
            <w:vAlign w:val="bottom"/>
          </w:tcPr>
          <w:p w14:paraId="549DBC0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860</w:t>
            </w:r>
          </w:p>
        </w:tc>
        <w:tc>
          <w:tcPr>
            <w:tcW w:w="1375" w:type="dxa"/>
            <w:vAlign w:val="bottom"/>
          </w:tcPr>
          <w:p w14:paraId="42422DDB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0,88</w:t>
            </w:r>
          </w:p>
        </w:tc>
        <w:tc>
          <w:tcPr>
            <w:tcW w:w="1251" w:type="dxa"/>
            <w:vAlign w:val="bottom"/>
          </w:tcPr>
          <w:p w14:paraId="7FE60CF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1,76</w:t>
            </w:r>
          </w:p>
        </w:tc>
      </w:tr>
      <w:tr w:rsidR="00EE12D3" w:rsidRPr="0080442E" w14:paraId="19BF0DAF" w14:textId="77777777">
        <w:tc>
          <w:tcPr>
            <w:tcW w:w="1445" w:type="dxa"/>
          </w:tcPr>
          <w:p w14:paraId="7422767E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Стол пр</w:t>
            </w:r>
            <w:r w:rsidRPr="0080442E">
              <w:rPr>
                <w:sz w:val="24"/>
                <w:szCs w:val="24"/>
              </w:rPr>
              <w:t>о</w:t>
            </w:r>
            <w:r w:rsidRPr="0080442E">
              <w:rPr>
                <w:sz w:val="24"/>
                <w:szCs w:val="24"/>
              </w:rPr>
              <w:t>изво</w:t>
            </w:r>
            <w:r w:rsidRPr="0080442E">
              <w:rPr>
                <w:sz w:val="24"/>
                <w:szCs w:val="24"/>
              </w:rPr>
              <w:t>д</w:t>
            </w:r>
            <w:r w:rsidRPr="0080442E">
              <w:rPr>
                <w:sz w:val="24"/>
                <w:szCs w:val="24"/>
              </w:rPr>
              <w:t>ственный с моечной ванной</w:t>
            </w:r>
          </w:p>
        </w:tc>
        <w:tc>
          <w:tcPr>
            <w:tcW w:w="1267" w:type="dxa"/>
            <w:vAlign w:val="bottom"/>
          </w:tcPr>
          <w:p w14:paraId="6928B8B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СПММ-1500</w:t>
            </w:r>
          </w:p>
        </w:tc>
        <w:tc>
          <w:tcPr>
            <w:tcW w:w="1055" w:type="dxa"/>
            <w:vAlign w:val="bottom"/>
          </w:tcPr>
          <w:p w14:paraId="5A42D82F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</w:t>
            </w:r>
          </w:p>
        </w:tc>
        <w:tc>
          <w:tcPr>
            <w:tcW w:w="1092" w:type="dxa"/>
            <w:vAlign w:val="bottom"/>
          </w:tcPr>
          <w:p w14:paraId="516C7A82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1500</w:t>
            </w:r>
          </w:p>
        </w:tc>
        <w:tc>
          <w:tcPr>
            <w:tcW w:w="1233" w:type="dxa"/>
            <w:vAlign w:val="bottom"/>
          </w:tcPr>
          <w:p w14:paraId="49A4BB98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800</w:t>
            </w:r>
          </w:p>
        </w:tc>
        <w:tc>
          <w:tcPr>
            <w:tcW w:w="1079" w:type="dxa"/>
            <w:vAlign w:val="bottom"/>
          </w:tcPr>
          <w:p w14:paraId="4FBDA56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900</w:t>
            </w:r>
          </w:p>
        </w:tc>
        <w:tc>
          <w:tcPr>
            <w:tcW w:w="1375" w:type="dxa"/>
            <w:vAlign w:val="bottom"/>
          </w:tcPr>
          <w:p w14:paraId="397F9C4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0,96</w:t>
            </w:r>
          </w:p>
        </w:tc>
        <w:tc>
          <w:tcPr>
            <w:tcW w:w="1251" w:type="dxa"/>
            <w:vAlign w:val="bottom"/>
          </w:tcPr>
          <w:p w14:paraId="6F9A9E7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0,96</w:t>
            </w:r>
          </w:p>
        </w:tc>
      </w:tr>
      <w:tr w:rsidR="00EE12D3" w:rsidRPr="0080442E" w14:paraId="0EF030DC" w14:textId="77777777">
        <w:tc>
          <w:tcPr>
            <w:tcW w:w="1445" w:type="dxa"/>
          </w:tcPr>
          <w:p w14:paraId="517CB82F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 xml:space="preserve">Весы настольные </w:t>
            </w:r>
          </w:p>
          <w:p w14:paraId="38B2B319" w14:textId="77777777" w:rsidR="00EE12D3" w:rsidRPr="0080442E" w:rsidRDefault="00EF7EB5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и</w:t>
            </w:r>
            <w:r w:rsidR="00EE12D3" w:rsidRPr="0080442E">
              <w:rPr>
                <w:sz w:val="24"/>
                <w:szCs w:val="24"/>
              </w:rPr>
              <w:t xml:space="preserve"> т.д.</w:t>
            </w:r>
          </w:p>
        </w:tc>
        <w:tc>
          <w:tcPr>
            <w:tcW w:w="1267" w:type="dxa"/>
          </w:tcPr>
          <w:p w14:paraId="3A8D9F9F" w14:textId="77777777" w:rsidR="00EF7EB5" w:rsidRPr="0080442E" w:rsidRDefault="00EF7EB5" w:rsidP="00EF7EB5">
            <w:pPr>
              <w:jc w:val="center"/>
              <w:rPr>
                <w:sz w:val="24"/>
                <w:szCs w:val="24"/>
              </w:rPr>
            </w:pPr>
          </w:p>
          <w:p w14:paraId="663172E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ВЭ-15</w:t>
            </w:r>
          </w:p>
        </w:tc>
        <w:tc>
          <w:tcPr>
            <w:tcW w:w="1055" w:type="dxa"/>
          </w:tcPr>
          <w:p w14:paraId="1212B19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72347A6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14:paraId="624874E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10B946F1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14:paraId="2EE3458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5FEFD5F6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80442E" w14:paraId="78C73ABE" w14:textId="77777777">
        <w:tc>
          <w:tcPr>
            <w:tcW w:w="1445" w:type="dxa"/>
          </w:tcPr>
          <w:p w14:paraId="2F8F3061" w14:textId="77777777" w:rsidR="00EE12D3" w:rsidRPr="0080442E" w:rsidRDefault="00B37ADA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233FC58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60892F58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9EA2D5F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14:paraId="77DB464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3224683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14:paraId="39BFC09B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0C4CC8FD" w14:textId="77777777" w:rsidR="00EE12D3" w:rsidRPr="0080442E" w:rsidRDefault="00EE12D3" w:rsidP="00EF7EB5">
            <w:pPr>
              <w:jc w:val="center"/>
              <w:rPr>
                <w:sz w:val="24"/>
                <w:szCs w:val="24"/>
                <w:lang w:val="en-US"/>
              </w:rPr>
            </w:pPr>
            <w:r w:rsidRPr="0080442E">
              <w:rPr>
                <w:sz w:val="24"/>
                <w:szCs w:val="24"/>
              </w:rPr>
              <w:t>2,72</w:t>
            </w:r>
          </w:p>
        </w:tc>
      </w:tr>
    </w:tbl>
    <w:p w14:paraId="0E258B0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1526221" w14:textId="77777777" w:rsidR="00EE12D3" w:rsidRPr="005260A3" w:rsidRDefault="00EE12D3">
      <w:pPr>
        <w:ind w:firstLine="567"/>
        <w:jc w:val="both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=2,72/0,3=9,1 м</w:t>
      </w:r>
      <w:r w:rsidRPr="005260A3">
        <w:rPr>
          <w:sz w:val="28"/>
          <w:szCs w:val="28"/>
          <w:vertAlign w:val="superscript"/>
        </w:rPr>
        <w:t>2</w:t>
      </w:r>
    </w:p>
    <w:p w14:paraId="608B71B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6097531F" w14:textId="77777777" w:rsidR="00EE12D3" w:rsidRPr="005260A3" w:rsidRDefault="00EE12D3" w:rsidP="00A15CF7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2.3. РАСЧЕТ КОНДИТЕРСКОГО ЦЕХА</w:t>
      </w:r>
    </w:p>
    <w:p w14:paraId="285CC8F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A95A8F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кондитерского цеха выполняется в следующей последовательн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сти:</w:t>
      </w:r>
    </w:p>
    <w:p w14:paraId="2A808073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определяется производственная программа;</w:t>
      </w:r>
    </w:p>
    <w:p w14:paraId="1ECC7866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определяется режим работы;</w:t>
      </w:r>
    </w:p>
    <w:p w14:paraId="25339282" w14:textId="77777777" w:rsidR="00EE12D3" w:rsidRPr="005260A3" w:rsidRDefault="003E7582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разрабатываю</w:t>
      </w:r>
      <w:r w:rsidR="00EE12D3" w:rsidRPr="005260A3">
        <w:rPr>
          <w:sz w:val="28"/>
          <w:szCs w:val="28"/>
        </w:rPr>
        <w:t>тся технологические линии и схемы технологического процесса;</w:t>
      </w:r>
    </w:p>
    <w:p w14:paraId="46885A92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рассчитывается количество сырого теста, отдельных полуфабрикатов;</w:t>
      </w:r>
    </w:p>
    <w:p w14:paraId="7807689B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подбирается механическое, холодильное и тепловое оборудование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четным путем;</w:t>
      </w:r>
    </w:p>
    <w:p w14:paraId="4F44ECC8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выполняется расчет численности производственных работников и их рабочий график;</w:t>
      </w:r>
    </w:p>
    <w:p w14:paraId="223C92D8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рассчитывается и подбирается немеханическое оборудование (столы, ванны) и тара (листы, противни, емкости, формы);</w:t>
      </w:r>
    </w:p>
    <w:p w14:paraId="08DA2850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pacing w:val="-10"/>
          <w:sz w:val="28"/>
          <w:szCs w:val="28"/>
        </w:rPr>
        <w:t xml:space="preserve">определяется полезная и общая площадь отделений цеха и цеха </w:t>
      </w:r>
      <w:r w:rsidR="003E7582" w:rsidRPr="005260A3">
        <w:rPr>
          <w:sz w:val="28"/>
          <w:szCs w:val="28"/>
        </w:rPr>
        <w:t>в целом;</w:t>
      </w:r>
    </w:p>
    <w:p w14:paraId="34492F40" w14:textId="77777777" w:rsidR="00EE12D3" w:rsidRPr="005260A3" w:rsidRDefault="003E7582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="00EE12D3" w:rsidRPr="005260A3">
        <w:rPr>
          <w:sz w:val="28"/>
          <w:szCs w:val="28"/>
        </w:rPr>
        <w:t xml:space="preserve">абочий график выхода на работу </w:t>
      </w:r>
      <w:r w:rsidR="00A15CF7" w:rsidRPr="005260A3">
        <w:rPr>
          <w:sz w:val="28"/>
          <w:szCs w:val="28"/>
        </w:rPr>
        <w:t xml:space="preserve">приводится </w:t>
      </w:r>
      <w:r w:rsidR="00EE12D3" w:rsidRPr="005260A3">
        <w:rPr>
          <w:sz w:val="28"/>
          <w:szCs w:val="28"/>
        </w:rPr>
        <w:t>в организационном ра</w:t>
      </w:r>
      <w:r w:rsidR="00EE12D3" w:rsidRPr="005260A3">
        <w:rPr>
          <w:sz w:val="28"/>
          <w:szCs w:val="28"/>
        </w:rPr>
        <w:t>з</w:t>
      </w:r>
      <w:r w:rsidR="00EE12D3" w:rsidRPr="005260A3">
        <w:rPr>
          <w:sz w:val="28"/>
          <w:szCs w:val="28"/>
        </w:rPr>
        <w:t>деле</w:t>
      </w:r>
      <w:r w:rsidRPr="005260A3">
        <w:rPr>
          <w:sz w:val="28"/>
          <w:szCs w:val="28"/>
        </w:rPr>
        <w:t>.</w:t>
      </w:r>
    </w:p>
    <w:p w14:paraId="76A667D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Одновременно освещаются вопросы организации труда, рабочих мест, оснащенности инвентарем.</w:t>
      </w:r>
    </w:p>
    <w:p w14:paraId="68EA88C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Производственная программа кондитерского цеха характеризует ассорт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мент и количество вырабатываемых кондитерских изделий (шт., кг) и теста для реализации (кг).</w:t>
      </w:r>
    </w:p>
    <w:p w14:paraId="088E4D3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Мощность цеха рассчитывается по нормам потребления на одного посет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теля прикрепленной сети или по количеству кондитерских и сдобно-булочных изделий на одно место в различных типах предприятий общественного питания (табл. 2.19.).</w:t>
      </w:r>
    </w:p>
    <w:p w14:paraId="56358B7A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</w:p>
    <w:p w14:paraId="5F34A641" w14:textId="77777777" w:rsidR="00EE12D3" w:rsidRPr="001226E2" w:rsidRDefault="00EE12D3" w:rsidP="001226E2">
      <w:pPr>
        <w:rPr>
          <w:b/>
          <w:sz w:val="28"/>
          <w:szCs w:val="28"/>
        </w:rPr>
      </w:pPr>
      <w:r w:rsidRPr="001226E2">
        <w:rPr>
          <w:i/>
          <w:sz w:val="28"/>
          <w:szCs w:val="28"/>
        </w:rPr>
        <w:t>Таблица 2.19</w:t>
      </w:r>
      <w:r w:rsidR="001226E2">
        <w:rPr>
          <w:i/>
          <w:sz w:val="28"/>
          <w:szCs w:val="28"/>
        </w:rPr>
        <w:t xml:space="preserve"> - </w:t>
      </w:r>
      <w:r w:rsidRPr="001226E2">
        <w:rPr>
          <w:b/>
          <w:sz w:val="28"/>
          <w:szCs w:val="28"/>
        </w:rPr>
        <w:t>Количество реализуемых кондитерских и сдобно-булочных изделий в день на одно место в зале</w:t>
      </w:r>
    </w:p>
    <w:p w14:paraId="01DAEAC7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984"/>
        <w:gridCol w:w="2693"/>
      </w:tblGrid>
      <w:tr w:rsidR="00EE12D3" w:rsidRPr="005260A3" w14:paraId="5B7CAC44" w14:textId="77777777">
        <w:trPr>
          <w:cantSplit/>
        </w:trPr>
        <w:tc>
          <w:tcPr>
            <w:tcW w:w="5070" w:type="dxa"/>
            <w:vMerge w:val="restart"/>
          </w:tcPr>
          <w:p w14:paraId="466D7BA1" w14:textId="77777777" w:rsidR="00EE12D3" w:rsidRPr="005260A3" w:rsidRDefault="00EE12D3">
            <w:pPr>
              <w:pStyle w:val="2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>Тип предприятия</w:t>
            </w:r>
          </w:p>
        </w:tc>
        <w:tc>
          <w:tcPr>
            <w:tcW w:w="4677" w:type="dxa"/>
            <w:gridSpan w:val="2"/>
          </w:tcPr>
          <w:p w14:paraId="712CB7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Количество, шт.</w:t>
            </w:r>
          </w:p>
        </w:tc>
      </w:tr>
      <w:tr w:rsidR="00EE12D3" w:rsidRPr="005260A3" w14:paraId="2687A827" w14:textId="77777777">
        <w:trPr>
          <w:cantSplit/>
        </w:trPr>
        <w:tc>
          <w:tcPr>
            <w:tcW w:w="5070" w:type="dxa"/>
            <w:vMerge/>
            <w:tcBorders>
              <w:bottom w:val="nil"/>
            </w:tcBorders>
          </w:tcPr>
          <w:p w14:paraId="58E9820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112EDBE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Гос. торговля</w:t>
            </w:r>
          </w:p>
        </w:tc>
        <w:tc>
          <w:tcPr>
            <w:tcW w:w="2693" w:type="dxa"/>
            <w:tcBorders>
              <w:bottom w:val="nil"/>
            </w:tcBorders>
          </w:tcPr>
          <w:p w14:paraId="4DB7FD9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Потреб. кооперация</w:t>
            </w:r>
          </w:p>
        </w:tc>
      </w:tr>
      <w:tr w:rsidR="00EE12D3" w:rsidRPr="005260A3" w14:paraId="26709480" w14:textId="77777777">
        <w:trPr>
          <w:cantSplit/>
        </w:trPr>
        <w:tc>
          <w:tcPr>
            <w:tcW w:w="5070" w:type="dxa"/>
            <w:tcBorders>
              <w:bottom w:val="nil"/>
            </w:tcBorders>
          </w:tcPr>
          <w:p w14:paraId="3D4A990A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Ресторан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71DDE94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4.0</w:t>
            </w:r>
          </w:p>
        </w:tc>
        <w:tc>
          <w:tcPr>
            <w:tcW w:w="2693" w:type="dxa"/>
            <w:tcBorders>
              <w:bottom w:val="nil"/>
            </w:tcBorders>
          </w:tcPr>
          <w:p w14:paraId="694C128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2.5</w:t>
            </w:r>
          </w:p>
        </w:tc>
      </w:tr>
      <w:tr w:rsidR="00EE12D3" w:rsidRPr="005260A3" w14:paraId="4727AEC6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47FDADD8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Столовые общедоступные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A030B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ECDEB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2.2</w:t>
            </w:r>
          </w:p>
        </w:tc>
      </w:tr>
      <w:tr w:rsidR="00EE12D3" w:rsidRPr="005260A3" w14:paraId="5864DDD7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5868BB8B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Стол</w:t>
            </w:r>
            <w:r w:rsidR="00A15CF7" w:rsidRPr="005260A3">
              <w:rPr>
                <w:sz w:val="28"/>
                <w:szCs w:val="28"/>
              </w:rPr>
              <w:t>овые при вуз</w:t>
            </w:r>
            <w:r w:rsidRPr="005260A3">
              <w:rPr>
                <w:sz w:val="28"/>
                <w:szCs w:val="28"/>
              </w:rPr>
              <w:t>ах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EFA6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D82DE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EE12D3" w:rsidRPr="005260A3" w14:paraId="7ACA58F1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309F576D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Столовые при пром. предприятии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BE9ADA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B82E0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2.0</w:t>
            </w:r>
          </w:p>
        </w:tc>
      </w:tr>
      <w:tr w:rsidR="00EE12D3" w:rsidRPr="005260A3" w14:paraId="7606FAB3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3FC321BE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Столовые при ПТУ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BF24A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142CC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3.0</w:t>
            </w:r>
          </w:p>
        </w:tc>
      </w:tr>
      <w:tr w:rsidR="00EE12D3" w:rsidRPr="005260A3" w14:paraId="77085916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04CCA383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Столовые при школах, школ</w:t>
            </w:r>
            <w:r w:rsidR="003E7582" w:rsidRPr="005260A3">
              <w:rPr>
                <w:sz w:val="28"/>
                <w:szCs w:val="28"/>
              </w:rPr>
              <w:t>ах-интернатах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A97D1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3053B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2.0</w:t>
            </w:r>
          </w:p>
        </w:tc>
      </w:tr>
      <w:tr w:rsidR="00EE12D3" w:rsidRPr="005260A3" w14:paraId="37CE6704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164E9762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  <w:r w:rsidRPr="005260A3">
              <w:rPr>
                <w:spacing w:val="-20"/>
                <w:sz w:val="28"/>
                <w:szCs w:val="28"/>
              </w:rPr>
              <w:t>. Кафе общедоступное (самообслу</w:t>
            </w:r>
            <w:r w:rsidR="003E7582" w:rsidRPr="005260A3">
              <w:rPr>
                <w:spacing w:val="-20"/>
                <w:sz w:val="28"/>
                <w:szCs w:val="28"/>
              </w:rPr>
              <w:t>жив</w:t>
            </w:r>
            <w:r w:rsidRPr="005260A3">
              <w:rPr>
                <w:spacing w:val="-20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123D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D8D77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4.0</w:t>
            </w:r>
          </w:p>
        </w:tc>
      </w:tr>
      <w:tr w:rsidR="00EE12D3" w:rsidRPr="005260A3" w14:paraId="241C57BC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0452D12F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Кафе общедост. (обслужив. офиц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антами)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82FAB8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D511E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4.0</w:t>
            </w:r>
          </w:p>
        </w:tc>
      </w:tr>
      <w:tr w:rsidR="00EE12D3" w:rsidRPr="005260A3" w14:paraId="2D62E7A0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6E5E7D18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Кафе-кондитерская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F1EB9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E7F30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16.0</w:t>
            </w:r>
          </w:p>
        </w:tc>
      </w:tr>
      <w:tr w:rsidR="00EE12D3" w:rsidRPr="005260A3" w14:paraId="07DF8D40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465CB2A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Кафе молочное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3F709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001B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6.0</w:t>
            </w:r>
          </w:p>
        </w:tc>
      </w:tr>
      <w:tr w:rsidR="00EE12D3" w:rsidRPr="005260A3" w14:paraId="399020A6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263A7EB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Закусочные общедоступные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D1BB0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5E953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5.0</w:t>
            </w:r>
          </w:p>
        </w:tc>
      </w:tr>
      <w:tr w:rsidR="00EE12D3" w:rsidRPr="005260A3" w14:paraId="0D491FD2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694151D3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Буфет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ECFD7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C4BB0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15.0</w:t>
            </w:r>
          </w:p>
        </w:tc>
      </w:tr>
      <w:tr w:rsidR="00EE12D3" w:rsidRPr="005260A3" w14:paraId="1AD202FB" w14:textId="77777777">
        <w:trPr>
          <w:cantSplit/>
        </w:trPr>
        <w:tc>
          <w:tcPr>
            <w:tcW w:w="5070" w:type="dxa"/>
            <w:tcBorders>
              <w:top w:val="nil"/>
            </w:tcBorders>
          </w:tcPr>
          <w:p w14:paraId="495667F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Магазин кулинарии</w:t>
            </w:r>
          </w:p>
        </w:tc>
        <w:tc>
          <w:tcPr>
            <w:tcW w:w="1984" w:type="dxa"/>
            <w:tcBorders>
              <w:top w:val="nil"/>
            </w:tcBorders>
          </w:tcPr>
          <w:p w14:paraId="12DE92A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2200.0</w:t>
            </w:r>
          </w:p>
        </w:tc>
        <w:tc>
          <w:tcPr>
            <w:tcW w:w="2693" w:type="dxa"/>
            <w:tcBorders>
              <w:top w:val="nil"/>
            </w:tcBorders>
          </w:tcPr>
          <w:p w14:paraId="7FAC94B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1700.0</w:t>
            </w:r>
          </w:p>
        </w:tc>
      </w:tr>
    </w:tbl>
    <w:p w14:paraId="05C90A37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0C9987D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Удельный вес изделий из различных видов теста в общем выпуске конд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терских изделий определяется по данным ВНТП-04-</w:t>
      </w:r>
      <w:r w:rsidR="00A15CF7" w:rsidRPr="005260A3">
        <w:rPr>
          <w:sz w:val="28"/>
          <w:szCs w:val="28"/>
        </w:rPr>
        <w:t>8 (15</w:t>
      </w:r>
      <w:r w:rsidRPr="005260A3">
        <w:rPr>
          <w:sz w:val="28"/>
          <w:szCs w:val="28"/>
        </w:rPr>
        <w:t>), которые можно корректировать в зависимости от мощности цеха, прикрепленной сети. В 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сортименте кондитерско</w:t>
      </w:r>
      <w:r w:rsidR="003E7582" w:rsidRPr="005260A3">
        <w:rPr>
          <w:sz w:val="28"/>
          <w:szCs w:val="28"/>
        </w:rPr>
        <w:t>го цеха должно быть не менее 25–</w:t>
      </w:r>
      <w:r w:rsidRPr="005260A3">
        <w:rPr>
          <w:sz w:val="28"/>
          <w:szCs w:val="28"/>
        </w:rPr>
        <w:t>30 наименований изделий.</w:t>
      </w:r>
    </w:p>
    <w:p w14:paraId="78FD353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Технологическое оборудование, тара, инвентарь рассчитывают на макс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мальную смену (60</w:t>
      </w:r>
      <w:r w:rsidR="003E758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от суточного выпуска) для цехов сред</w:t>
      </w:r>
      <w:r w:rsidR="003E7582" w:rsidRPr="005260A3">
        <w:rPr>
          <w:spacing w:val="-8"/>
          <w:sz w:val="28"/>
          <w:szCs w:val="28"/>
        </w:rPr>
        <w:t>ней мощности (5–</w:t>
      </w:r>
      <w:r w:rsidRPr="005260A3">
        <w:rPr>
          <w:spacing w:val="-8"/>
          <w:sz w:val="28"/>
          <w:szCs w:val="28"/>
        </w:rPr>
        <w:t>15 тыс) и крупных кондитерских цехов (свыше 15 тыс), поэтому необходимо опред</w:t>
      </w:r>
      <w:r w:rsidRPr="005260A3">
        <w:rPr>
          <w:spacing w:val="-8"/>
          <w:sz w:val="28"/>
          <w:szCs w:val="28"/>
        </w:rPr>
        <w:t>е</w:t>
      </w:r>
      <w:r w:rsidRPr="005260A3">
        <w:rPr>
          <w:spacing w:val="-8"/>
          <w:sz w:val="28"/>
          <w:szCs w:val="28"/>
        </w:rPr>
        <w:t>лить режим работы цеха (количество смен) и наметить производственную програ</w:t>
      </w:r>
      <w:r w:rsidRPr="005260A3">
        <w:rPr>
          <w:spacing w:val="-8"/>
          <w:sz w:val="28"/>
          <w:szCs w:val="28"/>
        </w:rPr>
        <w:t>м</w:t>
      </w:r>
      <w:r w:rsidRPr="005260A3">
        <w:rPr>
          <w:spacing w:val="-8"/>
          <w:sz w:val="28"/>
          <w:szCs w:val="28"/>
        </w:rPr>
        <w:t>му максимальной смены.</w:t>
      </w:r>
    </w:p>
    <w:p w14:paraId="24EF97B0" w14:textId="77777777" w:rsidR="00EE12D3" w:rsidRPr="005260A3" w:rsidRDefault="00EE12D3">
      <w:pPr>
        <w:ind w:firstLine="567"/>
        <w:jc w:val="both"/>
        <w:rPr>
          <w:spacing w:val="-12"/>
          <w:sz w:val="28"/>
          <w:szCs w:val="28"/>
        </w:rPr>
      </w:pPr>
      <w:r w:rsidRPr="005260A3">
        <w:rPr>
          <w:spacing w:val="-12"/>
          <w:sz w:val="28"/>
          <w:szCs w:val="28"/>
        </w:rPr>
        <w:t>Форма записи производственной программы приведена в табл. 2.20.</w:t>
      </w:r>
    </w:p>
    <w:p w14:paraId="169AF59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1CD1DC3" w14:textId="77777777" w:rsidR="00EE12D3" w:rsidRPr="005260A3" w:rsidRDefault="00EE12D3" w:rsidP="001226E2">
      <w:pPr>
        <w:rPr>
          <w:sz w:val="28"/>
          <w:szCs w:val="28"/>
        </w:rPr>
      </w:pPr>
      <w:r w:rsidRPr="001226E2">
        <w:rPr>
          <w:i/>
          <w:sz w:val="28"/>
          <w:szCs w:val="28"/>
        </w:rPr>
        <w:t>Таблица 2.20</w:t>
      </w:r>
      <w:r w:rsidR="001226E2">
        <w:rPr>
          <w:i/>
          <w:sz w:val="28"/>
          <w:szCs w:val="28"/>
        </w:rPr>
        <w:t xml:space="preserve"> - </w:t>
      </w:r>
      <w:r w:rsidRPr="001226E2">
        <w:rPr>
          <w:b/>
          <w:sz w:val="28"/>
          <w:szCs w:val="28"/>
        </w:rPr>
        <w:t>Производственная программа кондитерского цеха</w:t>
      </w:r>
    </w:p>
    <w:p w14:paraId="44FBB59B" w14:textId="77777777" w:rsidR="003E7582" w:rsidRPr="005260A3" w:rsidRDefault="003E7582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276"/>
        <w:gridCol w:w="1276"/>
        <w:gridCol w:w="933"/>
        <w:gridCol w:w="934"/>
        <w:gridCol w:w="968"/>
        <w:gridCol w:w="899"/>
      </w:tblGrid>
      <w:tr w:rsidR="00EE12D3" w:rsidRPr="005260A3" w14:paraId="3A5451AE" w14:textId="77777777">
        <w:trPr>
          <w:cantSplit/>
        </w:trPr>
        <w:tc>
          <w:tcPr>
            <w:tcW w:w="1668" w:type="dxa"/>
            <w:vMerge w:val="restart"/>
          </w:tcPr>
          <w:p w14:paraId="0772C72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Номер </w:t>
            </w:r>
          </w:p>
          <w:p w14:paraId="594E5CA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рецептуры</w:t>
            </w:r>
          </w:p>
        </w:tc>
        <w:tc>
          <w:tcPr>
            <w:tcW w:w="1842" w:type="dxa"/>
            <w:vMerge w:val="restart"/>
          </w:tcPr>
          <w:p w14:paraId="2E459C28" w14:textId="77777777" w:rsidR="00EE12D3" w:rsidRPr="005260A3" w:rsidRDefault="00EE12D3">
            <w:pPr>
              <w:pStyle w:val="9"/>
              <w:rPr>
                <w:b w:val="0"/>
                <w:szCs w:val="28"/>
              </w:rPr>
            </w:pPr>
            <w:r w:rsidRPr="005260A3">
              <w:rPr>
                <w:b w:val="0"/>
                <w:szCs w:val="28"/>
              </w:rPr>
              <w:t>Наименов</w:t>
            </w:r>
            <w:r w:rsidRPr="005260A3">
              <w:rPr>
                <w:b w:val="0"/>
                <w:szCs w:val="28"/>
              </w:rPr>
              <w:t>а</w:t>
            </w:r>
            <w:r w:rsidRPr="005260A3">
              <w:rPr>
                <w:b w:val="0"/>
                <w:szCs w:val="28"/>
              </w:rPr>
              <w:t>ние изделий</w:t>
            </w:r>
          </w:p>
        </w:tc>
        <w:tc>
          <w:tcPr>
            <w:tcW w:w="1276" w:type="dxa"/>
            <w:vMerge w:val="restart"/>
          </w:tcPr>
          <w:p w14:paraId="3F847F6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Масса одного </w:t>
            </w:r>
            <w:r w:rsidRPr="005260A3">
              <w:rPr>
                <w:sz w:val="28"/>
                <w:szCs w:val="28"/>
              </w:rPr>
              <w:lastRenderedPageBreak/>
              <w:t>изделия, г</w:t>
            </w:r>
          </w:p>
        </w:tc>
        <w:tc>
          <w:tcPr>
            <w:tcW w:w="5010" w:type="dxa"/>
            <w:gridSpan w:val="5"/>
          </w:tcPr>
          <w:p w14:paraId="59194AB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Количество изделий, кг, шт.</w:t>
            </w:r>
          </w:p>
        </w:tc>
      </w:tr>
      <w:tr w:rsidR="00EE12D3" w:rsidRPr="005260A3" w14:paraId="6E25ED83" w14:textId="77777777">
        <w:trPr>
          <w:cantSplit/>
        </w:trPr>
        <w:tc>
          <w:tcPr>
            <w:tcW w:w="1668" w:type="dxa"/>
            <w:vMerge/>
          </w:tcPr>
          <w:p w14:paraId="4FCE5C1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14:paraId="3AAF12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975052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9529B54" w14:textId="77777777" w:rsidR="00EE12D3" w:rsidRPr="005260A3" w:rsidRDefault="00A715A9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</w:t>
            </w:r>
            <w:r w:rsidR="00EE12D3" w:rsidRPr="005260A3">
              <w:rPr>
                <w:sz w:val="28"/>
                <w:szCs w:val="28"/>
              </w:rPr>
              <w:t>сего</w:t>
            </w:r>
          </w:p>
        </w:tc>
        <w:tc>
          <w:tcPr>
            <w:tcW w:w="3734" w:type="dxa"/>
            <w:gridSpan w:val="4"/>
          </w:tcPr>
          <w:p w14:paraId="011DC547" w14:textId="77777777" w:rsidR="00EE12D3" w:rsidRPr="005260A3" w:rsidRDefault="00A715A9">
            <w:pPr>
              <w:pStyle w:val="6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>В</w:t>
            </w:r>
            <w:r w:rsidR="00EE12D3" w:rsidRPr="005260A3">
              <w:rPr>
                <w:b w:val="0"/>
                <w:sz w:val="28"/>
                <w:szCs w:val="28"/>
              </w:rPr>
              <w:t xml:space="preserve"> том числе</w:t>
            </w:r>
          </w:p>
        </w:tc>
      </w:tr>
      <w:tr w:rsidR="00EE12D3" w:rsidRPr="005260A3" w14:paraId="79C8A5CD" w14:textId="77777777">
        <w:trPr>
          <w:cantSplit/>
        </w:trPr>
        <w:tc>
          <w:tcPr>
            <w:tcW w:w="1668" w:type="dxa"/>
            <w:vMerge/>
          </w:tcPr>
          <w:p w14:paraId="4015A7B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14:paraId="19CEDB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2FD8473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731490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8CB338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ран</w:t>
            </w:r>
          </w:p>
        </w:tc>
        <w:tc>
          <w:tcPr>
            <w:tcW w:w="934" w:type="dxa"/>
          </w:tcPr>
          <w:p w14:paraId="0685E0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</w:t>
            </w:r>
          </w:p>
        </w:tc>
        <w:tc>
          <w:tcPr>
            <w:tcW w:w="968" w:type="dxa"/>
          </w:tcPr>
          <w:p w14:paraId="59070E4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ловая</w:t>
            </w:r>
          </w:p>
        </w:tc>
        <w:tc>
          <w:tcPr>
            <w:tcW w:w="899" w:type="dxa"/>
          </w:tcPr>
          <w:p w14:paraId="7EBB7D73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т.д.</w:t>
            </w:r>
          </w:p>
        </w:tc>
      </w:tr>
    </w:tbl>
    <w:p w14:paraId="218DA19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17CB19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необходимос</w:t>
      </w:r>
      <w:r w:rsidR="001C47FD" w:rsidRPr="005260A3">
        <w:rPr>
          <w:sz w:val="28"/>
          <w:szCs w:val="28"/>
        </w:rPr>
        <w:t>ти перевода кг в шт. и наоборот масса одной</w:t>
      </w:r>
      <w:r w:rsidRPr="005260A3">
        <w:rPr>
          <w:sz w:val="28"/>
          <w:szCs w:val="28"/>
        </w:rPr>
        <w:t xml:space="preserve"> условной единицы изделия принимается равной </w:t>
      </w:r>
      <w:smartTag w:uri="urn:schemas-microsoft-com:office:smarttags" w:element="metricconverter">
        <w:smartTagPr>
          <w:attr w:name="ProductID" w:val="100 г"/>
        </w:smartTagPr>
        <w:r w:rsidRPr="005260A3">
          <w:rPr>
            <w:sz w:val="28"/>
            <w:szCs w:val="28"/>
          </w:rPr>
          <w:t>100 г</w:t>
        </w:r>
      </w:smartTag>
      <w:r w:rsidRPr="005260A3">
        <w:rPr>
          <w:sz w:val="28"/>
          <w:szCs w:val="28"/>
        </w:rPr>
        <w:t>.</w:t>
      </w:r>
    </w:p>
    <w:p w14:paraId="37B4B26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определения производственной программы строят технологические линии по технологическим схемам, разработанным для каждого вида теста. Расчетным путем определяют технологическое оборудование.</w:t>
      </w:r>
    </w:p>
    <w:p w14:paraId="2A2C47F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сырья, теста, отделочных полуфабрикато</w:t>
      </w:r>
      <w:r w:rsidR="001C47FD" w:rsidRPr="005260A3">
        <w:rPr>
          <w:sz w:val="28"/>
          <w:szCs w:val="28"/>
        </w:rPr>
        <w:t>в производятся по фо</w:t>
      </w:r>
      <w:r w:rsidR="001C47FD" w:rsidRPr="005260A3">
        <w:rPr>
          <w:sz w:val="28"/>
          <w:szCs w:val="28"/>
        </w:rPr>
        <w:t>р</w:t>
      </w:r>
      <w:r w:rsidR="001C47FD" w:rsidRPr="005260A3">
        <w:rPr>
          <w:sz w:val="28"/>
          <w:szCs w:val="28"/>
        </w:rPr>
        <w:t>муле</w:t>
      </w:r>
    </w:p>
    <w:p w14:paraId="7FD1E449" w14:textId="77777777" w:rsidR="00EE12D3" w:rsidRPr="005260A3" w:rsidRDefault="00EE12D3" w:rsidP="001C47FD">
      <w:pPr>
        <w:tabs>
          <w:tab w:val="left" w:pos="7938"/>
        </w:tabs>
        <w:ind w:firstLine="2694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100" w:dyaOrig="620" w14:anchorId="0F563766">
          <v:shape id="_x0000_i1034" type="#_x0000_t75" style="width:76.5pt;height:42.75pt" o:ole="" fillcolor="window">
            <v:imagedata r:id="rId30" o:title=""/>
          </v:shape>
          <o:OLEObject Type="Embed" ProgID="Equation.3" ShapeID="_x0000_i1034" DrawAspect="Content" ObjectID="_1845035796" r:id="rId31"/>
        </w:object>
      </w:r>
      <w:r w:rsidR="001C47FD" w:rsidRPr="005260A3">
        <w:rPr>
          <w:sz w:val="28"/>
          <w:szCs w:val="28"/>
        </w:rPr>
        <w:t xml:space="preserve">                                    </w:t>
      </w:r>
      <w:r w:rsidR="006F5795" w:rsidRPr="00475054">
        <w:rPr>
          <w:sz w:val="28"/>
          <w:szCs w:val="28"/>
        </w:rPr>
        <w:t xml:space="preserve">          </w:t>
      </w:r>
      <w:r w:rsidR="001C47FD" w:rsidRPr="005260A3">
        <w:rPr>
          <w:sz w:val="28"/>
          <w:szCs w:val="28"/>
        </w:rPr>
        <w:t xml:space="preserve">      (2.17</w:t>
      </w:r>
      <w:r w:rsidRPr="005260A3">
        <w:rPr>
          <w:sz w:val="28"/>
          <w:szCs w:val="28"/>
        </w:rPr>
        <w:t>)</w:t>
      </w:r>
    </w:p>
    <w:p w14:paraId="322FB3A4" w14:textId="77777777" w:rsidR="00EE12D3" w:rsidRPr="005260A3" w:rsidRDefault="00EE12D3" w:rsidP="001C47FD">
      <w:pPr>
        <w:pStyle w:val="a6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Q</w:t>
      </w:r>
      <w:r w:rsidR="001C47FD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сырья данного вида (теста, отделочного полуфабриката), кг;</w:t>
      </w:r>
    </w:p>
    <w:p w14:paraId="6B0B5C70" w14:textId="77777777" w:rsidR="00EE12D3" w:rsidRPr="005260A3" w:rsidRDefault="00EE12D3" w:rsidP="001C47FD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1C47FD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</w:t>
      </w:r>
      <w:r w:rsidRPr="005260A3">
        <w:rPr>
          <w:spacing w:val="-10"/>
          <w:sz w:val="28"/>
          <w:szCs w:val="28"/>
        </w:rPr>
        <w:t>норма сырья на приготовление единицы кондитерских изделий, г;</w:t>
      </w:r>
    </w:p>
    <w:p w14:paraId="2DE627EE" w14:textId="77777777" w:rsidR="00EE12D3" w:rsidRPr="005260A3" w:rsidRDefault="00EE12D3" w:rsidP="001C47FD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</w:t>
      </w:r>
      <w:r w:rsidR="001C47FD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количество кондитерских изделий данного вида, вырабатываемых за смену; сотни штук (десятки кг).</w:t>
      </w:r>
    </w:p>
    <w:p w14:paraId="71969705" w14:textId="77777777" w:rsidR="00EE12D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сводятся в табл. 2.21, 2.22, 2.23.</w:t>
      </w:r>
    </w:p>
    <w:p w14:paraId="392C988C" w14:textId="77777777" w:rsidR="001226E2" w:rsidRPr="005260A3" w:rsidRDefault="001226E2">
      <w:pPr>
        <w:ind w:left="567"/>
        <w:jc w:val="both"/>
        <w:rPr>
          <w:sz w:val="28"/>
          <w:szCs w:val="28"/>
        </w:rPr>
      </w:pPr>
    </w:p>
    <w:p w14:paraId="7EE504E7" w14:textId="77777777" w:rsidR="00EE12D3" w:rsidRPr="005260A3" w:rsidRDefault="00EE12D3" w:rsidP="001226E2">
      <w:pPr>
        <w:pStyle w:val="5"/>
        <w:ind w:firstLine="0"/>
        <w:jc w:val="left"/>
        <w:rPr>
          <w:b w:val="0"/>
          <w:sz w:val="28"/>
          <w:szCs w:val="28"/>
        </w:rPr>
      </w:pPr>
      <w:r w:rsidRPr="001226E2">
        <w:rPr>
          <w:b w:val="0"/>
          <w:i/>
          <w:sz w:val="28"/>
          <w:szCs w:val="28"/>
        </w:rPr>
        <w:t>Таблица 2.21</w:t>
      </w:r>
      <w:r w:rsidR="001226E2">
        <w:rPr>
          <w:b w:val="0"/>
          <w:i/>
          <w:sz w:val="28"/>
          <w:szCs w:val="28"/>
        </w:rPr>
        <w:t xml:space="preserve"> - </w:t>
      </w:r>
      <w:r w:rsidRPr="001226E2">
        <w:rPr>
          <w:sz w:val="28"/>
          <w:szCs w:val="28"/>
        </w:rPr>
        <w:t>Расчет количества сыпучих продуктов</w:t>
      </w:r>
      <w:r w:rsidRPr="005260A3">
        <w:rPr>
          <w:b w:val="0"/>
          <w:sz w:val="28"/>
          <w:szCs w:val="28"/>
        </w:rPr>
        <w:t xml:space="preserve"> (для просеивания)</w:t>
      </w:r>
    </w:p>
    <w:p w14:paraId="32FA0E26" w14:textId="77777777" w:rsidR="001C47FD" w:rsidRPr="005260A3" w:rsidRDefault="001C47FD" w:rsidP="001C47F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1984"/>
        <w:gridCol w:w="1276"/>
        <w:gridCol w:w="992"/>
      </w:tblGrid>
      <w:tr w:rsidR="00EE12D3" w:rsidRPr="005260A3" w14:paraId="3E739CDB" w14:textId="77777777">
        <w:trPr>
          <w:cantSplit/>
        </w:trPr>
        <w:tc>
          <w:tcPr>
            <w:tcW w:w="3652" w:type="dxa"/>
            <w:vMerge w:val="restart"/>
          </w:tcPr>
          <w:p w14:paraId="3DFDA7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</w:t>
            </w:r>
          </w:p>
          <w:p w14:paraId="47207D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продуктов</w:t>
            </w:r>
          </w:p>
        </w:tc>
        <w:tc>
          <w:tcPr>
            <w:tcW w:w="6095" w:type="dxa"/>
            <w:gridSpan w:val="4"/>
          </w:tcPr>
          <w:p w14:paraId="4485073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сырья</w:t>
            </w:r>
          </w:p>
        </w:tc>
      </w:tr>
      <w:tr w:rsidR="00EE12D3" w:rsidRPr="005260A3" w14:paraId="7355DFFD" w14:textId="77777777">
        <w:trPr>
          <w:cantSplit/>
        </w:trPr>
        <w:tc>
          <w:tcPr>
            <w:tcW w:w="3652" w:type="dxa"/>
            <w:vMerge/>
          </w:tcPr>
          <w:p w14:paraId="7455546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0893BA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</w:t>
            </w:r>
          </w:p>
        </w:tc>
        <w:tc>
          <w:tcPr>
            <w:tcW w:w="1276" w:type="dxa"/>
            <w:vMerge w:val="restart"/>
          </w:tcPr>
          <w:p w14:paraId="2675EE7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992" w:type="dxa"/>
            <w:vMerge w:val="restart"/>
          </w:tcPr>
          <w:p w14:paraId="154AD83A" w14:textId="77777777" w:rsidR="00EE12D3" w:rsidRPr="005260A3" w:rsidRDefault="00EE12D3">
            <w:pPr>
              <w:pStyle w:val="6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>Итого</w:t>
            </w:r>
          </w:p>
        </w:tc>
      </w:tr>
      <w:tr w:rsidR="00EE12D3" w:rsidRPr="005260A3" w14:paraId="7DDB8B59" w14:textId="77777777">
        <w:trPr>
          <w:cantSplit/>
        </w:trPr>
        <w:tc>
          <w:tcPr>
            <w:tcW w:w="3652" w:type="dxa"/>
            <w:vMerge/>
          </w:tcPr>
          <w:p w14:paraId="407EF29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12D19C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100 шт., г</w:t>
            </w:r>
          </w:p>
          <w:p w14:paraId="1A4253A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или на 1 шт.</w:t>
            </w:r>
          </w:p>
        </w:tc>
        <w:tc>
          <w:tcPr>
            <w:tcW w:w="1984" w:type="dxa"/>
          </w:tcPr>
          <w:p w14:paraId="7D9063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заданное количество, кг</w:t>
            </w:r>
          </w:p>
        </w:tc>
        <w:tc>
          <w:tcPr>
            <w:tcW w:w="1276" w:type="dxa"/>
            <w:vMerge/>
          </w:tcPr>
          <w:p w14:paraId="2757F85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4DDD90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  <w:tr w:rsidR="00EE12D3" w:rsidRPr="005260A3" w14:paraId="31B7F219" w14:textId="77777777">
        <w:trPr>
          <w:cantSplit/>
        </w:trPr>
        <w:tc>
          <w:tcPr>
            <w:tcW w:w="3652" w:type="dxa"/>
          </w:tcPr>
          <w:p w14:paraId="6A7DE35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Мука</w:t>
            </w:r>
          </w:p>
          <w:p w14:paraId="7A86A2B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Сахар и т.д.</w:t>
            </w:r>
          </w:p>
        </w:tc>
        <w:tc>
          <w:tcPr>
            <w:tcW w:w="1843" w:type="dxa"/>
          </w:tcPr>
          <w:p w14:paraId="1A1D563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2807E9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6869E6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57702E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8CF852A" w14:textId="77777777" w:rsidR="00980BF5" w:rsidRDefault="00980BF5">
      <w:pPr>
        <w:ind w:firstLine="567"/>
        <w:jc w:val="right"/>
        <w:rPr>
          <w:sz w:val="28"/>
          <w:szCs w:val="28"/>
        </w:rPr>
      </w:pPr>
    </w:p>
    <w:p w14:paraId="4C34A587" w14:textId="77777777" w:rsidR="00EE12D3" w:rsidRPr="005260A3" w:rsidRDefault="00EE12D3" w:rsidP="00980BF5">
      <w:pPr>
        <w:rPr>
          <w:sz w:val="28"/>
          <w:szCs w:val="28"/>
        </w:rPr>
      </w:pPr>
      <w:r w:rsidRPr="00980BF5">
        <w:rPr>
          <w:i/>
          <w:sz w:val="28"/>
          <w:szCs w:val="28"/>
        </w:rPr>
        <w:t>Таблица 2.22</w:t>
      </w:r>
      <w:r w:rsidR="00980BF5">
        <w:rPr>
          <w:i/>
          <w:sz w:val="28"/>
          <w:szCs w:val="28"/>
        </w:rPr>
        <w:t xml:space="preserve"> - </w:t>
      </w:r>
      <w:r w:rsidRPr="00980BF5">
        <w:rPr>
          <w:b/>
          <w:sz w:val="28"/>
          <w:szCs w:val="28"/>
        </w:rPr>
        <w:t>Расчет количества теста</w:t>
      </w:r>
    </w:p>
    <w:p w14:paraId="1ABEFCE5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417"/>
        <w:gridCol w:w="1701"/>
        <w:gridCol w:w="1418"/>
        <w:gridCol w:w="1842"/>
      </w:tblGrid>
      <w:tr w:rsidR="00EE12D3" w:rsidRPr="005260A3" w14:paraId="71F508A6" w14:textId="77777777">
        <w:trPr>
          <w:cantSplit/>
        </w:trPr>
        <w:tc>
          <w:tcPr>
            <w:tcW w:w="3369" w:type="dxa"/>
            <w:vMerge w:val="restart"/>
          </w:tcPr>
          <w:p w14:paraId="2BF8904B" w14:textId="77777777" w:rsidR="001C47FD" w:rsidRPr="005260A3" w:rsidRDefault="001C47FD">
            <w:pPr>
              <w:jc w:val="center"/>
              <w:rPr>
                <w:sz w:val="28"/>
                <w:szCs w:val="28"/>
              </w:rPr>
            </w:pPr>
          </w:p>
          <w:p w14:paraId="79C4627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Вид теста и изделия</w:t>
            </w:r>
          </w:p>
        </w:tc>
        <w:tc>
          <w:tcPr>
            <w:tcW w:w="1417" w:type="dxa"/>
            <w:vMerge w:val="restart"/>
          </w:tcPr>
          <w:p w14:paraId="7E0150A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Номер </w:t>
            </w:r>
            <w:r w:rsidRPr="005260A3">
              <w:rPr>
                <w:spacing w:val="-10"/>
                <w:sz w:val="28"/>
                <w:szCs w:val="28"/>
              </w:rPr>
              <w:t>рецептуры</w:t>
            </w:r>
          </w:p>
        </w:tc>
        <w:tc>
          <w:tcPr>
            <w:tcW w:w="1701" w:type="dxa"/>
            <w:vMerge w:val="restart"/>
          </w:tcPr>
          <w:p w14:paraId="138115E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изделий, шт.</w:t>
            </w:r>
          </w:p>
        </w:tc>
        <w:tc>
          <w:tcPr>
            <w:tcW w:w="3260" w:type="dxa"/>
            <w:gridSpan w:val="2"/>
          </w:tcPr>
          <w:p w14:paraId="5A33028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теста</w:t>
            </w:r>
          </w:p>
        </w:tc>
      </w:tr>
      <w:tr w:rsidR="00EE12D3" w:rsidRPr="005260A3" w14:paraId="4CFE66D6" w14:textId="77777777">
        <w:trPr>
          <w:cantSplit/>
        </w:trPr>
        <w:tc>
          <w:tcPr>
            <w:tcW w:w="3369" w:type="dxa"/>
            <w:vMerge/>
          </w:tcPr>
          <w:p w14:paraId="6059C21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6E76C01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CB4423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A5D2E98" w14:textId="77777777" w:rsidR="001C47FD" w:rsidRPr="005260A3" w:rsidRDefault="001C47FD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</w:t>
            </w:r>
            <w:r w:rsidR="00EE12D3" w:rsidRPr="005260A3">
              <w:rPr>
                <w:spacing w:val="-20"/>
                <w:sz w:val="28"/>
                <w:szCs w:val="28"/>
              </w:rPr>
              <w:t xml:space="preserve">а </w:t>
            </w:r>
          </w:p>
          <w:p w14:paraId="33D1454D" w14:textId="77777777" w:rsidR="001C47FD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100 шт.,</w:t>
            </w:r>
            <w:r w:rsidRPr="005260A3">
              <w:rPr>
                <w:sz w:val="28"/>
                <w:szCs w:val="28"/>
              </w:rPr>
              <w:t xml:space="preserve"> г или </w:t>
            </w:r>
          </w:p>
          <w:p w14:paraId="7E5C6AC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1 шт.</w:t>
            </w:r>
          </w:p>
        </w:tc>
        <w:tc>
          <w:tcPr>
            <w:tcW w:w="1842" w:type="dxa"/>
          </w:tcPr>
          <w:p w14:paraId="3A78F291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="00EE12D3" w:rsidRPr="005260A3">
              <w:rPr>
                <w:sz w:val="28"/>
                <w:szCs w:val="28"/>
              </w:rPr>
              <w:t>а заданное количество, кг</w:t>
            </w:r>
          </w:p>
        </w:tc>
      </w:tr>
      <w:tr w:rsidR="00EE12D3" w:rsidRPr="005260A3" w14:paraId="7281D688" w14:textId="77777777">
        <w:trPr>
          <w:cantSplit/>
        </w:trPr>
        <w:tc>
          <w:tcPr>
            <w:tcW w:w="3369" w:type="dxa"/>
          </w:tcPr>
          <w:p w14:paraId="56BC087E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Дрожжевое опарное</w:t>
            </w:r>
          </w:p>
          <w:p w14:paraId="069EA11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1417" w:type="dxa"/>
          </w:tcPr>
          <w:p w14:paraId="0E95D41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4F6DBD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D5D6EC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46F72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100D53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54DC14F9" w14:textId="77777777" w:rsidR="00EE12D3" w:rsidRPr="005260A3" w:rsidRDefault="00EE12D3" w:rsidP="00980BF5">
      <w:pPr>
        <w:rPr>
          <w:sz w:val="28"/>
          <w:szCs w:val="28"/>
        </w:rPr>
      </w:pPr>
      <w:r w:rsidRPr="00980BF5">
        <w:rPr>
          <w:i/>
          <w:sz w:val="28"/>
          <w:szCs w:val="28"/>
        </w:rPr>
        <w:t>Таблица 2.23</w:t>
      </w:r>
      <w:r w:rsidR="00980BF5">
        <w:rPr>
          <w:i/>
          <w:sz w:val="28"/>
          <w:szCs w:val="28"/>
        </w:rPr>
        <w:t xml:space="preserve"> - </w:t>
      </w:r>
      <w:r w:rsidRPr="00980BF5">
        <w:rPr>
          <w:b/>
          <w:sz w:val="28"/>
          <w:szCs w:val="28"/>
        </w:rPr>
        <w:t>Расчет количества отделочных полуфабрикатов</w:t>
      </w:r>
    </w:p>
    <w:p w14:paraId="1A1D7CFC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842"/>
        <w:gridCol w:w="2410"/>
        <w:gridCol w:w="1418"/>
        <w:gridCol w:w="1842"/>
      </w:tblGrid>
      <w:tr w:rsidR="00EE12D3" w:rsidRPr="005260A3" w14:paraId="6407C9CE" w14:textId="77777777">
        <w:trPr>
          <w:cantSplit/>
        </w:trPr>
        <w:tc>
          <w:tcPr>
            <w:tcW w:w="2235" w:type="dxa"/>
            <w:vMerge w:val="restart"/>
          </w:tcPr>
          <w:p w14:paraId="785091E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изделий</w:t>
            </w:r>
          </w:p>
          <w:p w14:paraId="45FB55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14:paraId="55FD2A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Количество изделий, шт.</w:t>
            </w:r>
          </w:p>
        </w:tc>
        <w:tc>
          <w:tcPr>
            <w:tcW w:w="2410" w:type="dxa"/>
            <w:vMerge w:val="restart"/>
          </w:tcPr>
          <w:p w14:paraId="6C63B2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полуфабрикатов</w:t>
            </w:r>
          </w:p>
        </w:tc>
        <w:tc>
          <w:tcPr>
            <w:tcW w:w="3260" w:type="dxa"/>
            <w:gridSpan w:val="2"/>
          </w:tcPr>
          <w:p w14:paraId="47D484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Количество </w:t>
            </w:r>
          </w:p>
          <w:p w14:paraId="3EFBFC3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полуфабрикатов</w:t>
            </w:r>
          </w:p>
        </w:tc>
      </w:tr>
      <w:tr w:rsidR="00EE12D3" w:rsidRPr="005260A3" w14:paraId="5BDF3610" w14:textId="77777777">
        <w:trPr>
          <w:cantSplit/>
        </w:trPr>
        <w:tc>
          <w:tcPr>
            <w:tcW w:w="2235" w:type="dxa"/>
            <w:vMerge/>
          </w:tcPr>
          <w:p w14:paraId="19D5DF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14:paraId="3CE7ED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888558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1145133A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="00EE12D3" w:rsidRPr="005260A3">
              <w:rPr>
                <w:sz w:val="28"/>
                <w:szCs w:val="28"/>
              </w:rPr>
              <w:t>а 100 шт., г</w:t>
            </w:r>
          </w:p>
        </w:tc>
        <w:tc>
          <w:tcPr>
            <w:tcW w:w="1842" w:type="dxa"/>
          </w:tcPr>
          <w:p w14:paraId="21FF57FC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="00EE12D3" w:rsidRPr="005260A3">
              <w:rPr>
                <w:sz w:val="28"/>
                <w:szCs w:val="28"/>
              </w:rPr>
              <w:t>а заданное количество, кг</w:t>
            </w:r>
          </w:p>
        </w:tc>
      </w:tr>
      <w:tr w:rsidR="00EE12D3" w:rsidRPr="005260A3" w14:paraId="45E1252F" w14:textId="77777777">
        <w:trPr>
          <w:cantSplit/>
        </w:trPr>
        <w:tc>
          <w:tcPr>
            <w:tcW w:w="2235" w:type="dxa"/>
          </w:tcPr>
          <w:p w14:paraId="1D29E3A6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lastRenderedPageBreak/>
              <w:t xml:space="preserve">Пирожное </w:t>
            </w:r>
          </w:p>
          <w:p w14:paraId="6B0F16FE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бисквитное</w:t>
            </w:r>
          </w:p>
          <w:p w14:paraId="3CF1F740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1842" w:type="dxa"/>
          </w:tcPr>
          <w:p w14:paraId="29A7182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A56A26E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Крем сливочный</w:t>
            </w:r>
          </w:p>
          <w:p w14:paraId="38A21F04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Сироп </w:t>
            </w:r>
          </w:p>
        </w:tc>
        <w:tc>
          <w:tcPr>
            <w:tcW w:w="1418" w:type="dxa"/>
          </w:tcPr>
          <w:p w14:paraId="3E8CBA1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7CCC6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95C5D6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177836C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Из механического оборудования в кондитерском цехе используются м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шины для просеивания муки, замеса теста, взбивания крема и раскатки теста:</w:t>
      </w:r>
    </w:p>
    <w:p w14:paraId="79D920A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19C70D7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1. Просеиватели рассчитывают по количеству муки, сахара и крахмала.</w:t>
      </w:r>
    </w:p>
    <w:p w14:paraId="045BB9A4" w14:textId="77777777" w:rsidR="00EE12D3" w:rsidRPr="005260A3" w:rsidRDefault="00EE12D3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Продолжительность работы просеивателя определяется по фор</w:t>
      </w:r>
      <w:r w:rsidR="0032252E" w:rsidRPr="005260A3">
        <w:rPr>
          <w:spacing w:val="-10"/>
          <w:sz w:val="28"/>
          <w:szCs w:val="28"/>
        </w:rPr>
        <w:t xml:space="preserve">муле </w:t>
      </w:r>
    </w:p>
    <w:p w14:paraId="4DED7948" w14:textId="77777777" w:rsidR="00EE12D3" w:rsidRPr="005260A3" w:rsidRDefault="00EE12D3" w:rsidP="006F5795">
      <w:pPr>
        <w:ind w:firstLine="2694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820" w:dyaOrig="620" w14:anchorId="7997FEA5">
          <v:shape id="_x0000_i1035" type="#_x0000_t75" style="width:66pt;height:39.75pt" o:ole="" fillcolor="window">
            <v:imagedata r:id="rId32" o:title=""/>
          </v:shape>
          <o:OLEObject Type="Embed" ProgID="Equation.3" ShapeID="_x0000_i1035" DrawAspect="Content" ObjectID="_1845035797" r:id="rId33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(2.18)</w:t>
      </w:r>
    </w:p>
    <w:p w14:paraId="2A529B8B" w14:textId="77777777" w:rsidR="00EE12D3" w:rsidRPr="005260A3" w:rsidRDefault="00EE12D3" w:rsidP="0032252E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 </w:t>
      </w: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</w:rPr>
        <w:t>д – время работы машины, ч;</w:t>
      </w:r>
    </w:p>
    <w:p w14:paraId="3E25FBE9" w14:textId="77777777" w:rsidR="00EE12D3" w:rsidRPr="005260A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Q</w:t>
      </w:r>
      <w:r w:rsidR="0032252E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продукта, перерабатываемого за смену, кг;</w:t>
      </w:r>
    </w:p>
    <w:p w14:paraId="523E005F" w14:textId="77777777" w:rsidR="00EE12D3" w:rsidRPr="005260A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32252E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производительность машины, кг/ч.</w:t>
      </w:r>
    </w:p>
    <w:p w14:paraId="2FA1177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20E6A6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2. Тестомесильную и взбивальную машины подбирают исходя из выхода те</w:t>
      </w:r>
      <w:r w:rsidR="0032252E" w:rsidRPr="005260A3">
        <w:rPr>
          <w:sz w:val="28"/>
          <w:szCs w:val="28"/>
        </w:rPr>
        <w:t>ста и отделочных полуфабрикатов</w:t>
      </w:r>
      <w:r w:rsidRPr="005260A3">
        <w:rPr>
          <w:sz w:val="28"/>
          <w:szCs w:val="28"/>
        </w:rPr>
        <w:t xml:space="preserve"> с учетом расчетной производительности.</w:t>
      </w:r>
    </w:p>
    <w:p w14:paraId="0E15BFE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Часовую производительность машины определяют для каждого вида теста (отделочного полуфаб</w:t>
      </w:r>
      <w:r w:rsidR="0032252E" w:rsidRPr="005260A3">
        <w:rPr>
          <w:sz w:val="28"/>
          <w:szCs w:val="28"/>
        </w:rPr>
        <w:t>риката</w:t>
      </w:r>
      <w:r w:rsidR="00D94C2E" w:rsidRPr="005260A3">
        <w:rPr>
          <w:sz w:val="28"/>
          <w:szCs w:val="28"/>
        </w:rPr>
        <w:t>)</w:t>
      </w:r>
      <w:r w:rsidR="0032252E" w:rsidRPr="005260A3">
        <w:rPr>
          <w:sz w:val="28"/>
          <w:szCs w:val="28"/>
        </w:rPr>
        <w:t xml:space="preserve"> по формуле</w:t>
      </w:r>
    </w:p>
    <w:p w14:paraId="736FAE66" w14:textId="77777777" w:rsidR="00EE12D3" w:rsidRPr="005260A3" w:rsidRDefault="00EE12D3" w:rsidP="009E19D0">
      <w:pPr>
        <w:tabs>
          <w:tab w:val="left" w:pos="7230"/>
          <w:tab w:val="left" w:pos="8080"/>
        </w:tabs>
        <w:ind w:firstLine="2410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680" w:dyaOrig="620" w14:anchorId="571101CB">
          <v:shape id="_x0000_i1036" type="#_x0000_t75" style="width:100.5pt;height:43.5pt" o:ole="" fillcolor="window">
            <v:imagedata r:id="rId34" o:title=""/>
          </v:shape>
          <o:OLEObject Type="Embed" ProgID="Equation.3" ShapeID="_x0000_i1036" DrawAspect="Content" ObjectID="_1845035798" r:id="rId35"/>
        </w:object>
      </w:r>
      <w:r w:rsidR="009E19D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(2.19)</w:t>
      </w:r>
    </w:p>
    <w:p w14:paraId="1E8262B6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  <w:vertAlign w:val="subscript"/>
        </w:rPr>
        <w:t>д</w:t>
      </w:r>
      <w:r w:rsidR="009E19D0" w:rsidRPr="005260A3">
        <w:rPr>
          <w:sz w:val="28"/>
          <w:szCs w:val="28"/>
        </w:rPr>
        <w:t xml:space="preserve"> – рабочий объем дежи, </w:t>
      </w:r>
      <w:r w:rsidRPr="005260A3">
        <w:rPr>
          <w:sz w:val="28"/>
          <w:szCs w:val="28"/>
        </w:rPr>
        <w:t>дм</w:t>
      </w:r>
      <w:r w:rsidR="009E19D0"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;</w:t>
      </w:r>
    </w:p>
    <w:p w14:paraId="0B11AA1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Y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объемная масса (плотность) теста. отделочного полуфабри</w:t>
      </w:r>
      <w:r w:rsidR="009E19D0" w:rsidRPr="005260A3">
        <w:rPr>
          <w:sz w:val="28"/>
          <w:szCs w:val="28"/>
        </w:rPr>
        <w:t>ката, кг/</w:t>
      </w:r>
      <w:r w:rsidRPr="005260A3">
        <w:rPr>
          <w:sz w:val="28"/>
          <w:szCs w:val="28"/>
        </w:rPr>
        <w:t>дм</w:t>
      </w:r>
      <w:r w:rsidR="009E19D0"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 xml:space="preserve"> ;</w:t>
      </w:r>
    </w:p>
    <w:p w14:paraId="3FB6591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продолжительность одного замеса (взбивания), </w:t>
      </w:r>
      <w:r w:rsidR="00D94C2E" w:rsidRPr="005260A3">
        <w:rPr>
          <w:sz w:val="28"/>
          <w:szCs w:val="28"/>
        </w:rPr>
        <w:t>мин.</w:t>
      </w:r>
      <w:r w:rsidRPr="005260A3">
        <w:rPr>
          <w:sz w:val="28"/>
          <w:szCs w:val="28"/>
        </w:rPr>
        <w:t xml:space="preserve"> </w:t>
      </w:r>
    </w:p>
    <w:p w14:paraId="5184BE6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Общее время работы машины </w:t>
      </w: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  <w:vertAlign w:val="subscript"/>
        </w:rPr>
        <w:t>д</w:t>
      </w:r>
      <w:r w:rsidRPr="005260A3">
        <w:rPr>
          <w:sz w:val="28"/>
          <w:szCs w:val="28"/>
        </w:rPr>
        <w:t xml:space="preserve"> рассчитывают по формуле </w:t>
      </w:r>
    </w:p>
    <w:p w14:paraId="6C89DA65" w14:textId="77777777" w:rsidR="00EE12D3" w:rsidRPr="005260A3" w:rsidRDefault="009E19D0" w:rsidP="009E19D0">
      <w:pPr>
        <w:ind w:firstLine="2694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2460" w:dyaOrig="620" w14:anchorId="427E9A58">
          <v:shape id="_x0000_i1037" type="#_x0000_t75" style="width:165.75pt;height:44.25pt" o:ole="" fillcolor="window">
            <v:imagedata r:id="rId36" o:title=""/>
          </v:shape>
          <o:OLEObject Type="Embed" ProgID="Equation.3" ShapeID="_x0000_i1037" DrawAspect="Content" ObjectID="_1845035799" r:id="rId37"/>
        </w:object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Pr="00672BE0">
        <w:rPr>
          <w:sz w:val="28"/>
          <w:szCs w:val="28"/>
        </w:rPr>
        <w:t xml:space="preserve">  </w:t>
      </w:r>
      <w:r w:rsidR="00EE12D3" w:rsidRPr="005260A3">
        <w:rPr>
          <w:sz w:val="28"/>
          <w:szCs w:val="28"/>
        </w:rPr>
        <w:t>(2.20)</w:t>
      </w:r>
    </w:p>
    <w:p w14:paraId="7F8C587D" w14:textId="77777777" w:rsidR="00EE12D3" w:rsidRPr="005260A3" w:rsidRDefault="009E19D0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="00EE12D3" w:rsidRPr="005260A3">
        <w:rPr>
          <w:sz w:val="28"/>
          <w:szCs w:val="28"/>
        </w:rPr>
        <w:t>асчеты сводятся</w:t>
      </w:r>
      <w:r w:rsidR="00980BF5">
        <w:rPr>
          <w:sz w:val="28"/>
          <w:szCs w:val="28"/>
        </w:rPr>
        <w:t xml:space="preserve"> в табл. 2.24</w:t>
      </w:r>
      <w:r w:rsidR="00D94C2E" w:rsidRPr="005260A3">
        <w:rPr>
          <w:sz w:val="28"/>
          <w:szCs w:val="28"/>
        </w:rPr>
        <w:t>.</w:t>
      </w:r>
    </w:p>
    <w:p w14:paraId="462BA0BB" w14:textId="77777777" w:rsidR="00EE12D3" w:rsidRPr="005260A3" w:rsidRDefault="00EE12D3">
      <w:pPr>
        <w:jc w:val="both"/>
        <w:rPr>
          <w:sz w:val="28"/>
          <w:szCs w:val="28"/>
        </w:rPr>
      </w:pPr>
    </w:p>
    <w:p w14:paraId="12C20060" w14:textId="77777777" w:rsidR="00EE12D3" w:rsidRPr="00672BE0" w:rsidRDefault="00EE12D3" w:rsidP="00672BE0">
      <w:pPr>
        <w:pStyle w:val="5"/>
        <w:ind w:firstLine="0"/>
        <w:jc w:val="left"/>
        <w:rPr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2.24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Расчет времени работы тестомесильной и взбивальной м</w:t>
      </w:r>
      <w:r w:rsidRPr="00672BE0">
        <w:rPr>
          <w:sz w:val="28"/>
          <w:szCs w:val="28"/>
        </w:rPr>
        <w:t>а</w:t>
      </w:r>
      <w:r w:rsidRPr="00672BE0">
        <w:rPr>
          <w:sz w:val="28"/>
          <w:szCs w:val="28"/>
        </w:rPr>
        <w:t>шин</w:t>
      </w:r>
    </w:p>
    <w:p w14:paraId="37951F91" w14:textId="77777777" w:rsidR="009E19D0" w:rsidRPr="00672BE0" w:rsidRDefault="009E19D0" w:rsidP="009E19D0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417"/>
        <w:gridCol w:w="1701"/>
        <w:gridCol w:w="993"/>
        <w:gridCol w:w="1134"/>
        <w:gridCol w:w="992"/>
        <w:gridCol w:w="895"/>
      </w:tblGrid>
      <w:tr w:rsidR="00EE12D3" w:rsidRPr="00980BF5" w14:paraId="1D8F3001" w14:textId="77777777">
        <w:trPr>
          <w:cantSplit/>
        </w:trPr>
        <w:tc>
          <w:tcPr>
            <w:tcW w:w="2660" w:type="dxa"/>
            <w:vMerge w:val="restart"/>
          </w:tcPr>
          <w:p w14:paraId="6EE8DC75" w14:textId="77777777" w:rsidR="009E19D0" w:rsidRPr="00980BF5" w:rsidRDefault="009E19D0">
            <w:pPr>
              <w:jc w:val="center"/>
              <w:rPr>
                <w:sz w:val="24"/>
                <w:szCs w:val="24"/>
              </w:rPr>
            </w:pPr>
          </w:p>
          <w:p w14:paraId="765E6C16" w14:textId="77777777" w:rsidR="009E19D0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Наименование</w:t>
            </w:r>
          </w:p>
          <w:p w14:paraId="1F65844D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теста</w:t>
            </w:r>
          </w:p>
        </w:tc>
        <w:tc>
          <w:tcPr>
            <w:tcW w:w="1417" w:type="dxa"/>
            <w:vMerge w:val="restart"/>
          </w:tcPr>
          <w:p w14:paraId="14913EA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Масса т</w:t>
            </w:r>
            <w:r w:rsidRPr="00980BF5">
              <w:rPr>
                <w:sz w:val="24"/>
                <w:szCs w:val="24"/>
              </w:rPr>
              <w:t>е</w:t>
            </w:r>
            <w:r w:rsidRPr="00980BF5">
              <w:rPr>
                <w:sz w:val="24"/>
                <w:szCs w:val="24"/>
              </w:rPr>
              <w:t>ста, пол</w:t>
            </w:r>
            <w:r w:rsidRPr="00980BF5">
              <w:rPr>
                <w:sz w:val="24"/>
                <w:szCs w:val="24"/>
              </w:rPr>
              <w:t>у</w:t>
            </w:r>
            <w:r w:rsidRPr="00980BF5">
              <w:rPr>
                <w:sz w:val="24"/>
                <w:szCs w:val="24"/>
              </w:rPr>
              <w:t>фабриката, кг</w:t>
            </w:r>
          </w:p>
        </w:tc>
        <w:tc>
          <w:tcPr>
            <w:tcW w:w="1701" w:type="dxa"/>
            <w:vMerge w:val="restart"/>
          </w:tcPr>
          <w:p w14:paraId="231CC3B1" w14:textId="77777777" w:rsidR="00EE12D3" w:rsidRPr="00980BF5" w:rsidRDefault="00EE12D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0BF5">
              <w:rPr>
                <w:sz w:val="24"/>
                <w:szCs w:val="24"/>
              </w:rPr>
              <w:t>Плотность теста, пол</w:t>
            </w:r>
            <w:r w:rsidRPr="00980BF5">
              <w:rPr>
                <w:sz w:val="24"/>
                <w:szCs w:val="24"/>
              </w:rPr>
              <w:t>у</w:t>
            </w:r>
            <w:r w:rsidRPr="00980BF5">
              <w:rPr>
                <w:sz w:val="24"/>
                <w:szCs w:val="24"/>
              </w:rPr>
              <w:t>фабрика</w:t>
            </w:r>
            <w:r w:rsidR="009E19D0" w:rsidRPr="00980BF5">
              <w:rPr>
                <w:sz w:val="24"/>
                <w:szCs w:val="24"/>
              </w:rPr>
              <w:t>та, кг/</w:t>
            </w:r>
            <w:r w:rsidRPr="00980BF5">
              <w:rPr>
                <w:sz w:val="24"/>
                <w:szCs w:val="24"/>
              </w:rPr>
              <w:t>дм</w:t>
            </w:r>
            <w:r w:rsidR="009E19D0" w:rsidRPr="00980BF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vMerge w:val="restart"/>
          </w:tcPr>
          <w:p w14:paraId="218C13ED" w14:textId="77777777" w:rsidR="00EE12D3" w:rsidRPr="00980BF5" w:rsidRDefault="00EE12D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0BF5">
              <w:rPr>
                <w:sz w:val="24"/>
                <w:szCs w:val="24"/>
              </w:rPr>
              <w:t>Объем т</w:t>
            </w:r>
            <w:r w:rsidR="009E19D0" w:rsidRPr="00980BF5">
              <w:rPr>
                <w:sz w:val="24"/>
                <w:szCs w:val="24"/>
              </w:rPr>
              <w:t xml:space="preserve">еста, </w:t>
            </w:r>
            <w:r w:rsidRPr="00980BF5">
              <w:rPr>
                <w:sz w:val="24"/>
                <w:szCs w:val="24"/>
              </w:rPr>
              <w:t>дм</w:t>
            </w:r>
            <w:r w:rsidR="009E19D0" w:rsidRPr="00980BF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</w:tcPr>
          <w:p w14:paraId="15E52E89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Колич</w:t>
            </w:r>
            <w:r w:rsidRPr="00980BF5">
              <w:rPr>
                <w:sz w:val="24"/>
                <w:szCs w:val="24"/>
              </w:rPr>
              <w:t>е</w:t>
            </w:r>
            <w:r w:rsidRPr="00980BF5">
              <w:rPr>
                <w:sz w:val="24"/>
                <w:szCs w:val="24"/>
              </w:rPr>
              <w:t>ство з</w:t>
            </w:r>
            <w:r w:rsidRPr="00980BF5">
              <w:rPr>
                <w:sz w:val="24"/>
                <w:szCs w:val="24"/>
              </w:rPr>
              <w:t>а</w:t>
            </w:r>
            <w:r w:rsidRPr="00980BF5">
              <w:rPr>
                <w:sz w:val="24"/>
                <w:szCs w:val="24"/>
              </w:rPr>
              <w:t>месов, шт</w:t>
            </w:r>
          </w:p>
        </w:tc>
        <w:tc>
          <w:tcPr>
            <w:tcW w:w="1887" w:type="dxa"/>
            <w:gridSpan w:val="2"/>
          </w:tcPr>
          <w:p w14:paraId="1437038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Продолжител</w:t>
            </w:r>
            <w:r w:rsidRPr="00980BF5">
              <w:rPr>
                <w:sz w:val="24"/>
                <w:szCs w:val="24"/>
              </w:rPr>
              <w:t>ь</w:t>
            </w:r>
            <w:r w:rsidRPr="00980BF5">
              <w:rPr>
                <w:sz w:val="24"/>
                <w:szCs w:val="24"/>
              </w:rPr>
              <w:t>ность замеса, мин</w:t>
            </w:r>
          </w:p>
        </w:tc>
      </w:tr>
      <w:tr w:rsidR="00EE12D3" w:rsidRPr="00980BF5" w14:paraId="2DA36C70" w14:textId="77777777">
        <w:trPr>
          <w:cantSplit/>
        </w:trPr>
        <w:tc>
          <w:tcPr>
            <w:tcW w:w="2660" w:type="dxa"/>
            <w:vMerge/>
          </w:tcPr>
          <w:p w14:paraId="193167AA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7629B4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CECE22B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6AD5580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B5ED16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5539D0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одного</w:t>
            </w:r>
          </w:p>
        </w:tc>
        <w:tc>
          <w:tcPr>
            <w:tcW w:w="895" w:type="dxa"/>
          </w:tcPr>
          <w:p w14:paraId="3897ABB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общая</w:t>
            </w:r>
          </w:p>
        </w:tc>
      </w:tr>
      <w:tr w:rsidR="00EE12D3" w:rsidRPr="00980BF5" w14:paraId="35379635" w14:textId="77777777">
        <w:trPr>
          <w:cantSplit/>
        </w:trPr>
        <w:tc>
          <w:tcPr>
            <w:tcW w:w="2660" w:type="dxa"/>
          </w:tcPr>
          <w:p w14:paraId="7183E02C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lastRenderedPageBreak/>
              <w:t>Дрожжевое тесто:</w:t>
            </w:r>
          </w:p>
          <w:p w14:paraId="6B3BEFDE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 xml:space="preserve">   опарное</w:t>
            </w:r>
          </w:p>
          <w:p w14:paraId="756E0976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 xml:space="preserve">   безопарное</w:t>
            </w:r>
          </w:p>
          <w:p w14:paraId="196DF0C6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Заварное тесто</w:t>
            </w:r>
          </w:p>
          <w:p w14:paraId="29BAADFA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Слоеное тесто</w:t>
            </w:r>
          </w:p>
          <w:p w14:paraId="79B125AF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Песочное тесто</w:t>
            </w:r>
          </w:p>
          <w:p w14:paraId="1BFFB0EC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Бисквитное тесто</w:t>
            </w:r>
          </w:p>
          <w:p w14:paraId="3B331B70" w14:textId="77777777" w:rsidR="00EE12D3" w:rsidRPr="00980BF5" w:rsidRDefault="009E19D0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Сливочно-масле</w:t>
            </w:r>
            <w:r w:rsidR="00EE12D3" w:rsidRPr="00980BF5">
              <w:rPr>
                <w:sz w:val="24"/>
                <w:szCs w:val="24"/>
              </w:rPr>
              <w:t>нный крем</w:t>
            </w:r>
          </w:p>
          <w:p w14:paraId="32B05907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Фарш творожный</w:t>
            </w:r>
          </w:p>
        </w:tc>
        <w:tc>
          <w:tcPr>
            <w:tcW w:w="1417" w:type="dxa"/>
          </w:tcPr>
          <w:p w14:paraId="32542401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6189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5C1B78EE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0.55</w:t>
            </w:r>
          </w:p>
          <w:p w14:paraId="24FB3541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0.55</w:t>
            </w:r>
          </w:p>
          <w:p w14:paraId="5436BC9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0.90</w:t>
            </w:r>
          </w:p>
          <w:p w14:paraId="52ED5BEC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0.60</w:t>
            </w:r>
          </w:p>
          <w:p w14:paraId="76EC449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0.70</w:t>
            </w:r>
          </w:p>
          <w:p w14:paraId="61118A6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0.25</w:t>
            </w:r>
          </w:p>
          <w:p w14:paraId="78F8BC2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79564F3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0.50</w:t>
            </w:r>
          </w:p>
          <w:p w14:paraId="7F293243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0.60</w:t>
            </w:r>
          </w:p>
        </w:tc>
        <w:tc>
          <w:tcPr>
            <w:tcW w:w="993" w:type="dxa"/>
          </w:tcPr>
          <w:p w14:paraId="6A7A335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108C4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E3AEA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6FAF411C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40</w:t>
            </w:r>
          </w:p>
          <w:p w14:paraId="3161BB3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20</w:t>
            </w:r>
          </w:p>
          <w:p w14:paraId="0D582A7D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20</w:t>
            </w:r>
          </w:p>
          <w:p w14:paraId="0A62BA6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30</w:t>
            </w:r>
          </w:p>
          <w:p w14:paraId="0895D5B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10</w:t>
            </w:r>
          </w:p>
          <w:p w14:paraId="77348E3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30</w:t>
            </w:r>
          </w:p>
          <w:p w14:paraId="3640D1C9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6FBCE4F5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20</w:t>
            </w:r>
          </w:p>
          <w:p w14:paraId="3CA87C25" w14:textId="77777777" w:rsidR="00EE12D3" w:rsidRPr="00980BF5" w:rsidRDefault="009E19D0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 xml:space="preserve">  </w:t>
            </w:r>
            <w:r w:rsidR="00EE12D3" w:rsidRPr="00980BF5">
              <w:rPr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14:paraId="26AF7C1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980BF5" w14:paraId="44C6694B" w14:textId="77777777">
        <w:trPr>
          <w:cantSplit/>
        </w:trPr>
        <w:tc>
          <w:tcPr>
            <w:tcW w:w="2660" w:type="dxa"/>
          </w:tcPr>
          <w:p w14:paraId="308A36A9" w14:textId="77777777" w:rsidR="00EE12D3" w:rsidRPr="00980BF5" w:rsidRDefault="00EE12D3" w:rsidP="009E19D0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14:paraId="415FCF3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39CE79E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56E5731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13AE8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1AF53E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183F059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C22A41" w14:textId="77777777" w:rsidR="009E19D0" w:rsidRPr="005260A3" w:rsidRDefault="009E19D0">
      <w:pPr>
        <w:pStyle w:val="a6"/>
        <w:rPr>
          <w:sz w:val="28"/>
          <w:szCs w:val="28"/>
        </w:rPr>
      </w:pPr>
    </w:p>
    <w:p w14:paraId="55DBC871" w14:textId="77777777" w:rsidR="00EE12D3" w:rsidRPr="005260A3" w:rsidRDefault="009E19D0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Примечание.</w:t>
      </w:r>
      <w:r w:rsidR="00EE12D3" w:rsidRPr="005260A3">
        <w:rPr>
          <w:sz w:val="28"/>
          <w:szCs w:val="28"/>
        </w:rPr>
        <w:t xml:space="preserve"> В связи с тем, что тесто и отделочные полуфабрикаты в пр</w:t>
      </w:r>
      <w:r w:rsidR="00EE12D3" w:rsidRPr="005260A3">
        <w:rPr>
          <w:sz w:val="28"/>
          <w:szCs w:val="28"/>
        </w:rPr>
        <w:t>о</w:t>
      </w:r>
      <w:r w:rsidR="00EE12D3" w:rsidRPr="005260A3">
        <w:rPr>
          <w:sz w:val="28"/>
          <w:szCs w:val="28"/>
        </w:rPr>
        <w:t>цессе взбивания и замеса увеличиваются в объеме</w:t>
      </w:r>
      <w:r w:rsidR="00D94C2E" w:rsidRPr="005260A3">
        <w:rPr>
          <w:sz w:val="28"/>
          <w:szCs w:val="28"/>
        </w:rPr>
        <w:t>,</w:t>
      </w:r>
      <w:r w:rsidR="00EE12D3" w:rsidRPr="005260A3">
        <w:rPr>
          <w:sz w:val="28"/>
          <w:szCs w:val="28"/>
        </w:rPr>
        <w:t xml:space="preserve"> необходимо при расчете к</w:t>
      </w:r>
      <w:r w:rsidR="00EE12D3" w:rsidRPr="005260A3">
        <w:rPr>
          <w:sz w:val="28"/>
          <w:szCs w:val="28"/>
        </w:rPr>
        <w:t>о</w:t>
      </w:r>
      <w:r w:rsidR="00EE12D3" w:rsidRPr="005260A3">
        <w:rPr>
          <w:sz w:val="28"/>
          <w:szCs w:val="28"/>
        </w:rPr>
        <w:t>личества загрузок учитывать коэффициент заполнени</w:t>
      </w:r>
      <w:r w:rsidR="00D94C2E" w:rsidRPr="005260A3">
        <w:rPr>
          <w:sz w:val="28"/>
          <w:szCs w:val="28"/>
        </w:rPr>
        <w:t>я бачка или дежи (для т</w:t>
      </w:r>
      <w:r w:rsidR="00D94C2E" w:rsidRPr="005260A3">
        <w:rPr>
          <w:sz w:val="28"/>
          <w:szCs w:val="28"/>
        </w:rPr>
        <w:t>е</w:t>
      </w:r>
      <w:r w:rsidR="00D94C2E" w:rsidRPr="005260A3">
        <w:rPr>
          <w:sz w:val="28"/>
          <w:szCs w:val="28"/>
        </w:rPr>
        <w:t>ста 0.5–</w:t>
      </w:r>
      <w:r w:rsidR="00EE12D3" w:rsidRPr="005260A3">
        <w:rPr>
          <w:sz w:val="28"/>
          <w:szCs w:val="28"/>
        </w:rPr>
        <w:t>0.65; для отделочных полуфабри</w:t>
      </w:r>
      <w:r w:rsidR="00D94C2E" w:rsidRPr="005260A3">
        <w:rPr>
          <w:sz w:val="28"/>
          <w:szCs w:val="28"/>
        </w:rPr>
        <w:t>катов 0.65–</w:t>
      </w:r>
      <w:r w:rsidR="00EE12D3" w:rsidRPr="005260A3">
        <w:rPr>
          <w:sz w:val="28"/>
          <w:szCs w:val="28"/>
        </w:rPr>
        <w:t>0.85).</w:t>
      </w:r>
    </w:p>
    <w:p w14:paraId="6BA5862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Время занятости деж определяется исходя из продолжительности приг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товления теста (табл. 2.25.) и количества замесов.</w:t>
      </w:r>
    </w:p>
    <w:p w14:paraId="481907C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34BFCFE" w14:textId="77777777" w:rsidR="00EE12D3" w:rsidRPr="005260A3" w:rsidRDefault="00EE12D3" w:rsidP="00672BE0">
      <w:pPr>
        <w:pStyle w:val="5"/>
        <w:ind w:firstLine="0"/>
        <w:jc w:val="left"/>
        <w:rPr>
          <w:b w:val="0"/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2.25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Продолжительность приготовления теста</w:t>
      </w:r>
    </w:p>
    <w:p w14:paraId="15354962" w14:textId="77777777" w:rsidR="009E19D0" w:rsidRPr="005260A3" w:rsidRDefault="009E19D0" w:rsidP="009E19D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985"/>
        <w:gridCol w:w="1559"/>
        <w:gridCol w:w="1608"/>
      </w:tblGrid>
      <w:tr w:rsidR="00EE12D3" w:rsidRPr="005260A3" w14:paraId="055D80B4" w14:textId="77777777">
        <w:trPr>
          <w:cantSplit/>
        </w:trPr>
        <w:tc>
          <w:tcPr>
            <w:tcW w:w="3085" w:type="dxa"/>
            <w:vMerge w:val="restart"/>
          </w:tcPr>
          <w:p w14:paraId="384CF56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Операции </w:t>
            </w:r>
          </w:p>
        </w:tc>
        <w:tc>
          <w:tcPr>
            <w:tcW w:w="3544" w:type="dxa"/>
            <w:gridSpan w:val="2"/>
          </w:tcPr>
          <w:p w14:paraId="7B6FD8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дрожжевое</w:t>
            </w:r>
          </w:p>
        </w:tc>
        <w:tc>
          <w:tcPr>
            <w:tcW w:w="1559" w:type="dxa"/>
            <w:vMerge w:val="restart"/>
          </w:tcPr>
          <w:p w14:paraId="0CE1A16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Слоеное </w:t>
            </w:r>
          </w:p>
        </w:tc>
        <w:tc>
          <w:tcPr>
            <w:tcW w:w="1608" w:type="dxa"/>
            <w:vMerge w:val="restart"/>
          </w:tcPr>
          <w:p w14:paraId="46FA24A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Песочное </w:t>
            </w:r>
          </w:p>
        </w:tc>
      </w:tr>
      <w:tr w:rsidR="00EE12D3" w:rsidRPr="005260A3" w14:paraId="64C2E9EE" w14:textId="77777777">
        <w:trPr>
          <w:cantSplit/>
        </w:trPr>
        <w:tc>
          <w:tcPr>
            <w:tcW w:w="3085" w:type="dxa"/>
            <w:vMerge/>
          </w:tcPr>
          <w:p w14:paraId="6F1F1EE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7F26A6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опарное</w:t>
            </w:r>
          </w:p>
        </w:tc>
        <w:tc>
          <w:tcPr>
            <w:tcW w:w="1985" w:type="dxa"/>
          </w:tcPr>
          <w:p w14:paraId="49E7BD8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безопарное</w:t>
            </w:r>
          </w:p>
        </w:tc>
        <w:tc>
          <w:tcPr>
            <w:tcW w:w="1559" w:type="dxa"/>
            <w:vMerge/>
          </w:tcPr>
          <w:p w14:paraId="5A5E463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</w:tcPr>
          <w:p w14:paraId="6DB8C74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  <w:tr w:rsidR="00EE12D3" w:rsidRPr="005260A3" w14:paraId="50994115" w14:textId="77777777">
        <w:trPr>
          <w:cantSplit/>
        </w:trPr>
        <w:tc>
          <w:tcPr>
            <w:tcW w:w="3085" w:type="dxa"/>
          </w:tcPr>
          <w:p w14:paraId="24952D33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Загрузка</w:t>
            </w:r>
          </w:p>
          <w:p w14:paraId="09F3B9EC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Замес</w:t>
            </w:r>
          </w:p>
          <w:p w14:paraId="663055A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Брожение</w:t>
            </w:r>
          </w:p>
          <w:p w14:paraId="67527CA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Замес</w:t>
            </w:r>
          </w:p>
          <w:p w14:paraId="6284C0BF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Брожение</w:t>
            </w:r>
          </w:p>
          <w:p w14:paraId="19E3546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Разгрузка, мойка</w:t>
            </w:r>
          </w:p>
        </w:tc>
        <w:tc>
          <w:tcPr>
            <w:tcW w:w="1559" w:type="dxa"/>
          </w:tcPr>
          <w:p w14:paraId="412AA8C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  <w:p w14:paraId="1C9A73B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  <w:p w14:paraId="6C56635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</w:t>
            </w:r>
          </w:p>
          <w:p w14:paraId="492DBFF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  <w:p w14:paraId="7B2B66E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</w:t>
            </w:r>
          </w:p>
          <w:p w14:paraId="4B16F6B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14:paraId="4B03CC2E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</w:t>
            </w:r>
            <w:r w:rsidR="00EE12D3" w:rsidRPr="005260A3">
              <w:rPr>
                <w:sz w:val="28"/>
                <w:szCs w:val="28"/>
              </w:rPr>
              <w:t>5</w:t>
            </w:r>
          </w:p>
          <w:p w14:paraId="6BBCEAA8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</w:t>
            </w:r>
            <w:r w:rsidR="00EE12D3" w:rsidRPr="005260A3">
              <w:rPr>
                <w:sz w:val="28"/>
                <w:szCs w:val="28"/>
              </w:rPr>
              <w:t>20</w:t>
            </w:r>
          </w:p>
          <w:p w14:paraId="4983291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</w:t>
            </w:r>
          </w:p>
          <w:p w14:paraId="47CC2D2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7EECE3D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60ECC10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75B656B3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</w:t>
            </w:r>
            <w:r w:rsidR="00EE12D3" w:rsidRPr="005260A3">
              <w:rPr>
                <w:sz w:val="28"/>
                <w:szCs w:val="28"/>
              </w:rPr>
              <w:t>6</w:t>
            </w:r>
          </w:p>
          <w:p w14:paraId="6F29087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  <w:p w14:paraId="1436856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0AA7FDC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69C0B5A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2106B8F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608" w:type="dxa"/>
          </w:tcPr>
          <w:p w14:paraId="19F3A784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</w:t>
            </w:r>
            <w:r w:rsidR="00EE12D3" w:rsidRPr="005260A3">
              <w:rPr>
                <w:sz w:val="28"/>
                <w:szCs w:val="28"/>
              </w:rPr>
              <w:t>5</w:t>
            </w:r>
          </w:p>
          <w:p w14:paraId="336E32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2585877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0EAA76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3C84CB6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4D7B2E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  <w:p w14:paraId="09A3164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  <w:tr w:rsidR="00EE12D3" w:rsidRPr="005260A3" w14:paraId="0C3FC9A9" w14:textId="77777777">
        <w:trPr>
          <w:cantSplit/>
        </w:trPr>
        <w:tc>
          <w:tcPr>
            <w:tcW w:w="3085" w:type="dxa"/>
          </w:tcPr>
          <w:p w14:paraId="2262A66F" w14:textId="77777777" w:rsidR="00EE12D3" w:rsidRPr="005260A3" w:rsidRDefault="009E19D0" w:rsidP="009E19D0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14:paraId="3D97C8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360</w:t>
            </w:r>
          </w:p>
        </w:tc>
        <w:tc>
          <w:tcPr>
            <w:tcW w:w="1985" w:type="dxa"/>
          </w:tcPr>
          <w:p w14:paraId="02E3028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190</w:t>
            </w:r>
          </w:p>
        </w:tc>
        <w:tc>
          <w:tcPr>
            <w:tcW w:w="1559" w:type="dxa"/>
          </w:tcPr>
          <w:p w14:paraId="59E5B4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608" w:type="dxa"/>
          </w:tcPr>
          <w:p w14:paraId="5C5A38B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</w:tbl>
    <w:p w14:paraId="06281CCF" w14:textId="77777777" w:rsidR="00EE12D3" w:rsidRPr="005260A3" w:rsidRDefault="00EE12D3">
      <w:pPr>
        <w:pStyle w:val="a6"/>
        <w:rPr>
          <w:sz w:val="28"/>
          <w:szCs w:val="28"/>
        </w:rPr>
      </w:pPr>
    </w:p>
    <w:p w14:paraId="4BE5DE75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Расчет количества деж сводится в табл. 2.26.</w:t>
      </w:r>
    </w:p>
    <w:p w14:paraId="4C93FD41" w14:textId="77777777" w:rsidR="00EE12D3" w:rsidRPr="005260A3" w:rsidRDefault="00EE12D3">
      <w:pPr>
        <w:pStyle w:val="a6"/>
        <w:rPr>
          <w:sz w:val="28"/>
          <w:szCs w:val="28"/>
        </w:rPr>
      </w:pPr>
    </w:p>
    <w:p w14:paraId="64677CC7" w14:textId="77777777" w:rsidR="00EE12D3" w:rsidRPr="005260A3" w:rsidRDefault="00EE12D3" w:rsidP="00672BE0">
      <w:pPr>
        <w:pStyle w:val="5"/>
        <w:ind w:firstLine="0"/>
        <w:jc w:val="left"/>
        <w:rPr>
          <w:b w:val="0"/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2.26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Расчет времени занятости дежи</w:t>
      </w:r>
    </w:p>
    <w:p w14:paraId="712ADA26" w14:textId="77777777" w:rsidR="009E19D0" w:rsidRPr="005260A3" w:rsidRDefault="009E19D0" w:rsidP="009E19D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552"/>
        <w:gridCol w:w="1984"/>
        <w:gridCol w:w="1985"/>
      </w:tblGrid>
      <w:tr w:rsidR="00EE12D3" w:rsidRPr="00672BE0" w14:paraId="72107148" w14:textId="77777777">
        <w:tc>
          <w:tcPr>
            <w:tcW w:w="3085" w:type="dxa"/>
          </w:tcPr>
          <w:p w14:paraId="13FFC750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Вид теста</w:t>
            </w:r>
          </w:p>
        </w:tc>
        <w:tc>
          <w:tcPr>
            <w:tcW w:w="2552" w:type="dxa"/>
          </w:tcPr>
          <w:p w14:paraId="568E03EE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Время занятости о</w:t>
            </w:r>
            <w:r w:rsidRPr="00672BE0">
              <w:rPr>
                <w:sz w:val="24"/>
                <w:szCs w:val="24"/>
              </w:rPr>
              <w:t>д</w:t>
            </w:r>
            <w:r w:rsidRPr="00672BE0">
              <w:rPr>
                <w:sz w:val="24"/>
                <w:szCs w:val="24"/>
              </w:rPr>
              <w:t xml:space="preserve">ной </w:t>
            </w:r>
          </w:p>
          <w:p w14:paraId="2139A053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дежи, ч</w:t>
            </w:r>
          </w:p>
        </w:tc>
        <w:tc>
          <w:tcPr>
            <w:tcW w:w="1984" w:type="dxa"/>
          </w:tcPr>
          <w:p w14:paraId="3AC841FB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Количество з</w:t>
            </w:r>
            <w:r w:rsidRPr="00672BE0">
              <w:rPr>
                <w:sz w:val="24"/>
                <w:szCs w:val="24"/>
              </w:rPr>
              <w:t>а</w:t>
            </w:r>
            <w:r w:rsidRPr="00672BE0">
              <w:rPr>
                <w:sz w:val="24"/>
                <w:szCs w:val="24"/>
              </w:rPr>
              <w:t>месов</w:t>
            </w:r>
          </w:p>
        </w:tc>
        <w:tc>
          <w:tcPr>
            <w:tcW w:w="1985" w:type="dxa"/>
          </w:tcPr>
          <w:p w14:paraId="2F980C02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 xml:space="preserve">Общее время занятости </w:t>
            </w:r>
          </w:p>
          <w:p w14:paraId="771169B0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дежи, ч</w:t>
            </w:r>
          </w:p>
        </w:tc>
      </w:tr>
      <w:tr w:rsidR="00EE12D3" w:rsidRPr="00672BE0" w14:paraId="37D6771B" w14:textId="77777777">
        <w:tc>
          <w:tcPr>
            <w:tcW w:w="3085" w:type="dxa"/>
          </w:tcPr>
          <w:p w14:paraId="7BD6CA2B" w14:textId="77777777" w:rsidR="00EE12D3" w:rsidRPr="00672BE0" w:rsidRDefault="00EE12D3">
            <w:pPr>
              <w:pStyle w:val="30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Дрожжевое опарное</w:t>
            </w:r>
          </w:p>
          <w:p w14:paraId="7A16CCED" w14:textId="77777777" w:rsidR="00EE12D3" w:rsidRPr="00672BE0" w:rsidRDefault="00EE12D3">
            <w:pPr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и т.д.</w:t>
            </w:r>
          </w:p>
        </w:tc>
        <w:tc>
          <w:tcPr>
            <w:tcW w:w="2552" w:type="dxa"/>
            <w:vAlign w:val="center"/>
          </w:tcPr>
          <w:p w14:paraId="57C0A34C" w14:textId="77777777" w:rsidR="00EE12D3" w:rsidRPr="00672BE0" w:rsidRDefault="00EE12D3" w:rsidP="009E19D0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6.0</w:t>
            </w:r>
          </w:p>
        </w:tc>
        <w:tc>
          <w:tcPr>
            <w:tcW w:w="1984" w:type="dxa"/>
            <w:vAlign w:val="center"/>
          </w:tcPr>
          <w:p w14:paraId="1445768D" w14:textId="77777777" w:rsidR="00EE12D3" w:rsidRPr="00672BE0" w:rsidRDefault="00EE12D3" w:rsidP="009E19D0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47E1ADD4" w14:textId="77777777" w:rsidR="00EE12D3" w:rsidRPr="00672BE0" w:rsidRDefault="00EE12D3" w:rsidP="009E19D0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12.0</w:t>
            </w:r>
          </w:p>
        </w:tc>
      </w:tr>
    </w:tbl>
    <w:p w14:paraId="39A41F86" w14:textId="77777777" w:rsidR="009E19D0" w:rsidRPr="005260A3" w:rsidRDefault="009E19D0">
      <w:pPr>
        <w:ind w:firstLine="567"/>
        <w:jc w:val="both"/>
        <w:rPr>
          <w:sz w:val="28"/>
          <w:szCs w:val="28"/>
        </w:rPr>
      </w:pPr>
    </w:p>
    <w:p w14:paraId="685A33E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Необходимое количество деж (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) определяют по формуле </w:t>
      </w:r>
    </w:p>
    <w:p w14:paraId="678688D9" w14:textId="77777777" w:rsidR="00EE12D3" w:rsidRPr="005260A3" w:rsidRDefault="00EE12D3" w:rsidP="006F5795">
      <w:pPr>
        <w:ind w:firstLine="1276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060" w:dyaOrig="620" w14:anchorId="0DF3F465">
          <v:shape id="_x0000_i1038" type="#_x0000_t75" style="width:76.5pt;height:44.25pt" o:ole="" fillcolor="window">
            <v:imagedata r:id="rId38" o:title=""/>
          </v:shape>
          <o:OLEObject Type="Embed" ProgID="Equation.3" ShapeID="_x0000_i1038" DrawAspect="Content" ObjectID="_1845035800" r:id="rId3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(2.21)</w:t>
      </w:r>
    </w:p>
    <w:p w14:paraId="2F3CDBCD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4CC921B0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="009E19D0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  <w:vertAlign w:val="subscript"/>
        </w:rPr>
        <w:t>3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общее время занятости дежи, ч;</w:t>
      </w:r>
    </w:p>
    <w:p w14:paraId="5B1E2B1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 – продолжительность работы цеха, смены, ч;</w:t>
      </w:r>
    </w:p>
    <w:p w14:paraId="2F67D624" w14:textId="77777777" w:rsidR="00EE12D3" w:rsidRPr="005260A3" w:rsidRDefault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      </w:t>
      </w:r>
      <w:r w:rsidR="00EE12D3" w:rsidRPr="005260A3">
        <w:rPr>
          <w:sz w:val="28"/>
          <w:szCs w:val="28"/>
        </w:rPr>
        <w:t>3 часа – время на разгрузку и выгрузку последней партии теста.</w:t>
      </w:r>
    </w:p>
    <w:p w14:paraId="3D8EF32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расчете тестораскаточной машины учитывается четырехкратная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катка одной партии теста, при определении ориентировочной производител</w:t>
      </w:r>
      <w:r w:rsidRPr="005260A3">
        <w:rPr>
          <w:sz w:val="28"/>
          <w:szCs w:val="28"/>
        </w:rPr>
        <w:t>ь</w:t>
      </w:r>
      <w:r w:rsidRPr="005260A3">
        <w:rPr>
          <w:sz w:val="28"/>
          <w:szCs w:val="28"/>
        </w:rPr>
        <w:t>ности принимается, что первый раз производят раскатку теста без жира, затем с жиром.</w:t>
      </w:r>
    </w:p>
    <w:p w14:paraId="3013E5DB" w14:textId="77777777" w:rsidR="00EE12D3" w:rsidRPr="005260A3" w:rsidRDefault="00EE12D3" w:rsidP="006F5795">
      <w:pPr>
        <w:ind w:firstLine="1134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2320" w:dyaOrig="639" w14:anchorId="62F372AC">
          <v:shape id="_x0000_i1039" type="#_x0000_t75" style="width:156pt;height:42.75pt" o:ole="" fillcolor="window">
            <v:imagedata r:id="rId40" o:title=""/>
          </v:shape>
          <o:OLEObject Type="Embed" ProgID="Equation.3" ShapeID="_x0000_i1039" DrawAspect="Content" ObjectID="_1845035801" r:id="rId41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475054">
        <w:rPr>
          <w:sz w:val="28"/>
          <w:szCs w:val="28"/>
        </w:rPr>
        <w:tab/>
      </w:r>
      <w:r w:rsidRPr="005260A3">
        <w:rPr>
          <w:sz w:val="28"/>
          <w:szCs w:val="28"/>
        </w:rPr>
        <w:t>(2.22)</w:t>
      </w:r>
    </w:p>
    <w:p w14:paraId="0665DA9A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Q</w:t>
      </w:r>
      <w:r w:rsidRPr="005260A3">
        <w:rPr>
          <w:sz w:val="28"/>
          <w:szCs w:val="28"/>
        </w:rPr>
        <w:t>т (</w:t>
      </w:r>
      <w:r w:rsidRPr="005260A3">
        <w:rPr>
          <w:sz w:val="28"/>
          <w:szCs w:val="28"/>
          <w:lang w:val="en-US"/>
        </w:rPr>
        <w:t>Q</w:t>
      </w:r>
      <w:r w:rsidR="009E19D0" w:rsidRPr="005260A3">
        <w:rPr>
          <w:sz w:val="28"/>
          <w:szCs w:val="28"/>
        </w:rPr>
        <w:t>ж) –</w:t>
      </w:r>
      <w:r w:rsidRPr="005260A3">
        <w:rPr>
          <w:sz w:val="28"/>
          <w:szCs w:val="28"/>
        </w:rPr>
        <w:t xml:space="preserve"> масса теста (жира), кг;</w:t>
      </w:r>
    </w:p>
    <w:p w14:paraId="0C8009D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производительность машины, кг/ч.</w:t>
      </w:r>
    </w:p>
    <w:p w14:paraId="2705F99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B44B4B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 рациональности использования подобранного оборудования позволяет судить коэффициент использования, который определяется для каждой един</w:t>
      </w:r>
      <w:r w:rsidRPr="005260A3">
        <w:rPr>
          <w:sz w:val="28"/>
          <w:szCs w:val="28"/>
        </w:rPr>
        <w:t>и</w:t>
      </w:r>
      <w:r w:rsidR="009E19D0" w:rsidRPr="005260A3">
        <w:rPr>
          <w:sz w:val="28"/>
          <w:szCs w:val="28"/>
        </w:rPr>
        <w:t>цы оборудования по формуле</w:t>
      </w:r>
    </w:p>
    <w:p w14:paraId="05D6171F" w14:textId="77777777" w:rsidR="00EE12D3" w:rsidRPr="005260A3" w:rsidRDefault="00D94C2E" w:rsidP="009E19D0">
      <w:pPr>
        <w:tabs>
          <w:tab w:val="left" w:pos="6804"/>
        </w:tabs>
        <w:ind w:firstLine="1985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  <w:lang w:val="en-US"/>
        </w:rPr>
        <w:object w:dxaOrig="660" w:dyaOrig="620" w14:anchorId="3083223A">
          <v:shape id="_x0000_i1040" type="#_x0000_t75" style="width:51pt;height:46.5pt" o:ole="" fillcolor="window">
            <v:imagedata r:id="rId42" o:title=""/>
          </v:shape>
          <o:OLEObject Type="Embed" ProgID="Equation.3" ShapeID="_x0000_i1040" DrawAspect="Content" ObjectID="_1845035802" r:id="rId43"/>
        </w:object>
      </w:r>
      <w:r w:rsidR="009E19D0" w:rsidRPr="005260A3">
        <w:rPr>
          <w:sz w:val="28"/>
          <w:szCs w:val="28"/>
        </w:rPr>
        <w:t xml:space="preserve">                              </w:t>
      </w:r>
      <w:r w:rsidR="006F5795" w:rsidRPr="005260A3">
        <w:rPr>
          <w:sz w:val="28"/>
          <w:szCs w:val="28"/>
        </w:rPr>
        <w:t xml:space="preserve">         </w:t>
      </w:r>
      <w:r w:rsidR="009E19D0" w:rsidRPr="005260A3">
        <w:rPr>
          <w:sz w:val="28"/>
          <w:szCs w:val="28"/>
        </w:rPr>
        <w:t xml:space="preserve">  </w:t>
      </w:r>
      <w:r w:rsidR="00EE12D3" w:rsidRPr="005260A3">
        <w:rPr>
          <w:sz w:val="28"/>
          <w:szCs w:val="28"/>
        </w:rPr>
        <w:t>(2.23)</w:t>
      </w:r>
    </w:p>
    <w:p w14:paraId="0141A1A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Холодильное оборудование в кондитерском цехе предназначено для кра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ковременного хранения готовых кондитерских изделий, полуфабрикатов (т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ста, отделочных полуфабрикатов) и скоропортящихся продуктов (молоко, ма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ло, яйца и т.д.). Оно устанавливается в кладовой суточного запаса, помещениях разделки, отделки изделий, экспедиции.</w:t>
      </w:r>
    </w:p>
    <w:p w14:paraId="4DE46A8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и подбор холодильных шкафов для хранения скоропортящихся продуктов ведут по количеству продуктов, подлежащих хранению с учетом массы посуды, в которой они хранятся.</w:t>
      </w:r>
    </w:p>
    <w:p w14:paraId="4ED6859E" w14:textId="77777777" w:rsidR="00EE12D3" w:rsidRPr="005260A3" w:rsidRDefault="00EE12D3" w:rsidP="009E19D0">
      <w:pPr>
        <w:tabs>
          <w:tab w:val="left" w:pos="7167"/>
        </w:tabs>
        <w:ind w:firstLine="2977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800" w:dyaOrig="620" w14:anchorId="31C4DA92">
          <v:shape id="_x0000_i1041" type="#_x0000_t75" style="width:66pt;height:43.5pt" o:ole="" fillcolor="window">
            <v:imagedata r:id="rId44" o:title=""/>
          </v:shape>
          <o:OLEObject Type="Embed" ProgID="Equation.3" ShapeID="_x0000_i1041" DrawAspect="Content" ObjectID="_1845035803" r:id="rId45"/>
        </w:object>
      </w:r>
      <w:r w:rsidRPr="005260A3">
        <w:rPr>
          <w:sz w:val="28"/>
          <w:szCs w:val="28"/>
        </w:rPr>
        <w:tab/>
      </w:r>
      <w:r w:rsidR="009E19D0" w:rsidRPr="005260A3">
        <w:rPr>
          <w:sz w:val="28"/>
          <w:szCs w:val="28"/>
        </w:rPr>
        <w:t xml:space="preserve"> </w:t>
      </w:r>
      <w:r w:rsidR="006F5795" w:rsidRPr="00475054">
        <w:rPr>
          <w:sz w:val="28"/>
          <w:szCs w:val="28"/>
        </w:rPr>
        <w:t xml:space="preserve">   </w:t>
      </w:r>
      <w:r w:rsidR="009E19D0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(2.24)</w:t>
      </w:r>
    </w:p>
    <w:p w14:paraId="16D0F0E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68B62348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 Е – расчетная вместимость шкафа, кг;</w:t>
      </w:r>
    </w:p>
    <w:p w14:paraId="2E7473C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Q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продукции, подлежащей хранению в шкафу, кг;</w:t>
      </w:r>
    </w:p>
    <w:p w14:paraId="448B2F8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Y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коэффициент, учитывающий массу тары, </w:t>
      </w:r>
      <w:r w:rsidR="009C47C7" w:rsidRPr="009C47C7">
        <w:rPr>
          <w:sz w:val="28"/>
          <w:szCs w:val="28"/>
        </w:rPr>
        <w:t>Y</w:t>
      </w:r>
      <w:r w:rsidR="009C47C7">
        <w:rPr>
          <w:sz w:val="28"/>
          <w:szCs w:val="28"/>
        </w:rPr>
        <w:t xml:space="preserve"> = 0,7-0,</w:t>
      </w:r>
      <w:r w:rsidRPr="005260A3">
        <w:rPr>
          <w:sz w:val="28"/>
          <w:szCs w:val="28"/>
        </w:rPr>
        <w:t>8.</w:t>
      </w:r>
    </w:p>
    <w:p w14:paraId="2AAA2BE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Вместимость шкафов холодильных: ШХ-0.71-80 кг</w:t>
      </w:r>
      <w:r w:rsidR="009C47C7">
        <w:rPr>
          <w:sz w:val="28"/>
          <w:szCs w:val="28"/>
        </w:rPr>
        <w:t xml:space="preserve">, </w:t>
      </w:r>
      <w:r w:rsidRPr="005260A3">
        <w:rPr>
          <w:sz w:val="28"/>
          <w:szCs w:val="28"/>
        </w:rPr>
        <w:t>ШХ-1.4</w:t>
      </w:r>
      <w:r w:rsidR="009C47C7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150 кг"/>
        </w:smartTagPr>
        <w:r w:rsidRPr="005260A3">
          <w:rPr>
            <w:sz w:val="28"/>
            <w:szCs w:val="28"/>
          </w:rPr>
          <w:t>150 кг</w:t>
        </w:r>
      </w:smartTag>
    </w:p>
    <w:p w14:paraId="5D62EDB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холодильном шкафу помещения разделки теста может храниться тесто (песочное, слоеное) </w:t>
      </w:r>
      <w:r w:rsidR="009E19D0" w:rsidRPr="005260A3">
        <w:rPr>
          <w:sz w:val="28"/>
          <w:szCs w:val="28"/>
        </w:rPr>
        <w:t>в количестве, не превышающем половины</w:t>
      </w:r>
      <w:r w:rsidRPr="005260A3">
        <w:rPr>
          <w:sz w:val="28"/>
          <w:szCs w:val="28"/>
        </w:rPr>
        <w:t xml:space="preserve"> дневного в</w:t>
      </w:r>
      <w:r w:rsidRPr="005260A3">
        <w:rPr>
          <w:sz w:val="28"/>
          <w:szCs w:val="28"/>
        </w:rPr>
        <w:t>ы</w:t>
      </w:r>
      <w:r w:rsidRPr="005260A3">
        <w:rPr>
          <w:sz w:val="28"/>
          <w:szCs w:val="28"/>
        </w:rPr>
        <w:t>пуска.</w:t>
      </w:r>
    </w:p>
    <w:p w14:paraId="3745A90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холодильном шкафу помещения отделки изделий одновременно могут храниться полуфабрикаты на 0.5 смены и готовая продукция из рас</w:t>
      </w:r>
      <w:r w:rsidR="00F10770" w:rsidRPr="005260A3">
        <w:rPr>
          <w:sz w:val="28"/>
          <w:szCs w:val="28"/>
        </w:rPr>
        <w:t>чета на 1–</w:t>
      </w:r>
      <w:r w:rsidRPr="005260A3">
        <w:rPr>
          <w:sz w:val="28"/>
          <w:szCs w:val="28"/>
        </w:rPr>
        <w:t>2 часа.</w:t>
      </w:r>
    </w:p>
    <w:p w14:paraId="0671F91D" w14:textId="77777777" w:rsidR="009C47C7" w:rsidRDefault="00EE12D3" w:rsidP="009C47C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сводятся в табл. 2.27.</w:t>
      </w:r>
    </w:p>
    <w:p w14:paraId="5D6E8E46" w14:textId="77777777" w:rsidR="009C47C7" w:rsidRDefault="009C47C7" w:rsidP="009C47C7">
      <w:pPr>
        <w:ind w:firstLine="567"/>
        <w:jc w:val="both"/>
        <w:rPr>
          <w:sz w:val="28"/>
          <w:szCs w:val="28"/>
        </w:rPr>
      </w:pPr>
    </w:p>
    <w:p w14:paraId="7554EADE" w14:textId="77777777" w:rsidR="00EE12D3" w:rsidRPr="005260A3" w:rsidRDefault="00EE12D3" w:rsidP="00672BE0">
      <w:pPr>
        <w:rPr>
          <w:color w:val="000000"/>
          <w:sz w:val="28"/>
          <w:szCs w:val="28"/>
        </w:rPr>
      </w:pPr>
      <w:r w:rsidRPr="00672BE0">
        <w:rPr>
          <w:i/>
          <w:color w:val="000000"/>
          <w:sz w:val="28"/>
          <w:szCs w:val="28"/>
        </w:rPr>
        <w:t>Таблица 2.27</w:t>
      </w:r>
      <w:r w:rsidR="00672BE0">
        <w:rPr>
          <w:i/>
          <w:color w:val="000000"/>
          <w:sz w:val="28"/>
          <w:szCs w:val="28"/>
        </w:rPr>
        <w:t xml:space="preserve"> - </w:t>
      </w:r>
      <w:r w:rsidRPr="00672BE0">
        <w:rPr>
          <w:b/>
          <w:color w:val="000000"/>
          <w:sz w:val="28"/>
          <w:szCs w:val="28"/>
        </w:rPr>
        <w:t>Расчет количества тары для хранения продукции</w:t>
      </w:r>
    </w:p>
    <w:p w14:paraId="55C345E0" w14:textId="77777777" w:rsidR="00F10770" w:rsidRPr="005260A3" w:rsidRDefault="00F10770" w:rsidP="00F10770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268"/>
        <w:gridCol w:w="1843"/>
        <w:gridCol w:w="1417"/>
        <w:gridCol w:w="1418"/>
      </w:tblGrid>
      <w:tr w:rsidR="00EE12D3" w:rsidRPr="005260A3" w14:paraId="02D3F201" w14:textId="77777777">
        <w:tc>
          <w:tcPr>
            <w:tcW w:w="2660" w:type="dxa"/>
          </w:tcPr>
          <w:p w14:paraId="3F5C8C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дукции</w:t>
            </w:r>
          </w:p>
        </w:tc>
        <w:tc>
          <w:tcPr>
            <w:tcW w:w="2268" w:type="dxa"/>
          </w:tcPr>
          <w:p w14:paraId="5C8E7F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Количество, </w:t>
            </w:r>
          </w:p>
          <w:p w14:paraId="61B2AF0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подлежащее</w:t>
            </w:r>
          </w:p>
          <w:p w14:paraId="1EF08D4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хранению, кг</w:t>
            </w:r>
          </w:p>
        </w:tc>
        <w:tc>
          <w:tcPr>
            <w:tcW w:w="1843" w:type="dxa"/>
          </w:tcPr>
          <w:p w14:paraId="0D68EDC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ние тары</w:t>
            </w:r>
          </w:p>
        </w:tc>
        <w:tc>
          <w:tcPr>
            <w:tcW w:w="1417" w:type="dxa"/>
          </w:tcPr>
          <w:p w14:paraId="0D76D75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Вмест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мость, кг</w:t>
            </w:r>
          </w:p>
        </w:tc>
        <w:tc>
          <w:tcPr>
            <w:tcW w:w="1418" w:type="dxa"/>
          </w:tcPr>
          <w:p w14:paraId="232FFB9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т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ры, шт.</w:t>
            </w:r>
          </w:p>
        </w:tc>
      </w:tr>
      <w:tr w:rsidR="00EE12D3" w:rsidRPr="005260A3" w14:paraId="4644C418" w14:textId="77777777">
        <w:tc>
          <w:tcPr>
            <w:tcW w:w="2660" w:type="dxa"/>
          </w:tcPr>
          <w:p w14:paraId="17F7C68A" w14:textId="77777777" w:rsidR="00EE12D3" w:rsidRPr="005260A3" w:rsidRDefault="00EE12D3">
            <w:pPr>
              <w:pStyle w:val="30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песочное</w:t>
            </w:r>
          </w:p>
          <w:p w14:paraId="17885C20" w14:textId="77777777" w:rsidR="00EE12D3" w:rsidRPr="005260A3" w:rsidRDefault="00EE12D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слоеное</w:t>
            </w:r>
          </w:p>
          <w:p w14:paraId="654306BF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2268" w:type="dxa"/>
          </w:tcPr>
          <w:p w14:paraId="5766C6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  <w:p w14:paraId="1CD5F7F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14:paraId="5795BDE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 1х150К1</w:t>
            </w:r>
          </w:p>
          <w:p w14:paraId="26A4241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 1х150К1</w:t>
            </w:r>
          </w:p>
        </w:tc>
        <w:tc>
          <w:tcPr>
            <w:tcW w:w="1417" w:type="dxa"/>
          </w:tcPr>
          <w:p w14:paraId="0209248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  <w:p w14:paraId="33CC16C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3792BD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  <w:p w14:paraId="136FE2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5723AE3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EDEC06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Определив количество тары</w:t>
      </w:r>
      <w:r w:rsidR="00F10770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рассчитывают необходимое количество сте</w:t>
      </w:r>
      <w:r w:rsidRPr="005260A3">
        <w:rPr>
          <w:sz w:val="28"/>
          <w:szCs w:val="28"/>
        </w:rPr>
        <w:t>л</w:t>
      </w:r>
      <w:r w:rsidRPr="005260A3">
        <w:rPr>
          <w:sz w:val="28"/>
          <w:szCs w:val="28"/>
        </w:rPr>
        <w:t>лажей по их вместимости, табл. 2.28.</w:t>
      </w:r>
    </w:p>
    <w:p w14:paraId="1289170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30442914" w14:textId="77777777" w:rsidR="00EE12D3" w:rsidRPr="005260A3" w:rsidRDefault="00EE12D3" w:rsidP="00672BE0">
      <w:pPr>
        <w:pStyle w:val="5"/>
        <w:ind w:firstLine="0"/>
        <w:jc w:val="left"/>
        <w:rPr>
          <w:b w:val="0"/>
          <w:color w:val="000000"/>
          <w:sz w:val="28"/>
          <w:szCs w:val="28"/>
        </w:rPr>
      </w:pPr>
      <w:r w:rsidRPr="00672BE0">
        <w:rPr>
          <w:b w:val="0"/>
          <w:i/>
          <w:color w:val="000000"/>
          <w:sz w:val="28"/>
          <w:szCs w:val="28"/>
        </w:rPr>
        <w:t>Таблица 2.28</w:t>
      </w:r>
      <w:r w:rsidR="00672BE0">
        <w:rPr>
          <w:b w:val="0"/>
          <w:i/>
          <w:color w:val="000000"/>
          <w:sz w:val="28"/>
          <w:szCs w:val="28"/>
        </w:rPr>
        <w:t xml:space="preserve"> - </w:t>
      </w:r>
      <w:r w:rsidRPr="00672BE0">
        <w:rPr>
          <w:color w:val="000000"/>
          <w:sz w:val="28"/>
          <w:szCs w:val="28"/>
        </w:rPr>
        <w:t>Вместимость передвижных стеллажей</w:t>
      </w:r>
    </w:p>
    <w:p w14:paraId="41E8A215" w14:textId="77777777" w:rsidR="00F10770" w:rsidRPr="005260A3" w:rsidRDefault="00F10770" w:rsidP="00F1077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68"/>
        <w:gridCol w:w="3378"/>
      </w:tblGrid>
      <w:tr w:rsidR="00EE12D3" w:rsidRPr="005260A3" w14:paraId="1701DE4C" w14:textId="77777777">
        <w:trPr>
          <w:cantSplit/>
        </w:trPr>
        <w:tc>
          <w:tcPr>
            <w:tcW w:w="2660" w:type="dxa"/>
            <w:vMerge w:val="restart"/>
          </w:tcPr>
          <w:p w14:paraId="149ED3D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тары</w:t>
            </w:r>
          </w:p>
        </w:tc>
        <w:tc>
          <w:tcPr>
            <w:tcW w:w="6946" w:type="dxa"/>
            <w:gridSpan w:val="2"/>
          </w:tcPr>
          <w:p w14:paraId="2C320B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Вместимость стеллажей, шт.</w:t>
            </w:r>
          </w:p>
        </w:tc>
      </w:tr>
      <w:tr w:rsidR="00EE12D3" w:rsidRPr="005260A3" w14:paraId="4C4B7961" w14:textId="77777777">
        <w:trPr>
          <w:cantSplit/>
        </w:trPr>
        <w:tc>
          <w:tcPr>
            <w:tcW w:w="2660" w:type="dxa"/>
            <w:vMerge/>
          </w:tcPr>
          <w:p w14:paraId="3DB9BBB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</w:tcPr>
          <w:p w14:paraId="196408F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СП-125</w:t>
            </w:r>
          </w:p>
        </w:tc>
        <w:tc>
          <w:tcPr>
            <w:tcW w:w="3378" w:type="dxa"/>
          </w:tcPr>
          <w:p w14:paraId="2DB9CF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СП-230</w:t>
            </w:r>
          </w:p>
        </w:tc>
      </w:tr>
      <w:tr w:rsidR="00EE12D3" w:rsidRPr="005260A3" w14:paraId="6D37BCCB" w14:textId="77777777">
        <w:trPr>
          <w:cantSplit/>
        </w:trPr>
        <w:tc>
          <w:tcPr>
            <w:tcW w:w="2660" w:type="dxa"/>
          </w:tcPr>
          <w:p w14:paraId="067C6305" w14:textId="77777777" w:rsidR="00EE12D3" w:rsidRPr="005260A3" w:rsidRDefault="00EE12D3">
            <w:pPr>
              <w:pStyle w:val="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Е1х200К1</w:t>
            </w:r>
          </w:p>
          <w:p w14:paraId="6CEF760E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Е1х1500К1</w:t>
            </w:r>
          </w:p>
          <w:p w14:paraId="3990DC9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Е1х100К1</w:t>
            </w:r>
          </w:p>
          <w:p w14:paraId="056C51AC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01бх20</w:t>
            </w:r>
          </w:p>
          <w:p w14:paraId="2785F6C6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01бх40</w:t>
            </w:r>
          </w:p>
        </w:tc>
        <w:tc>
          <w:tcPr>
            <w:tcW w:w="3568" w:type="dxa"/>
          </w:tcPr>
          <w:p w14:paraId="5958C1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  <w:p w14:paraId="3D0DC8F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  <w:p w14:paraId="54E309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  <w:p w14:paraId="24E45A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  <w:p w14:paraId="676C940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</w:tc>
        <w:tc>
          <w:tcPr>
            <w:tcW w:w="3378" w:type="dxa"/>
          </w:tcPr>
          <w:p w14:paraId="4B76D6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291D905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  <w:p w14:paraId="6E37FC7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  <w:p w14:paraId="74DDB31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  <w:p w14:paraId="782CE41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</w:tbl>
    <w:p w14:paraId="0E52A1A0" w14:textId="77777777" w:rsidR="00F10770" w:rsidRPr="005260A3" w:rsidRDefault="00F10770">
      <w:pPr>
        <w:pStyle w:val="a6"/>
        <w:rPr>
          <w:sz w:val="28"/>
          <w:szCs w:val="28"/>
        </w:rPr>
      </w:pPr>
    </w:p>
    <w:p w14:paraId="130F1D91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Принимаем холодильный шкаф, учитывая, что вместимость:</w:t>
      </w:r>
    </w:p>
    <w:p w14:paraId="45EDFE1F" w14:textId="77777777" w:rsidR="00EE12D3" w:rsidRPr="005260A3" w:rsidRDefault="00F1077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ШХ-1.4 – два стеллажа СП-125 или один стеллаж СП-230; ШХ-0.71 – один</w:t>
      </w:r>
      <w:r w:rsidR="00EE12D3" w:rsidRPr="005260A3">
        <w:rPr>
          <w:sz w:val="28"/>
          <w:szCs w:val="28"/>
        </w:rPr>
        <w:t xml:space="preserve"> стеллаж СП-125.</w:t>
      </w:r>
    </w:p>
    <w:p w14:paraId="563AB8D0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Тепловое оборудование кондитерских цехов – это кондитерские печи и шкафы. Его подбирают по часовой производительности аппаратов.</w:t>
      </w:r>
    </w:p>
    <w:p w14:paraId="25D0DD5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Часовая производительность кондитерского шкафа при выпечке од</w:t>
      </w:r>
      <w:r w:rsidR="00F10770" w:rsidRPr="005260A3">
        <w:rPr>
          <w:sz w:val="28"/>
          <w:szCs w:val="28"/>
        </w:rPr>
        <w:t>ного вида изделий составляет</w:t>
      </w:r>
    </w:p>
    <w:p w14:paraId="58C7AA38" w14:textId="77777777" w:rsidR="00EE12D3" w:rsidRPr="005260A3" w:rsidRDefault="000A7A7A" w:rsidP="00F10770">
      <w:pPr>
        <w:ind w:firstLine="2410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719" w:dyaOrig="620" w14:anchorId="6801E229">
          <v:shape id="_x0000_i1042" type="#_x0000_t75" style="width:104.25pt;height:45pt" o:ole="" fillcolor="window">
            <v:imagedata r:id="rId46" o:title=""/>
          </v:shape>
          <o:OLEObject Type="Embed" ProgID="Equation.3" ShapeID="_x0000_i1042" DrawAspect="Content" ObjectID="_1845035804" r:id="rId47"/>
        </w:object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6F5795" w:rsidRPr="00475054">
        <w:rPr>
          <w:sz w:val="28"/>
          <w:szCs w:val="28"/>
        </w:rPr>
        <w:t xml:space="preserve">  </w:t>
      </w:r>
      <w:r w:rsidR="00EE12D3" w:rsidRPr="005260A3">
        <w:rPr>
          <w:sz w:val="28"/>
          <w:szCs w:val="28"/>
        </w:rPr>
        <w:t>(2.25)</w:t>
      </w:r>
    </w:p>
    <w:p w14:paraId="7EDA03DA" w14:textId="77777777" w:rsidR="00EE12D3" w:rsidRPr="005260A3" w:rsidRDefault="00EE12D3" w:rsidP="00F1077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a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кондитерских изделий на листе, шт;</w:t>
      </w:r>
    </w:p>
    <w:p w14:paraId="0CD2B66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масса одного изделия, кг;</w:t>
      </w:r>
    </w:p>
    <w:p w14:paraId="0AACA97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p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листов, помещаемых одновременно в шкафу;</w:t>
      </w:r>
    </w:p>
    <w:p w14:paraId="1CEF2E5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время под</w:t>
      </w:r>
      <w:r w:rsidR="009E21B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оборота, состоящее из времени посадки, выпечки и выгрузки изделия, мин.</w:t>
      </w:r>
    </w:p>
    <w:p w14:paraId="1ED1010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Время работы шкафа, необходимое для выпечки каждого вида изделия, рассчитывают по формуле </w:t>
      </w:r>
    </w:p>
    <w:p w14:paraId="5321C322" w14:textId="77777777" w:rsidR="00EE12D3" w:rsidRPr="005260A3" w:rsidRDefault="00EE12D3" w:rsidP="00F10770">
      <w:pPr>
        <w:ind w:firstLine="2835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980" w:dyaOrig="620" w14:anchorId="2B4E37E8">
          <v:shape id="_x0000_i1043" type="#_x0000_t75" style="width:76.5pt;height:48pt" o:ole="" fillcolor="window">
            <v:imagedata r:id="rId48" o:title=""/>
          </v:shape>
          <o:OLEObject Type="Embed" ProgID="Equation.3" ShapeID="_x0000_i1043" DrawAspect="Content" ObjectID="_1845035805" r:id="rId4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(2.26)</w:t>
      </w:r>
    </w:p>
    <w:p w14:paraId="5147DBC6" w14:textId="77777777" w:rsidR="00EE12D3" w:rsidRPr="005260A3" w:rsidRDefault="00EE12D3" w:rsidP="00F1077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изделий данного ассортимента, реализуемое за день (смену), шт.</w:t>
      </w:r>
    </w:p>
    <w:p w14:paraId="4CC70E6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Общее время работы шкафа равно сумме времени, требуемого для выпе</w:t>
      </w:r>
      <w:r w:rsidRPr="005260A3">
        <w:rPr>
          <w:sz w:val="28"/>
          <w:szCs w:val="28"/>
        </w:rPr>
        <w:t>ч</w:t>
      </w:r>
      <w:r w:rsidRPr="005260A3">
        <w:rPr>
          <w:sz w:val="28"/>
          <w:szCs w:val="28"/>
        </w:rPr>
        <w:t>ки изделий каждого вида:</w:t>
      </w:r>
    </w:p>
    <w:p w14:paraId="0B80463C" w14:textId="77777777" w:rsidR="00EE12D3" w:rsidRPr="005260A3" w:rsidRDefault="00EE12D3" w:rsidP="00F10770">
      <w:pPr>
        <w:ind w:firstLine="2410"/>
        <w:rPr>
          <w:sz w:val="28"/>
          <w:szCs w:val="28"/>
        </w:rPr>
      </w:pPr>
      <w:proofErr w:type="gramStart"/>
      <w:r w:rsidRPr="005260A3">
        <w:rPr>
          <w:i/>
          <w:sz w:val="28"/>
          <w:szCs w:val="28"/>
          <w:lang w:val="en-US"/>
        </w:rPr>
        <w:t>to</w:t>
      </w:r>
      <w:r w:rsidRPr="005260A3">
        <w:rPr>
          <w:i/>
          <w:sz w:val="28"/>
          <w:szCs w:val="28"/>
        </w:rPr>
        <w:t>=</w:t>
      </w:r>
      <w:proofErr w:type="gramEnd"/>
      <w:r w:rsidRPr="005260A3">
        <w:rPr>
          <w:i/>
          <w:sz w:val="28"/>
          <w:szCs w:val="28"/>
          <w:lang w:val="en-US"/>
        </w:rPr>
        <w:t>t</w:t>
      </w:r>
      <w:r w:rsidRPr="005260A3">
        <w:rPr>
          <w:i/>
          <w:sz w:val="28"/>
          <w:szCs w:val="28"/>
        </w:rPr>
        <w:t>1+</w:t>
      </w:r>
      <w:r w:rsidRPr="005260A3">
        <w:rPr>
          <w:i/>
          <w:sz w:val="28"/>
          <w:szCs w:val="28"/>
          <w:lang w:val="en-US"/>
        </w:rPr>
        <w:t>t</w:t>
      </w:r>
      <w:r w:rsidRPr="005260A3">
        <w:rPr>
          <w:i/>
          <w:sz w:val="28"/>
          <w:szCs w:val="28"/>
        </w:rPr>
        <w:t>2+…+</w:t>
      </w:r>
      <w:r w:rsidRPr="005260A3">
        <w:rPr>
          <w:i/>
          <w:sz w:val="28"/>
          <w:szCs w:val="28"/>
          <w:lang w:val="en-US"/>
        </w:rPr>
        <w:t>tn</w:t>
      </w:r>
      <w:r w:rsidRPr="005260A3">
        <w:rPr>
          <w:sz w:val="28"/>
          <w:szCs w:val="28"/>
        </w:rPr>
        <w:t xml:space="preserve"> = </w:t>
      </w:r>
      <w:r w:rsidR="000A7A7A" w:rsidRPr="005260A3">
        <w:rPr>
          <w:position w:val="-24"/>
          <w:sz w:val="28"/>
          <w:szCs w:val="28"/>
          <w:lang w:val="en-US"/>
        </w:rPr>
        <w:object w:dxaOrig="560" w:dyaOrig="620" w14:anchorId="72C3802B">
          <v:shape id="_x0000_i1044" type="#_x0000_t75" style="width:40.5pt;height:44.25pt" o:ole="" fillcolor="window">
            <v:imagedata r:id="rId50" o:title=""/>
          </v:shape>
          <o:OLEObject Type="Embed" ProgID="Equation.3" ShapeID="_x0000_i1044" DrawAspect="Content" ObjectID="_1845035806" r:id="rId51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(2.27)</w:t>
      </w:r>
    </w:p>
    <w:p w14:paraId="531323D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сведены в табл. 2.29.</w:t>
      </w:r>
    </w:p>
    <w:p w14:paraId="2052EA3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7F0042B" w14:textId="77777777" w:rsidR="00EE12D3" w:rsidRPr="005260A3" w:rsidRDefault="00EE12D3" w:rsidP="00672BE0">
      <w:pPr>
        <w:pStyle w:val="5"/>
        <w:ind w:firstLine="0"/>
        <w:jc w:val="left"/>
        <w:rPr>
          <w:b w:val="0"/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2.29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Расчет количества кондитерских шкафов</w:t>
      </w:r>
      <w:r w:rsidR="00094275" w:rsidRPr="005260A3">
        <w:rPr>
          <w:b w:val="0"/>
          <w:sz w:val="28"/>
          <w:szCs w:val="28"/>
        </w:rPr>
        <w:t xml:space="preserve"> (пример)</w:t>
      </w:r>
    </w:p>
    <w:p w14:paraId="3DDCA456" w14:textId="77777777" w:rsidR="00F10770" w:rsidRPr="005260A3" w:rsidRDefault="00F10770" w:rsidP="00F1077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134"/>
        <w:gridCol w:w="1012"/>
        <w:gridCol w:w="1398"/>
        <w:gridCol w:w="1275"/>
        <w:gridCol w:w="1134"/>
        <w:gridCol w:w="1134"/>
        <w:gridCol w:w="1179"/>
      </w:tblGrid>
      <w:tr w:rsidR="00EE12D3" w:rsidRPr="005260A3" w14:paraId="469F2716" w14:textId="77777777">
        <w:tc>
          <w:tcPr>
            <w:tcW w:w="1526" w:type="dxa"/>
          </w:tcPr>
          <w:p w14:paraId="5499525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вание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делий</w:t>
            </w:r>
          </w:p>
        </w:tc>
        <w:tc>
          <w:tcPr>
            <w:tcW w:w="1134" w:type="dxa"/>
          </w:tcPr>
          <w:p w14:paraId="18F9421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чество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лий за смену, шт.</w:t>
            </w:r>
          </w:p>
        </w:tc>
        <w:tc>
          <w:tcPr>
            <w:tcW w:w="1012" w:type="dxa"/>
          </w:tcPr>
          <w:p w14:paraId="2D69BF8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</w:t>
            </w:r>
            <w:r w:rsidRPr="005260A3">
              <w:rPr>
                <w:sz w:val="28"/>
                <w:szCs w:val="28"/>
              </w:rPr>
              <w:t>ы</w:t>
            </w:r>
            <w:r w:rsidRPr="005260A3">
              <w:rPr>
                <w:sz w:val="28"/>
                <w:szCs w:val="28"/>
              </w:rPr>
              <w:t>ход одн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го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делия, кг</w:t>
            </w:r>
          </w:p>
        </w:tc>
        <w:tc>
          <w:tcPr>
            <w:tcW w:w="1398" w:type="dxa"/>
          </w:tcPr>
          <w:p w14:paraId="4CE48C7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делий, помещ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емых на лист, шт.</w:t>
            </w:r>
          </w:p>
        </w:tc>
        <w:tc>
          <w:tcPr>
            <w:tcW w:w="1275" w:type="dxa"/>
          </w:tcPr>
          <w:p w14:paraId="76ED411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стов в шкафу, шт.</w:t>
            </w:r>
          </w:p>
        </w:tc>
        <w:tc>
          <w:tcPr>
            <w:tcW w:w="1134" w:type="dxa"/>
          </w:tcPr>
          <w:p w14:paraId="06E7E2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под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обор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та, мин</w:t>
            </w:r>
          </w:p>
        </w:tc>
        <w:tc>
          <w:tcPr>
            <w:tcW w:w="1134" w:type="dxa"/>
          </w:tcPr>
          <w:p w14:paraId="08F6C60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вод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ность шкафа, шт./ч</w:t>
            </w:r>
          </w:p>
        </w:tc>
        <w:tc>
          <w:tcPr>
            <w:tcW w:w="1179" w:type="dxa"/>
          </w:tcPr>
          <w:p w14:paraId="7E16AAB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работы шкафа, ч</w:t>
            </w:r>
          </w:p>
        </w:tc>
      </w:tr>
      <w:tr w:rsidR="00EE12D3" w:rsidRPr="005260A3" w14:paraId="4ED15EFE" w14:textId="77777777">
        <w:tc>
          <w:tcPr>
            <w:tcW w:w="1526" w:type="dxa"/>
          </w:tcPr>
          <w:p w14:paraId="62AB484A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Ватрушки</w:t>
            </w:r>
          </w:p>
          <w:p w14:paraId="60011BC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</w:t>
            </w:r>
          </w:p>
          <w:p w14:paraId="25941D94" w14:textId="77777777" w:rsidR="00EE12D3" w:rsidRPr="005260A3" w:rsidRDefault="00F10770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</w:t>
            </w:r>
            <w:r w:rsidR="00EE12D3" w:rsidRPr="005260A3">
              <w:rPr>
                <w:sz w:val="28"/>
                <w:szCs w:val="28"/>
              </w:rPr>
              <w:t>д.</w:t>
            </w:r>
          </w:p>
        </w:tc>
        <w:tc>
          <w:tcPr>
            <w:tcW w:w="1134" w:type="dxa"/>
          </w:tcPr>
          <w:p w14:paraId="3E3F80A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</w:p>
          <w:p w14:paraId="2537178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012" w:type="dxa"/>
          </w:tcPr>
          <w:p w14:paraId="4D8E6A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0.15</w:t>
            </w:r>
          </w:p>
          <w:p w14:paraId="6BA66B7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0.075</w:t>
            </w:r>
          </w:p>
        </w:tc>
        <w:tc>
          <w:tcPr>
            <w:tcW w:w="1398" w:type="dxa"/>
          </w:tcPr>
          <w:p w14:paraId="6A7488A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  <w:p w14:paraId="13AAFD9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14:paraId="21CEF63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  <w:p w14:paraId="1BC8D24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237EB6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364D85D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571432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</w:t>
            </w:r>
          </w:p>
          <w:p w14:paraId="3CF2397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</w:t>
            </w:r>
          </w:p>
        </w:tc>
        <w:tc>
          <w:tcPr>
            <w:tcW w:w="1179" w:type="dxa"/>
          </w:tcPr>
          <w:p w14:paraId="33943B4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1.7</w:t>
            </w:r>
          </w:p>
          <w:p w14:paraId="58B264C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3.3</w:t>
            </w:r>
          </w:p>
        </w:tc>
      </w:tr>
      <w:tr w:rsidR="00EE12D3" w:rsidRPr="005260A3" w14:paraId="442EC726" w14:textId="77777777">
        <w:tc>
          <w:tcPr>
            <w:tcW w:w="1526" w:type="dxa"/>
          </w:tcPr>
          <w:p w14:paraId="5136064C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Итого</w:t>
            </w:r>
          </w:p>
        </w:tc>
        <w:tc>
          <w:tcPr>
            <w:tcW w:w="1134" w:type="dxa"/>
          </w:tcPr>
          <w:p w14:paraId="209C6B2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</w:tcPr>
          <w:p w14:paraId="2BC76CF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CAC299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3C4EC0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9FEF1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6A4D6D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14:paraId="7CD2F5D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9AC88E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3A0CE1E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Количество шкафов, необходимое для выпечки всех изделий, включаемых в производственную программу цеха, составляет:</w:t>
      </w:r>
    </w:p>
    <w:p w14:paraId="1B4421FC" w14:textId="77777777" w:rsidR="00EE12D3" w:rsidRPr="005260A3" w:rsidRDefault="00EE12D3" w:rsidP="006F5795">
      <w:pPr>
        <w:ind w:firstLine="1276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100" w:dyaOrig="620" w14:anchorId="5118D700">
          <v:shape id="_x0000_i1045" type="#_x0000_t75" style="width:76.5pt;height:42.75pt" o:ole="" fillcolor="window">
            <v:imagedata r:id="rId52" o:title=""/>
          </v:shape>
          <o:OLEObject Type="Embed" ProgID="Equation.3" ShapeID="_x0000_i1045" DrawAspect="Content" ObjectID="_1845035807" r:id="rId53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6F5795" w:rsidRPr="00475054">
        <w:rPr>
          <w:sz w:val="28"/>
          <w:szCs w:val="28"/>
        </w:rPr>
        <w:t xml:space="preserve">      </w:t>
      </w:r>
      <w:r w:rsidRPr="005260A3">
        <w:rPr>
          <w:sz w:val="28"/>
          <w:szCs w:val="28"/>
        </w:rPr>
        <w:t>(2.28)</w:t>
      </w:r>
    </w:p>
    <w:p w14:paraId="1FD86EB4" w14:textId="77777777" w:rsidR="00EE12D3" w:rsidRPr="005260A3" w:rsidRDefault="00EE12D3" w:rsidP="00F10770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T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продолжительность смены, ч;</w:t>
      </w:r>
    </w:p>
    <w:p w14:paraId="4D1BC508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коэффициент использования шкафа, 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=0.8</w:t>
      </w:r>
    </w:p>
    <w:p w14:paraId="3D62B559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0ED3F153" w14:textId="77777777" w:rsidR="00EE12D3" w:rsidRPr="005260A3" w:rsidRDefault="00EE12D3" w:rsidP="00F10770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z w:val="28"/>
          <w:szCs w:val="28"/>
        </w:rPr>
        <w:t>Для приготовления кремов, помадки, сиропов и др. отделочных полуфа</w:t>
      </w:r>
      <w:r w:rsidRPr="005260A3">
        <w:rPr>
          <w:sz w:val="28"/>
          <w:szCs w:val="28"/>
        </w:rPr>
        <w:t>б</w:t>
      </w:r>
      <w:r w:rsidRPr="005260A3">
        <w:rPr>
          <w:sz w:val="28"/>
          <w:szCs w:val="28"/>
        </w:rPr>
        <w:t>рикатов в кондитерском цехе устанавливаются плиты малой мощности. Их подбор и расчет площади жарочной поверхности выполняется так же, как для горячего цеха. Кроме того, необходимо установить кипятильник, так как гор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 xml:space="preserve">чая вода необходима при замесе </w:t>
      </w:r>
      <w:r w:rsidRPr="005260A3">
        <w:rPr>
          <w:spacing w:val="-10"/>
          <w:sz w:val="28"/>
          <w:szCs w:val="28"/>
        </w:rPr>
        <w:t>некоторых видов теста и приготовления отдело</w:t>
      </w:r>
      <w:r w:rsidRPr="005260A3">
        <w:rPr>
          <w:spacing w:val="-10"/>
          <w:sz w:val="28"/>
          <w:szCs w:val="28"/>
        </w:rPr>
        <w:t>ч</w:t>
      </w:r>
      <w:r w:rsidRPr="005260A3">
        <w:rPr>
          <w:spacing w:val="-10"/>
          <w:sz w:val="28"/>
          <w:szCs w:val="28"/>
        </w:rPr>
        <w:t>ных полуфабрикатов.</w:t>
      </w:r>
    </w:p>
    <w:p w14:paraId="73DDB665" w14:textId="77777777" w:rsidR="00EE12D3" w:rsidRPr="005260A3" w:rsidRDefault="00EE12D3" w:rsidP="00F10770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Количество </w:t>
      </w:r>
      <w:r w:rsidR="00F10770" w:rsidRPr="005260A3">
        <w:rPr>
          <w:sz w:val="28"/>
          <w:szCs w:val="28"/>
        </w:rPr>
        <w:t>человек, занятых на изготовлении</w:t>
      </w:r>
      <w:r w:rsidRPr="005260A3">
        <w:rPr>
          <w:sz w:val="28"/>
          <w:szCs w:val="28"/>
        </w:rPr>
        <w:t xml:space="preserve"> кондитерских изделий, определяют по действующим нормам выработки при среднем уровне ме</w:t>
      </w:r>
      <w:r w:rsidR="000A7A7A" w:rsidRPr="005260A3">
        <w:rPr>
          <w:sz w:val="28"/>
          <w:szCs w:val="28"/>
        </w:rPr>
        <w:t>хан</w:t>
      </w:r>
      <w:r w:rsidR="000A7A7A" w:rsidRPr="005260A3">
        <w:rPr>
          <w:sz w:val="28"/>
          <w:szCs w:val="28"/>
        </w:rPr>
        <w:t>и</w:t>
      </w:r>
      <w:r w:rsidR="000A7A7A" w:rsidRPr="005260A3">
        <w:rPr>
          <w:sz w:val="28"/>
          <w:szCs w:val="28"/>
        </w:rPr>
        <w:t>зации труда по формуле</w:t>
      </w:r>
    </w:p>
    <w:p w14:paraId="1BAB3834" w14:textId="77777777" w:rsidR="00EE12D3" w:rsidRPr="005260A3" w:rsidRDefault="00EE12D3" w:rsidP="00F10770">
      <w:pPr>
        <w:ind w:firstLine="567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080" w:dyaOrig="620" w14:anchorId="40FCEBB3">
          <v:shape id="_x0000_i1046" type="#_x0000_t75" style="width:69pt;height:39.75pt" o:ole="" fillcolor="window">
            <v:imagedata r:id="rId54" o:title=""/>
          </v:shape>
          <o:OLEObject Type="Embed" ProgID="Equation.3" ShapeID="_x0000_i1046" DrawAspect="Content" ObjectID="_1845035808" r:id="rId55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(2.29)</w:t>
      </w:r>
    </w:p>
    <w:p w14:paraId="1297F1F1" w14:textId="77777777" w:rsidR="00EE12D3" w:rsidRPr="005260A3" w:rsidRDefault="00EE12D3" w:rsidP="00F10770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явочная численность, чел;</w:t>
      </w:r>
    </w:p>
    <w:p w14:paraId="6A29763A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</w:t>
      </w:r>
      <w:r w:rsidR="00F10770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количество кондитерских изделий данного вида, изготовляемое в см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ну, шт., кг;</w:t>
      </w:r>
    </w:p>
    <w:p w14:paraId="53A97A71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a</w:t>
      </w:r>
      <w:r w:rsidR="00F10770" w:rsidRPr="005260A3">
        <w:rPr>
          <w:sz w:val="28"/>
          <w:szCs w:val="28"/>
        </w:rPr>
        <w:t xml:space="preserve"> – норма выработки на одного</w:t>
      </w:r>
      <w:r w:rsidRPr="005260A3">
        <w:rPr>
          <w:sz w:val="28"/>
          <w:szCs w:val="28"/>
        </w:rPr>
        <w:t xml:space="preserve"> человека при изготовлении кондитерских изделий данного вида, шт., кг за 8 часов (приложение 17);</w:t>
      </w:r>
    </w:p>
    <w:p w14:paraId="27CB260E" w14:textId="77777777" w:rsidR="00EE12D3" w:rsidRPr="005260A3" w:rsidRDefault="00F10770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е –</w:t>
      </w:r>
      <w:r w:rsidR="00EE12D3" w:rsidRPr="005260A3">
        <w:rPr>
          <w:sz w:val="28"/>
          <w:szCs w:val="28"/>
        </w:rPr>
        <w:t xml:space="preserve"> коэффициент, учитывающий повышение производительности труда, 1=1.19</w:t>
      </w:r>
    </w:p>
    <w:p w14:paraId="377FBB3B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3A3E9F99" w14:textId="77777777" w:rsidR="00EE12D3" w:rsidRPr="001B4E32" w:rsidRDefault="00EE12D3" w:rsidP="001B4E32">
      <w:pPr>
        <w:pStyle w:val="5"/>
        <w:ind w:firstLine="0"/>
        <w:jc w:val="left"/>
        <w:rPr>
          <w:sz w:val="28"/>
          <w:szCs w:val="28"/>
        </w:rPr>
      </w:pPr>
      <w:r w:rsidRPr="001B4E32">
        <w:rPr>
          <w:b w:val="0"/>
          <w:i/>
          <w:sz w:val="28"/>
          <w:szCs w:val="28"/>
        </w:rPr>
        <w:t>Таблица 2.30</w:t>
      </w:r>
      <w:r w:rsidR="001B4E32">
        <w:rPr>
          <w:b w:val="0"/>
          <w:i/>
          <w:sz w:val="28"/>
          <w:szCs w:val="28"/>
        </w:rPr>
        <w:t xml:space="preserve"> - </w:t>
      </w:r>
      <w:r w:rsidRPr="001B4E32">
        <w:rPr>
          <w:sz w:val="28"/>
          <w:szCs w:val="28"/>
        </w:rPr>
        <w:t xml:space="preserve">Расчет численности производственных работников </w:t>
      </w:r>
    </w:p>
    <w:p w14:paraId="0F7D9045" w14:textId="77777777" w:rsidR="00EE12D3" w:rsidRPr="001B4E32" w:rsidRDefault="00EE12D3">
      <w:pPr>
        <w:pStyle w:val="5"/>
        <w:ind w:firstLine="0"/>
        <w:jc w:val="center"/>
        <w:rPr>
          <w:sz w:val="28"/>
          <w:szCs w:val="28"/>
        </w:rPr>
      </w:pPr>
      <w:r w:rsidRPr="001B4E32">
        <w:rPr>
          <w:sz w:val="28"/>
          <w:szCs w:val="28"/>
        </w:rPr>
        <w:t>кондитерского цеха</w:t>
      </w:r>
    </w:p>
    <w:p w14:paraId="5F1458D1" w14:textId="77777777" w:rsidR="00EE12D3" w:rsidRPr="005260A3" w:rsidRDefault="00EE12D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134"/>
        <w:gridCol w:w="1842"/>
        <w:gridCol w:w="3544"/>
        <w:gridCol w:w="1559"/>
      </w:tblGrid>
      <w:tr w:rsidR="00EE12D3" w:rsidRPr="001B4E32" w14:paraId="3DBA8C58" w14:textId="77777777">
        <w:tc>
          <w:tcPr>
            <w:tcW w:w="1668" w:type="dxa"/>
          </w:tcPr>
          <w:p w14:paraId="2AA03B25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Наименов</w:t>
            </w:r>
            <w:r w:rsidRPr="001B4E32">
              <w:rPr>
                <w:sz w:val="24"/>
                <w:szCs w:val="24"/>
              </w:rPr>
              <w:t>а</w:t>
            </w:r>
            <w:r w:rsidRPr="001B4E32">
              <w:rPr>
                <w:sz w:val="24"/>
                <w:szCs w:val="24"/>
              </w:rPr>
              <w:t>ние конд</w:t>
            </w:r>
            <w:r w:rsidRPr="001B4E32">
              <w:rPr>
                <w:sz w:val="24"/>
                <w:szCs w:val="24"/>
              </w:rPr>
              <w:t>и</w:t>
            </w:r>
            <w:r w:rsidRPr="001B4E32">
              <w:rPr>
                <w:sz w:val="24"/>
                <w:szCs w:val="24"/>
              </w:rPr>
              <w:t>терских изд</w:t>
            </w:r>
            <w:r w:rsidRPr="001B4E32">
              <w:rPr>
                <w:sz w:val="24"/>
                <w:szCs w:val="24"/>
              </w:rPr>
              <w:t>е</w:t>
            </w:r>
            <w:r w:rsidRPr="001B4E32">
              <w:rPr>
                <w:sz w:val="24"/>
                <w:szCs w:val="24"/>
              </w:rPr>
              <w:t>лий и опер</w:t>
            </w:r>
            <w:r w:rsidRPr="001B4E32">
              <w:rPr>
                <w:sz w:val="24"/>
                <w:szCs w:val="24"/>
              </w:rPr>
              <w:t>а</w:t>
            </w:r>
            <w:r w:rsidRPr="001B4E32">
              <w:rPr>
                <w:sz w:val="24"/>
                <w:szCs w:val="24"/>
              </w:rPr>
              <w:t>ций</w:t>
            </w:r>
          </w:p>
        </w:tc>
        <w:tc>
          <w:tcPr>
            <w:tcW w:w="1134" w:type="dxa"/>
          </w:tcPr>
          <w:p w14:paraId="6009BF86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Ед. и</w:t>
            </w:r>
            <w:r w:rsidRPr="001B4E32">
              <w:rPr>
                <w:sz w:val="24"/>
                <w:szCs w:val="24"/>
              </w:rPr>
              <w:t>з</w:t>
            </w:r>
            <w:r w:rsidRPr="001B4E32">
              <w:rPr>
                <w:sz w:val="24"/>
                <w:szCs w:val="24"/>
              </w:rPr>
              <w:t>мерения</w:t>
            </w:r>
          </w:p>
        </w:tc>
        <w:tc>
          <w:tcPr>
            <w:tcW w:w="1842" w:type="dxa"/>
          </w:tcPr>
          <w:p w14:paraId="710563A6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Количество сырья, пол</w:t>
            </w:r>
            <w:r w:rsidRPr="001B4E32">
              <w:rPr>
                <w:sz w:val="24"/>
                <w:szCs w:val="24"/>
              </w:rPr>
              <w:t>у</w:t>
            </w:r>
            <w:r w:rsidRPr="001B4E32">
              <w:rPr>
                <w:sz w:val="24"/>
                <w:szCs w:val="24"/>
              </w:rPr>
              <w:t>фабрикатов за день, кг, шт.</w:t>
            </w:r>
          </w:p>
        </w:tc>
        <w:tc>
          <w:tcPr>
            <w:tcW w:w="3544" w:type="dxa"/>
          </w:tcPr>
          <w:p w14:paraId="76CCCDB0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Норма выработки за 8 часов или явочная числен</w:t>
            </w:r>
            <w:r w:rsidR="009A099B" w:rsidRPr="001B4E32">
              <w:rPr>
                <w:sz w:val="24"/>
                <w:szCs w:val="24"/>
              </w:rPr>
              <w:t>ность раб</w:t>
            </w:r>
            <w:r w:rsidR="009A099B" w:rsidRPr="001B4E32">
              <w:rPr>
                <w:sz w:val="24"/>
                <w:szCs w:val="24"/>
              </w:rPr>
              <w:t>о</w:t>
            </w:r>
            <w:r w:rsidR="009A099B" w:rsidRPr="001B4E32">
              <w:rPr>
                <w:sz w:val="24"/>
                <w:szCs w:val="24"/>
              </w:rPr>
              <w:t>чих на изготовлении</w:t>
            </w:r>
            <w:r w:rsidRPr="001B4E32">
              <w:rPr>
                <w:sz w:val="24"/>
                <w:szCs w:val="24"/>
              </w:rPr>
              <w:t xml:space="preserve"> 100 ед. продукции</w:t>
            </w:r>
          </w:p>
        </w:tc>
        <w:tc>
          <w:tcPr>
            <w:tcW w:w="1559" w:type="dxa"/>
          </w:tcPr>
          <w:p w14:paraId="29FBD8D7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Количество чел</w:t>
            </w:r>
            <w:r w:rsidR="009A099B" w:rsidRPr="001B4E32">
              <w:rPr>
                <w:sz w:val="24"/>
                <w:szCs w:val="24"/>
              </w:rPr>
              <w:t>.-</w:t>
            </w:r>
            <w:r w:rsidRPr="001B4E32">
              <w:rPr>
                <w:sz w:val="24"/>
                <w:szCs w:val="24"/>
              </w:rPr>
              <w:t>дней, чел.</w:t>
            </w:r>
          </w:p>
        </w:tc>
      </w:tr>
      <w:tr w:rsidR="00EE12D3" w:rsidRPr="001B4E32" w14:paraId="287125D3" w14:textId="77777777">
        <w:tc>
          <w:tcPr>
            <w:tcW w:w="1668" w:type="dxa"/>
          </w:tcPr>
          <w:p w14:paraId="38A6D673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DC261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A9703D1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E7A3713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9FBF0D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1B4E32" w14:paraId="6758ED02" w14:textId="77777777">
        <w:tc>
          <w:tcPr>
            <w:tcW w:w="1668" w:type="dxa"/>
          </w:tcPr>
          <w:p w14:paraId="17C4C9CD" w14:textId="77777777" w:rsidR="00EE12D3" w:rsidRPr="001B4E32" w:rsidRDefault="00EE12D3">
            <w:pPr>
              <w:pStyle w:val="3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37E6F26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47AEF0D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B31B572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0A833A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89549F" w14:textId="77777777" w:rsidR="009A099B" w:rsidRPr="005260A3" w:rsidRDefault="009A099B">
      <w:pPr>
        <w:pStyle w:val="a6"/>
        <w:rPr>
          <w:sz w:val="28"/>
          <w:szCs w:val="28"/>
        </w:rPr>
      </w:pPr>
    </w:p>
    <w:p w14:paraId="04802B03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С целью установления порядка выхода на работу всего персонала цеха 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ставляются графики выхода на работу в прямоугольной системе коор</w:t>
      </w:r>
      <w:r w:rsidR="009A099B" w:rsidRPr="005260A3">
        <w:rPr>
          <w:sz w:val="28"/>
          <w:szCs w:val="28"/>
        </w:rPr>
        <w:t>динат (</w:t>
      </w:r>
      <w:r w:rsidR="000A7A7A" w:rsidRPr="005260A3">
        <w:rPr>
          <w:sz w:val="28"/>
          <w:szCs w:val="28"/>
        </w:rPr>
        <w:t>рис. 2.1</w:t>
      </w:r>
      <w:r w:rsidRPr="005260A3">
        <w:rPr>
          <w:sz w:val="28"/>
          <w:szCs w:val="28"/>
        </w:rPr>
        <w:t>).</w:t>
      </w:r>
    </w:p>
    <w:p w14:paraId="43FEBDFF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Общее количество работников кондитерского цеха определяется суммой количества работников, занятых производством всех видов кондитерских изд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лий (табл. 2.30).</w:t>
      </w:r>
    </w:p>
    <w:p w14:paraId="1ECBCA6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Списочная численность определяется:</w:t>
      </w:r>
    </w:p>
    <w:p w14:paraId="0B20F1C5" w14:textId="77777777" w:rsidR="00EE12D3" w:rsidRPr="005260A3" w:rsidRDefault="009A099B">
      <w:pPr>
        <w:ind w:firstLine="567"/>
        <w:jc w:val="center"/>
        <w:rPr>
          <w:sz w:val="28"/>
          <w:szCs w:val="28"/>
        </w:rPr>
      </w:pPr>
      <w:r w:rsidRPr="005260A3">
        <w:rPr>
          <w:position w:val="-10"/>
          <w:sz w:val="28"/>
          <w:szCs w:val="28"/>
        </w:rPr>
        <w:object w:dxaOrig="1120" w:dyaOrig="320" w14:anchorId="41EAFD8E">
          <v:shape id="_x0000_i1047" type="#_x0000_t75" style="width:95.25pt;height:24.75pt" o:ole="" fillcolor="window">
            <v:imagedata r:id="rId56" o:title=""/>
          </v:shape>
          <o:OLEObject Type="Embed" ProgID="Equation.3" ShapeID="_x0000_i1047" DrawAspect="Content" ObjectID="_1845035809" r:id="rId57"/>
        </w:object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>(2.30)</w:t>
      </w:r>
    </w:p>
    <w:p w14:paraId="09E7BAF5" w14:textId="77777777" w:rsidR="00EE12D3" w:rsidRPr="005260A3" w:rsidRDefault="00EE12D3" w:rsidP="009A099B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 к – коэффициент, учитывающий выходные и праздничные дни, принимае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ся равным 1.58.</w:t>
      </w:r>
    </w:p>
    <w:p w14:paraId="19FBF8D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284F2B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Количество внутрицеховой и межцеховой тары (функциональных емк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стей, листов, противней, форм) определяется по формуле </w:t>
      </w:r>
    </w:p>
    <w:p w14:paraId="715F53CE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100" w:dyaOrig="620" w14:anchorId="6F0E0E05">
          <v:shape id="_x0000_i1048" type="#_x0000_t75" style="width:84pt;height:47.25pt" o:ole="" fillcolor="window">
            <v:imagedata r:id="rId58" o:title=""/>
          </v:shape>
          <o:OLEObject Type="Embed" ProgID="Equation.3" ShapeID="_x0000_i1048" DrawAspect="Content" ObjectID="_1845035810" r:id="rId5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9A099B" w:rsidRPr="005260A3">
        <w:rPr>
          <w:sz w:val="28"/>
          <w:szCs w:val="28"/>
        </w:rPr>
        <w:tab/>
      </w:r>
      <w:r w:rsidR="009A099B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(2.31)</w:t>
      </w:r>
    </w:p>
    <w:p w14:paraId="711EE810" w14:textId="77777777" w:rsidR="00EE12D3" w:rsidRPr="005260A3" w:rsidRDefault="00EE12D3" w:rsidP="00520A0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520A0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готовых изделий или полуфабрикатов, приготовляемых за смену, шт., кг;</w:t>
      </w:r>
    </w:p>
    <w:p w14:paraId="49B9B31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a</w:t>
      </w:r>
      <w:r w:rsidR="00520A0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вместимость единицы тары, шт., кг, л, </w:t>
      </w:r>
    </w:p>
    <w:p w14:paraId="7419186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Y</w:t>
      </w:r>
      <w:r w:rsidR="00520A0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оборачиваемость тары за смену:</w:t>
      </w:r>
    </w:p>
    <w:p w14:paraId="01CA227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42987982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200" w:dyaOrig="620" w14:anchorId="093CC311">
          <v:shape id="_x0000_i1049" type="#_x0000_t75" style="width:90.75pt;height:46.5pt" o:ole="" fillcolor="window">
            <v:imagedata r:id="rId60" o:title=""/>
          </v:shape>
          <o:OLEObject Type="Embed" ProgID="Equation.3" ShapeID="_x0000_i1049" DrawAspect="Content" ObjectID="_1845035811" r:id="rId61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(2.32)</w:t>
      </w:r>
    </w:p>
    <w:p w14:paraId="6E7A4100" w14:textId="77777777" w:rsidR="009C3494" w:rsidRPr="005260A3" w:rsidRDefault="009C3494" w:rsidP="00520A05">
      <w:pPr>
        <w:jc w:val="both"/>
        <w:rPr>
          <w:sz w:val="28"/>
          <w:szCs w:val="28"/>
        </w:rPr>
      </w:pPr>
    </w:p>
    <w:p w14:paraId="631C867F" w14:textId="77777777" w:rsidR="00EE12D3" w:rsidRPr="005260A3" w:rsidRDefault="00EE12D3" w:rsidP="00520A0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 Т – продолжительность смены, ч;</w:t>
      </w:r>
    </w:p>
    <w:p w14:paraId="5860ACB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</w:rPr>
        <w:t xml:space="preserve"> </w:t>
      </w:r>
      <w:r w:rsidR="00520A05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врем</w:t>
      </w:r>
      <w:r w:rsidRPr="005260A3">
        <w:rPr>
          <w:spacing w:val="-10"/>
          <w:sz w:val="28"/>
          <w:szCs w:val="28"/>
        </w:rPr>
        <w:t>я, в течение которого тара занята пр</w:t>
      </w:r>
      <w:r w:rsidR="00520A05" w:rsidRPr="005260A3">
        <w:rPr>
          <w:spacing w:val="-10"/>
          <w:sz w:val="28"/>
          <w:szCs w:val="28"/>
        </w:rPr>
        <w:t>одуктом, мин (табл. 2.31</w:t>
      </w:r>
      <w:r w:rsidRPr="005260A3">
        <w:rPr>
          <w:spacing w:val="-10"/>
          <w:sz w:val="28"/>
          <w:szCs w:val="28"/>
        </w:rPr>
        <w:t>).</w:t>
      </w:r>
    </w:p>
    <w:p w14:paraId="0FD009D6" w14:textId="77777777" w:rsidR="00520A05" w:rsidRPr="005260A3" w:rsidRDefault="00520A05">
      <w:pPr>
        <w:pStyle w:val="5"/>
        <w:rPr>
          <w:b w:val="0"/>
          <w:sz w:val="28"/>
          <w:szCs w:val="28"/>
          <w:lang w:val="sr-Cyrl-CS"/>
        </w:rPr>
      </w:pPr>
    </w:p>
    <w:p w14:paraId="3B16002E" w14:textId="77777777" w:rsidR="00EE12D3" w:rsidRPr="005260A3" w:rsidRDefault="00EE12D3" w:rsidP="00E14374">
      <w:pPr>
        <w:pStyle w:val="5"/>
        <w:ind w:firstLine="0"/>
        <w:jc w:val="left"/>
        <w:rPr>
          <w:b w:val="0"/>
          <w:sz w:val="28"/>
          <w:szCs w:val="28"/>
          <w:lang w:val="sr-Cyrl-CS"/>
        </w:rPr>
      </w:pPr>
      <w:r w:rsidRPr="00E14374">
        <w:rPr>
          <w:b w:val="0"/>
          <w:i/>
          <w:sz w:val="28"/>
          <w:szCs w:val="28"/>
          <w:lang w:val="sr-Cyrl-CS"/>
        </w:rPr>
        <w:t>Таблица 2.31</w:t>
      </w:r>
      <w:r w:rsidR="00E14374">
        <w:rPr>
          <w:b w:val="0"/>
          <w:i/>
          <w:sz w:val="28"/>
          <w:szCs w:val="28"/>
          <w:lang w:val="sr-Cyrl-CS"/>
        </w:rPr>
        <w:t xml:space="preserve">- </w:t>
      </w:r>
      <w:r w:rsidRPr="00E14374">
        <w:rPr>
          <w:sz w:val="28"/>
          <w:szCs w:val="28"/>
          <w:lang w:val="sr-Cyrl-CS"/>
        </w:rPr>
        <w:t>Время занятости тары</w:t>
      </w:r>
      <w:r w:rsidRPr="005260A3">
        <w:rPr>
          <w:b w:val="0"/>
          <w:sz w:val="28"/>
          <w:szCs w:val="28"/>
          <w:lang w:val="sr-Cyrl-CS"/>
        </w:rPr>
        <w:t xml:space="preserve"> (мин)</w:t>
      </w:r>
    </w:p>
    <w:p w14:paraId="5611A958" w14:textId="77777777" w:rsidR="00520A05" w:rsidRPr="005260A3" w:rsidRDefault="00520A05" w:rsidP="00520A05">
      <w:pPr>
        <w:rPr>
          <w:sz w:val="28"/>
          <w:szCs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551"/>
        <w:gridCol w:w="2175"/>
      </w:tblGrid>
      <w:tr w:rsidR="00EE12D3" w:rsidRPr="005260A3" w14:paraId="663E731E" w14:textId="77777777">
        <w:trPr>
          <w:cantSplit/>
        </w:trPr>
        <w:tc>
          <w:tcPr>
            <w:tcW w:w="2802" w:type="dxa"/>
            <w:vMerge w:val="restart"/>
          </w:tcPr>
          <w:p w14:paraId="7E9A7D7D" w14:textId="77777777" w:rsidR="00EE12D3" w:rsidRPr="005260A3" w:rsidRDefault="00EE12D3">
            <w:pPr>
              <w:pStyle w:val="3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lastRenderedPageBreak/>
              <w:t xml:space="preserve">Операция </w:t>
            </w:r>
          </w:p>
        </w:tc>
        <w:tc>
          <w:tcPr>
            <w:tcW w:w="6994" w:type="dxa"/>
            <w:gridSpan w:val="3"/>
          </w:tcPr>
          <w:p w14:paraId="07CD3387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Вид тары</w:t>
            </w:r>
          </w:p>
        </w:tc>
      </w:tr>
      <w:tr w:rsidR="00EE12D3" w:rsidRPr="005260A3" w14:paraId="7C1A1020" w14:textId="77777777">
        <w:trPr>
          <w:cantSplit/>
        </w:trPr>
        <w:tc>
          <w:tcPr>
            <w:tcW w:w="2802" w:type="dxa"/>
            <w:vMerge/>
          </w:tcPr>
          <w:p w14:paraId="04D3452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2268" w:type="dxa"/>
          </w:tcPr>
          <w:p w14:paraId="380FC6CD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Лист </w:t>
            </w:r>
          </w:p>
        </w:tc>
        <w:tc>
          <w:tcPr>
            <w:tcW w:w="2551" w:type="dxa"/>
          </w:tcPr>
          <w:p w14:paraId="504A68B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Противень </w:t>
            </w:r>
          </w:p>
        </w:tc>
        <w:tc>
          <w:tcPr>
            <w:tcW w:w="2175" w:type="dxa"/>
          </w:tcPr>
          <w:p w14:paraId="519FD779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Форма </w:t>
            </w:r>
          </w:p>
        </w:tc>
      </w:tr>
      <w:tr w:rsidR="00EE12D3" w:rsidRPr="005260A3" w14:paraId="6A629F36" w14:textId="77777777">
        <w:trPr>
          <w:cantSplit/>
        </w:trPr>
        <w:tc>
          <w:tcPr>
            <w:tcW w:w="2802" w:type="dxa"/>
          </w:tcPr>
          <w:p w14:paraId="0EE98D4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Расстойка</w:t>
            </w:r>
          </w:p>
          <w:p w14:paraId="30DE3EDA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Выпечка </w:t>
            </w:r>
          </w:p>
          <w:p w14:paraId="591E0B6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Остывание</w:t>
            </w:r>
          </w:p>
          <w:p w14:paraId="70A8894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Очистка, мойка</w:t>
            </w:r>
          </w:p>
        </w:tc>
        <w:tc>
          <w:tcPr>
            <w:tcW w:w="2268" w:type="dxa"/>
          </w:tcPr>
          <w:p w14:paraId="0CA7ED66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214B0BF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5715E4A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7DF0EAA6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551" w:type="dxa"/>
          </w:tcPr>
          <w:p w14:paraId="1E66CD4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-</w:t>
            </w:r>
          </w:p>
          <w:p w14:paraId="68DEEB7F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40</w:t>
            </w:r>
          </w:p>
          <w:p w14:paraId="4AFD4FE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30</w:t>
            </w:r>
          </w:p>
          <w:p w14:paraId="72EE8EC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</w:tc>
        <w:tc>
          <w:tcPr>
            <w:tcW w:w="2175" w:type="dxa"/>
          </w:tcPr>
          <w:p w14:paraId="44E77368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30</w:t>
            </w:r>
          </w:p>
          <w:p w14:paraId="7E4328D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15</w:t>
            </w:r>
          </w:p>
          <w:p w14:paraId="71825B3A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30F2B6F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</w:t>
            </w:r>
          </w:p>
        </w:tc>
      </w:tr>
      <w:tr w:rsidR="00EE12D3" w:rsidRPr="005260A3" w14:paraId="0677DED7" w14:textId="77777777">
        <w:trPr>
          <w:cantSplit/>
        </w:trPr>
        <w:tc>
          <w:tcPr>
            <w:tcW w:w="2802" w:type="dxa"/>
          </w:tcPr>
          <w:p w14:paraId="6482C743" w14:textId="77777777" w:rsidR="00EE12D3" w:rsidRPr="005260A3" w:rsidRDefault="00520A05" w:rsidP="00520A0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14:paraId="08233DB8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70</w:t>
            </w:r>
          </w:p>
        </w:tc>
        <w:tc>
          <w:tcPr>
            <w:tcW w:w="2551" w:type="dxa"/>
          </w:tcPr>
          <w:p w14:paraId="4B03704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90</w:t>
            </w:r>
          </w:p>
        </w:tc>
        <w:tc>
          <w:tcPr>
            <w:tcW w:w="2175" w:type="dxa"/>
          </w:tcPr>
          <w:p w14:paraId="5DF7CCC7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75</w:t>
            </w:r>
          </w:p>
        </w:tc>
      </w:tr>
    </w:tbl>
    <w:p w14:paraId="3FAC8AD7" w14:textId="77777777" w:rsidR="00520A05" w:rsidRPr="005260A3" w:rsidRDefault="00520A05">
      <w:pPr>
        <w:ind w:firstLine="567"/>
        <w:rPr>
          <w:sz w:val="28"/>
          <w:szCs w:val="28"/>
          <w:lang w:val="sr-Cyrl-CS"/>
        </w:rPr>
      </w:pPr>
    </w:p>
    <w:p w14:paraId="59571E70" w14:textId="77777777" w:rsidR="00EE12D3" w:rsidRPr="005260A3" w:rsidRDefault="00EE12D3">
      <w:pPr>
        <w:ind w:firstLine="567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Расчет количества тары сведен в табл. 2.32</w:t>
      </w:r>
      <w:r w:rsidR="000A7A7A" w:rsidRPr="005260A3">
        <w:rPr>
          <w:sz w:val="28"/>
          <w:szCs w:val="28"/>
          <w:lang w:val="sr-Cyrl-CS"/>
        </w:rPr>
        <w:t>.</w:t>
      </w:r>
    </w:p>
    <w:p w14:paraId="7E37A1B3" w14:textId="77777777" w:rsidR="00520A05" w:rsidRPr="005260A3" w:rsidRDefault="00520A05">
      <w:pPr>
        <w:pStyle w:val="5"/>
        <w:rPr>
          <w:b w:val="0"/>
          <w:sz w:val="28"/>
          <w:szCs w:val="28"/>
          <w:lang w:val="sr-Cyrl-CS"/>
        </w:rPr>
      </w:pPr>
    </w:p>
    <w:p w14:paraId="37434943" w14:textId="77777777" w:rsidR="00EE12D3" w:rsidRPr="00475054" w:rsidRDefault="009C3494" w:rsidP="00475054">
      <w:pPr>
        <w:pStyle w:val="5"/>
        <w:ind w:firstLine="0"/>
        <w:jc w:val="left"/>
        <w:rPr>
          <w:sz w:val="28"/>
          <w:szCs w:val="28"/>
          <w:lang w:val="en-US"/>
        </w:rPr>
      </w:pPr>
      <w:r w:rsidRPr="005260A3">
        <w:rPr>
          <w:b w:val="0"/>
          <w:sz w:val="28"/>
          <w:szCs w:val="28"/>
          <w:lang w:val="sr-Cyrl-CS"/>
        </w:rPr>
        <w:br w:type="page"/>
      </w:r>
      <w:r w:rsidR="00EE12D3" w:rsidRPr="00475054">
        <w:rPr>
          <w:b w:val="0"/>
          <w:i/>
          <w:sz w:val="28"/>
          <w:szCs w:val="28"/>
          <w:lang w:val="sr-Cyrl-CS"/>
        </w:rPr>
        <w:lastRenderedPageBreak/>
        <w:t>Таблица 2.32</w:t>
      </w:r>
      <w:r w:rsidR="00475054">
        <w:rPr>
          <w:b w:val="0"/>
          <w:i/>
          <w:sz w:val="28"/>
          <w:szCs w:val="28"/>
          <w:lang w:val="sr-Cyrl-CS"/>
        </w:rPr>
        <w:t xml:space="preserve"> - </w:t>
      </w:r>
      <w:r w:rsidR="00EE12D3" w:rsidRPr="00475054">
        <w:rPr>
          <w:sz w:val="28"/>
          <w:szCs w:val="28"/>
          <w:lang w:val="sr-Cyrl-CS"/>
        </w:rPr>
        <w:t>Расчет тары</w:t>
      </w:r>
    </w:p>
    <w:p w14:paraId="2B5E6549" w14:textId="77777777" w:rsidR="00F232B2" w:rsidRPr="005260A3" w:rsidRDefault="00F232B2" w:rsidP="00F232B2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843"/>
        <w:gridCol w:w="1843"/>
        <w:gridCol w:w="1842"/>
        <w:gridCol w:w="1749"/>
      </w:tblGrid>
      <w:tr w:rsidR="00EE12D3" w:rsidRPr="005260A3" w14:paraId="6A2FA5B4" w14:textId="77777777">
        <w:tc>
          <w:tcPr>
            <w:tcW w:w="2518" w:type="dxa"/>
          </w:tcPr>
          <w:p w14:paraId="5F60621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Наименование изделий</w:t>
            </w:r>
          </w:p>
        </w:tc>
        <w:tc>
          <w:tcPr>
            <w:tcW w:w="1843" w:type="dxa"/>
          </w:tcPr>
          <w:p w14:paraId="0FA095A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Количество изделий, шт.</w:t>
            </w:r>
          </w:p>
        </w:tc>
        <w:tc>
          <w:tcPr>
            <w:tcW w:w="1843" w:type="dxa"/>
          </w:tcPr>
          <w:p w14:paraId="1E9AEEF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Вместимость тары, шт.</w:t>
            </w:r>
          </w:p>
        </w:tc>
        <w:tc>
          <w:tcPr>
            <w:tcW w:w="1842" w:type="dxa"/>
          </w:tcPr>
          <w:p w14:paraId="38CDF01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Оборачивае</w:t>
            </w:r>
            <w:r w:rsidR="00F232B2" w:rsidRPr="005260A3">
              <w:rPr>
                <w:sz w:val="28"/>
                <w:szCs w:val="28"/>
                <w:lang w:val="en-US"/>
              </w:rPr>
              <w:t>-</w:t>
            </w:r>
            <w:r w:rsidRPr="005260A3">
              <w:rPr>
                <w:sz w:val="28"/>
                <w:szCs w:val="28"/>
                <w:lang w:val="sr-Cyrl-CS"/>
              </w:rPr>
              <w:t>мость тары</w:t>
            </w:r>
          </w:p>
        </w:tc>
        <w:tc>
          <w:tcPr>
            <w:tcW w:w="1749" w:type="dxa"/>
          </w:tcPr>
          <w:p w14:paraId="4F7F857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Количество тары, шт.</w:t>
            </w:r>
          </w:p>
        </w:tc>
      </w:tr>
      <w:tr w:rsidR="00EE12D3" w:rsidRPr="005260A3" w14:paraId="3607FA4E" w14:textId="77777777">
        <w:tc>
          <w:tcPr>
            <w:tcW w:w="2518" w:type="dxa"/>
            <w:tcBorders>
              <w:bottom w:val="nil"/>
            </w:tcBorders>
          </w:tcPr>
          <w:p w14:paraId="40F4E02E" w14:textId="77777777" w:rsidR="00EE12D3" w:rsidRPr="005260A3" w:rsidRDefault="00EE12D3">
            <w:pPr>
              <w:pStyle w:val="3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Листы </w:t>
            </w:r>
          </w:p>
          <w:p w14:paraId="0D490CDF" w14:textId="77777777" w:rsidR="00EE12D3" w:rsidRPr="005260A3" w:rsidRDefault="00EE12D3">
            <w:pPr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Ватрушки </w:t>
            </w:r>
          </w:p>
          <w:p w14:paraId="467F776A" w14:textId="77777777" w:rsidR="00EE12D3" w:rsidRPr="005260A3" w:rsidRDefault="000A7A7A">
            <w:pPr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Р</w:t>
            </w:r>
            <w:r w:rsidR="00EE12D3" w:rsidRPr="005260A3">
              <w:rPr>
                <w:sz w:val="28"/>
                <w:szCs w:val="28"/>
                <w:lang w:val="sr-Cyrl-CS"/>
              </w:rPr>
              <w:t>омовая баба</w:t>
            </w:r>
          </w:p>
          <w:p w14:paraId="23150463" w14:textId="77777777" w:rsidR="00EE12D3" w:rsidRPr="005260A3" w:rsidRDefault="00EE12D3">
            <w:pPr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и т.д.</w:t>
            </w:r>
          </w:p>
        </w:tc>
        <w:tc>
          <w:tcPr>
            <w:tcW w:w="1843" w:type="dxa"/>
            <w:tcBorders>
              <w:bottom w:val="nil"/>
            </w:tcBorders>
          </w:tcPr>
          <w:p w14:paraId="78560C80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182A6FB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1000</w:t>
            </w:r>
          </w:p>
          <w:p w14:paraId="2F0D1BB2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400</w:t>
            </w:r>
          </w:p>
        </w:tc>
        <w:tc>
          <w:tcPr>
            <w:tcW w:w="1843" w:type="dxa"/>
            <w:tcBorders>
              <w:bottom w:val="nil"/>
            </w:tcBorders>
          </w:tcPr>
          <w:p w14:paraId="24EC4F70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18B0320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15</w:t>
            </w:r>
          </w:p>
          <w:p w14:paraId="3A7B6B0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30</w:t>
            </w:r>
          </w:p>
        </w:tc>
        <w:tc>
          <w:tcPr>
            <w:tcW w:w="1842" w:type="dxa"/>
            <w:tcBorders>
              <w:bottom w:val="nil"/>
            </w:tcBorders>
          </w:tcPr>
          <w:p w14:paraId="2BC54EB2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4B68DF20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</w:t>
            </w:r>
          </w:p>
          <w:p w14:paraId="1144AE0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1749" w:type="dxa"/>
            <w:tcBorders>
              <w:bottom w:val="nil"/>
            </w:tcBorders>
          </w:tcPr>
          <w:p w14:paraId="12D46556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79404937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</w:t>
            </w:r>
          </w:p>
          <w:p w14:paraId="3245ACE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</w:t>
            </w:r>
          </w:p>
        </w:tc>
      </w:tr>
      <w:tr w:rsidR="00EE12D3" w:rsidRPr="005260A3" w14:paraId="71F42D5F" w14:textId="77777777">
        <w:tc>
          <w:tcPr>
            <w:tcW w:w="2518" w:type="dxa"/>
            <w:tcBorders>
              <w:bottom w:val="nil"/>
              <w:right w:val="nil"/>
            </w:tcBorders>
          </w:tcPr>
          <w:p w14:paraId="6B1A65FD" w14:textId="77777777" w:rsidR="00EE12D3" w:rsidRPr="005260A3" w:rsidRDefault="00F232B2" w:rsidP="00F232B2">
            <w:pPr>
              <w:pStyle w:val="3"/>
              <w:jc w:val="left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sr-Cyrl-CS"/>
              </w:rPr>
              <w:t>Итого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EC78B1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82F54F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4ADB1AFD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749" w:type="dxa"/>
            <w:tcBorders>
              <w:left w:val="nil"/>
              <w:bottom w:val="nil"/>
            </w:tcBorders>
          </w:tcPr>
          <w:p w14:paraId="52A7299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EE12D3" w:rsidRPr="005260A3" w14:paraId="21CAD9D2" w14:textId="77777777">
        <w:tc>
          <w:tcPr>
            <w:tcW w:w="2518" w:type="dxa"/>
            <w:tcBorders>
              <w:bottom w:val="nil"/>
              <w:right w:val="single" w:sz="4" w:space="0" w:color="auto"/>
            </w:tcBorders>
          </w:tcPr>
          <w:p w14:paraId="3F7D7E56" w14:textId="77777777" w:rsidR="00EE12D3" w:rsidRPr="005260A3" w:rsidRDefault="00EE12D3">
            <w:pPr>
              <w:pStyle w:val="3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Формы</w:t>
            </w:r>
          </w:p>
          <w:p w14:paraId="4C648794" w14:textId="77777777" w:rsidR="00EE12D3" w:rsidRPr="005260A3" w:rsidRDefault="00EE12D3">
            <w:pPr>
              <w:pStyle w:val="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Ромовая баба</w:t>
            </w:r>
          </w:p>
          <w:p w14:paraId="47B2068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B1CAC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26BDFF2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400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F33FF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4BEA69D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EAEE8F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21CEF08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5.6</w:t>
            </w:r>
          </w:p>
        </w:tc>
        <w:tc>
          <w:tcPr>
            <w:tcW w:w="1749" w:type="dxa"/>
            <w:tcBorders>
              <w:left w:val="single" w:sz="4" w:space="0" w:color="auto"/>
              <w:bottom w:val="nil"/>
            </w:tcBorders>
          </w:tcPr>
          <w:p w14:paraId="1AEDC88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2F31BA7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72</w:t>
            </w:r>
          </w:p>
        </w:tc>
      </w:tr>
      <w:tr w:rsidR="00EE12D3" w:rsidRPr="005260A3" w14:paraId="417F155E" w14:textId="77777777">
        <w:tc>
          <w:tcPr>
            <w:tcW w:w="2518" w:type="dxa"/>
            <w:tcBorders>
              <w:right w:val="nil"/>
            </w:tcBorders>
          </w:tcPr>
          <w:p w14:paraId="7E13136B" w14:textId="77777777" w:rsidR="00EE12D3" w:rsidRPr="005260A3" w:rsidRDefault="00F232B2" w:rsidP="00F232B2">
            <w:pPr>
              <w:pStyle w:val="3"/>
              <w:jc w:val="left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sr-Cyrl-CS"/>
              </w:rPr>
              <w:t>Итого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CDCF0A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309D99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BEE41CA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749" w:type="dxa"/>
            <w:tcBorders>
              <w:left w:val="nil"/>
            </w:tcBorders>
          </w:tcPr>
          <w:p w14:paraId="6E5EAF7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</w:tr>
    </w:tbl>
    <w:p w14:paraId="43639196" w14:textId="77777777" w:rsidR="00EE12D3" w:rsidRPr="005260A3" w:rsidRDefault="00EE12D3">
      <w:pPr>
        <w:ind w:firstLine="567"/>
        <w:jc w:val="center"/>
        <w:rPr>
          <w:sz w:val="28"/>
          <w:szCs w:val="28"/>
          <w:lang w:val="sr-Cyrl-CS"/>
        </w:rPr>
      </w:pPr>
    </w:p>
    <w:p w14:paraId="5DD50A8C" w14:textId="77777777" w:rsidR="00EE12D3" w:rsidRPr="005260A3" w:rsidRDefault="00EE12D3">
      <w:pPr>
        <w:pStyle w:val="a6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При расчете количества тары для выпечки кондитерских изделий следует учитывать, что листы используются преимущественно для изделий из дрожжевого теста, противни – для бисквитного, формы – для кексов.</w:t>
      </w:r>
    </w:p>
    <w:p w14:paraId="51027BA5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  <w:lang w:val="sr-Cyrl-CS"/>
        </w:rPr>
        <w:t>Количество тары для транспортирования кондитерских изделий в доготовочные предприятия общественного питания и магазины кулинарии (функциональные емкости, лотки, контейн</w:t>
      </w:r>
      <w:r w:rsidR="00F232B2" w:rsidRPr="005260A3">
        <w:rPr>
          <w:sz w:val="28"/>
          <w:szCs w:val="28"/>
          <w:lang w:val="sr-Cyrl-CS"/>
        </w:rPr>
        <w:t>еры) определя</w:t>
      </w:r>
      <w:r w:rsidR="000A7A7A" w:rsidRPr="005260A3">
        <w:rPr>
          <w:sz w:val="28"/>
          <w:szCs w:val="28"/>
          <w:lang w:val="sr-Cyrl-CS"/>
        </w:rPr>
        <w:t>-</w:t>
      </w:r>
      <w:r w:rsidR="00F232B2" w:rsidRPr="005260A3">
        <w:rPr>
          <w:sz w:val="28"/>
          <w:szCs w:val="28"/>
          <w:lang w:val="sr-Cyrl-CS"/>
        </w:rPr>
        <w:t>ют по формуле</w:t>
      </w:r>
    </w:p>
    <w:p w14:paraId="674E3A29" w14:textId="77777777" w:rsidR="00EE12D3" w:rsidRPr="005260A3" w:rsidRDefault="00EE12D3">
      <w:pPr>
        <w:ind w:firstLine="567"/>
        <w:jc w:val="center"/>
        <w:rPr>
          <w:sz w:val="28"/>
          <w:szCs w:val="28"/>
          <w:lang w:val="sr-Cyrl-CS"/>
        </w:rPr>
      </w:pPr>
      <w:r w:rsidRPr="005260A3">
        <w:rPr>
          <w:position w:val="-24"/>
          <w:sz w:val="28"/>
          <w:szCs w:val="28"/>
          <w:lang w:val="sr-Cyrl-CS"/>
        </w:rPr>
        <w:object w:dxaOrig="1200" w:dyaOrig="620" w14:anchorId="7B14105B">
          <v:shape id="_x0000_i1050" type="#_x0000_t75" style="width:84pt;height:45.75pt" o:ole="" fillcolor="window">
            <v:imagedata r:id="rId62" o:title=""/>
          </v:shape>
          <o:OLEObject Type="Embed" ProgID="Equation.3" ShapeID="_x0000_i1050" DrawAspect="Content" ObjectID="_1845035812" r:id="rId63"/>
        </w:object>
      </w:r>
      <w:r w:rsidRPr="005260A3">
        <w:rPr>
          <w:sz w:val="28"/>
          <w:szCs w:val="28"/>
          <w:lang w:val="sr-Cyrl-CS"/>
        </w:rPr>
        <w:tab/>
      </w:r>
      <w:r w:rsidRPr="005260A3">
        <w:rPr>
          <w:sz w:val="28"/>
          <w:szCs w:val="28"/>
          <w:lang w:val="sr-Cyrl-CS"/>
        </w:rPr>
        <w:tab/>
      </w:r>
      <w:r w:rsidRPr="005260A3">
        <w:rPr>
          <w:sz w:val="28"/>
          <w:szCs w:val="28"/>
          <w:lang w:val="sr-Cyrl-CS"/>
        </w:rPr>
        <w:tab/>
      </w:r>
      <w:r w:rsidR="00F232B2" w:rsidRPr="005260A3">
        <w:rPr>
          <w:sz w:val="28"/>
          <w:szCs w:val="28"/>
        </w:rPr>
        <w:tab/>
      </w:r>
      <w:r w:rsidRPr="005260A3">
        <w:rPr>
          <w:sz w:val="28"/>
          <w:szCs w:val="28"/>
          <w:lang w:val="sr-Cyrl-CS"/>
        </w:rPr>
        <w:t>(2.33)</w:t>
      </w:r>
    </w:p>
    <w:p w14:paraId="3F1A3333" w14:textId="77777777" w:rsidR="00EE12D3" w:rsidRPr="005260A3" w:rsidRDefault="00EE12D3" w:rsidP="000A7A7A">
      <w:pPr>
        <w:pStyle w:val="a6"/>
        <w:ind w:firstLine="0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где К</w:t>
      </w:r>
      <w:r w:rsidRPr="005260A3">
        <w:rPr>
          <w:sz w:val="28"/>
          <w:szCs w:val="28"/>
          <w:vertAlign w:val="subscript"/>
          <w:lang w:val="sr-Cyrl-CS"/>
        </w:rPr>
        <w:t>3</w:t>
      </w:r>
      <w:r w:rsidR="000A7A7A" w:rsidRPr="005260A3">
        <w:rPr>
          <w:sz w:val="28"/>
          <w:szCs w:val="28"/>
          <w:vertAlign w:val="subscript"/>
          <w:lang w:val="sr-Cyrl-CS"/>
        </w:rPr>
        <w:t xml:space="preserve"> </w:t>
      </w:r>
      <w:r w:rsidR="000A7A7A" w:rsidRPr="005260A3">
        <w:rPr>
          <w:sz w:val="28"/>
          <w:szCs w:val="28"/>
          <w:lang w:val="sr-Cyrl-CS"/>
        </w:rPr>
        <w:t>–</w:t>
      </w:r>
      <w:r w:rsidR="00F232B2" w:rsidRPr="005260A3">
        <w:rPr>
          <w:sz w:val="28"/>
          <w:szCs w:val="28"/>
          <w:lang w:val="sr-Cyrl-CS"/>
        </w:rPr>
        <w:t xml:space="preserve"> коэффициент запаса тары,</w:t>
      </w:r>
      <w:r w:rsidRPr="005260A3">
        <w:rPr>
          <w:sz w:val="28"/>
          <w:szCs w:val="28"/>
          <w:lang w:val="sr-Cyrl-CS"/>
        </w:rPr>
        <w:t xml:space="preserve"> с учетом того, что один комплект тары находится на з</w:t>
      </w:r>
      <w:r w:rsidR="00F232B2" w:rsidRPr="005260A3">
        <w:rPr>
          <w:sz w:val="28"/>
          <w:szCs w:val="28"/>
          <w:lang w:val="sr-Cyrl-CS"/>
        </w:rPr>
        <w:t>аготовочном предприятии, другой</w:t>
      </w:r>
      <w:r w:rsidR="00F232B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  <w:lang w:val="sr-Cyrl-CS"/>
        </w:rPr>
        <w:t xml:space="preserve"> в доготовочном, третий – на мойке.</w:t>
      </w:r>
    </w:p>
    <w:p w14:paraId="6B2B127A" w14:textId="77777777" w:rsidR="00EE12D3" w:rsidRPr="005260A3" w:rsidRDefault="00EE12D3">
      <w:pPr>
        <w:pStyle w:val="a6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Расчеты немеханического оборудования, площади помещений цеха выполняются аналогично данному расчету других производственных цехов и приведены в табл. 2.17, 2.18.</w:t>
      </w:r>
    </w:p>
    <w:p w14:paraId="6E70C23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6D68C9E" w14:textId="77777777" w:rsidR="00EE12D3" w:rsidRPr="005260A3" w:rsidRDefault="00EE12D3" w:rsidP="00F232B2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2.4. ОРГАНИЗАЦИЯ РАБОТЫ</w:t>
      </w:r>
      <w:r w:rsidR="00F232B2" w:rsidRPr="005260A3">
        <w:rPr>
          <w:sz w:val="28"/>
          <w:szCs w:val="28"/>
        </w:rPr>
        <w:t xml:space="preserve"> ЦЕХА</w:t>
      </w:r>
    </w:p>
    <w:p w14:paraId="1FDD79DE" w14:textId="77777777" w:rsidR="00EE12D3" w:rsidRPr="005260A3" w:rsidRDefault="00EE12D3">
      <w:pPr>
        <w:ind w:firstLine="567"/>
        <w:jc w:val="center"/>
        <w:rPr>
          <w:color w:val="FF0000"/>
          <w:sz w:val="28"/>
          <w:szCs w:val="28"/>
        </w:rPr>
      </w:pPr>
    </w:p>
    <w:p w14:paraId="0E9905DB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В организации работы цеха необходимо описать расположение</w:t>
      </w:r>
      <w:r w:rsidR="00F232B2" w:rsidRPr="005260A3">
        <w:rPr>
          <w:sz w:val="28"/>
          <w:szCs w:val="28"/>
        </w:rPr>
        <w:t xml:space="preserve"> и связь с заготовочными цехами;</w:t>
      </w:r>
      <w:r w:rsidRPr="005260A3">
        <w:rPr>
          <w:sz w:val="28"/>
          <w:szCs w:val="28"/>
        </w:rPr>
        <w:t xml:space="preserve"> рабочие места с учетом выбранного оборудования, с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нитарных норм и требований технологического процесса. Указать квалифик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цию и количество поваров, работающих в цехе.</w:t>
      </w:r>
    </w:p>
    <w:p w14:paraId="1F824B9F" w14:textId="77777777" w:rsidR="009C47C7" w:rsidRDefault="009C47C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В разделе следует составить график выхода на работу производственных работников цеха и описать основные должностные обязанности поваров или кондитеров, с учетом их производственной программы. </w:t>
      </w:r>
    </w:p>
    <w:p w14:paraId="649BDAEA" w14:textId="77777777" w:rsidR="00EE12D3" w:rsidRPr="005260A3" w:rsidRDefault="009C47C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Например. </w:t>
      </w:r>
      <w:r w:rsidR="00EE12D3" w:rsidRPr="005260A3">
        <w:rPr>
          <w:sz w:val="28"/>
          <w:szCs w:val="28"/>
        </w:rPr>
        <w:t>Работа в цехе начинается с --- часов, а заканчивается в --- ч.</w:t>
      </w:r>
    </w:p>
    <w:p w14:paraId="4A2A4023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Повара работают до --- часов, сутки через двое.</w:t>
      </w:r>
    </w:p>
    <w:p w14:paraId="51EB6597" w14:textId="77777777" w:rsidR="00EE12D3" w:rsidRPr="005260A3" w:rsidRDefault="00EE12D3">
      <w:pPr>
        <w:pStyle w:val="a6"/>
        <w:rPr>
          <w:sz w:val="28"/>
          <w:szCs w:val="28"/>
        </w:rPr>
      </w:pPr>
    </w:p>
    <w:p w14:paraId="4EA53AC1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>1</w:t>
      </w:r>
    </w:p>
    <w:p w14:paraId="33CBE358" w14:textId="77777777" w:rsidR="00EE12D3" w:rsidRPr="005260A3" w:rsidRDefault="00E14374" w:rsidP="00F232B2">
      <w:pPr>
        <w:pStyle w:val="a6"/>
        <w:ind w:firstLine="0"/>
        <w:jc w:val="center"/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4BC46134" wp14:editId="47D1E254">
                <wp:simplePos x="0" y="0"/>
                <wp:positionH relativeFrom="column">
                  <wp:posOffset>408305</wp:posOffset>
                </wp:positionH>
                <wp:positionV relativeFrom="paragraph">
                  <wp:posOffset>39370</wp:posOffset>
                </wp:positionV>
                <wp:extent cx="0" cy="904875"/>
                <wp:effectExtent l="0" t="0" r="0" b="0"/>
                <wp:wrapNone/>
                <wp:docPr id="3189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7993FF5" id="Line 238" o:spid="_x0000_s1026" style="position:absolute;flip:x y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3.1pt" to="32.1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">
                <v:stroke endarrow="block"/>
              </v:line>
            </w:pict>
          </mc:Fallback>
        </mc:AlternateContent>
      </w:r>
    </w:p>
    <w:p w14:paraId="2FDD69A8" w14:textId="77777777" w:rsidR="00EE12D3" w:rsidRPr="005260A3" w:rsidRDefault="00E14374" w:rsidP="00F232B2">
      <w:pPr>
        <w:pStyle w:val="a6"/>
        <w:ind w:firstLine="0"/>
        <w:jc w:val="right"/>
        <w:rPr>
          <w:sz w:val="28"/>
          <w:szCs w:val="28"/>
        </w:rPr>
      </w:pPr>
      <w:r w:rsidRPr="005260A3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59E49392" wp14:editId="30FE26D3">
                <wp:simplePos x="0" y="0"/>
                <wp:positionH relativeFrom="column">
                  <wp:posOffset>1279525</wp:posOffset>
                </wp:positionH>
                <wp:positionV relativeFrom="paragraph">
                  <wp:posOffset>122555</wp:posOffset>
                </wp:positionV>
                <wp:extent cx="1600200" cy="0"/>
                <wp:effectExtent l="0" t="0" r="0" b="0"/>
                <wp:wrapNone/>
                <wp:docPr id="318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D6677CC" id="Line 242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75pt,9.65pt" to="226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1243DE0" wp14:editId="06669052">
                <wp:simplePos x="0" y="0"/>
                <wp:positionH relativeFrom="column">
                  <wp:posOffset>1208405</wp:posOffset>
                </wp:positionH>
                <wp:positionV relativeFrom="paragraph">
                  <wp:posOffset>144145</wp:posOffset>
                </wp:positionV>
                <wp:extent cx="0" cy="0"/>
                <wp:effectExtent l="0" t="0" r="0" b="0"/>
                <wp:wrapNone/>
                <wp:docPr id="318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B800C48" id="Line 241" o:spid="_x0000_s1026" style="position:absolute;flip:x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11.35pt" to="95.1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27BB5A61" wp14:editId="598704BE">
                <wp:simplePos x="0" y="0"/>
                <wp:positionH relativeFrom="column">
                  <wp:posOffset>2694305</wp:posOffset>
                </wp:positionH>
                <wp:positionV relativeFrom="paragraph">
                  <wp:posOffset>508635</wp:posOffset>
                </wp:positionV>
                <wp:extent cx="1714500" cy="0"/>
                <wp:effectExtent l="0" t="0" r="0" b="0"/>
                <wp:wrapNone/>
                <wp:docPr id="3186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1B7110E8" id="Line 245" o:spid="_x0000_s1026" style="position:absolute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40.05pt" to="347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2BCDCE22" wp14:editId="1169B16A">
                <wp:simplePos x="0" y="0"/>
                <wp:positionH relativeFrom="column">
                  <wp:posOffset>636905</wp:posOffset>
                </wp:positionH>
                <wp:positionV relativeFrom="paragraph">
                  <wp:posOffset>508635</wp:posOffset>
                </wp:positionV>
                <wp:extent cx="342900" cy="0"/>
                <wp:effectExtent l="0" t="0" r="0" b="0"/>
                <wp:wrapNone/>
                <wp:docPr id="3185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F93284E" id="Line 240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40.05pt" to="77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1EC7F8CA" wp14:editId="78A02995">
                <wp:simplePos x="0" y="0"/>
                <wp:positionH relativeFrom="column">
                  <wp:posOffset>5437505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4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5251FBB" id="Line 453" o:spid="_x0000_s1026" style="position:absolute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15pt,58.9pt" to="428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A2l6XR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3682EEB" wp14:editId="3EDCB587">
                <wp:simplePos x="0" y="0"/>
                <wp:positionH relativeFrom="column">
                  <wp:posOffset>4866005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3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16CBC27" id="Line 452" o:spid="_x0000_s1026" style="position:absolute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15pt,58.9pt" to="383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AQ99M3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42CD2D0" wp14:editId="36A03614">
                <wp:simplePos x="0" y="0"/>
                <wp:positionH relativeFrom="column">
                  <wp:posOffset>4408805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2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F08FC6" id="Line 450" o:spid="_x0000_s1026" style="position:absolute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15pt,58.9pt" to="347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DcxS6p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3B475FCD" wp14:editId="3C3320B4">
                <wp:simplePos x="0" y="0"/>
                <wp:positionH relativeFrom="column">
                  <wp:posOffset>4065905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1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04D0F70E" id="Line 451" o:spid="_x0000_s1026" style="position:absolute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5pt,58.9pt" to="320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D8wsiI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07A5C14" wp14:editId="412B3811">
                <wp:simplePos x="0" y="0"/>
                <wp:positionH relativeFrom="column">
                  <wp:posOffset>3608705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64F755B7" id="Line 449" o:spid="_x0000_s1026" style="position:absolute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5pt,58.9pt" to="284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BbAS2B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3212C4FC" wp14:editId="151BC51A">
                <wp:simplePos x="0" y="0"/>
                <wp:positionH relativeFrom="column">
                  <wp:posOffset>3151505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B9B8D1B" id="Line 448" o:spid="_x0000_s1026" style="position:absolute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5pt,58.9pt" to="248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Cb6N1l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656529D8" wp14:editId="75033488">
                <wp:simplePos x="0" y="0"/>
                <wp:positionH relativeFrom="column">
                  <wp:posOffset>2694305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8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30D0D27" id="Line 250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58.9pt" to="212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17034948" wp14:editId="741F1D01">
                <wp:simplePos x="0" y="0"/>
                <wp:positionH relativeFrom="column">
                  <wp:posOffset>2237105</wp:posOffset>
                </wp:positionH>
                <wp:positionV relativeFrom="paragraph">
                  <wp:posOffset>748030</wp:posOffset>
                </wp:positionV>
                <wp:extent cx="0" cy="200660"/>
                <wp:effectExtent l="0" t="0" r="0" b="0"/>
                <wp:wrapNone/>
                <wp:docPr id="3177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C23B56E" id="Line 249" o:spid="_x0000_s1026" style="position:absolute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15pt,58.9pt" to="176.1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68A8A500" wp14:editId="28CED1BC">
                <wp:simplePos x="0" y="0"/>
                <wp:positionH relativeFrom="column">
                  <wp:posOffset>1665605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6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08CB4F06" id="Line 248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15pt,58.9pt" to="131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2150DFE2" wp14:editId="36A998A0">
                <wp:simplePos x="0" y="0"/>
                <wp:positionH relativeFrom="column">
                  <wp:posOffset>1208405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5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D6E408B" id="Line 247" o:spid="_x0000_s1026" style="position:absolute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58.9pt" to="95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FNcIstwAAAALAQAADwAAAAAAAAAAAAAAAAAH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2350FC75" wp14:editId="74F1CF2B">
                <wp:simplePos x="0" y="0"/>
                <wp:positionH relativeFrom="column">
                  <wp:posOffset>636905</wp:posOffset>
                </wp:positionH>
                <wp:positionV relativeFrom="paragraph">
                  <wp:posOffset>748030</wp:posOffset>
                </wp:positionV>
                <wp:extent cx="0" cy="228600"/>
                <wp:effectExtent l="0" t="0" r="0" b="0"/>
                <wp:wrapNone/>
                <wp:docPr id="3174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244BCD4" id="Line 246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58.9pt" to="50.1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BA5AD70" wp14:editId="1DFB959B">
                <wp:simplePos x="0" y="0"/>
                <wp:positionH relativeFrom="column">
                  <wp:posOffset>3336925</wp:posOffset>
                </wp:positionH>
                <wp:positionV relativeFrom="paragraph">
                  <wp:posOffset>122555</wp:posOffset>
                </wp:positionV>
                <wp:extent cx="1485900" cy="0"/>
                <wp:effectExtent l="0" t="0" r="0" b="0"/>
                <wp:wrapNone/>
                <wp:docPr id="3173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17EFBF10" id="Line 244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75pt,9.65pt" to="379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E9e5+9wAAAAJAQAADwAAAAAAAAAAAAAAAAAKBAAAZHJzL2Rvd25yZXYu&#10;eG1sUEsFBgAAAAAEAAQA8wAAABMFAAAAAA==&#10;"/>
            </w:pict>
          </mc:Fallback>
        </mc:AlternateContent>
      </w:r>
      <w:r w:rsidR="00EE12D3" w:rsidRPr="005260A3">
        <w:rPr>
          <w:sz w:val="28"/>
          <w:szCs w:val="28"/>
        </w:rPr>
        <w:t>4</w:t>
      </w:r>
      <w:r w:rsidR="00F232B2" w:rsidRPr="005260A3">
        <w:rPr>
          <w:sz w:val="28"/>
          <w:szCs w:val="28"/>
        </w:rPr>
        <w:t>-й</w:t>
      </w:r>
      <w:r w:rsidR="00EE12D3" w:rsidRPr="005260A3">
        <w:rPr>
          <w:sz w:val="28"/>
          <w:szCs w:val="28"/>
        </w:rPr>
        <w:t xml:space="preserve"> разряд</w:t>
      </w:r>
    </w:p>
    <w:p w14:paraId="5C2B1ED5" w14:textId="77777777" w:rsidR="00EE12D3" w:rsidRPr="005260A3" w:rsidRDefault="00EE12D3" w:rsidP="00F232B2">
      <w:pPr>
        <w:pStyle w:val="a6"/>
        <w:ind w:left="567" w:firstLine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                                                             </w:t>
      </w:r>
    </w:p>
    <w:p w14:paraId="7D4AB22F" w14:textId="77777777" w:rsidR="00EE12D3" w:rsidRPr="005260A3" w:rsidRDefault="00E14374" w:rsidP="00F232B2">
      <w:pPr>
        <w:pStyle w:val="a6"/>
        <w:ind w:firstLine="0"/>
        <w:jc w:val="right"/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57A70EC9" wp14:editId="3EEF06B1">
                <wp:simplePos x="0" y="0"/>
                <wp:positionH relativeFrom="column">
                  <wp:posOffset>979805</wp:posOffset>
                </wp:positionH>
                <wp:positionV relativeFrom="paragraph">
                  <wp:posOffset>29845</wp:posOffset>
                </wp:positionV>
                <wp:extent cx="1257300" cy="0"/>
                <wp:effectExtent l="0" t="0" r="0" b="0"/>
                <wp:wrapNone/>
                <wp:docPr id="3172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C625909" id="Line 243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15pt,2.35pt" to="176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jA+DotkAAAAHAQAADwAAAAAAAAAAAAAAAAAKBAAAZHJzL2Rvd25yZXYueG1s&#10;UEsFBgAAAAAEAAQA8wAAABAFAAAAAA==&#10;"/>
            </w:pict>
          </mc:Fallback>
        </mc:AlternateContent>
      </w:r>
      <w:r w:rsidR="00EE12D3" w:rsidRPr="005260A3">
        <w:rPr>
          <w:sz w:val="28"/>
          <w:szCs w:val="28"/>
        </w:rPr>
        <w:t>3</w:t>
      </w:r>
      <w:r w:rsidR="00F232B2" w:rsidRPr="005260A3">
        <w:rPr>
          <w:sz w:val="28"/>
          <w:szCs w:val="28"/>
        </w:rPr>
        <w:t>-й</w:t>
      </w:r>
      <w:r w:rsidR="00EE12D3" w:rsidRPr="005260A3">
        <w:rPr>
          <w:sz w:val="28"/>
          <w:szCs w:val="28"/>
        </w:rPr>
        <w:t xml:space="preserve"> разряд</w:t>
      </w:r>
    </w:p>
    <w:p w14:paraId="35A2A8FD" w14:textId="77777777" w:rsidR="00B560E2" w:rsidRPr="005260A3" w:rsidRDefault="00E14374" w:rsidP="00F232B2">
      <w:pPr>
        <w:pStyle w:val="a6"/>
        <w:ind w:firstLine="0"/>
        <w:jc w:val="left"/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72E08DB0" wp14:editId="2BA88D87">
                <wp:simplePos x="0" y="0"/>
                <wp:positionH relativeFrom="column">
                  <wp:posOffset>408305</wp:posOffset>
                </wp:positionH>
                <wp:positionV relativeFrom="paragraph">
                  <wp:posOffset>20955</wp:posOffset>
                </wp:positionV>
                <wp:extent cx="5620385" cy="8890"/>
                <wp:effectExtent l="0" t="0" r="0" b="0"/>
                <wp:wrapNone/>
                <wp:docPr id="3171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20385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1D158B9" id="Line 239" o:spid="_x0000_s1026" style="position:absolute;flip:y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1.65pt" to="474.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">
                <v:stroke endarrow="block"/>
              </v:line>
            </w:pict>
          </mc:Fallback>
        </mc:AlternateContent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  <w:t xml:space="preserve">      Т,ч  </w:t>
      </w:r>
    </w:p>
    <w:p w14:paraId="3C39CBC0" w14:textId="77777777" w:rsidR="00EE12D3" w:rsidRPr="005260A3" w:rsidRDefault="00EE12D3" w:rsidP="00B560E2">
      <w:pPr>
        <w:pStyle w:val="a6"/>
        <w:ind w:firstLine="851"/>
        <w:jc w:val="left"/>
        <w:rPr>
          <w:sz w:val="28"/>
          <w:szCs w:val="28"/>
        </w:rPr>
      </w:pPr>
      <w:r w:rsidRPr="005260A3">
        <w:rPr>
          <w:sz w:val="28"/>
          <w:szCs w:val="28"/>
        </w:rPr>
        <w:t>7</w:t>
      </w:r>
      <w:r w:rsidR="00F232B2" w:rsidRPr="005260A3">
        <w:rPr>
          <w:sz w:val="28"/>
          <w:szCs w:val="28"/>
        </w:rPr>
        <w:t xml:space="preserve">         8       9        </w:t>
      </w:r>
      <w:r w:rsidRPr="005260A3">
        <w:rPr>
          <w:sz w:val="28"/>
          <w:szCs w:val="28"/>
        </w:rPr>
        <w:t>1</w:t>
      </w:r>
      <w:r w:rsidR="00F232B2" w:rsidRPr="005260A3">
        <w:rPr>
          <w:sz w:val="28"/>
          <w:szCs w:val="28"/>
        </w:rPr>
        <w:t xml:space="preserve">0      11     12     13     14   15      16      17     </w:t>
      </w:r>
    </w:p>
    <w:p w14:paraId="104A566D" w14:textId="77777777" w:rsidR="00EE12D3" w:rsidRPr="005260A3" w:rsidRDefault="00EE12D3">
      <w:pPr>
        <w:pStyle w:val="a6"/>
        <w:jc w:val="center"/>
        <w:rPr>
          <w:sz w:val="28"/>
          <w:szCs w:val="28"/>
        </w:rPr>
      </w:pPr>
    </w:p>
    <w:p w14:paraId="0EE246A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Рис. 2.1. График выхода на работу производственных работников </w:t>
      </w:r>
    </w:p>
    <w:p w14:paraId="19BC365A" w14:textId="77777777" w:rsidR="00EE12D3" w:rsidRPr="005260A3" w:rsidRDefault="00EE12D3">
      <w:pPr>
        <w:pStyle w:val="a6"/>
        <w:rPr>
          <w:sz w:val="28"/>
          <w:szCs w:val="28"/>
        </w:rPr>
      </w:pPr>
    </w:p>
    <w:p w14:paraId="647DE67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  <w:vertAlign w:val="subscript"/>
        </w:rPr>
        <w:t>1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явочная численность производственных работников,</w:t>
      </w:r>
    </w:p>
    <w:p w14:paraId="4CFE95C1" w14:textId="77777777" w:rsidR="00EE12D3" w:rsidRPr="005260A3" w:rsidRDefault="00B560E2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 –</w:t>
      </w:r>
      <w:r w:rsidR="00EE12D3" w:rsidRPr="005260A3">
        <w:rPr>
          <w:sz w:val="28"/>
          <w:szCs w:val="28"/>
        </w:rPr>
        <w:t xml:space="preserve"> продолжительность работы цеха.</w:t>
      </w:r>
    </w:p>
    <w:p w14:paraId="5DC3EDF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408E2428" w14:textId="77777777" w:rsidR="00EE12D3" w:rsidRPr="005260A3" w:rsidRDefault="00B560E2" w:rsidP="00B560E2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2.5. </w:t>
      </w:r>
      <w:r w:rsidR="00EE12D3" w:rsidRPr="005260A3">
        <w:rPr>
          <w:sz w:val="28"/>
          <w:szCs w:val="28"/>
        </w:rPr>
        <w:t>ТРЕБОВАНИЯ К КОМПОНОВКЕ ПОМЕЩЕНИЙ</w:t>
      </w:r>
    </w:p>
    <w:p w14:paraId="280DE82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Заключительным этапом разработки курсового проекта является выполн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ние компоновки предприятия (этажа на котором расположен цех) и цеха с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становкой оборудования.</w:t>
      </w:r>
    </w:p>
    <w:p w14:paraId="3890D16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Исходными показателями для разработки компоновки являются: </w:t>
      </w:r>
    </w:p>
    <w:p w14:paraId="26BF1C97" w14:textId="77777777" w:rsidR="00EE12D3" w:rsidRPr="005260A3" w:rsidRDefault="00EE12D3" w:rsidP="00B560E2">
      <w:pPr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Данные р</w:t>
      </w:r>
      <w:r w:rsidR="00B560E2" w:rsidRPr="005260A3">
        <w:rPr>
          <w:sz w:val="28"/>
          <w:szCs w:val="28"/>
        </w:rPr>
        <w:t>асчета площадей отдельных цехов.</w:t>
      </w:r>
    </w:p>
    <w:p w14:paraId="0CB8861B" w14:textId="77777777" w:rsidR="00EE12D3" w:rsidRPr="005260A3" w:rsidRDefault="00EE12D3" w:rsidP="00B560E2">
      <w:pPr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Состав и площади помещений проектируемых предприятий обществе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 xml:space="preserve">ного питания, принимаемые согласно СНиПу </w:t>
      </w:r>
      <w:smartTag w:uri="urn:schemas-microsoft-com:office:smarttags" w:element="metricconverter">
        <w:smartTagPr>
          <w:attr w:name="ProductID" w:val="11 Л"/>
        </w:smartTagPr>
        <w:r w:rsidRPr="005260A3">
          <w:rPr>
            <w:sz w:val="28"/>
            <w:szCs w:val="28"/>
          </w:rPr>
          <w:t>11 Л</w:t>
        </w:r>
      </w:smartTag>
      <w:r w:rsidRPr="005260A3">
        <w:rPr>
          <w:sz w:val="28"/>
          <w:szCs w:val="28"/>
        </w:rPr>
        <w:t>. 6-71</w:t>
      </w:r>
      <w:r w:rsidR="00B560E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(для горячего цеха) или ВНТП-04-86</w:t>
      </w:r>
      <w:r w:rsidR="00B560E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(для кондитерского цеха, кроме того, при проектировании предприятия следует учитывать требования СП .</w:t>
      </w:r>
    </w:p>
    <w:p w14:paraId="1DFD6498" w14:textId="77777777" w:rsidR="00EE12D3" w:rsidRPr="005260A3" w:rsidRDefault="00EE12D3" w:rsidP="00B560E2">
      <w:pPr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Если мощность предприятия не совпадает с мощностью предприятий по СНиПу,  каждое помещение следует пересчитать по методу интерполяции или экстраполяции.</w:t>
      </w:r>
    </w:p>
    <w:p w14:paraId="1D08EA32" w14:textId="77777777" w:rsidR="00EE12D3" w:rsidRPr="005260A3" w:rsidRDefault="00EE12D3" w:rsidP="00B560E2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Для определения площади помещений проектируемых предприятий, мо</w:t>
      </w:r>
      <w:r w:rsidRPr="005260A3">
        <w:rPr>
          <w:sz w:val="28"/>
          <w:szCs w:val="28"/>
        </w:rPr>
        <w:t>щ</w:t>
      </w:r>
      <w:r w:rsidRPr="005260A3">
        <w:rPr>
          <w:sz w:val="28"/>
          <w:szCs w:val="28"/>
        </w:rPr>
        <w:t xml:space="preserve">ность, которых </w:t>
      </w:r>
      <w:r w:rsidRPr="005260A3">
        <w:rPr>
          <w:i/>
          <w:sz w:val="28"/>
          <w:szCs w:val="28"/>
        </w:rPr>
        <w:t xml:space="preserve">находится в интервалах, указанных в </w:t>
      </w:r>
      <w:r w:rsidR="00B560E2" w:rsidRPr="005260A3">
        <w:rPr>
          <w:i/>
          <w:sz w:val="28"/>
          <w:szCs w:val="28"/>
        </w:rPr>
        <w:br/>
      </w:r>
      <w:r w:rsidRPr="005260A3">
        <w:rPr>
          <w:i/>
          <w:sz w:val="28"/>
          <w:szCs w:val="28"/>
        </w:rPr>
        <w:t>СНиПе</w:t>
      </w:r>
      <w:r w:rsidR="00B560E2" w:rsidRPr="005260A3">
        <w:rPr>
          <w:i/>
          <w:sz w:val="28"/>
          <w:szCs w:val="28"/>
        </w:rPr>
        <w:t>,</w:t>
      </w:r>
      <w:r w:rsidRPr="005260A3">
        <w:rPr>
          <w:i/>
          <w:sz w:val="28"/>
          <w:szCs w:val="28"/>
        </w:rPr>
        <w:t xml:space="preserve"> используется</w:t>
      </w:r>
      <w:r w:rsidRPr="005260A3">
        <w:rPr>
          <w:b/>
          <w:i/>
          <w:sz w:val="28"/>
          <w:szCs w:val="28"/>
        </w:rPr>
        <w:t xml:space="preserve"> метод интерполяции:</w:t>
      </w:r>
    </w:p>
    <w:p w14:paraId="7A0D44DF" w14:textId="77777777" w:rsidR="00B560E2" w:rsidRPr="005260A3" w:rsidRDefault="00B560E2" w:rsidP="00B560E2">
      <w:pPr>
        <w:jc w:val="center"/>
        <w:rPr>
          <w:sz w:val="28"/>
          <w:szCs w:val="28"/>
        </w:rPr>
      </w:pPr>
    </w:p>
    <w:p w14:paraId="6A180E81" w14:textId="77777777" w:rsidR="00EE12D3" w:rsidRPr="005260A3" w:rsidRDefault="00EE12D3" w:rsidP="00B560E2">
      <w:pPr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н.и</w:t>
      </w:r>
      <w:proofErr w:type="gramStart"/>
      <w:r w:rsidRPr="005260A3">
        <w:rPr>
          <w:sz w:val="28"/>
          <w:szCs w:val="28"/>
        </w:rPr>
        <w:t>.+</w:t>
      </w:r>
      <w:proofErr w:type="gramEnd"/>
      <w:r w:rsidRPr="005260A3">
        <w:rPr>
          <w:sz w:val="28"/>
          <w:szCs w:val="28"/>
        </w:rPr>
        <w:t xml:space="preserve"> </w:t>
      </w:r>
      <w:r w:rsidRPr="005260A3">
        <w:rPr>
          <w:position w:val="-24"/>
          <w:sz w:val="28"/>
          <w:szCs w:val="28"/>
        </w:rPr>
        <w:object w:dxaOrig="420" w:dyaOrig="620" w14:anchorId="7C4A3FCB">
          <v:shape id="_x0000_i1051" type="#_x0000_t75" style="width:21pt;height:30.75pt" o:ole="" fillcolor="window">
            <v:imagedata r:id="rId64" o:title=""/>
          </v:shape>
          <o:OLEObject Type="Embed" ProgID="Equation.3" ShapeID="_x0000_i1051" DrawAspect="Content" ObjectID="_1845035813" r:id="rId65"/>
        </w:object>
      </w:r>
      <w:r w:rsidRPr="005260A3">
        <w:rPr>
          <w:sz w:val="28"/>
          <w:szCs w:val="28"/>
        </w:rPr>
        <w:t>(Р</w:t>
      </w:r>
      <w:r w:rsidRPr="005260A3">
        <w:rPr>
          <w:sz w:val="28"/>
          <w:szCs w:val="28"/>
          <w:vertAlign w:val="subscript"/>
        </w:rPr>
        <w:t>пр</w:t>
      </w:r>
      <w:r w:rsidRPr="005260A3">
        <w:rPr>
          <w:sz w:val="28"/>
          <w:szCs w:val="28"/>
        </w:rPr>
        <w:t>-Р</w:t>
      </w:r>
      <w:r w:rsidRPr="005260A3">
        <w:rPr>
          <w:sz w:val="28"/>
          <w:szCs w:val="28"/>
          <w:vertAlign w:val="subscript"/>
        </w:rPr>
        <w:t>н.и</w:t>
      </w:r>
      <w:r w:rsidRPr="005260A3">
        <w:rPr>
          <w:sz w:val="28"/>
          <w:szCs w:val="28"/>
        </w:rPr>
        <w:t>)</w:t>
      </w:r>
    </w:p>
    <w:p w14:paraId="37F14F7E" w14:textId="77777777" w:rsidR="00EE12D3" w:rsidRPr="005260A3" w:rsidRDefault="00EE12D3" w:rsidP="00B560E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или </w:t>
      </w:r>
      <w:r w:rsidR="00B560E2" w:rsidRPr="005260A3">
        <w:rPr>
          <w:sz w:val="28"/>
          <w:szCs w:val="28"/>
        </w:rPr>
        <w:t xml:space="preserve">                                 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в.и</w:t>
      </w:r>
      <w:r w:rsidRPr="005260A3">
        <w:rPr>
          <w:sz w:val="28"/>
          <w:szCs w:val="28"/>
        </w:rPr>
        <w:t xml:space="preserve">.+ </w:t>
      </w:r>
      <w:r w:rsidRPr="005260A3">
        <w:rPr>
          <w:position w:val="-24"/>
          <w:sz w:val="28"/>
          <w:szCs w:val="28"/>
        </w:rPr>
        <w:object w:dxaOrig="420" w:dyaOrig="620" w14:anchorId="477E4116">
          <v:shape id="_x0000_i1052" type="#_x0000_t75" style="width:21pt;height:30.75pt" o:ole="" fillcolor="window">
            <v:imagedata r:id="rId64" o:title=""/>
          </v:shape>
          <o:OLEObject Type="Embed" ProgID="Equation.3" ShapeID="_x0000_i1052" DrawAspect="Content" ObjectID="_1845035814" r:id="rId66"/>
        </w:object>
      </w:r>
      <w:r w:rsidRPr="005260A3">
        <w:rPr>
          <w:sz w:val="28"/>
          <w:szCs w:val="28"/>
        </w:rPr>
        <w:t>(Р</w:t>
      </w:r>
      <w:r w:rsidRPr="005260A3">
        <w:rPr>
          <w:sz w:val="28"/>
          <w:szCs w:val="28"/>
          <w:vertAlign w:val="subscript"/>
        </w:rPr>
        <w:t>в.и</w:t>
      </w:r>
      <w:proofErr w:type="gramStart"/>
      <w:r w:rsidRPr="005260A3">
        <w:rPr>
          <w:sz w:val="28"/>
          <w:szCs w:val="28"/>
          <w:vertAlign w:val="subscript"/>
        </w:rPr>
        <w:t>.</w:t>
      </w:r>
      <w:r w:rsidRPr="005260A3">
        <w:rPr>
          <w:sz w:val="28"/>
          <w:szCs w:val="28"/>
        </w:rPr>
        <w:t>-</w:t>
      </w:r>
      <w:proofErr w:type="gramEnd"/>
      <w:r w:rsidRPr="005260A3">
        <w:rPr>
          <w:sz w:val="28"/>
          <w:szCs w:val="28"/>
        </w:rPr>
        <w:t>Р</w:t>
      </w:r>
      <w:r w:rsidR="000A7A7A" w:rsidRPr="005260A3">
        <w:rPr>
          <w:sz w:val="28"/>
          <w:szCs w:val="28"/>
          <w:vertAlign w:val="subscript"/>
        </w:rPr>
        <w:t>пр</w:t>
      </w:r>
      <w:r w:rsidRPr="005260A3">
        <w:rPr>
          <w:sz w:val="28"/>
          <w:szCs w:val="28"/>
        </w:rPr>
        <w:t>)</w:t>
      </w:r>
    </w:p>
    <w:p w14:paraId="3F836C71" w14:textId="77777777" w:rsidR="00EE12D3" w:rsidRPr="005260A3" w:rsidRDefault="00B560E2" w:rsidP="00B560E2">
      <w:pPr>
        <w:ind w:left="993" w:hanging="993"/>
        <w:jc w:val="both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5260A3">
        <w:rPr>
          <w:sz w:val="28"/>
          <w:szCs w:val="28"/>
        </w:rPr>
        <w:lastRenderedPageBreak/>
        <w:t xml:space="preserve">где </w:t>
      </w:r>
      <w:r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 xml:space="preserve">общ </w:t>
      </w:r>
      <w:r w:rsidRPr="005260A3">
        <w:rPr>
          <w:sz w:val="28"/>
          <w:szCs w:val="28"/>
        </w:rPr>
        <w:t xml:space="preserve">– </w:t>
      </w:r>
      <w:r w:rsidR="00EE12D3" w:rsidRPr="005260A3">
        <w:rPr>
          <w:sz w:val="28"/>
          <w:szCs w:val="28"/>
        </w:rPr>
        <w:t>необходимая площадь помещения, 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>;</w:t>
      </w:r>
    </w:p>
    <w:p w14:paraId="2FE3F275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="00B560E2" w:rsidRPr="005260A3">
        <w:rPr>
          <w:sz w:val="28"/>
          <w:szCs w:val="28"/>
          <w:vertAlign w:val="subscript"/>
        </w:rPr>
        <w:t xml:space="preserve">н.и </w:t>
      </w:r>
      <w:r w:rsidR="00B560E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>площадь данного помещения по СНиПу для нижнего интервала мест, 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;</w:t>
      </w:r>
    </w:p>
    <w:p w14:paraId="56D95050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 xml:space="preserve">в.и </w:t>
      </w:r>
      <w:r w:rsidR="00B560E2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площадь данного помещения по СНиПу для верхнего интервала мест, 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;</w:t>
      </w:r>
    </w:p>
    <w:p w14:paraId="69EAF6C9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S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разница в площадях данного помещения при верхнем и нижнем и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тервалах мест, 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;</w:t>
      </w:r>
    </w:p>
    <w:p w14:paraId="760A622B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P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разница в кол</w:t>
      </w:r>
      <w:r w:rsidR="000A7A7A" w:rsidRPr="005260A3">
        <w:rPr>
          <w:sz w:val="28"/>
          <w:szCs w:val="28"/>
        </w:rPr>
        <w:t>ичестве мест в зале между верхним и нижни</w:t>
      </w:r>
      <w:r w:rsidRPr="005260A3">
        <w:rPr>
          <w:sz w:val="28"/>
          <w:szCs w:val="28"/>
        </w:rPr>
        <w:t>м интерв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лами;</w:t>
      </w:r>
    </w:p>
    <w:p w14:paraId="07651412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="00B560E2" w:rsidRPr="005260A3">
        <w:rPr>
          <w:sz w:val="28"/>
          <w:szCs w:val="28"/>
          <w:vertAlign w:val="subscript"/>
        </w:rPr>
        <w:t xml:space="preserve">пр </w:t>
      </w:r>
      <w:r w:rsidR="00B560E2" w:rsidRPr="005260A3">
        <w:rPr>
          <w:sz w:val="28"/>
          <w:szCs w:val="28"/>
        </w:rPr>
        <w:t>–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 xml:space="preserve">количество мест в  торговом зале проектируемого предприятия; </w:t>
      </w:r>
    </w:p>
    <w:p w14:paraId="4BBFA12C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 </w:t>
      </w:r>
      <w:r w:rsidRPr="005260A3">
        <w:rPr>
          <w:sz w:val="28"/>
          <w:szCs w:val="28"/>
          <w:vertAlign w:val="subscript"/>
        </w:rPr>
        <w:t>н.и</w:t>
      </w:r>
      <w:r w:rsidRPr="005260A3">
        <w:rPr>
          <w:sz w:val="28"/>
          <w:szCs w:val="28"/>
        </w:rPr>
        <w:t>. – количество мест в нижнем интервале;</w:t>
      </w:r>
    </w:p>
    <w:p w14:paraId="1196FC63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  <w:vertAlign w:val="subscript"/>
        </w:rPr>
        <w:t>в.и</w:t>
      </w:r>
      <w:r w:rsidRPr="005260A3">
        <w:rPr>
          <w:sz w:val="28"/>
          <w:szCs w:val="28"/>
        </w:rPr>
        <w:t>. – количество мест в верхнем интервале.</w:t>
      </w:r>
    </w:p>
    <w:p w14:paraId="685D2EEA" w14:textId="77777777" w:rsidR="00EE12D3" w:rsidRPr="005260A3" w:rsidRDefault="00EE12D3" w:rsidP="00B560E2">
      <w:pPr>
        <w:ind w:firstLine="567"/>
        <w:jc w:val="both"/>
        <w:rPr>
          <w:b/>
          <w:i/>
          <w:sz w:val="28"/>
          <w:szCs w:val="28"/>
        </w:rPr>
      </w:pPr>
      <w:r w:rsidRPr="005260A3">
        <w:rPr>
          <w:sz w:val="28"/>
          <w:szCs w:val="28"/>
        </w:rPr>
        <w:t xml:space="preserve">Для расчета мест и площади помещений предприятия, находящегося за пределами последнего интервала в </w:t>
      </w:r>
      <w:r w:rsidRPr="005260A3">
        <w:rPr>
          <w:i/>
          <w:sz w:val="28"/>
          <w:szCs w:val="28"/>
        </w:rPr>
        <w:t>зале по СНиПу, используется</w:t>
      </w:r>
      <w:r w:rsidRPr="005260A3">
        <w:rPr>
          <w:b/>
          <w:i/>
          <w:sz w:val="28"/>
          <w:szCs w:val="28"/>
        </w:rPr>
        <w:t xml:space="preserve"> метод эк</w:t>
      </w:r>
      <w:r w:rsidRPr="005260A3">
        <w:rPr>
          <w:b/>
          <w:i/>
          <w:sz w:val="28"/>
          <w:szCs w:val="28"/>
        </w:rPr>
        <w:t>с</w:t>
      </w:r>
      <w:r w:rsidRPr="005260A3">
        <w:rPr>
          <w:b/>
          <w:i/>
          <w:sz w:val="28"/>
          <w:szCs w:val="28"/>
        </w:rPr>
        <w:t>траполяции</w:t>
      </w:r>
    </w:p>
    <w:p w14:paraId="59DDB5C0" w14:textId="77777777" w:rsidR="00EE12D3" w:rsidRPr="005260A3" w:rsidRDefault="00EE12D3" w:rsidP="00B560E2">
      <w:pPr>
        <w:ind w:left="567" w:hanging="567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п.и</w:t>
      </w:r>
      <w:proofErr w:type="gramStart"/>
      <w:r w:rsidRPr="005260A3">
        <w:rPr>
          <w:sz w:val="28"/>
          <w:szCs w:val="28"/>
        </w:rPr>
        <w:t>.+</w:t>
      </w:r>
      <w:proofErr w:type="gramEnd"/>
      <w:r w:rsidRPr="005260A3">
        <w:rPr>
          <w:sz w:val="28"/>
          <w:szCs w:val="28"/>
        </w:rPr>
        <w:t xml:space="preserve"> </w:t>
      </w:r>
      <w:r w:rsidRPr="005260A3">
        <w:rPr>
          <w:position w:val="-24"/>
          <w:sz w:val="28"/>
          <w:szCs w:val="28"/>
        </w:rPr>
        <w:object w:dxaOrig="560" w:dyaOrig="620" w14:anchorId="5193CA06">
          <v:shape id="_x0000_i1053" type="#_x0000_t75" style="width:27.75pt;height:30.75pt" o:ole="" fillcolor="window">
            <v:imagedata r:id="rId67" o:title=""/>
          </v:shape>
          <o:OLEObject Type="Embed" ProgID="Equation.3" ShapeID="_x0000_i1053" DrawAspect="Content" ObjectID="_1845035815" r:id="rId68"/>
        </w:object>
      </w:r>
      <w:r w:rsidRPr="005260A3">
        <w:rPr>
          <w:sz w:val="28"/>
          <w:szCs w:val="28"/>
        </w:rPr>
        <w:t>(Р</w:t>
      </w:r>
      <w:r w:rsidR="000A7A7A" w:rsidRPr="005260A3">
        <w:rPr>
          <w:sz w:val="28"/>
          <w:szCs w:val="28"/>
          <w:vertAlign w:val="subscript"/>
        </w:rPr>
        <w:t>пр</w:t>
      </w:r>
      <w:r w:rsidRPr="005260A3">
        <w:rPr>
          <w:sz w:val="28"/>
          <w:szCs w:val="28"/>
          <w:vertAlign w:val="subscript"/>
        </w:rPr>
        <w:t>.</w:t>
      </w:r>
      <w:r w:rsidRPr="005260A3">
        <w:rPr>
          <w:sz w:val="28"/>
          <w:szCs w:val="28"/>
        </w:rPr>
        <w:t>-Р</w:t>
      </w:r>
      <w:r w:rsidR="000A7A7A" w:rsidRPr="005260A3">
        <w:rPr>
          <w:sz w:val="28"/>
          <w:szCs w:val="28"/>
          <w:vertAlign w:val="subscript"/>
        </w:rPr>
        <w:t>п.и.</w:t>
      </w:r>
      <w:r w:rsidRPr="005260A3">
        <w:rPr>
          <w:sz w:val="28"/>
          <w:szCs w:val="28"/>
        </w:rPr>
        <w:t>)</w:t>
      </w:r>
      <w:r w:rsidR="000A7A7A" w:rsidRPr="005260A3">
        <w:rPr>
          <w:sz w:val="28"/>
          <w:szCs w:val="28"/>
        </w:rPr>
        <w:t>,</w:t>
      </w:r>
    </w:p>
    <w:p w14:paraId="2992726C" w14:textId="77777777" w:rsidR="00EE12D3" w:rsidRPr="005260A3" w:rsidRDefault="00B560E2" w:rsidP="00B560E2">
      <w:pPr>
        <w:ind w:left="567" w:hanging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 </w:t>
      </w:r>
      <w:r w:rsidR="00EE12D3"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 xml:space="preserve">п.и  </w:t>
      </w:r>
      <w:r w:rsidRPr="005260A3">
        <w:rPr>
          <w:sz w:val="28"/>
          <w:szCs w:val="28"/>
        </w:rPr>
        <w:t>–</w:t>
      </w:r>
      <w:r w:rsidR="00EE12D3" w:rsidRPr="005260A3">
        <w:rPr>
          <w:sz w:val="28"/>
          <w:szCs w:val="28"/>
          <w:vertAlign w:val="subscript"/>
        </w:rPr>
        <w:t xml:space="preserve"> </w:t>
      </w:r>
      <w:r w:rsidR="00EE12D3" w:rsidRPr="005260A3">
        <w:rPr>
          <w:sz w:val="28"/>
          <w:szCs w:val="28"/>
        </w:rPr>
        <w:t>площадь данного помещения по СНиПу в последнем интервале, 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>;</w:t>
      </w:r>
    </w:p>
    <w:p w14:paraId="723C73BF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</w:rPr>
        <w:t>*</w:t>
      </w:r>
      <w:r w:rsidR="00B560E2" w:rsidRPr="005260A3">
        <w:rPr>
          <w:sz w:val="28"/>
          <w:szCs w:val="28"/>
          <w:vertAlign w:val="subscript"/>
        </w:rPr>
        <w:t xml:space="preserve"> </w:t>
      </w:r>
      <w:r w:rsidR="00B560E2" w:rsidRPr="005260A3">
        <w:rPr>
          <w:sz w:val="28"/>
          <w:szCs w:val="28"/>
        </w:rPr>
        <w:t>–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>разница в площади данного помещения по СНиПу в последнем ряду между верхним и нижним интервалами, м</w:t>
      </w:r>
      <w:r w:rsidRPr="005260A3">
        <w:rPr>
          <w:sz w:val="28"/>
          <w:szCs w:val="28"/>
          <w:vertAlign w:val="superscript"/>
        </w:rPr>
        <w:t>2</w:t>
      </w:r>
      <w:r w:rsidR="00B560E2" w:rsidRPr="005260A3">
        <w:rPr>
          <w:sz w:val="28"/>
          <w:szCs w:val="28"/>
        </w:rPr>
        <w:t>;</w:t>
      </w:r>
    </w:p>
    <w:p w14:paraId="1431506A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P</w:t>
      </w:r>
      <w:r w:rsidR="00B560E2" w:rsidRPr="005260A3">
        <w:rPr>
          <w:sz w:val="28"/>
          <w:szCs w:val="28"/>
        </w:rPr>
        <w:t>* –</w:t>
      </w:r>
      <w:r w:rsidRPr="005260A3">
        <w:rPr>
          <w:sz w:val="28"/>
          <w:szCs w:val="28"/>
        </w:rPr>
        <w:t xml:space="preserve"> разница количества мест в зале в последнем </w:t>
      </w:r>
      <w:r w:rsidR="000A7A7A" w:rsidRPr="005260A3">
        <w:rPr>
          <w:sz w:val="28"/>
          <w:szCs w:val="28"/>
        </w:rPr>
        <w:t>ряду</w:t>
      </w:r>
      <w:r w:rsidRPr="005260A3">
        <w:rPr>
          <w:sz w:val="28"/>
          <w:szCs w:val="28"/>
        </w:rPr>
        <w:t xml:space="preserve"> между верхним и нижним интервалами;</w:t>
      </w:r>
    </w:p>
    <w:p w14:paraId="42E6A6E2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  <w:vertAlign w:val="subscript"/>
        </w:rPr>
        <w:t xml:space="preserve">пр </w:t>
      </w:r>
      <w:r w:rsidRPr="005260A3">
        <w:rPr>
          <w:sz w:val="28"/>
          <w:szCs w:val="28"/>
        </w:rPr>
        <w:t>– количество мест в зале проектируемого предприятия;</w:t>
      </w:r>
    </w:p>
    <w:p w14:paraId="259D04AB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  <w:vertAlign w:val="subscript"/>
        </w:rPr>
        <w:t xml:space="preserve">п.и 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>количество мест в зале в последнем интервале.</w:t>
      </w:r>
    </w:p>
    <w:p w14:paraId="13C8E26D" w14:textId="77777777" w:rsidR="00EE12D3" w:rsidRPr="005260A3" w:rsidRDefault="00EE12D3">
      <w:pPr>
        <w:ind w:left="993"/>
        <w:jc w:val="both"/>
        <w:rPr>
          <w:sz w:val="28"/>
          <w:szCs w:val="28"/>
        </w:rPr>
      </w:pPr>
    </w:p>
    <w:p w14:paraId="1CA31BF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Конфигурация и этажность здания зависят от типа, мощности предприятия и формы отведенного для строительства участка. Оптимальной конфигурацией здания является прямоугольное решение с соотношением сторон 1:1; 1:1,5; 1:2. Для специализированных предприятий применяется объемно-планировочная схема в виде многогранника, круга и т.д.</w:t>
      </w:r>
    </w:p>
    <w:p w14:paraId="38744DD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Рекомендуемая этажность здания: </w:t>
      </w:r>
    </w:p>
    <w:p w14:paraId="60DBD22D" w14:textId="77777777" w:rsidR="00EE12D3" w:rsidRPr="005260A3" w:rsidRDefault="00EE12D3" w:rsidP="00B560E2">
      <w:pPr>
        <w:numPr>
          <w:ilvl w:val="0"/>
          <w:numId w:val="20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до 150 мест – одноэтажное;</w:t>
      </w:r>
    </w:p>
    <w:p w14:paraId="6C1AFFB5" w14:textId="77777777" w:rsidR="00EE12D3" w:rsidRPr="005260A3" w:rsidRDefault="00EE12D3" w:rsidP="00B560E2">
      <w:pPr>
        <w:numPr>
          <w:ilvl w:val="0"/>
          <w:numId w:val="20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от 150 до 300 мест – двухэтажное;</w:t>
      </w:r>
    </w:p>
    <w:p w14:paraId="62D0AA27" w14:textId="77777777" w:rsidR="00EE12D3" w:rsidRPr="005260A3" w:rsidRDefault="00EE12D3" w:rsidP="00B560E2">
      <w:pPr>
        <w:numPr>
          <w:ilvl w:val="0"/>
          <w:numId w:val="20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свыше 300 мест – трехэтажное и более.</w:t>
      </w:r>
    </w:p>
    <w:p w14:paraId="7A1C8D7B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Поэтажное размещение основных групп помещений принимается: в вер</w:t>
      </w:r>
      <w:r w:rsidRPr="005260A3">
        <w:rPr>
          <w:sz w:val="28"/>
          <w:szCs w:val="28"/>
        </w:rPr>
        <w:t>х</w:t>
      </w:r>
      <w:r w:rsidRPr="005260A3">
        <w:rPr>
          <w:sz w:val="28"/>
          <w:szCs w:val="28"/>
        </w:rPr>
        <w:t>них этажах – залы с раздаточными и моечными, горячий и холодный цехи; на первом этаже – заготовочные цехи, залы закусочных, магазинов кулинарии, бытовые помещения, административные; в подвале – охлаждаемые камеры, неохлаждаемые кладовые, технические помещения.</w:t>
      </w:r>
    </w:p>
    <w:p w14:paraId="346C966E" w14:textId="77777777" w:rsidR="009C47C7" w:rsidRDefault="009C47C7">
      <w:pPr>
        <w:pStyle w:val="a6"/>
        <w:jc w:val="right"/>
        <w:rPr>
          <w:sz w:val="28"/>
          <w:szCs w:val="28"/>
        </w:rPr>
      </w:pPr>
    </w:p>
    <w:p w14:paraId="44D3BF6B" w14:textId="77777777" w:rsidR="009C47C7" w:rsidRDefault="009C47C7">
      <w:pPr>
        <w:pStyle w:val="a6"/>
        <w:jc w:val="right"/>
        <w:rPr>
          <w:sz w:val="28"/>
          <w:szCs w:val="28"/>
        </w:rPr>
      </w:pPr>
    </w:p>
    <w:p w14:paraId="0A635453" w14:textId="77777777" w:rsidR="00EE12D3" w:rsidRPr="00475054" w:rsidRDefault="00EE12D3" w:rsidP="00475054">
      <w:pPr>
        <w:pStyle w:val="a6"/>
        <w:ind w:firstLine="0"/>
        <w:jc w:val="left"/>
        <w:rPr>
          <w:b/>
          <w:sz w:val="28"/>
          <w:szCs w:val="28"/>
        </w:rPr>
      </w:pPr>
      <w:r w:rsidRPr="00475054">
        <w:rPr>
          <w:i/>
          <w:sz w:val="28"/>
          <w:szCs w:val="28"/>
        </w:rPr>
        <w:t>Таблица 3.1</w:t>
      </w:r>
      <w:r w:rsidR="00475054">
        <w:rPr>
          <w:i/>
          <w:sz w:val="28"/>
          <w:szCs w:val="28"/>
        </w:rPr>
        <w:t xml:space="preserve">- </w:t>
      </w:r>
      <w:r w:rsidRPr="00475054">
        <w:rPr>
          <w:b/>
          <w:sz w:val="28"/>
          <w:szCs w:val="28"/>
        </w:rPr>
        <w:t>Размещение помещений по этажам</w:t>
      </w:r>
    </w:p>
    <w:p w14:paraId="1FA6AF93" w14:textId="77777777" w:rsidR="00EE12D3" w:rsidRPr="005260A3" w:rsidRDefault="00EE12D3">
      <w:pPr>
        <w:pStyle w:val="a6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1532"/>
        <w:gridCol w:w="1578"/>
      </w:tblGrid>
      <w:tr w:rsidR="00EE12D3" w:rsidRPr="005260A3" w14:paraId="3AB07F3D" w14:textId="77777777">
        <w:trPr>
          <w:cantSplit/>
        </w:trPr>
        <w:tc>
          <w:tcPr>
            <w:tcW w:w="2660" w:type="dxa"/>
            <w:vMerge w:val="restart"/>
          </w:tcPr>
          <w:p w14:paraId="58AA4F73" w14:textId="77777777" w:rsidR="00EE12D3" w:rsidRPr="005260A3" w:rsidRDefault="00EE12D3">
            <w:pPr>
              <w:pStyle w:val="2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lastRenderedPageBreak/>
              <w:t>Наименование п</w:t>
            </w:r>
            <w:r w:rsidRPr="005260A3">
              <w:rPr>
                <w:b w:val="0"/>
                <w:sz w:val="28"/>
                <w:szCs w:val="28"/>
              </w:rPr>
              <w:t>о</w:t>
            </w:r>
            <w:r w:rsidRPr="005260A3">
              <w:rPr>
                <w:b w:val="0"/>
                <w:sz w:val="28"/>
                <w:szCs w:val="28"/>
              </w:rPr>
              <w:t>мещений</w:t>
            </w:r>
          </w:p>
        </w:tc>
        <w:tc>
          <w:tcPr>
            <w:tcW w:w="7079" w:type="dxa"/>
            <w:gridSpan w:val="3"/>
          </w:tcPr>
          <w:p w14:paraId="18B6DFB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Площадь помещения, кв. м</w:t>
            </w:r>
          </w:p>
        </w:tc>
      </w:tr>
      <w:tr w:rsidR="00EE12D3" w:rsidRPr="005260A3" w14:paraId="4FBA2F3F" w14:textId="77777777">
        <w:trPr>
          <w:cantSplit/>
        </w:trPr>
        <w:tc>
          <w:tcPr>
            <w:tcW w:w="2660" w:type="dxa"/>
            <w:vMerge/>
          </w:tcPr>
          <w:p w14:paraId="200E1D4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885152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Подвальный этаж</w:t>
            </w:r>
          </w:p>
        </w:tc>
        <w:tc>
          <w:tcPr>
            <w:tcW w:w="1532" w:type="dxa"/>
          </w:tcPr>
          <w:p w14:paraId="0488C75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  <w:r w:rsidR="00B560E2" w:rsidRPr="005260A3">
              <w:rPr>
                <w:sz w:val="28"/>
                <w:szCs w:val="28"/>
              </w:rPr>
              <w:t>-й</w:t>
            </w:r>
            <w:r w:rsidRPr="005260A3">
              <w:rPr>
                <w:sz w:val="28"/>
                <w:szCs w:val="28"/>
              </w:rPr>
              <w:t xml:space="preserve"> этаж</w:t>
            </w:r>
          </w:p>
        </w:tc>
        <w:tc>
          <w:tcPr>
            <w:tcW w:w="1578" w:type="dxa"/>
          </w:tcPr>
          <w:p w14:paraId="0E54367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  <w:r w:rsidR="00B560E2" w:rsidRPr="005260A3">
              <w:rPr>
                <w:sz w:val="28"/>
                <w:szCs w:val="28"/>
              </w:rPr>
              <w:t>-й</w:t>
            </w:r>
            <w:r w:rsidRPr="005260A3">
              <w:rPr>
                <w:sz w:val="28"/>
                <w:szCs w:val="28"/>
              </w:rPr>
              <w:t xml:space="preserve"> этаж</w:t>
            </w:r>
          </w:p>
        </w:tc>
      </w:tr>
      <w:tr w:rsidR="00EE12D3" w:rsidRPr="005260A3" w14:paraId="5BBA7187" w14:textId="77777777">
        <w:trPr>
          <w:cantSplit/>
        </w:trPr>
        <w:tc>
          <w:tcPr>
            <w:tcW w:w="2660" w:type="dxa"/>
          </w:tcPr>
          <w:p w14:paraId="34B370AF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Вестибюль</w:t>
            </w:r>
          </w:p>
          <w:p w14:paraId="62F6B985" w14:textId="77777777" w:rsidR="00EE12D3" w:rsidRPr="005260A3" w:rsidRDefault="00B560E2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</w:t>
            </w:r>
            <w:r w:rsidR="00EE12D3" w:rsidRPr="005260A3">
              <w:rPr>
                <w:sz w:val="28"/>
                <w:szCs w:val="28"/>
              </w:rPr>
              <w:t>д.</w:t>
            </w:r>
          </w:p>
        </w:tc>
        <w:tc>
          <w:tcPr>
            <w:tcW w:w="3969" w:type="dxa"/>
          </w:tcPr>
          <w:p w14:paraId="2E381C4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 w14:paraId="39A0A38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578" w:type="dxa"/>
          </w:tcPr>
          <w:p w14:paraId="62AE81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AA2367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C11293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Определив суммарную площадь этажа с учетом дополнения на коридоры, толщину стен и др. (1 этаж – 20-25</w:t>
      </w:r>
      <w:r w:rsidR="00B560E2" w:rsidRPr="005260A3">
        <w:rPr>
          <w:sz w:val="28"/>
          <w:szCs w:val="28"/>
        </w:rPr>
        <w:t xml:space="preserve"> %, подвал и 2 этаж – 10–</w:t>
      </w:r>
      <w:r w:rsidRPr="005260A3">
        <w:rPr>
          <w:sz w:val="28"/>
          <w:szCs w:val="28"/>
        </w:rPr>
        <w:t>15%), принимают конфигурацию здания на основе рекомендуемой сетки колонн (6х6, 6х9, 7,2х7,2).</w:t>
      </w:r>
    </w:p>
    <w:p w14:paraId="1966C14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определении норм состава площадей для комплексных предприятий следует принимать их по основному типу предприятий.</w:t>
      </w:r>
    </w:p>
    <w:p w14:paraId="16109CC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Для предприятий быстрого обслуживания необходимо учесть большую оборачиваемость мест и нормы площади для вестибюля, залов предприятия, гардеробов для посетите</w:t>
      </w:r>
      <w:r w:rsidR="00B560E2" w:rsidRPr="005260A3">
        <w:rPr>
          <w:sz w:val="28"/>
          <w:szCs w:val="28"/>
        </w:rPr>
        <w:t>лей и персонала принимать на 25–</w:t>
      </w:r>
      <w:r w:rsidRPr="005260A3">
        <w:rPr>
          <w:sz w:val="28"/>
          <w:szCs w:val="28"/>
        </w:rPr>
        <w:t>30</w:t>
      </w:r>
      <w:r w:rsidR="00B560E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больше, чем по СНиП.</w:t>
      </w:r>
    </w:p>
    <w:p w14:paraId="165B40A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компоновке отдельных групп помещений и предприятий в целом необходимо соблюдать условные потоки движения сырья и полуфабрикатов, отходов, а также потребителей. Сырье и полуфабрикаты после их приема и з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грузки в складские помещения передаются для обработки в заготовочные и д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готовочные цехи. Отходы, получаемые в процессе обработки, а также после приема пищи, направляются либо в камеру отходов, либо в мусоросборники.</w:t>
      </w:r>
    </w:p>
    <w:p w14:paraId="45CD2A8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компоновке необходимо учитывать взаимосвязь отдельных помещений и групп между собой с учетом поэтажного движения сырья и полуфабрикатов, а также ориентацию отдельных групп помещений по отношению к сторонам света.</w:t>
      </w:r>
    </w:p>
    <w:p w14:paraId="6AE461CA" w14:textId="77777777" w:rsidR="00EE12D3" w:rsidRPr="005260A3" w:rsidRDefault="00EE12D3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z w:val="28"/>
          <w:szCs w:val="28"/>
        </w:rPr>
        <w:t>В качестве проверочных расчетов можно использовать следующие укру</w:t>
      </w:r>
      <w:r w:rsidRPr="005260A3">
        <w:rPr>
          <w:sz w:val="28"/>
          <w:szCs w:val="28"/>
        </w:rPr>
        <w:t>п</w:t>
      </w:r>
      <w:r w:rsidRPr="005260A3">
        <w:rPr>
          <w:sz w:val="28"/>
          <w:szCs w:val="28"/>
        </w:rPr>
        <w:t xml:space="preserve">ненные нормативы на одного работающего в </w:t>
      </w:r>
      <w:r w:rsidRPr="005260A3">
        <w:rPr>
          <w:spacing w:val="-10"/>
          <w:sz w:val="28"/>
          <w:szCs w:val="28"/>
        </w:rPr>
        <w:t>максимальную смену (в кв. м): овощного цеха – 4-6; мясо-рыбного – 4-5; холодного цеха – 6-8; горячего цеха – 7-10; кондитерского цеха – 6-8.</w:t>
      </w:r>
    </w:p>
    <w:p w14:paraId="568874C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Условные обозначения и монтажная привязка об</w:t>
      </w:r>
      <w:r w:rsidR="000A7A7A" w:rsidRPr="005260A3">
        <w:rPr>
          <w:sz w:val="28"/>
          <w:szCs w:val="28"/>
        </w:rPr>
        <w:t>орудования в цехах пр</w:t>
      </w:r>
      <w:r w:rsidR="000A7A7A" w:rsidRPr="005260A3">
        <w:rPr>
          <w:sz w:val="28"/>
          <w:szCs w:val="28"/>
        </w:rPr>
        <w:t>и</w:t>
      </w:r>
      <w:r w:rsidR="000A7A7A" w:rsidRPr="005260A3">
        <w:rPr>
          <w:sz w:val="28"/>
          <w:szCs w:val="28"/>
        </w:rPr>
        <w:t>ведены в п</w:t>
      </w:r>
      <w:r w:rsidRPr="005260A3">
        <w:rPr>
          <w:sz w:val="28"/>
          <w:szCs w:val="28"/>
        </w:rPr>
        <w:t>риложении 22. Свободная от оборудования площадь составляет примерно 5.0-</w:t>
      </w:r>
      <w:smartTag w:uri="urn:schemas-microsoft-com:office:smarttags" w:element="metricconverter">
        <w:smartTagPr>
          <w:attr w:name="ProductID" w:val="5.5 кв. м"/>
        </w:smartTagPr>
        <w:r w:rsidRPr="005260A3">
          <w:rPr>
            <w:sz w:val="28"/>
            <w:szCs w:val="28"/>
          </w:rPr>
          <w:t>5.5 кв. м</w:t>
        </w:r>
      </w:smartTag>
      <w:r w:rsidRPr="005260A3">
        <w:rPr>
          <w:sz w:val="28"/>
          <w:szCs w:val="28"/>
        </w:rPr>
        <w:t xml:space="preserve"> на одного работающего.</w:t>
      </w:r>
    </w:p>
    <w:p w14:paraId="4BF59E0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Требования к планировке отдельных цехов и помещений и размещение оборудования в них и</w:t>
      </w:r>
      <w:r w:rsidR="000A7A7A" w:rsidRPr="005260A3">
        <w:rPr>
          <w:sz w:val="28"/>
          <w:szCs w:val="28"/>
        </w:rPr>
        <w:t>зложены в учебниках (18, с. 142–153; 14, с. 71–95; 10, с. 128–</w:t>
      </w:r>
      <w:r w:rsidRPr="005260A3">
        <w:rPr>
          <w:sz w:val="28"/>
          <w:szCs w:val="28"/>
        </w:rPr>
        <w:t>152).</w:t>
      </w:r>
    </w:p>
    <w:p w14:paraId="28BC96A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65EBBD1C" w14:textId="77777777" w:rsidR="009C47C7" w:rsidRDefault="009C47C7" w:rsidP="00B560E2">
      <w:pPr>
        <w:ind w:left="567" w:hanging="567"/>
        <w:jc w:val="center"/>
        <w:rPr>
          <w:sz w:val="28"/>
          <w:szCs w:val="28"/>
        </w:rPr>
      </w:pPr>
    </w:p>
    <w:p w14:paraId="1FC2C978" w14:textId="77777777" w:rsidR="00EE12D3" w:rsidRPr="00CF3F30" w:rsidRDefault="00EE12D3" w:rsidP="00B560E2">
      <w:pPr>
        <w:ind w:left="567" w:hanging="567"/>
        <w:jc w:val="center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 xml:space="preserve">3. ОСНОВНЫЕ ЭТАПЫ ВЫПОЛНЕНИЯ </w:t>
      </w:r>
    </w:p>
    <w:p w14:paraId="0EB7C276" w14:textId="77777777" w:rsidR="00EE12D3" w:rsidRPr="00CF3F30" w:rsidRDefault="00EE12D3" w:rsidP="00B560E2">
      <w:pPr>
        <w:ind w:left="567" w:hanging="567"/>
        <w:jc w:val="center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>КУРСОВОГО ПРОЕКТА</w:t>
      </w:r>
    </w:p>
    <w:p w14:paraId="3AABCF62" w14:textId="77777777" w:rsidR="00B21554" w:rsidRPr="005260A3" w:rsidRDefault="00B21554" w:rsidP="00B560E2">
      <w:pPr>
        <w:ind w:left="567" w:hanging="567"/>
        <w:jc w:val="center"/>
        <w:rPr>
          <w:sz w:val="28"/>
          <w:szCs w:val="28"/>
        </w:rPr>
      </w:pPr>
    </w:p>
    <w:p w14:paraId="6C3FA40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Организация работы над курсовым проектом проводится в следующем п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рядке:</w:t>
      </w:r>
    </w:p>
    <w:p w14:paraId="6083F6E2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Получение темы курсового проекта.</w:t>
      </w:r>
    </w:p>
    <w:p w14:paraId="41A3163E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Согласование плана курсового проекта с руководителем</w:t>
      </w:r>
      <w:r w:rsidR="002C4D05" w:rsidRPr="005260A3">
        <w:rPr>
          <w:sz w:val="28"/>
          <w:szCs w:val="28"/>
        </w:rPr>
        <w:t>.</w:t>
      </w:r>
    </w:p>
    <w:p w14:paraId="28990FB5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Написание и оформление пояснительной записки к проекту предпри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тия.</w:t>
      </w:r>
    </w:p>
    <w:p w14:paraId="12FC5BAA" w14:textId="77777777" w:rsidR="00EE12D3" w:rsidRPr="005260A3" w:rsidRDefault="00EE12D3">
      <w:pPr>
        <w:numPr>
          <w:ilvl w:val="0"/>
          <w:numId w:val="6"/>
        </w:numPr>
        <w:jc w:val="both"/>
        <w:rPr>
          <w:spacing w:val="-6"/>
          <w:sz w:val="28"/>
          <w:szCs w:val="28"/>
        </w:rPr>
      </w:pPr>
      <w:r w:rsidRPr="005260A3">
        <w:rPr>
          <w:spacing w:val="-6"/>
          <w:sz w:val="28"/>
          <w:szCs w:val="28"/>
        </w:rPr>
        <w:t>Выполнение компоновки проектируемого предприятия с расстановкой оборудования в одном из производственных цехов.</w:t>
      </w:r>
    </w:p>
    <w:p w14:paraId="7655321E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Сдача курсового проекта на проверку и рецензирование</w:t>
      </w:r>
      <w:r w:rsidR="002C4D05" w:rsidRPr="005260A3">
        <w:rPr>
          <w:sz w:val="28"/>
          <w:szCs w:val="28"/>
        </w:rPr>
        <w:t>.</w:t>
      </w:r>
    </w:p>
    <w:p w14:paraId="3D708CEE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 w:rsidRPr="005260A3">
        <w:rPr>
          <w:sz w:val="28"/>
          <w:szCs w:val="28"/>
        </w:rPr>
        <w:t>Защита курсового проекта.</w:t>
      </w:r>
    </w:p>
    <w:p w14:paraId="21DB4CD2" w14:textId="77777777" w:rsidR="00EE12D3" w:rsidRPr="005260A3" w:rsidRDefault="00EE12D3">
      <w:pPr>
        <w:ind w:left="567"/>
        <w:jc w:val="center"/>
        <w:rPr>
          <w:sz w:val="28"/>
          <w:szCs w:val="28"/>
        </w:rPr>
      </w:pPr>
    </w:p>
    <w:p w14:paraId="751EDD44" w14:textId="77777777" w:rsidR="00AB0CC8" w:rsidRPr="00CF3F30" w:rsidRDefault="00AB0CC8" w:rsidP="00AB0CC8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>ПРИМЕРНАЯ ТЕМАТИКА КУРСОВЫХ ПРОЕКТОВ</w:t>
      </w:r>
    </w:p>
    <w:p w14:paraId="3C1B76C2" w14:textId="77777777" w:rsid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Проект горячего цеха ресторана на 70 мест с русской кухней в г. Новос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бирске</w:t>
      </w:r>
      <w:r w:rsidR="00E25639">
        <w:rPr>
          <w:sz w:val="28"/>
          <w:szCs w:val="28"/>
        </w:rPr>
        <w:t>.</w:t>
      </w:r>
    </w:p>
    <w:p w14:paraId="04A7D077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CF2917">
        <w:rPr>
          <w:sz w:val="28"/>
          <w:szCs w:val="28"/>
        </w:rPr>
        <w:t>клубного кафе на 9</w:t>
      </w:r>
      <w:r w:rsidRPr="00AB0CC8">
        <w:rPr>
          <w:sz w:val="28"/>
          <w:szCs w:val="28"/>
        </w:rPr>
        <w:t>0 мест в г. Новосибирске</w:t>
      </w:r>
      <w:r w:rsidR="00E25639">
        <w:rPr>
          <w:sz w:val="28"/>
          <w:szCs w:val="28"/>
        </w:rPr>
        <w:t>.</w:t>
      </w:r>
    </w:p>
    <w:p w14:paraId="34F50C7E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523F17">
        <w:rPr>
          <w:sz w:val="28"/>
          <w:szCs w:val="28"/>
        </w:rPr>
        <w:t>гриль-бара на 8</w:t>
      </w:r>
      <w:r w:rsidRPr="00AB0CC8">
        <w:rPr>
          <w:sz w:val="28"/>
          <w:szCs w:val="28"/>
        </w:rPr>
        <w:t>0 мест в г. Новосибирске</w:t>
      </w:r>
      <w:r w:rsidR="00E25639">
        <w:rPr>
          <w:sz w:val="28"/>
          <w:szCs w:val="28"/>
        </w:rPr>
        <w:t>.</w:t>
      </w:r>
    </w:p>
    <w:p w14:paraId="37ED1E82" w14:textId="77777777" w:rsidR="00AB0CC8" w:rsidRPr="00AB0CC8" w:rsidRDefault="00AB0CC8" w:rsidP="00E25639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2B3277">
        <w:rPr>
          <w:sz w:val="28"/>
          <w:szCs w:val="28"/>
        </w:rPr>
        <w:t>столовой</w:t>
      </w:r>
      <w:r w:rsidRPr="00AB0CC8">
        <w:rPr>
          <w:sz w:val="28"/>
          <w:szCs w:val="28"/>
        </w:rPr>
        <w:t xml:space="preserve"> на 70 мест</w:t>
      </w:r>
      <w:r w:rsidR="002B3277">
        <w:rPr>
          <w:sz w:val="28"/>
          <w:szCs w:val="28"/>
        </w:rPr>
        <w:t>, работающей в вечернее время по типу кафе</w:t>
      </w:r>
      <w:r w:rsidRPr="00AB0CC8">
        <w:rPr>
          <w:sz w:val="28"/>
          <w:szCs w:val="28"/>
        </w:rPr>
        <w:t xml:space="preserve"> </w:t>
      </w:r>
      <w:r w:rsidR="00E25639" w:rsidRPr="00E25639">
        <w:rPr>
          <w:sz w:val="28"/>
          <w:szCs w:val="28"/>
        </w:rPr>
        <w:t>Искитимского ПООП Новосибирского облпотребсоюза</w:t>
      </w:r>
      <w:r w:rsidR="00E25639">
        <w:rPr>
          <w:sz w:val="28"/>
          <w:szCs w:val="28"/>
        </w:rPr>
        <w:t>.</w:t>
      </w:r>
    </w:p>
    <w:p w14:paraId="1EB827D0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E25639">
        <w:rPr>
          <w:sz w:val="28"/>
          <w:szCs w:val="28"/>
        </w:rPr>
        <w:t>школьной столовой</w:t>
      </w:r>
      <w:r w:rsidRPr="00AB0CC8">
        <w:rPr>
          <w:sz w:val="28"/>
          <w:szCs w:val="28"/>
        </w:rPr>
        <w:t xml:space="preserve"> на </w:t>
      </w:r>
      <w:r w:rsidR="00E25639">
        <w:rPr>
          <w:sz w:val="28"/>
          <w:szCs w:val="28"/>
        </w:rPr>
        <w:t>350</w:t>
      </w:r>
      <w:r w:rsidRPr="00AB0CC8">
        <w:rPr>
          <w:sz w:val="28"/>
          <w:szCs w:val="28"/>
        </w:rPr>
        <w:t xml:space="preserve"> мест в г. Новосибирске</w:t>
      </w:r>
    </w:p>
    <w:p w14:paraId="19DC0E16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</w:t>
      </w:r>
      <w:r w:rsidR="00CF3F30">
        <w:rPr>
          <w:sz w:val="28"/>
          <w:szCs w:val="28"/>
        </w:rPr>
        <w:t>кондитерского</w:t>
      </w:r>
      <w:r w:rsidRPr="00AB0CC8">
        <w:rPr>
          <w:sz w:val="28"/>
          <w:szCs w:val="28"/>
        </w:rPr>
        <w:t xml:space="preserve"> цеха ресторана на </w:t>
      </w:r>
      <w:r w:rsidR="00CF3F30">
        <w:rPr>
          <w:sz w:val="28"/>
          <w:szCs w:val="28"/>
        </w:rPr>
        <w:t>20</w:t>
      </w:r>
      <w:r w:rsidRPr="00AB0CC8">
        <w:rPr>
          <w:sz w:val="28"/>
          <w:szCs w:val="28"/>
        </w:rPr>
        <w:t>0 мест в г. Новосибирске</w:t>
      </w:r>
    </w:p>
    <w:p w14:paraId="2A152C53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</w:t>
      </w:r>
      <w:r w:rsidR="00CF3F30">
        <w:rPr>
          <w:sz w:val="28"/>
          <w:szCs w:val="28"/>
        </w:rPr>
        <w:t>мучного цеха ресторана на 12</w:t>
      </w:r>
      <w:r w:rsidRPr="00AB0CC8">
        <w:rPr>
          <w:sz w:val="28"/>
          <w:szCs w:val="28"/>
        </w:rPr>
        <w:t xml:space="preserve">0 мест с </w:t>
      </w:r>
      <w:r w:rsidR="00CF3F30">
        <w:rPr>
          <w:sz w:val="28"/>
          <w:szCs w:val="28"/>
        </w:rPr>
        <w:t>французской</w:t>
      </w:r>
      <w:r w:rsidRPr="00AB0CC8">
        <w:rPr>
          <w:sz w:val="28"/>
          <w:szCs w:val="28"/>
        </w:rPr>
        <w:t xml:space="preserve"> кухней в г. Новосибирске</w:t>
      </w:r>
    </w:p>
    <w:p w14:paraId="095226D3" w14:textId="77777777" w:rsidR="00CF3F30" w:rsidRDefault="00AB0CC8" w:rsidP="00AB0CC8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Проект кондитерского цеха кафе-кондитерской </w:t>
      </w:r>
      <w:r w:rsidR="00CF2917">
        <w:rPr>
          <w:sz w:val="28"/>
          <w:szCs w:val="28"/>
        </w:rPr>
        <w:t xml:space="preserve">на 60 мест в г. </w:t>
      </w:r>
      <w:r w:rsidR="00CF3F30">
        <w:rPr>
          <w:sz w:val="28"/>
          <w:szCs w:val="28"/>
        </w:rPr>
        <w:t>Бердске Новосибирской области.</w:t>
      </w:r>
    </w:p>
    <w:p w14:paraId="2FA828BF" w14:textId="77777777" w:rsidR="00E25639" w:rsidRDefault="00CF3F30" w:rsidP="00AB0CC8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Проект мучного цеха кафе-пекарни на 45 мест в г. Новосибирске.</w:t>
      </w:r>
      <w:r w:rsidR="00CF2917">
        <w:rPr>
          <w:sz w:val="28"/>
          <w:szCs w:val="28"/>
        </w:rPr>
        <w:t xml:space="preserve"> </w:t>
      </w:r>
      <w:r w:rsidR="00AB0CC8">
        <w:rPr>
          <w:sz w:val="28"/>
          <w:szCs w:val="28"/>
        </w:rPr>
        <w:br/>
      </w:r>
    </w:p>
    <w:p w14:paraId="612FF4C9" w14:textId="77777777" w:rsidR="00EE12D3" w:rsidRPr="00CF3F30" w:rsidRDefault="00AB0CC8" w:rsidP="00E25639">
      <w:pPr>
        <w:ind w:left="720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>5.</w:t>
      </w:r>
      <w:r w:rsidR="00EE12D3" w:rsidRPr="00CF3F30">
        <w:rPr>
          <w:b/>
          <w:sz w:val="28"/>
          <w:szCs w:val="28"/>
        </w:rPr>
        <w:t>ТРЕБОВАНИЯ К ОФОРМЛЕНИЮ КУРСОВОГО ПРОЕКТА</w:t>
      </w:r>
    </w:p>
    <w:p w14:paraId="07CEB537" w14:textId="77777777" w:rsidR="002C4D05" w:rsidRPr="005260A3" w:rsidRDefault="002C4D05" w:rsidP="002C4D05">
      <w:pPr>
        <w:ind w:left="566"/>
        <w:rPr>
          <w:sz w:val="28"/>
          <w:szCs w:val="28"/>
        </w:rPr>
      </w:pPr>
    </w:p>
    <w:p w14:paraId="200AAB91" w14:textId="77777777" w:rsidR="00EE12D3" w:rsidRPr="008B6D25" w:rsidRDefault="00AB0CC8" w:rsidP="00AB0CC8">
      <w:pPr>
        <w:ind w:left="566"/>
        <w:jc w:val="center"/>
        <w:rPr>
          <w:b/>
          <w:sz w:val="28"/>
          <w:szCs w:val="28"/>
        </w:rPr>
      </w:pPr>
      <w:r w:rsidRPr="008B6D25">
        <w:rPr>
          <w:b/>
          <w:sz w:val="28"/>
          <w:szCs w:val="28"/>
        </w:rPr>
        <w:t xml:space="preserve">5.1. </w:t>
      </w:r>
      <w:r w:rsidR="00EE12D3" w:rsidRPr="008B6D25">
        <w:rPr>
          <w:b/>
          <w:sz w:val="28"/>
          <w:szCs w:val="28"/>
        </w:rPr>
        <w:t>Общие требования к написанию пояснительной записки</w:t>
      </w:r>
    </w:p>
    <w:p w14:paraId="54649013" w14:textId="77777777" w:rsidR="002C4D05" w:rsidRPr="005260A3" w:rsidRDefault="002C4D05" w:rsidP="002C4D05">
      <w:pPr>
        <w:rPr>
          <w:sz w:val="28"/>
          <w:szCs w:val="28"/>
        </w:rPr>
      </w:pPr>
    </w:p>
    <w:p w14:paraId="30F7FDCC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Текст расчетно-пояснительной записки курсового проекта должен быть выполнен печатным способом с использованием компьютера и принтера на одной стороне листа белой бумаги формата А4 (210х297) через полтора инте</w:t>
      </w: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</w:rPr>
        <w:t>вала. Цвет шрифта должен быть чер</w:t>
      </w:r>
      <w:r w:rsidRPr="005260A3">
        <w:rPr>
          <w:spacing w:val="-10"/>
          <w:sz w:val="28"/>
          <w:szCs w:val="28"/>
        </w:rPr>
        <w:t xml:space="preserve">ным, </w:t>
      </w:r>
      <w:r w:rsidRPr="005260A3">
        <w:rPr>
          <w:spacing w:val="-10"/>
          <w:sz w:val="28"/>
          <w:szCs w:val="28"/>
          <w:lang w:val="en-US"/>
        </w:rPr>
        <w:t>Times</w:t>
      </w:r>
      <w:r w:rsidRPr="005260A3">
        <w:rPr>
          <w:spacing w:val="-10"/>
          <w:sz w:val="28"/>
          <w:szCs w:val="28"/>
        </w:rPr>
        <w:t xml:space="preserve"> </w:t>
      </w:r>
      <w:r w:rsidRPr="005260A3">
        <w:rPr>
          <w:spacing w:val="-10"/>
          <w:sz w:val="28"/>
          <w:szCs w:val="28"/>
          <w:lang w:val="en-US"/>
        </w:rPr>
        <w:t>New</w:t>
      </w:r>
      <w:r w:rsidRPr="005260A3">
        <w:rPr>
          <w:spacing w:val="-10"/>
          <w:sz w:val="28"/>
          <w:szCs w:val="28"/>
        </w:rPr>
        <w:t xml:space="preserve"> </w:t>
      </w:r>
      <w:r w:rsidRPr="005260A3">
        <w:rPr>
          <w:spacing w:val="-10"/>
          <w:sz w:val="28"/>
          <w:szCs w:val="28"/>
          <w:lang w:val="en-US"/>
        </w:rPr>
        <w:t>Roman</w:t>
      </w:r>
      <w:r w:rsidRPr="005260A3">
        <w:rPr>
          <w:spacing w:val="-10"/>
          <w:sz w:val="28"/>
          <w:szCs w:val="28"/>
        </w:rPr>
        <w:t xml:space="preserve">,  высота букв и других знаков – не менее </w:t>
      </w:r>
      <w:smartTag w:uri="urn:schemas-microsoft-com:office:smarttags" w:element="metricconverter">
        <w:smartTagPr>
          <w:attr w:name="ProductID" w:val="1,8 мм"/>
        </w:smartTagPr>
        <w:r w:rsidRPr="005260A3">
          <w:rPr>
            <w:spacing w:val="-10"/>
            <w:sz w:val="28"/>
            <w:szCs w:val="28"/>
          </w:rPr>
          <w:t>1,8 мм</w:t>
        </w:r>
      </w:smartTag>
      <w:r w:rsidRPr="005260A3">
        <w:rPr>
          <w:sz w:val="28"/>
          <w:szCs w:val="28"/>
        </w:rPr>
        <w:t xml:space="preserve"> (14 шрифт), способ выравнивания – по ширине для о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 xml:space="preserve">новного текста, для заголовков – по центру, отступ первой строки – </w:t>
      </w:r>
      <w:smartTag w:uri="urn:schemas-microsoft-com:office:smarttags" w:element="metricconverter">
        <w:smartTagPr>
          <w:attr w:name="ProductID" w:val="1 см"/>
        </w:smartTagPr>
        <w:r w:rsidRPr="005260A3">
          <w:rPr>
            <w:sz w:val="28"/>
            <w:szCs w:val="28"/>
          </w:rPr>
          <w:t>1 см</w:t>
        </w:r>
      </w:smartTag>
      <w:r w:rsidRPr="005260A3">
        <w:rPr>
          <w:sz w:val="28"/>
          <w:szCs w:val="28"/>
        </w:rPr>
        <w:t>.</w:t>
      </w:r>
    </w:p>
    <w:p w14:paraId="34D04D3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Текст следует печатать, соблюдая следующие размеры полей: </w:t>
      </w:r>
      <w:r w:rsidRPr="005260A3">
        <w:rPr>
          <w:spacing w:val="-1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6 мм"/>
        </w:smartTagPr>
        <w:r w:rsidRPr="005260A3">
          <w:rPr>
            <w:spacing w:val="-10"/>
            <w:sz w:val="28"/>
            <w:szCs w:val="28"/>
          </w:rPr>
          <w:t>16 мм</w:t>
        </w:r>
      </w:smartTag>
      <w:r w:rsidRPr="005260A3">
        <w:rPr>
          <w:spacing w:val="-10"/>
          <w:sz w:val="28"/>
          <w:szCs w:val="28"/>
        </w:rPr>
        <w:t xml:space="preserve">, верхнее – не менее </w:t>
      </w:r>
      <w:r w:rsidR="002C4D05" w:rsidRPr="005260A3">
        <w:rPr>
          <w:spacing w:val="-1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Pr="005260A3">
          <w:rPr>
            <w:spacing w:val="-10"/>
            <w:sz w:val="28"/>
            <w:szCs w:val="28"/>
          </w:rPr>
          <w:t>20 мм</w:t>
        </w:r>
      </w:smartTag>
      <w:r w:rsidRPr="005260A3">
        <w:rPr>
          <w:spacing w:val="-10"/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5 мм"/>
        </w:smartTagPr>
        <w:r w:rsidRPr="005260A3">
          <w:rPr>
            <w:spacing w:val="-10"/>
            <w:sz w:val="28"/>
            <w:szCs w:val="28"/>
          </w:rPr>
          <w:t>25 мм</w:t>
        </w:r>
      </w:smartTag>
      <w:r w:rsidRPr="005260A3">
        <w:rPr>
          <w:spacing w:val="-10"/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25 мм"/>
        </w:smartTagPr>
        <w:r w:rsidRPr="005260A3">
          <w:rPr>
            <w:spacing w:val="-10"/>
            <w:sz w:val="28"/>
            <w:szCs w:val="28"/>
          </w:rPr>
          <w:t>25 мм</w:t>
        </w:r>
      </w:smartTag>
      <w:r w:rsidRPr="005260A3">
        <w:rPr>
          <w:spacing w:val="-10"/>
          <w:sz w:val="28"/>
          <w:szCs w:val="28"/>
        </w:rPr>
        <w:t>.</w:t>
      </w:r>
    </w:p>
    <w:p w14:paraId="362FAD4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Разрешается использовать компьютерные возможности акцентирования внимания на определенных терминах, формулах, применяя шрифты разной гарнитуры.</w:t>
      </w:r>
    </w:p>
    <w:p w14:paraId="5E170BE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Опечатки, описки и графические неточности, обнаруженные в процессе подготовки текста, допускается исправлять подчисткой или закрашиванием б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лой краской и нанесением на том же месте исправленного текста (графики) машинописным способом или черными чернилами, пастой или тушью – рук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писным способом.</w:t>
      </w:r>
    </w:p>
    <w:p w14:paraId="3531777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тексте следует избегать повторений, сложных и громоздких предлож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ний, логических противоречий. Излагать материал следует от третьего лица.</w:t>
      </w:r>
    </w:p>
    <w:p w14:paraId="45C0C71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Титульный лист является первой страницей работы. Он выдается студенту вместе с заданием. Графы листа заполняются студентом. Титульный лист 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держит следующие реквизиты: наименование высшего учебного заве</w:t>
      </w:r>
      <w:r w:rsidR="00CC2D71" w:rsidRPr="005260A3">
        <w:rPr>
          <w:sz w:val="28"/>
          <w:szCs w:val="28"/>
        </w:rPr>
        <w:t xml:space="preserve">дения, специальности, кафедры, </w:t>
      </w:r>
      <w:r w:rsidRPr="005260A3">
        <w:rPr>
          <w:sz w:val="28"/>
          <w:szCs w:val="28"/>
        </w:rPr>
        <w:t>тему курсового про</w:t>
      </w:r>
      <w:r w:rsidR="002B5493" w:rsidRPr="005260A3">
        <w:rPr>
          <w:sz w:val="28"/>
          <w:szCs w:val="28"/>
        </w:rPr>
        <w:t>екта, данные о студенте, фам</w:t>
      </w:r>
      <w:r w:rsidR="002B5493" w:rsidRPr="005260A3">
        <w:rPr>
          <w:sz w:val="28"/>
          <w:szCs w:val="28"/>
        </w:rPr>
        <w:t>и</w:t>
      </w:r>
      <w:r w:rsidR="002B5493" w:rsidRPr="005260A3">
        <w:rPr>
          <w:sz w:val="28"/>
          <w:szCs w:val="28"/>
        </w:rPr>
        <w:t>лию</w:t>
      </w:r>
      <w:r w:rsidRPr="005260A3">
        <w:rPr>
          <w:sz w:val="28"/>
          <w:szCs w:val="28"/>
        </w:rPr>
        <w:t>, имя, отчество руководителя и консультантов по разделам</w:t>
      </w:r>
      <w:r w:rsidR="002B5493" w:rsidRPr="005260A3">
        <w:rPr>
          <w:sz w:val="28"/>
          <w:szCs w:val="28"/>
        </w:rPr>
        <w:t>, год выполн</w:t>
      </w:r>
      <w:r w:rsidR="002B5493" w:rsidRPr="005260A3">
        <w:rPr>
          <w:sz w:val="28"/>
          <w:szCs w:val="28"/>
        </w:rPr>
        <w:t>е</w:t>
      </w:r>
      <w:r w:rsidR="002B5493" w:rsidRPr="005260A3">
        <w:rPr>
          <w:sz w:val="28"/>
          <w:szCs w:val="28"/>
        </w:rPr>
        <w:t>ния (п</w:t>
      </w:r>
      <w:r w:rsidRPr="005260A3">
        <w:rPr>
          <w:sz w:val="28"/>
          <w:szCs w:val="28"/>
        </w:rPr>
        <w:t>риложение 18).</w:t>
      </w:r>
    </w:p>
    <w:p w14:paraId="0FA2229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завершения работы над проектом титульный лист подписывается автором и руководителем.</w:t>
      </w:r>
    </w:p>
    <w:p w14:paraId="5A16741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Подписи и даты на титульном листе должны быть выполнены черными чернилами. Дату пишут арабскими цифрами в следующем порядке: день мес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 xml:space="preserve">ца, месяц, год. </w:t>
      </w:r>
    </w:p>
    <w:p w14:paraId="2A6F8F4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Например: 11.06.2006</w:t>
      </w:r>
    </w:p>
    <w:p w14:paraId="14D7C41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Оглавление пишется прописными буквами и выравнивае</w:t>
      </w:r>
      <w:r w:rsidR="002B5493" w:rsidRPr="005260A3">
        <w:rPr>
          <w:sz w:val="28"/>
          <w:szCs w:val="28"/>
        </w:rPr>
        <w:t>тся по центру строки. Оно</w:t>
      </w:r>
      <w:r w:rsidRPr="005260A3">
        <w:rPr>
          <w:sz w:val="28"/>
          <w:szCs w:val="28"/>
        </w:rPr>
        <w:t xml:space="preserve"> должно включать введение, наименование всех разделов и подра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делов, заключение, библиографический список, приложения. Для каждого з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головка проставляется номер страницы. Строка заголовка связывается с ном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ром страницы отточием. Названия разделов или глав, введение, заключение, библиографический список и приложения пишутся строчными буквами. </w:t>
      </w:r>
    </w:p>
    <w:p w14:paraId="3489D25D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Основную часть текста расчетно-пояснительной записки курсового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екта и пояснительной записки дипломной работы следует делить на разделы и подразделы. </w:t>
      </w:r>
    </w:p>
    <w:p w14:paraId="2657FBE0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Каждый раздел текстового документа начинается с новой страницы. Так как к разделам приравниваются введение, заключение, библиографический список и приложения, то они тоже начинаются с новой страницы. Разделы и подразделы следует нумеровать арабскими цифрами и записывать с абзацного отступа (с красной строки – </w:t>
      </w:r>
      <w:smartTag w:uri="urn:schemas-microsoft-com:office:smarttags" w:element="metricconverter">
        <w:smartTagPr>
          <w:attr w:name="ProductID" w:val="10 мм"/>
        </w:smartTagPr>
        <w:r w:rsidRPr="005260A3">
          <w:rPr>
            <w:sz w:val="28"/>
            <w:szCs w:val="28"/>
          </w:rPr>
          <w:t>10 мм</w:t>
        </w:r>
      </w:smartTag>
      <w:r w:rsidRPr="005260A3">
        <w:rPr>
          <w:sz w:val="28"/>
          <w:szCs w:val="28"/>
        </w:rPr>
        <w:t>), не подчеркивая.</w:t>
      </w:r>
    </w:p>
    <w:p w14:paraId="18667BCC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Названия разделов </w:t>
      </w:r>
      <w:r w:rsidR="002B5493" w:rsidRPr="005260A3">
        <w:rPr>
          <w:sz w:val="28"/>
          <w:szCs w:val="28"/>
        </w:rPr>
        <w:t>необходимо</w:t>
      </w:r>
      <w:r w:rsidRPr="005260A3">
        <w:rPr>
          <w:sz w:val="28"/>
          <w:szCs w:val="28"/>
        </w:rPr>
        <w:t xml:space="preserve"> отделять от основного текста тремя ме</w:t>
      </w:r>
      <w:r w:rsidRPr="005260A3">
        <w:rPr>
          <w:sz w:val="28"/>
          <w:szCs w:val="28"/>
        </w:rPr>
        <w:t>ж</w:t>
      </w:r>
      <w:r w:rsidR="002B5493" w:rsidRPr="005260A3">
        <w:rPr>
          <w:sz w:val="28"/>
          <w:szCs w:val="28"/>
        </w:rPr>
        <w:t>ду</w:t>
      </w:r>
      <w:r w:rsidRPr="005260A3">
        <w:rPr>
          <w:sz w:val="28"/>
          <w:szCs w:val="28"/>
        </w:rPr>
        <w:t>строчными интервалами. Такое же расстояние выдерживают между назв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ниями разделов и подразделов. Интервал между строчками названия раздела – одинарный.</w:t>
      </w:r>
    </w:p>
    <w:p w14:paraId="2EA7F629" w14:textId="77777777" w:rsidR="00EE12D3" w:rsidRPr="005260A3" w:rsidRDefault="00EE12D3">
      <w:pPr>
        <w:ind w:left="142" w:firstLine="567"/>
        <w:jc w:val="both"/>
        <w:rPr>
          <w:spacing w:val="-8"/>
          <w:sz w:val="28"/>
          <w:szCs w:val="28"/>
        </w:rPr>
      </w:pPr>
      <w:r w:rsidRPr="005260A3">
        <w:rPr>
          <w:spacing w:val="-8"/>
          <w:sz w:val="28"/>
          <w:szCs w:val="28"/>
        </w:rPr>
        <w:t>Разделы должны иметь порядковую нумерацию в пределах всего текста. Вв</w:t>
      </w:r>
      <w:r w:rsidRPr="005260A3">
        <w:rPr>
          <w:spacing w:val="-8"/>
          <w:sz w:val="28"/>
          <w:szCs w:val="28"/>
        </w:rPr>
        <w:t>е</w:t>
      </w:r>
      <w:r w:rsidRPr="005260A3">
        <w:rPr>
          <w:spacing w:val="-8"/>
          <w:sz w:val="28"/>
          <w:szCs w:val="28"/>
        </w:rPr>
        <w:t>дение, заключение, библиографический список и приложения не нумеруются. П</w:t>
      </w:r>
      <w:r w:rsidRPr="005260A3">
        <w:rPr>
          <w:spacing w:val="-8"/>
          <w:sz w:val="28"/>
          <w:szCs w:val="28"/>
        </w:rPr>
        <w:t>о</w:t>
      </w:r>
      <w:r w:rsidRPr="005260A3">
        <w:rPr>
          <w:spacing w:val="-8"/>
          <w:sz w:val="28"/>
          <w:szCs w:val="28"/>
        </w:rPr>
        <w:t xml:space="preserve">сле номера раздела в тексте ставят точку. </w:t>
      </w:r>
    </w:p>
    <w:p w14:paraId="7C9B4D72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>Например:</w:t>
      </w:r>
      <w:r w:rsidRPr="005260A3">
        <w:rPr>
          <w:sz w:val="28"/>
          <w:szCs w:val="28"/>
        </w:rPr>
        <w:t xml:space="preserve">  2. Технологический раздел</w:t>
      </w:r>
    </w:p>
    <w:p w14:paraId="6CF70459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Номер подраздела включает номер раздела и порядковый номер подра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дела, разделенные точкой. В конце номера подраздела ставится точка. Разд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лы, как и подразделы, могут состоять из одного или нескольких пунктов.</w:t>
      </w:r>
    </w:p>
    <w:p w14:paraId="5B6EC6F0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 xml:space="preserve">Например: </w:t>
      </w:r>
      <w:r w:rsidRPr="005260A3">
        <w:rPr>
          <w:sz w:val="28"/>
          <w:szCs w:val="28"/>
        </w:rPr>
        <w:t xml:space="preserve"> 2.3. Расчет горячего цеха</w:t>
      </w:r>
    </w:p>
    <w:p w14:paraId="43D2C1B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Расстояние между заголо</w:t>
      </w:r>
      <w:r w:rsidR="002B5493" w:rsidRPr="005260A3">
        <w:rPr>
          <w:sz w:val="28"/>
          <w:szCs w:val="28"/>
        </w:rPr>
        <w:t>вками разделов и подразделов – два</w:t>
      </w:r>
      <w:r w:rsidRPr="005260A3">
        <w:rPr>
          <w:sz w:val="28"/>
          <w:szCs w:val="28"/>
        </w:rPr>
        <w:t xml:space="preserve"> интервала. Заголовки глав следует располагать посередине строки без точки в конце и без переносов, печатать прописными буквами.</w:t>
      </w:r>
    </w:p>
    <w:p w14:paraId="075EBC90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Страницы текста следует нумеровать арабскими цифрами, соблюдая сквозную нумерацию по всему тексту. Номер страницы проставляют в центре верхней части листа без точки. На титульном листе и первом листе введения </w:t>
      </w:r>
      <w:r w:rsidRPr="005260A3">
        <w:rPr>
          <w:sz w:val="28"/>
          <w:szCs w:val="28"/>
        </w:rPr>
        <w:lastRenderedPageBreak/>
        <w:t>номер страницы не проставляется, но включается в общую нумерацию стр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ниц текста. </w:t>
      </w:r>
    </w:p>
    <w:p w14:paraId="5874986F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Иллюстрации и таблицы, расположенные на отдельных листах, включ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ются в общую нумерацию страниц текста.</w:t>
      </w:r>
    </w:p>
    <w:p w14:paraId="0C08B60A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Иллюстрации и таблицы на листе формата А3 (297х420 мм) учитывают как одну страницу.</w:t>
      </w:r>
    </w:p>
    <w:p w14:paraId="453C5DB2" w14:textId="77777777" w:rsidR="00EE12D3" w:rsidRPr="005260A3" w:rsidRDefault="00EE12D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Количество иллюстраций должно быть достаточным для пояснения изл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гаемого текста. Все иллюстрации (схемы, графики, диаграммы и прочее) им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нуются рисунками. В тексте при ссылках на иллюстрации следует писать «… в соответствии с рис. 2.1», под иллюстра</w:t>
      </w:r>
      <w:r w:rsidR="000A7A7A" w:rsidRPr="005260A3">
        <w:rPr>
          <w:sz w:val="28"/>
          <w:szCs w:val="28"/>
        </w:rPr>
        <w:t>циями – слово «Рис. 1.1</w:t>
      </w:r>
      <w:r w:rsidRPr="005260A3">
        <w:rPr>
          <w:sz w:val="28"/>
          <w:szCs w:val="28"/>
        </w:rPr>
        <w:t>».</w:t>
      </w:r>
    </w:p>
    <w:p w14:paraId="37E35B1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Иллюстрации (чертежи, графики, схемы, компьютерные распечатки, ди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граммы, фотоснимки) </w:t>
      </w:r>
      <w:r w:rsidR="000A7A7A" w:rsidRPr="005260A3">
        <w:rPr>
          <w:sz w:val="28"/>
          <w:szCs w:val="28"/>
        </w:rPr>
        <w:t>необходимо</w:t>
      </w:r>
      <w:r w:rsidRPr="005260A3">
        <w:rPr>
          <w:sz w:val="28"/>
          <w:szCs w:val="28"/>
        </w:rPr>
        <w:t xml:space="preserve"> располагать в пояснительной записке неп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средственно после текста, в котором они упоминаются впервые, или на след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 xml:space="preserve">ющей странице. Иллюстрации могут быть в компьютерном исполнении только в черно-белом варианте, исключения </w:t>
      </w:r>
      <w:r w:rsidR="002B5493" w:rsidRPr="005260A3">
        <w:rPr>
          <w:sz w:val="28"/>
          <w:szCs w:val="28"/>
        </w:rPr>
        <w:t>составляют</w:t>
      </w:r>
      <w:r w:rsidRPr="005260A3">
        <w:rPr>
          <w:sz w:val="28"/>
          <w:szCs w:val="28"/>
        </w:rPr>
        <w:t xml:space="preserve"> образцы оформления меню, форма одежды, фото и т.п.</w:t>
      </w:r>
    </w:p>
    <w:p w14:paraId="282B657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 все иллюстрации должны быть даны ссылки в расчетно-пояснительной записке.</w:t>
      </w:r>
    </w:p>
    <w:p w14:paraId="23E15337" w14:textId="77777777" w:rsidR="00EE12D3" w:rsidRPr="005260A3" w:rsidRDefault="00EE12D3">
      <w:pPr>
        <w:ind w:firstLine="567"/>
        <w:jc w:val="both"/>
        <w:rPr>
          <w:spacing w:val="-6"/>
          <w:sz w:val="28"/>
          <w:szCs w:val="28"/>
        </w:rPr>
      </w:pPr>
      <w:r w:rsidRPr="005260A3">
        <w:rPr>
          <w:spacing w:val="-6"/>
          <w:sz w:val="28"/>
          <w:szCs w:val="28"/>
        </w:rPr>
        <w:t>Иллюстрации, при необходимости, могут иметь наименование и пояснител</w:t>
      </w:r>
      <w:r w:rsidRPr="005260A3">
        <w:rPr>
          <w:spacing w:val="-6"/>
          <w:sz w:val="28"/>
          <w:szCs w:val="28"/>
        </w:rPr>
        <w:t>ь</w:t>
      </w:r>
      <w:r w:rsidRPr="005260A3">
        <w:rPr>
          <w:spacing w:val="-6"/>
          <w:sz w:val="28"/>
          <w:szCs w:val="28"/>
        </w:rPr>
        <w:t>ные данные (подрисуночный текст). Слово «Рис.» и наименование помещают п</w:t>
      </w:r>
      <w:r w:rsidRPr="005260A3">
        <w:rPr>
          <w:spacing w:val="-6"/>
          <w:sz w:val="28"/>
          <w:szCs w:val="28"/>
        </w:rPr>
        <w:t>о</w:t>
      </w:r>
      <w:r w:rsidRPr="005260A3">
        <w:rPr>
          <w:spacing w:val="-6"/>
          <w:sz w:val="28"/>
          <w:szCs w:val="28"/>
        </w:rPr>
        <w:t xml:space="preserve">сле пояснительных данных и располагают следующим образом: </w:t>
      </w:r>
      <w:r w:rsidRPr="005260A3">
        <w:rPr>
          <w:i/>
          <w:spacing w:val="-6"/>
          <w:sz w:val="28"/>
          <w:szCs w:val="28"/>
        </w:rPr>
        <w:t>Рис.1.2. График выхода на работу.</w:t>
      </w:r>
    </w:p>
    <w:p w14:paraId="1642208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тексте необходима ссылка на используемую формулу в круглых скобках и библиографический список в квадратных.</w:t>
      </w:r>
    </w:p>
    <w:p w14:paraId="01E7843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Пример:</w:t>
      </w:r>
    </w:p>
    <w:p w14:paraId="29C7CDE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«…определяем по формуле (2.1)</w:t>
      </w:r>
      <w:r w:rsidR="000A7A7A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[18, с. 23]»</w:t>
      </w:r>
    </w:p>
    <w:p w14:paraId="7133F3C9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sz w:val="28"/>
          <w:szCs w:val="28"/>
        </w:rPr>
        <w:t>Значения символов и цифровых коэффициентов, входящих в формулу, должны быть приведены непосредственно под формулой. Значение каждого символа дают с новой строки в той последовательности, в какой они привед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ны в формуле. Первая строка расшифровки должны начинаться со слова «где» без двоеточия после него. </w:t>
      </w:r>
      <w:r w:rsidRPr="005260A3">
        <w:rPr>
          <w:i/>
          <w:sz w:val="28"/>
          <w:szCs w:val="28"/>
        </w:rPr>
        <w:t>Например:</w:t>
      </w:r>
    </w:p>
    <w:p w14:paraId="711C4C12" w14:textId="77777777" w:rsidR="00EE12D3" w:rsidRPr="005260A3" w:rsidRDefault="00EE12D3" w:rsidP="002B5493">
      <w:pPr>
        <w:ind w:firstLine="2268"/>
        <w:rPr>
          <w:i/>
          <w:sz w:val="28"/>
          <w:szCs w:val="28"/>
        </w:rPr>
      </w:pPr>
      <w:r w:rsidRPr="005260A3">
        <w:rPr>
          <w:i/>
          <w:position w:val="-24"/>
          <w:sz w:val="28"/>
          <w:szCs w:val="28"/>
        </w:rPr>
        <w:object w:dxaOrig="1219" w:dyaOrig="620" w14:anchorId="2DBA2AA3">
          <v:shape id="_x0000_i1054" type="#_x0000_t75" style="width:69.75pt;height:40.5pt" o:ole="" fillcolor="window">
            <v:imagedata r:id="rId69" o:title=""/>
          </v:shape>
          <o:OLEObject Type="Embed" ProgID="Equation.3" ShapeID="_x0000_i1054" DrawAspect="Content" ObjectID="_1845035816" r:id="rId70"/>
        </w:object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="002B5493" w:rsidRPr="005260A3">
        <w:rPr>
          <w:i/>
          <w:sz w:val="28"/>
          <w:szCs w:val="28"/>
        </w:rPr>
        <w:tab/>
      </w:r>
      <w:r w:rsidR="002B5493" w:rsidRPr="005260A3">
        <w:rPr>
          <w:sz w:val="28"/>
          <w:szCs w:val="28"/>
        </w:rPr>
        <w:t>(3.5</w:t>
      </w:r>
      <w:r w:rsidRPr="005260A3">
        <w:rPr>
          <w:sz w:val="28"/>
          <w:szCs w:val="28"/>
        </w:rPr>
        <w:t>)</w:t>
      </w:r>
    </w:p>
    <w:p w14:paraId="659F37A9" w14:textId="77777777" w:rsidR="00EE12D3" w:rsidRPr="005260A3" w:rsidRDefault="00EE12D3" w:rsidP="002B5493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="002B5493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N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расчетная явочная численность работников цеха, чел;</w:t>
      </w:r>
    </w:p>
    <w:p w14:paraId="2827489B" w14:textId="77777777" w:rsidR="00EE12D3" w:rsidRPr="005260A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Q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перерабатываемой продукции за день в цехе, кг;</w:t>
      </w:r>
    </w:p>
    <w:p w14:paraId="06191F9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H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норма выработки за смену, кг в смену;</w:t>
      </w:r>
    </w:p>
    <w:p w14:paraId="0CDE20C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L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коэффициент, учитывающий рост производительн</w:t>
      </w:r>
      <w:r w:rsidR="002B5493" w:rsidRPr="005260A3">
        <w:rPr>
          <w:sz w:val="28"/>
          <w:szCs w:val="28"/>
        </w:rPr>
        <w:t>ости труда, прин</w:t>
      </w:r>
      <w:r w:rsidR="002B5493" w:rsidRPr="005260A3">
        <w:rPr>
          <w:sz w:val="28"/>
          <w:szCs w:val="28"/>
        </w:rPr>
        <w:t>и</w:t>
      </w:r>
      <w:r w:rsidR="002B5493" w:rsidRPr="005260A3">
        <w:rPr>
          <w:sz w:val="28"/>
          <w:szCs w:val="28"/>
        </w:rPr>
        <w:t>маемый при 8</w:t>
      </w:r>
      <w:r w:rsidR="000A7A7A" w:rsidRPr="005260A3">
        <w:rPr>
          <w:sz w:val="28"/>
          <w:szCs w:val="28"/>
        </w:rPr>
        <w:t>-</w:t>
      </w:r>
      <w:r w:rsidRPr="005260A3">
        <w:rPr>
          <w:sz w:val="28"/>
          <w:szCs w:val="28"/>
        </w:rPr>
        <w:t xml:space="preserve"> часовом рабочем дне = 1,19.</w:t>
      </w:r>
    </w:p>
    <w:p w14:paraId="409B3C5E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sz w:val="28"/>
          <w:szCs w:val="28"/>
        </w:rPr>
        <w:t>Все формулы нумеруют арабскими цифрами в пределах раздела. Номер формулы состоит из номера раздела и порядкового номера формулы, разделе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ных точкой. Номер указывают с правой стороны листа на уровне формулы в круглых скобках. Ссылки в тесте на номер формулы дают в скобках.</w:t>
      </w:r>
      <w:r w:rsidRPr="005260A3">
        <w:rPr>
          <w:i/>
          <w:sz w:val="28"/>
          <w:szCs w:val="28"/>
        </w:rPr>
        <w:t xml:space="preserve"> Напр</w:t>
      </w:r>
      <w:r w:rsidRPr="005260A3">
        <w:rPr>
          <w:i/>
          <w:sz w:val="28"/>
          <w:szCs w:val="28"/>
        </w:rPr>
        <w:t>и</w:t>
      </w:r>
      <w:r w:rsidRPr="005260A3">
        <w:rPr>
          <w:i/>
          <w:sz w:val="28"/>
          <w:szCs w:val="28"/>
        </w:rPr>
        <w:lastRenderedPageBreak/>
        <w:t>мер: Расчет численности производственных работников произведен по фо</w:t>
      </w:r>
      <w:r w:rsidRPr="005260A3">
        <w:rPr>
          <w:i/>
          <w:sz w:val="28"/>
          <w:szCs w:val="28"/>
        </w:rPr>
        <w:t>р</w:t>
      </w:r>
      <w:r w:rsidRPr="005260A3">
        <w:rPr>
          <w:i/>
          <w:sz w:val="28"/>
          <w:szCs w:val="28"/>
        </w:rPr>
        <w:t>муле (3.5).</w:t>
      </w:r>
    </w:p>
    <w:p w14:paraId="1E67BB1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Таблицы применяют для лучшей наглядности и удобства сравнения пок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зателей. Название таблицы должно отражать ее содержание, быть точным, кратким. </w:t>
      </w:r>
      <w:r w:rsidR="002B5493" w:rsidRPr="005260A3">
        <w:rPr>
          <w:sz w:val="28"/>
          <w:szCs w:val="28"/>
        </w:rPr>
        <w:t>Его</w:t>
      </w:r>
      <w:r w:rsidRPr="005260A3">
        <w:rPr>
          <w:sz w:val="28"/>
          <w:szCs w:val="28"/>
        </w:rPr>
        <w:t xml:space="preserve"> следует помещать над таблицей справа, в одну строку с ее ном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ром. Пример оформления таблицы приве</w:t>
      </w:r>
      <w:r w:rsidR="008B6D25">
        <w:rPr>
          <w:sz w:val="28"/>
          <w:szCs w:val="28"/>
        </w:rPr>
        <w:t>ден на рис. 5</w:t>
      </w:r>
      <w:r w:rsidRPr="005260A3">
        <w:rPr>
          <w:sz w:val="28"/>
          <w:szCs w:val="28"/>
        </w:rPr>
        <w:t xml:space="preserve">.1.  </w:t>
      </w:r>
    </w:p>
    <w:p w14:paraId="0C812C23" w14:textId="77777777" w:rsidR="009C1253" w:rsidRPr="005260A3" w:rsidRDefault="00EE12D3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                                                                                  </w:t>
      </w:r>
    </w:p>
    <w:p w14:paraId="5286F8D4" w14:textId="77777777" w:rsidR="00EE12D3" w:rsidRPr="005260A3" w:rsidRDefault="00EE12D3" w:rsidP="00475054">
      <w:pPr>
        <w:ind w:firstLine="1985"/>
        <w:rPr>
          <w:sz w:val="28"/>
          <w:szCs w:val="28"/>
        </w:rPr>
      </w:pPr>
      <w:r w:rsidRPr="005260A3">
        <w:rPr>
          <w:sz w:val="28"/>
          <w:szCs w:val="28"/>
        </w:rPr>
        <w:t xml:space="preserve"> </w:t>
      </w:r>
      <w:r w:rsidR="009C1253" w:rsidRPr="005260A3">
        <w:rPr>
          <w:sz w:val="28"/>
          <w:szCs w:val="28"/>
        </w:rPr>
        <w:t xml:space="preserve"> </w:t>
      </w:r>
      <w:r w:rsidRPr="00475054">
        <w:rPr>
          <w:i/>
          <w:sz w:val="28"/>
          <w:szCs w:val="28"/>
        </w:rPr>
        <w:t>Табли</w:t>
      </w:r>
      <w:r w:rsidR="00475054" w:rsidRPr="00475054">
        <w:rPr>
          <w:i/>
          <w:sz w:val="28"/>
          <w:szCs w:val="28"/>
        </w:rPr>
        <w:t>ца</w:t>
      </w:r>
      <w:r w:rsidR="00475054">
        <w:rPr>
          <w:sz w:val="28"/>
          <w:szCs w:val="28"/>
        </w:rPr>
        <w:t>_</w:t>
      </w:r>
      <w:r w:rsidRPr="005260A3">
        <w:rPr>
          <w:sz w:val="28"/>
          <w:szCs w:val="28"/>
        </w:rPr>
        <w:t>номер</w:t>
      </w:r>
      <w:r w:rsidR="00475054">
        <w:rPr>
          <w:sz w:val="28"/>
          <w:szCs w:val="28"/>
        </w:rPr>
        <w:t xml:space="preserve"> - </w:t>
      </w:r>
      <w:r w:rsidRPr="005260A3">
        <w:rPr>
          <w:sz w:val="28"/>
          <w:szCs w:val="28"/>
        </w:rPr>
        <w:t>название табл</w:t>
      </w:r>
      <w:r w:rsidR="009C1253" w:rsidRPr="005260A3">
        <w:rPr>
          <w:sz w:val="28"/>
          <w:szCs w:val="28"/>
        </w:rPr>
        <w:t xml:space="preserve">ицы    </w:t>
      </w:r>
    </w:p>
    <w:p w14:paraId="1F04CD1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567"/>
        <w:gridCol w:w="992"/>
        <w:gridCol w:w="992"/>
        <w:gridCol w:w="992"/>
        <w:gridCol w:w="2314"/>
      </w:tblGrid>
      <w:tr w:rsidR="00EE12D3" w:rsidRPr="005260A3" w14:paraId="6F7060AE" w14:textId="77777777">
        <w:trPr>
          <w:cantSplit/>
        </w:trPr>
        <w:tc>
          <w:tcPr>
            <w:tcW w:w="19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3D7AD3" w14:textId="77777777" w:rsidR="00EE12D3" w:rsidRPr="005260A3" w:rsidRDefault="00E14374">
            <w:pPr>
              <w:ind w:firstLine="567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0" allowOverlap="1" wp14:anchorId="5A027C9D" wp14:editId="2C73853A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422910</wp:posOffset>
                      </wp:positionV>
                      <wp:extent cx="274320" cy="0"/>
                      <wp:effectExtent l="0" t="0" r="0" b="0"/>
                      <wp:wrapNone/>
                      <wp:docPr id="3170" name="Line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AD32964" id="Line 381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9pt,33.3pt" to="87.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RWwwEAAGk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0" allowOverlap="1" wp14:anchorId="66CAD504" wp14:editId="0E5AD738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331470</wp:posOffset>
                      </wp:positionV>
                      <wp:extent cx="182880" cy="0"/>
                      <wp:effectExtent l="0" t="0" r="0" b="0"/>
                      <wp:wrapNone/>
                      <wp:docPr id="3169" name="Line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23E0B6A" id="Line 379" o:spid="_x0000_s1026" style="position:absolute;flip:x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26.1pt" to="382.7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3008" behindDoc="0" locked="0" layoutInCell="0" allowOverlap="1" wp14:anchorId="4DFF2DE0" wp14:editId="518FBC7F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148590</wp:posOffset>
                      </wp:positionV>
                      <wp:extent cx="182880" cy="0"/>
                      <wp:effectExtent l="0" t="0" r="0" b="0"/>
                      <wp:wrapNone/>
                      <wp:docPr id="3168" name="Lin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60C33CB" id="Line 378" o:spid="_x0000_s1026" style="position:absolute;flip:x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11.7pt" to="382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" o:allowincell="f">
                      <v:stroke endarrow="block"/>
                    </v:line>
                  </w:pict>
                </mc:Fallback>
              </mc:AlternateContent>
            </w:r>
          </w:p>
          <w:p w14:paraId="4F9DA759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Головка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6E29F219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5A399115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6D7FB0F6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14:paraId="56B4C181" w14:textId="77777777" w:rsidR="00EE12D3" w:rsidRPr="005260A3" w:rsidRDefault="00EE12D3">
            <w:pPr>
              <w:pStyle w:val="4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 xml:space="preserve"> Заголовки граф</w:t>
            </w:r>
          </w:p>
        </w:tc>
      </w:tr>
      <w:tr w:rsidR="00EE12D3" w:rsidRPr="005260A3" w14:paraId="7CE31853" w14:textId="77777777">
        <w:trPr>
          <w:cantSplit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39E5D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</w:tcBorders>
          </w:tcPr>
          <w:p w14:paraId="5933B2BC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F5CCEA2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66FEBC1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EB408D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BC486CF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14:paraId="7D749773" w14:textId="77777777" w:rsidR="00EE12D3" w:rsidRPr="005260A3" w:rsidRDefault="00EE12D3">
            <w:pPr>
              <w:ind w:firstLine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Подзаголовки граф</w:t>
            </w:r>
          </w:p>
        </w:tc>
      </w:tr>
      <w:tr w:rsidR="00EE12D3" w:rsidRPr="005260A3" w14:paraId="038F8884" w14:textId="77777777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F292A9B" w14:textId="77777777" w:rsidR="00EE12D3" w:rsidRPr="005260A3" w:rsidRDefault="00E14374">
            <w:pPr>
              <w:ind w:firstLine="567"/>
              <w:jc w:val="both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0" allowOverlap="1" wp14:anchorId="123F30FA" wp14:editId="1D469C52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90170</wp:posOffset>
                      </wp:positionV>
                      <wp:extent cx="457200" cy="0"/>
                      <wp:effectExtent l="0" t="0" r="0" b="0"/>
                      <wp:wrapNone/>
                      <wp:docPr id="3167" name="Line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D242174" id="Line 380" o:spid="_x0000_s1026" style="position:absolute;flip:x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7.1pt" to="404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" o:allowincell="f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95438ED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F18B3EB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1BAED5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B306B44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B8FD3D0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  <w:vMerge w:val="restart"/>
          </w:tcPr>
          <w:p w14:paraId="67BDB0AC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Строки (г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ризонталь-</w:t>
            </w:r>
          </w:p>
          <w:p w14:paraId="732F95B7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ные ряды)</w:t>
            </w:r>
          </w:p>
        </w:tc>
      </w:tr>
      <w:tr w:rsidR="00EE12D3" w:rsidRPr="005260A3" w14:paraId="013BEDB7" w14:textId="77777777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474ED52" w14:textId="77777777" w:rsidR="00EE12D3" w:rsidRPr="005260A3" w:rsidRDefault="00E14374">
            <w:pPr>
              <w:ind w:firstLine="567"/>
              <w:jc w:val="both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0" allowOverlap="1" wp14:anchorId="38E7C3CA" wp14:editId="2E4EF998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220980</wp:posOffset>
                      </wp:positionV>
                      <wp:extent cx="548640" cy="365760"/>
                      <wp:effectExtent l="0" t="0" r="0" b="0"/>
                      <wp:wrapNone/>
                      <wp:docPr id="3166" name="Lin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864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78C4C6B" id="Line 377" o:spid="_x0000_s1026" style="position:absolute;flip:y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17.4pt" to="303.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0960" behindDoc="0" locked="0" layoutInCell="0" allowOverlap="1" wp14:anchorId="26CA1490" wp14:editId="318391B5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220980</wp:posOffset>
                      </wp:positionV>
                      <wp:extent cx="457200" cy="365760"/>
                      <wp:effectExtent l="0" t="0" r="0" b="0"/>
                      <wp:wrapNone/>
                      <wp:docPr id="3165" name="Lin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720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316DA99" id="Line 376" o:spid="_x0000_s1026" style="position:absolute;flip:x y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17.4pt" to="260.3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59936" behindDoc="0" locked="0" layoutInCell="0" allowOverlap="1" wp14:anchorId="1F79ABD7" wp14:editId="19C21DD7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220980</wp:posOffset>
                      </wp:positionV>
                      <wp:extent cx="0" cy="274320"/>
                      <wp:effectExtent l="0" t="0" r="0" b="0"/>
                      <wp:wrapNone/>
                      <wp:docPr id="3164" name="Lin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EA95509" id="Line 375" o:spid="_x0000_s1026" style="position:absolute;flip:y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7.4pt" to="116.3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" o:allowincell="f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4C13391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2E3EDD0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26F783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AF24A36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C15E07F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  <w:vMerge/>
          </w:tcPr>
          <w:p w14:paraId="0E522AAD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4B38EDC3" w14:textId="77777777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31B482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8AC666C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  <w:p w14:paraId="08E229A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Боковик (гр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фа для заг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ловков)</w:t>
            </w:r>
          </w:p>
        </w:tc>
        <w:tc>
          <w:tcPr>
            <w:tcW w:w="3543" w:type="dxa"/>
            <w:gridSpan w:val="4"/>
          </w:tcPr>
          <w:p w14:paraId="6764E593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</w:p>
          <w:p w14:paraId="24C8268D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</w:p>
          <w:p w14:paraId="2D7BA326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Графы (колонки)</w:t>
            </w:r>
          </w:p>
        </w:tc>
        <w:tc>
          <w:tcPr>
            <w:tcW w:w="2314" w:type="dxa"/>
            <w:vMerge/>
          </w:tcPr>
          <w:p w14:paraId="7B2EBDEC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62062263" w14:textId="77777777" w:rsidR="00EE12D3" w:rsidRPr="005260A3" w:rsidRDefault="00EE12D3">
      <w:pPr>
        <w:pStyle w:val="a9"/>
        <w:rPr>
          <w:b w:val="0"/>
          <w:szCs w:val="28"/>
        </w:rPr>
      </w:pPr>
    </w:p>
    <w:p w14:paraId="206213EC" w14:textId="77777777" w:rsidR="00EE12D3" w:rsidRPr="005260A3" w:rsidRDefault="008B6D25" w:rsidP="009C1253">
      <w:pPr>
        <w:pStyle w:val="a9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  <w:t>Рис. 5</w:t>
      </w:r>
      <w:r w:rsidR="00EE12D3" w:rsidRPr="005260A3">
        <w:rPr>
          <w:b w:val="0"/>
          <w:szCs w:val="28"/>
        </w:rPr>
        <w:t>.1. Оформление таблицы</w:t>
      </w:r>
    </w:p>
    <w:p w14:paraId="6DA3040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1DF2CD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переносе части таблицы на другую страницу проводят нижнюю гор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 xml:space="preserve">зонтальную черту, ограничивающую таблицу. Слово «Таблица» указывают один раз справа над первой частью таблицы, над другими частями пишут слова «Продолжение табл. 1.1.», если таблица не заканчивается и «Окончание табл. 1.1.», если таблица заканчивается с указанием номера (обозначения) таблицы в соответствии </w:t>
      </w:r>
      <w:r w:rsidR="008B6D25">
        <w:rPr>
          <w:sz w:val="28"/>
          <w:szCs w:val="28"/>
        </w:rPr>
        <w:t>с рис. 5</w:t>
      </w:r>
      <w:r w:rsidRPr="005260A3">
        <w:rPr>
          <w:sz w:val="28"/>
          <w:szCs w:val="28"/>
        </w:rPr>
        <w:t xml:space="preserve">.2.                                                         </w:t>
      </w:r>
    </w:p>
    <w:p w14:paraId="09C8A800" w14:textId="77777777" w:rsidR="00EE12D3" w:rsidRPr="005260A3" w:rsidRDefault="00EE12D3">
      <w:pPr>
        <w:pStyle w:val="5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14:paraId="71E1C4B0" w14:textId="77777777" w:rsidR="00EE12D3" w:rsidRPr="005260A3" w:rsidRDefault="00EE12D3" w:rsidP="00475054">
      <w:pPr>
        <w:pStyle w:val="5"/>
        <w:ind w:firstLine="0"/>
        <w:jc w:val="left"/>
        <w:rPr>
          <w:sz w:val="28"/>
          <w:szCs w:val="28"/>
        </w:rPr>
      </w:pPr>
      <w:r w:rsidRPr="00475054">
        <w:rPr>
          <w:b w:val="0"/>
          <w:i/>
          <w:sz w:val="28"/>
          <w:szCs w:val="28"/>
        </w:rPr>
        <w:t xml:space="preserve">Таблица 2.8  </w:t>
      </w:r>
      <w:r w:rsidR="00475054">
        <w:rPr>
          <w:b w:val="0"/>
          <w:i/>
          <w:sz w:val="28"/>
          <w:szCs w:val="28"/>
        </w:rPr>
        <w:t xml:space="preserve">- </w:t>
      </w:r>
      <w:r w:rsidRPr="005260A3">
        <w:rPr>
          <w:sz w:val="28"/>
          <w:szCs w:val="28"/>
        </w:rPr>
        <w:t>Расчет сырья, подлежащего хранению</w:t>
      </w:r>
    </w:p>
    <w:p w14:paraId="7D439915" w14:textId="77777777" w:rsidR="009C1253" w:rsidRPr="005260A3" w:rsidRDefault="009C1253">
      <w:pPr>
        <w:jc w:val="center"/>
        <w:rPr>
          <w:sz w:val="28"/>
          <w:szCs w:val="28"/>
        </w:rPr>
      </w:pPr>
    </w:p>
    <w:tbl>
      <w:tblPr>
        <w:tblW w:w="9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8"/>
        <w:gridCol w:w="8"/>
        <w:gridCol w:w="1632"/>
        <w:gridCol w:w="1959"/>
        <w:gridCol w:w="66"/>
        <w:gridCol w:w="2126"/>
        <w:gridCol w:w="52"/>
      </w:tblGrid>
      <w:tr w:rsidR="00EE12D3" w:rsidRPr="005260A3" w14:paraId="7E78F1BA" w14:textId="77777777">
        <w:tc>
          <w:tcPr>
            <w:tcW w:w="3858" w:type="dxa"/>
            <w:gridSpan w:val="2"/>
            <w:shd w:val="clear" w:color="auto" w:fill="FFFFFF"/>
          </w:tcPr>
          <w:p w14:paraId="2554B24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продуктов</w:t>
            </w:r>
          </w:p>
        </w:tc>
        <w:tc>
          <w:tcPr>
            <w:tcW w:w="1632" w:type="dxa"/>
            <w:shd w:val="clear" w:color="auto" w:fill="FFFFFF"/>
          </w:tcPr>
          <w:p w14:paraId="3D489DD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Суточный расход с</w:t>
            </w:r>
            <w:r w:rsidRPr="005260A3">
              <w:rPr>
                <w:sz w:val="28"/>
                <w:szCs w:val="28"/>
              </w:rPr>
              <w:t>ы</w:t>
            </w:r>
            <w:r w:rsidRPr="005260A3">
              <w:rPr>
                <w:sz w:val="28"/>
                <w:szCs w:val="28"/>
              </w:rPr>
              <w:t>рья, кг</w:t>
            </w:r>
          </w:p>
        </w:tc>
        <w:tc>
          <w:tcPr>
            <w:tcW w:w="1959" w:type="dxa"/>
            <w:shd w:val="clear" w:color="auto" w:fill="FFFFFF"/>
          </w:tcPr>
          <w:p w14:paraId="25DD377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Срок хран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ния сырья, дни</w:t>
            </w:r>
          </w:p>
        </w:tc>
        <w:tc>
          <w:tcPr>
            <w:tcW w:w="2242" w:type="dxa"/>
            <w:gridSpan w:val="3"/>
            <w:shd w:val="clear" w:color="auto" w:fill="FFFFFF"/>
          </w:tcPr>
          <w:p w14:paraId="32A4FC8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Кол-во сырья, подлежащего хранению, кг</w:t>
            </w:r>
          </w:p>
        </w:tc>
      </w:tr>
      <w:tr w:rsidR="00EE12D3" w:rsidRPr="005260A3" w14:paraId="70D5DA91" w14:textId="77777777">
        <w:tc>
          <w:tcPr>
            <w:tcW w:w="385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0DE643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FFFFFF"/>
          </w:tcPr>
          <w:p w14:paraId="6EB8086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FFFFFF"/>
          </w:tcPr>
          <w:p w14:paraId="2527DAA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4FCC9C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EE12D3" w:rsidRPr="005260A3" w14:paraId="3094C0F2" w14:textId="77777777"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ECF8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Говядина (вырезка)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B78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614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63E6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540</w:t>
            </w:r>
          </w:p>
        </w:tc>
      </w:tr>
      <w:tr w:rsidR="00EE12D3" w:rsidRPr="005260A3" w14:paraId="3BE741D9" w14:textId="77777777">
        <w:trPr>
          <w:gridAfter w:val="1"/>
          <w:wAfter w:w="52" w:type="dxa"/>
        </w:trPr>
        <w:tc>
          <w:tcPr>
            <w:tcW w:w="3850" w:type="dxa"/>
            <w:shd w:val="clear" w:color="auto" w:fill="FFFFFF"/>
          </w:tcPr>
          <w:p w14:paraId="55BAE159" w14:textId="77777777" w:rsidR="00EE12D3" w:rsidRPr="005260A3" w:rsidRDefault="00EE12D3" w:rsidP="000A7A7A">
            <w:pPr>
              <w:rPr>
                <w:sz w:val="28"/>
                <w:szCs w:val="28"/>
              </w:rPr>
            </w:pPr>
          </w:p>
        </w:tc>
        <w:tc>
          <w:tcPr>
            <w:tcW w:w="1638" w:type="dxa"/>
            <w:gridSpan w:val="2"/>
            <w:shd w:val="clear" w:color="auto" w:fill="FFFFFF"/>
          </w:tcPr>
          <w:p w14:paraId="7D64009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shd w:val="clear" w:color="auto" w:fill="FFFFFF"/>
          </w:tcPr>
          <w:p w14:paraId="0077012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14:paraId="7074622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1D5FD9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96F83CA" w14:textId="77777777" w:rsidR="00EE12D3" w:rsidRPr="005260A3" w:rsidRDefault="008B6D25" w:rsidP="009C1253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5</w:t>
      </w:r>
      <w:r w:rsidR="00EE12D3" w:rsidRPr="005260A3">
        <w:rPr>
          <w:sz w:val="28"/>
          <w:szCs w:val="28"/>
        </w:rPr>
        <w:t>.2. Оформление таблицы с переносом на другую страницу</w:t>
      </w:r>
    </w:p>
    <w:p w14:paraId="461FE41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07DAB4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0021B99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 все таблицы должны быть ссылки в тексте. При ссылке следует писать слово «таблица» с указанием ее номера.</w:t>
      </w:r>
    </w:p>
    <w:p w14:paraId="28D978B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Пример: «… в соответствии с таблицей 2.1.»</w:t>
      </w:r>
    </w:p>
    <w:p w14:paraId="39F8304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Таблицу с большим количеством граф допускается делить на части и п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мещать одну часть под другой в пределах одной страницы. Если строки и гр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фы таблицы выходят за формат страницы, то в первом случае в каждой части таблицы повторяется головка, во втором случае – боковик. </w:t>
      </w:r>
    </w:p>
    <w:p w14:paraId="01605C4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Таблицы слева, справа и снизу, как правило, ограничивают ли</w:t>
      </w:r>
      <w:r w:rsidR="009C1253" w:rsidRPr="005260A3">
        <w:rPr>
          <w:sz w:val="28"/>
          <w:szCs w:val="28"/>
        </w:rPr>
        <w:t xml:space="preserve">ниями. 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пускается применять </w:t>
      </w:r>
      <w:r w:rsidR="009C1253" w:rsidRPr="005260A3">
        <w:rPr>
          <w:sz w:val="28"/>
          <w:szCs w:val="28"/>
        </w:rPr>
        <w:t xml:space="preserve">меньший </w:t>
      </w:r>
      <w:r w:rsidRPr="005260A3">
        <w:rPr>
          <w:sz w:val="28"/>
          <w:szCs w:val="28"/>
        </w:rPr>
        <w:t>размер шрифта в таблице, чем в тексте.</w:t>
      </w:r>
    </w:p>
    <w:p w14:paraId="68C0AC6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Горизонтальные и вертикальные линии, разграничивающие строки табл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цы, допускается не проводить, если их отсутствие не затрудняет пользование таблицей.</w:t>
      </w:r>
    </w:p>
    <w:p w14:paraId="42A3472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Заголовки граф, как правило, записывают параллельно строкам таблицы. При необходимости допускается перпендикулярное расположение заголовков граф.</w:t>
      </w:r>
    </w:p>
    <w:p w14:paraId="0CEEB1D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Головка таблицы должна быть отделена линией от остальной части табл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цы.</w:t>
      </w:r>
    </w:p>
    <w:p w14:paraId="3C2A325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>Примечания.</w:t>
      </w:r>
      <w:r w:rsidRPr="005260A3">
        <w:rPr>
          <w:sz w:val="28"/>
          <w:szCs w:val="28"/>
        </w:rPr>
        <w:t xml:space="preserve"> Слово «Примечание» следует печатать с прописной буквы с абзаца и не подчеркивать.</w:t>
      </w:r>
    </w:p>
    <w:p w14:paraId="39D92EC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Примечания приводят в документах, если необходимы пояснения или справочные данные к содержанию текста, таблиц или графического материала.</w:t>
      </w:r>
    </w:p>
    <w:p w14:paraId="5BE3A07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Примечания следует помещать непосредственно после текстового, граф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ческого материала или в таблице, к которым относятся эти примечания. Если примечание одно, то после слова «Примечание» ставится тире и примечание печатается с прописной буквы. Одно примечание не нумеруют. Несколько примечаний нумеруют по порядку арабскими цифрами без проставления то</w:t>
      </w:r>
      <w:r w:rsidRPr="005260A3">
        <w:rPr>
          <w:sz w:val="28"/>
          <w:szCs w:val="28"/>
        </w:rPr>
        <w:t>ч</w:t>
      </w:r>
      <w:r w:rsidRPr="005260A3">
        <w:rPr>
          <w:sz w:val="28"/>
          <w:szCs w:val="28"/>
        </w:rPr>
        <w:t xml:space="preserve">ки. </w:t>
      </w:r>
    </w:p>
    <w:p w14:paraId="468EF25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4F37434" w14:textId="77777777" w:rsidR="00EE12D3" w:rsidRPr="005260A3" w:rsidRDefault="00EE12D3">
      <w:pPr>
        <w:pStyle w:val="5"/>
        <w:jc w:val="left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Пример:</w:t>
      </w:r>
    </w:p>
    <w:p w14:paraId="3ABDDA1D" w14:textId="77777777" w:rsidR="00EE12D3" w:rsidRPr="005260A3" w:rsidRDefault="00EE12D3">
      <w:pPr>
        <w:pStyle w:val="6"/>
        <w:ind w:firstLine="567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Примечание</w:t>
      </w:r>
      <w:r w:rsidR="000A7A7A" w:rsidRPr="005260A3">
        <w:rPr>
          <w:b w:val="0"/>
          <w:sz w:val="28"/>
          <w:szCs w:val="28"/>
        </w:rPr>
        <w:t xml:space="preserve"> – </w:t>
      </w:r>
      <w:r w:rsidRPr="005260A3">
        <w:rPr>
          <w:b w:val="0"/>
          <w:sz w:val="28"/>
          <w:szCs w:val="28"/>
        </w:rPr>
        <w:t>________________________________________________</w:t>
      </w:r>
    </w:p>
    <w:p w14:paraId="206561AE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6C610D3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Примечание к таблице помещают в конце таблицы под линией, обознач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ющей окончание таблицы.</w:t>
      </w:r>
    </w:p>
    <w:p w14:paraId="6244582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приложении выделяют вспомогательный материал, который загромо</w:t>
      </w:r>
      <w:r w:rsidRPr="005260A3">
        <w:rPr>
          <w:sz w:val="28"/>
          <w:szCs w:val="28"/>
        </w:rPr>
        <w:t>ж</w:t>
      </w:r>
      <w:r w:rsidRPr="005260A3">
        <w:rPr>
          <w:sz w:val="28"/>
          <w:szCs w:val="28"/>
        </w:rPr>
        <w:t>дает основной текст.</w:t>
      </w:r>
    </w:p>
    <w:p w14:paraId="72F7EA3F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sz w:val="28"/>
          <w:szCs w:val="28"/>
        </w:rPr>
        <w:t>При наличии в пояснительной записке более одного приложения их нум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руют арабскими цифрами (без знака </w:t>
      </w:r>
      <w:r w:rsidR="009C1253" w:rsidRPr="005260A3">
        <w:rPr>
          <w:sz w:val="28"/>
          <w:szCs w:val="28"/>
        </w:rPr>
        <w:t>№</w:t>
      </w:r>
      <w:r w:rsidRPr="005260A3">
        <w:rPr>
          <w:sz w:val="28"/>
          <w:szCs w:val="28"/>
        </w:rPr>
        <w:t xml:space="preserve">). </w:t>
      </w:r>
      <w:r w:rsidRPr="005260A3">
        <w:rPr>
          <w:i/>
          <w:sz w:val="28"/>
          <w:szCs w:val="28"/>
        </w:rPr>
        <w:t>Например: Приложение 1, Прилож</w:t>
      </w:r>
      <w:r w:rsidRPr="005260A3">
        <w:rPr>
          <w:i/>
          <w:sz w:val="28"/>
          <w:szCs w:val="28"/>
        </w:rPr>
        <w:t>е</w:t>
      </w:r>
      <w:r w:rsidRPr="005260A3">
        <w:rPr>
          <w:i/>
          <w:sz w:val="28"/>
          <w:szCs w:val="28"/>
        </w:rPr>
        <w:t>ние 2 и т.д.</w:t>
      </w:r>
    </w:p>
    <w:p w14:paraId="2BE277A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Приложения располагают в порядке появления ссылок на них в тексте о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новных разделов. Каждое приложение должно иметь тематический заголовок. Таблицы в приложениях нумеруют в пределах каждого приложения арабскими цифрами.</w:t>
      </w:r>
    </w:p>
    <w:p w14:paraId="2A15632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Приложения допускается выполнять на миллиметровой бумаге, формат А4 (210х297), А3 (297х420), А2 (420х594).</w:t>
      </w:r>
    </w:p>
    <w:p w14:paraId="1189204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Список используемых литературных источников приводится автором в конце работы. Библиографический список отражает полноту изучения студе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lastRenderedPageBreak/>
        <w:t>том тематического материала, имеющего непосредственное отношение к ку</w:t>
      </w: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</w:rPr>
        <w:t>совому проекту. В список литературы включаются все источники.</w:t>
      </w:r>
    </w:p>
    <w:p w14:paraId="54A78F6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Библиографическое описание литературы выполняют в соответствии с ГОСТ 7.1-2003.</w:t>
      </w:r>
    </w:p>
    <w:p w14:paraId="3B35D6F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Сведения об источниках следует нумеровать арабскими цифрами с точкой после абзацного отступа.</w:t>
      </w:r>
    </w:p>
    <w:p w14:paraId="1B85569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Источники записывают в следующей последовательности:</w:t>
      </w:r>
    </w:p>
    <w:p w14:paraId="6557BEE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1) официальные правительственные документы, законодательные акты, директивные материалы (</w:t>
      </w:r>
      <w:r w:rsidRPr="005260A3">
        <w:rPr>
          <w:i/>
          <w:sz w:val="28"/>
          <w:szCs w:val="28"/>
        </w:rPr>
        <w:t>напри</w:t>
      </w:r>
      <w:r w:rsidRPr="005260A3">
        <w:rPr>
          <w:i/>
          <w:spacing w:val="-10"/>
          <w:sz w:val="28"/>
          <w:szCs w:val="28"/>
        </w:rPr>
        <w:t>мер: О качестве и безопасн</w:t>
      </w:r>
      <w:r w:rsidR="009C1253" w:rsidRPr="005260A3">
        <w:rPr>
          <w:i/>
          <w:spacing w:val="-10"/>
          <w:sz w:val="28"/>
          <w:szCs w:val="28"/>
        </w:rPr>
        <w:t>о</w:t>
      </w:r>
      <w:r w:rsidRPr="005260A3">
        <w:rPr>
          <w:i/>
          <w:spacing w:val="-10"/>
          <w:sz w:val="28"/>
          <w:szCs w:val="28"/>
        </w:rPr>
        <w:t xml:space="preserve">сти пищевых </w:t>
      </w:r>
      <w:r w:rsidRPr="005260A3">
        <w:rPr>
          <w:i/>
          <w:sz w:val="28"/>
          <w:szCs w:val="28"/>
        </w:rPr>
        <w:t>проду</w:t>
      </w:r>
      <w:r w:rsidRPr="005260A3">
        <w:rPr>
          <w:i/>
          <w:sz w:val="28"/>
          <w:szCs w:val="28"/>
        </w:rPr>
        <w:t>к</w:t>
      </w:r>
      <w:r w:rsidRPr="005260A3">
        <w:rPr>
          <w:i/>
          <w:sz w:val="28"/>
          <w:szCs w:val="28"/>
        </w:rPr>
        <w:t>тов: Федеральный закон № 29-ФЗ  от 02.01.2000)</w:t>
      </w:r>
      <w:r w:rsidRPr="005260A3">
        <w:rPr>
          <w:sz w:val="28"/>
          <w:szCs w:val="28"/>
        </w:rPr>
        <w:t>;</w:t>
      </w:r>
    </w:p>
    <w:p w14:paraId="7243EB9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2)</w:t>
      </w:r>
      <w:r w:rsidR="009C1253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 xml:space="preserve">официальные отраслевые документы </w:t>
      </w:r>
      <w:r w:rsidRPr="005260A3">
        <w:rPr>
          <w:i/>
          <w:sz w:val="28"/>
          <w:szCs w:val="28"/>
        </w:rPr>
        <w:t xml:space="preserve">(например: Об </w:t>
      </w:r>
      <w:r w:rsidRPr="005260A3">
        <w:rPr>
          <w:i/>
          <w:spacing w:val="-8"/>
          <w:sz w:val="28"/>
          <w:szCs w:val="28"/>
        </w:rPr>
        <w:t>утверждении Пр</w:t>
      </w:r>
      <w:r w:rsidRPr="005260A3">
        <w:rPr>
          <w:i/>
          <w:spacing w:val="-8"/>
          <w:sz w:val="28"/>
          <w:szCs w:val="28"/>
        </w:rPr>
        <w:t>а</w:t>
      </w:r>
      <w:r w:rsidRPr="005260A3">
        <w:rPr>
          <w:i/>
          <w:spacing w:val="-8"/>
          <w:sz w:val="28"/>
          <w:szCs w:val="28"/>
        </w:rPr>
        <w:t>вил оказания услуг предприятий общественного питания:</w:t>
      </w:r>
      <w:r w:rsidRPr="005260A3">
        <w:rPr>
          <w:i/>
          <w:sz w:val="28"/>
          <w:szCs w:val="28"/>
        </w:rPr>
        <w:t xml:space="preserve"> Постановление Прав</w:t>
      </w:r>
      <w:r w:rsidRPr="005260A3">
        <w:rPr>
          <w:i/>
          <w:sz w:val="28"/>
          <w:szCs w:val="28"/>
        </w:rPr>
        <w:t>и</w:t>
      </w:r>
      <w:r w:rsidRPr="005260A3">
        <w:rPr>
          <w:i/>
          <w:sz w:val="28"/>
          <w:szCs w:val="28"/>
        </w:rPr>
        <w:t>тельства РФ № 1036 от 15.08.1997 в ред.</w:t>
      </w:r>
      <w:r w:rsidR="00B21554" w:rsidRPr="005260A3">
        <w:rPr>
          <w:i/>
          <w:sz w:val="28"/>
          <w:szCs w:val="28"/>
        </w:rPr>
        <w:t xml:space="preserve"> </w:t>
      </w:r>
      <w:r w:rsidRPr="005260A3">
        <w:rPr>
          <w:i/>
          <w:sz w:val="28"/>
          <w:szCs w:val="28"/>
        </w:rPr>
        <w:t>от 15.05.2001.)</w:t>
      </w:r>
      <w:r w:rsidRPr="005260A3">
        <w:rPr>
          <w:sz w:val="28"/>
          <w:szCs w:val="28"/>
        </w:rPr>
        <w:t>;</w:t>
      </w:r>
    </w:p>
    <w:p w14:paraId="32B24F8F" w14:textId="77777777" w:rsidR="00EE12D3" w:rsidRPr="005260A3" w:rsidRDefault="00EE12D3" w:rsidP="009C125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3) далее все остальные литературные источники в </w:t>
      </w:r>
      <w:r w:rsidR="00937D57" w:rsidRPr="005260A3">
        <w:rPr>
          <w:sz w:val="28"/>
          <w:szCs w:val="28"/>
        </w:rPr>
        <w:t xml:space="preserve">алфавитном </w:t>
      </w:r>
      <w:r w:rsidR="00937D57" w:rsidRPr="005260A3">
        <w:rPr>
          <w:spacing w:val="-8"/>
          <w:sz w:val="28"/>
          <w:szCs w:val="28"/>
        </w:rPr>
        <w:t xml:space="preserve">порядке </w:t>
      </w:r>
      <w:r w:rsidRPr="005260A3">
        <w:rPr>
          <w:spacing w:val="-8"/>
          <w:sz w:val="28"/>
          <w:szCs w:val="28"/>
        </w:rPr>
        <w:t>ф</w:t>
      </w:r>
      <w:r w:rsidRPr="005260A3">
        <w:rPr>
          <w:spacing w:val="-8"/>
          <w:sz w:val="28"/>
          <w:szCs w:val="28"/>
        </w:rPr>
        <w:t>а</w:t>
      </w:r>
      <w:r w:rsidRPr="005260A3">
        <w:rPr>
          <w:spacing w:val="-8"/>
          <w:sz w:val="28"/>
          <w:szCs w:val="28"/>
        </w:rPr>
        <w:t xml:space="preserve">милий авторов и наименований </w:t>
      </w:r>
      <w:r w:rsidRPr="005260A3">
        <w:rPr>
          <w:i/>
          <w:spacing w:val="-8"/>
          <w:sz w:val="28"/>
          <w:szCs w:val="28"/>
        </w:rPr>
        <w:t>(например: Никуленкова, Т.Т.</w:t>
      </w:r>
      <w:r w:rsidRPr="005260A3">
        <w:rPr>
          <w:i/>
          <w:sz w:val="28"/>
          <w:szCs w:val="28"/>
        </w:rPr>
        <w:t xml:space="preserve"> Проектирование предприятий общественного питания: учебник / Т.Т. Никуленкова, Ю.И. Лавриненко , Г.М. Ястина ; М-во общ. и проф. Обра</w:t>
      </w:r>
      <w:r w:rsidR="000A7A7A" w:rsidRPr="005260A3">
        <w:rPr>
          <w:i/>
          <w:sz w:val="28"/>
          <w:szCs w:val="28"/>
        </w:rPr>
        <w:t>зования РФ.–</w:t>
      </w:r>
      <w:r w:rsidRPr="005260A3">
        <w:rPr>
          <w:i/>
          <w:sz w:val="28"/>
          <w:szCs w:val="28"/>
        </w:rPr>
        <w:t xml:space="preserve">  М.: К</w:t>
      </w:r>
      <w:r w:rsidRPr="005260A3">
        <w:rPr>
          <w:i/>
          <w:sz w:val="28"/>
          <w:szCs w:val="28"/>
        </w:rPr>
        <w:t>о</w:t>
      </w:r>
      <w:r w:rsidRPr="005260A3">
        <w:rPr>
          <w:i/>
          <w:sz w:val="28"/>
          <w:szCs w:val="28"/>
        </w:rPr>
        <w:t>лос,2000. – 175 с.)</w:t>
      </w:r>
      <w:r w:rsidRPr="005260A3">
        <w:rPr>
          <w:sz w:val="28"/>
          <w:szCs w:val="28"/>
        </w:rPr>
        <w:t>;</w:t>
      </w:r>
    </w:p>
    <w:p w14:paraId="7DA2E7E7" w14:textId="77777777" w:rsidR="00EE12D3" w:rsidRPr="005260A3" w:rsidRDefault="00EE12D3">
      <w:pPr>
        <w:pStyle w:val="a6"/>
        <w:spacing w:line="320" w:lineRule="exact"/>
        <w:rPr>
          <w:i/>
          <w:sz w:val="28"/>
          <w:szCs w:val="28"/>
        </w:rPr>
      </w:pPr>
      <w:r w:rsidRPr="005260A3">
        <w:rPr>
          <w:sz w:val="28"/>
          <w:szCs w:val="28"/>
        </w:rPr>
        <w:t xml:space="preserve">4) периодические издания </w:t>
      </w:r>
      <w:r w:rsidRPr="005260A3">
        <w:rPr>
          <w:i/>
          <w:sz w:val="28"/>
          <w:szCs w:val="28"/>
        </w:rPr>
        <w:t>(например: Еремина,О.Ю  Миграцион</w:t>
      </w:r>
      <w:r w:rsidRPr="005260A3">
        <w:rPr>
          <w:i/>
          <w:spacing w:val="-10"/>
          <w:sz w:val="28"/>
          <w:szCs w:val="28"/>
        </w:rPr>
        <w:t>ные сво</w:t>
      </w:r>
      <w:r w:rsidR="00937D57" w:rsidRPr="005260A3">
        <w:rPr>
          <w:i/>
          <w:spacing w:val="-10"/>
          <w:sz w:val="28"/>
          <w:szCs w:val="28"/>
        </w:rPr>
        <w:t>й</w:t>
      </w:r>
      <w:r w:rsidR="00937D57" w:rsidRPr="005260A3">
        <w:rPr>
          <w:i/>
          <w:spacing w:val="-10"/>
          <w:sz w:val="28"/>
          <w:szCs w:val="28"/>
        </w:rPr>
        <w:t xml:space="preserve">ства аминокислот зернопродукто </w:t>
      </w:r>
      <w:r w:rsidR="000A7A7A" w:rsidRPr="005260A3">
        <w:rPr>
          <w:i/>
          <w:spacing w:val="-10"/>
          <w:sz w:val="28"/>
          <w:szCs w:val="28"/>
        </w:rPr>
        <w:t xml:space="preserve"> </w:t>
      </w:r>
      <w:r w:rsidRPr="005260A3">
        <w:rPr>
          <w:i/>
          <w:spacing w:val="-10"/>
          <w:sz w:val="28"/>
          <w:szCs w:val="28"/>
        </w:rPr>
        <w:t>/ О.Ю. Еремина, Н.Н. Иванова</w:t>
      </w:r>
      <w:r w:rsidRPr="005260A3">
        <w:rPr>
          <w:i/>
          <w:sz w:val="28"/>
          <w:szCs w:val="28"/>
        </w:rPr>
        <w:t xml:space="preserve">  </w:t>
      </w:r>
      <w:r w:rsidRPr="005260A3">
        <w:rPr>
          <w:i/>
          <w:spacing w:val="-10"/>
          <w:sz w:val="28"/>
          <w:szCs w:val="28"/>
        </w:rPr>
        <w:t xml:space="preserve">// Хранение </w:t>
      </w:r>
      <w:r w:rsidR="00937D57" w:rsidRPr="005260A3">
        <w:rPr>
          <w:i/>
          <w:spacing w:val="-10"/>
          <w:sz w:val="28"/>
          <w:szCs w:val="28"/>
        </w:rPr>
        <w:t>и пер</w:t>
      </w:r>
      <w:r w:rsidR="00937D57" w:rsidRPr="005260A3">
        <w:rPr>
          <w:i/>
          <w:spacing w:val="-10"/>
          <w:sz w:val="28"/>
          <w:szCs w:val="28"/>
        </w:rPr>
        <w:t>е</w:t>
      </w:r>
      <w:r w:rsidR="00937D57" w:rsidRPr="005260A3">
        <w:rPr>
          <w:i/>
          <w:spacing w:val="-10"/>
          <w:sz w:val="28"/>
          <w:szCs w:val="28"/>
        </w:rPr>
        <w:t>работка сельскохозсырья. –</w:t>
      </w:r>
      <w:r w:rsidRPr="005260A3">
        <w:rPr>
          <w:i/>
          <w:spacing w:val="-10"/>
          <w:sz w:val="28"/>
          <w:szCs w:val="28"/>
        </w:rPr>
        <w:t xml:space="preserve"> 2003. </w:t>
      </w:r>
      <w:r w:rsidR="00937D57" w:rsidRPr="005260A3">
        <w:rPr>
          <w:i/>
          <w:spacing w:val="-10"/>
          <w:sz w:val="28"/>
          <w:szCs w:val="28"/>
        </w:rPr>
        <w:t>– №</w:t>
      </w:r>
      <w:r w:rsidR="000A7A7A" w:rsidRPr="005260A3">
        <w:rPr>
          <w:i/>
          <w:spacing w:val="-10"/>
          <w:sz w:val="28"/>
          <w:szCs w:val="28"/>
        </w:rPr>
        <w:t xml:space="preserve"> </w:t>
      </w:r>
      <w:r w:rsidR="00937D57" w:rsidRPr="005260A3">
        <w:rPr>
          <w:i/>
          <w:spacing w:val="-10"/>
          <w:sz w:val="28"/>
          <w:szCs w:val="28"/>
        </w:rPr>
        <w:t>3. –</w:t>
      </w:r>
      <w:r w:rsidRPr="005260A3">
        <w:rPr>
          <w:i/>
          <w:spacing w:val="-10"/>
          <w:sz w:val="28"/>
          <w:szCs w:val="28"/>
        </w:rPr>
        <w:t xml:space="preserve"> С.51 – 53.);</w:t>
      </w:r>
    </w:p>
    <w:p w14:paraId="6DA789A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5) нормативно-техническая документация, патентные документы и т.п. </w:t>
      </w:r>
      <w:r w:rsidRPr="005260A3">
        <w:rPr>
          <w:i/>
          <w:sz w:val="28"/>
          <w:szCs w:val="28"/>
        </w:rPr>
        <w:t xml:space="preserve">(например: ГОСТ Р 50763-95. Общественное питание. Кулинарная </w:t>
      </w:r>
      <w:r w:rsidR="000A7A7A" w:rsidRPr="005260A3">
        <w:rPr>
          <w:i/>
          <w:sz w:val="28"/>
          <w:szCs w:val="28"/>
        </w:rPr>
        <w:t>продукция, реализуемая населении.</w:t>
      </w:r>
      <w:r w:rsidRPr="005260A3">
        <w:rPr>
          <w:i/>
          <w:sz w:val="28"/>
          <w:szCs w:val="28"/>
        </w:rPr>
        <w:t xml:space="preserve"> – М.: Госстандарт России: Изд-во стандартов,  с.)</w:t>
      </w:r>
      <w:r w:rsidR="00937D57" w:rsidRPr="005260A3">
        <w:rPr>
          <w:sz w:val="28"/>
          <w:szCs w:val="28"/>
        </w:rPr>
        <w:t>.</w:t>
      </w:r>
    </w:p>
    <w:p w14:paraId="4F585B2D" w14:textId="77777777" w:rsidR="00EE12D3" w:rsidRPr="005260A3" w:rsidRDefault="00EE12D3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Описание произведений иностранных авторов составляется на языке текста и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дания.</w:t>
      </w:r>
    </w:p>
    <w:p w14:paraId="0BAEBE45" w14:textId="77777777" w:rsidR="00937D57" w:rsidRPr="005260A3" w:rsidRDefault="00937D57">
      <w:pPr>
        <w:jc w:val="center"/>
        <w:rPr>
          <w:sz w:val="28"/>
          <w:szCs w:val="28"/>
        </w:rPr>
      </w:pPr>
    </w:p>
    <w:p w14:paraId="49C60647" w14:textId="77777777" w:rsidR="00EE12D3" w:rsidRPr="008B6D25" w:rsidRDefault="008B6D25">
      <w:pPr>
        <w:jc w:val="center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>5</w:t>
      </w:r>
      <w:r w:rsidR="00EE12D3" w:rsidRPr="008B6D25">
        <w:rPr>
          <w:b/>
          <w:spacing w:val="-8"/>
          <w:sz w:val="28"/>
          <w:szCs w:val="28"/>
        </w:rPr>
        <w:t>.2. Требования к оформлению графической части</w:t>
      </w:r>
      <w:r w:rsidR="00937D57" w:rsidRPr="008B6D25">
        <w:rPr>
          <w:b/>
          <w:spacing w:val="-8"/>
          <w:sz w:val="28"/>
          <w:szCs w:val="28"/>
        </w:rPr>
        <w:t xml:space="preserve"> </w:t>
      </w:r>
      <w:r w:rsidR="00EE12D3" w:rsidRPr="008B6D25">
        <w:rPr>
          <w:b/>
          <w:spacing w:val="-8"/>
          <w:sz w:val="28"/>
          <w:szCs w:val="28"/>
        </w:rPr>
        <w:t>курсового проекта</w:t>
      </w:r>
    </w:p>
    <w:p w14:paraId="4CEBA7E3" w14:textId="77777777" w:rsidR="00937D57" w:rsidRPr="005260A3" w:rsidRDefault="00937D57">
      <w:pPr>
        <w:jc w:val="center"/>
        <w:rPr>
          <w:sz w:val="28"/>
          <w:szCs w:val="28"/>
        </w:rPr>
      </w:pPr>
    </w:p>
    <w:p w14:paraId="07947DF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Графический материал курсового проекта и дипломной работы (чертежи, схемы, таблицы, диаграммы) выполняют в строгом соответствии с требован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ями государственных стандартов (ГОСТ), Единой системы конструкторской документации (ЕСКД) и Системы проектной документации для строительства (СПДС). Допускается выполнение графических документов карандашом, т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>шью или по согласованию с преподавателем на графопостроителе в черно-белом исполнении.</w:t>
      </w:r>
    </w:p>
    <w:p w14:paraId="66B23A8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Лист графического документа оформляют на формате А1 в соответствии с требованиями ГОСТ 21.103-78:</w:t>
      </w:r>
    </w:p>
    <w:p w14:paraId="5E7C7BA0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рабочее поле ограничивают рамкой 5х5х5х20 мм, при этом поле для подшивки шириной </w:t>
      </w:r>
      <w:smartTag w:uri="urn:schemas-microsoft-com:office:smarttags" w:element="metricconverter">
        <w:smartTagPr>
          <w:attr w:name="ProductID" w:val="20 мм"/>
        </w:smartTagPr>
        <w:r w:rsidRPr="005260A3">
          <w:rPr>
            <w:sz w:val="28"/>
            <w:szCs w:val="28"/>
          </w:rPr>
          <w:t>20 мм</w:t>
        </w:r>
      </w:smartTag>
      <w:r w:rsidRPr="005260A3">
        <w:rPr>
          <w:sz w:val="28"/>
          <w:szCs w:val="28"/>
        </w:rPr>
        <w:t xml:space="preserve"> должно находиться слева;</w:t>
      </w:r>
    </w:p>
    <w:p w14:paraId="689F8B81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правом нижнем углу вычерчивают основную надпись </w:t>
      </w:r>
      <w:r w:rsidR="00937D57" w:rsidRPr="005260A3">
        <w:rPr>
          <w:sz w:val="28"/>
          <w:szCs w:val="28"/>
        </w:rPr>
        <w:br/>
      </w:r>
      <w:r w:rsidRPr="005260A3">
        <w:rPr>
          <w:sz w:val="28"/>
          <w:szCs w:val="28"/>
        </w:rPr>
        <w:t>(см. раздел 2.2);</w:t>
      </w:r>
    </w:p>
    <w:p w14:paraId="4BB7C0A9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все слова и тексты выполняют шрифтом по ГОСТ 2.304-81, допускается использование прямого шрифта для названия изображений.</w:t>
      </w:r>
    </w:p>
    <w:p w14:paraId="6366E357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расположение листа допускается любое (горизонтальное и вертикал</w:t>
      </w:r>
      <w:r w:rsidRPr="005260A3">
        <w:rPr>
          <w:sz w:val="28"/>
          <w:szCs w:val="28"/>
        </w:rPr>
        <w:t>ь</w:t>
      </w:r>
      <w:r w:rsidRPr="005260A3">
        <w:rPr>
          <w:sz w:val="28"/>
          <w:szCs w:val="28"/>
        </w:rPr>
        <w:t>ное). Заполнение листа должно составлять не менее 70</w:t>
      </w:r>
      <w:r w:rsidR="00937D57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%. В курсовых проектах рекомендуется применять форму 1 основных надписей, установленную ГОСТ 21.103-</w:t>
      </w:r>
      <w:r w:rsidR="00C557AB">
        <w:rPr>
          <w:sz w:val="28"/>
          <w:szCs w:val="28"/>
        </w:rPr>
        <w:t>78 (рис.5</w:t>
      </w:r>
      <w:r w:rsidRPr="005260A3">
        <w:rPr>
          <w:sz w:val="28"/>
          <w:szCs w:val="28"/>
        </w:rPr>
        <w:t>.3) .</w:t>
      </w:r>
    </w:p>
    <w:p w14:paraId="7D2C7989" w14:textId="77777777" w:rsidR="00EE12D3" w:rsidRPr="005260A3" w:rsidRDefault="00EE12D3" w:rsidP="00937D57">
      <w:pPr>
        <w:tabs>
          <w:tab w:val="num" w:pos="-4820"/>
          <w:tab w:val="left" w:pos="851"/>
        </w:tabs>
        <w:ind w:firstLine="567"/>
        <w:jc w:val="both"/>
        <w:rPr>
          <w:sz w:val="28"/>
          <w:szCs w:val="28"/>
        </w:rPr>
        <w:sectPr w:rsidR="00EE12D3" w:rsidRPr="005260A3" w:rsidSect="009C1253">
          <w:headerReference w:type="even" r:id="rId71"/>
          <w:headerReference w:type="default" r:id="rId72"/>
          <w:footerReference w:type="even" r:id="rId73"/>
          <w:footerReference w:type="default" r:id="rId74"/>
          <w:type w:val="nextColumn"/>
          <w:pgSz w:w="11907" w:h="16840" w:code="9"/>
          <w:pgMar w:top="1134" w:right="907" w:bottom="1418" w:left="1418" w:header="0" w:footer="1134" w:gutter="0"/>
          <w:cols w:space="720"/>
          <w:titlePg/>
        </w:sectPr>
      </w:pPr>
    </w:p>
    <w:p w14:paraId="2E3F836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5A16315" w14:textId="77777777" w:rsidR="00EE12D3" w:rsidRPr="005260A3" w:rsidRDefault="00E14374">
      <w:pPr>
        <w:ind w:firstLine="567"/>
        <w:jc w:val="both"/>
        <w:rPr>
          <w:sz w:val="28"/>
          <w:szCs w:val="28"/>
        </w:rPr>
      </w:pPr>
      <w:r w:rsidRPr="005260A3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 wp14:anchorId="46FF8690" wp14:editId="53DA2AC3">
                <wp:simplePos x="0" y="0"/>
                <wp:positionH relativeFrom="column">
                  <wp:posOffset>930910</wp:posOffset>
                </wp:positionH>
                <wp:positionV relativeFrom="paragraph">
                  <wp:posOffset>101600</wp:posOffset>
                </wp:positionV>
                <wp:extent cx="91440" cy="182880"/>
                <wp:effectExtent l="0" t="0" r="0" b="0"/>
                <wp:wrapNone/>
                <wp:docPr id="3163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35086B5" id="Line 390" o:spid="_x0000_s1026" style="position:absolute;flip:x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pt,8pt" to="80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" o:allowincell="f"/>
            </w:pict>
          </mc:Fallback>
        </mc:AlternateContent>
      </w:r>
      <w:r w:rsidRPr="005260A3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73A75C9E" wp14:editId="76991B2C">
                <wp:simplePos x="0" y="0"/>
                <wp:positionH relativeFrom="column">
                  <wp:posOffset>8474710</wp:posOffset>
                </wp:positionH>
                <wp:positionV relativeFrom="paragraph">
                  <wp:posOffset>101600</wp:posOffset>
                </wp:positionV>
                <wp:extent cx="91440" cy="182880"/>
                <wp:effectExtent l="0" t="0" r="0" b="0"/>
                <wp:wrapNone/>
                <wp:docPr id="3162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0E9CC30B" id="Line 391" o:spid="_x0000_s1026" style="position:absolute;flip:x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7.3pt,8pt" to="674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CpW11a3gAAAAsBAAAPAAAAZHJzL2Rvd25y&#10;ZXYueG1sTI/BTsMwEETvSPyDtUjcqEMTRW2IU1UIuCAhUQJnJ16SCHsdxW4a/p7tid5mtE+zM+Vu&#10;cVbMOIXBk4L7VQICqfVmoE5B/fF8twERoiajrSdU8IsBdtX1VakL40/0jvMhdoJDKBRaQR/jWEgZ&#10;2h6dDis/IvHt209OR7ZTJ82kTxzurFwnSS6dHog/9HrExx7bn8PRKdh/vT6lb3PjvDXbrv40rk5e&#10;1krd3iz7BxARl/gPw7k+V4eKOzX+SCYIyz5Ns5xZVjmPOhNptmXVKMiyDciqlJcbqj8A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qVtdWt4AAAALAQAADwAAAAAAAAAAAAAAAAAUBAAA&#10;ZHJzL2Rvd25yZXYueG1sUEsFBgAAAAAEAAQA8wAAAB8FAAAAAA==&#10;" o:allowincell="f"/>
            </w:pict>
          </mc:Fallback>
        </mc:AlternateConten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84"/>
        <w:gridCol w:w="1843"/>
        <w:gridCol w:w="1275"/>
        <w:gridCol w:w="1134"/>
        <w:gridCol w:w="851"/>
        <w:gridCol w:w="3968"/>
        <w:gridCol w:w="993"/>
        <w:gridCol w:w="992"/>
        <w:gridCol w:w="993"/>
        <w:gridCol w:w="425"/>
        <w:gridCol w:w="425"/>
      </w:tblGrid>
      <w:tr w:rsidR="00EE12D3" w:rsidRPr="005260A3" w14:paraId="4C8F1C5F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B62F3D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14:paraId="0E318FC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049" w:type="dxa"/>
            <w:gridSpan w:val="8"/>
          </w:tcPr>
          <w:p w14:paraId="1E662EE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185</w:t>
            </w:r>
          </w:p>
        </w:tc>
        <w:tc>
          <w:tcPr>
            <w:tcW w:w="425" w:type="dxa"/>
            <w:vMerge w:val="restart"/>
          </w:tcPr>
          <w:p w14:paraId="5122D4D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04C5CC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2AE82205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940548F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0" allowOverlap="1" wp14:anchorId="6AB457E6" wp14:editId="239D0892">
                      <wp:simplePos x="0" y="0"/>
                      <wp:positionH relativeFrom="column">
                        <wp:posOffset>7961630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61" name="Line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9810EF6" id="Line 392" o:spid="_x0000_s1026" style="position:absolute;flip:x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6.9pt,14.35pt" to="634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CXqXTm3wAAAAsBAAAPAAAAZHJzL2Rvd25y&#10;ZXYueG1sTI/BTsMwEETvSP0Haytxow6u0oYQp6qqwgUJiRI4O/GSRNjrKHbT8Pe4JziOZjTzptjN&#10;1rAJR987knC/SoAhNU731Eqo3p/uMmA+KNLKOEIJP+hhVy5uCpVrd6E3nE6hZbGEfK4kdCEMOee+&#10;6dAqv3IDUvS+3GhViHJsuR7VJZZbw0WSbLhVPcWFTg146LD5Pp2thP3ny3H9OtXWGf3QVh/aVsmz&#10;kPJ2Oe8fgQWcw18YrvgRHcrIVLszac9M1CJdR/YgQWRbYNeE2GQCWC0h3abAy4L//1D+Ag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JepdObfAAAACw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0" allowOverlap="1" wp14:anchorId="5A5E7FBC" wp14:editId="76574010">
                      <wp:simplePos x="0" y="0"/>
                      <wp:positionH relativeFrom="column">
                        <wp:posOffset>6132830</wp:posOffset>
                      </wp:positionH>
                      <wp:positionV relativeFrom="paragraph">
                        <wp:posOffset>182245</wp:posOffset>
                      </wp:positionV>
                      <wp:extent cx="182880" cy="110490"/>
                      <wp:effectExtent l="0" t="0" r="0" b="0"/>
                      <wp:wrapNone/>
                      <wp:docPr id="3160" name="Lin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1104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A9EDAB1" id="Line 383" o:spid="_x0000_s1026" style="position:absolute;flip:x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9pt,14.35pt" to="497.3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0" allowOverlap="1" wp14:anchorId="0C418DD1" wp14:editId="49EA42E6">
                      <wp:simplePos x="0" y="0"/>
                      <wp:positionH relativeFrom="column">
                        <wp:posOffset>6247130</wp:posOffset>
                      </wp:positionH>
                      <wp:positionV relativeFrom="paragraph">
                        <wp:posOffset>67945</wp:posOffset>
                      </wp:positionV>
                      <wp:extent cx="0" cy="182880"/>
                      <wp:effectExtent l="0" t="0" r="0" b="0"/>
                      <wp:wrapNone/>
                      <wp:docPr id="3159" name="Line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8E220A7" id="Line 384" o:spid="_x0000_s1026" style="position:absolute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9pt,5.35pt" to="491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0" allowOverlap="1" wp14:anchorId="3B153F55" wp14:editId="392B682F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8" name="Lin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658BADA" id="Line 387" o:spid="_x0000_s1026" style="position:absolute;flip:x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9pt,14.35pt" to="292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r+USt3wAAAAkBAAAPAAAAZHJzL2Rvd25y&#10;ZXYueG1sTI/BTsMwEETvSPyDtUjcqEMgbRriVBUCLkhIlMDZiZckwl5HsZuGv2c5wW1HO5p5U+4W&#10;Z8WMUxg8KbheJSCQWm8G6hTUb49XOYgQNRltPaGCbwywq87PSl0Yf6JXnA+xExxCodAK+hjHQsrQ&#10;9uh0WPkRiX+ffnI6spw6aSZ94nBnZZoka+n0QNzQ6xHve2y/DkenYP/x/HDzMjfOW7Pt6nfj6uQp&#10;VeryYtnfgYi4xD8z/OIzOlTM1PgjmSCsgmy9ZfSoIM03INiQ5bcpiIaPTQayKuX/BdUP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Cv5RK3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0" allowOverlap="1" wp14:anchorId="5148B7C7" wp14:editId="6DBF2BED">
                      <wp:simplePos x="0" y="0"/>
                      <wp:positionH relativeFrom="column">
                        <wp:posOffset>3046730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7" name="Lin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26A1FB8" id="Line 386" o:spid="_x0000_s1026" style="position:absolute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9pt,14.35pt" to="247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xU5Pk3gAAAAkBAAAPAAAAZHJzL2Rvd25y&#10;ZXYueG1sTI9BT4NAFITvJv6HzTPxZheRSqE8msaoFxMTK3pe2Fcgsm8Ju6X4711PepzMZOabYreY&#10;Qcw0ud4ywu0qAkHcWN1zi1C9P91sQDivWKvBMiF8k4NdeXlRqFzbM7/RfPCtCCXscoXQeT/mUrqm&#10;I6Pcyo7EwTvaySgf5NRKPalzKDeDjKPoXhrVc1jo1EgPHTVfh5NB2H++PN69zrWxg87a6kObKnqO&#10;Ea+vlv0WhKfF/4XhFz+gQxmYanti7cSAkKRZQPcI8SYFEQJJlsQgaoR1ugZZFvL/g/IH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8VOT5N4AAAAJ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0" allowOverlap="1" wp14:anchorId="5A050CBF" wp14:editId="0EC6D9BA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6" name="Line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44768FF" id="Line 388" o:spid="_x0000_s1026" style="position:absolute;flip:x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9pt,14.35pt" to="193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KviXo3gAAAAkBAAAPAAAAZHJzL2Rvd25y&#10;ZXYueG1sTI9BT4NAFITvJv6HzTPxZpdCWhB5NI1RL01MrOh5YZ9AZN8Sdkvx37s96XEyk5lvit1i&#10;BjHT5HrLCOtVBIK4sbrnFqF6f77LQDivWKvBMiH8kINdeX1VqFzbM7/RfPStCCXscoXQeT/mUrqm&#10;I6Pcyo7Ewfuyk1E+yKmVelLnUG4GGUfRVhrVc1jo1EiPHTXfx5NB2H8enpLXuTZ20Pdt9aFNFb3E&#10;iLc3y/4BhKfF/4Xhgh/QoQxMtT2xdmJASNJ1QPcIcZaCCIEk28YgaoRNugFZFvL/g/IX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Cr4l6N4AAAAJ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0" allowOverlap="1" wp14:anchorId="7D9B5BFB" wp14:editId="4C249ADA">
                      <wp:simplePos x="0" y="0"/>
                      <wp:positionH relativeFrom="column">
                        <wp:posOffset>1560830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5" name="Line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D46862B" id="Line 389" o:spid="_x0000_s1026" style="position:absolute;flip:x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9pt,14.35pt" to="130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BUSqzk3wAAAAkBAAAPAAAAZHJzL2Rvd25y&#10;ZXYueG1sTI/NTsMwEITvSLyDtUjcqI0h/QlxqgoBF6RKlNCzE5skwl5HsZuGt2c5wW1HO5r5ptjO&#10;3rHJjrEPqOB2IYBZbILpsVVQvT/frIHFpNFoF9Aq+LYRtuXlRaFzE874ZqdDahmFYMy1gi6lIec8&#10;Np31Oi7CYJF+n2H0OpEcW25GfaZw77gUYsm97pEaOj3Yx842X4eTV7A7vj7d7afaB2c2bfVhfCVe&#10;pFLXV/PuAViyc/ozwy8+oUNJTHU4oYnMKZD3GaEnOtYrYGSQSyGB1QqyVQa8LPj/BeUP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FRKrOTfAAAACQEAAA8AAAAAAAAAAAAAAAAAFAQA&#10;AGRycy9kb3ducmV2LnhtbFBLBQYAAAAABAAEAPMAAAAgBQAAAAA=&#10;" o:allowincell="f"/>
                  </w:pict>
                </mc:Fallback>
              </mc:AlternateContent>
            </w:r>
          </w:p>
        </w:tc>
        <w:tc>
          <w:tcPr>
            <w:tcW w:w="284" w:type="dxa"/>
          </w:tcPr>
          <w:p w14:paraId="23F8C8F1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0" allowOverlap="1" wp14:anchorId="335581FA" wp14:editId="7268130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185420</wp:posOffset>
                      </wp:positionV>
                      <wp:extent cx="91440" cy="182880"/>
                      <wp:effectExtent l="0" t="0" r="0" b="0"/>
                      <wp:wrapNone/>
                      <wp:docPr id="3154" name="Lin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D2A70AD" id="Line 385" o:spid="_x0000_s1026" style="position:absolute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14.6pt" to="9.3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" o:allowincell="f"/>
                  </w:pict>
                </mc:Fallback>
              </mc:AlternateContent>
            </w:r>
          </w:p>
        </w:tc>
        <w:tc>
          <w:tcPr>
            <w:tcW w:w="1843" w:type="dxa"/>
            <w:tcBorders>
              <w:bottom w:val="nil"/>
            </w:tcBorders>
          </w:tcPr>
          <w:p w14:paraId="1A419AF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bottom w:val="nil"/>
            </w:tcBorders>
          </w:tcPr>
          <w:p w14:paraId="61E2F8A1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bottom w:val="nil"/>
            </w:tcBorders>
          </w:tcPr>
          <w:p w14:paraId="5B691ED7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bottom w:val="nil"/>
            </w:tcBorders>
          </w:tcPr>
          <w:p w14:paraId="6AD0FC96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6946" w:type="dxa"/>
            <w:gridSpan w:val="4"/>
            <w:tcBorders>
              <w:bottom w:val="nil"/>
            </w:tcBorders>
          </w:tcPr>
          <w:p w14:paraId="6E770891" w14:textId="77777777" w:rsidR="00EE12D3" w:rsidRPr="005260A3" w:rsidRDefault="00EE12D3">
            <w:pPr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                                70                                                        50</w:t>
            </w:r>
          </w:p>
        </w:tc>
        <w:tc>
          <w:tcPr>
            <w:tcW w:w="425" w:type="dxa"/>
            <w:vMerge/>
          </w:tcPr>
          <w:p w14:paraId="6790891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EE88FF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28695A66" w14:textId="77777777">
        <w:trPr>
          <w:cantSplit/>
        </w:trPr>
        <w:tc>
          <w:tcPr>
            <w:tcW w:w="425" w:type="dxa"/>
            <w:tcBorders>
              <w:top w:val="nil"/>
              <w:left w:val="nil"/>
            </w:tcBorders>
          </w:tcPr>
          <w:p w14:paraId="266DD623" w14:textId="77777777" w:rsidR="00EE12D3" w:rsidRPr="005260A3" w:rsidRDefault="00E14374">
            <w:pPr>
              <w:jc w:val="both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0" allowOverlap="1" wp14:anchorId="1DB00BFB" wp14:editId="05C85475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440690</wp:posOffset>
                      </wp:positionV>
                      <wp:extent cx="182880" cy="91440"/>
                      <wp:effectExtent l="0" t="0" r="0" b="0"/>
                      <wp:wrapNone/>
                      <wp:docPr id="3153" name="Lin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056F826" id="Line 382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34.7pt" to="721.1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" o:allowincell="f"/>
                  </w:pict>
                </mc:Fallback>
              </mc:AlternateContent>
            </w:r>
          </w:p>
        </w:tc>
        <w:tc>
          <w:tcPr>
            <w:tcW w:w="284" w:type="dxa"/>
            <w:tcBorders>
              <w:right w:val="nil"/>
            </w:tcBorders>
          </w:tcPr>
          <w:p w14:paraId="5EBCB8A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904EAD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1CB2CDF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12955B7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6E2EE6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096C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2505DE7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6D3514B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15C05308" w14:textId="77777777">
        <w:trPr>
          <w:cantSplit/>
        </w:trPr>
        <w:tc>
          <w:tcPr>
            <w:tcW w:w="425" w:type="dxa"/>
            <w:vMerge w:val="restart"/>
            <w:textDirection w:val="btLr"/>
          </w:tcPr>
          <w:p w14:paraId="6CBDB652" w14:textId="77777777" w:rsidR="00EE12D3" w:rsidRPr="005260A3" w:rsidRDefault="00E14374">
            <w:pPr>
              <w:pStyle w:val="aa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0" allowOverlap="1" wp14:anchorId="715CCFC9" wp14:editId="109C5692">
                      <wp:simplePos x="0" y="0"/>
                      <wp:positionH relativeFrom="column">
                        <wp:posOffset>6127750</wp:posOffset>
                      </wp:positionH>
                      <wp:positionV relativeFrom="paragraph">
                        <wp:posOffset>-1724025</wp:posOffset>
                      </wp:positionV>
                      <wp:extent cx="91440" cy="91440"/>
                      <wp:effectExtent l="0" t="0" r="0" b="0"/>
                      <wp:wrapNone/>
                      <wp:docPr id="3152" name="Line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3FF00C1" id="Line 393" o:spid="_x0000_s1026" style="position:absolute;flip:x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5pt,-135.75pt" to="489.7pt,-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0" allowOverlap="1" wp14:anchorId="58B1DEF4" wp14:editId="3AC30E28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3072130</wp:posOffset>
                      </wp:positionV>
                      <wp:extent cx="182880" cy="91440"/>
                      <wp:effectExtent l="0" t="0" r="0" b="0"/>
                      <wp:wrapNone/>
                      <wp:docPr id="3151" name="Lin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50952CC" id="Line 397" o:spid="_x0000_s1026" style="position:absolute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241.9pt" to="721.1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6/iUf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0" allowOverlap="1" wp14:anchorId="6802F45D" wp14:editId="546579D6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2249170</wp:posOffset>
                      </wp:positionV>
                      <wp:extent cx="182880" cy="91440"/>
                      <wp:effectExtent l="0" t="0" r="0" b="0"/>
                      <wp:wrapNone/>
                      <wp:docPr id="3150" name="Lin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7CBE153" id="Line 398" o:spid="_x0000_s1026" style="position:absolute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77.1pt" to="721.1pt,1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B42A1q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0" allowOverlap="1" wp14:anchorId="53FFEFB7" wp14:editId="1C9C2BAE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1517650</wp:posOffset>
                      </wp:positionV>
                      <wp:extent cx="182880" cy="91440"/>
                      <wp:effectExtent l="0" t="0" r="0" b="0"/>
                      <wp:wrapNone/>
                      <wp:docPr id="3149" name="Lin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EC06901" id="Line 399" o:spid="_x0000_s1026" style="position:absolute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19.5pt" to="721.1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h2/SL4AAAAA0BAAAPAAAAAAAAAAAAAAAAAA4EAABkcnMv&#10;ZG93bnJldi54bWxQSwUGAAAAAAQABADzAAAAGwUAAAAA&#10;" o:allowincell="f"/>
                  </w:pict>
                </mc:Fallback>
              </mc:AlternateContent>
            </w:r>
            <w:r w:rsidR="00EE12D3" w:rsidRPr="005260A3">
              <w:rPr>
                <w:b w:val="0"/>
                <w:sz w:val="28"/>
                <w:szCs w:val="28"/>
              </w:rPr>
              <w:t>11</w:t>
            </w:r>
            <w:r w:rsidR="00EE12D3" w:rsidRPr="005260A3">
              <w:rPr>
                <w:b w:val="0"/>
                <w:sz w:val="28"/>
                <w:szCs w:val="28"/>
              </w:rPr>
              <w:sym w:font="Symbol" w:char="F0B4"/>
            </w:r>
            <w:r w:rsidR="00EE12D3" w:rsidRPr="005260A3">
              <w:rPr>
                <w:b w:val="0"/>
                <w:sz w:val="28"/>
                <w:szCs w:val="28"/>
              </w:rPr>
              <w:t>5=55</w:t>
            </w:r>
          </w:p>
          <w:p w14:paraId="45085BA1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  <w:p w14:paraId="6CB0026E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  <w:p w14:paraId="375A3916" w14:textId="77777777" w:rsidR="00EE12D3" w:rsidRPr="005260A3" w:rsidRDefault="00EE12D3">
            <w:pPr>
              <w:ind w:left="113" w:right="113"/>
              <w:jc w:val="both"/>
              <w:rPr>
                <w:i/>
                <w:sz w:val="28"/>
                <w:szCs w:val="28"/>
              </w:rPr>
            </w:pPr>
          </w:p>
          <w:p w14:paraId="1B4CD60A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right w:val="nil"/>
            </w:tcBorders>
          </w:tcPr>
          <w:p w14:paraId="6DBBF75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0C261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1EDCDB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0BB1D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B2A81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2E6BD7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18FE580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(1)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7084564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1FEE585B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25</w:t>
            </w:r>
          </w:p>
        </w:tc>
      </w:tr>
      <w:tr w:rsidR="00EE12D3" w:rsidRPr="005260A3" w14:paraId="695AEAF8" w14:textId="77777777">
        <w:trPr>
          <w:cantSplit/>
        </w:trPr>
        <w:tc>
          <w:tcPr>
            <w:tcW w:w="425" w:type="dxa"/>
            <w:vMerge/>
          </w:tcPr>
          <w:p w14:paraId="0E3E27A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01852CE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17987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4005B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26FFD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3198D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CC18A1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77DB2BE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2E2F584A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62B0C7E6" w14:textId="77777777">
        <w:trPr>
          <w:cantSplit/>
        </w:trPr>
        <w:tc>
          <w:tcPr>
            <w:tcW w:w="425" w:type="dxa"/>
            <w:vMerge/>
          </w:tcPr>
          <w:p w14:paraId="5FF50EF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574D43D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30B54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A7F9C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271B7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5596F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58C9F4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0EC726B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0924C54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35F4FBF9" w14:textId="77777777">
        <w:trPr>
          <w:cantSplit/>
        </w:trPr>
        <w:tc>
          <w:tcPr>
            <w:tcW w:w="425" w:type="dxa"/>
            <w:vMerge/>
          </w:tcPr>
          <w:p w14:paraId="32F1A89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7BDE2B4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2F555B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EA429F" w14:textId="77777777" w:rsidR="00EE12D3" w:rsidRPr="005260A3" w:rsidRDefault="00EE12D3">
            <w:pPr>
              <w:pStyle w:val="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Фам</w:t>
            </w:r>
            <w:r w:rsidRPr="005260A3">
              <w:rPr>
                <w:i/>
                <w:sz w:val="28"/>
                <w:szCs w:val="28"/>
              </w:rPr>
              <w:t>и</w:t>
            </w:r>
            <w:r w:rsidRPr="005260A3">
              <w:rPr>
                <w:i/>
                <w:sz w:val="28"/>
                <w:szCs w:val="28"/>
              </w:rPr>
              <w:t>лия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0AC14D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По</w:t>
            </w:r>
            <w:r w:rsidRPr="005260A3">
              <w:rPr>
                <w:i/>
                <w:sz w:val="28"/>
                <w:szCs w:val="28"/>
              </w:rPr>
              <w:t>д</w:t>
            </w:r>
            <w:r w:rsidRPr="005260A3">
              <w:rPr>
                <w:i/>
                <w:sz w:val="28"/>
                <w:szCs w:val="28"/>
              </w:rPr>
              <w:t>пись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A68443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Д</w:t>
            </w:r>
            <w:r w:rsidRPr="005260A3">
              <w:rPr>
                <w:i/>
                <w:sz w:val="28"/>
                <w:szCs w:val="28"/>
              </w:rPr>
              <w:t>а</w:t>
            </w:r>
            <w:r w:rsidRPr="005260A3">
              <w:rPr>
                <w:i/>
                <w:sz w:val="28"/>
                <w:szCs w:val="28"/>
              </w:rPr>
              <w:t>та</w:t>
            </w:r>
          </w:p>
        </w:tc>
        <w:tc>
          <w:tcPr>
            <w:tcW w:w="3968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F2CB74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04729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0" allowOverlap="1" wp14:anchorId="2E4470C7" wp14:editId="12A74F79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135890</wp:posOffset>
                      </wp:positionV>
                      <wp:extent cx="91440" cy="91440"/>
                      <wp:effectExtent l="0" t="0" r="0" b="0"/>
                      <wp:wrapNone/>
                      <wp:docPr id="3148" name="Line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C13C072" id="Line 394" o:spid="_x0000_s1026" style="position:absolute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0.7pt" to="51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" o:allowincell="f"/>
                  </w:pict>
                </mc:Fallback>
              </mc:AlternateContent>
            </w:r>
            <w:r w:rsidR="00EE12D3"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6B47D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0" allowOverlap="1" wp14:anchorId="37A08BE1" wp14:editId="2523160D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131445</wp:posOffset>
                      </wp:positionV>
                      <wp:extent cx="91440" cy="91440"/>
                      <wp:effectExtent l="0" t="0" r="0" b="0"/>
                      <wp:wrapNone/>
                      <wp:docPr id="3147" name="Line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DE7BFC9" id="Line 396" o:spid="_x0000_s1026" style="position:absolute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15pt,10.35pt" to="50.3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" o:allowincell="f"/>
                  </w:pict>
                </mc:Fallback>
              </mc:AlternateContent>
            </w:r>
            <w:r w:rsidR="00EE12D3"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000000"/>
            </w:tcBorders>
          </w:tcPr>
          <w:p w14:paraId="5AB71798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425" w:type="dxa"/>
            <w:vMerge/>
            <w:tcBorders>
              <w:left w:val="nil"/>
            </w:tcBorders>
          </w:tcPr>
          <w:p w14:paraId="3D11098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51A805D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0001AF4A" w14:textId="77777777">
        <w:trPr>
          <w:cantSplit/>
        </w:trPr>
        <w:tc>
          <w:tcPr>
            <w:tcW w:w="425" w:type="dxa"/>
            <w:vMerge/>
          </w:tcPr>
          <w:p w14:paraId="12734465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6B138E5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495E0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(10)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A9F1A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(11)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A8D18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(12)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7B594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(13)</w:t>
            </w:r>
          </w:p>
        </w:tc>
        <w:tc>
          <w:tcPr>
            <w:tcW w:w="39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091BB5F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7212DD6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</w:tcPr>
          <w:p w14:paraId="1EE82171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A57B674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0" allowOverlap="1" wp14:anchorId="4E11A5FF" wp14:editId="161A0719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-3810</wp:posOffset>
                      </wp:positionV>
                      <wp:extent cx="91440" cy="91440"/>
                      <wp:effectExtent l="0" t="0" r="0" b="0"/>
                      <wp:wrapNone/>
                      <wp:docPr id="3146" name="Line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C96A21B" id="Line 395" o:spid="_x0000_s1026" style="position:absolute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-.3pt" to="41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" o:allowincell="f"/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left w:val="nil"/>
            </w:tcBorders>
          </w:tcPr>
          <w:p w14:paraId="21FF6825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5E4B0B6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615E041B" w14:textId="77777777">
        <w:trPr>
          <w:cantSplit/>
          <w:trHeight w:val="307"/>
        </w:trPr>
        <w:tc>
          <w:tcPr>
            <w:tcW w:w="425" w:type="dxa"/>
            <w:vMerge/>
          </w:tcPr>
          <w:p w14:paraId="5BAE4BD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489FC25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F0098E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Разработал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AB670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9C343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8CC095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C4E55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4D9F83A3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7B89EB2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(3)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50F9A1F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Ст</w:t>
            </w:r>
            <w:r w:rsidRPr="005260A3">
              <w:rPr>
                <w:i/>
                <w:sz w:val="28"/>
                <w:szCs w:val="28"/>
              </w:rPr>
              <w:t>а</w:t>
            </w:r>
            <w:r w:rsidRPr="005260A3">
              <w:rPr>
                <w:i/>
                <w:sz w:val="28"/>
                <w:szCs w:val="28"/>
              </w:rPr>
              <w:t xml:space="preserve">дия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989ECE" w14:textId="77777777" w:rsidR="00EE12D3" w:rsidRPr="005260A3" w:rsidRDefault="00EE12D3">
            <w:pPr>
              <w:pStyle w:val="3"/>
              <w:jc w:val="left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Лист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11354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Л</w:t>
            </w:r>
            <w:r w:rsidRPr="005260A3">
              <w:rPr>
                <w:i/>
                <w:sz w:val="28"/>
                <w:szCs w:val="28"/>
              </w:rPr>
              <w:t>и</w:t>
            </w:r>
            <w:r w:rsidRPr="005260A3">
              <w:rPr>
                <w:i/>
                <w:sz w:val="28"/>
                <w:szCs w:val="28"/>
              </w:rPr>
              <w:t xml:space="preserve">стов </w:t>
            </w:r>
          </w:p>
        </w:tc>
        <w:tc>
          <w:tcPr>
            <w:tcW w:w="425" w:type="dxa"/>
            <w:tcBorders>
              <w:left w:val="nil"/>
            </w:tcBorders>
          </w:tcPr>
          <w:p w14:paraId="0336BD8B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14:paraId="6612268E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5</w:t>
            </w:r>
          </w:p>
        </w:tc>
      </w:tr>
      <w:tr w:rsidR="00EE12D3" w:rsidRPr="005260A3" w14:paraId="4871660E" w14:textId="77777777">
        <w:trPr>
          <w:cantSplit/>
        </w:trPr>
        <w:tc>
          <w:tcPr>
            <w:tcW w:w="425" w:type="dxa"/>
            <w:vMerge/>
          </w:tcPr>
          <w:p w14:paraId="6ED06D9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4D08A49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9E852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6601C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5F115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2A60C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D0528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FB6F92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7FF3FC0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(6)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19213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351B1D8F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(7)</w:t>
            </w: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49B8B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6340F091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(8)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4D59D6A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0A8C6E55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</w:tr>
      <w:tr w:rsidR="00EE12D3" w:rsidRPr="005260A3" w14:paraId="26F880EE" w14:textId="77777777">
        <w:trPr>
          <w:cantSplit/>
        </w:trPr>
        <w:tc>
          <w:tcPr>
            <w:tcW w:w="425" w:type="dxa"/>
            <w:vMerge/>
          </w:tcPr>
          <w:p w14:paraId="4165033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5B3A71C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C2B129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B741E8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0C37FB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706D66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C5B5E1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834A4A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69DFC94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5EF860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40F62A6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3EC5025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0AB16527" w14:textId="77777777">
        <w:trPr>
          <w:cantSplit/>
        </w:trPr>
        <w:tc>
          <w:tcPr>
            <w:tcW w:w="425" w:type="dxa"/>
            <w:vMerge/>
          </w:tcPr>
          <w:p w14:paraId="2676E77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3A9A217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01866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Руковод</w:t>
            </w:r>
            <w:r w:rsidRPr="005260A3">
              <w:rPr>
                <w:i/>
                <w:sz w:val="28"/>
                <w:szCs w:val="28"/>
              </w:rPr>
              <w:t>и</w:t>
            </w:r>
            <w:r w:rsidRPr="005260A3">
              <w:rPr>
                <w:i/>
                <w:sz w:val="28"/>
                <w:szCs w:val="28"/>
              </w:rPr>
              <w:t>тель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EDB0A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75E77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3EDD4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BD084D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54F43B54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(4)</w:t>
            </w:r>
          </w:p>
        </w:tc>
        <w:tc>
          <w:tcPr>
            <w:tcW w:w="297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4D8B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4149A33E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(9)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41084A0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760DCE54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</w:tr>
      <w:tr w:rsidR="00EE12D3" w:rsidRPr="005260A3" w14:paraId="7BC88BEE" w14:textId="77777777">
        <w:trPr>
          <w:cantSplit/>
        </w:trPr>
        <w:tc>
          <w:tcPr>
            <w:tcW w:w="425" w:type="dxa"/>
            <w:vMerge/>
          </w:tcPr>
          <w:p w14:paraId="52824DBA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6BECBA2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D4A7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0FC12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70E47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FA263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97E1A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B93C0D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4741C43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411272B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600ED697" w14:textId="77777777">
        <w:trPr>
          <w:cantSplit/>
        </w:trPr>
        <w:tc>
          <w:tcPr>
            <w:tcW w:w="425" w:type="dxa"/>
            <w:vMerge/>
            <w:tcBorders>
              <w:bottom w:val="nil"/>
            </w:tcBorders>
          </w:tcPr>
          <w:p w14:paraId="57AD306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bottom w:val="nil"/>
              <w:right w:val="nil"/>
            </w:tcBorders>
          </w:tcPr>
          <w:p w14:paraId="2A26E4D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126DF6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54781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EBFE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64BC5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9A0AA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979995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1AEBDF1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65D9654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491E4094" w14:textId="77777777">
        <w:trPr>
          <w:cantSplit/>
        </w:trPr>
        <w:tc>
          <w:tcPr>
            <w:tcW w:w="425" w:type="dxa"/>
            <w:tcBorders>
              <w:left w:val="nil"/>
              <w:bottom w:val="nil"/>
            </w:tcBorders>
          </w:tcPr>
          <w:p w14:paraId="344B467B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46DBBE8A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nil"/>
              <w:right w:val="nil"/>
            </w:tcBorders>
          </w:tcPr>
          <w:p w14:paraId="7729968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1" w:type="dxa"/>
            <w:gridSpan w:val="8"/>
            <w:tcBorders>
              <w:left w:val="nil"/>
            </w:tcBorders>
          </w:tcPr>
          <w:p w14:paraId="11800C64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  <w:right w:val="nil"/>
            </w:tcBorders>
          </w:tcPr>
          <w:p w14:paraId="786801E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</w:tr>
    </w:tbl>
    <w:p w14:paraId="28A04E3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28E4CB9A" w14:textId="77777777" w:rsidR="00EE12D3" w:rsidRPr="005260A3" w:rsidRDefault="00C557AB" w:rsidP="00937D57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5</w:t>
      </w:r>
      <w:r w:rsidR="00EE12D3" w:rsidRPr="005260A3">
        <w:rPr>
          <w:sz w:val="28"/>
          <w:szCs w:val="28"/>
        </w:rPr>
        <w:t xml:space="preserve">.3.  Форма 1. Основная надпись </w:t>
      </w:r>
      <w:r w:rsidR="00937D57" w:rsidRPr="005260A3">
        <w:rPr>
          <w:sz w:val="28"/>
          <w:szCs w:val="28"/>
        </w:rPr>
        <w:t xml:space="preserve">– </w:t>
      </w:r>
      <w:r w:rsidR="00EE12D3" w:rsidRPr="005260A3">
        <w:rPr>
          <w:sz w:val="28"/>
          <w:szCs w:val="28"/>
        </w:rPr>
        <w:t xml:space="preserve">ГОСТ 21103-78. Для листов, содержащих изображения </w:t>
      </w:r>
      <w:r w:rsidR="00937D57" w:rsidRPr="005260A3">
        <w:rPr>
          <w:sz w:val="28"/>
          <w:szCs w:val="28"/>
        </w:rPr>
        <w:br/>
      </w:r>
      <w:r w:rsidR="00EE12D3" w:rsidRPr="005260A3">
        <w:rPr>
          <w:sz w:val="28"/>
          <w:szCs w:val="28"/>
        </w:rPr>
        <w:t>зданий, планов оборудования. В скобках указаны номера граф.</w:t>
      </w:r>
    </w:p>
    <w:p w14:paraId="6C639AF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443C4B79" w14:textId="77777777" w:rsidR="00EE12D3" w:rsidRPr="005260A3" w:rsidRDefault="00EE12D3">
      <w:pPr>
        <w:rPr>
          <w:sz w:val="28"/>
          <w:szCs w:val="28"/>
        </w:rPr>
      </w:pPr>
    </w:p>
    <w:p w14:paraId="582829B6" w14:textId="77777777" w:rsidR="00EE12D3" w:rsidRPr="005260A3" w:rsidRDefault="00E14374">
      <w:pPr>
        <w:rPr>
          <w:sz w:val="28"/>
          <w:szCs w:val="28"/>
        </w:rPr>
      </w:pPr>
      <w:r w:rsidRPr="005260A3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5536" behindDoc="0" locked="0" layoutInCell="0" allowOverlap="1" wp14:anchorId="7F8F0D4A" wp14:editId="2DFDCD77">
                <wp:simplePos x="0" y="0"/>
                <wp:positionH relativeFrom="column">
                  <wp:posOffset>1273810</wp:posOffset>
                </wp:positionH>
                <wp:positionV relativeFrom="paragraph">
                  <wp:posOffset>226695</wp:posOffset>
                </wp:positionV>
                <wp:extent cx="114300" cy="114300"/>
                <wp:effectExtent l="0" t="0" r="0" b="0"/>
                <wp:wrapNone/>
                <wp:docPr id="3145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67FA54E7" id="Line 429" o:spid="_x0000_s1026" style="position:absolute;flip:x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3pt,17.85pt" to="109.3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" o:allowincell="f"/>
            </w:pict>
          </mc:Fallback>
        </mc:AlternateContent>
      </w:r>
    </w:p>
    <w:p w14:paraId="17D51345" w14:textId="77777777" w:rsidR="00EE12D3" w:rsidRPr="005260A3" w:rsidRDefault="00EE12D3">
      <w:pPr>
        <w:jc w:val="center"/>
        <w:rPr>
          <w:sz w:val="28"/>
          <w:szCs w:val="28"/>
        </w:rPr>
        <w:sectPr w:rsidR="00EE12D3" w:rsidRPr="005260A3" w:rsidSect="009C1253">
          <w:pgSz w:w="16840" w:h="11907" w:orient="landscape" w:code="9"/>
          <w:pgMar w:top="1134" w:right="907" w:bottom="1418" w:left="1418" w:header="0" w:footer="1134" w:gutter="0"/>
          <w:cols w:space="720"/>
        </w:sectPr>
      </w:pPr>
    </w:p>
    <w:p w14:paraId="645103F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Номера и содержание граф основных надписей определены ГОСТ 21.105-79. Рекомендации к заполнению граф всех форм основных надписей в курсовом проекте:</w:t>
      </w:r>
    </w:p>
    <w:p w14:paraId="1312535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1 – </w:t>
      </w:r>
      <w:r w:rsidR="000A7A7A" w:rsidRPr="005260A3">
        <w:rPr>
          <w:sz w:val="28"/>
          <w:szCs w:val="28"/>
        </w:rPr>
        <w:t>название темы курсового проекта</w:t>
      </w:r>
      <w:r w:rsidRPr="005260A3">
        <w:rPr>
          <w:sz w:val="28"/>
          <w:szCs w:val="28"/>
        </w:rPr>
        <w:t xml:space="preserve"> без сокращений;</w:t>
      </w:r>
    </w:p>
    <w:p w14:paraId="4114931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3 – название объекта и его характеристика (число мест, количество выпу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каемой продукции и т.д.);</w:t>
      </w:r>
    </w:p>
    <w:p w14:paraId="4D5C9D32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Например: Столовая на 100 мест</w:t>
      </w:r>
    </w:p>
    <w:p w14:paraId="750762F3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Кондитерский цех мощностью 10 тыс. изделий в смену.</w:t>
      </w:r>
    </w:p>
    <w:p w14:paraId="376BF1A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4 – наименование изображений, помещенных на данном листе в точном соответствии с </w:t>
      </w:r>
      <w:r w:rsidR="00937D57" w:rsidRPr="005260A3">
        <w:rPr>
          <w:sz w:val="28"/>
          <w:szCs w:val="28"/>
        </w:rPr>
        <w:t xml:space="preserve">их </w:t>
      </w:r>
      <w:r w:rsidRPr="005260A3">
        <w:rPr>
          <w:sz w:val="28"/>
          <w:szCs w:val="28"/>
        </w:rPr>
        <w:t>наименованием</w:t>
      </w:r>
      <w:r w:rsidR="00937D57" w:rsidRPr="005260A3">
        <w:rPr>
          <w:sz w:val="28"/>
          <w:szCs w:val="28"/>
        </w:rPr>
        <w:t>, указанны</w:t>
      </w:r>
      <w:r w:rsidRPr="005260A3">
        <w:rPr>
          <w:sz w:val="28"/>
          <w:szCs w:val="28"/>
        </w:rPr>
        <w:t>м в поле чертежа;</w:t>
      </w:r>
    </w:p>
    <w:p w14:paraId="432334D1" w14:textId="77777777" w:rsidR="00EE12D3" w:rsidRPr="005260A3" w:rsidRDefault="00EE12D3">
      <w:pPr>
        <w:ind w:firstLine="567"/>
        <w:jc w:val="both"/>
        <w:rPr>
          <w:i/>
          <w:spacing w:val="-8"/>
          <w:sz w:val="28"/>
          <w:szCs w:val="28"/>
        </w:rPr>
      </w:pPr>
      <w:r w:rsidRPr="005260A3">
        <w:rPr>
          <w:i/>
          <w:spacing w:val="-8"/>
          <w:sz w:val="28"/>
          <w:szCs w:val="28"/>
        </w:rPr>
        <w:t>Например: План предприятия М1:100 и план горячего цеха М</w:t>
      </w:r>
      <w:r w:rsidR="00937D57" w:rsidRPr="005260A3">
        <w:rPr>
          <w:i/>
          <w:spacing w:val="-8"/>
          <w:sz w:val="28"/>
          <w:szCs w:val="28"/>
        </w:rPr>
        <w:t xml:space="preserve"> </w:t>
      </w:r>
      <w:r w:rsidRPr="005260A3">
        <w:rPr>
          <w:i/>
          <w:spacing w:val="-8"/>
          <w:sz w:val="28"/>
          <w:szCs w:val="28"/>
        </w:rPr>
        <w:t>1:50..</w:t>
      </w:r>
    </w:p>
    <w:p w14:paraId="38AE0DE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6 – условное обозначен</w:t>
      </w:r>
      <w:r w:rsidR="000A7A7A" w:rsidRPr="005260A3">
        <w:rPr>
          <w:sz w:val="28"/>
          <w:szCs w:val="28"/>
        </w:rPr>
        <w:t>ие стадии разработки документа</w:t>
      </w:r>
      <w:r w:rsidRPr="005260A3">
        <w:rPr>
          <w:sz w:val="28"/>
          <w:szCs w:val="28"/>
        </w:rPr>
        <w:t xml:space="preserve"> для курсового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екта – КП (приложение 6);</w:t>
      </w:r>
    </w:p>
    <w:p w14:paraId="0857C71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7 – порядковый номер листа арабскими цифрами;</w:t>
      </w:r>
    </w:p>
    <w:p w14:paraId="2A7E4A8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8 – общее количество листов;</w:t>
      </w:r>
    </w:p>
    <w:p w14:paraId="49FCD55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9 – сокращенное название университета: Сиб УПК и шифр зачетной кни</w:t>
      </w:r>
      <w:r w:rsidRPr="005260A3">
        <w:rPr>
          <w:sz w:val="28"/>
          <w:szCs w:val="28"/>
        </w:rPr>
        <w:t>ж</w:t>
      </w:r>
      <w:r w:rsidRPr="005260A3">
        <w:rPr>
          <w:sz w:val="28"/>
          <w:szCs w:val="28"/>
        </w:rPr>
        <w:t xml:space="preserve">ки студента. Пример заполнения графы 9 приведен в приложении 6. Подпись карандашом не допускается.   </w:t>
      </w:r>
    </w:p>
    <w:p w14:paraId="0392017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Линии в основных надписях следует выполнять сплошными</w:t>
      </w:r>
      <w:r w:rsidR="000A7A7A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основными и тонкими по ГОСТ 2.303-68, а для написания слов использовать шрифты че</w:t>
      </w: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</w:rPr>
        <w:t>тежные №</w:t>
      </w:r>
      <w:r w:rsidR="00937D57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5 и №</w:t>
      </w:r>
      <w:r w:rsidR="00937D57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3,5 по ГОСТ 2.304-81.</w:t>
      </w:r>
    </w:p>
    <w:p w14:paraId="134FF4C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 контуру основной надписи должно быть оставлено свободное поле ш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 xml:space="preserve">риной </w:t>
      </w:r>
      <w:smartTag w:uri="urn:schemas-microsoft-com:office:smarttags" w:element="metricconverter">
        <w:smartTagPr>
          <w:attr w:name="ProductID" w:val="50 мм"/>
        </w:smartTagPr>
        <w:r w:rsidRPr="005260A3">
          <w:rPr>
            <w:sz w:val="28"/>
            <w:szCs w:val="28"/>
          </w:rPr>
          <w:t>50 мм</w:t>
        </w:r>
      </w:smartTag>
      <w:r w:rsidRPr="005260A3">
        <w:rPr>
          <w:sz w:val="28"/>
          <w:szCs w:val="28"/>
        </w:rPr>
        <w:t>.</w:t>
      </w:r>
    </w:p>
    <w:p w14:paraId="7D6F0E8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>Спецификацию оборудования</w:t>
      </w:r>
      <w:r w:rsidRPr="005260A3">
        <w:rPr>
          <w:sz w:val="28"/>
          <w:szCs w:val="28"/>
        </w:rPr>
        <w:t xml:space="preserve"> заполняют в последовательности, приведе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ной в «Нормах технической оснащенности оборудованием предп</w:t>
      </w:r>
      <w:r w:rsidR="000A7A7A" w:rsidRPr="005260A3">
        <w:rPr>
          <w:sz w:val="28"/>
          <w:szCs w:val="28"/>
        </w:rPr>
        <w:t>риятий общ</w:t>
      </w:r>
      <w:r w:rsidR="000A7A7A" w:rsidRPr="005260A3">
        <w:rPr>
          <w:sz w:val="28"/>
          <w:szCs w:val="28"/>
        </w:rPr>
        <w:t>е</w:t>
      </w:r>
      <w:r w:rsidR="000A7A7A" w:rsidRPr="005260A3">
        <w:rPr>
          <w:sz w:val="28"/>
          <w:szCs w:val="28"/>
        </w:rPr>
        <w:t>ственного питания» (п</w:t>
      </w:r>
      <w:r w:rsidRPr="005260A3">
        <w:rPr>
          <w:sz w:val="28"/>
          <w:szCs w:val="28"/>
        </w:rPr>
        <w:t>риложение 4).</w:t>
      </w:r>
    </w:p>
    <w:p w14:paraId="288D116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Перечень помещений приводят в соответствии со СНиП и сводят в </w:t>
      </w:r>
      <w:r w:rsidRPr="005260A3">
        <w:rPr>
          <w:i/>
          <w:sz w:val="28"/>
          <w:szCs w:val="28"/>
        </w:rPr>
        <w:t>экспл</w:t>
      </w:r>
      <w:r w:rsidRPr="005260A3">
        <w:rPr>
          <w:i/>
          <w:sz w:val="28"/>
          <w:szCs w:val="28"/>
        </w:rPr>
        <w:t>и</w:t>
      </w:r>
      <w:r w:rsidRPr="005260A3">
        <w:rPr>
          <w:i/>
          <w:sz w:val="28"/>
          <w:szCs w:val="28"/>
        </w:rPr>
        <w:t>кацию</w:t>
      </w:r>
      <w:r w:rsidRPr="005260A3">
        <w:rPr>
          <w:sz w:val="28"/>
          <w:szCs w:val="28"/>
        </w:rPr>
        <w:t>. Необходимо обратить внимание на сочетание толстых и тонких линий при обводке таблиц различного назначения и шрифта (Приложение 3).</w:t>
      </w:r>
    </w:p>
    <w:p w14:paraId="46E19DD2" w14:textId="77777777" w:rsidR="00EE12D3" w:rsidRPr="005260A3" w:rsidRDefault="00EE12D3" w:rsidP="00937D5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Пример оформления плана предприятия и плана горячего цеха с расст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новкой оборудования приведен в приложении 19. Пример оформления плана предприятия и плана кондитерского цеха с расстановкой оборудования прив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ден в приложении 20.</w:t>
      </w:r>
    </w:p>
    <w:p w14:paraId="58704F5D" w14:textId="77777777" w:rsidR="00EE12D3" w:rsidRPr="005260A3" w:rsidRDefault="00EE12D3">
      <w:pPr>
        <w:pStyle w:val="a6"/>
        <w:jc w:val="center"/>
        <w:rPr>
          <w:sz w:val="28"/>
          <w:szCs w:val="28"/>
        </w:rPr>
      </w:pPr>
    </w:p>
    <w:p w14:paraId="67A186F6" w14:textId="77777777" w:rsidR="00EE12D3" w:rsidRPr="005260A3" w:rsidRDefault="00937D57" w:rsidP="00937D57">
      <w:pPr>
        <w:pStyle w:val="a6"/>
        <w:ind w:firstLine="0"/>
        <w:jc w:val="center"/>
        <w:rPr>
          <w:i/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i/>
          <w:sz w:val="28"/>
          <w:szCs w:val="28"/>
        </w:rPr>
        <w:lastRenderedPageBreak/>
        <w:t>Защита курсового проекта</w:t>
      </w:r>
    </w:p>
    <w:p w14:paraId="3AC385F3" w14:textId="77777777" w:rsidR="00937D57" w:rsidRPr="005260A3" w:rsidRDefault="00937D57">
      <w:pPr>
        <w:pStyle w:val="a6"/>
        <w:jc w:val="center"/>
        <w:rPr>
          <w:sz w:val="28"/>
          <w:szCs w:val="28"/>
        </w:rPr>
      </w:pPr>
    </w:p>
    <w:p w14:paraId="79F69B68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Для защиты курсового проекта студенту необходимо подготовить план выступления по следующей схеме:</w:t>
      </w:r>
    </w:p>
    <w:p w14:paraId="04B4E6B6" w14:textId="77777777" w:rsidR="00EE12D3" w:rsidRPr="005260A3" w:rsidRDefault="00EE12D3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актуальность темы;</w:t>
      </w:r>
    </w:p>
    <w:p w14:paraId="2B038665" w14:textId="77777777" w:rsidR="00EE12D3" w:rsidRPr="005260A3" w:rsidRDefault="00EE12D3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месторасположение проекта предприятия;</w:t>
      </w:r>
    </w:p>
    <w:p w14:paraId="4147A5F6" w14:textId="77777777" w:rsidR="000A7A7A" w:rsidRPr="005260A3" w:rsidRDefault="000A7A7A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особенности меню;</w:t>
      </w:r>
    </w:p>
    <w:p w14:paraId="74B69CF7" w14:textId="77777777" w:rsidR="000A7A7A" w:rsidRPr="005260A3" w:rsidRDefault="000A7A7A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расположение помещений и оборудования;</w:t>
      </w:r>
    </w:p>
    <w:p w14:paraId="1CB09E54" w14:textId="77777777" w:rsidR="000A7A7A" w:rsidRPr="005260A3" w:rsidRDefault="000A7A7A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организация производства и обслуживания.</w:t>
      </w:r>
    </w:p>
    <w:p w14:paraId="3EB6B3E3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Важный этап защиты курсового проекта – ответы на вопросы, которые з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дают студенту сразу же после его выступления – как члены комиссии, так и другие лица, присутствующие на защите. Количество вопросов не ограничив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ется. При защите курсового проекта вопросы могут касаться размещения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екта предприятия и привязки его к конкретной местности; технологии блюд, включенных в меню предприятия; организации производства и обслуживания на предприятии; контроля качества сырья и готовой продукции на разрабатыв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емом предприятии; разработки нового блюда предприятия; </w:t>
      </w:r>
      <w:r w:rsidRPr="005260A3">
        <w:rPr>
          <w:spacing w:val="-8"/>
          <w:sz w:val="28"/>
          <w:szCs w:val="28"/>
        </w:rPr>
        <w:t>использования с</w:t>
      </w:r>
      <w:r w:rsidRPr="005260A3">
        <w:rPr>
          <w:spacing w:val="-8"/>
          <w:sz w:val="28"/>
          <w:szCs w:val="28"/>
        </w:rPr>
        <w:t>о</w:t>
      </w:r>
      <w:r w:rsidRPr="005260A3">
        <w:rPr>
          <w:spacing w:val="-8"/>
          <w:sz w:val="28"/>
          <w:szCs w:val="28"/>
        </w:rPr>
        <w:t>временного торгово-технологического оборудования. Студенту предоставляется право отвечать сразу или попросить небольшое время для подготовки, используя при необходимости свою расчетно-пояснительную записку. Ответы на вопросы даются кратко, но убедительно, исчерпывающе, с теоретическим обоснованием и подтве</w:t>
      </w:r>
      <w:r w:rsidRPr="005260A3">
        <w:rPr>
          <w:spacing w:val="-8"/>
          <w:sz w:val="28"/>
          <w:szCs w:val="28"/>
        </w:rPr>
        <w:t>р</w:t>
      </w:r>
      <w:r w:rsidRPr="005260A3">
        <w:rPr>
          <w:spacing w:val="-8"/>
          <w:sz w:val="28"/>
          <w:szCs w:val="28"/>
        </w:rPr>
        <w:t>ждением цифровыми данными или графическим материалом. Продолжительность защиты курсового проекта не должна превышать 10 минут.</w:t>
      </w:r>
    </w:p>
    <w:p w14:paraId="021FEE39" w14:textId="77777777" w:rsidR="00937D57" w:rsidRPr="005260A3" w:rsidRDefault="00937D57">
      <w:pPr>
        <w:pStyle w:val="31"/>
        <w:rPr>
          <w:b w:val="0"/>
          <w:sz w:val="28"/>
          <w:szCs w:val="28"/>
        </w:rPr>
      </w:pPr>
    </w:p>
    <w:p w14:paraId="1E02C39F" w14:textId="77777777" w:rsidR="00EE12D3" w:rsidRPr="00C557AB" w:rsidRDefault="00475054" w:rsidP="00475054">
      <w:pPr>
        <w:pStyle w:val="31"/>
        <w:ind w:left="360" w:firstLine="0"/>
        <w:rPr>
          <w:sz w:val="28"/>
          <w:szCs w:val="28"/>
        </w:rPr>
      </w:pPr>
      <w:r>
        <w:rPr>
          <w:sz w:val="28"/>
          <w:szCs w:val="28"/>
        </w:rPr>
        <w:t>6.</w:t>
      </w:r>
      <w:r w:rsidR="00937D57" w:rsidRPr="00C557AB">
        <w:rPr>
          <w:sz w:val="28"/>
          <w:szCs w:val="28"/>
        </w:rPr>
        <w:t>СПИСОК РЕКОМЕНДУЕМОЙ ЛИТЕРАТУРЫ</w:t>
      </w:r>
    </w:p>
    <w:p w14:paraId="6B17661B" w14:textId="77777777" w:rsidR="00937D57" w:rsidRDefault="00937D57" w:rsidP="00937D57">
      <w:pPr>
        <w:pStyle w:val="31"/>
        <w:ind w:left="142" w:hanging="142"/>
        <w:rPr>
          <w:b w:val="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  <w:gridCol w:w="566"/>
      </w:tblGrid>
      <w:tr w:rsidR="00AA0571" w:rsidRPr="00AA0571" w14:paraId="64A926C5" w14:textId="77777777" w:rsidTr="002335DA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68B9A3E" w14:textId="77777777" w:rsidR="00AA0571" w:rsidRPr="00AA0571" w:rsidRDefault="00AA0571" w:rsidP="00AA0571">
            <w:pPr>
              <w:jc w:val="center"/>
              <w:rPr>
                <w:lang w:val="en-US" w:eastAsia="en-US"/>
              </w:rPr>
            </w:pPr>
            <w:r w:rsidRPr="00AA0571">
              <w:rPr>
                <w:b/>
                <w:color w:val="000000"/>
                <w:sz w:val="28"/>
                <w:lang w:val="en-US" w:eastAsia="en-US"/>
              </w:rPr>
              <w:t>Основная учебная литература</w:t>
            </w:r>
          </w:p>
        </w:tc>
      </w:tr>
      <w:tr w:rsidR="00AA0571" w:rsidRPr="00AA0571" w14:paraId="0ABF1AB2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14349" w14:textId="77777777" w:rsidR="00AA0571" w:rsidRPr="00AA0571" w:rsidRDefault="00AA0571" w:rsidP="00AA0571">
            <w:pPr>
              <w:pStyle w:val="af0"/>
              <w:numPr>
                <w:ilvl w:val="0"/>
                <w:numId w:val="32"/>
              </w:numPr>
              <w:jc w:val="both"/>
              <w:rPr>
                <w:lang w:eastAsia="en-US"/>
              </w:rPr>
            </w:pPr>
            <w:r w:rsidRPr="00AA0571">
              <w:rPr>
                <w:color w:val="000000"/>
                <w:sz w:val="28"/>
                <w:lang w:eastAsia="en-US"/>
              </w:rPr>
              <w:t>Васюкова, А. Т.  Технология и организация производства рестора</w:t>
            </w:r>
            <w:r w:rsidRPr="00AA0571">
              <w:rPr>
                <w:color w:val="000000"/>
                <w:sz w:val="28"/>
                <w:lang w:eastAsia="en-US"/>
              </w:rPr>
              <w:t>н</w:t>
            </w:r>
            <w:r w:rsidRPr="00AA0571">
              <w:rPr>
                <w:color w:val="000000"/>
                <w:sz w:val="28"/>
                <w:lang w:eastAsia="en-US"/>
              </w:rPr>
              <w:t>ной продукции : учебник для вузов / А. Т. Васюкова, А. В. Мошкин ; под редакцией А. Т. Васюковой. — Москва : Издательство Юрайт, 2025. — 197 с. — (Высшее образование). — ISBN 978-5-534-18097-8. — Текст : электронный // Образовательная платформа Юрайт [сайт]</w:t>
            </w:r>
          </w:p>
        </w:tc>
      </w:tr>
      <w:tr w:rsidR="00AA0571" w:rsidRPr="00AA0571" w14:paraId="3AAFD9D7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FC39A" w14:textId="77777777" w:rsidR="00AA0571" w:rsidRPr="00AA0571" w:rsidRDefault="00AA0571" w:rsidP="00AA0571">
            <w:pPr>
              <w:pStyle w:val="af0"/>
              <w:numPr>
                <w:ilvl w:val="0"/>
                <w:numId w:val="32"/>
              </w:numPr>
              <w:jc w:val="both"/>
              <w:rPr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Пасько, О.</w:t>
            </w:r>
            <w:r w:rsidRPr="00AA0571">
              <w:rPr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iCs/>
                <w:color w:val="000000"/>
                <w:sz w:val="28"/>
                <w:lang w:eastAsia="en-US"/>
              </w:rPr>
              <w:t>В.</w:t>
            </w:r>
            <w:r w:rsidRPr="00AA0571">
              <w:rPr>
                <w:i/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Проектирование предприятий общественного пит</w:t>
            </w:r>
            <w:r w:rsidRPr="00AA0571">
              <w:rPr>
                <w:color w:val="000000"/>
                <w:sz w:val="28"/>
                <w:lang w:eastAsia="en-US"/>
              </w:rPr>
              <w:t>а</w:t>
            </w:r>
            <w:r w:rsidRPr="00AA0571">
              <w:rPr>
                <w:color w:val="000000"/>
                <w:sz w:val="28"/>
                <w:lang w:eastAsia="en-US"/>
              </w:rPr>
              <w:t>ния. Доготовочные цеха и торговые помещения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учебник для в</w:t>
            </w:r>
            <w:r w:rsidRPr="00AA0571">
              <w:rPr>
                <w:color w:val="000000"/>
                <w:sz w:val="28"/>
                <w:lang w:eastAsia="en-US"/>
              </w:rPr>
              <w:t>у</w:t>
            </w:r>
            <w:r w:rsidRPr="00AA0571">
              <w:rPr>
                <w:color w:val="000000"/>
                <w:sz w:val="28"/>
                <w:lang w:eastAsia="en-US"/>
              </w:rPr>
              <w:t>зов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/ О.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Пасько, О.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Автюхова.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2-е изд., испр. и доп.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Москва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Издательство Юрайт, 2025.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231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с.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(Высшее образов</w:t>
            </w:r>
            <w:r w:rsidRPr="00AA0571">
              <w:rPr>
                <w:color w:val="000000"/>
                <w:sz w:val="28"/>
                <w:lang w:eastAsia="en-US"/>
              </w:rPr>
              <w:t>а</w:t>
            </w:r>
            <w:r w:rsidRPr="00AA0571">
              <w:rPr>
                <w:color w:val="000000"/>
                <w:sz w:val="28"/>
                <w:lang w:eastAsia="en-US"/>
              </w:rPr>
              <w:t>ние).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 xml:space="preserve">— </w:t>
            </w:r>
            <w:r w:rsidRPr="00AA0571">
              <w:rPr>
                <w:color w:val="000000"/>
                <w:sz w:val="28"/>
                <w:lang w:val="en-US" w:eastAsia="en-US"/>
              </w:rPr>
              <w:t>ISBN </w:t>
            </w:r>
            <w:r w:rsidRPr="00AA0571">
              <w:rPr>
                <w:color w:val="000000"/>
                <w:sz w:val="28"/>
                <w:lang w:eastAsia="en-US"/>
              </w:rPr>
              <w:t>978-5-534-07510-6. — Текст : электронный // Образ</w:t>
            </w:r>
            <w:r w:rsidRPr="00AA0571">
              <w:rPr>
                <w:color w:val="000000"/>
                <w:sz w:val="28"/>
                <w:lang w:eastAsia="en-US"/>
              </w:rPr>
              <w:t>о</w:t>
            </w:r>
            <w:r w:rsidRPr="00AA0571">
              <w:rPr>
                <w:color w:val="000000"/>
                <w:sz w:val="28"/>
                <w:lang w:eastAsia="en-US"/>
              </w:rPr>
              <w:t>вательная платформа Юрайт [сайт].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</w:p>
        </w:tc>
      </w:tr>
      <w:tr w:rsidR="00AA0571" w:rsidRPr="00AA0571" w14:paraId="785FAEF7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4E05B" w14:textId="77777777" w:rsidR="00AA0571" w:rsidRPr="00AA0571" w:rsidRDefault="00AA0571" w:rsidP="00AA0571">
            <w:pPr>
              <w:pStyle w:val="af0"/>
              <w:numPr>
                <w:ilvl w:val="0"/>
                <w:numId w:val="32"/>
              </w:numPr>
              <w:jc w:val="both"/>
              <w:rPr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Щетинин, М.</w:t>
            </w:r>
            <w:r w:rsidRPr="00AA0571">
              <w:rPr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iCs/>
                <w:color w:val="000000"/>
                <w:sz w:val="28"/>
                <w:lang w:eastAsia="en-US"/>
              </w:rPr>
              <w:t>П.</w:t>
            </w:r>
            <w:r w:rsidRPr="00AA0571">
              <w:rPr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Проектирование предприятий общественного п</w:t>
            </w:r>
            <w:r w:rsidRPr="00AA0571">
              <w:rPr>
                <w:color w:val="000000"/>
                <w:sz w:val="28"/>
                <w:lang w:eastAsia="en-US"/>
              </w:rPr>
              <w:t>и</w:t>
            </w:r>
            <w:r w:rsidRPr="00AA0571">
              <w:rPr>
                <w:color w:val="000000"/>
                <w:sz w:val="28"/>
                <w:lang w:eastAsia="en-US"/>
              </w:rPr>
              <w:t>тания. Руководство к выполнению учебных проектов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учебник для вузов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/ М.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Щетинин, О.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Пасько, Н.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Бураковская.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2-е изд., испр. и доп.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Москва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Издательство Юрайт, 2025.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299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с.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 xml:space="preserve">— </w:t>
            </w:r>
            <w:r w:rsidRPr="00AA0571">
              <w:rPr>
                <w:color w:val="000000"/>
                <w:sz w:val="28"/>
                <w:lang w:eastAsia="en-US"/>
              </w:rPr>
              <w:lastRenderedPageBreak/>
              <w:t>(Высшее образование).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 xml:space="preserve">— </w:t>
            </w:r>
            <w:r w:rsidRPr="00AA0571">
              <w:rPr>
                <w:color w:val="000000"/>
                <w:sz w:val="28"/>
                <w:lang w:val="en-US" w:eastAsia="en-US"/>
              </w:rPr>
              <w:t>ISBN </w:t>
            </w:r>
            <w:r w:rsidRPr="00AA0571">
              <w:rPr>
                <w:color w:val="000000"/>
                <w:sz w:val="28"/>
                <w:lang w:eastAsia="en-US"/>
              </w:rPr>
              <w:t>978-5-534-08774-1. — Текст : эле</w:t>
            </w:r>
            <w:r w:rsidRPr="00AA0571">
              <w:rPr>
                <w:color w:val="000000"/>
                <w:sz w:val="28"/>
                <w:lang w:eastAsia="en-US"/>
              </w:rPr>
              <w:t>к</w:t>
            </w:r>
            <w:r w:rsidRPr="00AA0571">
              <w:rPr>
                <w:color w:val="000000"/>
                <w:sz w:val="28"/>
                <w:lang w:eastAsia="en-US"/>
              </w:rPr>
              <w:t>тронный // Образовательная платформа Юрайт [сайт].</w:t>
            </w:r>
          </w:p>
        </w:tc>
      </w:tr>
      <w:tr w:rsidR="00AA0571" w:rsidRPr="00AA0571" w14:paraId="5E2D3C8F" w14:textId="77777777" w:rsidTr="002335DA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9C82482" w14:textId="77777777" w:rsidR="00AA0571" w:rsidRPr="00AA0571" w:rsidRDefault="00AA0571" w:rsidP="00AA0571">
            <w:pPr>
              <w:jc w:val="center"/>
              <w:rPr>
                <w:lang w:val="en-US" w:eastAsia="en-US"/>
              </w:rPr>
            </w:pPr>
            <w:r w:rsidRPr="00AA0571">
              <w:rPr>
                <w:b/>
                <w:color w:val="000000"/>
                <w:sz w:val="28"/>
                <w:lang w:val="en-US" w:eastAsia="en-US"/>
              </w:rPr>
              <w:lastRenderedPageBreak/>
              <w:t>Дополнительная учебная литература</w:t>
            </w:r>
          </w:p>
        </w:tc>
      </w:tr>
      <w:tr w:rsidR="00AA0571" w:rsidRPr="00AA0571" w14:paraId="275AE52B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90FAC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ВАСЮКОВА АННА ТИМОФЕЕВНА. Проектирование предпри</w:t>
            </w:r>
            <w:r w:rsidRPr="00AA0571">
              <w:rPr>
                <w:iCs/>
                <w:color w:val="000000"/>
                <w:sz w:val="28"/>
                <w:lang w:eastAsia="en-US"/>
              </w:rPr>
              <w:t>я</w:t>
            </w:r>
            <w:r w:rsidRPr="00AA0571">
              <w:rPr>
                <w:iCs/>
                <w:color w:val="000000"/>
                <w:sz w:val="28"/>
                <w:lang w:eastAsia="en-US"/>
              </w:rPr>
              <w:t>тий общественного питания : практикум для вузов / ВАСЮКОВА АННА ТИМОФЕЕВНА. - М. : Дашков и К', 2011. - 143с. : ил. - Би</w:t>
            </w:r>
            <w:r w:rsidRPr="00AA0571">
              <w:rPr>
                <w:iCs/>
                <w:color w:val="000000"/>
                <w:sz w:val="28"/>
                <w:lang w:eastAsia="en-US"/>
              </w:rPr>
              <w:t>б</w:t>
            </w:r>
            <w:r w:rsidRPr="00AA0571">
              <w:rPr>
                <w:iCs/>
                <w:color w:val="000000"/>
                <w:sz w:val="28"/>
                <w:lang w:eastAsia="en-US"/>
              </w:rPr>
              <w:t>лиогр.:с.83-85. - ISBN 978-5-394-00699-9.</w:t>
            </w:r>
          </w:p>
        </w:tc>
      </w:tr>
      <w:tr w:rsidR="00AA0571" w:rsidRPr="00AA0571" w14:paraId="2A193365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16787D" w14:textId="32AAB66E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Глебова С.Ю. ПРОЕКТИРОВАНИЕ предприятий общественного питания с основами САПР: учебное пособие/ С.Ю.Глебова, Е.А. К</w:t>
            </w:r>
            <w:r w:rsidRPr="00AA0571">
              <w:rPr>
                <w:iCs/>
                <w:color w:val="000000"/>
                <w:sz w:val="28"/>
                <w:lang w:eastAsia="en-US"/>
              </w:rPr>
              <w:t>о</w:t>
            </w:r>
            <w:r w:rsidRPr="00AA0571">
              <w:rPr>
                <w:iCs/>
                <w:color w:val="000000"/>
                <w:sz w:val="28"/>
                <w:lang w:eastAsia="en-US"/>
              </w:rPr>
              <w:t>ротеева, Л.Б. Ра</w:t>
            </w:r>
            <w:r w:rsidR="00751572" w:rsidRPr="00751572">
              <w:rPr>
                <w:iCs/>
                <w:color w:val="000000"/>
                <w:sz w:val="28"/>
                <w:lang w:eastAsia="en-US"/>
              </w:rPr>
              <w:t>т</w:t>
            </w:r>
            <w:r w:rsidRPr="00AA0571">
              <w:rPr>
                <w:iCs/>
                <w:color w:val="000000"/>
                <w:sz w:val="28"/>
                <w:lang w:eastAsia="en-US"/>
              </w:rPr>
              <w:t>никова, Н.Б. Тесля; АНОО ВО Центросоюза РФ СибУПК. - Новосибирск, 2024. - 192с..</w:t>
            </w:r>
          </w:p>
        </w:tc>
      </w:tr>
      <w:tr w:rsidR="00AA0571" w:rsidRPr="00AA0571" w14:paraId="4F4F3F28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57752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ПРОЕКТИРОВАНИЕ предприятий общественного питания : учеб.пособие для вузов / Т.В. Шленская, Г.В. Шабурова, А.А. К</w:t>
            </w:r>
            <w:r w:rsidRPr="00AA0571">
              <w:rPr>
                <w:iCs/>
                <w:color w:val="000000"/>
                <w:sz w:val="28"/>
                <w:lang w:eastAsia="en-US"/>
              </w:rPr>
              <w:t>у</w:t>
            </w:r>
            <w:r w:rsidRPr="00AA0571">
              <w:rPr>
                <w:iCs/>
                <w:color w:val="000000"/>
                <w:sz w:val="28"/>
                <w:lang w:eastAsia="en-US"/>
              </w:rPr>
              <w:t>рочкин, Е.В. Петросова. - СПб. : Троицкий мост, 2011. - 285с. : ил. - Библиогр.:с.214-218. - ISBN 978-5-4377-0001-3.</w:t>
            </w:r>
          </w:p>
        </w:tc>
      </w:tr>
      <w:tr w:rsidR="00AA0571" w:rsidRPr="00AA0571" w14:paraId="079BFC36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6CE7A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ЯСТИНА ГАЛИНА МИХАЙЛОВНА. Проектирование предприятий общественного питания с основами AutoCAD : учебник для вузов / ЯСТИНА ГАЛИНА МИХАЙЛОВНА, С. В. Несмелова. - СПб. : Троицкий мост, 2012. - 288с. : ил. - Библиогр.:с.287-288. - ISBN 978-5-4377-0012-9.</w:t>
            </w:r>
          </w:p>
        </w:tc>
      </w:tr>
      <w:tr w:rsidR="00AA0571" w:rsidRPr="00AA0571" w14:paraId="2BF2002A" w14:textId="77777777" w:rsidTr="002335DA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274796" w14:textId="77777777" w:rsidR="00AA0571" w:rsidRPr="00AA0571" w:rsidRDefault="00AA0571" w:rsidP="00AA0571">
            <w:pPr>
              <w:jc w:val="center"/>
              <w:rPr>
                <w:lang w:val="en-US" w:eastAsia="en-US"/>
              </w:rPr>
            </w:pPr>
            <w:r w:rsidRPr="00AA0571">
              <w:rPr>
                <w:b/>
                <w:color w:val="000000"/>
                <w:sz w:val="28"/>
                <w:lang w:val="en-US" w:eastAsia="en-US"/>
              </w:rPr>
              <w:t>Нормативные документы</w:t>
            </w:r>
          </w:p>
        </w:tc>
      </w:tr>
      <w:tr w:rsidR="00AA0571" w:rsidRPr="00AA0571" w14:paraId="6F0FD518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FD0759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ГОСТ 2.104–2006. Единая система конструкторской документации. Основные надписи. – М.: ВНИИНМАШ: АНО НИЦ CALS-технологий «Прикладная логистика», 2006.</w:t>
            </w:r>
          </w:p>
        </w:tc>
      </w:tr>
      <w:tr w:rsidR="00AA0571" w:rsidRPr="00AA0571" w14:paraId="335FFC89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EEBFC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ГОСТ 30389-2013 Межгосударственный стандарт. Услуги общ</w:t>
            </w:r>
            <w:r w:rsidRPr="00AA0571">
              <w:rPr>
                <w:iCs/>
                <w:color w:val="000000"/>
                <w:sz w:val="28"/>
                <w:lang w:eastAsia="en-US"/>
              </w:rPr>
              <w:t>е</w:t>
            </w:r>
            <w:r w:rsidRPr="00AA0571">
              <w:rPr>
                <w:iCs/>
                <w:color w:val="000000"/>
                <w:sz w:val="28"/>
                <w:lang w:eastAsia="en-US"/>
              </w:rPr>
              <w:t>ственного питания. Предприятия общественного питания. Класс</w:t>
            </w:r>
            <w:r w:rsidRPr="00AA0571">
              <w:rPr>
                <w:iCs/>
                <w:color w:val="000000"/>
                <w:sz w:val="28"/>
                <w:lang w:eastAsia="en-US"/>
              </w:rPr>
              <w:t>и</w:t>
            </w:r>
            <w:r w:rsidRPr="00AA0571">
              <w:rPr>
                <w:iCs/>
                <w:color w:val="000000"/>
                <w:sz w:val="28"/>
                <w:lang w:eastAsia="en-US"/>
              </w:rPr>
              <w:t>фикация и общие требования (введен 22.11.2013). [Электронный р</w:t>
            </w:r>
            <w:r w:rsidRPr="00AA0571">
              <w:rPr>
                <w:iCs/>
                <w:color w:val="000000"/>
                <w:sz w:val="28"/>
                <w:lang w:eastAsia="en-US"/>
              </w:rPr>
              <w:t>е</w:t>
            </w:r>
            <w:r w:rsidRPr="00AA0571">
              <w:rPr>
                <w:iCs/>
                <w:color w:val="000000"/>
                <w:sz w:val="28"/>
                <w:lang w:eastAsia="en-US"/>
              </w:rPr>
              <w:t>сурс] // СПС «Консультант Плюс».</w:t>
            </w:r>
          </w:p>
        </w:tc>
      </w:tr>
      <w:tr w:rsidR="00AA0571" w:rsidRPr="00AA0571" w14:paraId="22F0A163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7F362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Свод правил СП 59.13330.2012"СНиП 35-01-2001. Доступность зд</w:t>
            </w:r>
            <w:r w:rsidRPr="00AA0571">
              <w:rPr>
                <w:iCs/>
                <w:color w:val="000000"/>
                <w:sz w:val="28"/>
                <w:lang w:eastAsia="en-US"/>
              </w:rPr>
              <w:t>а</w:t>
            </w:r>
            <w:r w:rsidRPr="00AA0571">
              <w:rPr>
                <w:iCs/>
                <w:color w:val="000000"/>
                <w:sz w:val="28"/>
                <w:lang w:eastAsia="en-US"/>
              </w:rPr>
              <w:t>ний и сооружений для маломобильных групп населения"(утв. пр</w:t>
            </w:r>
            <w:r w:rsidRPr="00AA0571">
              <w:rPr>
                <w:iCs/>
                <w:color w:val="000000"/>
                <w:sz w:val="28"/>
                <w:lang w:eastAsia="en-US"/>
              </w:rPr>
              <w:t>и</w:t>
            </w:r>
            <w:r w:rsidRPr="00AA0571">
              <w:rPr>
                <w:iCs/>
                <w:color w:val="000000"/>
                <w:sz w:val="28"/>
                <w:lang w:eastAsia="en-US"/>
              </w:rPr>
              <w:t>казом Министерства регионального развития РФ от 27 декабря 2011 г. N 605)</w:t>
            </w:r>
          </w:p>
        </w:tc>
      </w:tr>
      <w:tr w:rsidR="00AA0571" w:rsidRPr="00AA0571" w14:paraId="435EDF43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C21F1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СП 118.13330.2012. СВОД ПРАВИЛ. ОБЩЕСТВЕННЫЕ ЗДАНИЯ И СООРУЖЕНИЯ. Дата введения 2014-09-01</w:t>
            </w:r>
          </w:p>
        </w:tc>
      </w:tr>
    </w:tbl>
    <w:p w14:paraId="5A2635B7" w14:textId="77777777" w:rsidR="00AA0571" w:rsidRDefault="00AA0571" w:rsidP="00937D57">
      <w:pPr>
        <w:pStyle w:val="31"/>
        <w:ind w:left="142" w:hanging="142"/>
        <w:rPr>
          <w:b w:val="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239"/>
        <w:gridCol w:w="7153"/>
        <w:gridCol w:w="1143"/>
        <w:gridCol w:w="72"/>
        <w:gridCol w:w="23"/>
      </w:tblGrid>
      <w:tr w:rsidR="00611618" w:rsidRPr="007C0086" w14:paraId="6BB4D5D8" w14:textId="77777777" w:rsidTr="006228C7">
        <w:trPr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1618" w:rsidRPr="007C0086" w14:paraId="0B045CB6" w14:textId="77777777" w:rsidTr="006228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385AE9" w14:textId="77777777" w:rsidR="00611618" w:rsidRPr="007C0086" w:rsidRDefault="00611618" w:rsidP="006228C7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7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.  СОВРЕМЕННЫЕ ПРОФЕССИОНАЛЬНЫЕ БАЗЫ ДАННЫХ И И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Н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ФОРМАЦИОННЫЕ СПРАВОЧНЫЕ СИСТЕМЫ</w:t>
                  </w:r>
                </w:p>
              </w:tc>
            </w:tr>
          </w:tbl>
          <w:p w14:paraId="41657135" w14:textId="77777777" w:rsidR="00611618" w:rsidRPr="007C0086" w:rsidRDefault="00611618" w:rsidP="006228C7">
            <w:pPr>
              <w:rPr>
                <w:lang w:eastAsia="en-US"/>
              </w:rPr>
            </w:pPr>
          </w:p>
        </w:tc>
      </w:tr>
      <w:tr w:rsidR="00611618" w:rsidRPr="007C0086" w14:paraId="169F0BAF" w14:textId="77777777" w:rsidTr="00611618">
        <w:trPr>
          <w:trHeight w:val="211"/>
        </w:trPr>
        <w:tc>
          <w:tcPr>
            <w:tcW w:w="7" w:type="dxa"/>
          </w:tcPr>
          <w:p w14:paraId="137CA646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239" w:type="dxa"/>
          </w:tcPr>
          <w:p w14:paraId="30038700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153" w:type="dxa"/>
          </w:tcPr>
          <w:p w14:paraId="125ECDFD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143" w:type="dxa"/>
          </w:tcPr>
          <w:p w14:paraId="5A112538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2" w:type="dxa"/>
          </w:tcPr>
          <w:p w14:paraId="5ECDCC07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23" w:type="dxa"/>
          </w:tcPr>
          <w:p w14:paraId="18191DF5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</w:tr>
      <w:tr w:rsidR="00611618" w:rsidRPr="007C0086" w14:paraId="4230FF31" w14:textId="77777777" w:rsidTr="00611618">
        <w:tc>
          <w:tcPr>
            <w:tcW w:w="7" w:type="dxa"/>
          </w:tcPr>
          <w:p w14:paraId="6E8FFD95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96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0"/>
            </w:tblGrid>
            <w:tr w:rsidR="00611618" w:rsidRPr="007C0086" w14:paraId="112A4680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02222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>- Информационный портал «Весь общепит Рос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ии»: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http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://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pitportal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/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technolog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/11144.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html</w:t>
                  </w:r>
                </w:p>
              </w:tc>
            </w:tr>
            <w:tr w:rsidR="00611618" w:rsidRPr="007C0086" w14:paraId="1AF21CA9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F4F4E" w14:textId="77777777" w:rsidR="00611618" w:rsidRPr="007C0086" w:rsidRDefault="00611618" w:rsidP="006228C7">
                  <w:pPr>
                    <w:jc w:val="both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- Кодекс: www.kodeks.ru</w:t>
                  </w:r>
                </w:p>
              </w:tc>
            </w:tr>
            <w:tr w:rsidR="00611618" w:rsidRPr="007C0086" w14:paraId="676449A8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23125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lastRenderedPageBreak/>
                    <w:t xml:space="preserve">- Научная электронная библиотека: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elibrary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611618" w:rsidRPr="007C0086" w14:paraId="4E283D4B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A9D7B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Образовательная платформа: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urait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com</w:t>
                  </w:r>
                </w:p>
              </w:tc>
            </w:tr>
            <w:tr w:rsidR="00611618" w:rsidRPr="007C0086" w14:paraId="1A62CE9C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43644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Официальный сайт информационно-правового портала «Гарант»: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garant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611618" w:rsidRPr="007C0086" w14:paraId="2E2B8157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CEC8B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Официальный сайт информационно-правового портала «КонсультантПлюс»: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consultant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611618" w:rsidRPr="007C0086" w14:paraId="660784D4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0DAF36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Электронная-библиотечная система: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znanium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com</w:t>
                  </w:r>
                </w:p>
              </w:tc>
            </w:tr>
          </w:tbl>
          <w:p w14:paraId="497FAD87" w14:textId="77777777" w:rsidR="00611618" w:rsidRPr="007C0086" w:rsidRDefault="00611618" w:rsidP="006228C7">
            <w:pPr>
              <w:rPr>
                <w:lang w:eastAsia="en-US"/>
              </w:rPr>
            </w:pPr>
          </w:p>
        </w:tc>
      </w:tr>
    </w:tbl>
    <w:p w14:paraId="6CBACAE6" w14:textId="77777777" w:rsidR="00611618" w:rsidRPr="007C0086" w:rsidRDefault="00611618" w:rsidP="00611618">
      <w:pPr>
        <w:ind w:left="708"/>
        <w:jc w:val="center"/>
        <w:rPr>
          <w:sz w:val="28"/>
          <w:lang w:eastAsia="en-US"/>
        </w:rPr>
      </w:pPr>
    </w:p>
    <w:p w14:paraId="5506BA10" w14:textId="77777777" w:rsidR="00611618" w:rsidRPr="007C0086" w:rsidRDefault="00611618" w:rsidP="00611618">
      <w:pPr>
        <w:ind w:left="708"/>
        <w:jc w:val="center"/>
        <w:rPr>
          <w:sz w:val="28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36"/>
        <w:gridCol w:w="7136"/>
        <w:gridCol w:w="1141"/>
        <w:gridCol w:w="72"/>
        <w:gridCol w:w="23"/>
        <w:gridCol w:w="23"/>
      </w:tblGrid>
      <w:tr w:rsidR="00611618" w:rsidRPr="007C0086" w14:paraId="220B06BD" w14:textId="77777777" w:rsidTr="006228C7">
        <w:trPr>
          <w:gridAfter w:val="1"/>
          <w:wAfter w:w="23" w:type="dxa"/>
          <w:trHeight w:val="425"/>
        </w:trPr>
        <w:tc>
          <w:tcPr>
            <w:tcW w:w="961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4"/>
            </w:tblGrid>
            <w:tr w:rsidR="00611618" w:rsidRPr="007C0086" w14:paraId="325EC872" w14:textId="77777777" w:rsidTr="006228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1CCFDA" w14:textId="77777777" w:rsidR="00611618" w:rsidRPr="007C0086" w:rsidRDefault="00611618" w:rsidP="006228C7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br w:type="page"/>
                  </w:r>
                  <w:r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8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. ПЕРЕЧЕНЬ ЛИЦЕНЗИОННОГО И СВОБОДНО РАСПРОСТРАНЯ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Е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МОГО ПРОГРАММНОГО ОБЕСПЕЧЕНИЯ, В ТОМ ЧИСЛЕ ОТЕЧ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Е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СТВЕННОГО ПРОИЗВОДСТВА</w:t>
                  </w:r>
                </w:p>
              </w:tc>
            </w:tr>
          </w:tbl>
          <w:p w14:paraId="793C86C4" w14:textId="77777777" w:rsidR="00611618" w:rsidRPr="007C0086" w:rsidRDefault="00611618" w:rsidP="006228C7">
            <w:pPr>
              <w:rPr>
                <w:sz w:val="28"/>
                <w:szCs w:val="28"/>
                <w:lang w:eastAsia="en-US"/>
              </w:rPr>
            </w:pPr>
          </w:p>
        </w:tc>
      </w:tr>
      <w:tr w:rsidR="00611618" w:rsidRPr="007C0086" w14:paraId="4AFE114B" w14:textId="77777777" w:rsidTr="006228C7">
        <w:trPr>
          <w:gridAfter w:val="1"/>
          <w:wAfter w:w="23" w:type="dxa"/>
          <w:trHeight w:val="181"/>
        </w:trPr>
        <w:tc>
          <w:tcPr>
            <w:tcW w:w="6" w:type="dxa"/>
          </w:tcPr>
          <w:p w14:paraId="1C0E4C1E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236" w:type="dxa"/>
          </w:tcPr>
          <w:p w14:paraId="6B8ACB00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136" w:type="dxa"/>
          </w:tcPr>
          <w:p w14:paraId="469AB05E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141" w:type="dxa"/>
          </w:tcPr>
          <w:p w14:paraId="376CD93F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2" w:type="dxa"/>
          </w:tcPr>
          <w:p w14:paraId="65D70A38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23" w:type="dxa"/>
          </w:tcPr>
          <w:p w14:paraId="05AFF95D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</w:tr>
      <w:tr w:rsidR="00611618" w:rsidRPr="007C0086" w14:paraId="7B8B6FC7" w14:textId="77777777" w:rsidTr="006228C7">
        <w:tc>
          <w:tcPr>
            <w:tcW w:w="961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6"/>
              <w:gridCol w:w="2088"/>
              <w:gridCol w:w="2205"/>
              <w:gridCol w:w="2270"/>
              <w:gridCol w:w="2445"/>
            </w:tblGrid>
            <w:tr w:rsidR="00611618" w:rsidRPr="007C0086" w14:paraId="1EFAD515" w14:textId="77777777" w:rsidTr="006228C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A400B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798A6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 xml:space="preserve">Комплект лицензионного 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97EA0D" w14:textId="77777777" w:rsidR="00611618" w:rsidRPr="007C0086" w:rsidRDefault="00611618" w:rsidP="006228C7">
                  <w:pPr>
                    <w:jc w:val="center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Комплект свободно распространяемого пр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граммного обеспечения</w:t>
                  </w:r>
                </w:p>
              </w:tc>
            </w:tr>
            <w:tr w:rsidR="00611618" w:rsidRPr="007C0086" w14:paraId="5F0398BF" w14:textId="77777777" w:rsidTr="006228C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CD50BC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№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F086D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3060F" w14:textId="77777777" w:rsidR="00611618" w:rsidRPr="007C0086" w:rsidRDefault="00611618" w:rsidP="006228C7">
                  <w:pPr>
                    <w:jc w:val="center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лицензионное пр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граммное обеспеч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е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C135D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FAD2E" w14:textId="77777777" w:rsidR="00611618" w:rsidRPr="007C0086" w:rsidRDefault="00611618" w:rsidP="006228C7">
                  <w:pPr>
                    <w:jc w:val="center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свободно распростр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а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няемое программное обеспечение отеч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е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ственного произво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д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ства</w:t>
                  </w:r>
                </w:p>
              </w:tc>
            </w:tr>
            <w:tr w:rsidR="00611618" w:rsidRPr="007C0086" w14:paraId="27DC67A3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7CBD4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341D5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Autodesk AutoCAD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A15C99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6A39B6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Adobe Acrobat Rea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d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34FD0B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Яндекс.Браузер</w:t>
                  </w:r>
                </w:p>
              </w:tc>
            </w:tr>
            <w:tr w:rsidR="00611618" w:rsidRPr="007C0086" w14:paraId="736922AB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0AD7C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8C3CA5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FF748A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Электронный пер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и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одический справо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ник "Система Г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а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68982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5FC9F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Яндекс.Диск</w:t>
                  </w:r>
                </w:p>
              </w:tc>
            </w:tr>
            <w:tr w:rsidR="00611618" w:rsidRPr="007C0086" w14:paraId="761B1905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640231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B4E63F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Microsoft Powe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r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F1CD91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Электронный пер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и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одический справо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ник "Система Ко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7DC83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36735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</w:p>
              </w:tc>
            </w:tr>
            <w:tr w:rsidR="00611618" w:rsidRPr="007C0086" w14:paraId="0CB54367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BBA93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51404A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C3B24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1588E7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31E1EE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</w:p>
              </w:tc>
            </w:tr>
          </w:tbl>
          <w:p w14:paraId="20E77507" w14:textId="77777777" w:rsidR="00611618" w:rsidRPr="007C0086" w:rsidRDefault="00611618" w:rsidP="006228C7">
            <w:pPr>
              <w:rPr>
                <w:lang w:val="en-US" w:eastAsia="en-US"/>
              </w:rPr>
            </w:pPr>
          </w:p>
        </w:tc>
        <w:tc>
          <w:tcPr>
            <w:tcW w:w="23" w:type="dxa"/>
          </w:tcPr>
          <w:p w14:paraId="6A814044" w14:textId="77777777" w:rsidR="00611618" w:rsidRPr="007C0086" w:rsidRDefault="00611618" w:rsidP="006228C7">
            <w:pPr>
              <w:rPr>
                <w:sz w:val="2"/>
                <w:lang w:val="en-US" w:eastAsia="en-US"/>
              </w:rPr>
            </w:pPr>
          </w:p>
        </w:tc>
      </w:tr>
    </w:tbl>
    <w:p w14:paraId="2F4C27E5" w14:textId="77777777" w:rsidR="00611618" w:rsidRPr="007C0086" w:rsidRDefault="00611618" w:rsidP="00611618">
      <w:pPr>
        <w:ind w:left="720"/>
        <w:jc w:val="center"/>
        <w:rPr>
          <w:sz w:val="28"/>
          <w:lang w:eastAsia="en-US"/>
        </w:rPr>
      </w:pPr>
    </w:p>
    <w:p w14:paraId="17A346BF" w14:textId="77777777" w:rsidR="00DA025D" w:rsidRPr="00DA025D" w:rsidRDefault="00611618" w:rsidP="00611618">
      <w:pPr>
        <w:jc w:val="right"/>
        <w:rPr>
          <w:sz w:val="28"/>
          <w:szCs w:val="28"/>
        </w:rPr>
      </w:pPr>
      <w:r w:rsidRPr="005E7903">
        <w:rPr>
          <w:sz w:val="28"/>
          <w:szCs w:val="28"/>
        </w:rPr>
        <w:br w:type="page"/>
      </w:r>
      <w:r w:rsidR="00DA025D" w:rsidRPr="00DA025D">
        <w:rPr>
          <w:sz w:val="28"/>
          <w:szCs w:val="28"/>
        </w:rPr>
        <w:lastRenderedPageBreak/>
        <w:t>ПРИЛОЖЕНИЕ 1</w:t>
      </w:r>
    </w:p>
    <w:p w14:paraId="6DDDDCF5" w14:textId="77777777" w:rsidR="00DA025D" w:rsidRPr="00DA025D" w:rsidRDefault="00DA025D" w:rsidP="00DA025D">
      <w:pPr>
        <w:jc w:val="center"/>
        <w:rPr>
          <w:b/>
          <w:i/>
          <w:sz w:val="28"/>
          <w:szCs w:val="28"/>
        </w:rPr>
      </w:pPr>
      <w:r w:rsidRPr="00DA025D">
        <w:rPr>
          <w:b/>
          <w:i/>
          <w:sz w:val="28"/>
          <w:szCs w:val="28"/>
        </w:rPr>
        <w:t>Образец титульного листа курсово</w:t>
      </w:r>
      <w:r>
        <w:rPr>
          <w:b/>
          <w:i/>
          <w:sz w:val="28"/>
          <w:szCs w:val="28"/>
        </w:rPr>
        <w:t>го</w:t>
      </w:r>
      <w:r w:rsidRPr="00DA025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проекта</w:t>
      </w:r>
    </w:p>
    <w:p w14:paraId="73729F75" w14:textId="77777777" w:rsidR="00DA025D" w:rsidRPr="00DA025D" w:rsidRDefault="00DA025D" w:rsidP="00DA025D">
      <w:pPr>
        <w:jc w:val="center"/>
        <w:rPr>
          <w:b/>
          <w:i/>
          <w:sz w:val="16"/>
          <w:szCs w:val="16"/>
        </w:rPr>
      </w:pPr>
    </w:p>
    <w:p w14:paraId="41A78BB6" w14:textId="77777777" w:rsidR="006C741D" w:rsidRPr="006C741D" w:rsidRDefault="006C741D" w:rsidP="006C741D">
      <w:pPr>
        <w:autoSpaceDE w:val="0"/>
        <w:autoSpaceDN w:val="0"/>
        <w:jc w:val="center"/>
        <w:rPr>
          <w:i/>
          <w:sz w:val="32"/>
          <w:szCs w:val="32"/>
        </w:rPr>
      </w:pPr>
      <w:r w:rsidRPr="006C741D">
        <w:rPr>
          <w:i/>
          <w:sz w:val="32"/>
          <w:szCs w:val="32"/>
        </w:rPr>
        <w:t>Образец оформления титульного листа курсовой работы</w:t>
      </w:r>
    </w:p>
    <w:p w14:paraId="53A798D0" w14:textId="77777777" w:rsidR="006C741D" w:rsidRPr="006C741D" w:rsidRDefault="006C741D" w:rsidP="006C741D">
      <w:pPr>
        <w:jc w:val="center"/>
        <w:rPr>
          <w:b/>
          <w:bCs/>
          <w:sz w:val="16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C741D" w:rsidRPr="006C741D" w14:paraId="6CFC1181" w14:textId="77777777" w:rsidTr="002335DA">
        <w:tc>
          <w:tcPr>
            <w:tcW w:w="1716" w:type="dxa"/>
          </w:tcPr>
          <w:p w14:paraId="5F9E3947" w14:textId="42815899" w:rsidR="006C741D" w:rsidRPr="006C741D" w:rsidRDefault="006C741D" w:rsidP="006C741D">
            <w:pPr>
              <w:autoSpaceDE w:val="0"/>
              <w:autoSpaceDN w:val="0"/>
              <w:rPr>
                <w:rFonts w:eastAsia="Calibri"/>
                <w:lang w:val="en-US"/>
              </w:rPr>
            </w:pPr>
            <w:r w:rsidRPr="006C741D">
              <w:rPr>
                <w:noProof/>
              </w:rPr>
              <w:drawing>
                <wp:inline distT="0" distB="0" distL="0" distR="0" wp14:anchorId="5505269F" wp14:editId="5620C70E">
                  <wp:extent cx="885825" cy="1247775"/>
                  <wp:effectExtent l="0" t="0" r="0" b="0"/>
                  <wp:docPr id="674682967" name="Рисунок 2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54085134" w14:textId="77777777" w:rsidR="006C741D" w:rsidRPr="006C741D" w:rsidRDefault="006C741D" w:rsidP="006C741D">
            <w:pPr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5E200DC2" w14:textId="77777777" w:rsidR="006C741D" w:rsidRPr="006C741D" w:rsidRDefault="006C741D" w:rsidP="006C741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0EBCAB77" w14:textId="77777777" w:rsidR="006C741D" w:rsidRPr="006C741D" w:rsidRDefault="006C741D" w:rsidP="006C741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770A9B7D" w14:textId="77777777" w:rsidR="006C741D" w:rsidRPr="006C741D" w:rsidRDefault="006C741D" w:rsidP="006C741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6C741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1D386EE3" w14:textId="77777777" w:rsidR="006C741D" w:rsidRPr="006C741D" w:rsidRDefault="006C741D" w:rsidP="006C741D">
      <w:pPr>
        <w:jc w:val="center"/>
        <w:rPr>
          <w:b/>
          <w:bCs/>
          <w:sz w:val="28"/>
          <w:szCs w:val="32"/>
        </w:rPr>
      </w:pPr>
    </w:p>
    <w:p w14:paraId="1902B908" w14:textId="77777777" w:rsidR="006C741D" w:rsidRPr="006C741D" w:rsidRDefault="006C741D" w:rsidP="006C741D">
      <w:pPr>
        <w:jc w:val="center"/>
        <w:rPr>
          <w:b/>
          <w:bCs/>
          <w:sz w:val="28"/>
          <w:szCs w:val="32"/>
        </w:rPr>
      </w:pPr>
    </w:p>
    <w:p w14:paraId="18813516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sz w:val="24"/>
          <w:szCs w:val="24"/>
        </w:rPr>
      </w:pPr>
      <w:r w:rsidRPr="006C741D">
        <w:rPr>
          <w:b/>
          <w:sz w:val="24"/>
          <w:szCs w:val="24"/>
        </w:rPr>
        <w:t>Кафедра _________________________________________</w:t>
      </w:r>
    </w:p>
    <w:p w14:paraId="2FDE43EA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7CE04750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431CCA10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4280A759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5CA0CB82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1FAC33B0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2C47AB46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54826915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КУРСОВАЯ РАБОТА (ПРОЕКТ)</w:t>
      </w:r>
    </w:p>
    <w:p w14:paraId="2A061D80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sz w:val="24"/>
          <w:szCs w:val="24"/>
        </w:rPr>
      </w:pPr>
      <w:r w:rsidRPr="006C741D">
        <w:rPr>
          <w:sz w:val="24"/>
          <w:szCs w:val="24"/>
        </w:rPr>
        <w:t>по _________________________________________________________</w:t>
      </w:r>
    </w:p>
    <w:p w14:paraId="47A68D4B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sz w:val="24"/>
          <w:szCs w:val="24"/>
        </w:rPr>
      </w:pPr>
      <w:r w:rsidRPr="006C741D">
        <w:rPr>
          <w:sz w:val="24"/>
          <w:szCs w:val="24"/>
        </w:rPr>
        <w:t>(наименование дисциплины)</w:t>
      </w:r>
    </w:p>
    <w:p w14:paraId="5B874F42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sz w:val="24"/>
          <w:szCs w:val="24"/>
        </w:rPr>
      </w:pPr>
      <w:r w:rsidRPr="006C741D">
        <w:rPr>
          <w:sz w:val="24"/>
          <w:szCs w:val="24"/>
        </w:rPr>
        <w:t>на тему:___________________________________________________________</w:t>
      </w:r>
    </w:p>
    <w:p w14:paraId="70F88F15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___________________________________________________________________</w:t>
      </w:r>
    </w:p>
    <w:p w14:paraId="0A961F5B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___________________________________________________________________</w:t>
      </w:r>
    </w:p>
    <w:p w14:paraId="3C3D89F3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1FE20958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3D8D352F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6D3E1919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0255C9CC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302B5860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Выполнил обучающийся</w:t>
      </w:r>
    </w:p>
    <w:p w14:paraId="09EA1660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74690D88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(Фамилия, имя, отчество)</w:t>
      </w:r>
    </w:p>
    <w:p w14:paraId="7D38FE22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0E7A5591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(факультет)</w:t>
      </w:r>
    </w:p>
    <w:p w14:paraId="06314EDB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2CAADD5C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(группа)</w:t>
      </w:r>
    </w:p>
    <w:p w14:paraId="31FAD5EF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7EEDFE8C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Руководитель:</w:t>
      </w:r>
    </w:p>
    <w:p w14:paraId="0B4B4111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610BD48F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i/>
          <w:iCs/>
          <w:sz w:val="24"/>
          <w:szCs w:val="24"/>
        </w:rPr>
      </w:pPr>
      <w:r w:rsidRPr="006C741D">
        <w:rPr>
          <w:iCs/>
          <w:sz w:val="24"/>
          <w:szCs w:val="24"/>
        </w:rPr>
        <w:t>(должность, фамилия, имя, отчество</w:t>
      </w:r>
      <w:r w:rsidRPr="006C741D">
        <w:rPr>
          <w:i/>
          <w:iCs/>
          <w:sz w:val="24"/>
          <w:szCs w:val="24"/>
        </w:rPr>
        <w:t>)</w:t>
      </w:r>
    </w:p>
    <w:p w14:paraId="1DE6524F" w14:textId="77777777" w:rsidR="006C741D" w:rsidRPr="006C741D" w:rsidRDefault="006C741D" w:rsidP="006C741D">
      <w:pPr>
        <w:autoSpaceDE w:val="0"/>
        <w:autoSpaceDN w:val="0"/>
        <w:contextualSpacing/>
        <w:outlineLvl w:val="0"/>
        <w:rPr>
          <w:sz w:val="24"/>
          <w:szCs w:val="24"/>
        </w:rPr>
      </w:pPr>
    </w:p>
    <w:p w14:paraId="27F06ACE" w14:textId="77777777" w:rsidR="006C741D" w:rsidRPr="006C741D" w:rsidRDefault="006C741D" w:rsidP="006C741D">
      <w:pPr>
        <w:autoSpaceDE w:val="0"/>
        <w:autoSpaceDN w:val="0"/>
        <w:spacing w:line="360" w:lineRule="auto"/>
        <w:ind w:left="5103"/>
        <w:rPr>
          <w:sz w:val="28"/>
        </w:rPr>
      </w:pPr>
    </w:p>
    <w:p w14:paraId="317990E8" w14:textId="53277645" w:rsidR="00DA025D" w:rsidRPr="00DA025D" w:rsidRDefault="006C741D" w:rsidP="006C741D">
      <w:pPr>
        <w:autoSpaceDE w:val="0"/>
        <w:autoSpaceDN w:val="0"/>
        <w:jc w:val="center"/>
        <w:outlineLvl w:val="0"/>
        <w:rPr>
          <w:sz w:val="28"/>
          <w:szCs w:val="28"/>
        </w:rPr>
        <w:sectPr w:rsidR="00DA025D" w:rsidRPr="00DA025D" w:rsidSect="00DA025D">
          <w:type w:val="nextColumn"/>
          <w:pgSz w:w="11906" w:h="16838" w:code="9"/>
          <w:pgMar w:top="1134" w:right="851" w:bottom="1418" w:left="1418" w:header="0" w:footer="567" w:gutter="0"/>
          <w:pgNumType w:start="46"/>
          <w:cols w:space="720"/>
          <w:docGrid w:linePitch="272"/>
        </w:sectPr>
      </w:pPr>
      <w:r w:rsidRPr="006C741D">
        <w:rPr>
          <w:sz w:val="28"/>
        </w:rPr>
        <w:t>Новосибирск 20___</w:t>
      </w:r>
    </w:p>
    <w:p w14:paraId="1FB8E3DB" w14:textId="77777777" w:rsidR="00B13BD5" w:rsidRPr="005260A3" w:rsidRDefault="00DA025D" w:rsidP="00B13BD5">
      <w:pPr>
        <w:pStyle w:val="ac"/>
        <w:widowControl/>
        <w:spacing w:after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130A1EA7" w14:textId="77777777" w:rsidR="00697C53" w:rsidRDefault="00697C53" w:rsidP="00697C53">
      <w:pPr>
        <w:jc w:val="center"/>
        <w:rPr>
          <w:b/>
          <w:i/>
          <w:sz w:val="28"/>
          <w:szCs w:val="28"/>
        </w:rPr>
      </w:pPr>
      <w:r w:rsidRPr="00DA025D">
        <w:rPr>
          <w:b/>
          <w:i/>
          <w:sz w:val="28"/>
          <w:szCs w:val="28"/>
        </w:rPr>
        <w:t xml:space="preserve">Образец </w:t>
      </w:r>
      <w:r>
        <w:rPr>
          <w:b/>
          <w:i/>
          <w:sz w:val="28"/>
          <w:szCs w:val="28"/>
        </w:rPr>
        <w:t>задания к</w:t>
      </w:r>
      <w:r w:rsidRPr="00DA025D">
        <w:rPr>
          <w:b/>
          <w:i/>
          <w:sz w:val="28"/>
          <w:szCs w:val="28"/>
        </w:rPr>
        <w:t xml:space="preserve"> курсово</w:t>
      </w:r>
      <w:r>
        <w:rPr>
          <w:b/>
          <w:i/>
          <w:sz w:val="28"/>
          <w:szCs w:val="28"/>
        </w:rPr>
        <w:t>му</w:t>
      </w:r>
      <w:r w:rsidRPr="00DA025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проекту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9340E6" w:rsidRPr="006C741D" w14:paraId="6B32A051" w14:textId="77777777" w:rsidTr="002335DA">
        <w:tc>
          <w:tcPr>
            <w:tcW w:w="1716" w:type="dxa"/>
          </w:tcPr>
          <w:p w14:paraId="1CB396F8" w14:textId="77777777" w:rsidR="009340E6" w:rsidRPr="006C741D" w:rsidRDefault="009340E6" w:rsidP="002335DA">
            <w:pPr>
              <w:autoSpaceDE w:val="0"/>
              <w:autoSpaceDN w:val="0"/>
              <w:rPr>
                <w:rFonts w:eastAsia="Calibri"/>
                <w:lang w:val="en-US"/>
              </w:rPr>
            </w:pPr>
            <w:r w:rsidRPr="006C741D">
              <w:rPr>
                <w:noProof/>
              </w:rPr>
              <w:drawing>
                <wp:inline distT="0" distB="0" distL="0" distR="0" wp14:anchorId="39F0C3BD" wp14:editId="64920DFD">
                  <wp:extent cx="885825" cy="1247775"/>
                  <wp:effectExtent l="0" t="0" r="0" b="0"/>
                  <wp:docPr id="442727093" name="Рисунок 2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30B376EB" w14:textId="77777777" w:rsidR="009340E6" w:rsidRPr="006C741D" w:rsidRDefault="009340E6" w:rsidP="002335DA">
            <w:pPr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6FE5F281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63953699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E5C6F9C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6C741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103D2BF4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15CBF21B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4C13ADB4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sz w:val="24"/>
          <w:szCs w:val="24"/>
        </w:rPr>
      </w:pPr>
      <w:r w:rsidRPr="006C741D">
        <w:rPr>
          <w:b/>
          <w:sz w:val="24"/>
          <w:szCs w:val="24"/>
        </w:rPr>
        <w:t>Кафедра _________________________________________</w:t>
      </w:r>
    </w:p>
    <w:p w14:paraId="29FBBF90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49FEB33B" w14:textId="77777777" w:rsidR="00B13BD5" w:rsidRPr="005260A3" w:rsidRDefault="00B13BD5" w:rsidP="006A5D7E">
      <w:pPr>
        <w:pStyle w:val="ac"/>
        <w:widowControl/>
        <w:spacing w:after="0"/>
        <w:ind w:left="581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УТВЕРЖДАЮ</w:t>
      </w:r>
    </w:p>
    <w:p w14:paraId="4B2ECB9B" w14:textId="77777777" w:rsidR="00B13BD5" w:rsidRPr="005260A3" w:rsidRDefault="00B13BD5" w:rsidP="00B13BD5">
      <w:pPr>
        <w:pStyle w:val="ac"/>
        <w:widowControl/>
        <w:spacing w:after="0"/>
        <w:ind w:left="581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Зав. кафедрой </w:t>
      </w:r>
    </w:p>
    <w:p w14:paraId="5D45C5BC" w14:textId="77777777" w:rsidR="00B13BD5" w:rsidRPr="005260A3" w:rsidRDefault="00B13BD5" w:rsidP="00B13BD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_______</w:t>
      </w:r>
      <w:r w:rsidR="00B05E81">
        <w:rPr>
          <w:sz w:val="28"/>
          <w:szCs w:val="28"/>
        </w:rPr>
        <w:t>С.Ю. Глебова</w:t>
      </w:r>
    </w:p>
    <w:p w14:paraId="58BFA1A0" w14:textId="77777777" w:rsidR="00B13BD5" w:rsidRPr="005260A3" w:rsidRDefault="00151475" w:rsidP="00B13BD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“____”____________20</w:t>
      </w:r>
      <w:r w:rsidR="00B13BD5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 xml:space="preserve"> </w:t>
      </w:r>
      <w:r w:rsidR="00B13BD5" w:rsidRPr="005260A3">
        <w:rPr>
          <w:sz w:val="28"/>
          <w:szCs w:val="28"/>
        </w:rPr>
        <w:t xml:space="preserve"> г</w:t>
      </w:r>
    </w:p>
    <w:p w14:paraId="4AA85948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3775F70C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439363AC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ЗАДАНИЕ</w:t>
      </w:r>
    </w:p>
    <w:p w14:paraId="08638EEF" w14:textId="77777777" w:rsidR="00697C5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к курсовому проекту по дисциплине </w:t>
      </w:r>
    </w:p>
    <w:p w14:paraId="6E6F2B4E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«Проектирование предприятий питания</w:t>
      </w:r>
      <w:r w:rsidR="00B05E81">
        <w:rPr>
          <w:sz w:val="28"/>
          <w:szCs w:val="28"/>
        </w:rPr>
        <w:t xml:space="preserve"> с основами САПР </w:t>
      </w:r>
      <w:r w:rsidRPr="005260A3">
        <w:rPr>
          <w:sz w:val="28"/>
          <w:szCs w:val="28"/>
        </w:rPr>
        <w:t>»</w:t>
      </w:r>
    </w:p>
    <w:p w14:paraId="39DD504A" w14:textId="77777777" w:rsidR="00B13BD5" w:rsidRPr="005260A3" w:rsidRDefault="00B13BD5" w:rsidP="00B13BD5">
      <w:pPr>
        <w:pStyle w:val="ac"/>
        <w:widowControl/>
        <w:spacing w:after="0"/>
        <w:jc w:val="right"/>
        <w:outlineLvl w:val="0"/>
        <w:rPr>
          <w:sz w:val="28"/>
          <w:szCs w:val="28"/>
        </w:rPr>
      </w:pPr>
    </w:p>
    <w:p w14:paraId="7A5DF195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sz w:val="28"/>
          <w:szCs w:val="28"/>
        </w:rPr>
        <w:t>Студенту(ке) ______________</w:t>
      </w:r>
      <w:r w:rsidRPr="005260A3">
        <w:rPr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sz w:val="28"/>
          <w:szCs w:val="28"/>
        </w:rPr>
        <w:t>курс_</w:t>
      </w:r>
      <w:r w:rsidRPr="005260A3">
        <w:rPr>
          <w:i/>
          <w:sz w:val="28"/>
          <w:szCs w:val="28"/>
        </w:rPr>
        <w:t xml:space="preserve">_______ </w:t>
      </w:r>
    </w:p>
    <w:p w14:paraId="0109E502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  <w:t xml:space="preserve">ФИО  </w:t>
      </w:r>
      <w:r w:rsidRPr="005260A3">
        <w:rPr>
          <w:i/>
          <w:sz w:val="28"/>
          <w:szCs w:val="28"/>
        </w:rPr>
        <w:tab/>
        <w:t xml:space="preserve">   </w:t>
      </w:r>
      <w:r w:rsidRPr="005260A3">
        <w:rPr>
          <w:sz w:val="28"/>
          <w:szCs w:val="28"/>
        </w:rPr>
        <w:t xml:space="preserve">Группа или (шифр) </w:t>
      </w:r>
      <w:r w:rsidRPr="005260A3">
        <w:rPr>
          <w:i/>
          <w:sz w:val="28"/>
          <w:szCs w:val="28"/>
        </w:rPr>
        <w:tab/>
        <w:t>_______________</w:t>
      </w:r>
    </w:p>
    <w:p w14:paraId="73A32536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</w:p>
    <w:p w14:paraId="54D77E41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Тема проекта:_______________________________________________</w:t>
      </w:r>
    </w:p>
    <w:p w14:paraId="6A136FBC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______________________________________________________________________________________________________________________</w:t>
      </w:r>
    </w:p>
    <w:p w14:paraId="06B25D43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</w:p>
    <w:p w14:paraId="03B07E47" w14:textId="77777777" w:rsidR="00151475" w:rsidRPr="005260A3" w:rsidRDefault="00B13BD5" w:rsidP="00151475">
      <w:pPr>
        <w:pStyle w:val="ac"/>
        <w:widowControl/>
        <w:spacing w:after="0"/>
        <w:ind w:firstLine="14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Исходные данные: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E92058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Содержание расчетно-пояснительной записки</w:t>
      </w:r>
    </w:p>
    <w:p w14:paraId="1E8A8C70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443A6E91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   Введение</w:t>
      </w:r>
    </w:p>
    <w:p w14:paraId="10B08E4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 xml:space="preserve">1. Характеристика проектируемого </w:t>
      </w:r>
      <w:r w:rsidR="00AD5E74">
        <w:rPr>
          <w:spacing w:val="-10"/>
          <w:sz w:val="28"/>
          <w:szCs w:val="28"/>
        </w:rPr>
        <w:t>(</w:t>
      </w:r>
      <w:r w:rsidRPr="005260A3">
        <w:rPr>
          <w:spacing w:val="-10"/>
          <w:sz w:val="28"/>
          <w:szCs w:val="28"/>
        </w:rPr>
        <w:t>реконструируемого</w:t>
      </w:r>
      <w:r w:rsidR="00AD5E74">
        <w:rPr>
          <w:spacing w:val="-10"/>
          <w:sz w:val="28"/>
          <w:szCs w:val="28"/>
        </w:rPr>
        <w:t>)</w:t>
      </w:r>
      <w:r w:rsidRPr="005260A3">
        <w:rPr>
          <w:spacing w:val="-10"/>
          <w:sz w:val="28"/>
          <w:szCs w:val="28"/>
        </w:rPr>
        <w:t xml:space="preserve"> предприятия</w:t>
      </w:r>
    </w:p>
    <w:p w14:paraId="604E7528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2. Характеристика </w:t>
      </w:r>
      <w:r w:rsidRPr="005260A3">
        <w:rPr>
          <w:b/>
          <w:sz w:val="28"/>
          <w:szCs w:val="28"/>
        </w:rPr>
        <w:t>горячего</w:t>
      </w:r>
      <w:r w:rsidRPr="005260A3">
        <w:rPr>
          <w:sz w:val="28"/>
          <w:szCs w:val="28"/>
        </w:rPr>
        <w:t xml:space="preserve"> цеха </w:t>
      </w:r>
    </w:p>
    <w:p w14:paraId="3CF1710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 Технологический расчет горячего цеха</w:t>
      </w:r>
    </w:p>
    <w:p w14:paraId="158ABA52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3.1. Составление производственной программы</w:t>
      </w:r>
    </w:p>
    <w:p w14:paraId="061A90E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3.2. Составление графика почасовой реализации блюд</w:t>
      </w:r>
    </w:p>
    <w:p w14:paraId="44363288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3.3. Составление графика работы горячего цеха</w:t>
      </w:r>
    </w:p>
    <w:p w14:paraId="6E3D56D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3.4. Р</w:t>
      </w:r>
      <w:r w:rsidRPr="005260A3">
        <w:rPr>
          <w:spacing w:val="-8"/>
          <w:sz w:val="28"/>
          <w:szCs w:val="28"/>
        </w:rPr>
        <w:t>асчет и подбор объема котлов, определение коэффициента их использования и составление графика их загрузки (для горячего цеха)</w:t>
      </w:r>
    </w:p>
    <w:p w14:paraId="423A0C6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3.5. Расчет и подбор оборудования для жаренья (для горячего цеха)</w:t>
      </w:r>
    </w:p>
    <w:p w14:paraId="47FA237B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3.6. Расчет и подбор механического оборудования</w:t>
      </w:r>
    </w:p>
    <w:p w14:paraId="623006A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3.7. Расчет численности производственных работников и составление графика их выхода на работу</w:t>
      </w:r>
    </w:p>
    <w:p w14:paraId="677B9D10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3.8. Расчет и подбор немеханического оборудования (столы, ванны, стеллажи)</w:t>
      </w:r>
    </w:p>
    <w:p w14:paraId="0C4566B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3.9. Расчет полезной и общей площади цеха</w:t>
      </w:r>
    </w:p>
    <w:p w14:paraId="5D81AC7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4. Организация работы в цехе</w:t>
      </w:r>
    </w:p>
    <w:p w14:paraId="52C2C126" w14:textId="77777777" w:rsidR="00B13BD5" w:rsidRPr="005260A3" w:rsidRDefault="00B13BD5" w:rsidP="00B13BD5">
      <w:pPr>
        <w:pStyle w:val="ac"/>
        <w:widowControl/>
        <w:spacing w:after="0"/>
        <w:ind w:firstLine="224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 Литература</w:t>
      </w:r>
    </w:p>
    <w:p w14:paraId="1478C02D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77712B00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Перечень графического материала:</w:t>
      </w:r>
    </w:p>
    <w:p w14:paraId="4B8BA918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План предприятия в М 1:100, план горячего цеха в М 1:50, спецификация об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рудования, экспликация помещений – 1 лист  (формат А1).</w:t>
      </w:r>
    </w:p>
    <w:p w14:paraId="47E2CE91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631B6A23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ГРАФИК ВЫПОЛНЕНИЯ КУРСОВОГО ПРОЕКТА</w:t>
      </w:r>
    </w:p>
    <w:p w14:paraId="2DC3BC46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5756"/>
        <w:gridCol w:w="1461"/>
        <w:gridCol w:w="1602"/>
      </w:tblGrid>
      <w:tr w:rsidR="00B13BD5" w:rsidRPr="005260A3" w14:paraId="3F37EE5D" w14:textId="77777777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9110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№ п/п</w:t>
            </w:r>
          </w:p>
        </w:tc>
        <w:tc>
          <w:tcPr>
            <w:tcW w:w="5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DF2B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  <w:p w14:paraId="62ED2B9E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32AD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Дата выполнения </w:t>
            </w:r>
          </w:p>
        </w:tc>
      </w:tr>
      <w:tr w:rsidR="00B13BD5" w:rsidRPr="005260A3" w14:paraId="7C27CDB6" w14:textId="77777777" w:rsidTr="00D069F5">
        <w:trPr>
          <w:cantSplit/>
          <w:trHeight w:val="332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459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5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A47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8C2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>По плану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8A05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>Ф</w:t>
            </w:r>
            <w:r w:rsidRPr="00D069F5">
              <w:rPr>
                <w:spacing w:val="-8"/>
                <w:sz w:val="24"/>
                <w:szCs w:val="24"/>
              </w:rPr>
              <w:t xml:space="preserve">актически </w:t>
            </w:r>
          </w:p>
        </w:tc>
      </w:tr>
      <w:tr w:rsidR="00B13BD5" w:rsidRPr="005260A3" w14:paraId="4E89C372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BA01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54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67A5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F005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C9CE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5983B9F6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BD90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0C4A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Графический материал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3797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8B59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6CFACA81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EA1C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28B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E8D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7B09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6C37A694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</w:p>
    <w:p w14:paraId="2DFE7560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Руководитель проекта _________________________ </w:t>
      </w:r>
    </w:p>
    <w:p w14:paraId="15E9B639" w14:textId="77777777" w:rsidR="00B13BD5" w:rsidRPr="0036293B" w:rsidRDefault="00B13BD5" w:rsidP="00B13BD5">
      <w:pPr>
        <w:pStyle w:val="ac"/>
        <w:widowControl/>
        <w:spacing w:after="0"/>
        <w:ind w:left="2880" w:firstLine="720"/>
        <w:outlineLvl w:val="0"/>
        <w:rPr>
          <w:i/>
          <w:sz w:val="24"/>
          <w:szCs w:val="24"/>
        </w:rPr>
      </w:pPr>
      <w:r w:rsidRPr="0036293B">
        <w:rPr>
          <w:i/>
          <w:sz w:val="24"/>
          <w:szCs w:val="24"/>
        </w:rPr>
        <w:t>(подпись)</w:t>
      </w:r>
    </w:p>
    <w:p w14:paraId="42007416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Задание принял к исполнению _______________ </w:t>
      </w:r>
    </w:p>
    <w:p w14:paraId="26723F7E" w14:textId="77777777" w:rsidR="00B13BD5" w:rsidRPr="0036293B" w:rsidRDefault="00B13BD5" w:rsidP="00B13BD5">
      <w:pPr>
        <w:ind w:left="2832" w:firstLine="708"/>
        <w:rPr>
          <w:sz w:val="24"/>
          <w:szCs w:val="24"/>
        </w:rPr>
      </w:pPr>
      <w:r w:rsidRPr="0036293B">
        <w:rPr>
          <w:i/>
          <w:sz w:val="24"/>
          <w:szCs w:val="24"/>
        </w:rPr>
        <w:t>(подпись)</w:t>
      </w:r>
    </w:p>
    <w:p w14:paraId="07FA93E7" w14:textId="77777777" w:rsidR="00B13BD5" w:rsidRPr="005260A3" w:rsidRDefault="00B13BD5" w:rsidP="00B13BD5">
      <w:pPr>
        <w:pStyle w:val="ac"/>
        <w:widowControl/>
        <w:spacing w:after="0"/>
        <w:jc w:val="right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9340E6" w:rsidRPr="006C741D" w14:paraId="600BFDD7" w14:textId="77777777" w:rsidTr="002335DA">
        <w:tc>
          <w:tcPr>
            <w:tcW w:w="1716" w:type="dxa"/>
          </w:tcPr>
          <w:p w14:paraId="0791B4DD" w14:textId="77777777" w:rsidR="009340E6" w:rsidRPr="006C741D" w:rsidRDefault="009340E6" w:rsidP="002335DA">
            <w:pPr>
              <w:autoSpaceDE w:val="0"/>
              <w:autoSpaceDN w:val="0"/>
              <w:rPr>
                <w:rFonts w:eastAsia="Calibri"/>
                <w:lang w:val="en-US"/>
              </w:rPr>
            </w:pPr>
            <w:r w:rsidRPr="006C741D">
              <w:rPr>
                <w:noProof/>
              </w:rPr>
              <w:lastRenderedPageBreak/>
              <w:drawing>
                <wp:inline distT="0" distB="0" distL="0" distR="0" wp14:anchorId="4AE9EAFA" wp14:editId="0AE85E34">
                  <wp:extent cx="885825" cy="1247775"/>
                  <wp:effectExtent l="0" t="0" r="0" b="0"/>
                  <wp:docPr id="1622092857" name="Рисунок 2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BD43CE0" w14:textId="77777777" w:rsidR="009340E6" w:rsidRPr="006C741D" w:rsidRDefault="009340E6" w:rsidP="002335DA">
            <w:pPr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18305F3A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12C205AC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860438B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6C741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71612D9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34DDDE55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3EA73201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sz w:val="24"/>
          <w:szCs w:val="24"/>
        </w:rPr>
      </w:pPr>
      <w:r w:rsidRPr="006C741D">
        <w:rPr>
          <w:b/>
          <w:sz w:val="24"/>
          <w:szCs w:val="24"/>
        </w:rPr>
        <w:t>Кафедра _________________________________________</w:t>
      </w:r>
    </w:p>
    <w:p w14:paraId="2F362303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049B6883" w14:textId="77777777" w:rsidR="00151475" w:rsidRPr="005260A3" w:rsidRDefault="00151475" w:rsidP="009340E6">
      <w:pPr>
        <w:pStyle w:val="ac"/>
        <w:widowControl/>
        <w:spacing w:after="0"/>
        <w:ind w:left="5529" w:hanging="1701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УТВЕРЖДАЮ</w:t>
      </w:r>
    </w:p>
    <w:p w14:paraId="59051798" w14:textId="77777777" w:rsidR="00151475" w:rsidRPr="005260A3" w:rsidRDefault="00151475" w:rsidP="00151475">
      <w:pPr>
        <w:pStyle w:val="ac"/>
        <w:widowControl/>
        <w:spacing w:after="0"/>
        <w:ind w:left="581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Зав. кафедрой </w:t>
      </w:r>
    </w:p>
    <w:p w14:paraId="3367104A" w14:textId="77777777" w:rsidR="00151475" w:rsidRPr="005260A3" w:rsidRDefault="00151475" w:rsidP="0015147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_______</w:t>
      </w:r>
      <w:r w:rsidR="00AD5E74">
        <w:rPr>
          <w:sz w:val="28"/>
          <w:szCs w:val="28"/>
        </w:rPr>
        <w:t>___</w:t>
      </w:r>
      <w:r w:rsidR="00240AF5">
        <w:rPr>
          <w:sz w:val="28"/>
          <w:szCs w:val="28"/>
        </w:rPr>
        <w:t>С.Ю. Глебова</w:t>
      </w:r>
    </w:p>
    <w:p w14:paraId="13E8BA35" w14:textId="77777777" w:rsidR="00151475" w:rsidRPr="005260A3" w:rsidRDefault="00151475" w:rsidP="0015147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“____”____________20   г</w:t>
      </w:r>
    </w:p>
    <w:p w14:paraId="623C3621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3AF576A4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75D54592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ЗАДАНИЕ </w:t>
      </w:r>
    </w:p>
    <w:p w14:paraId="11DAE3A2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к курсовому проекту</w:t>
      </w:r>
    </w:p>
    <w:p w14:paraId="155B7F6B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по дисциплине «Проектирование предприятий питания</w:t>
      </w:r>
      <w:r w:rsidR="00154B19">
        <w:rPr>
          <w:spacing w:val="-10"/>
          <w:sz w:val="28"/>
          <w:szCs w:val="28"/>
        </w:rPr>
        <w:t xml:space="preserve"> с основами САПР</w:t>
      </w:r>
      <w:r w:rsidRPr="005260A3">
        <w:rPr>
          <w:spacing w:val="-10"/>
          <w:sz w:val="28"/>
          <w:szCs w:val="28"/>
        </w:rPr>
        <w:t>»</w:t>
      </w:r>
    </w:p>
    <w:p w14:paraId="7233DCDF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4AAD4F45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sz w:val="28"/>
          <w:szCs w:val="28"/>
        </w:rPr>
        <w:t>Студенту(ке) ______________</w:t>
      </w:r>
      <w:r w:rsidRPr="005260A3">
        <w:rPr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sz w:val="28"/>
          <w:szCs w:val="28"/>
        </w:rPr>
        <w:t>курс_</w:t>
      </w:r>
      <w:r w:rsidRPr="005260A3">
        <w:rPr>
          <w:i/>
          <w:sz w:val="28"/>
          <w:szCs w:val="28"/>
        </w:rPr>
        <w:t xml:space="preserve">_______ </w:t>
      </w:r>
    </w:p>
    <w:p w14:paraId="75C6F86F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  <w:t xml:space="preserve">ФИО  </w:t>
      </w:r>
      <w:r w:rsidRPr="005260A3">
        <w:rPr>
          <w:i/>
          <w:sz w:val="28"/>
          <w:szCs w:val="28"/>
        </w:rPr>
        <w:tab/>
        <w:t xml:space="preserve">   </w:t>
      </w:r>
      <w:r w:rsidRPr="005260A3">
        <w:rPr>
          <w:sz w:val="28"/>
          <w:szCs w:val="28"/>
        </w:rPr>
        <w:t xml:space="preserve">Группа или (шифр) </w:t>
      </w:r>
      <w:r w:rsidRPr="005260A3">
        <w:rPr>
          <w:i/>
          <w:sz w:val="28"/>
          <w:szCs w:val="28"/>
        </w:rPr>
        <w:tab/>
        <w:t>____________</w:t>
      </w:r>
    </w:p>
    <w:p w14:paraId="6D35A98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</w:p>
    <w:p w14:paraId="3EB51C12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Тема проекта:_______________________________________________ ______________________________________________________________________________________________________________________              </w:t>
      </w:r>
    </w:p>
    <w:p w14:paraId="4502C6C4" w14:textId="77777777" w:rsidR="00B13BD5" w:rsidRPr="005260A3" w:rsidRDefault="00B13BD5" w:rsidP="00B13BD5">
      <w:pPr>
        <w:pStyle w:val="ac"/>
        <w:widowControl/>
        <w:spacing w:after="0"/>
        <w:ind w:firstLine="14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Исходные данные: ______________________________________________________________________________________________________________________</w:t>
      </w:r>
    </w:p>
    <w:p w14:paraId="16901A15" w14:textId="77777777" w:rsidR="00B13BD5" w:rsidRPr="005260A3" w:rsidRDefault="00B13BD5" w:rsidP="00B13BD5">
      <w:pPr>
        <w:pStyle w:val="ac"/>
        <w:widowControl/>
        <w:spacing w:after="0"/>
        <w:ind w:firstLine="142"/>
        <w:outlineLvl w:val="0"/>
        <w:rPr>
          <w:sz w:val="28"/>
          <w:szCs w:val="28"/>
        </w:rPr>
      </w:pPr>
    </w:p>
    <w:p w14:paraId="3145590B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Содержание расчетно-пояснительной записки:</w:t>
      </w:r>
    </w:p>
    <w:p w14:paraId="4C75C46D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   Введение</w:t>
      </w:r>
    </w:p>
    <w:p w14:paraId="5CFD63B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1. Характеристика проектируемог</w:t>
      </w:r>
      <w:r w:rsidR="00AD5E74">
        <w:rPr>
          <w:spacing w:val="-10"/>
          <w:sz w:val="28"/>
          <w:szCs w:val="28"/>
        </w:rPr>
        <w:t>о (</w:t>
      </w:r>
      <w:r w:rsidRPr="005260A3">
        <w:rPr>
          <w:spacing w:val="-10"/>
          <w:sz w:val="28"/>
          <w:szCs w:val="28"/>
        </w:rPr>
        <w:t>реконструируемого</w:t>
      </w:r>
      <w:r w:rsidR="00AD5E74">
        <w:rPr>
          <w:spacing w:val="-10"/>
          <w:sz w:val="28"/>
          <w:szCs w:val="28"/>
        </w:rPr>
        <w:t>)</w:t>
      </w:r>
      <w:r w:rsidRPr="005260A3">
        <w:rPr>
          <w:spacing w:val="-10"/>
          <w:sz w:val="28"/>
          <w:szCs w:val="28"/>
        </w:rPr>
        <w:t xml:space="preserve"> предприятия</w:t>
      </w:r>
    </w:p>
    <w:p w14:paraId="7FE810D7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2. Характеристика кондитерского цеха</w:t>
      </w:r>
    </w:p>
    <w:p w14:paraId="04DAF761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3. Технологический расчет </w:t>
      </w:r>
      <w:r w:rsidRPr="005260A3">
        <w:rPr>
          <w:b/>
          <w:sz w:val="28"/>
          <w:szCs w:val="28"/>
        </w:rPr>
        <w:t>кондитерского</w:t>
      </w:r>
      <w:r w:rsidRPr="005260A3">
        <w:rPr>
          <w:sz w:val="28"/>
          <w:szCs w:val="28"/>
        </w:rPr>
        <w:t xml:space="preserve"> цеха</w:t>
      </w:r>
    </w:p>
    <w:p w14:paraId="5F50EDA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3.1. Составление производственной программы</w:t>
      </w:r>
    </w:p>
    <w:p w14:paraId="3EBACA7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3.2. Расчет необходимого количества сырья</w:t>
      </w:r>
    </w:p>
    <w:p w14:paraId="1EF6B936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3.3. Расчет количества теста и отделочных полуфабрикатов</w:t>
      </w:r>
    </w:p>
    <w:p w14:paraId="7A2C0F00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3.4. Расчет и подбор необходимого механического оборудования</w:t>
      </w:r>
    </w:p>
    <w:p w14:paraId="074870A9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3.5. Расчет и подбор теплового оборудования и составление графика загрузки кондитерских шкафов</w:t>
      </w:r>
    </w:p>
    <w:p w14:paraId="0116A80A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3.6. Расчет и подбор холодильного оборудования</w:t>
      </w:r>
    </w:p>
    <w:p w14:paraId="5D39344A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3.7. Расчет численности производственных работников и составление графика выхода их на работу</w:t>
      </w:r>
    </w:p>
    <w:p w14:paraId="7697DE9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3.8. Расчет и подбор немеханического оборудования (столы, ванны, стеллажи)</w:t>
      </w:r>
    </w:p>
    <w:p w14:paraId="3B440946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3.9. Расчет и подбор необходимой тары (листы, противни, формы, лотки, функциональные емкости)</w:t>
      </w:r>
    </w:p>
    <w:p w14:paraId="3C248CF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3.10. Расчет полезной и общей площади цеха</w:t>
      </w:r>
    </w:p>
    <w:p w14:paraId="61416F1E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4. Организация работы в цехе</w:t>
      </w:r>
    </w:p>
    <w:p w14:paraId="2650CE5B" w14:textId="77777777" w:rsidR="00B13BD5" w:rsidRPr="005260A3" w:rsidRDefault="00B13BD5" w:rsidP="00B13BD5">
      <w:pPr>
        <w:pStyle w:val="ac"/>
        <w:widowControl/>
        <w:spacing w:after="0"/>
        <w:ind w:firstLine="336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Литература</w:t>
      </w:r>
    </w:p>
    <w:p w14:paraId="05094796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i/>
          <w:sz w:val="28"/>
          <w:szCs w:val="28"/>
        </w:rPr>
      </w:pPr>
    </w:p>
    <w:p w14:paraId="500C06C1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Перечень графического материала</w:t>
      </w:r>
    </w:p>
    <w:p w14:paraId="786BFBF7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План предприятия в М 1:100, план кондитерского цеха в М 1:50, </w:t>
      </w:r>
      <w:r w:rsidRPr="005260A3">
        <w:rPr>
          <w:spacing w:val="-12"/>
          <w:sz w:val="28"/>
          <w:szCs w:val="28"/>
        </w:rPr>
        <w:t>спецификация оборудования, экспликация помещений – 1 лист  (формат А1).</w:t>
      </w:r>
      <w:r w:rsidRPr="005260A3">
        <w:rPr>
          <w:sz w:val="28"/>
          <w:szCs w:val="28"/>
        </w:rPr>
        <w:t xml:space="preserve"> </w:t>
      </w:r>
    </w:p>
    <w:p w14:paraId="61AE3B79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</w:p>
    <w:p w14:paraId="742C7DD3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ГРАФИК ВЫПОЛНЕНИЯ КУРСОВОГО ПРОЕКТА</w:t>
      </w:r>
    </w:p>
    <w:p w14:paraId="69E404EE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5219"/>
        <w:gridCol w:w="1857"/>
        <w:gridCol w:w="1923"/>
      </w:tblGrid>
      <w:tr w:rsidR="00B13BD5" w:rsidRPr="005260A3" w14:paraId="220EB12F" w14:textId="77777777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1346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№ п/п</w:t>
            </w:r>
          </w:p>
        </w:tc>
        <w:tc>
          <w:tcPr>
            <w:tcW w:w="5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517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  <w:p w14:paraId="4AA5431E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5D7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Дата выполнения </w:t>
            </w:r>
          </w:p>
        </w:tc>
      </w:tr>
      <w:tr w:rsidR="00B13BD5" w:rsidRPr="005260A3" w14:paraId="12F42F45" w14:textId="77777777" w:rsidTr="00D069F5">
        <w:trPr>
          <w:cantSplit/>
          <w:trHeight w:val="332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170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5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BE1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00DB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>По плану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C61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 xml:space="preserve">Фактически </w:t>
            </w:r>
          </w:p>
        </w:tc>
      </w:tr>
      <w:tr w:rsidR="00B13BD5" w:rsidRPr="005260A3" w14:paraId="0F1BE544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2F3A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36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90A6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C35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72B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6B3EC9BE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109C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36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FF46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Графический материал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8A9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7921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4AFD9357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674C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36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B065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C7BD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8E93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7D0A46B2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</w:p>
    <w:p w14:paraId="0E470F8E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Руководитель проекта  _________________________ </w:t>
      </w:r>
    </w:p>
    <w:p w14:paraId="572C7BD9" w14:textId="77777777" w:rsidR="00B13BD5" w:rsidRPr="0036293B" w:rsidRDefault="00B13BD5" w:rsidP="00B13BD5">
      <w:pPr>
        <w:pStyle w:val="ac"/>
        <w:widowControl/>
        <w:spacing w:after="0"/>
        <w:ind w:left="2880" w:firstLine="720"/>
        <w:outlineLvl w:val="0"/>
        <w:rPr>
          <w:i/>
          <w:sz w:val="24"/>
          <w:szCs w:val="24"/>
        </w:rPr>
      </w:pPr>
      <w:r w:rsidRPr="0036293B">
        <w:rPr>
          <w:i/>
          <w:sz w:val="24"/>
          <w:szCs w:val="24"/>
        </w:rPr>
        <w:t xml:space="preserve">          (подпись)</w:t>
      </w:r>
    </w:p>
    <w:p w14:paraId="609815B0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Задание принял к исполнению _______________ </w:t>
      </w:r>
    </w:p>
    <w:p w14:paraId="4584E351" w14:textId="77777777" w:rsidR="00B13BD5" w:rsidRPr="005260A3" w:rsidRDefault="00B13BD5" w:rsidP="00B13BD5">
      <w:pPr>
        <w:ind w:left="2832" w:firstLine="708"/>
        <w:rPr>
          <w:i/>
          <w:sz w:val="28"/>
          <w:szCs w:val="28"/>
        </w:rPr>
        <w:sectPr w:rsidR="00B13BD5" w:rsidRPr="005260A3" w:rsidSect="00B13BD5">
          <w:headerReference w:type="even" r:id="rId75"/>
          <w:headerReference w:type="default" r:id="rId76"/>
          <w:footerReference w:type="even" r:id="rId77"/>
          <w:footerReference w:type="default" r:id="rId78"/>
          <w:type w:val="nextColumn"/>
          <w:pgSz w:w="11907" w:h="16840" w:code="9"/>
          <w:pgMar w:top="1134" w:right="907" w:bottom="1418" w:left="1418" w:header="0" w:footer="1134" w:gutter="0"/>
          <w:pgNumType w:start="50"/>
          <w:cols w:space="720"/>
        </w:sectPr>
      </w:pPr>
      <w:r w:rsidRPr="0036293B">
        <w:rPr>
          <w:i/>
          <w:sz w:val="24"/>
          <w:szCs w:val="24"/>
        </w:rPr>
        <w:t xml:space="preserve">                 (подпись)</w:t>
      </w:r>
    </w:p>
    <w:p w14:paraId="16118739" w14:textId="77777777" w:rsidR="00B13BD5" w:rsidRPr="005260A3" w:rsidRDefault="00152DCB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ПРИЛОЖЕНИЕ</w:t>
      </w:r>
      <w:r w:rsidR="00B13BD5" w:rsidRPr="005260A3">
        <w:rPr>
          <w:sz w:val="28"/>
          <w:szCs w:val="28"/>
        </w:rPr>
        <w:t xml:space="preserve"> 3</w:t>
      </w:r>
    </w:p>
    <w:p w14:paraId="397D65A8" w14:textId="77777777" w:rsidR="00B13BD5" w:rsidRPr="005260A3" w:rsidRDefault="00B13BD5" w:rsidP="00B13BD5">
      <w:pPr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ЭКСПЛИКАЦИЯ ПОМЕЩЕНИЙ</w:t>
      </w:r>
    </w:p>
    <w:p w14:paraId="1AB1B09B" w14:textId="77777777" w:rsidR="00B13BD5" w:rsidRPr="005260A3" w:rsidRDefault="00B13BD5" w:rsidP="00B13BD5">
      <w:pPr>
        <w:jc w:val="center"/>
        <w:rPr>
          <w:i/>
          <w:sz w:val="28"/>
          <w:szCs w:val="28"/>
        </w:rPr>
      </w:pPr>
    </w:p>
    <w:p w14:paraId="2DD0E43B" w14:textId="77777777" w:rsidR="00B13BD5" w:rsidRPr="005260A3" w:rsidRDefault="00B13BD5" w:rsidP="00B13BD5">
      <w:pPr>
        <w:jc w:val="center"/>
        <w:rPr>
          <w:i/>
          <w:sz w:val="28"/>
          <w:szCs w:val="28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528"/>
        <w:gridCol w:w="1985"/>
        <w:gridCol w:w="2410"/>
        <w:gridCol w:w="425"/>
      </w:tblGrid>
      <w:tr w:rsidR="00B13BD5" w:rsidRPr="005260A3" w14:paraId="4CD02E85" w14:textId="77777777" w:rsidTr="00C40204">
        <w:trPr>
          <w:cantSplit/>
          <w:trHeight w:val="1655"/>
        </w:trPr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extDirection w:val="btLr"/>
          </w:tcPr>
          <w:p w14:paraId="41D06E92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Номер по плану</w:t>
            </w:r>
          </w:p>
        </w:tc>
        <w:tc>
          <w:tcPr>
            <w:tcW w:w="552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42EA74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CD489F7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0BD98A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44971DC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5260A3">
              <w:rPr>
                <w:i/>
                <w:sz w:val="28"/>
                <w:szCs w:val="28"/>
              </w:rPr>
              <w:t>Площадь, м</w:t>
            </w:r>
            <w:r w:rsidRPr="005260A3">
              <w:rPr>
                <w:i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45E61F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63E01DA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Примечание</w:t>
            </w:r>
          </w:p>
        </w:tc>
        <w:tc>
          <w:tcPr>
            <w:tcW w:w="425" w:type="dxa"/>
            <w:tcBorders>
              <w:left w:val="nil"/>
            </w:tcBorders>
            <w:textDirection w:val="btLr"/>
          </w:tcPr>
          <w:p w14:paraId="27DFB930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40</w:t>
            </w:r>
            <w:r w:rsidR="00C40204">
              <w:rPr>
                <w:i/>
                <w:sz w:val="28"/>
                <w:szCs w:val="28"/>
              </w:rPr>
              <w:t xml:space="preserve"> мм</w:t>
            </w:r>
          </w:p>
        </w:tc>
      </w:tr>
      <w:tr w:rsidR="00B13BD5" w:rsidRPr="005260A3" w14:paraId="67101A92" w14:textId="77777777" w:rsidTr="00C40204">
        <w:trPr>
          <w:cantSplit/>
          <w:trHeight w:val="375"/>
        </w:trPr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</w:tcPr>
          <w:p w14:paraId="6995741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</w:tcPr>
          <w:p w14:paraId="2594678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954B4E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</w:tcPr>
          <w:p w14:paraId="51ADF73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  <w:textDirection w:val="btLr"/>
          </w:tcPr>
          <w:p w14:paraId="19F1A9E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8</w:t>
            </w:r>
          </w:p>
        </w:tc>
      </w:tr>
      <w:tr w:rsidR="00B13BD5" w:rsidRPr="005260A3" w14:paraId="1504D6C5" w14:textId="77777777" w:rsidTr="00C40204">
        <w:trPr>
          <w:cantSplit/>
          <w:trHeight w:val="382"/>
        </w:trPr>
        <w:tc>
          <w:tcPr>
            <w:tcW w:w="85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6FD8457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56ED5AF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6AC892D2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2BB5663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  <w:bottom w:val="nil"/>
            </w:tcBorders>
            <w:textDirection w:val="btLr"/>
          </w:tcPr>
          <w:p w14:paraId="69203E5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8</w:t>
            </w:r>
          </w:p>
        </w:tc>
      </w:tr>
      <w:tr w:rsidR="00B13BD5" w:rsidRPr="005260A3" w14:paraId="54B17FC5" w14:textId="77777777" w:rsidTr="00C40204">
        <w:tc>
          <w:tcPr>
            <w:tcW w:w="85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75AFEF6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797FFFD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3E8772A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6D46B23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4C2F7BE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13BD5" w:rsidRPr="005260A3" w14:paraId="47B328B0" w14:textId="77777777" w:rsidTr="00C40204">
        <w:tc>
          <w:tcPr>
            <w:tcW w:w="850" w:type="dxa"/>
            <w:tcBorders>
              <w:top w:val="single" w:sz="4" w:space="0" w:color="auto"/>
              <w:left w:val="single" w:sz="18" w:space="0" w:color="000000"/>
              <w:bottom w:val="nil"/>
              <w:right w:val="nil"/>
            </w:tcBorders>
          </w:tcPr>
          <w:p w14:paraId="387F988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000000"/>
              <w:bottom w:val="nil"/>
              <w:right w:val="nil"/>
            </w:tcBorders>
          </w:tcPr>
          <w:p w14:paraId="120A9B4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3BF4BE47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</w:tcPr>
          <w:p w14:paraId="3734737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3DCB7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13BD5" w:rsidRPr="005260A3" w14:paraId="107E5BA1" w14:textId="77777777" w:rsidTr="00C402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B20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C2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80</w:t>
            </w:r>
            <w:r w:rsidR="00C40204">
              <w:rPr>
                <w:i/>
                <w:sz w:val="28"/>
                <w:szCs w:val="28"/>
              </w:rPr>
              <w:t xml:space="preserve">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01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  <w:r w:rsidR="00C4020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B1E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30</w:t>
            </w:r>
            <w:r w:rsidR="00C4020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44E7D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13BD5" w:rsidRPr="005260A3" w14:paraId="74ECB7C5" w14:textId="77777777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80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140</w:t>
            </w:r>
            <w:r w:rsidR="00C40204">
              <w:rPr>
                <w:i/>
                <w:sz w:val="28"/>
                <w:szCs w:val="28"/>
              </w:rPr>
              <w:t xml:space="preserve"> мм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A5424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3852E4D2" w14:textId="77777777" w:rsidR="00B13BD5" w:rsidRPr="005260A3" w:rsidRDefault="00B13BD5" w:rsidP="00B13BD5">
      <w:pPr>
        <w:rPr>
          <w:sz w:val="28"/>
          <w:szCs w:val="28"/>
        </w:rPr>
        <w:sectPr w:rsidR="00B13BD5" w:rsidRPr="005260A3" w:rsidSect="00B13BD5">
          <w:type w:val="nextColumn"/>
          <w:pgSz w:w="16840" w:h="11907" w:orient="landscape" w:code="9"/>
          <w:pgMar w:top="1134" w:right="907" w:bottom="1418" w:left="1418" w:header="0" w:footer="1134" w:gutter="0"/>
          <w:pgNumType w:start="54"/>
          <w:cols w:space="720"/>
        </w:sectPr>
      </w:pPr>
    </w:p>
    <w:p w14:paraId="5F2127A0" w14:textId="77777777" w:rsidR="00B13BD5" w:rsidRPr="005260A3" w:rsidRDefault="00D176DE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ПРИЛОЖЕНИЕ</w:t>
      </w:r>
      <w:r w:rsidR="00B13BD5" w:rsidRPr="005260A3">
        <w:rPr>
          <w:sz w:val="28"/>
          <w:szCs w:val="28"/>
        </w:rPr>
        <w:t xml:space="preserve"> 4</w:t>
      </w:r>
    </w:p>
    <w:p w14:paraId="15FA0F14" w14:textId="77777777" w:rsidR="00B13BD5" w:rsidRPr="005260A3" w:rsidRDefault="00E14374" w:rsidP="00B13BD5">
      <w:pPr>
        <w:jc w:val="center"/>
        <w:rPr>
          <w:i/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CC01230" wp14:editId="6F86B1F9">
                <wp:simplePos x="0" y="0"/>
                <wp:positionH relativeFrom="column">
                  <wp:posOffset>8443595</wp:posOffset>
                </wp:positionH>
                <wp:positionV relativeFrom="paragraph">
                  <wp:posOffset>220345</wp:posOffset>
                </wp:positionV>
                <wp:extent cx="92710" cy="95250"/>
                <wp:effectExtent l="0" t="0" r="0" b="0"/>
                <wp:wrapNone/>
                <wp:docPr id="3144" name="Line 6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B24C723" id="Line 6845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4.85pt,17.35pt" to="672.1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D668516" wp14:editId="010C5890">
                <wp:simplePos x="0" y="0"/>
                <wp:positionH relativeFrom="column">
                  <wp:posOffset>8536305</wp:posOffset>
                </wp:positionH>
                <wp:positionV relativeFrom="paragraph">
                  <wp:posOffset>124460</wp:posOffset>
                </wp:positionV>
                <wp:extent cx="0" cy="191135"/>
                <wp:effectExtent l="0" t="0" r="0" b="0"/>
                <wp:wrapNone/>
                <wp:docPr id="3143" name="Line 6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0797660" id="Line 6818" o:spid="_x0000_s1026" style="position:absolute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2.15pt,9.8pt" to="672.1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"/>
            </w:pict>
          </mc:Fallback>
        </mc:AlternateContent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  <w:t xml:space="preserve">                                             5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709"/>
        <w:gridCol w:w="4961"/>
        <w:gridCol w:w="993"/>
        <w:gridCol w:w="850"/>
        <w:gridCol w:w="472"/>
        <w:gridCol w:w="473"/>
        <w:gridCol w:w="473"/>
        <w:gridCol w:w="3969"/>
        <w:gridCol w:w="425"/>
        <w:gridCol w:w="425"/>
      </w:tblGrid>
      <w:tr w:rsidR="00B13BD5" w:rsidRPr="005260A3" w14:paraId="3A77B7AF" w14:textId="77777777">
        <w:trPr>
          <w:cantSplit/>
        </w:trPr>
        <w:tc>
          <w:tcPr>
            <w:tcW w:w="13325" w:type="dxa"/>
            <w:gridSpan w:val="9"/>
          </w:tcPr>
          <w:p w14:paraId="35211F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52C6064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11EC8A06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51AE4F4C" wp14:editId="2724FF4A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3211195</wp:posOffset>
                      </wp:positionV>
                      <wp:extent cx="92710" cy="135890"/>
                      <wp:effectExtent l="0" t="0" r="0" b="0"/>
                      <wp:wrapNone/>
                      <wp:docPr id="3142" name="Line 6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1358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5D04DB9" id="Line 6830" o:spid="_x0000_s1026" style="position:absolute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252.85pt" to="18.3pt,2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"/>
                  </w:pict>
                </mc:Fallback>
              </mc:AlternateContent>
            </w:r>
          </w:p>
        </w:tc>
      </w:tr>
      <w:tr w:rsidR="00B13BD5" w:rsidRPr="005260A3" w14:paraId="0CF91378" w14:textId="77777777">
        <w:trPr>
          <w:cantSplit/>
          <w:trHeight w:val="1160"/>
        </w:trPr>
        <w:tc>
          <w:tcPr>
            <w:tcW w:w="13325" w:type="dxa"/>
            <w:gridSpan w:val="9"/>
          </w:tcPr>
          <w:p w14:paraId="1DCE948F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1626F4E" wp14:editId="4854F0BB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26670</wp:posOffset>
                      </wp:positionV>
                      <wp:extent cx="92710" cy="95885"/>
                      <wp:effectExtent l="0" t="0" r="0" b="0"/>
                      <wp:wrapNone/>
                      <wp:docPr id="3141" name="Line 6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930E767" id="Line 684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2.1pt" to="666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DA41743" wp14:editId="1B1D63AC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408940</wp:posOffset>
                      </wp:positionV>
                      <wp:extent cx="92710" cy="95885"/>
                      <wp:effectExtent l="0" t="0" r="0" b="0"/>
                      <wp:wrapNone/>
                      <wp:docPr id="3140" name="Line 6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B1D7375" id="Line 6841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32.2pt" to="76.1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51857A8D" wp14:editId="08BB4E7D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217805</wp:posOffset>
                      </wp:positionV>
                      <wp:extent cx="92710" cy="95885"/>
                      <wp:effectExtent l="0" t="0" r="0" b="0"/>
                      <wp:wrapNone/>
                      <wp:docPr id="3139" name="Line 6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4448F9F" id="Line 6840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17.15pt" to="76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14BECE08" wp14:editId="76F2BA5B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504825</wp:posOffset>
                      </wp:positionV>
                      <wp:extent cx="555625" cy="0"/>
                      <wp:effectExtent l="0" t="0" r="0" b="0"/>
                      <wp:wrapNone/>
                      <wp:docPr id="3138" name="Line 6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5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3FF1780" id="Line 6821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5pt,39.75pt" to="105.3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58E430C4" wp14:editId="452FA4D9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313690</wp:posOffset>
                      </wp:positionV>
                      <wp:extent cx="555625" cy="0"/>
                      <wp:effectExtent l="0" t="0" r="0" b="0"/>
                      <wp:wrapNone/>
                      <wp:docPr id="3137" name="Line 6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5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33A5925" id="Line 6820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5pt,24.7pt" to="105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4FD3E3E9" wp14:editId="0EDB3BA3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217805</wp:posOffset>
                      </wp:positionV>
                      <wp:extent cx="0" cy="382270"/>
                      <wp:effectExtent l="0" t="0" r="0" b="0"/>
                      <wp:wrapNone/>
                      <wp:docPr id="3136" name="Line 6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2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E583795" id="Line 6819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7.15pt" to="76.1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"/>
                  </w:pict>
                </mc:Fallback>
              </mc:AlternateContent>
            </w:r>
          </w:p>
          <w:p w14:paraId="1925FF94" w14:textId="77777777" w:rsidR="00B13BD5" w:rsidRPr="005260A3" w:rsidRDefault="00B13BD5" w:rsidP="00923A62">
            <w:pPr>
              <w:rPr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7   </w:t>
            </w:r>
            <w:r w:rsidR="00923A62">
              <w:rPr>
                <w:i/>
                <w:sz w:val="28"/>
                <w:szCs w:val="28"/>
              </w:rPr>
              <w:t xml:space="preserve">                                                          </w:t>
            </w:r>
            <w:r w:rsidRPr="005260A3">
              <w:rPr>
                <w:i/>
                <w:sz w:val="28"/>
                <w:szCs w:val="28"/>
              </w:rPr>
              <w:t xml:space="preserve">   </w:t>
            </w:r>
            <w:r w:rsidRPr="005260A3">
              <w:rPr>
                <w:i/>
                <w:sz w:val="28"/>
                <w:szCs w:val="28"/>
                <w:lang w:val="en-US"/>
              </w:rPr>
              <w:t>C</w:t>
            </w:r>
            <w:r w:rsidRPr="005260A3">
              <w:rPr>
                <w:i/>
                <w:sz w:val="28"/>
                <w:szCs w:val="28"/>
              </w:rPr>
              <w:t>пецификация оборудования</w:t>
            </w:r>
          </w:p>
          <w:p w14:paraId="61CA8B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14:paraId="3248844C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425" w:type="dxa"/>
            <w:vMerge/>
          </w:tcPr>
          <w:p w14:paraId="2308357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273F7E20" w14:textId="77777777">
        <w:trPr>
          <w:cantSplit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4A6C9D43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B8B9577" wp14:editId="04F1A105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1577975</wp:posOffset>
                      </wp:positionV>
                      <wp:extent cx="92710" cy="95250"/>
                      <wp:effectExtent l="0" t="0" r="0" b="0"/>
                      <wp:wrapNone/>
                      <wp:docPr id="3135" name="Line 6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E83FF7A" id="Line 6847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124.25pt" to="666.9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44BAE56D" wp14:editId="510071AB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1769110</wp:posOffset>
                      </wp:positionV>
                      <wp:extent cx="92710" cy="95250"/>
                      <wp:effectExtent l="0" t="0" r="0" b="0"/>
                      <wp:wrapNone/>
                      <wp:docPr id="3134" name="Line 68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F311ABB" id="Line 6846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139.3pt" to="666.95pt,1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9159C9E" wp14:editId="6D2617A9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1290955</wp:posOffset>
                      </wp:positionV>
                      <wp:extent cx="92710" cy="95885"/>
                      <wp:effectExtent l="0" t="0" r="0" b="0"/>
                      <wp:wrapNone/>
                      <wp:docPr id="3133" name="Line 6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17AE8CD" id="Line 6843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101.65pt" to="666.9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966AC6C" wp14:editId="22F19928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144145</wp:posOffset>
                      </wp:positionV>
                      <wp:extent cx="92710" cy="95250"/>
                      <wp:effectExtent l="0" t="0" r="0" b="0"/>
                      <wp:wrapNone/>
                      <wp:docPr id="3132" name="Line 6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B00A3CE" id="Line 6839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11.35pt" to="76.1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298D58EB" wp14:editId="2E98EA7E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335280</wp:posOffset>
                      </wp:positionV>
                      <wp:extent cx="92710" cy="95250"/>
                      <wp:effectExtent l="0" t="0" r="0" b="0"/>
                      <wp:wrapNone/>
                      <wp:docPr id="3131" name="Line 6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C2E559D" id="Line 6838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26.4pt" to="76.1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B68A350" wp14:editId="384E0F1A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30" name="Line 6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0721194" id="Line 6836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95pt,176.9pt" to="54.2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25A62686" wp14:editId="7220A07E">
                      <wp:simplePos x="0" y="0"/>
                      <wp:positionH relativeFrom="column">
                        <wp:posOffset>4950460</wp:posOffset>
                      </wp:positionH>
                      <wp:positionV relativeFrom="paragraph">
                        <wp:posOffset>2246630</wp:posOffset>
                      </wp:positionV>
                      <wp:extent cx="92075" cy="95885"/>
                      <wp:effectExtent l="0" t="0" r="0" b="0"/>
                      <wp:wrapNone/>
                      <wp:docPr id="3129" name="Line 6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075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33204FB" id="Line 6835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8pt,176.9pt" to="397.0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68B9FC5B" wp14:editId="42130F31">
                      <wp:simplePos x="0" y="0"/>
                      <wp:positionH relativeFrom="column">
                        <wp:posOffset>4394200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8" name="Line 6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DC41B83" id="Line 6834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pt,176.9pt" to="353.3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703AA65C" wp14:editId="150D1647">
                      <wp:simplePos x="0" y="0"/>
                      <wp:positionH relativeFrom="column">
                        <wp:posOffset>3745865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7" name="Line 6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24B8EDC" id="Line 6833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95pt,176.9pt" to="302.2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321C6933" wp14:editId="06FCA757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2724785</wp:posOffset>
                      </wp:positionV>
                      <wp:extent cx="92710" cy="95250"/>
                      <wp:effectExtent l="0" t="0" r="0" b="0"/>
                      <wp:wrapNone/>
                      <wp:docPr id="3126" name="Line 6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4043ADE" id="Line 6832" o:spid="_x0000_s1026" style="position:absolute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214.55pt" to="17.8pt,2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25AC77F8" wp14:editId="648323E2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5" name="Line 6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19DFA59B" id="Line 6831" o:spid="_x0000_s1026" style="position:absolute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76.9pt" to="17.8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16047730" wp14:editId="445D16FF">
                      <wp:simplePos x="0" y="0"/>
                      <wp:positionH relativeFrom="column">
                        <wp:posOffset>8655685</wp:posOffset>
                      </wp:positionH>
                      <wp:positionV relativeFrom="paragraph">
                        <wp:posOffset>2246630</wp:posOffset>
                      </wp:positionV>
                      <wp:extent cx="92075" cy="95885"/>
                      <wp:effectExtent l="0" t="0" r="0" b="0"/>
                      <wp:wrapNone/>
                      <wp:docPr id="3124" name="Line 6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075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D31489E" id="Line 6829" o:spid="_x0000_s1026" style="position:absolute;flip:y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1.55pt,176.9pt" to="688.8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42481512" wp14:editId="625D249C">
                      <wp:simplePos x="0" y="0"/>
                      <wp:positionH relativeFrom="column">
                        <wp:posOffset>5876290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3" name="Line 6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D259DD2" id="Line 6828" o:spid="_x0000_s1026" style="position:absolute;flip:y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7pt,176.9pt" to="470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2A52630B" wp14:editId="35AE65D4">
                      <wp:simplePos x="0" y="0"/>
                      <wp:positionH relativeFrom="column">
                        <wp:posOffset>5227955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2" name="Line 6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1520E95E" id="Line 6827" o:spid="_x0000_s1026" style="position:absolute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65pt,176.9pt" to="418.9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7E853EC4" wp14:editId="58C5F3B7">
                      <wp:simplePos x="0" y="0"/>
                      <wp:positionH relativeFrom="column">
                        <wp:posOffset>5506085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1" name="Line 6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96DFF3A" id="Line 6826" o:spid="_x0000_s1026" style="position:absolute;flip:y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55pt,176.9pt" to="440.8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3D239FE7" wp14:editId="1ABA3464">
                      <wp:simplePos x="0" y="0"/>
                      <wp:positionH relativeFrom="column">
                        <wp:posOffset>8562975</wp:posOffset>
                      </wp:positionH>
                      <wp:positionV relativeFrom="paragraph">
                        <wp:posOffset>2820035</wp:posOffset>
                      </wp:positionV>
                      <wp:extent cx="92710" cy="95885"/>
                      <wp:effectExtent l="0" t="0" r="0" b="0"/>
                      <wp:wrapNone/>
                      <wp:docPr id="3120" name="Line 6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4B89866" id="Line 6825" o:spid="_x0000_s1026" style="position:absolute;flip:x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4.25pt,222.05pt" to="681.5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7478A123" wp14:editId="52CAC07D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252730</wp:posOffset>
                      </wp:positionV>
                      <wp:extent cx="278130" cy="0"/>
                      <wp:effectExtent l="0" t="0" r="0" b="0"/>
                      <wp:wrapNone/>
                      <wp:docPr id="3119" name="Line 6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7E3BD2C" id="Line 6824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19.9pt" to="90.7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47475027" wp14:editId="15DAD2B8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443865</wp:posOffset>
                      </wp:positionV>
                      <wp:extent cx="278130" cy="0"/>
                      <wp:effectExtent l="0" t="0" r="0" b="0"/>
                      <wp:wrapNone/>
                      <wp:docPr id="3118" name="Line 6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9737087" id="Line 6823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34.95pt" to="90.7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06D29B90" wp14:editId="58A69810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157480</wp:posOffset>
                      </wp:positionV>
                      <wp:extent cx="0" cy="382270"/>
                      <wp:effectExtent l="0" t="0" r="0" b="0"/>
                      <wp:wrapNone/>
                      <wp:docPr id="3117" name="Line 6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2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5585A27" id="Line 6822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2.4pt" to="76.1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"/>
                  </w:pict>
                </mc:Fallback>
              </mc:AlternateContent>
            </w:r>
          </w:p>
          <w:p w14:paraId="43D9F5C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14:paraId="1BB76083" w14:textId="77777777" w:rsidR="00B13BD5" w:rsidRPr="00F92D9B" w:rsidRDefault="00B13BD5" w:rsidP="00B13BD5">
            <w:pPr>
              <w:pStyle w:val="1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П</w:t>
            </w:r>
            <w:r w:rsidRPr="00F92D9B">
              <w:rPr>
                <w:i/>
                <w:sz w:val="28"/>
                <w:szCs w:val="28"/>
              </w:rPr>
              <w:t>о</w:t>
            </w:r>
            <w:r w:rsidRPr="00F92D9B">
              <w:rPr>
                <w:i/>
                <w:sz w:val="28"/>
                <w:szCs w:val="28"/>
              </w:rPr>
              <w:t>з</w:t>
            </w:r>
            <w:r w:rsidRPr="00F92D9B">
              <w:rPr>
                <w:i/>
                <w:sz w:val="28"/>
                <w:szCs w:val="28"/>
              </w:rPr>
              <w:t>и</w:t>
            </w:r>
            <w:r w:rsidRPr="00F92D9B">
              <w:rPr>
                <w:i/>
                <w:sz w:val="28"/>
                <w:szCs w:val="28"/>
              </w:rPr>
              <w:t>ция</w:t>
            </w:r>
          </w:p>
        </w:tc>
        <w:tc>
          <w:tcPr>
            <w:tcW w:w="4961" w:type="dxa"/>
            <w:vMerge w:val="restart"/>
          </w:tcPr>
          <w:p w14:paraId="64FE4D6A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Наименование</w:t>
            </w:r>
          </w:p>
          <w:p w14:paraId="0AECD4D2" w14:textId="77777777" w:rsidR="00B13BD5" w:rsidRPr="00F92D9B" w:rsidRDefault="00B13BD5" w:rsidP="00B13BD5">
            <w:pPr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 xml:space="preserve">      5         оборудования</w:t>
            </w:r>
          </w:p>
        </w:tc>
        <w:tc>
          <w:tcPr>
            <w:tcW w:w="993" w:type="dxa"/>
            <w:vMerge w:val="restart"/>
          </w:tcPr>
          <w:p w14:paraId="3AAD32B0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Тип, марка</w:t>
            </w:r>
          </w:p>
        </w:tc>
        <w:tc>
          <w:tcPr>
            <w:tcW w:w="850" w:type="dxa"/>
            <w:vMerge w:val="restart"/>
          </w:tcPr>
          <w:p w14:paraId="217E5ED5" w14:textId="77777777" w:rsidR="00B13BD5" w:rsidRPr="00F92D9B" w:rsidRDefault="00B13BD5" w:rsidP="00B13BD5">
            <w:pPr>
              <w:jc w:val="center"/>
              <w:rPr>
                <w:i/>
                <w:spacing w:val="-10"/>
                <w:sz w:val="28"/>
                <w:szCs w:val="28"/>
              </w:rPr>
            </w:pPr>
            <w:r w:rsidRPr="00F92D9B">
              <w:rPr>
                <w:i/>
                <w:spacing w:val="-10"/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gridSpan w:val="3"/>
          </w:tcPr>
          <w:p w14:paraId="0808E381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Габар</w:t>
            </w:r>
            <w:r w:rsidRPr="00F92D9B">
              <w:rPr>
                <w:i/>
                <w:sz w:val="28"/>
                <w:szCs w:val="28"/>
              </w:rPr>
              <w:t>и</w:t>
            </w:r>
            <w:r w:rsidRPr="00F92D9B">
              <w:rPr>
                <w:i/>
                <w:sz w:val="28"/>
                <w:szCs w:val="28"/>
              </w:rPr>
              <w:t>ты</w:t>
            </w:r>
          </w:p>
          <w:p w14:paraId="580C8256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3969" w:type="dxa"/>
            <w:vMerge w:val="restart"/>
          </w:tcPr>
          <w:p w14:paraId="72F0F91A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21914ED0" w14:textId="77777777" w:rsidR="00B13BD5" w:rsidRPr="00F92D9B" w:rsidRDefault="00E14374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0A2472DC" wp14:editId="33571B9E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-232410</wp:posOffset>
                      </wp:positionV>
                      <wp:extent cx="92710" cy="95885"/>
                      <wp:effectExtent l="0" t="0" r="0" b="0"/>
                      <wp:wrapNone/>
                      <wp:docPr id="3116" name="Line 6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1616F6E" id="Line 6842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45pt,-18.3pt" to="201.7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"/>
                  </w:pict>
                </mc:Fallback>
              </mc:AlternateContent>
            </w:r>
          </w:p>
          <w:p w14:paraId="5E89387C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Завод-изготовитель</w:t>
            </w:r>
          </w:p>
        </w:tc>
        <w:tc>
          <w:tcPr>
            <w:tcW w:w="425" w:type="dxa"/>
            <w:vMerge w:val="restart"/>
            <w:textDirection w:val="btLr"/>
          </w:tcPr>
          <w:p w14:paraId="5148CC5B" w14:textId="77777777" w:rsidR="00B13BD5" w:rsidRPr="005260A3" w:rsidRDefault="00B13BD5" w:rsidP="00B13BD5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425" w:type="dxa"/>
            <w:vMerge/>
          </w:tcPr>
          <w:p w14:paraId="70D49A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DD280D4" w14:textId="77777777">
        <w:trPr>
          <w:cantSplit/>
          <w:trHeight w:val="1008"/>
        </w:trPr>
        <w:tc>
          <w:tcPr>
            <w:tcW w:w="425" w:type="dxa"/>
            <w:vMerge/>
          </w:tcPr>
          <w:p w14:paraId="49D654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3E872CB3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62CAB11B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14F95019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B828927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72" w:type="dxa"/>
            <w:textDirection w:val="btLr"/>
          </w:tcPr>
          <w:p w14:paraId="19D46E3E" w14:textId="77777777" w:rsidR="00B13BD5" w:rsidRPr="00F92D9B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длина</w:t>
            </w:r>
          </w:p>
        </w:tc>
        <w:tc>
          <w:tcPr>
            <w:tcW w:w="473" w:type="dxa"/>
            <w:textDirection w:val="btLr"/>
          </w:tcPr>
          <w:p w14:paraId="05960889" w14:textId="77777777" w:rsidR="00B13BD5" w:rsidRPr="00F92D9B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шир</w:t>
            </w:r>
            <w:r w:rsidRPr="00F92D9B">
              <w:rPr>
                <w:i/>
                <w:sz w:val="28"/>
                <w:szCs w:val="28"/>
              </w:rPr>
              <w:t>и</w:t>
            </w:r>
            <w:r w:rsidRPr="00F92D9B">
              <w:rPr>
                <w:i/>
                <w:sz w:val="28"/>
                <w:szCs w:val="28"/>
              </w:rPr>
              <w:t>на</w:t>
            </w:r>
          </w:p>
        </w:tc>
        <w:tc>
          <w:tcPr>
            <w:tcW w:w="473" w:type="dxa"/>
            <w:textDirection w:val="btLr"/>
          </w:tcPr>
          <w:p w14:paraId="67D2123C" w14:textId="77777777" w:rsidR="00B13BD5" w:rsidRPr="00F92D9B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выс</w:t>
            </w:r>
            <w:r w:rsidRPr="00F92D9B">
              <w:rPr>
                <w:i/>
                <w:sz w:val="28"/>
                <w:szCs w:val="28"/>
              </w:rPr>
              <w:t>о</w:t>
            </w:r>
            <w:r w:rsidRPr="00F92D9B">
              <w:rPr>
                <w:i/>
                <w:sz w:val="28"/>
                <w:szCs w:val="28"/>
              </w:rPr>
              <w:t>та</w:t>
            </w:r>
          </w:p>
        </w:tc>
        <w:tc>
          <w:tcPr>
            <w:tcW w:w="3969" w:type="dxa"/>
            <w:vMerge/>
          </w:tcPr>
          <w:p w14:paraId="011276EB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3C68D7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1D1305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BC53ADF" w14:textId="77777777">
        <w:trPr>
          <w:cantSplit/>
          <w:trHeight w:val="355"/>
        </w:trPr>
        <w:tc>
          <w:tcPr>
            <w:tcW w:w="425" w:type="dxa"/>
            <w:vMerge/>
          </w:tcPr>
          <w:p w14:paraId="0FA552C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4658F9B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57431C0D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44980A65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17D39F35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472" w:type="dxa"/>
          </w:tcPr>
          <w:p w14:paraId="2C8F77EA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473" w:type="dxa"/>
          </w:tcPr>
          <w:p w14:paraId="16F826AD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473" w:type="dxa"/>
          </w:tcPr>
          <w:p w14:paraId="48F06615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4989060D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425" w:type="dxa"/>
            <w:textDirection w:val="btLr"/>
          </w:tcPr>
          <w:p w14:paraId="28B9F312" w14:textId="77777777" w:rsidR="00B13BD5" w:rsidRPr="005260A3" w:rsidRDefault="00B13BD5" w:rsidP="00B13BD5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  <w:vMerge/>
          </w:tcPr>
          <w:p w14:paraId="00AEC4E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355CAD78" w14:textId="77777777">
        <w:trPr>
          <w:cantSplit/>
          <w:trHeight w:val="134"/>
        </w:trPr>
        <w:tc>
          <w:tcPr>
            <w:tcW w:w="425" w:type="dxa"/>
            <w:vMerge/>
          </w:tcPr>
          <w:p w14:paraId="68704C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725B8D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D3055E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25BBA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4008DE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7451CC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0125612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120C4B5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CB40BD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  <w:textDirection w:val="btLr"/>
          </w:tcPr>
          <w:p w14:paraId="223759BD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  <w:vMerge/>
          </w:tcPr>
          <w:p w14:paraId="407A780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01183EE0" w14:textId="77777777">
        <w:trPr>
          <w:cantSplit/>
          <w:trHeight w:val="350"/>
        </w:trPr>
        <w:tc>
          <w:tcPr>
            <w:tcW w:w="425" w:type="dxa"/>
            <w:vMerge/>
          </w:tcPr>
          <w:p w14:paraId="3F779C2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AAE498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B4887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88AEA4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44B1A4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403C309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60211B6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7124EC4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14:paraId="30891990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FCB50FE" wp14:editId="25EEFCE3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208915</wp:posOffset>
                      </wp:positionV>
                      <wp:extent cx="92710" cy="95885"/>
                      <wp:effectExtent l="0" t="0" r="0" b="0"/>
                      <wp:wrapNone/>
                      <wp:docPr id="3115" name="Line 6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47C5A6F" id="Line 6837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4pt,16.45pt" to="199.7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"/>
                  </w:pict>
                </mc:Fallback>
              </mc:AlternateConten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14:paraId="16A684F4" w14:textId="77777777" w:rsidR="00B13BD5" w:rsidRPr="005260A3" w:rsidRDefault="00B13BD5" w:rsidP="00B13BD5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  <w:vMerge/>
          </w:tcPr>
          <w:p w14:paraId="0D473DB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3F633D23" w14:textId="77777777">
        <w:trPr>
          <w:cantSplit/>
        </w:trPr>
        <w:tc>
          <w:tcPr>
            <w:tcW w:w="425" w:type="dxa"/>
            <w:vMerge/>
          </w:tcPr>
          <w:p w14:paraId="1A30C83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C7E436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2EC555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F93C6D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3413D0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48CF95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5EA18D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76AC8F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14:paraId="5503430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7930837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5530777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0C3BB6CA" w14:textId="77777777">
        <w:trPr>
          <w:cantSplit/>
        </w:trPr>
        <w:tc>
          <w:tcPr>
            <w:tcW w:w="425" w:type="dxa"/>
            <w:vMerge/>
          </w:tcPr>
          <w:p w14:paraId="5D2D30B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9B1F35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14:paraId="2AD1C9F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100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993" w:type="dxa"/>
          </w:tcPr>
          <w:p w14:paraId="4D3DF5C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850" w:type="dxa"/>
          </w:tcPr>
          <w:p w14:paraId="5D09AB9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472" w:type="dxa"/>
          </w:tcPr>
          <w:p w14:paraId="57091F84" w14:textId="77777777" w:rsidR="00B13BD5" w:rsidRPr="005260A3" w:rsidRDefault="00B13BD5" w:rsidP="00B13BD5">
            <w:pPr>
              <w:jc w:val="center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10</w:t>
            </w:r>
          </w:p>
        </w:tc>
        <w:tc>
          <w:tcPr>
            <w:tcW w:w="473" w:type="dxa"/>
          </w:tcPr>
          <w:p w14:paraId="140AEC5D" w14:textId="77777777" w:rsidR="00B13BD5" w:rsidRPr="005260A3" w:rsidRDefault="00B13BD5" w:rsidP="00B13BD5">
            <w:pPr>
              <w:jc w:val="center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10</w:t>
            </w:r>
          </w:p>
        </w:tc>
        <w:tc>
          <w:tcPr>
            <w:tcW w:w="473" w:type="dxa"/>
          </w:tcPr>
          <w:p w14:paraId="021A645C" w14:textId="77777777" w:rsidR="00B13BD5" w:rsidRPr="005260A3" w:rsidRDefault="00B13BD5" w:rsidP="00B13BD5">
            <w:pPr>
              <w:jc w:val="center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right w:val="nil"/>
            </w:tcBorders>
          </w:tcPr>
          <w:p w14:paraId="4988D63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70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425" w:type="dxa"/>
            <w:tcBorders>
              <w:left w:val="nil"/>
            </w:tcBorders>
          </w:tcPr>
          <w:p w14:paraId="218EF00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14:paraId="039BD4B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5</w:t>
            </w:r>
          </w:p>
        </w:tc>
      </w:tr>
      <w:tr w:rsidR="00B13BD5" w:rsidRPr="005260A3" w14:paraId="654911C3" w14:textId="77777777">
        <w:trPr>
          <w:cantSplit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9E01C1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5A2FE8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90BDFF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79B7C1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2F460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2418FA2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6D408E8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60A93A1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14:paraId="57259AC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58AFC71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6A76A94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4275AE0E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3F3B41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3325" w:type="dxa"/>
            <w:gridSpan w:val="9"/>
          </w:tcPr>
          <w:p w14:paraId="5F40454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242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425" w:type="dxa"/>
            <w:tcBorders>
              <w:bottom w:val="nil"/>
              <w:right w:val="nil"/>
            </w:tcBorders>
          </w:tcPr>
          <w:p w14:paraId="3FAF484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</w:tbl>
    <w:p w14:paraId="37A32122" w14:textId="77777777" w:rsidR="00B13BD5" w:rsidRPr="005260A3" w:rsidRDefault="00B13BD5" w:rsidP="00B13BD5">
      <w:pPr>
        <w:rPr>
          <w:sz w:val="28"/>
          <w:szCs w:val="28"/>
        </w:rPr>
      </w:pPr>
    </w:p>
    <w:p w14:paraId="083AEB3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Спецификацию заполнять шрифтом № 5 ГОСТ 2.304-81 по разделам в соответствии с Нормами оснащенности предпр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ятий общественного питания технологическим оборудованием</w:t>
      </w:r>
    </w:p>
    <w:p w14:paraId="575EA353" w14:textId="77777777" w:rsidR="00B13BD5" w:rsidRPr="005260A3" w:rsidRDefault="00B13BD5" w:rsidP="00B13BD5">
      <w:pPr>
        <w:rPr>
          <w:sz w:val="28"/>
          <w:szCs w:val="28"/>
        </w:rPr>
        <w:sectPr w:rsidR="00B13BD5" w:rsidRPr="005260A3" w:rsidSect="00B13BD5">
          <w:type w:val="nextColumn"/>
          <w:pgSz w:w="16840" w:h="11907" w:orient="landscape" w:code="9"/>
          <w:pgMar w:top="1134" w:right="907" w:bottom="1418" w:left="1418" w:header="0" w:footer="1134" w:gutter="0"/>
          <w:cols w:space="720"/>
        </w:sectPr>
      </w:pPr>
    </w:p>
    <w:p w14:paraId="64AC9B24" w14:textId="77777777" w:rsidR="00B13BD5" w:rsidRPr="00923A62" w:rsidRDefault="00B13BD5" w:rsidP="00923A62">
      <w:pPr>
        <w:pStyle w:val="4"/>
        <w:jc w:val="right"/>
        <w:rPr>
          <w:b w:val="0"/>
          <w:sz w:val="28"/>
          <w:szCs w:val="28"/>
        </w:rPr>
      </w:pPr>
      <w:r w:rsidRPr="00923A62">
        <w:rPr>
          <w:b w:val="0"/>
          <w:sz w:val="28"/>
          <w:szCs w:val="28"/>
        </w:rPr>
        <w:lastRenderedPageBreak/>
        <w:t>ПРИЛОЖЕНИЕ 5</w:t>
      </w:r>
    </w:p>
    <w:p w14:paraId="4CC894CF" w14:textId="77777777" w:rsidR="00B13BD5" w:rsidRPr="005260A3" w:rsidRDefault="00B13BD5" w:rsidP="00B13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1134"/>
        <w:gridCol w:w="1275"/>
        <w:gridCol w:w="851"/>
        <w:gridCol w:w="850"/>
        <w:gridCol w:w="4395"/>
        <w:gridCol w:w="992"/>
        <w:gridCol w:w="850"/>
        <w:gridCol w:w="1026"/>
        <w:gridCol w:w="392"/>
        <w:gridCol w:w="425"/>
      </w:tblGrid>
      <w:tr w:rsidR="00B13BD5" w:rsidRPr="005260A3" w14:paraId="5943E267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4601B625" w14:textId="77777777" w:rsidR="00B13BD5" w:rsidRPr="005260A3" w:rsidRDefault="00E14374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0" allowOverlap="1" wp14:anchorId="5C68576C" wp14:editId="29EEA499">
                      <wp:simplePos x="0" y="0"/>
                      <wp:positionH relativeFrom="column">
                        <wp:posOffset>8517890</wp:posOffset>
                      </wp:positionH>
                      <wp:positionV relativeFrom="paragraph">
                        <wp:posOffset>298450</wp:posOffset>
                      </wp:positionV>
                      <wp:extent cx="91440" cy="182880"/>
                      <wp:effectExtent l="0" t="0" r="0" b="0"/>
                      <wp:wrapNone/>
                      <wp:docPr id="3114" name="Line 6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048AB3A" id="Line 6809" o:spid="_x0000_s1026" style="position:absolute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7pt,23.5pt" to="677.9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CtvFDO3gAAAAsBAAAPAAAAZHJzL2Rvd25y&#10;ZXYueG1sTI9NS8NAEIbvgv9hGcGb3bRJrcZsShH1IhSs0fMmOybB3dmQ3abx3zs96Wl4mYf3o9jO&#10;zooJx9B7UrBcJCCQGm96ahVU7883dyBC1GS09YQKfjDAtry8KHRu/InecDrEVrAJhVwr6GIccilD&#10;06HTYeEHJP59+dHpyHJspRn1ic2dlaskuZVO98QJnR7wscPm+3B0Cnafr0/pfqqdt+a+rT6Mq5KX&#10;lVLXV/PuAUTEOf7BcK7P1aHkTrU/kgnCsk6zZcasgmzDo85Eul7zmlrBhq8sC/l/Q/kL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rbxQzt4AAAAL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0" allowOverlap="1" wp14:anchorId="432D5DAB" wp14:editId="3E6F4C07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389890</wp:posOffset>
                      </wp:positionV>
                      <wp:extent cx="91440" cy="182880"/>
                      <wp:effectExtent l="0" t="0" r="0" b="0"/>
                      <wp:wrapNone/>
                      <wp:docPr id="3113" name="Line 6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ECAD9F9" id="Line 6808" o:spid="_x0000_s1026" style="position:absolute;flip:x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30.7pt" to="109.1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" o:allowincell="f"/>
                  </w:pict>
                </mc:Fallback>
              </mc:AlternateContent>
            </w:r>
          </w:p>
        </w:tc>
        <w:tc>
          <w:tcPr>
            <w:tcW w:w="426" w:type="dxa"/>
          </w:tcPr>
          <w:p w14:paraId="4AB5875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373" w:type="dxa"/>
            <w:gridSpan w:val="8"/>
          </w:tcPr>
          <w:p w14:paraId="31156BD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185</w:t>
            </w:r>
          </w:p>
        </w:tc>
        <w:tc>
          <w:tcPr>
            <w:tcW w:w="392" w:type="dxa"/>
            <w:vMerge w:val="restart"/>
          </w:tcPr>
          <w:p w14:paraId="1DD71E8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0B9F6F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00BB55A1" w14:textId="77777777">
        <w:trPr>
          <w:cantSplit/>
        </w:trPr>
        <w:tc>
          <w:tcPr>
            <w:tcW w:w="425" w:type="dxa"/>
            <w:tcBorders>
              <w:top w:val="single" w:sz="4" w:space="0" w:color="auto"/>
              <w:left w:val="nil"/>
              <w:bottom w:val="nil"/>
            </w:tcBorders>
          </w:tcPr>
          <w:p w14:paraId="1C517B9C" w14:textId="77777777" w:rsidR="00B13BD5" w:rsidRPr="005260A3" w:rsidRDefault="00E14374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0" allowOverlap="1" wp14:anchorId="4EC47964" wp14:editId="6271CACA">
                      <wp:simplePos x="0" y="0"/>
                      <wp:positionH relativeFrom="column">
                        <wp:posOffset>8517890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12" name="Line 68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3C0ABE8" id="Line 6810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7pt,29.1pt" to="677.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mfAt03wAAAAsBAAAPAAAAZHJzL2Rvd25y&#10;ZXYueG1sTI/BTsMwEETvSPyDtUjcqN2kgRDiVBUCLkiVKIGzEy9JhL2OYjcNf497guNon2bflNvF&#10;Gjbj5AdHEtYrAQypdXqgTkL9/nyTA/NBkVbGEUr4QQ/b6vKiVIV2J3rD+RA6FkvIF0pCH8JYcO7b&#10;Hq3yKzcixduXm6wKMU4d15M6xXJreCLELbdqoPihVyM+9th+H45Wwu7z9Sndz411Rt939Ye2tXhJ&#10;pLy+WnYPwAIu4Q+Gs35Uhyo6Ne5I2jMTc7pZbyIrIcsTYGcizbK4ppGQ3wngVcn/b6h+AQ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OZ8C3TfAAAACw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0" allowOverlap="1" wp14:anchorId="427DA2F1" wp14:editId="68E0BF2E">
                      <wp:simplePos x="0" y="0"/>
                      <wp:positionH relativeFrom="column">
                        <wp:posOffset>3397250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11" name="Line 6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F6EEAAB" id="Line 6804" o:spid="_x0000_s1026" style="position:absolute;flip:x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5pt,29.1pt" to="274.7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BCXMLh3wAAAAkBAAAPAAAAZHJzL2Rvd25y&#10;ZXYueG1sTI/BTsMwEETvSPyDtUjcqE3aQBriVBUCLkhIlMDZiZckIl5HsZuGv2c5wW1WM5p9U+wW&#10;N4gZp9B70nC9UiCQGm97ajVUb49XGYgQDVkzeEIN3xhgV56fFSa3/kSvOB9iK7iEQm40dDGOuZSh&#10;6dCZsPIjEnuffnIm8jm10k7mxOVukIlSN9KZnvhDZ0a877D5Ohydhv3H88P6Za6dH+y2rd6tq9RT&#10;ovXlxbK/AxFxiX9h+MVndCiZqfZHskEMGtJ1ylsiiywBwYF0s92AqDVktwpkWcj/C8of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EJcwuH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0" allowOverlap="1" wp14:anchorId="11133A6E" wp14:editId="29B544F6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10" name="Line 68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4FAC0857" id="Line 6806" o:spid="_x0000_s1026" style="position:absolute;flip:x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29.1pt" to="231.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c+BcZ3wAAAAkBAAAPAAAAZHJzL2Rvd25y&#10;ZXYueG1sTI/LTsMwEEX3SPyDNUjsqE0aQgiZVBUCNkiVKGnXTjwkEX5EsZuGv8esYDmao3vPLTeL&#10;0WymyQ/OItyuBDCyrVOD7RDqj5ebHJgP0iqpnSWEb/KwqS4vSlkod7bvNO9Dx2KI9YVE6EMYC859&#10;25ORfuVGsvH36SYjQzynjqtJnmO40TwRIuNGDjY29HKkp57ar/3JIGyPb8/r3dwYp9VDVx+UqcVr&#10;gnh9tWwfgQVawh8Mv/pRHaro1LiTVZ5phDTNs4gi3OUJsAik2TqOaxDyewG8Kvn/BdUP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Bz4Fxn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0" allowOverlap="1" wp14:anchorId="2A235148" wp14:editId="27F20EAD">
                      <wp:simplePos x="0" y="0"/>
                      <wp:positionH relativeFrom="column">
                        <wp:posOffset>3945890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09" name="Line 6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7820233" id="Line 6805" o:spid="_x0000_s1026" style="position:absolute;flip:x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pt,29.1pt" to="317.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zHZdw3gAAAAkBAAAPAAAAZHJzL2Rvd25y&#10;ZXYueG1sTI9BT4QwEIXvJv6HZky8ue2yLiIybDZGvZiYuKLnQisQ6ZTQLov/3vGkx8l8ee97xW5x&#10;g5jtFHpPCOuVAmGp8aanFqF6e7zKQISoyejBk0X4tgF25flZoXPjT/Rq50NsBYdQyDVCF+OYSxma&#10;zjodVn60xL9PPzkd+ZxaaSZ94nA3yESpVDrdEzd0erT3nW2+DkeHsP94fti8zLXzg7ltq3fjKvWU&#10;IF5eLPs7ENEu8Q+GX31Wh5Kdan8kE8SAkCbra0YRtlkCgoF0s+UtNUJ2o0CWhfy/oPwB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8x2XcN4AAAAJ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0" allowOverlap="1" wp14:anchorId="0C29BC52" wp14:editId="382A557B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08" name="Line 6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A78C5F3" id="Line 6807" o:spid="_x0000_s1026" style="position:absolute;flip:x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29.1pt" to="166.7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Bw/fs43wAAAAkBAAAPAAAAZHJzL2Rvd25y&#10;ZXYueG1sTI/NTsMwEITvSLyDtUjcqN2YnzTEqSoEXJAqUQJnJ16SCHsdxW4a3h5zguNoRjPflNvF&#10;WTbjFAZPCtYrAQyp9WagTkH99nSVAwtRk9HWEyr4xgDb6vys1IXxJ3rF+RA7lkooFFpBH+NYcB7a&#10;Hp0OKz8iJe/TT07HJKeOm0mfUrmzPBPiljs9UFro9YgPPbZfh6NTsPt4eZT7uXHemk1XvxtXi+dM&#10;qcuLZXcPLOIS/8Lwi5/QoUpMjT+SCcwqkOtN+hIV3OQZsBSQUl4DaxTkdwJ4VfL/D6of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HD9+zj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0" allowOverlap="1" wp14:anchorId="4B1E124B" wp14:editId="5BB0B371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07" name="Line 6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F48F4E2" id="Line 6803" o:spid="_x0000_s1026" style="position:absolute;flip:x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29.1pt" to="109.1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0" allowOverlap="1" wp14:anchorId="24E0DAFB" wp14:editId="613D9C5C">
                      <wp:simplePos x="0" y="0"/>
                      <wp:positionH relativeFrom="column">
                        <wp:posOffset>6689090</wp:posOffset>
                      </wp:positionH>
                      <wp:positionV relativeFrom="paragraph">
                        <wp:posOffset>461010</wp:posOffset>
                      </wp:positionV>
                      <wp:extent cx="182880" cy="110490"/>
                      <wp:effectExtent l="0" t="0" r="0" b="0"/>
                      <wp:wrapNone/>
                      <wp:docPr id="3106" name="Line 6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1104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AFA42D9" id="Line 6801" o:spid="_x0000_s1026" style="position:absolute;flip:x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7pt,36.3pt" to="541.1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0" allowOverlap="1" wp14:anchorId="13A452B6" wp14:editId="2205C911">
                      <wp:simplePos x="0" y="0"/>
                      <wp:positionH relativeFrom="column">
                        <wp:posOffset>6780530</wp:posOffset>
                      </wp:positionH>
                      <wp:positionV relativeFrom="paragraph">
                        <wp:posOffset>369570</wp:posOffset>
                      </wp:positionV>
                      <wp:extent cx="0" cy="182880"/>
                      <wp:effectExtent l="0" t="0" r="0" b="0"/>
                      <wp:wrapNone/>
                      <wp:docPr id="3105" name="Line 6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62BE507" id="Line 6802" o:spid="_x0000_s1026" style="position:absolute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3.9pt,29.1pt" to="533.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AYoyb03gAAAAsBAAAPAAAAAAAAAAAAAAAAAAcEAABkcnMvZG93bnJldi54&#10;bWxQSwUGAAAAAAQABADzAAAAEgUAAAAA&#10;" o:allowincell="f"/>
                  </w:pict>
                </mc:Fallback>
              </mc:AlternateContent>
            </w:r>
          </w:p>
        </w:tc>
        <w:tc>
          <w:tcPr>
            <w:tcW w:w="426" w:type="dxa"/>
          </w:tcPr>
          <w:p w14:paraId="7CFFE29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FA5A42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bottom w:val="nil"/>
            </w:tcBorders>
          </w:tcPr>
          <w:p w14:paraId="10978DF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bottom w:val="nil"/>
            </w:tcBorders>
          </w:tcPr>
          <w:p w14:paraId="212D105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bottom w:val="nil"/>
            </w:tcBorders>
          </w:tcPr>
          <w:p w14:paraId="58D7F55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7263" w:type="dxa"/>
            <w:gridSpan w:val="4"/>
            <w:tcBorders>
              <w:bottom w:val="nil"/>
            </w:tcBorders>
          </w:tcPr>
          <w:p w14:paraId="6FEC562F" w14:textId="77777777" w:rsidR="00B13BD5" w:rsidRPr="005260A3" w:rsidRDefault="00B13BD5" w:rsidP="00B13BD5">
            <w:pPr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                                70                                                        50</w:t>
            </w:r>
          </w:p>
        </w:tc>
        <w:tc>
          <w:tcPr>
            <w:tcW w:w="392" w:type="dxa"/>
            <w:vMerge/>
          </w:tcPr>
          <w:p w14:paraId="58B336C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E48FA6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387CD6A8" w14:textId="77777777">
        <w:trPr>
          <w:cantSplit/>
        </w:trPr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2DD0C00E" w14:textId="77777777" w:rsidR="00B13BD5" w:rsidRPr="005260A3" w:rsidRDefault="00E14374" w:rsidP="00B13BD5">
            <w:pPr>
              <w:jc w:val="both"/>
              <w:rPr>
                <w:i/>
                <w:noProof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0" allowOverlap="1" wp14:anchorId="52FF4673" wp14:editId="263E893D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440690</wp:posOffset>
                      </wp:positionV>
                      <wp:extent cx="182880" cy="91440"/>
                      <wp:effectExtent l="0" t="0" r="0" b="0"/>
                      <wp:wrapNone/>
                      <wp:docPr id="3104" name="Line 6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98BFE15" id="Line 6800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34.7pt" to="721.1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" o:allowincell="f"/>
                  </w:pict>
                </mc:Fallback>
              </mc:AlternateContent>
            </w:r>
          </w:p>
        </w:tc>
        <w:tc>
          <w:tcPr>
            <w:tcW w:w="426" w:type="dxa"/>
            <w:tcBorders>
              <w:right w:val="nil"/>
            </w:tcBorders>
          </w:tcPr>
          <w:p w14:paraId="3C64A644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7C4B412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6E0E569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371DDE1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FDEDBF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9A65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4E5F2B0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34017F4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5E66F818" w14:textId="77777777">
        <w:trPr>
          <w:cantSplit/>
        </w:trPr>
        <w:tc>
          <w:tcPr>
            <w:tcW w:w="425" w:type="dxa"/>
            <w:vMerge w:val="restart"/>
            <w:textDirection w:val="btLr"/>
          </w:tcPr>
          <w:p w14:paraId="2843BB48" w14:textId="77777777" w:rsidR="00B13BD5" w:rsidRPr="005260A3" w:rsidRDefault="00E14374" w:rsidP="00B13BD5">
            <w:pPr>
              <w:pStyle w:val="aa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0" allowOverlap="1" wp14:anchorId="4823AC5F" wp14:editId="1B988FBB">
                      <wp:simplePos x="0" y="0"/>
                      <wp:positionH relativeFrom="column">
                        <wp:posOffset>6689090</wp:posOffset>
                      </wp:positionH>
                      <wp:positionV relativeFrom="paragraph">
                        <wp:posOffset>1243330</wp:posOffset>
                      </wp:positionV>
                      <wp:extent cx="91440" cy="91440"/>
                      <wp:effectExtent l="0" t="0" r="0" b="0"/>
                      <wp:wrapNone/>
                      <wp:docPr id="3103" name="Line 6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36CB8DF" id="Line 6811" o:spid="_x0000_s1026" style="position:absolute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7pt,97.9pt" to="533.9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0" allowOverlap="1" wp14:anchorId="46CEBCE5" wp14:editId="04316D5E">
                      <wp:simplePos x="0" y="0"/>
                      <wp:positionH relativeFrom="column">
                        <wp:posOffset>7329170</wp:posOffset>
                      </wp:positionH>
                      <wp:positionV relativeFrom="paragraph">
                        <wp:posOffset>1243330</wp:posOffset>
                      </wp:positionV>
                      <wp:extent cx="91440" cy="91440"/>
                      <wp:effectExtent l="0" t="0" r="0" b="0"/>
                      <wp:wrapNone/>
                      <wp:docPr id="3102" name="Line 68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77C60E56" id="Line 6812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1pt,97.9pt" to="584.3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0" allowOverlap="1" wp14:anchorId="773D7042" wp14:editId="0B088E43">
                      <wp:simplePos x="0" y="0"/>
                      <wp:positionH relativeFrom="column">
                        <wp:posOffset>7877810</wp:posOffset>
                      </wp:positionH>
                      <wp:positionV relativeFrom="paragraph">
                        <wp:posOffset>1243330</wp:posOffset>
                      </wp:positionV>
                      <wp:extent cx="91440" cy="91440"/>
                      <wp:effectExtent l="0" t="0" r="0" b="0"/>
                      <wp:wrapNone/>
                      <wp:docPr id="3101" name="Line 6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5398055" id="Line 6814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0.3pt,97.9pt" to="627.5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0" allowOverlap="1" wp14:anchorId="62466499" wp14:editId="418E2DA1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3072130</wp:posOffset>
                      </wp:positionV>
                      <wp:extent cx="182880" cy="91440"/>
                      <wp:effectExtent l="0" t="0" r="0" b="0"/>
                      <wp:wrapNone/>
                      <wp:docPr id="3100" name="Line 6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05187FEC" id="Line 6815" o:spid="_x0000_s1026" style="position:absolute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241.9pt" to="721.1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6/iUf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0" allowOverlap="1" wp14:anchorId="0679507C" wp14:editId="77115419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2249170</wp:posOffset>
                      </wp:positionV>
                      <wp:extent cx="182880" cy="91440"/>
                      <wp:effectExtent l="0" t="0" r="0" b="0"/>
                      <wp:wrapNone/>
                      <wp:docPr id="3099" name="Line 6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6CCE37F" id="Line 6816" o:spid="_x0000_s1026" style="position:absolute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77.1pt" to="721.1pt,1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B42A1q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0" allowOverlap="1" wp14:anchorId="6ED445FB" wp14:editId="608D949C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1517650</wp:posOffset>
                      </wp:positionV>
                      <wp:extent cx="182880" cy="91440"/>
                      <wp:effectExtent l="0" t="0" r="0" b="0"/>
                      <wp:wrapNone/>
                      <wp:docPr id="3098" name="Line 6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34EC6300" id="Line 6817" o:spid="_x0000_s1026" style="position:absolute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19.5pt" to="721.1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h2/SL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0" allowOverlap="1" wp14:anchorId="328B0A33" wp14:editId="1B132517">
                      <wp:simplePos x="0" y="0"/>
                      <wp:positionH relativeFrom="column">
                        <wp:posOffset>8517890</wp:posOffset>
                      </wp:positionH>
                      <wp:positionV relativeFrom="paragraph">
                        <wp:posOffset>1229360</wp:posOffset>
                      </wp:positionV>
                      <wp:extent cx="91440" cy="91440"/>
                      <wp:effectExtent l="0" t="0" r="0" b="0"/>
                      <wp:wrapNone/>
                      <wp:docPr id="3097" name="Line 68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18D1AF98" id="Line 6813" o:spid="_x0000_s1026" style="position:absolute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7pt,96.8pt" to="677.9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" o:allowincell="f"/>
                  </w:pict>
                </mc:Fallback>
              </mc:AlternateContent>
            </w:r>
            <w:r w:rsidR="00B13BD5" w:rsidRPr="005260A3">
              <w:rPr>
                <w:b w:val="0"/>
                <w:sz w:val="28"/>
                <w:szCs w:val="28"/>
              </w:rPr>
              <w:t>11</w:t>
            </w:r>
            <w:r w:rsidR="00B13BD5" w:rsidRPr="005260A3">
              <w:rPr>
                <w:b w:val="0"/>
                <w:sz w:val="28"/>
                <w:szCs w:val="28"/>
              </w:rPr>
              <w:sym w:font="Symbol" w:char="F0B4"/>
            </w:r>
            <w:r w:rsidR="00B13BD5" w:rsidRPr="005260A3">
              <w:rPr>
                <w:b w:val="0"/>
                <w:sz w:val="28"/>
                <w:szCs w:val="28"/>
              </w:rPr>
              <w:t>5=55</w:t>
            </w:r>
          </w:p>
          <w:p w14:paraId="4974813D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noProof/>
                <w:sz w:val="28"/>
                <w:szCs w:val="28"/>
              </w:rPr>
            </w:pPr>
          </w:p>
          <w:p w14:paraId="158ED0F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noProof/>
                <w:sz w:val="28"/>
                <w:szCs w:val="28"/>
              </w:rPr>
            </w:pPr>
          </w:p>
          <w:p w14:paraId="22F33201" w14:textId="77777777" w:rsidR="00B13BD5" w:rsidRPr="005260A3" w:rsidRDefault="00B13BD5" w:rsidP="00B13BD5">
            <w:pPr>
              <w:ind w:left="113" w:right="113"/>
              <w:jc w:val="both"/>
              <w:rPr>
                <w:i/>
                <w:noProof/>
                <w:sz w:val="28"/>
                <w:szCs w:val="28"/>
              </w:rPr>
            </w:pPr>
          </w:p>
          <w:p w14:paraId="66D2128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right w:val="nil"/>
            </w:tcBorders>
          </w:tcPr>
          <w:p w14:paraId="241D876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E15E41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E9AE8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9D68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08A0B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80A368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6ADA3BF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(1)</w:t>
            </w:r>
          </w:p>
        </w:tc>
        <w:tc>
          <w:tcPr>
            <w:tcW w:w="392" w:type="dxa"/>
            <w:vMerge w:val="restart"/>
            <w:tcBorders>
              <w:left w:val="nil"/>
            </w:tcBorders>
          </w:tcPr>
          <w:p w14:paraId="513B8703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73B769E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25</w:t>
            </w:r>
          </w:p>
        </w:tc>
      </w:tr>
      <w:tr w:rsidR="00B13BD5" w:rsidRPr="005260A3" w14:paraId="1C3491BD" w14:textId="77777777">
        <w:trPr>
          <w:cantSplit/>
        </w:trPr>
        <w:tc>
          <w:tcPr>
            <w:tcW w:w="425" w:type="dxa"/>
            <w:vMerge/>
          </w:tcPr>
          <w:p w14:paraId="2F4892A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0E2ED3A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7A965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E67E4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87D24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9B794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788D0E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76C29FE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237D626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0ED062BF" w14:textId="77777777">
        <w:trPr>
          <w:cantSplit/>
        </w:trPr>
        <w:tc>
          <w:tcPr>
            <w:tcW w:w="425" w:type="dxa"/>
            <w:vMerge/>
          </w:tcPr>
          <w:p w14:paraId="27C7B95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41EACA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D25F4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9E141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7676E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BC31C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CCF033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1CBB90D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62AFD6C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569B3070" w14:textId="77777777">
        <w:trPr>
          <w:cantSplit/>
          <w:trHeight w:val="440"/>
        </w:trPr>
        <w:tc>
          <w:tcPr>
            <w:tcW w:w="425" w:type="dxa"/>
            <w:vMerge/>
          </w:tcPr>
          <w:p w14:paraId="6B68FEE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6086CC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425F1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47E4A8" w14:textId="77777777" w:rsidR="00B13BD5" w:rsidRPr="005260A3" w:rsidRDefault="00B13BD5" w:rsidP="00B13BD5">
            <w:pPr>
              <w:pStyle w:val="3"/>
              <w:jc w:val="both"/>
              <w:rPr>
                <w:i/>
                <w:spacing w:val="-24"/>
                <w:sz w:val="28"/>
                <w:szCs w:val="28"/>
              </w:rPr>
            </w:pPr>
            <w:r w:rsidRPr="005260A3">
              <w:rPr>
                <w:i/>
                <w:spacing w:val="-24"/>
                <w:sz w:val="28"/>
                <w:szCs w:val="28"/>
              </w:rPr>
              <w:t>Фамилия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1BC417" w14:textId="77777777" w:rsidR="00B13BD5" w:rsidRPr="005260A3" w:rsidRDefault="00B13BD5" w:rsidP="00B13BD5">
            <w:pPr>
              <w:jc w:val="both"/>
              <w:rPr>
                <w:i/>
                <w:spacing w:val="-24"/>
                <w:sz w:val="28"/>
                <w:szCs w:val="28"/>
              </w:rPr>
            </w:pPr>
            <w:r w:rsidRPr="005260A3">
              <w:rPr>
                <w:i/>
                <w:spacing w:val="-24"/>
                <w:sz w:val="28"/>
                <w:szCs w:val="28"/>
              </w:rPr>
              <w:t>Подп.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3E9600" w14:textId="77777777" w:rsidR="00B13BD5" w:rsidRPr="005260A3" w:rsidRDefault="00B13BD5" w:rsidP="00B13BD5">
            <w:pPr>
              <w:jc w:val="both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Дата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560D4A5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3C0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B5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199C864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92" w:type="dxa"/>
            <w:vMerge/>
            <w:tcBorders>
              <w:left w:val="nil"/>
            </w:tcBorders>
          </w:tcPr>
          <w:p w14:paraId="24D917C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37731FE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480008F0" w14:textId="77777777">
        <w:trPr>
          <w:cantSplit/>
        </w:trPr>
        <w:tc>
          <w:tcPr>
            <w:tcW w:w="425" w:type="dxa"/>
            <w:vMerge/>
          </w:tcPr>
          <w:p w14:paraId="1A9E24E3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FF9D708" w14:textId="77777777" w:rsidR="00B13BD5" w:rsidRPr="005260A3" w:rsidRDefault="00B13BD5" w:rsidP="00B13BD5">
            <w:pPr>
              <w:jc w:val="center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BB1B1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(10)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0AD1E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(11)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23DD6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(12)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F127E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(13)</w:t>
            </w:r>
          </w:p>
        </w:tc>
        <w:tc>
          <w:tcPr>
            <w:tcW w:w="439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2195D72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6C29D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8E172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21B7BF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single" w:sz="18" w:space="0" w:color="auto"/>
            </w:tcBorders>
          </w:tcPr>
          <w:p w14:paraId="536FF7D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0984D58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70E86F13" w14:textId="77777777">
        <w:trPr>
          <w:cantSplit/>
          <w:trHeight w:val="610"/>
        </w:trPr>
        <w:tc>
          <w:tcPr>
            <w:tcW w:w="425" w:type="dxa"/>
            <w:vMerge/>
          </w:tcPr>
          <w:p w14:paraId="4463ACD0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EE9884C" w14:textId="77777777" w:rsidR="00B13BD5" w:rsidRPr="005260A3" w:rsidRDefault="00B13BD5" w:rsidP="00B13BD5">
            <w:pPr>
              <w:jc w:val="center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1E9232" w14:textId="77777777" w:rsidR="00B13BD5" w:rsidRPr="00094F38" w:rsidRDefault="00B13BD5" w:rsidP="00B13BD5">
            <w:pPr>
              <w:jc w:val="center"/>
              <w:rPr>
                <w:i/>
                <w:sz w:val="24"/>
                <w:szCs w:val="24"/>
              </w:rPr>
            </w:pPr>
            <w:r w:rsidRPr="00094F38">
              <w:rPr>
                <w:i/>
                <w:sz w:val="24"/>
                <w:szCs w:val="24"/>
              </w:rPr>
              <w:t>Разр</w:t>
            </w:r>
            <w:r w:rsidRPr="00094F38">
              <w:rPr>
                <w:i/>
                <w:sz w:val="24"/>
                <w:szCs w:val="24"/>
              </w:rPr>
              <w:t>а</w:t>
            </w:r>
            <w:r w:rsidRPr="00094F38">
              <w:rPr>
                <w:i/>
                <w:sz w:val="24"/>
                <w:szCs w:val="24"/>
              </w:rPr>
              <w:t>б</w:t>
            </w:r>
            <w:r w:rsidR="00094F38" w:rsidRPr="00094F38">
              <w:rPr>
                <w:i/>
                <w:sz w:val="24"/>
                <w:szCs w:val="24"/>
              </w:rPr>
              <w:t>отчик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DB3FA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270D4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34CAB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365270C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13BC698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E28B8C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(3)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5A39A" w14:textId="77777777" w:rsidR="00B13BD5" w:rsidRPr="005260A3" w:rsidRDefault="00B13BD5" w:rsidP="007B208A">
            <w:pPr>
              <w:pStyle w:val="7"/>
              <w:ind w:firstLine="0"/>
              <w:rPr>
                <w:b w:val="0"/>
                <w:spacing w:val="-30"/>
                <w:sz w:val="28"/>
                <w:szCs w:val="28"/>
              </w:rPr>
            </w:pPr>
            <w:r w:rsidRPr="005260A3">
              <w:rPr>
                <w:b w:val="0"/>
                <w:spacing w:val="-30"/>
                <w:sz w:val="28"/>
                <w:szCs w:val="28"/>
              </w:rPr>
              <w:t xml:space="preserve">Стадия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227B4" w14:textId="77777777" w:rsidR="00B13BD5" w:rsidRPr="005260A3" w:rsidRDefault="00B13BD5" w:rsidP="00B13BD5">
            <w:pPr>
              <w:pStyle w:val="3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Лист</w:t>
            </w:r>
          </w:p>
        </w:tc>
        <w:tc>
          <w:tcPr>
            <w:tcW w:w="10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A1FA5" w14:textId="77777777" w:rsidR="00B13BD5" w:rsidRPr="00DB7ED5" w:rsidRDefault="00B13BD5" w:rsidP="00B13BD5">
            <w:pPr>
              <w:pStyle w:val="8"/>
              <w:rPr>
                <w:i/>
                <w:spacing w:val="-20"/>
                <w:sz w:val="28"/>
                <w:szCs w:val="28"/>
              </w:rPr>
            </w:pPr>
            <w:r w:rsidRPr="00DB7ED5">
              <w:rPr>
                <w:i/>
                <w:spacing w:val="-20"/>
                <w:sz w:val="28"/>
                <w:szCs w:val="28"/>
              </w:rPr>
              <w:t xml:space="preserve">Листов </w:t>
            </w:r>
          </w:p>
        </w:tc>
        <w:tc>
          <w:tcPr>
            <w:tcW w:w="392" w:type="dxa"/>
            <w:tcBorders>
              <w:left w:val="single" w:sz="18" w:space="0" w:color="auto"/>
            </w:tcBorders>
          </w:tcPr>
          <w:p w14:paraId="36FCF58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14:paraId="2163134F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5</w:t>
            </w:r>
          </w:p>
        </w:tc>
      </w:tr>
      <w:tr w:rsidR="00B13BD5" w:rsidRPr="005260A3" w14:paraId="4E786372" w14:textId="77777777">
        <w:trPr>
          <w:cantSplit/>
        </w:trPr>
        <w:tc>
          <w:tcPr>
            <w:tcW w:w="425" w:type="dxa"/>
            <w:vMerge/>
          </w:tcPr>
          <w:p w14:paraId="1FFA20A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59C30D6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E6938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B714E2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A916B2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D8500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83F50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5D47B2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40944C42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(6)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3E5C97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772D3D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(7)</w:t>
            </w:r>
          </w:p>
        </w:tc>
        <w:tc>
          <w:tcPr>
            <w:tcW w:w="1026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34ACE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EDADC2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(8)</w:t>
            </w:r>
          </w:p>
        </w:tc>
        <w:tc>
          <w:tcPr>
            <w:tcW w:w="392" w:type="dxa"/>
            <w:vMerge w:val="restart"/>
            <w:tcBorders>
              <w:left w:val="nil"/>
            </w:tcBorders>
          </w:tcPr>
          <w:p w14:paraId="6D3DD9F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78E04307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</w:tr>
      <w:tr w:rsidR="00B13BD5" w:rsidRPr="005260A3" w14:paraId="40DA4C50" w14:textId="77777777">
        <w:trPr>
          <w:cantSplit/>
        </w:trPr>
        <w:tc>
          <w:tcPr>
            <w:tcW w:w="425" w:type="dxa"/>
            <w:vMerge/>
          </w:tcPr>
          <w:p w14:paraId="7B8BE8A6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41691926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7F68F8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8EE491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877308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F8C985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FBCDC3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B58A33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27B27A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026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9AD69B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1CBC895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07ED978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1C1C06E8" w14:textId="77777777">
        <w:trPr>
          <w:cantSplit/>
        </w:trPr>
        <w:tc>
          <w:tcPr>
            <w:tcW w:w="425" w:type="dxa"/>
            <w:vMerge/>
          </w:tcPr>
          <w:p w14:paraId="11AE7D1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6E01C80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29060" w14:textId="77777777" w:rsidR="00B13BD5" w:rsidRPr="00094F38" w:rsidRDefault="00B13BD5" w:rsidP="00B13BD5">
            <w:pPr>
              <w:jc w:val="both"/>
              <w:rPr>
                <w:i/>
                <w:sz w:val="24"/>
                <w:szCs w:val="24"/>
              </w:rPr>
            </w:pPr>
            <w:r w:rsidRPr="00094F38">
              <w:rPr>
                <w:i/>
                <w:sz w:val="24"/>
                <w:szCs w:val="24"/>
              </w:rPr>
              <w:t>Рук</w:t>
            </w:r>
            <w:r w:rsidR="00094F38" w:rsidRPr="00094F38">
              <w:rPr>
                <w:i/>
                <w:sz w:val="24"/>
                <w:szCs w:val="24"/>
              </w:rPr>
              <w:t>о</w:t>
            </w:r>
            <w:r w:rsidRPr="00094F38">
              <w:rPr>
                <w:i/>
                <w:sz w:val="24"/>
                <w:szCs w:val="24"/>
              </w:rPr>
              <w:t>в</w:t>
            </w:r>
            <w:r w:rsidRPr="00094F38">
              <w:rPr>
                <w:i/>
                <w:sz w:val="24"/>
                <w:szCs w:val="24"/>
              </w:rPr>
              <w:t>о</w:t>
            </w:r>
            <w:r w:rsidRPr="00094F38">
              <w:rPr>
                <w:i/>
                <w:sz w:val="24"/>
                <w:szCs w:val="24"/>
              </w:rPr>
              <w:t>д</w:t>
            </w:r>
            <w:r w:rsidR="00094F38" w:rsidRPr="00094F38">
              <w:rPr>
                <w:i/>
                <w:sz w:val="24"/>
                <w:szCs w:val="24"/>
              </w:rPr>
              <w:t>ит</w:t>
            </w:r>
            <w:r w:rsidR="00094F38">
              <w:rPr>
                <w:i/>
                <w:sz w:val="24"/>
                <w:szCs w:val="24"/>
              </w:rPr>
              <w:t>ель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98DC3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0585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D9EE0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8D560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7C29986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(4)</w:t>
            </w:r>
          </w:p>
        </w:tc>
        <w:tc>
          <w:tcPr>
            <w:tcW w:w="286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C906D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5518CC3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(9)</w:t>
            </w:r>
          </w:p>
        </w:tc>
        <w:tc>
          <w:tcPr>
            <w:tcW w:w="392" w:type="dxa"/>
            <w:vMerge w:val="restart"/>
            <w:tcBorders>
              <w:left w:val="nil"/>
            </w:tcBorders>
          </w:tcPr>
          <w:p w14:paraId="335F067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5F88BF34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</w:tr>
      <w:tr w:rsidR="00B13BD5" w:rsidRPr="005260A3" w14:paraId="397383DA" w14:textId="77777777">
        <w:trPr>
          <w:cantSplit/>
        </w:trPr>
        <w:tc>
          <w:tcPr>
            <w:tcW w:w="425" w:type="dxa"/>
            <w:vMerge/>
          </w:tcPr>
          <w:p w14:paraId="7A41C40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480A20E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9D082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4F5A0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3E64E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B3184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B7A54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4C58E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2DFB741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22A1EFA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1F09CB2C" w14:textId="77777777">
        <w:trPr>
          <w:cantSplit/>
        </w:trPr>
        <w:tc>
          <w:tcPr>
            <w:tcW w:w="425" w:type="dxa"/>
            <w:vMerge/>
            <w:tcBorders>
              <w:bottom w:val="nil"/>
            </w:tcBorders>
          </w:tcPr>
          <w:p w14:paraId="1F962627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bottom w:val="nil"/>
              <w:right w:val="nil"/>
            </w:tcBorders>
          </w:tcPr>
          <w:p w14:paraId="5E42657B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43C0C2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AC1B2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9A63D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F5CDD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29B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38458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28D0CD33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6D5CDFF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55983FEC" w14:textId="77777777">
        <w:trPr>
          <w:cantSplit/>
        </w:trPr>
        <w:tc>
          <w:tcPr>
            <w:tcW w:w="425" w:type="dxa"/>
            <w:tcBorders>
              <w:left w:val="nil"/>
              <w:bottom w:val="nil"/>
            </w:tcBorders>
          </w:tcPr>
          <w:p w14:paraId="55C41DF1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5FBD80EA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right w:val="nil"/>
            </w:tcBorders>
          </w:tcPr>
          <w:p w14:paraId="04076D19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1" w:type="dxa"/>
            <w:gridSpan w:val="8"/>
            <w:tcBorders>
              <w:left w:val="nil"/>
            </w:tcBorders>
          </w:tcPr>
          <w:p w14:paraId="2BF114A0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  <w:right w:val="nil"/>
            </w:tcBorders>
          </w:tcPr>
          <w:p w14:paraId="5AB10EF9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</w:tr>
    </w:tbl>
    <w:p w14:paraId="4CD915ED" w14:textId="77777777" w:rsidR="00B13BD5" w:rsidRPr="005260A3" w:rsidRDefault="00B13BD5" w:rsidP="00B13BD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Основная надпись – ГОСТ 21103-78. Форма 1. Для листов, содержащих изображения зданий, планов оборудования. В скобках указаны номера граф </w:t>
      </w:r>
    </w:p>
    <w:p w14:paraId="3F2B1318" w14:textId="77777777" w:rsidR="00B13BD5" w:rsidRPr="005260A3" w:rsidRDefault="00B13BD5" w:rsidP="00B13BD5">
      <w:pPr>
        <w:jc w:val="both"/>
        <w:rPr>
          <w:sz w:val="28"/>
          <w:szCs w:val="28"/>
        </w:rPr>
      </w:pPr>
    </w:p>
    <w:p w14:paraId="72884C11" w14:textId="77777777" w:rsidR="00B13BD5" w:rsidRPr="005260A3" w:rsidRDefault="00B13BD5" w:rsidP="00B13BD5">
      <w:pPr>
        <w:jc w:val="both"/>
        <w:rPr>
          <w:sz w:val="28"/>
          <w:szCs w:val="28"/>
        </w:rPr>
        <w:sectPr w:rsidR="00B13BD5" w:rsidRPr="005260A3" w:rsidSect="00B13BD5">
          <w:footerReference w:type="even" r:id="rId79"/>
          <w:footerReference w:type="default" r:id="rId80"/>
          <w:type w:val="nextColumn"/>
          <w:pgSz w:w="16840" w:h="11907" w:orient="landscape" w:code="9"/>
          <w:pgMar w:top="1134" w:right="907" w:bottom="1418" w:left="1418" w:header="0" w:footer="1134" w:gutter="0"/>
          <w:cols w:space="720"/>
        </w:sectPr>
      </w:pPr>
    </w:p>
    <w:p w14:paraId="71DB2BE6" w14:textId="77777777" w:rsidR="00B13BD5" w:rsidRPr="00316AB7" w:rsidRDefault="00B13BD5" w:rsidP="00316AB7">
      <w:pPr>
        <w:pStyle w:val="2"/>
        <w:jc w:val="right"/>
        <w:rPr>
          <w:b w:val="0"/>
          <w:sz w:val="28"/>
          <w:szCs w:val="28"/>
        </w:rPr>
      </w:pPr>
      <w:r w:rsidRPr="00316AB7">
        <w:rPr>
          <w:b w:val="0"/>
          <w:sz w:val="28"/>
          <w:szCs w:val="28"/>
        </w:rPr>
        <w:lastRenderedPageBreak/>
        <w:t>ПРИЛОЖЕНИЕ 6</w:t>
      </w:r>
    </w:p>
    <w:p w14:paraId="002FFCFC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Заполнение граф штампа графы материала</w:t>
      </w:r>
    </w:p>
    <w:p w14:paraId="4C090EB6" w14:textId="77777777" w:rsidR="00B13BD5" w:rsidRPr="005260A3" w:rsidRDefault="00B13BD5" w:rsidP="00B13BD5">
      <w:pPr>
        <w:rPr>
          <w:sz w:val="28"/>
          <w:szCs w:val="28"/>
        </w:rPr>
      </w:pPr>
    </w:p>
    <w:p w14:paraId="12863AAE" w14:textId="77777777" w:rsidR="00B13BD5" w:rsidRPr="005260A3" w:rsidRDefault="00B13BD5" w:rsidP="00B13BD5">
      <w:pPr>
        <w:rPr>
          <w:sz w:val="28"/>
          <w:szCs w:val="28"/>
        </w:rPr>
      </w:pP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  <w:t>Рамка</w:t>
      </w:r>
    </w:p>
    <w:p w14:paraId="4285EFEA" w14:textId="77777777" w:rsidR="00B13BD5" w:rsidRPr="005260A3" w:rsidRDefault="00E14374" w:rsidP="00B13BD5">
      <w:pPr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92704" behindDoc="0" locked="0" layoutInCell="0" allowOverlap="1" wp14:anchorId="48829FAC" wp14:editId="56346BCA">
                <wp:simplePos x="0" y="0"/>
                <wp:positionH relativeFrom="column">
                  <wp:posOffset>403860</wp:posOffset>
                </wp:positionH>
                <wp:positionV relativeFrom="paragraph">
                  <wp:posOffset>126365</wp:posOffset>
                </wp:positionV>
                <wp:extent cx="4754880" cy="2194560"/>
                <wp:effectExtent l="0" t="0" r="0" b="0"/>
                <wp:wrapNone/>
                <wp:docPr id="3062" name="Group 6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4880" cy="2194560"/>
                          <a:chOff x="3024" y="7056"/>
                          <a:chExt cx="7488" cy="3456"/>
                        </a:xfrm>
                      </wpg:grpSpPr>
                      <wps:wsp>
                        <wps:cNvPr id="3063" name="Line 6766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8" y="7776"/>
                            <a:ext cx="24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4" name="Line 6767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8" y="10368"/>
                            <a:ext cx="24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5" name="Line 6768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8" y="9936"/>
                            <a:ext cx="24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6" name="Line 6769"/>
                        <wps:cNvCnPr>
                          <a:cxnSpLocks noChangeShapeType="1"/>
                        </wps:cNvCnPr>
                        <wps:spPr bwMode="auto">
                          <a:xfrm>
                            <a:off x="8064" y="9504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7" name="Line 6770"/>
                        <wps:cNvCnPr>
                          <a:cxnSpLocks noChangeShapeType="1"/>
                        </wps:cNvCnPr>
                        <wps:spPr bwMode="auto">
                          <a:xfrm>
                            <a:off x="9360" y="7056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8" name="Line 6771"/>
                        <wps:cNvCnPr>
                          <a:cxnSpLocks noChangeShapeType="1"/>
                        </wps:cNvCnPr>
                        <wps:spPr bwMode="auto">
                          <a:xfrm>
                            <a:off x="8064" y="9216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9" name="Line 6772"/>
                        <wps:cNvCnPr>
                          <a:cxnSpLocks noChangeShapeType="1"/>
                        </wps:cNvCnPr>
                        <wps:spPr bwMode="auto">
                          <a:xfrm>
                            <a:off x="8064" y="8928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0" name="Line 6773"/>
                        <wps:cNvCnPr>
                          <a:cxnSpLocks noChangeShapeType="1"/>
                        </wps:cNvCnPr>
                        <wps:spPr bwMode="auto">
                          <a:xfrm>
                            <a:off x="8064" y="8640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1" name="Line 6774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2" y="7056"/>
                            <a:ext cx="288" cy="1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2" name="Line 6775"/>
                        <wps:cNvCnPr>
                          <a:cxnSpLocks noChangeShapeType="1"/>
                        </wps:cNvCnPr>
                        <wps:spPr bwMode="auto">
                          <a:xfrm flipV="1">
                            <a:off x="9072" y="734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3" name="Line 6776"/>
                        <wps:cNvCnPr>
                          <a:cxnSpLocks noChangeShapeType="1"/>
                        </wps:cNvCnPr>
                        <wps:spPr bwMode="auto">
                          <a:xfrm flipV="1">
                            <a:off x="8640" y="836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4" name="Line 6777"/>
                        <wps:cNvCnPr>
                          <a:cxnSpLocks noChangeShapeType="1"/>
                        </wps:cNvCnPr>
                        <wps:spPr bwMode="auto">
                          <a:xfrm flipH="1">
                            <a:off x="8064" y="7344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5" name="Line 6778"/>
                        <wps:cNvCnPr>
                          <a:cxnSpLocks noChangeShapeType="1"/>
                        </wps:cNvCnPr>
                        <wps:spPr bwMode="auto">
                          <a:xfrm flipH="1">
                            <a:off x="7920" y="7344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" name="Line 6779"/>
                        <wps:cNvCnPr>
                          <a:cxnSpLocks noChangeShapeType="1"/>
                        </wps:cNvCnPr>
                        <wps:spPr bwMode="auto">
                          <a:xfrm>
                            <a:off x="7920" y="7200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7" name="Line 6780"/>
                        <wps:cNvCnPr>
                          <a:cxnSpLocks noChangeShapeType="1"/>
                        </wps:cNvCnPr>
                        <wps:spPr bwMode="auto">
                          <a:xfrm flipH="1">
                            <a:off x="7776" y="7200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8" name="Line 67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464" y="7344"/>
                            <a:ext cx="33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9" name="Line 6782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" y="7344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0" name="Line 6783"/>
                        <wps:cNvCnPr>
                          <a:cxnSpLocks noChangeShapeType="1"/>
                        </wps:cNvCnPr>
                        <wps:spPr bwMode="auto">
                          <a:xfrm flipV="1">
                            <a:off x="4320" y="7200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1" name="Line 6784"/>
                        <wps:cNvCnPr>
                          <a:cxnSpLocks noChangeShapeType="1"/>
                        </wps:cNvCnPr>
                        <wps:spPr bwMode="auto">
                          <a:xfrm flipH="1">
                            <a:off x="4176" y="7200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2" name="Line 6785"/>
                        <wps:cNvCnPr>
                          <a:cxnSpLocks noChangeShapeType="1"/>
                        </wps:cNvCnPr>
                        <wps:spPr bwMode="auto">
                          <a:xfrm flipH="1">
                            <a:off x="3024" y="7344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3" name="Line 6786"/>
                        <wps:cNvCnPr>
                          <a:cxnSpLocks noChangeShapeType="1"/>
                        </wps:cNvCnPr>
                        <wps:spPr bwMode="auto">
                          <a:xfrm>
                            <a:off x="9504" y="8208"/>
                            <a:ext cx="0" cy="2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4" name="Line 6787"/>
                        <wps:cNvCnPr>
                          <a:cxnSpLocks noChangeShapeType="1"/>
                        </wps:cNvCnPr>
                        <wps:spPr bwMode="auto">
                          <a:xfrm>
                            <a:off x="9072" y="993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5" name="Line 6788"/>
                        <wps:cNvCnPr>
                          <a:cxnSpLocks noChangeShapeType="1"/>
                        </wps:cNvCnPr>
                        <wps:spPr bwMode="auto">
                          <a:xfrm>
                            <a:off x="3168" y="7056"/>
                            <a:ext cx="0" cy="18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6" name="Line 6789"/>
                        <wps:cNvCnPr>
                          <a:cxnSpLocks noChangeShapeType="1"/>
                        </wps:cNvCnPr>
                        <wps:spPr bwMode="auto">
                          <a:xfrm>
                            <a:off x="3168" y="8928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7" name="Line 6790"/>
                        <wps:cNvCnPr>
                          <a:cxnSpLocks noChangeShapeType="1"/>
                        </wps:cNvCnPr>
                        <wps:spPr bwMode="auto">
                          <a:xfrm flipH="1">
                            <a:off x="3024" y="907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8" name="Line 6791"/>
                        <wps:cNvCnPr>
                          <a:cxnSpLocks noChangeShapeType="1"/>
                        </wps:cNvCnPr>
                        <wps:spPr bwMode="auto">
                          <a:xfrm>
                            <a:off x="3024" y="9072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9" name="Line 6792"/>
                        <wps:cNvCnPr>
                          <a:cxnSpLocks noChangeShapeType="1"/>
                        </wps:cNvCnPr>
                        <wps:spPr bwMode="auto">
                          <a:xfrm>
                            <a:off x="3168" y="9216"/>
                            <a:ext cx="0" cy="12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0" name="Line 6793"/>
                        <wps:cNvCnPr>
                          <a:cxnSpLocks noChangeShapeType="1"/>
                        </wps:cNvCnPr>
                        <wps:spPr bwMode="auto">
                          <a:xfrm>
                            <a:off x="9360" y="9360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1" name="Line 6794"/>
                        <wps:cNvCnPr>
                          <a:cxnSpLocks noChangeShapeType="1"/>
                        </wps:cNvCnPr>
                        <wps:spPr bwMode="auto">
                          <a:xfrm>
                            <a:off x="9360" y="9792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2" name="Line 6795"/>
                        <wps:cNvCnPr>
                          <a:cxnSpLocks noChangeShapeType="1"/>
                        </wps:cNvCnPr>
                        <wps:spPr bwMode="auto">
                          <a:xfrm>
                            <a:off x="9360" y="9072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3" name="Line 6796"/>
                        <wps:cNvCnPr>
                          <a:cxnSpLocks noChangeShapeType="1"/>
                        </wps:cNvCnPr>
                        <wps:spPr bwMode="auto">
                          <a:xfrm>
                            <a:off x="9360" y="8784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4" name="Line 6797"/>
                        <wps:cNvCnPr>
                          <a:cxnSpLocks noChangeShapeType="1"/>
                        </wps:cNvCnPr>
                        <wps:spPr bwMode="auto">
                          <a:xfrm>
                            <a:off x="9360" y="8496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5" name="Line 6798"/>
                        <wps:cNvCnPr>
                          <a:cxnSpLocks noChangeShapeType="1"/>
                        </wps:cNvCnPr>
                        <wps:spPr bwMode="auto">
                          <a:xfrm flipV="1">
                            <a:off x="9504" y="8352"/>
                            <a:ext cx="432" cy="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6" name="Line 6799"/>
                        <wps:cNvCnPr>
                          <a:cxnSpLocks noChangeShapeType="1"/>
                        </wps:cNvCnPr>
                        <wps:spPr bwMode="auto">
                          <a:xfrm>
                            <a:off x="9936" y="8352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BC9C575" id="Group 6765" o:spid="_x0000_s1026" style="position:absolute;margin-left:31.8pt;margin-top:9.95pt;width:374.4pt;height:172.8pt;z-index:251592704" coordorigin="3024,7056" coordsize="7488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" o:allowincell="f">
                <v:line id="Line 6766" o:spid="_x0000_s1027" style="position:absolute;flip:x;visibility:visible;mso-wrap-style:square" from="3168,7776" to="5616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QQbxwAAAN0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CcTcbw9yY9Abm4AQAA//8DAFBLAQItABQABgAIAAAAIQDb4fbL7gAAAIUBAAATAAAAAAAA&#10;AAAAAAAAAAAAAABbQ29udGVudF9UeXBlc10ueG1sUEsBAi0AFAAGAAgAAAAhAFr0LFu/AAAAFQEA&#10;AAsAAAAAAAAAAAAAAAAAHwEAAF9yZWxzLy5yZWxzUEsBAi0AFAAGAAgAAAAhANP5BBvHAAAA3QAA&#10;AA8AAAAAAAAAAAAAAAAABwIAAGRycy9kb3ducmV2LnhtbFBLBQYAAAAAAwADALcAAAD7AgAAAAA=&#10;"/>
                <v:line id="Line 6767" o:spid="_x0000_s1028" style="position:absolute;flip:x;visibility:visible;mso-wrap-style:square" from="3168,10368" to="5616,10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JxvxwAAAN0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Eom4zh9iY9Abm4AgAA//8DAFBLAQItABQABgAIAAAAIQDb4fbL7gAAAIUBAAATAAAAAAAA&#10;AAAAAAAAAAAAAABbQ29udGVudF9UeXBlc10ueG1sUEsBAi0AFAAGAAgAAAAhAFr0LFu/AAAAFQEA&#10;AAsAAAAAAAAAAAAAAAAAHwEAAF9yZWxzLy5yZWxzUEsBAi0AFAAGAAgAAAAhAFwQnG/HAAAA3QAA&#10;AA8AAAAAAAAAAAAAAAAABwIAAGRycy9kb3ducmV2LnhtbFBLBQYAAAAAAwADALcAAAD7AgAAAAA=&#10;"/>
                <v:line id="Line 6768" o:spid="_x0000_s1029" style="position:absolute;flip:x;visibility:visible;mso-wrap-style:square" from="3168,9936" to="5616,9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n0xwAAAN0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FrNnqH65v0BOTsAgAA//8DAFBLAQItABQABgAIAAAAIQDb4fbL7gAAAIUBAAATAAAAAAAA&#10;AAAAAAAAAAAAAABbQ29udGVudF9UeXBlc10ueG1sUEsBAi0AFAAGAAgAAAAhAFr0LFu/AAAAFQEA&#10;AAsAAAAAAAAAAAAAAAAAHwEAAF9yZWxzLy5yZWxzUEsBAi0AFAAGAAgAAAAhADNcOfTHAAAA3QAA&#10;AA8AAAAAAAAAAAAAAAAABwIAAGRycy9kb3ducmV2LnhtbFBLBQYAAAAAAwADALcAAAD7AgAAAAA=&#10;"/>
                <v:line id="Line 6769" o:spid="_x0000_s1030" style="position:absolute;visibility:visible;mso-wrap-style:square" from="8064,9504" to="9792,9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"/>
                <v:line id="Line 6770" o:spid="_x0000_s1031" style="position:absolute;visibility:visible;mso-wrap-style:square" from="9360,7056" to="10512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"/>
                <v:line id="Line 6771" o:spid="_x0000_s1032" style="position:absolute;visibility:visible;mso-wrap-style:square" from="8064,9216" to="9792,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aVxAAAAN0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aZwb38QnIGf/AAAA//8DAFBLAQItABQABgAIAAAAIQDb4fbL7gAAAIUBAAATAAAAAAAAAAAA&#10;AAAAAAAAAABbQ29udGVudF9UeXBlc10ueG1sUEsBAi0AFAAGAAgAAAAhAFr0LFu/AAAAFQEAAAsA&#10;AAAAAAAAAAAAAAAAHwEAAF9yZWxzLy5yZWxzUEsBAi0AFAAGAAgAAAAhAIm25pXEAAAA3QAAAA8A&#10;AAAAAAAAAAAAAAAABwIAAGRycy9kb3ducmV2LnhtbFBLBQYAAAAAAwADALcAAAD4AgAAAAA=&#10;"/>
                <v:line id="Line 6772" o:spid="_x0000_s1033" style="position:absolute;visibility:visible;mso-wrap-style:square" from="8064,8928" to="9792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"/>
                <v:line id="Line 6773" o:spid="_x0000_s1034" style="position:absolute;visibility:visible;mso-wrap-style:square" from="8064,8640" to="9792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"/>
                <v:line id="Line 6774" o:spid="_x0000_s1035" style="position:absolute;flip:x;visibility:visible;mso-wrap-style:square" from="9072,7056" to="9360,8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">
                  <v:stroke endarrow="block"/>
                </v:line>
                <v:line id="Line 6775" o:spid="_x0000_s1036" style="position:absolute;flip:y;visibility:visible;mso-wrap-style:square" from="9072,7344" to="9072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Ddd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"/>
                <v:line id="Line 6776" o:spid="_x0000_s1037" style="position:absolute;flip:y;visibility:visible;mso-wrap-style:square" from="8640,8364" to="8640,8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"/>
                <v:line id="Line 6777" o:spid="_x0000_s1038" style="position:absolute;flip:x;visibility:visible;mso-wrap-style:square" from="8064,7344" to="921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qyyAAAAN0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"/>
                <v:line id="Line 6778" o:spid="_x0000_s1039" style="position:absolute;flip:x;visibility:visible;mso-wrap-style:square" from="7920,7344" to="80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"/>
                <v:line id="Line 6779" o:spid="_x0000_s1040" style="position:absolute;visibility:visible;mso-wrap-style:square" from="7920,7200" to="7920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"/>
                <v:line id="Line 6780" o:spid="_x0000_s1041" style="position:absolute;flip:x;visibility:visible;mso-wrap-style:square" from="7776,7200" to="7920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5TFyAAAAN0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"/>
                <v:line id="Line 6781" o:spid="_x0000_s1042" style="position:absolute;flip:x;visibility:visible;mso-wrap-style:square" from="4464,7344" to="777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C3xAAAAN0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FT9prmpjfpCcjlDQAA//8DAFBLAQItABQABgAIAAAAIQDb4fbL7gAAAIUBAAATAAAAAAAAAAAA&#10;AAAAAAAAAABbQ29udGVudF9UeXBlc10ueG1sUEsBAi0AFAAGAAgAAAAhAFr0LFu/AAAAFQEAAAsA&#10;AAAAAAAAAAAAAAAAHwEAAF9yZWxzLy5yZWxzUEsBAi0AFAAGAAgAAAAhAFiEALfEAAAA3QAAAA8A&#10;AAAAAAAAAAAAAAAABwIAAGRycy9kb3ducmV2LnhtbFBLBQYAAAAAAwADALcAAAD4AgAAAAA=&#10;"/>
                <v:line id="Line 6782" o:spid="_x0000_s1043" style="position:absolute;flip:x;visibility:visible;mso-wrap-style:square" from="4320,7344" to="44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KUsyAAAAN0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"/>
                <v:line id="Line 6783" o:spid="_x0000_s1044" style="position:absolute;flip:y;visibility:visible;mso-wrap-style:square" from="4320,7200" to="4320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"/>
                <v:line id="Line 6784" o:spid="_x0000_s1045" style="position:absolute;flip:x;visibility:visible;mso-wrap-style:square" from="4176,7200" to="4320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"/>
                <v:line id="Line 6785" o:spid="_x0000_s1046" style="position:absolute;flip:x;visibility:visible;mso-wrap-style:square" from="3024,7344" to="417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Ud6xwAAAN0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KXLJ/A75v0BOTiBwAA//8DAFBLAQItABQABgAIAAAAIQDb4fbL7gAAAIUBAAATAAAAAAAA&#10;AAAAAAAAAAAAAABbQ29udGVudF9UeXBlc10ueG1sUEsBAi0AFAAGAAgAAAAhAFr0LFu/AAAAFQEA&#10;AAsAAAAAAAAAAAAAAAAAHwEAAF9yZWxzLy5yZWxzUEsBAi0AFAAGAAgAAAAhAAy5R3rHAAAA3QAA&#10;AA8AAAAAAAAAAAAAAAAABwIAAGRycy9kb3ducmV2LnhtbFBLBQYAAAAAAwADALcAAAD7AgAAAAA=&#10;"/>
                <v:line id="Line 6786" o:spid="_x0000_s1047" style="position:absolute;visibility:visible;mso-wrap-style:square" from="9504,8208" to="9504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"/>
                <v:line id="Line 6787" o:spid="_x0000_s1048" style="position:absolute;visibility:visible;mso-wrap-style:square" from="9072,9936" to="9792,9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"/>
                <v:line id="Line 6788" o:spid="_x0000_s1049" style="position:absolute;visibility:visible;mso-wrap-style:square" from="3168,7056" to="3168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/xxwAAAN0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XjZPIK9zfxCcj5DQAA//8DAFBLAQItABQABgAIAAAAIQDb4fbL7gAAAIUBAAATAAAAAAAA&#10;AAAAAAAAAAAAAABbQ29udGVudF9UeXBlc10ueG1sUEsBAi0AFAAGAAgAAAAhAFr0LFu/AAAAFQEA&#10;AAsAAAAAAAAAAAAAAAAAHwEAAF9yZWxzLy5yZWxzUEsBAi0AFAAGAAgAAAAhANe7r/HHAAAA3QAA&#10;AA8AAAAAAAAAAAAAAAAABwIAAGRycy9kb3ducmV2LnhtbFBLBQYAAAAAAwADALcAAAD7AgAAAAA=&#10;"/>
                <v:line id="Line 6789" o:spid="_x0000_s1050" style="position:absolute;visibility:visible;mso-wrap-style:square" from="3168,8928" to="3312,9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GGxwAAAN0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gl8xRub+ITkMsrAAAA//8DAFBLAQItABQABgAIAAAAIQDb4fbL7gAAAIUBAAATAAAAAAAA&#10;AAAAAAAAAAAAAABbQ29udGVudF9UeXBlc10ueG1sUEsBAi0AFAAGAAgAAAAhAFr0LFu/AAAAFQEA&#10;AAsAAAAAAAAAAAAAAAAAHwEAAF9yZWxzLy5yZWxzUEsBAi0AFAAGAAgAAAAhACdpMYbHAAAA3QAA&#10;AA8AAAAAAAAAAAAAAAAABwIAAGRycy9kb3ducmV2LnhtbFBLBQYAAAAAAwADALcAAAD7AgAAAAA=&#10;"/>
                <v:line id="Line 6790" o:spid="_x0000_s1051" style="position:absolute;flip:x;visibility:visible;mso-wrap-style:square" from="3024,9072" to="3312,9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"/>
                <v:line id="Line 6791" o:spid="_x0000_s1052" style="position:absolute;visibility:visible;mso-wrap-style:square" from="3024,9072" to="3168,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"/>
                <v:line id="Line 6792" o:spid="_x0000_s1053" style="position:absolute;visibility:visible;mso-wrap-style:square" from="3168,9216" to="3168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"/>
                <v:line id="Line 6793" o:spid="_x0000_s1054" style="position:absolute;visibility:visible;mso-wrap-style:square" from="9360,9360" to="9648,9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"/>
                <v:line id="Line 6794" o:spid="_x0000_s1055" style="position:absolute;visibility:visible;mso-wrap-style:square" from="9360,9792" to="9648,10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"/>
                <v:line id="Line 6795" o:spid="_x0000_s1056" style="position:absolute;visibility:visible;mso-wrap-style:square" from="9360,9072" to="9648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6FYxwAAAN0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CSTMfw/yY+ATn/AwAA//8DAFBLAQItABQABgAIAAAAIQDb4fbL7gAAAIUBAAATAAAAAAAA&#10;AAAAAAAAAAAAAABbQ29udGVudF9UeXBlc10ueG1sUEsBAi0AFAAGAAgAAAAhAFr0LFu/AAAAFQEA&#10;AAsAAAAAAAAAAAAAAAAAHwEAAF9yZWxzLy5yZWxzUEsBAi0AFAAGAAgAAAAhAN2LoVjHAAAA3QAA&#10;AA8AAAAAAAAAAAAAAAAABwIAAGRycy9kb3ducmV2LnhtbFBLBQYAAAAAAwADALcAAAD7AgAAAAA=&#10;"/>
                <v:line id="Line 6796" o:spid="_x0000_s1057" style="position:absolute;visibility:visible;mso-wrap-style:square" from="9360,8784" to="9648,9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"/>
                <v:line id="Line 6797" o:spid="_x0000_s1058" style="position:absolute;visibility:visible;mso-wrap-style:square" from="9360,8496" to="9648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py3yAAAAN0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"/>
                <v:line id="Line 6798" o:spid="_x0000_s1059" style="position:absolute;flip:y;visibility:visible;mso-wrap-style:square" from="9504,8352" to="9936,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nTxwAAAN0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FrNnmH65v0BOTsAgAA//8DAFBLAQItABQABgAIAAAAIQDb4fbL7gAAAIUBAAATAAAAAAAA&#10;AAAAAAAAAAAAAABbQ29udGVudF9UeXBlc10ueG1sUEsBAi0AFAAGAAgAAAAhAFr0LFu/AAAAFQEA&#10;AAsAAAAAAAAAAAAAAAAAHwEAAF9yZWxzLy5yZWxzUEsBAi0AFAAGAAgAAAAhAAaJSdPHAAAA3QAA&#10;AA8AAAAAAAAAAAAAAAAABwIAAGRycy9kb3ducmV2LnhtbFBLBQYAAAAAAwADALcAAAD7AgAAAAA=&#10;"/>
                <v:line id="Line 6799" o:spid="_x0000_s1060" style="position:absolute;visibility:visible;mso-wrap-style:square" from="9936,8352" to="10368,8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"/>
              </v:group>
            </w:pict>
          </mc:Fallback>
        </mc:AlternateContent>
      </w:r>
    </w:p>
    <w:p w14:paraId="2751C185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1134"/>
        <w:gridCol w:w="425"/>
      </w:tblGrid>
      <w:tr w:rsidR="00B13BD5" w:rsidRPr="005260A3" w14:paraId="4984E151" w14:textId="77777777" w:rsidTr="00E85CF4">
        <w:trPr>
          <w:cantSplit/>
        </w:trPr>
        <w:tc>
          <w:tcPr>
            <w:tcW w:w="1134" w:type="dxa"/>
          </w:tcPr>
          <w:p w14:paraId="0679D92C" w14:textId="77777777" w:rsidR="00B13BD5" w:rsidRPr="00E85CF4" w:rsidRDefault="00B13BD5" w:rsidP="00B13BD5">
            <w:pPr>
              <w:jc w:val="center"/>
              <w:rPr>
                <w:i/>
                <w:sz w:val="24"/>
                <w:szCs w:val="24"/>
              </w:rPr>
            </w:pPr>
            <w:r w:rsidRPr="00E85CF4">
              <w:rPr>
                <w:i/>
                <w:sz w:val="24"/>
                <w:szCs w:val="24"/>
              </w:rPr>
              <w:t xml:space="preserve">Стадия </w:t>
            </w:r>
          </w:p>
        </w:tc>
        <w:tc>
          <w:tcPr>
            <w:tcW w:w="851" w:type="dxa"/>
          </w:tcPr>
          <w:p w14:paraId="0B8D15E6" w14:textId="77777777" w:rsidR="00B13BD5" w:rsidRPr="00E85CF4" w:rsidRDefault="00B13BD5" w:rsidP="00B13BD5">
            <w:pPr>
              <w:pStyle w:val="1"/>
              <w:rPr>
                <w:i/>
                <w:sz w:val="24"/>
                <w:szCs w:val="24"/>
              </w:rPr>
            </w:pPr>
            <w:r w:rsidRPr="00E85CF4">
              <w:rPr>
                <w:i/>
                <w:sz w:val="24"/>
                <w:szCs w:val="24"/>
              </w:rPr>
              <w:t xml:space="preserve">Лист </w:t>
            </w:r>
          </w:p>
        </w:tc>
        <w:tc>
          <w:tcPr>
            <w:tcW w:w="1134" w:type="dxa"/>
          </w:tcPr>
          <w:p w14:paraId="3E8DD2C6" w14:textId="77777777" w:rsidR="00B13BD5" w:rsidRPr="00E85CF4" w:rsidRDefault="00B13BD5" w:rsidP="00B13BD5">
            <w:pPr>
              <w:pStyle w:val="1"/>
              <w:rPr>
                <w:i/>
                <w:spacing w:val="-12"/>
                <w:sz w:val="24"/>
                <w:szCs w:val="24"/>
              </w:rPr>
            </w:pPr>
            <w:r w:rsidRPr="00E85CF4">
              <w:rPr>
                <w:i/>
                <w:spacing w:val="-12"/>
                <w:sz w:val="24"/>
                <w:szCs w:val="24"/>
              </w:rPr>
              <w:t>Листов</w:t>
            </w:r>
          </w:p>
        </w:tc>
        <w:tc>
          <w:tcPr>
            <w:tcW w:w="425" w:type="dxa"/>
            <w:vMerge w:val="restart"/>
          </w:tcPr>
          <w:p w14:paraId="61DBD4F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6D0B2D24" w14:textId="77777777" w:rsidTr="00E85CF4">
        <w:trPr>
          <w:cantSplit/>
        </w:trPr>
        <w:tc>
          <w:tcPr>
            <w:tcW w:w="1134" w:type="dxa"/>
          </w:tcPr>
          <w:p w14:paraId="09C4AA02" w14:textId="77777777" w:rsidR="00B13BD5" w:rsidRPr="00E85CF4" w:rsidRDefault="00B13BD5" w:rsidP="00B13BD5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КП</w:t>
            </w:r>
          </w:p>
        </w:tc>
        <w:tc>
          <w:tcPr>
            <w:tcW w:w="851" w:type="dxa"/>
          </w:tcPr>
          <w:p w14:paraId="58BAD070" w14:textId="77777777" w:rsidR="00B13BD5" w:rsidRPr="00E85CF4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1DB3DFE" w14:textId="77777777" w:rsidR="00B13BD5" w:rsidRPr="00E85CF4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25" w:type="dxa"/>
            <w:vMerge/>
          </w:tcPr>
          <w:p w14:paraId="22E602E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1B9CA1C4" w14:textId="77777777">
        <w:trPr>
          <w:cantSplit/>
          <w:trHeight w:val="1550"/>
        </w:trPr>
        <w:tc>
          <w:tcPr>
            <w:tcW w:w="3119" w:type="dxa"/>
            <w:gridSpan w:val="3"/>
            <w:tcBorders>
              <w:bottom w:val="nil"/>
            </w:tcBorders>
          </w:tcPr>
          <w:p w14:paraId="60CF9F42" w14:textId="77777777" w:rsidR="00B13BD5" w:rsidRPr="00E85CF4" w:rsidRDefault="005D6157" w:rsidP="00B13BD5">
            <w:pPr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 xml:space="preserve">   </w:t>
            </w:r>
            <w:r w:rsidR="00B13BD5" w:rsidRPr="00E85CF4">
              <w:rPr>
                <w:i/>
                <w:sz w:val="28"/>
                <w:szCs w:val="28"/>
              </w:rPr>
              <w:t xml:space="preserve">     </w:t>
            </w:r>
          </w:p>
          <w:p w14:paraId="181D9772" w14:textId="77777777" w:rsidR="00B13BD5" w:rsidRPr="00E85CF4" w:rsidRDefault="00B13BD5" w:rsidP="00B13BD5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СибУПК</w:t>
            </w:r>
          </w:p>
          <w:p w14:paraId="4247BC8B" w14:textId="77777777" w:rsidR="00B13BD5" w:rsidRPr="00E85CF4" w:rsidRDefault="00B13BD5" w:rsidP="00B13BD5">
            <w:pPr>
              <w:rPr>
                <w:i/>
                <w:sz w:val="28"/>
                <w:szCs w:val="28"/>
              </w:rPr>
            </w:pPr>
          </w:p>
          <w:p w14:paraId="5518E8F3" w14:textId="77777777" w:rsidR="00B13BD5" w:rsidRPr="00E85CF4" w:rsidRDefault="00B13BD5" w:rsidP="00151475">
            <w:pPr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ТХ</w:t>
            </w:r>
            <w:r w:rsidR="00151475" w:rsidRPr="00E85CF4">
              <w:rPr>
                <w:i/>
                <w:sz w:val="28"/>
                <w:szCs w:val="28"/>
              </w:rPr>
              <w:t>Б</w:t>
            </w:r>
            <w:r w:rsidRPr="00E85CF4">
              <w:rPr>
                <w:i/>
                <w:sz w:val="28"/>
                <w:szCs w:val="28"/>
              </w:rPr>
              <w:t>-</w:t>
            </w:r>
            <w:r w:rsidR="00151475" w:rsidRPr="00E85CF4">
              <w:rPr>
                <w:i/>
                <w:sz w:val="28"/>
                <w:szCs w:val="28"/>
              </w:rPr>
              <w:t>41</w:t>
            </w:r>
          </w:p>
        </w:tc>
        <w:tc>
          <w:tcPr>
            <w:tcW w:w="425" w:type="dxa"/>
            <w:vMerge/>
          </w:tcPr>
          <w:p w14:paraId="37ADA4E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2A6E1B4E" w14:textId="77777777">
        <w:trPr>
          <w:cantSplit/>
          <w:trHeight w:val="409"/>
        </w:trPr>
        <w:tc>
          <w:tcPr>
            <w:tcW w:w="3544" w:type="dxa"/>
            <w:gridSpan w:val="4"/>
            <w:tcBorders>
              <w:left w:val="nil"/>
            </w:tcBorders>
          </w:tcPr>
          <w:p w14:paraId="62F6A03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</w:tbl>
    <w:p w14:paraId="5D1A3C53" w14:textId="77777777" w:rsidR="00B13BD5" w:rsidRPr="005260A3" w:rsidRDefault="00B13BD5" w:rsidP="00B13BD5">
      <w:pPr>
        <w:pStyle w:val="a9"/>
        <w:rPr>
          <w:b w:val="0"/>
          <w:szCs w:val="28"/>
        </w:rPr>
      </w:pPr>
    </w:p>
    <w:p w14:paraId="528936CF" w14:textId="77777777" w:rsidR="00B13BD5" w:rsidRPr="005260A3" w:rsidRDefault="00B13BD5" w:rsidP="00B13BD5">
      <w:pPr>
        <w:rPr>
          <w:sz w:val="28"/>
          <w:szCs w:val="28"/>
        </w:rPr>
      </w:pPr>
    </w:p>
    <w:p w14:paraId="75088A4C" w14:textId="77777777" w:rsidR="00B13BD5" w:rsidRPr="005260A3" w:rsidRDefault="00B13BD5" w:rsidP="00B13BD5">
      <w:pPr>
        <w:pStyle w:val="a9"/>
        <w:rPr>
          <w:b w:val="0"/>
          <w:szCs w:val="28"/>
        </w:rPr>
      </w:pPr>
      <w:r w:rsidRPr="005260A3">
        <w:rPr>
          <w:b w:val="0"/>
          <w:szCs w:val="28"/>
        </w:rPr>
        <w:t>ПРИЛОЖЕНИЕ 7</w:t>
      </w:r>
    </w:p>
    <w:p w14:paraId="63AE836A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ПРИМЕРНЫЕ ГРАФИКИ ЗАГРУЗКИ ЗАЛОВ ПРЕДПРИЯТИЙ ОБЩ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СТВЕННОГО ПИТАНИЯ РАЗЛИЧНОГО ТИПА</w:t>
      </w:r>
    </w:p>
    <w:p w14:paraId="38F45273" w14:textId="77777777" w:rsidR="00B13BD5" w:rsidRPr="005260A3" w:rsidRDefault="00B13BD5" w:rsidP="00B13BD5">
      <w:pPr>
        <w:pStyle w:val="a3"/>
        <w:tabs>
          <w:tab w:val="left" w:pos="-4680"/>
        </w:tabs>
        <w:ind w:right="-13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100BD08F" w14:textId="77777777" w:rsidR="00B13BD5" w:rsidRPr="005260A3" w:rsidRDefault="00B13BD5" w:rsidP="00B13BD5">
      <w:pPr>
        <w:pStyle w:val="ab"/>
        <w:spacing w:before="0" w:after="0"/>
        <w:ind w:left="34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Столовые общедоступные и диетические</w:t>
      </w:r>
    </w:p>
    <w:tbl>
      <w:tblPr>
        <w:tblW w:w="954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3"/>
        <w:gridCol w:w="2319"/>
        <w:gridCol w:w="1347"/>
        <w:gridCol w:w="2319"/>
        <w:gridCol w:w="2472"/>
      </w:tblGrid>
      <w:tr w:rsidR="00B13BD5" w:rsidRPr="005260A3" w14:paraId="5F755785" w14:textId="77777777">
        <w:trPr>
          <w:cantSplit/>
          <w:trHeight w:val="224"/>
        </w:trPr>
        <w:tc>
          <w:tcPr>
            <w:tcW w:w="1083" w:type="dxa"/>
            <w:vMerge w:val="restart"/>
            <w:vAlign w:val="center"/>
          </w:tcPr>
          <w:p w14:paraId="304CBC1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работы</w:t>
            </w:r>
          </w:p>
        </w:tc>
        <w:tc>
          <w:tcPr>
            <w:tcW w:w="3666" w:type="dxa"/>
            <w:gridSpan w:val="2"/>
            <w:vAlign w:val="center"/>
          </w:tcPr>
          <w:p w14:paraId="0AD7A1E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</w:t>
            </w:r>
          </w:p>
        </w:tc>
        <w:tc>
          <w:tcPr>
            <w:tcW w:w="4791" w:type="dxa"/>
            <w:gridSpan w:val="2"/>
            <w:vAlign w:val="center"/>
          </w:tcPr>
          <w:p w14:paraId="0D6B10E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Диетическая</w:t>
            </w:r>
          </w:p>
        </w:tc>
      </w:tr>
      <w:tr w:rsidR="00B13BD5" w:rsidRPr="005260A3" w14:paraId="27443169" w14:textId="77777777">
        <w:trPr>
          <w:cantSplit/>
          <w:trHeight w:val="135"/>
        </w:trPr>
        <w:tc>
          <w:tcPr>
            <w:tcW w:w="1083" w:type="dxa"/>
            <w:vMerge/>
            <w:vAlign w:val="center"/>
          </w:tcPr>
          <w:p w14:paraId="33AB7A16" w14:textId="77777777" w:rsidR="00B13BD5" w:rsidRPr="005260A3" w:rsidRDefault="00B13BD5" w:rsidP="00B13BD5">
            <w:pPr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54775FA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 xml:space="preserve">оборачиваемость </w:t>
            </w:r>
            <w:r w:rsidRPr="005260A3">
              <w:rPr>
                <w:sz w:val="28"/>
                <w:szCs w:val="28"/>
              </w:rPr>
              <w:t>места за 1 ч, раз</w:t>
            </w:r>
          </w:p>
        </w:tc>
        <w:tc>
          <w:tcPr>
            <w:tcW w:w="1347" w:type="dxa"/>
            <w:vAlign w:val="center"/>
          </w:tcPr>
          <w:p w14:paraId="029C81D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загрузка зала, %</w:t>
            </w:r>
          </w:p>
        </w:tc>
        <w:tc>
          <w:tcPr>
            <w:tcW w:w="2319" w:type="dxa"/>
            <w:vAlign w:val="center"/>
          </w:tcPr>
          <w:p w14:paraId="492D496D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оборачиваемость </w:t>
            </w:r>
            <w:r w:rsidRPr="005260A3">
              <w:rPr>
                <w:sz w:val="28"/>
                <w:szCs w:val="28"/>
              </w:rPr>
              <w:t>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ста за 1 ч, раз</w:t>
            </w:r>
          </w:p>
        </w:tc>
        <w:tc>
          <w:tcPr>
            <w:tcW w:w="2472" w:type="dxa"/>
            <w:vAlign w:val="center"/>
          </w:tcPr>
          <w:p w14:paraId="6966C94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загрузка зала, %</w:t>
            </w:r>
          </w:p>
        </w:tc>
      </w:tr>
      <w:tr w:rsidR="00B13BD5" w:rsidRPr="005260A3" w14:paraId="6DC65696" w14:textId="77777777">
        <w:trPr>
          <w:trHeight w:val="210"/>
        </w:trPr>
        <w:tc>
          <w:tcPr>
            <w:tcW w:w="9540" w:type="dxa"/>
            <w:gridSpan w:val="5"/>
            <w:vAlign w:val="center"/>
          </w:tcPr>
          <w:p w14:paraId="7E285EB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</w:tr>
      <w:tr w:rsidR="00B13BD5" w:rsidRPr="005260A3" w14:paraId="1FA1F9F1" w14:textId="77777777">
        <w:trPr>
          <w:trHeight w:val="210"/>
        </w:trPr>
        <w:tc>
          <w:tcPr>
            <w:tcW w:w="1083" w:type="dxa"/>
            <w:vAlign w:val="center"/>
          </w:tcPr>
          <w:p w14:paraId="6CF4BD0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8–9</w:t>
            </w:r>
          </w:p>
        </w:tc>
        <w:tc>
          <w:tcPr>
            <w:tcW w:w="2319" w:type="dxa"/>
            <w:vAlign w:val="center"/>
          </w:tcPr>
          <w:p w14:paraId="04050EE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47" w:type="dxa"/>
            <w:vAlign w:val="center"/>
          </w:tcPr>
          <w:p w14:paraId="5119D83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2319" w:type="dxa"/>
            <w:vAlign w:val="center"/>
          </w:tcPr>
          <w:p w14:paraId="67895C9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1BB23B8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3852F6B9" w14:textId="77777777">
        <w:trPr>
          <w:trHeight w:val="224"/>
        </w:trPr>
        <w:tc>
          <w:tcPr>
            <w:tcW w:w="1083" w:type="dxa"/>
            <w:vAlign w:val="center"/>
          </w:tcPr>
          <w:p w14:paraId="23FE54DD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9–10</w:t>
            </w:r>
          </w:p>
        </w:tc>
        <w:tc>
          <w:tcPr>
            <w:tcW w:w="2319" w:type="dxa"/>
            <w:vAlign w:val="center"/>
          </w:tcPr>
          <w:p w14:paraId="6F0A729B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47" w:type="dxa"/>
            <w:vAlign w:val="center"/>
          </w:tcPr>
          <w:p w14:paraId="7EDB99B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2319" w:type="dxa"/>
            <w:vAlign w:val="center"/>
          </w:tcPr>
          <w:p w14:paraId="49A519F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5DE1BE6B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4DFF48AA" w14:textId="77777777">
        <w:trPr>
          <w:trHeight w:val="210"/>
        </w:trPr>
        <w:tc>
          <w:tcPr>
            <w:tcW w:w="1083" w:type="dxa"/>
            <w:vAlign w:val="center"/>
          </w:tcPr>
          <w:p w14:paraId="61CFE79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2319" w:type="dxa"/>
            <w:vAlign w:val="center"/>
          </w:tcPr>
          <w:p w14:paraId="7FF4FB5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47" w:type="dxa"/>
            <w:vAlign w:val="center"/>
          </w:tcPr>
          <w:p w14:paraId="745A8D1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2319" w:type="dxa"/>
            <w:vAlign w:val="center"/>
          </w:tcPr>
          <w:p w14:paraId="50E2D75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296CCCF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</w:tr>
      <w:tr w:rsidR="00B13BD5" w:rsidRPr="005260A3" w14:paraId="23189A93" w14:textId="77777777">
        <w:trPr>
          <w:trHeight w:val="210"/>
        </w:trPr>
        <w:tc>
          <w:tcPr>
            <w:tcW w:w="1083" w:type="dxa"/>
            <w:vAlign w:val="center"/>
          </w:tcPr>
          <w:p w14:paraId="5593790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40"/>
                <w:sz w:val="28"/>
                <w:szCs w:val="28"/>
              </w:rPr>
              <w:t>Итого</w:t>
            </w:r>
          </w:p>
        </w:tc>
        <w:tc>
          <w:tcPr>
            <w:tcW w:w="2319" w:type="dxa"/>
            <w:vAlign w:val="center"/>
          </w:tcPr>
          <w:p w14:paraId="1597B2A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77AD7CB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559686B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14:paraId="0ABA2B3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E3130FA" w14:textId="77777777">
        <w:trPr>
          <w:trHeight w:val="224"/>
        </w:trPr>
        <w:tc>
          <w:tcPr>
            <w:tcW w:w="9540" w:type="dxa"/>
            <w:gridSpan w:val="5"/>
            <w:vAlign w:val="center"/>
          </w:tcPr>
          <w:p w14:paraId="01EEB8B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</w:tr>
      <w:tr w:rsidR="00B13BD5" w:rsidRPr="005260A3" w14:paraId="1EBF15F3" w14:textId="77777777">
        <w:trPr>
          <w:trHeight w:val="210"/>
        </w:trPr>
        <w:tc>
          <w:tcPr>
            <w:tcW w:w="1083" w:type="dxa"/>
            <w:vAlign w:val="center"/>
          </w:tcPr>
          <w:p w14:paraId="0030C14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2319" w:type="dxa"/>
            <w:vAlign w:val="center"/>
          </w:tcPr>
          <w:p w14:paraId="6972FB0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7B155DF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319" w:type="dxa"/>
            <w:vAlign w:val="center"/>
          </w:tcPr>
          <w:p w14:paraId="7DC3935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52F8681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</w:tr>
      <w:tr w:rsidR="00B13BD5" w:rsidRPr="005260A3" w14:paraId="599BB476" w14:textId="77777777">
        <w:trPr>
          <w:trHeight w:val="210"/>
        </w:trPr>
        <w:tc>
          <w:tcPr>
            <w:tcW w:w="1083" w:type="dxa"/>
            <w:vAlign w:val="center"/>
          </w:tcPr>
          <w:p w14:paraId="23B9D6F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2319" w:type="dxa"/>
            <w:vAlign w:val="center"/>
          </w:tcPr>
          <w:p w14:paraId="2B783A0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3E566A1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2319" w:type="dxa"/>
            <w:vAlign w:val="center"/>
          </w:tcPr>
          <w:p w14:paraId="1430EED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34486D7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</w:tr>
      <w:tr w:rsidR="00B13BD5" w:rsidRPr="005260A3" w14:paraId="0A5001BA" w14:textId="77777777">
        <w:trPr>
          <w:trHeight w:val="224"/>
        </w:trPr>
        <w:tc>
          <w:tcPr>
            <w:tcW w:w="1083" w:type="dxa"/>
            <w:vAlign w:val="center"/>
          </w:tcPr>
          <w:p w14:paraId="4566EAF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2319" w:type="dxa"/>
            <w:vAlign w:val="center"/>
          </w:tcPr>
          <w:p w14:paraId="1851906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0C1D848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2319" w:type="dxa"/>
            <w:vAlign w:val="center"/>
          </w:tcPr>
          <w:p w14:paraId="63710E7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034507F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38EA673E" w14:textId="77777777">
        <w:trPr>
          <w:trHeight w:val="210"/>
        </w:trPr>
        <w:tc>
          <w:tcPr>
            <w:tcW w:w="1083" w:type="dxa"/>
            <w:vAlign w:val="center"/>
          </w:tcPr>
          <w:p w14:paraId="3A5EF25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2319" w:type="dxa"/>
            <w:vAlign w:val="center"/>
          </w:tcPr>
          <w:p w14:paraId="6785010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7484D130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2319" w:type="dxa"/>
            <w:vAlign w:val="center"/>
          </w:tcPr>
          <w:p w14:paraId="265A1D5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6A256D9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118A80DA" w14:textId="77777777">
        <w:trPr>
          <w:trHeight w:val="210"/>
        </w:trPr>
        <w:tc>
          <w:tcPr>
            <w:tcW w:w="1083" w:type="dxa"/>
            <w:vAlign w:val="center"/>
          </w:tcPr>
          <w:p w14:paraId="1387752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2319" w:type="dxa"/>
            <w:vAlign w:val="center"/>
          </w:tcPr>
          <w:p w14:paraId="4EA5A1B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433A002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319" w:type="dxa"/>
            <w:vAlign w:val="center"/>
          </w:tcPr>
          <w:p w14:paraId="2325097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5EE8517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629538AC" w14:textId="77777777">
        <w:trPr>
          <w:trHeight w:val="224"/>
        </w:trPr>
        <w:tc>
          <w:tcPr>
            <w:tcW w:w="1083" w:type="dxa"/>
            <w:vAlign w:val="center"/>
          </w:tcPr>
          <w:p w14:paraId="097DE24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8457" w:type="dxa"/>
            <w:gridSpan w:val="4"/>
            <w:vAlign w:val="center"/>
          </w:tcPr>
          <w:p w14:paraId="3D5E37F3" w14:textId="77777777" w:rsidR="00B13BD5" w:rsidRPr="005260A3" w:rsidRDefault="00B13BD5" w:rsidP="00B13BD5">
            <w:pPr>
              <w:autoSpaceDE w:val="0"/>
              <w:autoSpaceDN w:val="0"/>
              <w:ind w:left="34" w:hanging="111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Перерыв</w:t>
            </w:r>
          </w:p>
        </w:tc>
      </w:tr>
      <w:tr w:rsidR="00B13BD5" w:rsidRPr="005260A3" w14:paraId="694C04E4" w14:textId="77777777">
        <w:trPr>
          <w:trHeight w:val="210"/>
        </w:trPr>
        <w:tc>
          <w:tcPr>
            <w:tcW w:w="1083" w:type="dxa"/>
            <w:vAlign w:val="center"/>
          </w:tcPr>
          <w:p w14:paraId="11ABFEB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40"/>
                <w:sz w:val="28"/>
                <w:szCs w:val="28"/>
              </w:rPr>
              <w:t>Итого</w:t>
            </w:r>
          </w:p>
        </w:tc>
        <w:tc>
          <w:tcPr>
            <w:tcW w:w="2319" w:type="dxa"/>
            <w:vAlign w:val="center"/>
          </w:tcPr>
          <w:p w14:paraId="0E56AED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2E7DF5C0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1498E7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14:paraId="6DEAF1D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AEC3338" w14:textId="77777777">
        <w:trPr>
          <w:trHeight w:val="210"/>
        </w:trPr>
        <w:tc>
          <w:tcPr>
            <w:tcW w:w="1083" w:type="dxa"/>
            <w:vAlign w:val="center"/>
          </w:tcPr>
          <w:p w14:paraId="2464858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2319" w:type="dxa"/>
            <w:vAlign w:val="center"/>
          </w:tcPr>
          <w:p w14:paraId="3F64738D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0BB1AF5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2319" w:type="dxa"/>
            <w:vAlign w:val="center"/>
          </w:tcPr>
          <w:p w14:paraId="3AA011D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29D852C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10862555" w14:textId="77777777">
        <w:trPr>
          <w:trHeight w:val="224"/>
        </w:trPr>
        <w:tc>
          <w:tcPr>
            <w:tcW w:w="1083" w:type="dxa"/>
            <w:vAlign w:val="center"/>
          </w:tcPr>
          <w:p w14:paraId="0275DB8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2319" w:type="dxa"/>
            <w:vAlign w:val="center"/>
          </w:tcPr>
          <w:p w14:paraId="7E73074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1DEB351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319" w:type="dxa"/>
            <w:vAlign w:val="center"/>
          </w:tcPr>
          <w:p w14:paraId="635FAAE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682C8F6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2160DB6E" w14:textId="77777777">
        <w:trPr>
          <w:trHeight w:val="210"/>
        </w:trPr>
        <w:tc>
          <w:tcPr>
            <w:tcW w:w="1083" w:type="dxa"/>
            <w:vAlign w:val="center"/>
          </w:tcPr>
          <w:p w14:paraId="0552E93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2319" w:type="dxa"/>
            <w:vAlign w:val="center"/>
          </w:tcPr>
          <w:p w14:paraId="58CA042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590E1AD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2319" w:type="dxa"/>
            <w:vAlign w:val="center"/>
          </w:tcPr>
          <w:p w14:paraId="0D289FA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6A823CB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  <w:tr w:rsidR="00B13BD5" w:rsidRPr="005260A3" w14:paraId="474010D1" w14:textId="77777777">
        <w:trPr>
          <w:trHeight w:val="210"/>
        </w:trPr>
        <w:tc>
          <w:tcPr>
            <w:tcW w:w="1083" w:type="dxa"/>
            <w:vAlign w:val="center"/>
          </w:tcPr>
          <w:p w14:paraId="1BCECA5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4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19" w:type="dxa"/>
            <w:vAlign w:val="center"/>
          </w:tcPr>
          <w:p w14:paraId="6735ABCB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110C876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28B4440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14:paraId="26A29BC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</w:tr>
    </w:tbl>
    <w:p w14:paraId="7FD1F9BD" w14:textId="77777777" w:rsidR="00B13BD5" w:rsidRPr="005260A3" w:rsidRDefault="00B13BD5" w:rsidP="00B13BD5">
      <w:pPr>
        <w:pStyle w:val="ab"/>
        <w:spacing w:before="0" w:after="0"/>
        <w:ind w:right="6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3566C35E" w14:textId="77777777" w:rsidR="00B13BD5" w:rsidRPr="005260A3" w:rsidRDefault="00B13BD5" w:rsidP="00B13BD5">
      <w:pPr>
        <w:pStyle w:val="ab"/>
        <w:spacing w:before="0" w:after="0"/>
        <w:ind w:right="6"/>
        <w:jc w:val="right"/>
        <w:rPr>
          <w:sz w:val="28"/>
          <w:szCs w:val="28"/>
        </w:rPr>
      </w:pPr>
    </w:p>
    <w:p w14:paraId="4261C2CB" w14:textId="77777777" w:rsidR="00B13BD5" w:rsidRPr="005260A3" w:rsidRDefault="00B13BD5" w:rsidP="00B13BD5">
      <w:pPr>
        <w:pStyle w:val="ab"/>
        <w:spacing w:before="0" w:after="0"/>
        <w:ind w:right="6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Столовая при производственном предприятии*</w:t>
      </w:r>
    </w:p>
    <w:p w14:paraId="3B7AB0D3" w14:textId="77777777" w:rsidR="00B13BD5" w:rsidRPr="005260A3" w:rsidRDefault="00B13BD5" w:rsidP="00B13BD5">
      <w:pPr>
        <w:pStyle w:val="ab"/>
        <w:spacing w:before="0" w:after="0"/>
        <w:ind w:right="6"/>
        <w:jc w:val="center"/>
        <w:rPr>
          <w:sz w:val="28"/>
          <w:szCs w:val="28"/>
        </w:rPr>
      </w:pPr>
    </w:p>
    <w:tbl>
      <w:tblPr>
        <w:tblW w:w="963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4"/>
        <w:gridCol w:w="2330"/>
        <w:gridCol w:w="1394"/>
        <w:gridCol w:w="2330"/>
        <w:gridCol w:w="1548"/>
      </w:tblGrid>
      <w:tr w:rsidR="00B13BD5" w:rsidRPr="005260A3" w14:paraId="469A5677" w14:textId="77777777">
        <w:trPr>
          <w:cantSplit/>
          <w:trHeight w:val="227"/>
        </w:trPr>
        <w:tc>
          <w:tcPr>
            <w:tcW w:w="2034" w:type="dxa"/>
            <w:vMerge w:val="restart"/>
            <w:vAlign w:val="center"/>
          </w:tcPr>
          <w:p w14:paraId="6CDE68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3724" w:type="dxa"/>
            <w:gridSpan w:val="2"/>
            <w:vAlign w:val="center"/>
          </w:tcPr>
          <w:p w14:paraId="2B613B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Для работающих </w:t>
            </w:r>
          </w:p>
        </w:tc>
        <w:tc>
          <w:tcPr>
            <w:tcW w:w="3878" w:type="dxa"/>
            <w:gridSpan w:val="2"/>
            <w:vAlign w:val="center"/>
          </w:tcPr>
          <w:p w14:paraId="4C2871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Для работающих и населения </w:t>
            </w:r>
          </w:p>
        </w:tc>
      </w:tr>
      <w:tr w:rsidR="00B13BD5" w:rsidRPr="005260A3" w14:paraId="1663C33A" w14:textId="77777777">
        <w:trPr>
          <w:cantSplit/>
          <w:trHeight w:val="136"/>
        </w:trPr>
        <w:tc>
          <w:tcPr>
            <w:tcW w:w="2034" w:type="dxa"/>
            <w:vMerge/>
            <w:vAlign w:val="center"/>
          </w:tcPr>
          <w:p w14:paraId="29F3FE4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vAlign w:val="center"/>
          </w:tcPr>
          <w:p w14:paraId="106FBF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10"/>
                <w:sz w:val="28"/>
                <w:szCs w:val="28"/>
              </w:rPr>
              <w:t>оборачиваемость</w:t>
            </w:r>
            <w:r w:rsidRPr="005260A3">
              <w:rPr>
                <w:sz w:val="28"/>
                <w:szCs w:val="28"/>
              </w:rPr>
              <w:t xml:space="preserve"> места за 1 ч, раз </w:t>
            </w:r>
          </w:p>
        </w:tc>
        <w:tc>
          <w:tcPr>
            <w:tcW w:w="1394" w:type="dxa"/>
            <w:vAlign w:val="center"/>
          </w:tcPr>
          <w:p w14:paraId="2A111C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грузка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ла, % </w:t>
            </w:r>
          </w:p>
        </w:tc>
        <w:tc>
          <w:tcPr>
            <w:tcW w:w="2330" w:type="dxa"/>
            <w:vAlign w:val="center"/>
          </w:tcPr>
          <w:p w14:paraId="6D8CFB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>оборачиваемость</w:t>
            </w:r>
            <w:r w:rsidRPr="005260A3">
              <w:rPr>
                <w:sz w:val="28"/>
                <w:szCs w:val="28"/>
              </w:rPr>
              <w:t xml:space="preserve"> места за 1 ч, раз </w:t>
            </w:r>
          </w:p>
        </w:tc>
        <w:tc>
          <w:tcPr>
            <w:tcW w:w="1548" w:type="dxa"/>
            <w:vAlign w:val="center"/>
          </w:tcPr>
          <w:p w14:paraId="549C97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</w:tr>
      <w:tr w:rsidR="00B13BD5" w:rsidRPr="005260A3" w14:paraId="582C9C14" w14:textId="77777777">
        <w:trPr>
          <w:trHeight w:val="426"/>
        </w:trPr>
        <w:tc>
          <w:tcPr>
            <w:tcW w:w="2034" w:type="dxa"/>
            <w:vAlign w:val="center"/>
          </w:tcPr>
          <w:p w14:paraId="0C4552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6.30–7.30</w:t>
            </w:r>
          </w:p>
        </w:tc>
        <w:tc>
          <w:tcPr>
            <w:tcW w:w="2330" w:type="dxa"/>
            <w:vAlign w:val="center"/>
          </w:tcPr>
          <w:p w14:paraId="5A76F4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394" w:type="dxa"/>
            <w:vAlign w:val="center"/>
          </w:tcPr>
          <w:p w14:paraId="207ED2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2330" w:type="dxa"/>
            <w:vAlign w:val="center"/>
          </w:tcPr>
          <w:p w14:paraId="3C5C53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48" w:type="dxa"/>
            <w:vAlign w:val="center"/>
          </w:tcPr>
          <w:p w14:paraId="3CEFD7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881345A" w14:textId="77777777">
        <w:trPr>
          <w:trHeight w:val="441"/>
        </w:trPr>
        <w:tc>
          <w:tcPr>
            <w:tcW w:w="2034" w:type="dxa"/>
            <w:vAlign w:val="center"/>
          </w:tcPr>
          <w:p w14:paraId="426C88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11–12.20</w:t>
            </w:r>
          </w:p>
        </w:tc>
        <w:tc>
          <w:tcPr>
            <w:tcW w:w="2330" w:type="dxa"/>
            <w:vAlign w:val="center"/>
          </w:tcPr>
          <w:p w14:paraId="58AB49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394" w:type="dxa"/>
            <w:vAlign w:val="center"/>
          </w:tcPr>
          <w:p w14:paraId="3E2D1F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2330" w:type="dxa"/>
            <w:vAlign w:val="center"/>
          </w:tcPr>
          <w:p w14:paraId="642A25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48" w:type="dxa"/>
            <w:vAlign w:val="center"/>
          </w:tcPr>
          <w:p w14:paraId="3FDBA6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534084A0" w14:textId="77777777">
        <w:trPr>
          <w:trHeight w:val="441"/>
        </w:trPr>
        <w:tc>
          <w:tcPr>
            <w:tcW w:w="2034" w:type="dxa"/>
            <w:vAlign w:val="center"/>
          </w:tcPr>
          <w:p w14:paraId="3FC23D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12.20–13</w:t>
            </w:r>
          </w:p>
        </w:tc>
        <w:tc>
          <w:tcPr>
            <w:tcW w:w="2330" w:type="dxa"/>
            <w:vAlign w:val="center"/>
          </w:tcPr>
          <w:p w14:paraId="19CDC5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62344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120881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48" w:type="dxa"/>
            <w:vAlign w:val="center"/>
          </w:tcPr>
          <w:p w14:paraId="6B5913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56B6BCA1" w14:textId="77777777">
        <w:trPr>
          <w:trHeight w:val="213"/>
        </w:trPr>
        <w:tc>
          <w:tcPr>
            <w:tcW w:w="2034" w:type="dxa"/>
            <w:vAlign w:val="center"/>
          </w:tcPr>
          <w:p w14:paraId="6D2CD6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2330" w:type="dxa"/>
            <w:vAlign w:val="center"/>
          </w:tcPr>
          <w:p w14:paraId="6C3387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FD0FB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5F4E42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586C88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3AC15FFC" w14:textId="77777777">
        <w:trPr>
          <w:trHeight w:val="213"/>
        </w:trPr>
        <w:tc>
          <w:tcPr>
            <w:tcW w:w="2034" w:type="dxa"/>
            <w:vAlign w:val="center"/>
          </w:tcPr>
          <w:p w14:paraId="3B6F5C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2330" w:type="dxa"/>
            <w:vAlign w:val="center"/>
          </w:tcPr>
          <w:p w14:paraId="3A3F8F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337BA2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291047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709261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483ED3A0" w14:textId="77777777">
        <w:trPr>
          <w:trHeight w:val="227"/>
        </w:trPr>
        <w:tc>
          <w:tcPr>
            <w:tcW w:w="2034" w:type="dxa"/>
            <w:vAlign w:val="center"/>
          </w:tcPr>
          <w:p w14:paraId="278C14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2330" w:type="dxa"/>
            <w:vAlign w:val="center"/>
          </w:tcPr>
          <w:p w14:paraId="43F75C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39DE3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5B1E15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2C1BF9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35BE41CA" w14:textId="77777777">
        <w:trPr>
          <w:trHeight w:val="213"/>
        </w:trPr>
        <w:tc>
          <w:tcPr>
            <w:tcW w:w="2034" w:type="dxa"/>
            <w:vAlign w:val="center"/>
          </w:tcPr>
          <w:p w14:paraId="2D4989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2330" w:type="dxa"/>
            <w:vAlign w:val="center"/>
          </w:tcPr>
          <w:p w14:paraId="79214E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DDA0B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00E621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178DCB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3C17F095" w14:textId="77777777">
        <w:trPr>
          <w:trHeight w:val="213"/>
        </w:trPr>
        <w:tc>
          <w:tcPr>
            <w:tcW w:w="2034" w:type="dxa"/>
            <w:vAlign w:val="center"/>
          </w:tcPr>
          <w:p w14:paraId="5EEEB3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2330" w:type="dxa"/>
            <w:vAlign w:val="center"/>
          </w:tcPr>
          <w:p w14:paraId="0665E7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E7060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08346B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5E1DE6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1A1158C2" w14:textId="77777777">
        <w:trPr>
          <w:trHeight w:val="227"/>
        </w:trPr>
        <w:tc>
          <w:tcPr>
            <w:tcW w:w="2034" w:type="dxa"/>
            <w:vAlign w:val="center"/>
          </w:tcPr>
          <w:p w14:paraId="7D7566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2330" w:type="dxa"/>
            <w:vAlign w:val="center"/>
          </w:tcPr>
          <w:p w14:paraId="1BDEF6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53A4EC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878" w:type="dxa"/>
            <w:gridSpan w:val="2"/>
            <w:vAlign w:val="center"/>
          </w:tcPr>
          <w:p w14:paraId="791447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6DAFBF23" w14:textId="77777777">
        <w:trPr>
          <w:trHeight w:val="213"/>
        </w:trPr>
        <w:tc>
          <w:tcPr>
            <w:tcW w:w="2034" w:type="dxa"/>
            <w:vAlign w:val="center"/>
          </w:tcPr>
          <w:p w14:paraId="2686D3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2330" w:type="dxa"/>
            <w:vAlign w:val="center"/>
          </w:tcPr>
          <w:p w14:paraId="1D6826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394" w:type="dxa"/>
            <w:vAlign w:val="center"/>
          </w:tcPr>
          <w:p w14:paraId="3F9322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89 </w:t>
            </w:r>
          </w:p>
        </w:tc>
        <w:tc>
          <w:tcPr>
            <w:tcW w:w="2330" w:type="dxa"/>
            <w:vAlign w:val="center"/>
          </w:tcPr>
          <w:p w14:paraId="0A932B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4AF32A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89 </w:t>
            </w:r>
          </w:p>
        </w:tc>
      </w:tr>
    </w:tbl>
    <w:p w14:paraId="0A448141" w14:textId="77777777" w:rsidR="00B13BD5" w:rsidRPr="005260A3" w:rsidRDefault="00B13BD5" w:rsidP="00B13BD5">
      <w:pPr>
        <w:pStyle w:val="aa"/>
        <w:ind w:right="-138"/>
        <w:jc w:val="both"/>
        <w:rPr>
          <w:b w:val="0"/>
          <w:sz w:val="28"/>
          <w:szCs w:val="28"/>
        </w:rPr>
      </w:pPr>
    </w:p>
    <w:p w14:paraId="011F3E82" w14:textId="77777777" w:rsidR="00B13BD5" w:rsidRPr="005260A3" w:rsidRDefault="00B13BD5" w:rsidP="00B13BD5">
      <w:pPr>
        <w:pStyle w:val="aa"/>
        <w:ind w:right="42"/>
        <w:jc w:val="both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* График составлен с учетом следующих условий: система обслуживания н</w:t>
      </w:r>
      <w:r w:rsidRPr="005260A3">
        <w:rPr>
          <w:b w:val="0"/>
          <w:sz w:val="28"/>
          <w:szCs w:val="28"/>
        </w:rPr>
        <w:t>е</w:t>
      </w:r>
      <w:r w:rsidRPr="005260A3">
        <w:rPr>
          <w:b w:val="0"/>
          <w:sz w:val="28"/>
          <w:szCs w:val="28"/>
        </w:rPr>
        <w:t xml:space="preserve">прерывная; режим работы предприятия двухсменный; </w:t>
      </w:r>
      <w:r w:rsidRPr="005260A3">
        <w:rPr>
          <w:b w:val="0"/>
          <w:spacing w:val="-10"/>
          <w:sz w:val="28"/>
          <w:szCs w:val="28"/>
        </w:rPr>
        <w:t>соотношение потреб</w:t>
      </w:r>
      <w:r w:rsidRPr="005260A3">
        <w:rPr>
          <w:b w:val="0"/>
          <w:spacing w:val="-10"/>
          <w:sz w:val="28"/>
          <w:szCs w:val="28"/>
        </w:rPr>
        <w:t>и</w:t>
      </w:r>
      <w:r w:rsidRPr="005260A3">
        <w:rPr>
          <w:b w:val="0"/>
          <w:spacing w:val="-10"/>
          <w:sz w:val="28"/>
          <w:szCs w:val="28"/>
        </w:rPr>
        <w:t>телей по сменам (первой и второй) – 60 и 40 %</w:t>
      </w:r>
      <w:r w:rsidRPr="005260A3">
        <w:rPr>
          <w:b w:val="0"/>
          <w:sz w:val="28"/>
          <w:szCs w:val="28"/>
        </w:rPr>
        <w:t xml:space="preserve">  соответственно от общего числа работающих на производственном предприятии; охват питанием – 100 %; продолжительность обеденного перерыва в основную смену — 1 ч 20 мин.</w:t>
      </w:r>
    </w:p>
    <w:p w14:paraId="26ADB4EE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7102CEAC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3</w:t>
      </w:r>
    </w:p>
    <w:p w14:paraId="13BF9B6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38B88FE9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Диетический зал столовой при производственном предприятии*</w:t>
      </w:r>
    </w:p>
    <w:p w14:paraId="1B75B5EA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575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3531"/>
        <w:gridCol w:w="2920"/>
      </w:tblGrid>
      <w:tr w:rsidR="00B13BD5" w:rsidRPr="005260A3" w14:paraId="2A90542F" w14:textId="77777777">
        <w:trPr>
          <w:trHeight w:val="472"/>
        </w:trPr>
        <w:tc>
          <w:tcPr>
            <w:tcW w:w="3124" w:type="dxa"/>
            <w:vAlign w:val="center"/>
          </w:tcPr>
          <w:p w14:paraId="0DD084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3531" w:type="dxa"/>
            <w:vAlign w:val="center"/>
          </w:tcPr>
          <w:p w14:paraId="137579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8"/>
                <w:sz w:val="28"/>
                <w:szCs w:val="28"/>
              </w:rPr>
              <w:t>Оборачиваемость места за 1 ч,</w:t>
            </w:r>
            <w:r w:rsidRPr="005260A3">
              <w:rPr>
                <w:sz w:val="28"/>
                <w:szCs w:val="28"/>
              </w:rPr>
              <w:t xml:space="preserve"> раз </w:t>
            </w:r>
          </w:p>
        </w:tc>
        <w:tc>
          <w:tcPr>
            <w:tcW w:w="2920" w:type="dxa"/>
            <w:vAlign w:val="center"/>
          </w:tcPr>
          <w:p w14:paraId="1CC41C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0A1EF01D" w14:textId="77777777">
        <w:trPr>
          <w:trHeight w:val="228"/>
        </w:trPr>
        <w:tc>
          <w:tcPr>
            <w:tcW w:w="9575" w:type="dxa"/>
            <w:gridSpan w:val="3"/>
            <w:vAlign w:val="center"/>
          </w:tcPr>
          <w:p w14:paraId="7DFA65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Первая смена </w:t>
            </w:r>
          </w:p>
        </w:tc>
      </w:tr>
      <w:tr w:rsidR="00B13BD5" w:rsidRPr="005260A3" w14:paraId="3B7FF391" w14:textId="77777777">
        <w:trPr>
          <w:trHeight w:val="472"/>
        </w:trPr>
        <w:tc>
          <w:tcPr>
            <w:tcW w:w="3124" w:type="dxa"/>
            <w:vAlign w:val="center"/>
          </w:tcPr>
          <w:p w14:paraId="5FEE4F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6.30 – 7.30 (завтрак)</w:t>
            </w:r>
          </w:p>
        </w:tc>
        <w:tc>
          <w:tcPr>
            <w:tcW w:w="3531" w:type="dxa"/>
            <w:vAlign w:val="center"/>
          </w:tcPr>
          <w:p w14:paraId="5460EF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920" w:type="dxa"/>
            <w:vAlign w:val="center"/>
          </w:tcPr>
          <w:p w14:paraId="25D6C6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50 </w:t>
            </w:r>
          </w:p>
        </w:tc>
      </w:tr>
      <w:tr w:rsidR="00B13BD5" w:rsidRPr="005260A3" w14:paraId="492CF2F7" w14:textId="77777777">
        <w:trPr>
          <w:trHeight w:val="228"/>
        </w:trPr>
        <w:tc>
          <w:tcPr>
            <w:tcW w:w="3124" w:type="dxa"/>
            <w:vAlign w:val="center"/>
          </w:tcPr>
          <w:p w14:paraId="36AFE0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12.20 (обед)</w:t>
            </w:r>
          </w:p>
        </w:tc>
        <w:tc>
          <w:tcPr>
            <w:tcW w:w="3531" w:type="dxa"/>
            <w:vAlign w:val="center"/>
          </w:tcPr>
          <w:p w14:paraId="14489F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920" w:type="dxa"/>
            <w:vAlign w:val="center"/>
          </w:tcPr>
          <w:p w14:paraId="41287C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1640E3D9" w14:textId="77777777">
        <w:trPr>
          <w:trHeight w:val="228"/>
        </w:trPr>
        <w:tc>
          <w:tcPr>
            <w:tcW w:w="9575" w:type="dxa"/>
            <w:gridSpan w:val="3"/>
            <w:vAlign w:val="center"/>
          </w:tcPr>
          <w:p w14:paraId="5C71D6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Вторая смена </w:t>
            </w:r>
          </w:p>
        </w:tc>
      </w:tr>
      <w:tr w:rsidR="00B13BD5" w:rsidRPr="005260A3" w14:paraId="48613488" w14:textId="77777777">
        <w:trPr>
          <w:trHeight w:val="244"/>
        </w:trPr>
        <w:tc>
          <w:tcPr>
            <w:tcW w:w="3124" w:type="dxa"/>
            <w:vAlign w:val="center"/>
          </w:tcPr>
          <w:p w14:paraId="5271C2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14.30 – 15.30 (обед)</w:t>
            </w:r>
          </w:p>
        </w:tc>
        <w:tc>
          <w:tcPr>
            <w:tcW w:w="3531" w:type="dxa"/>
            <w:vAlign w:val="center"/>
          </w:tcPr>
          <w:p w14:paraId="7144DA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20" w:type="dxa"/>
            <w:vAlign w:val="center"/>
          </w:tcPr>
          <w:p w14:paraId="796C3C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30965D9F" w14:textId="77777777">
        <w:trPr>
          <w:trHeight w:val="228"/>
        </w:trPr>
        <w:tc>
          <w:tcPr>
            <w:tcW w:w="3124" w:type="dxa"/>
            <w:vAlign w:val="center"/>
          </w:tcPr>
          <w:p w14:paraId="542924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 (ужин)</w:t>
            </w:r>
          </w:p>
        </w:tc>
        <w:tc>
          <w:tcPr>
            <w:tcW w:w="3531" w:type="dxa"/>
            <w:vAlign w:val="center"/>
          </w:tcPr>
          <w:p w14:paraId="4963FC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20" w:type="dxa"/>
            <w:vAlign w:val="center"/>
          </w:tcPr>
          <w:p w14:paraId="1BE4B8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89 </w:t>
            </w:r>
          </w:p>
        </w:tc>
      </w:tr>
    </w:tbl>
    <w:p w14:paraId="13925F3A" w14:textId="77777777" w:rsidR="00B13BD5" w:rsidRPr="005260A3" w:rsidRDefault="00B13BD5" w:rsidP="00B13BD5">
      <w:pPr>
        <w:pStyle w:val="a6"/>
        <w:rPr>
          <w:sz w:val="28"/>
          <w:szCs w:val="28"/>
        </w:rPr>
      </w:pPr>
    </w:p>
    <w:p w14:paraId="715BEBF7" w14:textId="77777777" w:rsidR="00B13BD5" w:rsidRPr="005260A3" w:rsidRDefault="00B13BD5" w:rsidP="00B13BD5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 xml:space="preserve">* Режим питания двухразовый: завтрак и обед для первой смены, </w:t>
      </w:r>
    </w:p>
    <w:p w14:paraId="6E784FE6" w14:textId="77777777" w:rsidR="00B13BD5" w:rsidRPr="005260A3" w:rsidRDefault="00B13BD5" w:rsidP="00B13BD5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 xml:space="preserve">  обед и ужин для второй.</w:t>
      </w:r>
    </w:p>
    <w:p w14:paraId="189E1D6C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4</w:t>
      </w:r>
    </w:p>
    <w:p w14:paraId="04DB7D3F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Столовая для студентов и обслуживающего персонала </w:t>
      </w:r>
    </w:p>
    <w:p w14:paraId="7360988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(питание по абонементам)</w:t>
      </w:r>
    </w:p>
    <w:p w14:paraId="5BC84730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4521"/>
        <w:gridCol w:w="3340"/>
      </w:tblGrid>
      <w:tr w:rsidR="00B13BD5" w:rsidRPr="005260A3" w14:paraId="6E96615D" w14:textId="77777777">
        <w:trPr>
          <w:trHeight w:val="463"/>
        </w:trPr>
        <w:tc>
          <w:tcPr>
            <w:tcW w:w="1542" w:type="dxa"/>
            <w:vAlign w:val="center"/>
          </w:tcPr>
          <w:p w14:paraId="2D5FD5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ты </w:t>
            </w:r>
          </w:p>
        </w:tc>
        <w:tc>
          <w:tcPr>
            <w:tcW w:w="4521" w:type="dxa"/>
            <w:vAlign w:val="center"/>
          </w:tcPr>
          <w:p w14:paraId="509534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40" w:type="dxa"/>
            <w:vAlign w:val="center"/>
          </w:tcPr>
          <w:p w14:paraId="070BE6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2881618F" w14:textId="77777777">
        <w:trPr>
          <w:trHeight w:val="247"/>
        </w:trPr>
        <w:tc>
          <w:tcPr>
            <w:tcW w:w="9403" w:type="dxa"/>
            <w:gridSpan w:val="3"/>
            <w:vAlign w:val="center"/>
          </w:tcPr>
          <w:p w14:paraId="1A2214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</w:tr>
      <w:tr w:rsidR="00B13BD5" w:rsidRPr="005260A3" w14:paraId="5E3390E8" w14:textId="77777777">
        <w:trPr>
          <w:trHeight w:val="231"/>
        </w:trPr>
        <w:tc>
          <w:tcPr>
            <w:tcW w:w="1542" w:type="dxa"/>
            <w:vAlign w:val="center"/>
          </w:tcPr>
          <w:p w14:paraId="068883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7.30 – 8</w:t>
            </w:r>
          </w:p>
        </w:tc>
        <w:tc>
          <w:tcPr>
            <w:tcW w:w="4521" w:type="dxa"/>
            <w:vAlign w:val="center"/>
          </w:tcPr>
          <w:p w14:paraId="3E35AC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2C3090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73547FD8" w14:textId="77777777">
        <w:trPr>
          <w:trHeight w:val="231"/>
        </w:trPr>
        <w:tc>
          <w:tcPr>
            <w:tcW w:w="1542" w:type="dxa"/>
            <w:vAlign w:val="center"/>
          </w:tcPr>
          <w:p w14:paraId="7B4B0D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095DD6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6FF05E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4F00967" w14:textId="77777777">
        <w:trPr>
          <w:trHeight w:val="247"/>
        </w:trPr>
        <w:tc>
          <w:tcPr>
            <w:tcW w:w="9403" w:type="dxa"/>
            <w:gridSpan w:val="3"/>
            <w:vAlign w:val="center"/>
          </w:tcPr>
          <w:p w14:paraId="0BB975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</w:tr>
      <w:tr w:rsidR="00B13BD5" w:rsidRPr="005260A3" w14:paraId="2A8B6334" w14:textId="77777777">
        <w:trPr>
          <w:trHeight w:val="231"/>
        </w:trPr>
        <w:tc>
          <w:tcPr>
            <w:tcW w:w="1542" w:type="dxa"/>
            <w:vAlign w:val="center"/>
          </w:tcPr>
          <w:p w14:paraId="67A5B1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5AA4AE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40" w:type="dxa"/>
            <w:vAlign w:val="center"/>
          </w:tcPr>
          <w:p w14:paraId="7ABC72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DCD617F" w14:textId="77777777">
        <w:trPr>
          <w:trHeight w:val="231"/>
        </w:trPr>
        <w:tc>
          <w:tcPr>
            <w:tcW w:w="1542" w:type="dxa"/>
            <w:vAlign w:val="center"/>
          </w:tcPr>
          <w:p w14:paraId="40699C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2EB624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40" w:type="dxa"/>
            <w:vAlign w:val="center"/>
          </w:tcPr>
          <w:p w14:paraId="1CA47F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296CC147" w14:textId="77777777">
        <w:trPr>
          <w:trHeight w:val="247"/>
        </w:trPr>
        <w:tc>
          <w:tcPr>
            <w:tcW w:w="1542" w:type="dxa"/>
            <w:vAlign w:val="center"/>
          </w:tcPr>
          <w:p w14:paraId="7B2225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67FCA3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40" w:type="dxa"/>
            <w:vAlign w:val="center"/>
          </w:tcPr>
          <w:p w14:paraId="62210F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3E19562A" w14:textId="77777777">
        <w:trPr>
          <w:trHeight w:val="231"/>
        </w:trPr>
        <w:tc>
          <w:tcPr>
            <w:tcW w:w="9403" w:type="dxa"/>
            <w:gridSpan w:val="3"/>
            <w:vAlign w:val="center"/>
          </w:tcPr>
          <w:p w14:paraId="4C3F93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Ужин </w:t>
            </w:r>
          </w:p>
        </w:tc>
      </w:tr>
      <w:tr w:rsidR="00B13BD5" w:rsidRPr="005260A3" w14:paraId="71FB4F24" w14:textId="77777777">
        <w:trPr>
          <w:trHeight w:val="231"/>
        </w:trPr>
        <w:tc>
          <w:tcPr>
            <w:tcW w:w="1542" w:type="dxa"/>
            <w:vAlign w:val="center"/>
          </w:tcPr>
          <w:p w14:paraId="6D0B55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17.30 – 18</w:t>
            </w:r>
          </w:p>
        </w:tc>
        <w:tc>
          <w:tcPr>
            <w:tcW w:w="4521" w:type="dxa"/>
            <w:vAlign w:val="center"/>
          </w:tcPr>
          <w:p w14:paraId="66EB9E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782D03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47D8B319" w14:textId="77777777">
        <w:trPr>
          <w:trHeight w:val="247"/>
        </w:trPr>
        <w:tc>
          <w:tcPr>
            <w:tcW w:w="1542" w:type="dxa"/>
            <w:vAlign w:val="center"/>
          </w:tcPr>
          <w:p w14:paraId="511808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21FB6F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45FE4C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</w:tbl>
    <w:p w14:paraId="5F5BB1FA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5BC7B33D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5</w:t>
      </w:r>
    </w:p>
    <w:p w14:paraId="173408D3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Диетический зал студенческой столовой</w:t>
      </w:r>
    </w:p>
    <w:p w14:paraId="42433C14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4521"/>
        <w:gridCol w:w="3340"/>
      </w:tblGrid>
      <w:tr w:rsidR="00B13BD5" w:rsidRPr="005260A3" w14:paraId="5E8FEA3B" w14:textId="77777777">
        <w:trPr>
          <w:trHeight w:val="456"/>
        </w:trPr>
        <w:tc>
          <w:tcPr>
            <w:tcW w:w="1542" w:type="dxa"/>
            <w:vAlign w:val="center"/>
          </w:tcPr>
          <w:p w14:paraId="286492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ты </w:t>
            </w:r>
          </w:p>
        </w:tc>
        <w:tc>
          <w:tcPr>
            <w:tcW w:w="4521" w:type="dxa"/>
            <w:vAlign w:val="center"/>
          </w:tcPr>
          <w:p w14:paraId="354D4E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40" w:type="dxa"/>
            <w:vAlign w:val="center"/>
          </w:tcPr>
          <w:p w14:paraId="71DA4B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42E1E95B" w14:textId="77777777">
        <w:trPr>
          <w:trHeight w:val="221"/>
        </w:trPr>
        <w:tc>
          <w:tcPr>
            <w:tcW w:w="9403" w:type="dxa"/>
            <w:gridSpan w:val="3"/>
            <w:vAlign w:val="center"/>
          </w:tcPr>
          <w:p w14:paraId="5219CD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</w:tr>
      <w:tr w:rsidR="00B13BD5" w:rsidRPr="005260A3" w14:paraId="389E822E" w14:textId="77777777">
        <w:trPr>
          <w:trHeight w:val="221"/>
        </w:trPr>
        <w:tc>
          <w:tcPr>
            <w:tcW w:w="1542" w:type="dxa"/>
            <w:vAlign w:val="center"/>
          </w:tcPr>
          <w:p w14:paraId="6FC21B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7.30 – 8</w:t>
            </w:r>
          </w:p>
        </w:tc>
        <w:tc>
          <w:tcPr>
            <w:tcW w:w="4521" w:type="dxa"/>
            <w:vAlign w:val="center"/>
          </w:tcPr>
          <w:p w14:paraId="0492D2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0F93EA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4D7D5029" w14:textId="77777777">
        <w:trPr>
          <w:trHeight w:val="235"/>
        </w:trPr>
        <w:tc>
          <w:tcPr>
            <w:tcW w:w="1542" w:type="dxa"/>
            <w:vAlign w:val="center"/>
          </w:tcPr>
          <w:p w14:paraId="33F4F3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5726D3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079DD8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E8D5017" w14:textId="77777777">
        <w:trPr>
          <w:trHeight w:val="221"/>
        </w:trPr>
        <w:tc>
          <w:tcPr>
            <w:tcW w:w="9403" w:type="dxa"/>
            <w:gridSpan w:val="3"/>
            <w:vAlign w:val="center"/>
          </w:tcPr>
          <w:p w14:paraId="5B7910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</w:tr>
      <w:tr w:rsidR="00B13BD5" w:rsidRPr="005260A3" w14:paraId="2F04803F" w14:textId="77777777">
        <w:trPr>
          <w:trHeight w:val="221"/>
        </w:trPr>
        <w:tc>
          <w:tcPr>
            <w:tcW w:w="1542" w:type="dxa"/>
            <w:vAlign w:val="center"/>
          </w:tcPr>
          <w:p w14:paraId="1E4653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0AF2CB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340" w:type="dxa"/>
            <w:vAlign w:val="center"/>
          </w:tcPr>
          <w:p w14:paraId="1F7037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77D01CCF" w14:textId="77777777">
        <w:trPr>
          <w:trHeight w:val="235"/>
        </w:trPr>
        <w:tc>
          <w:tcPr>
            <w:tcW w:w="1542" w:type="dxa"/>
            <w:vAlign w:val="center"/>
          </w:tcPr>
          <w:p w14:paraId="5AB8BD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7C40AA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340" w:type="dxa"/>
            <w:vAlign w:val="center"/>
          </w:tcPr>
          <w:p w14:paraId="57DA96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84375E0" w14:textId="77777777">
        <w:trPr>
          <w:trHeight w:val="221"/>
        </w:trPr>
        <w:tc>
          <w:tcPr>
            <w:tcW w:w="1542" w:type="dxa"/>
            <w:vAlign w:val="center"/>
          </w:tcPr>
          <w:p w14:paraId="05EE18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1A1B99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340" w:type="dxa"/>
            <w:vAlign w:val="center"/>
          </w:tcPr>
          <w:p w14:paraId="2FED28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2BEBC14" w14:textId="77777777">
        <w:trPr>
          <w:trHeight w:val="221"/>
        </w:trPr>
        <w:tc>
          <w:tcPr>
            <w:tcW w:w="9403" w:type="dxa"/>
            <w:gridSpan w:val="3"/>
            <w:vAlign w:val="center"/>
          </w:tcPr>
          <w:p w14:paraId="0F0DE2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Ужин </w:t>
            </w:r>
          </w:p>
        </w:tc>
      </w:tr>
      <w:tr w:rsidR="00B13BD5" w:rsidRPr="005260A3" w14:paraId="205ED6CF" w14:textId="77777777">
        <w:trPr>
          <w:trHeight w:val="235"/>
        </w:trPr>
        <w:tc>
          <w:tcPr>
            <w:tcW w:w="1542" w:type="dxa"/>
            <w:vAlign w:val="center"/>
          </w:tcPr>
          <w:p w14:paraId="0A4216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17.30 – 18</w:t>
            </w:r>
          </w:p>
        </w:tc>
        <w:tc>
          <w:tcPr>
            <w:tcW w:w="4521" w:type="dxa"/>
            <w:vAlign w:val="center"/>
          </w:tcPr>
          <w:p w14:paraId="247706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055170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10C0C307" w14:textId="77777777">
        <w:trPr>
          <w:trHeight w:val="221"/>
        </w:trPr>
        <w:tc>
          <w:tcPr>
            <w:tcW w:w="1542" w:type="dxa"/>
            <w:vAlign w:val="center"/>
          </w:tcPr>
          <w:p w14:paraId="716375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0FB2BD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5723BA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</w:tbl>
    <w:p w14:paraId="4E06A48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6FE1D535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Таблица 6</w:t>
      </w:r>
    </w:p>
    <w:p w14:paraId="45BD451E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09117B4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Зал профессорско-преподавательского состава</w:t>
      </w:r>
    </w:p>
    <w:p w14:paraId="7EB2EB11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4436"/>
        <w:gridCol w:w="3450"/>
      </w:tblGrid>
      <w:tr w:rsidR="00B13BD5" w:rsidRPr="005260A3" w14:paraId="035736FB" w14:textId="77777777">
        <w:trPr>
          <w:trHeight w:val="439"/>
        </w:trPr>
        <w:tc>
          <w:tcPr>
            <w:tcW w:w="1704" w:type="dxa"/>
            <w:vAlign w:val="center"/>
          </w:tcPr>
          <w:p w14:paraId="30F0E5AF" w14:textId="77777777" w:rsidR="00B13BD5" w:rsidRPr="005260A3" w:rsidRDefault="00B13BD5" w:rsidP="00B13BD5">
            <w:pPr>
              <w:tabs>
                <w:tab w:val="left" w:pos="375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436" w:type="dxa"/>
            <w:vAlign w:val="center"/>
          </w:tcPr>
          <w:p w14:paraId="24A843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50" w:type="dxa"/>
            <w:vAlign w:val="center"/>
          </w:tcPr>
          <w:p w14:paraId="663E69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3E741449" w14:textId="77777777">
        <w:trPr>
          <w:trHeight w:val="234"/>
        </w:trPr>
        <w:tc>
          <w:tcPr>
            <w:tcW w:w="9590" w:type="dxa"/>
            <w:gridSpan w:val="3"/>
            <w:vAlign w:val="center"/>
          </w:tcPr>
          <w:p w14:paraId="43E4E0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</w:tr>
      <w:tr w:rsidR="00B13BD5" w:rsidRPr="005260A3" w14:paraId="518A0CB4" w14:textId="77777777">
        <w:trPr>
          <w:trHeight w:val="219"/>
        </w:trPr>
        <w:tc>
          <w:tcPr>
            <w:tcW w:w="1704" w:type="dxa"/>
            <w:vAlign w:val="center"/>
          </w:tcPr>
          <w:p w14:paraId="063B0B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436" w:type="dxa"/>
            <w:vAlign w:val="center"/>
          </w:tcPr>
          <w:p w14:paraId="2243D5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1F5D18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5331747D" w14:textId="77777777">
        <w:trPr>
          <w:trHeight w:val="219"/>
        </w:trPr>
        <w:tc>
          <w:tcPr>
            <w:tcW w:w="1704" w:type="dxa"/>
            <w:vAlign w:val="center"/>
          </w:tcPr>
          <w:p w14:paraId="381648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436" w:type="dxa"/>
            <w:vAlign w:val="center"/>
          </w:tcPr>
          <w:p w14:paraId="49ED30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2B616A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42973F2E" w14:textId="77777777">
        <w:trPr>
          <w:trHeight w:val="234"/>
        </w:trPr>
        <w:tc>
          <w:tcPr>
            <w:tcW w:w="1704" w:type="dxa"/>
            <w:vAlign w:val="center"/>
          </w:tcPr>
          <w:p w14:paraId="2B4ECC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436" w:type="dxa"/>
            <w:vAlign w:val="center"/>
          </w:tcPr>
          <w:p w14:paraId="09199B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367F09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2FAAC66F" w14:textId="77777777">
        <w:trPr>
          <w:trHeight w:val="219"/>
        </w:trPr>
        <w:tc>
          <w:tcPr>
            <w:tcW w:w="1704" w:type="dxa"/>
            <w:vAlign w:val="center"/>
          </w:tcPr>
          <w:p w14:paraId="3F5F8D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436" w:type="dxa"/>
            <w:vAlign w:val="center"/>
          </w:tcPr>
          <w:p w14:paraId="4FD731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0D9888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</w:tbl>
    <w:p w14:paraId="458B5A8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7</w:t>
      </w:r>
    </w:p>
    <w:p w14:paraId="0E1BD9F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Городской ресторан</w:t>
      </w:r>
    </w:p>
    <w:p w14:paraId="5D8576B3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5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500"/>
      </w:tblGrid>
      <w:tr w:rsidR="00B13BD5" w:rsidRPr="005260A3" w14:paraId="6093A610" w14:textId="77777777">
        <w:trPr>
          <w:trHeight w:val="451"/>
        </w:trPr>
        <w:tc>
          <w:tcPr>
            <w:tcW w:w="1737" w:type="dxa"/>
            <w:vAlign w:val="center"/>
          </w:tcPr>
          <w:p w14:paraId="6427A4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5FCD0C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500" w:type="dxa"/>
            <w:vAlign w:val="center"/>
          </w:tcPr>
          <w:p w14:paraId="587376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469C09C8" w14:textId="77777777">
        <w:trPr>
          <w:trHeight w:val="241"/>
        </w:trPr>
        <w:tc>
          <w:tcPr>
            <w:tcW w:w="1737" w:type="dxa"/>
            <w:vAlign w:val="center"/>
          </w:tcPr>
          <w:p w14:paraId="1B56AB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670E5D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2D162B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5502F9C7" w14:textId="77777777">
        <w:trPr>
          <w:trHeight w:val="226"/>
        </w:trPr>
        <w:tc>
          <w:tcPr>
            <w:tcW w:w="1737" w:type="dxa"/>
            <w:vAlign w:val="center"/>
          </w:tcPr>
          <w:p w14:paraId="6B3006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2C6752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12E0CC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1D3A1B7B" w14:textId="77777777">
        <w:trPr>
          <w:trHeight w:val="226"/>
        </w:trPr>
        <w:tc>
          <w:tcPr>
            <w:tcW w:w="1737" w:type="dxa"/>
            <w:vAlign w:val="center"/>
          </w:tcPr>
          <w:p w14:paraId="6E353C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0B60F7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220B0E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CEE9D0E" w14:textId="77777777">
        <w:trPr>
          <w:trHeight w:val="241"/>
        </w:trPr>
        <w:tc>
          <w:tcPr>
            <w:tcW w:w="1737" w:type="dxa"/>
            <w:vAlign w:val="center"/>
          </w:tcPr>
          <w:p w14:paraId="593CF2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123041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60439D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6F5C562" w14:textId="77777777">
        <w:trPr>
          <w:trHeight w:val="226"/>
        </w:trPr>
        <w:tc>
          <w:tcPr>
            <w:tcW w:w="1737" w:type="dxa"/>
            <w:vAlign w:val="center"/>
          </w:tcPr>
          <w:p w14:paraId="090BD4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25F008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047A68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283360FD" w14:textId="77777777">
        <w:trPr>
          <w:trHeight w:val="226"/>
        </w:trPr>
        <w:tc>
          <w:tcPr>
            <w:tcW w:w="1737" w:type="dxa"/>
            <w:vAlign w:val="center"/>
          </w:tcPr>
          <w:p w14:paraId="7DA22F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21" w:type="dxa"/>
            <w:vAlign w:val="center"/>
          </w:tcPr>
          <w:p w14:paraId="5207CE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108061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2F29B3FE" w14:textId="77777777">
        <w:trPr>
          <w:trHeight w:val="241"/>
        </w:trPr>
        <w:tc>
          <w:tcPr>
            <w:tcW w:w="1737" w:type="dxa"/>
            <w:vAlign w:val="center"/>
          </w:tcPr>
          <w:p w14:paraId="561C9A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4521" w:type="dxa"/>
            <w:vAlign w:val="center"/>
          </w:tcPr>
          <w:p w14:paraId="224D1F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  <w:tc>
          <w:tcPr>
            <w:tcW w:w="3500" w:type="dxa"/>
            <w:vAlign w:val="center"/>
          </w:tcPr>
          <w:p w14:paraId="03B418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2DC0C27" w14:textId="77777777">
        <w:trPr>
          <w:trHeight w:val="226"/>
        </w:trPr>
        <w:tc>
          <w:tcPr>
            <w:tcW w:w="1737" w:type="dxa"/>
            <w:vAlign w:val="center"/>
          </w:tcPr>
          <w:p w14:paraId="6DEAE0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66B293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6BE171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11E9344" w14:textId="77777777">
        <w:trPr>
          <w:trHeight w:val="226"/>
        </w:trPr>
        <w:tc>
          <w:tcPr>
            <w:tcW w:w="1737" w:type="dxa"/>
            <w:vAlign w:val="center"/>
          </w:tcPr>
          <w:p w14:paraId="0ECB0E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1EFC33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4C4B55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67219537" w14:textId="77777777">
        <w:trPr>
          <w:trHeight w:val="241"/>
        </w:trPr>
        <w:tc>
          <w:tcPr>
            <w:tcW w:w="1737" w:type="dxa"/>
            <w:vAlign w:val="center"/>
          </w:tcPr>
          <w:p w14:paraId="0D0447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782F7C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50B913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790CB5E" w14:textId="77777777">
        <w:trPr>
          <w:trHeight w:val="226"/>
        </w:trPr>
        <w:tc>
          <w:tcPr>
            <w:tcW w:w="1737" w:type="dxa"/>
            <w:vAlign w:val="center"/>
          </w:tcPr>
          <w:p w14:paraId="0E6640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21" w:type="dxa"/>
            <w:vAlign w:val="center"/>
          </w:tcPr>
          <w:p w14:paraId="03B575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636653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0FCC2A2D" w14:textId="77777777">
        <w:trPr>
          <w:trHeight w:val="226"/>
        </w:trPr>
        <w:tc>
          <w:tcPr>
            <w:tcW w:w="1737" w:type="dxa"/>
            <w:vAlign w:val="center"/>
          </w:tcPr>
          <w:p w14:paraId="38D6CA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21" w:type="dxa"/>
            <w:vAlign w:val="center"/>
          </w:tcPr>
          <w:p w14:paraId="233421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21F003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</w:tbl>
    <w:p w14:paraId="267AC2E3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4E933D54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01A4A892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8</w:t>
      </w:r>
    </w:p>
    <w:p w14:paraId="24E38F7B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Ресторан при гостинице</w:t>
      </w:r>
    </w:p>
    <w:p w14:paraId="49041C21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4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86"/>
      </w:tblGrid>
      <w:tr w:rsidR="00B13BD5" w:rsidRPr="005260A3" w14:paraId="4CA09D8E" w14:textId="77777777">
        <w:trPr>
          <w:trHeight w:val="428"/>
        </w:trPr>
        <w:tc>
          <w:tcPr>
            <w:tcW w:w="1737" w:type="dxa"/>
            <w:vAlign w:val="center"/>
          </w:tcPr>
          <w:p w14:paraId="3DB7F7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558D23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86" w:type="dxa"/>
            <w:vAlign w:val="center"/>
          </w:tcPr>
          <w:p w14:paraId="2287BE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76E7B641" w14:textId="77777777">
        <w:trPr>
          <w:trHeight w:val="228"/>
        </w:trPr>
        <w:tc>
          <w:tcPr>
            <w:tcW w:w="1737" w:type="dxa"/>
            <w:vAlign w:val="center"/>
          </w:tcPr>
          <w:p w14:paraId="48C941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6BE2C1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86" w:type="dxa"/>
            <w:vAlign w:val="center"/>
          </w:tcPr>
          <w:p w14:paraId="7523BB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917E920" w14:textId="77777777">
        <w:trPr>
          <w:trHeight w:val="214"/>
        </w:trPr>
        <w:tc>
          <w:tcPr>
            <w:tcW w:w="1737" w:type="dxa"/>
            <w:vAlign w:val="center"/>
          </w:tcPr>
          <w:p w14:paraId="3247CA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21" w:type="dxa"/>
            <w:vAlign w:val="center"/>
          </w:tcPr>
          <w:p w14:paraId="072810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86" w:type="dxa"/>
            <w:vAlign w:val="center"/>
          </w:tcPr>
          <w:p w14:paraId="271E86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6EB64B3" w14:textId="77777777">
        <w:trPr>
          <w:trHeight w:val="214"/>
        </w:trPr>
        <w:tc>
          <w:tcPr>
            <w:tcW w:w="1737" w:type="dxa"/>
            <w:vAlign w:val="center"/>
          </w:tcPr>
          <w:p w14:paraId="05574F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21" w:type="dxa"/>
            <w:vAlign w:val="center"/>
          </w:tcPr>
          <w:p w14:paraId="0185A0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7E74EE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CA41FC0" w14:textId="77777777">
        <w:trPr>
          <w:trHeight w:val="228"/>
        </w:trPr>
        <w:tc>
          <w:tcPr>
            <w:tcW w:w="1737" w:type="dxa"/>
            <w:vAlign w:val="center"/>
          </w:tcPr>
          <w:p w14:paraId="6F8306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10A54C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306A64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3700DB83" w14:textId="77777777">
        <w:trPr>
          <w:trHeight w:val="214"/>
        </w:trPr>
        <w:tc>
          <w:tcPr>
            <w:tcW w:w="1737" w:type="dxa"/>
            <w:vAlign w:val="center"/>
          </w:tcPr>
          <w:p w14:paraId="3F62F4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52532D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5BFDE9D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7B5F9456" w14:textId="77777777">
        <w:trPr>
          <w:trHeight w:val="214"/>
        </w:trPr>
        <w:tc>
          <w:tcPr>
            <w:tcW w:w="1737" w:type="dxa"/>
            <w:vAlign w:val="center"/>
          </w:tcPr>
          <w:p w14:paraId="36F1F4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7B3CB5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630CC1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559EE3BE" w14:textId="77777777">
        <w:trPr>
          <w:trHeight w:val="228"/>
        </w:trPr>
        <w:tc>
          <w:tcPr>
            <w:tcW w:w="1737" w:type="dxa"/>
            <w:vAlign w:val="center"/>
          </w:tcPr>
          <w:p w14:paraId="1CCA95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22D1D1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665B3F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07A3CDC1" w14:textId="77777777">
        <w:trPr>
          <w:trHeight w:val="214"/>
        </w:trPr>
        <w:tc>
          <w:tcPr>
            <w:tcW w:w="1737" w:type="dxa"/>
            <w:vAlign w:val="center"/>
          </w:tcPr>
          <w:p w14:paraId="4B93C1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7E6963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2C27A2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5111F01D" w14:textId="77777777">
        <w:trPr>
          <w:trHeight w:val="214"/>
        </w:trPr>
        <w:tc>
          <w:tcPr>
            <w:tcW w:w="1737" w:type="dxa"/>
            <w:vAlign w:val="center"/>
          </w:tcPr>
          <w:p w14:paraId="321907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21" w:type="dxa"/>
            <w:vAlign w:val="center"/>
          </w:tcPr>
          <w:p w14:paraId="053EE8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595C9D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5243B9E" w14:textId="77777777">
        <w:trPr>
          <w:trHeight w:val="228"/>
        </w:trPr>
        <w:tc>
          <w:tcPr>
            <w:tcW w:w="1737" w:type="dxa"/>
            <w:vAlign w:val="center"/>
          </w:tcPr>
          <w:p w14:paraId="38357B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8007" w:type="dxa"/>
            <w:gridSpan w:val="2"/>
            <w:vAlign w:val="center"/>
          </w:tcPr>
          <w:p w14:paraId="76CEC3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23458142" w14:textId="77777777">
        <w:trPr>
          <w:trHeight w:val="214"/>
        </w:trPr>
        <w:tc>
          <w:tcPr>
            <w:tcW w:w="1737" w:type="dxa"/>
            <w:vAlign w:val="center"/>
          </w:tcPr>
          <w:p w14:paraId="0A101B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26F813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161AF5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72FFD6C" w14:textId="77777777">
        <w:trPr>
          <w:trHeight w:val="214"/>
        </w:trPr>
        <w:tc>
          <w:tcPr>
            <w:tcW w:w="1737" w:type="dxa"/>
            <w:vAlign w:val="center"/>
          </w:tcPr>
          <w:p w14:paraId="3C7C78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0E3030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69BF33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3C9307B0" w14:textId="77777777">
        <w:trPr>
          <w:trHeight w:val="228"/>
        </w:trPr>
        <w:tc>
          <w:tcPr>
            <w:tcW w:w="1737" w:type="dxa"/>
            <w:vAlign w:val="center"/>
          </w:tcPr>
          <w:p w14:paraId="371A01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7BB5DA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0A7B70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1E16EDD0" w14:textId="77777777">
        <w:trPr>
          <w:trHeight w:val="214"/>
        </w:trPr>
        <w:tc>
          <w:tcPr>
            <w:tcW w:w="1737" w:type="dxa"/>
            <w:vAlign w:val="center"/>
          </w:tcPr>
          <w:p w14:paraId="6F9ACB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21" w:type="dxa"/>
            <w:vAlign w:val="center"/>
          </w:tcPr>
          <w:p w14:paraId="20816C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20209C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7DDA3560" w14:textId="77777777">
        <w:trPr>
          <w:trHeight w:val="137"/>
        </w:trPr>
        <w:tc>
          <w:tcPr>
            <w:tcW w:w="1737" w:type="dxa"/>
            <w:vAlign w:val="center"/>
          </w:tcPr>
          <w:p w14:paraId="70ADFE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21" w:type="dxa"/>
            <w:vAlign w:val="center"/>
          </w:tcPr>
          <w:p w14:paraId="5E0E5D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683615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373EB11E" w14:textId="77777777" w:rsidR="00B13BD5" w:rsidRPr="005260A3" w:rsidRDefault="00B13BD5" w:rsidP="00B13BD5">
      <w:pPr>
        <w:pStyle w:val="ab"/>
        <w:shd w:val="clear" w:color="auto" w:fill="FFFFFF"/>
        <w:tabs>
          <w:tab w:val="left" w:pos="9540"/>
        </w:tabs>
        <w:ind w:left="5" w:right="41" w:firstLine="298"/>
        <w:jc w:val="both"/>
        <w:rPr>
          <w:sz w:val="28"/>
          <w:szCs w:val="28"/>
        </w:rPr>
      </w:pPr>
      <w:r w:rsidRPr="005260A3">
        <w:rPr>
          <w:color w:val="000000"/>
          <w:spacing w:val="40"/>
          <w:sz w:val="28"/>
          <w:szCs w:val="28"/>
        </w:rPr>
        <w:t>Примечание.</w:t>
      </w:r>
      <w:r w:rsidRPr="005260A3">
        <w:rPr>
          <w:sz w:val="28"/>
          <w:szCs w:val="28"/>
        </w:rPr>
        <w:t xml:space="preserve"> Процент загрузки с 8 до 10 часов утра принят с учетом о</w:t>
      </w:r>
      <w:r w:rsidRPr="005260A3">
        <w:rPr>
          <w:sz w:val="28"/>
          <w:szCs w:val="28"/>
        </w:rPr>
        <w:t>б</w:t>
      </w:r>
      <w:r w:rsidRPr="005260A3">
        <w:rPr>
          <w:sz w:val="28"/>
          <w:szCs w:val="28"/>
        </w:rPr>
        <w:t>служивания в утренние часы по типу «шведский стол».</w:t>
      </w:r>
    </w:p>
    <w:p w14:paraId="7B1D8E82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9</w:t>
      </w:r>
    </w:p>
    <w:p w14:paraId="37F0FD6D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3336FD2A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Городской ресторан, реализующий экспресс-обеды</w:t>
      </w:r>
    </w:p>
    <w:p w14:paraId="5F9B016F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1785"/>
        <w:gridCol w:w="2662"/>
        <w:gridCol w:w="1381"/>
        <w:gridCol w:w="2199"/>
      </w:tblGrid>
      <w:tr w:rsidR="00B13BD5" w:rsidRPr="005260A3" w14:paraId="5808B2BF" w14:textId="77777777">
        <w:trPr>
          <w:cantSplit/>
          <w:trHeight w:val="442"/>
        </w:trPr>
        <w:tc>
          <w:tcPr>
            <w:tcW w:w="1708" w:type="dxa"/>
            <w:vMerge w:val="restart"/>
            <w:vAlign w:val="center"/>
          </w:tcPr>
          <w:p w14:paraId="5892DC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447" w:type="dxa"/>
            <w:gridSpan w:val="2"/>
            <w:vAlign w:val="center"/>
          </w:tcPr>
          <w:p w14:paraId="15262B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580" w:type="dxa"/>
            <w:gridSpan w:val="2"/>
            <w:vAlign w:val="center"/>
          </w:tcPr>
          <w:p w14:paraId="747217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1DA2FBC2" w14:textId="77777777">
        <w:trPr>
          <w:cantSplit/>
          <w:trHeight w:val="141"/>
        </w:trPr>
        <w:tc>
          <w:tcPr>
            <w:tcW w:w="1708" w:type="dxa"/>
            <w:vMerge/>
            <w:vAlign w:val="center"/>
          </w:tcPr>
          <w:p w14:paraId="60BE331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7BBB9E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общий зал </w:t>
            </w:r>
          </w:p>
        </w:tc>
        <w:tc>
          <w:tcPr>
            <w:tcW w:w="2662" w:type="dxa"/>
            <w:vAlign w:val="center"/>
          </w:tcPr>
          <w:p w14:paraId="67B5B8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экспресс-обеды </w:t>
            </w:r>
          </w:p>
        </w:tc>
        <w:tc>
          <w:tcPr>
            <w:tcW w:w="1381" w:type="dxa"/>
            <w:vAlign w:val="center"/>
          </w:tcPr>
          <w:p w14:paraId="4169A6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общий зал </w:t>
            </w:r>
          </w:p>
        </w:tc>
        <w:tc>
          <w:tcPr>
            <w:tcW w:w="2199" w:type="dxa"/>
            <w:vAlign w:val="center"/>
          </w:tcPr>
          <w:p w14:paraId="0D30A1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экспресс-обеды </w:t>
            </w:r>
          </w:p>
        </w:tc>
      </w:tr>
      <w:tr w:rsidR="00B13BD5" w:rsidRPr="005260A3" w14:paraId="4F8FB5AA" w14:textId="77777777">
        <w:trPr>
          <w:trHeight w:val="221"/>
        </w:trPr>
        <w:tc>
          <w:tcPr>
            <w:tcW w:w="1708" w:type="dxa"/>
            <w:vAlign w:val="center"/>
          </w:tcPr>
          <w:p w14:paraId="10A109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1785" w:type="dxa"/>
            <w:vAlign w:val="center"/>
          </w:tcPr>
          <w:p w14:paraId="0D0402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6DD66B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55F80C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2199" w:type="dxa"/>
            <w:vAlign w:val="center"/>
          </w:tcPr>
          <w:p w14:paraId="28152D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53D3E2CC" w14:textId="77777777">
        <w:trPr>
          <w:trHeight w:val="236"/>
        </w:trPr>
        <w:tc>
          <w:tcPr>
            <w:tcW w:w="1708" w:type="dxa"/>
            <w:vAlign w:val="center"/>
          </w:tcPr>
          <w:p w14:paraId="573909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1785" w:type="dxa"/>
            <w:vAlign w:val="center"/>
          </w:tcPr>
          <w:p w14:paraId="421D57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7AA5FA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4C94EB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199" w:type="dxa"/>
            <w:vAlign w:val="center"/>
          </w:tcPr>
          <w:p w14:paraId="08161F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05A183E3" w14:textId="77777777">
        <w:trPr>
          <w:trHeight w:val="221"/>
        </w:trPr>
        <w:tc>
          <w:tcPr>
            <w:tcW w:w="1708" w:type="dxa"/>
            <w:vAlign w:val="center"/>
          </w:tcPr>
          <w:p w14:paraId="02B097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1785" w:type="dxa"/>
            <w:vAlign w:val="center"/>
          </w:tcPr>
          <w:p w14:paraId="4BA4AF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07E242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0E1ED6F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2199" w:type="dxa"/>
            <w:vAlign w:val="center"/>
          </w:tcPr>
          <w:p w14:paraId="502A66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FFE2B88" w14:textId="77777777">
        <w:trPr>
          <w:trHeight w:val="221"/>
        </w:trPr>
        <w:tc>
          <w:tcPr>
            <w:tcW w:w="1708" w:type="dxa"/>
            <w:vAlign w:val="center"/>
          </w:tcPr>
          <w:p w14:paraId="204D5E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1785" w:type="dxa"/>
            <w:vAlign w:val="center"/>
          </w:tcPr>
          <w:p w14:paraId="5338C9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44A7BC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71E529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2199" w:type="dxa"/>
            <w:vAlign w:val="center"/>
          </w:tcPr>
          <w:p w14:paraId="7F663B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45549857" w14:textId="77777777">
        <w:trPr>
          <w:trHeight w:val="236"/>
        </w:trPr>
        <w:tc>
          <w:tcPr>
            <w:tcW w:w="1708" w:type="dxa"/>
            <w:vAlign w:val="center"/>
          </w:tcPr>
          <w:p w14:paraId="24D8AE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1785" w:type="dxa"/>
            <w:vAlign w:val="center"/>
          </w:tcPr>
          <w:p w14:paraId="279F40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237E33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3B8F7F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199" w:type="dxa"/>
            <w:vAlign w:val="center"/>
          </w:tcPr>
          <w:p w14:paraId="0B1F28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A4554E6" w14:textId="77777777">
        <w:trPr>
          <w:trHeight w:val="221"/>
        </w:trPr>
        <w:tc>
          <w:tcPr>
            <w:tcW w:w="1708" w:type="dxa"/>
            <w:vAlign w:val="center"/>
          </w:tcPr>
          <w:p w14:paraId="59652D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1785" w:type="dxa"/>
            <w:vAlign w:val="center"/>
          </w:tcPr>
          <w:p w14:paraId="199256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1E185C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27B1A5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199" w:type="dxa"/>
            <w:vAlign w:val="center"/>
          </w:tcPr>
          <w:p w14:paraId="65362C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563C7232" w14:textId="77777777">
        <w:trPr>
          <w:trHeight w:val="221"/>
        </w:trPr>
        <w:tc>
          <w:tcPr>
            <w:tcW w:w="1708" w:type="dxa"/>
            <w:vAlign w:val="center"/>
          </w:tcPr>
          <w:p w14:paraId="00D6FB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8027" w:type="dxa"/>
            <w:gridSpan w:val="4"/>
            <w:vAlign w:val="center"/>
          </w:tcPr>
          <w:p w14:paraId="528513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233AC61F" w14:textId="77777777">
        <w:trPr>
          <w:trHeight w:val="236"/>
        </w:trPr>
        <w:tc>
          <w:tcPr>
            <w:tcW w:w="1708" w:type="dxa"/>
            <w:vAlign w:val="center"/>
          </w:tcPr>
          <w:p w14:paraId="67F5C1D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1785" w:type="dxa"/>
            <w:vAlign w:val="center"/>
          </w:tcPr>
          <w:p w14:paraId="5A1AB2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4D36C8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49C52D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2199" w:type="dxa"/>
            <w:vAlign w:val="center"/>
          </w:tcPr>
          <w:p w14:paraId="2C6469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783CBDDC" w14:textId="77777777">
        <w:trPr>
          <w:trHeight w:val="221"/>
        </w:trPr>
        <w:tc>
          <w:tcPr>
            <w:tcW w:w="1708" w:type="dxa"/>
            <w:vAlign w:val="center"/>
          </w:tcPr>
          <w:p w14:paraId="20CF4A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1785" w:type="dxa"/>
            <w:vAlign w:val="center"/>
          </w:tcPr>
          <w:p w14:paraId="4B580C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0BE9D3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24620E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2199" w:type="dxa"/>
            <w:vAlign w:val="center"/>
          </w:tcPr>
          <w:p w14:paraId="60C81E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256414FF" w14:textId="77777777">
        <w:trPr>
          <w:trHeight w:val="221"/>
        </w:trPr>
        <w:tc>
          <w:tcPr>
            <w:tcW w:w="1708" w:type="dxa"/>
            <w:vAlign w:val="center"/>
          </w:tcPr>
          <w:p w14:paraId="4D4C87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1785" w:type="dxa"/>
            <w:vAlign w:val="center"/>
          </w:tcPr>
          <w:p w14:paraId="0BF706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1EC518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0A40A5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199" w:type="dxa"/>
            <w:vAlign w:val="center"/>
          </w:tcPr>
          <w:p w14:paraId="6D2451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394AF662" w14:textId="77777777">
        <w:trPr>
          <w:trHeight w:val="236"/>
        </w:trPr>
        <w:tc>
          <w:tcPr>
            <w:tcW w:w="1708" w:type="dxa"/>
            <w:vAlign w:val="center"/>
          </w:tcPr>
          <w:p w14:paraId="0B8652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1785" w:type="dxa"/>
            <w:vAlign w:val="center"/>
          </w:tcPr>
          <w:p w14:paraId="3B18E1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448A31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049A0C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2199" w:type="dxa"/>
            <w:vAlign w:val="center"/>
          </w:tcPr>
          <w:p w14:paraId="24E67C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2735B4BD" w14:textId="77777777">
        <w:trPr>
          <w:trHeight w:val="221"/>
        </w:trPr>
        <w:tc>
          <w:tcPr>
            <w:tcW w:w="1708" w:type="dxa"/>
            <w:vAlign w:val="center"/>
          </w:tcPr>
          <w:p w14:paraId="0BDAE4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22–23</w:t>
            </w:r>
          </w:p>
        </w:tc>
        <w:tc>
          <w:tcPr>
            <w:tcW w:w="1785" w:type="dxa"/>
            <w:vAlign w:val="center"/>
          </w:tcPr>
          <w:p w14:paraId="676F31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2FC77E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13493F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199" w:type="dxa"/>
            <w:vAlign w:val="center"/>
          </w:tcPr>
          <w:p w14:paraId="7C24B4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</w:tbl>
    <w:p w14:paraId="52636BA2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4B250FCD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10</w:t>
      </w:r>
    </w:p>
    <w:p w14:paraId="67DBFF2A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Ресторан железнодорожный</w:t>
      </w:r>
    </w:p>
    <w:p w14:paraId="7DD8EA5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41D89BA1" w14:textId="77777777">
        <w:trPr>
          <w:trHeight w:val="444"/>
        </w:trPr>
        <w:tc>
          <w:tcPr>
            <w:tcW w:w="1737" w:type="dxa"/>
            <w:vAlign w:val="center"/>
          </w:tcPr>
          <w:p w14:paraId="05A2DD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541E25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77" w:type="dxa"/>
            <w:vAlign w:val="center"/>
          </w:tcPr>
          <w:p w14:paraId="2395B8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0CD1ADEA" w14:textId="77777777">
        <w:trPr>
          <w:trHeight w:val="215"/>
        </w:trPr>
        <w:tc>
          <w:tcPr>
            <w:tcW w:w="1737" w:type="dxa"/>
            <w:vAlign w:val="center"/>
          </w:tcPr>
          <w:p w14:paraId="2DD750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21" w:type="dxa"/>
            <w:vAlign w:val="center"/>
          </w:tcPr>
          <w:p w14:paraId="383BC0A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  <w:vAlign w:val="center"/>
          </w:tcPr>
          <w:p w14:paraId="675A43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2AA2D7" w14:textId="77777777">
        <w:trPr>
          <w:trHeight w:val="215"/>
        </w:trPr>
        <w:tc>
          <w:tcPr>
            <w:tcW w:w="1737" w:type="dxa"/>
            <w:vAlign w:val="center"/>
          </w:tcPr>
          <w:p w14:paraId="630993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015BE1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3CEE40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26C674A" w14:textId="77777777">
        <w:trPr>
          <w:trHeight w:val="215"/>
        </w:trPr>
        <w:tc>
          <w:tcPr>
            <w:tcW w:w="1737" w:type="dxa"/>
            <w:vAlign w:val="center"/>
          </w:tcPr>
          <w:p w14:paraId="4DB5E0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21" w:type="dxa"/>
            <w:vAlign w:val="center"/>
          </w:tcPr>
          <w:p w14:paraId="556349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5CF51D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44FF7C68" w14:textId="77777777">
        <w:trPr>
          <w:trHeight w:val="229"/>
        </w:trPr>
        <w:tc>
          <w:tcPr>
            <w:tcW w:w="1737" w:type="dxa"/>
            <w:vAlign w:val="center"/>
          </w:tcPr>
          <w:p w14:paraId="53C360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21" w:type="dxa"/>
            <w:vAlign w:val="center"/>
          </w:tcPr>
          <w:p w14:paraId="096BD0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 </w:t>
            </w:r>
          </w:p>
        </w:tc>
        <w:tc>
          <w:tcPr>
            <w:tcW w:w="3477" w:type="dxa"/>
            <w:vAlign w:val="center"/>
          </w:tcPr>
          <w:p w14:paraId="08371A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60E1347" w14:textId="77777777">
        <w:trPr>
          <w:trHeight w:val="215"/>
        </w:trPr>
        <w:tc>
          <w:tcPr>
            <w:tcW w:w="1737" w:type="dxa"/>
            <w:vAlign w:val="center"/>
          </w:tcPr>
          <w:p w14:paraId="185483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7D4806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4F36D8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4CA2D3AB" w14:textId="77777777">
        <w:trPr>
          <w:trHeight w:val="215"/>
        </w:trPr>
        <w:tc>
          <w:tcPr>
            <w:tcW w:w="1737" w:type="dxa"/>
            <w:vAlign w:val="center"/>
          </w:tcPr>
          <w:p w14:paraId="650641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3C0B49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18032B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5BCC9FC2" w14:textId="77777777">
        <w:trPr>
          <w:trHeight w:val="229"/>
        </w:trPr>
        <w:tc>
          <w:tcPr>
            <w:tcW w:w="1737" w:type="dxa"/>
            <w:vAlign w:val="center"/>
          </w:tcPr>
          <w:p w14:paraId="1D9F14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7AF183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1E5C73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F4E0AF8" w14:textId="77777777">
        <w:trPr>
          <w:trHeight w:val="215"/>
        </w:trPr>
        <w:tc>
          <w:tcPr>
            <w:tcW w:w="1737" w:type="dxa"/>
            <w:vAlign w:val="center"/>
          </w:tcPr>
          <w:p w14:paraId="5419BF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7AC60C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1AE647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C9114D4" w14:textId="77777777">
        <w:trPr>
          <w:trHeight w:val="215"/>
        </w:trPr>
        <w:tc>
          <w:tcPr>
            <w:tcW w:w="1737" w:type="dxa"/>
            <w:vAlign w:val="center"/>
          </w:tcPr>
          <w:p w14:paraId="400789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7C39E4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53F657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2B2FE301" w14:textId="77777777">
        <w:trPr>
          <w:trHeight w:val="229"/>
        </w:trPr>
        <w:tc>
          <w:tcPr>
            <w:tcW w:w="1737" w:type="dxa"/>
            <w:vAlign w:val="center"/>
          </w:tcPr>
          <w:p w14:paraId="54D8C5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21" w:type="dxa"/>
            <w:vAlign w:val="center"/>
          </w:tcPr>
          <w:p w14:paraId="1B258F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0B0072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692238D" w14:textId="77777777">
        <w:trPr>
          <w:trHeight w:val="215"/>
        </w:trPr>
        <w:tc>
          <w:tcPr>
            <w:tcW w:w="1737" w:type="dxa"/>
            <w:vAlign w:val="center"/>
          </w:tcPr>
          <w:p w14:paraId="67245D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7998" w:type="dxa"/>
            <w:gridSpan w:val="2"/>
            <w:vAlign w:val="center"/>
          </w:tcPr>
          <w:p w14:paraId="79352324" w14:textId="77777777" w:rsidR="00B13BD5" w:rsidRPr="005260A3" w:rsidRDefault="00B13BD5" w:rsidP="00B13BD5">
            <w:pPr>
              <w:autoSpaceDE w:val="0"/>
              <w:autoSpaceDN w:val="0"/>
              <w:ind w:hanging="172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6EFF846" w14:textId="77777777">
        <w:trPr>
          <w:trHeight w:val="215"/>
        </w:trPr>
        <w:tc>
          <w:tcPr>
            <w:tcW w:w="1737" w:type="dxa"/>
            <w:vAlign w:val="center"/>
          </w:tcPr>
          <w:p w14:paraId="2F6A9B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18 – 19</w:t>
            </w:r>
          </w:p>
        </w:tc>
        <w:tc>
          <w:tcPr>
            <w:tcW w:w="4521" w:type="dxa"/>
            <w:vAlign w:val="center"/>
          </w:tcPr>
          <w:p w14:paraId="27D408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0C626C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0066019" w14:textId="77777777">
        <w:trPr>
          <w:trHeight w:val="229"/>
        </w:trPr>
        <w:tc>
          <w:tcPr>
            <w:tcW w:w="1737" w:type="dxa"/>
            <w:vAlign w:val="center"/>
          </w:tcPr>
          <w:p w14:paraId="2F145D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3B571A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17973C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02002F38" w14:textId="77777777">
        <w:trPr>
          <w:trHeight w:val="215"/>
        </w:trPr>
        <w:tc>
          <w:tcPr>
            <w:tcW w:w="1737" w:type="dxa"/>
            <w:vAlign w:val="center"/>
          </w:tcPr>
          <w:p w14:paraId="2FA15D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5C9DF5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32F1D1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4DE738BF" w14:textId="77777777">
        <w:trPr>
          <w:trHeight w:val="215"/>
        </w:trPr>
        <w:tc>
          <w:tcPr>
            <w:tcW w:w="1737" w:type="dxa"/>
            <w:vAlign w:val="center"/>
          </w:tcPr>
          <w:p w14:paraId="5C201E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21" w:type="dxa"/>
            <w:vAlign w:val="center"/>
          </w:tcPr>
          <w:p w14:paraId="574021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524576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1D61F386" w14:textId="77777777">
        <w:trPr>
          <w:trHeight w:val="229"/>
        </w:trPr>
        <w:tc>
          <w:tcPr>
            <w:tcW w:w="1737" w:type="dxa"/>
            <w:vAlign w:val="center"/>
          </w:tcPr>
          <w:p w14:paraId="3A78C6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21" w:type="dxa"/>
            <w:vAlign w:val="center"/>
          </w:tcPr>
          <w:p w14:paraId="465323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7E7303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896E7D3" w14:textId="77777777">
        <w:trPr>
          <w:trHeight w:val="215"/>
        </w:trPr>
        <w:tc>
          <w:tcPr>
            <w:tcW w:w="1737" w:type="dxa"/>
            <w:vAlign w:val="center"/>
          </w:tcPr>
          <w:p w14:paraId="51C81B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 – 24</w:t>
            </w:r>
          </w:p>
        </w:tc>
        <w:tc>
          <w:tcPr>
            <w:tcW w:w="4521" w:type="dxa"/>
            <w:vAlign w:val="center"/>
          </w:tcPr>
          <w:p w14:paraId="04C62E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41F329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</w:tbl>
    <w:p w14:paraId="40486165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33CD2E1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11</w:t>
      </w:r>
    </w:p>
    <w:p w14:paraId="616D1BDD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Ресторан при аэровокзале</w:t>
      </w:r>
    </w:p>
    <w:p w14:paraId="31D2D763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4560"/>
        <w:gridCol w:w="3423"/>
      </w:tblGrid>
      <w:tr w:rsidR="00B13BD5" w:rsidRPr="005260A3" w14:paraId="2DDD5A5C" w14:textId="77777777">
        <w:trPr>
          <w:trHeight w:val="486"/>
        </w:trPr>
        <w:tc>
          <w:tcPr>
            <w:tcW w:w="1752" w:type="dxa"/>
            <w:vAlign w:val="center"/>
          </w:tcPr>
          <w:p w14:paraId="009DAC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60" w:type="dxa"/>
            <w:vAlign w:val="center"/>
          </w:tcPr>
          <w:p w14:paraId="3BE547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23" w:type="dxa"/>
            <w:vAlign w:val="center"/>
          </w:tcPr>
          <w:p w14:paraId="65EC1B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529C8149" w14:textId="77777777">
        <w:trPr>
          <w:trHeight w:val="235"/>
        </w:trPr>
        <w:tc>
          <w:tcPr>
            <w:tcW w:w="1752" w:type="dxa"/>
            <w:vAlign w:val="center"/>
          </w:tcPr>
          <w:p w14:paraId="1FE050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60" w:type="dxa"/>
            <w:vAlign w:val="center"/>
          </w:tcPr>
          <w:p w14:paraId="7B7EA5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4492E6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228CF97D" w14:textId="77777777">
        <w:trPr>
          <w:trHeight w:val="235"/>
        </w:trPr>
        <w:tc>
          <w:tcPr>
            <w:tcW w:w="1752" w:type="dxa"/>
            <w:vAlign w:val="center"/>
          </w:tcPr>
          <w:p w14:paraId="59189E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60" w:type="dxa"/>
            <w:vAlign w:val="center"/>
          </w:tcPr>
          <w:p w14:paraId="209474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7A4E22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FFC47D9" w14:textId="77777777">
        <w:trPr>
          <w:trHeight w:val="251"/>
        </w:trPr>
        <w:tc>
          <w:tcPr>
            <w:tcW w:w="1752" w:type="dxa"/>
            <w:vAlign w:val="center"/>
          </w:tcPr>
          <w:p w14:paraId="154BE4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60" w:type="dxa"/>
            <w:vAlign w:val="center"/>
          </w:tcPr>
          <w:p w14:paraId="1B7DCC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441FB8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7D3B9FCA" w14:textId="77777777">
        <w:trPr>
          <w:trHeight w:val="235"/>
        </w:trPr>
        <w:tc>
          <w:tcPr>
            <w:tcW w:w="1752" w:type="dxa"/>
            <w:vAlign w:val="center"/>
          </w:tcPr>
          <w:p w14:paraId="5C5D0D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60" w:type="dxa"/>
            <w:vAlign w:val="center"/>
          </w:tcPr>
          <w:p w14:paraId="78DBAD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1EA6BA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570E68AB" w14:textId="77777777">
        <w:trPr>
          <w:trHeight w:val="235"/>
        </w:trPr>
        <w:tc>
          <w:tcPr>
            <w:tcW w:w="1752" w:type="dxa"/>
            <w:vAlign w:val="center"/>
          </w:tcPr>
          <w:p w14:paraId="736E15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60" w:type="dxa"/>
            <w:vAlign w:val="center"/>
          </w:tcPr>
          <w:p w14:paraId="6131FE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55F5F0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D5C969E" w14:textId="77777777">
        <w:trPr>
          <w:trHeight w:val="251"/>
        </w:trPr>
        <w:tc>
          <w:tcPr>
            <w:tcW w:w="1752" w:type="dxa"/>
            <w:vAlign w:val="center"/>
          </w:tcPr>
          <w:p w14:paraId="5ED242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60" w:type="dxa"/>
            <w:vAlign w:val="center"/>
          </w:tcPr>
          <w:p w14:paraId="434A8B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1DCD70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52EF805" w14:textId="77777777">
        <w:trPr>
          <w:trHeight w:val="150"/>
        </w:trPr>
        <w:tc>
          <w:tcPr>
            <w:tcW w:w="1752" w:type="dxa"/>
            <w:vAlign w:val="center"/>
          </w:tcPr>
          <w:p w14:paraId="140B2E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60" w:type="dxa"/>
            <w:vAlign w:val="center"/>
          </w:tcPr>
          <w:p w14:paraId="0C0D3F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7340BA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3742B62B" w14:textId="77777777">
        <w:trPr>
          <w:trHeight w:val="150"/>
        </w:trPr>
        <w:tc>
          <w:tcPr>
            <w:tcW w:w="1752" w:type="dxa"/>
            <w:vAlign w:val="center"/>
          </w:tcPr>
          <w:p w14:paraId="45ED83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60" w:type="dxa"/>
            <w:vAlign w:val="center"/>
          </w:tcPr>
          <w:p w14:paraId="43CF1B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7B6D9D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24BCBDC" w14:textId="77777777">
        <w:trPr>
          <w:trHeight w:val="150"/>
        </w:trPr>
        <w:tc>
          <w:tcPr>
            <w:tcW w:w="1752" w:type="dxa"/>
            <w:vAlign w:val="center"/>
          </w:tcPr>
          <w:p w14:paraId="155358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60" w:type="dxa"/>
            <w:vAlign w:val="center"/>
          </w:tcPr>
          <w:p w14:paraId="3966C3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366881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4E2810EF" w14:textId="77777777">
        <w:trPr>
          <w:trHeight w:val="150"/>
        </w:trPr>
        <w:tc>
          <w:tcPr>
            <w:tcW w:w="1752" w:type="dxa"/>
            <w:vAlign w:val="center"/>
          </w:tcPr>
          <w:p w14:paraId="10D8B4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7983" w:type="dxa"/>
            <w:gridSpan w:val="2"/>
            <w:vAlign w:val="center"/>
          </w:tcPr>
          <w:p w14:paraId="648E9C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A7EC4AE" w14:textId="77777777">
        <w:trPr>
          <w:trHeight w:val="150"/>
        </w:trPr>
        <w:tc>
          <w:tcPr>
            <w:tcW w:w="1752" w:type="dxa"/>
            <w:vAlign w:val="center"/>
          </w:tcPr>
          <w:p w14:paraId="721E87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60" w:type="dxa"/>
            <w:vAlign w:val="center"/>
          </w:tcPr>
          <w:p w14:paraId="185166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05D795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B8785A6" w14:textId="77777777">
        <w:trPr>
          <w:trHeight w:val="150"/>
        </w:trPr>
        <w:tc>
          <w:tcPr>
            <w:tcW w:w="1752" w:type="dxa"/>
            <w:vAlign w:val="center"/>
          </w:tcPr>
          <w:p w14:paraId="2C4C2B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60" w:type="dxa"/>
            <w:vAlign w:val="center"/>
          </w:tcPr>
          <w:p w14:paraId="0134EF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66C2D5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3132A073" w14:textId="77777777">
        <w:trPr>
          <w:trHeight w:val="150"/>
        </w:trPr>
        <w:tc>
          <w:tcPr>
            <w:tcW w:w="1752" w:type="dxa"/>
            <w:vAlign w:val="center"/>
          </w:tcPr>
          <w:p w14:paraId="791F07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60" w:type="dxa"/>
            <w:vAlign w:val="center"/>
          </w:tcPr>
          <w:p w14:paraId="366302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0F75B1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1B99B82B" w14:textId="77777777">
        <w:trPr>
          <w:trHeight w:val="150"/>
        </w:trPr>
        <w:tc>
          <w:tcPr>
            <w:tcW w:w="1752" w:type="dxa"/>
            <w:vAlign w:val="center"/>
          </w:tcPr>
          <w:p w14:paraId="7E421E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60" w:type="dxa"/>
            <w:vAlign w:val="center"/>
          </w:tcPr>
          <w:p w14:paraId="498EE8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0A773E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569C1B2C" w14:textId="77777777">
        <w:trPr>
          <w:trHeight w:val="150"/>
        </w:trPr>
        <w:tc>
          <w:tcPr>
            <w:tcW w:w="1752" w:type="dxa"/>
            <w:vAlign w:val="center"/>
          </w:tcPr>
          <w:p w14:paraId="733AFF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60" w:type="dxa"/>
            <w:vAlign w:val="center"/>
          </w:tcPr>
          <w:p w14:paraId="3962B5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1AE823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 </w:t>
            </w:r>
          </w:p>
        </w:tc>
      </w:tr>
      <w:tr w:rsidR="00B13BD5" w:rsidRPr="005260A3" w14:paraId="5B37EB26" w14:textId="77777777">
        <w:trPr>
          <w:trHeight w:val="150"/>
        </w:trPr>
        <w:tc>
          <w:tcPr>
            <w:tcW w:w="1752" w:type="dxa"/>
            <w:vAlign w:val="center"/>
          </w:tcPr>
          <w:p w14:paraId="3DCB3C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 – 24</w:t>
            </w:r>
          </w:p>
        </w:tc>
        <w:tc>
          <w:tcPr>
            <w:tcW w:w="4560" w:type="dxa"/>
            <w:vAlign w:val="center"/>
          </w:tcPr>
          <w:p w14:paraId="38D078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30A594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0B44F716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6FC7B824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12</w:t>
      </w:r>
    </w:p>
    <w:p w14:paraId="5BF04346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Кафе</w:t>
      </w:r>
    </w:p>
    <w:p w14:paraId="2B51BA8F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7"/>
        <w:gridCol w:w="2734"/>
        <w:gridCol w:w="1598"/>
        <w:gridCol w:w="2734"/>
        <w:gridCol w:w="1562"/>
      </w:tblGrid>
      <w:tr w:rsidR="00B13BD5" w:rsidRPr="005260A3" w14:paraId="7D4E306A" w14:textId="77777777">
        <w:trPr>
          <w:cantSplit/>
          <w:trHeight w:val="224"/>
        </w:trPr>
        <w:tc>
          <w:tcPr>
            <w:tcW w:w="1107" w:type="dxa"/>
            <w:vMerge w:val="restart"/>
            <w:vAlign w:val="center"/>
          </w:tcPr>
          <w:p w14:paraId="796EC9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боты </w:t>
            </w:r>
          </w:p>
        </w:tc>
        <w:tc>
          <w:tcPr>
            <w:tcW w:w="4332" w:type="dxa"/>
            <w:gridSpan w:val="2"/>
            <w:vAlign w:val="center"/>
          </w:tcPr>
          <w:p w14:paraId="2A3628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Самообслуживание </w:t>
            </w:r>
          </w:p>
        </w:tc>
        <w:tc>
          <w:tcPr>
            <w:tcW w:w="4296" w:type="dxa"/>
            <w:gridSpan w:val="2"/>
            <w:vAlign w:val="center"/>
          </w:tcPr>
          <w:p w14:paraId="7AADEC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Обслуживание официантами </w:t>
            </w:r>
          </w:p>
        </w:tc>
      </w:tr>
      <w:tr w:rsidR="00B13BD5" w:rsidRPr="005260A3" w14:paraId="2AA20A55" w14:textId="77777777">
        <w:trPr>
          <w:cantSplit/>
          <w:trHeight w:val="143"/>
        </w:trPr>
        <w:tc>
          <w:tcPr>
            <w:tcW w:w="1107" w:type="dxa"/>
            <w:vMerge/>
            <w:vAlign w:val="center"/>
          </w:tcPr>
          <w:p w14:paraId="3BA43D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26D586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Оборачиваемость 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ста за 1 ч, раз </w:t>
            </w:r>
          </w:p>
        </w:tc>
        <w:tc>
          <w:tcPr>
            <w:tcW w:w="1598" w:type="dxa"/>
            <w:vAlign w:val="center"/>
          </w:tcPr>
          <w:p w14:paraId="689942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  <w:tc>
          <w:tcPr>
            <w:tcW w:w="2734" w:type="dxa"/>
            <w:vAlign w:val="center"/>
          </w:tcPr>
          <w:p w14:paraId="5AA079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Оборачиваемость 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ста за 1 ч, раз </w:t>
            </w:r>
          </w:p>
        </w:tc>
        <w:tc>
          <w:tcPr>
            <w:tcW w:w="1562" w:type="dxa"/>
            <w:vAlign w:val="center"/>
          </w:tcPr>
          <w:p w14:paraId="596072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</w:t>
            </w:r>
          </w:p>
          <w:p w14:paraId="641CCD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загрузка </w:t>
            </w:r>
          </w:p>
          <w:p w14:paraId="400213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зала, % </w:t>
            </w:r>
          </w:p>
        </w:tc>
      </w:tr>
      <w:tr w:rsidR="00B13BD5" w:rsidRPr="005260A3" w14:paraId="012FC42C" w14:textId="77777777">
        <w:trPr>
          <w:trHeight w:val="239"/>
        </w:trPr>
        <w:tc>
          <w:tcPr>
            <w:tcW w:w="1107" w:type="dxa"/>
            <w:vAlign w:val="center"/>
          </w:tcPr>
          <w:p w14:paraId="257317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8–9</w:t>
            </w:r>
          </w:p>
        </w:tc>
        <w:tc>
          <w:tcPr>
            <w:tcW w:w="2734" w:type="dxa"/>
            <w:vAlign w:val="center"/>
          </w:tcPr>
          <w:p w14:paraId="4B4ED6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2A8108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2734" w:type="dxa"/>
            <w:vAlign w:val="center"/>
          </w:tcPr>
          <w:p w14:paraId="33250C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562" w:type="dxa"/>
            <w:vAlign w:val="center"/>
          </w:tcPr>
          <w:p w14:paraId="2F5F96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5EFA534E" w14:textId="77777777">
        <w:trPr>
          <w:trHeight w:val="224"/>
        </w:trPr>
        <w:tc>
          <w:tcPr>
            <w:tcW w:w="1107" w:type="dxa"/>
            <w:vAlign w:val="center"/>
          </w:tcPr>
          <w:p w14:paraId="20858D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9–10</w:t>
            </w:r>
          </w:p>
        </w:tc>
        <w:tc>
          <w:tcPr>
            <w:tcW w:w="2734" w:type="dxa"/>
            <w:vAlign w:val="center"/>
          </w:tcPr>
          <w:p w14:paraId="3E85AB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291F7C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734" w:type="dxa"/>
            <w:vAlign w:val="center"/>
          </w:tcPr>
          <w:p w14:paraId="37E57A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562" w:type="dxa"/>
            <w:vAlign w:val="center"/>
          </w:tcPr>
          <w:p w14:paraId="798ADA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7DD02A8A" w14:textId="77777777">
        <w:trPr>
          <w:trHeight w:val="224"/>
        </w:trPr>
        <w:tc>
          <w:tcPr>
            <w:tcW w:w="1107" w:type="dxa"/>
            <w:vAlign w:val="center"/>
          </w:tcPr>
          <w:p w14:paraId="445AB2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2734" w:type="dxa"/>
            <w:vAlign w:val="center"/>
          </w:tcPr>
          <w:p w14:paraId="666E5B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2B7D8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734" w:type="dxa"/>
            <w:vAlign w:val="center"/>
          </w:tcPr>
          <w:p w14:paraId="52089B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2F5227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0F79D07" w14:textId="77777777">
        <w:trPr>
          <w:trHeight w:val="239"/>
        </w:trPr>
        <w:tc>
          <w:tcPr>
            <w:tcW w:w="1107" w:type="dxa"/>
            <w:vAlign w:val="center"/>
          </w:tcPr>
          <w:p w14:paraId="35FCE7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2734" w:type="dxa"/>
            <w:vAlign w:val="center"/>
          </w:tcPr>
          <w:p w14:paraId="4249B4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2094CF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734" w:type="dxa"/>
            <w:vAlign w:val="center"/>
          </w:tcPr>
          <w:p w14:paraId="07DC8F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337029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7CB8EF58" w14:textId="77777777">
        <w:trPr>
          <w:trHeight w:val="224"/>
        </w:trPr>
        <w:tc>
          <w:tcPr>
            <w:tcW w:w="1107" w:type="dxa"/>
            <w:vAlign w:val="center"/>
          </w:tcPr>
          <w:p w14:paraId="665011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2734" w:type="dxa"/>
            <w:vAlign w:val="center"/>
          </w:tcPr>
          <w:p w14:paraId="28B579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550A3B4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049164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58C445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85145D9" w14:textId="77777777">
        <w:trPr>
          <w:trHeight w:val="224"/>
        </w:trPr>
        <w:tc>
          <w:tcPr>
            <w:tcW w:w="1107" w:type="dxa"/>
            <w:vAlign w:val="center"/>
          </w:tcPr>
          <w:p w14:paraId="5DC30E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2734" w:type="dxa"/>
            <w:vAlign w:val="center"/>
          </w:tcPr>
          <w:p w14:paraId="1F1B0C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6BC563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0E7C0E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484BA0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4DFE7118" w14:textId="77777777">
        <w:trPr>
          <w:trHeight w:val="239"/>
        </w:trPr>
        <w:tc>
          <w:tcPr>
            <w:tcW w:w="1107" w:type="dxa"/>
            <w:vAlign w:val="center"/>
          </w:tcPr>
          <w:p w14:paraId="00F15F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2734" w:type="dxa"/>
            <w:vAlign w:val="center"/>
          </w:tcPr>
          <w:p w14:paraId="46DD87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BA836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2734" w:type="dxa"/>
            <w:vAlign w:val="center"/>
          </w:tcPr>
          <w:p w14:paraId="3F51E8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445D65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563707A" w14:textId="77777777">
        <w:trPr>
          <w:trHeight w:val="224"/>
        </w:trPr>
        <w:tc>
          <w:tcPr>
            <w:tcW w:w="1107" w:type="dxa"/>
            <w:vAlign w:val="center"/>
          </w:tcPr>
          <w:p w14:paraId="35457D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2734" w:type="dxa"/>
            <w:vAlign w:val="center"/>
          </w:tcPr>
          <w:p w14:paraId="45DC86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82FA0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2734" w:type="dxa"/>
            <w:vAlign w:val="center"/>
          </w:tcPr>
          <w:p w14:paraId="16371A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5B0838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181E0608" w14:textId="77777777">
        <w:trPr>
          <w:trHeight w:val="224"/>
        </w:trPr>
        <w:tc>
          <w:tcPr>
            <w:tcW w:w="1107" w:type="dxa"/>
            <w:vAlign w:val="center"/>
          </w:tcPr>
          <w:p w14:paraId="32DEE8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16–17</w:t>
            </w:r>
          </w:p>
        </w:tc>
        <w:tc>
          <w:tcPr>
            <w:tcW w:w="8628" w:type="dxa"/>
            <w:gridSpan w:val="4"/>
            <w:vAlign w:val="center"/>
          </w:tcPr>
          <w:p w14:paraId="2C7B7A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57138AF9" w14:textId="77777777">
        <w:trPr>
          <w:trHeight w:val="239"/>
        </w:trPr>
        <w:tc>
          <w:tcPr>
            <w:tcW w:w="1107" w:type="dxa"/>
            <w:vAlign w:val="center"/>
          </w:tcPr>
          <w:p w14:paraId="52DA29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2734" w:type="dxa"/>
            <w:vAlign w:val="center"/>
          </w:tcPr>
          <w:p w14:paraId="1682E04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5E3348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734" w:type="dxa"/>
            <w:vAlign w:val="center"/>
          </w:tcPr>
          <w:p w14:paraId="6863CB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5782FC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EE94440" w14:textId="77777777">
        <w:trPr>
          <w:trHeight w:val="224"/>
        </w:trPr>
        <w:tc>
          <w:tcPr>
            <w:tcW w:w="1107" w:type="dxa"/>
            <w:vAlign w:val="center"/>
          </w:tcPr>
          <w:p w14:paraId="23C751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2734" w:type="dxa"/>
            <w:vAlign w:val="center"/>
          </w:tcPr>
          <w:p w14:paraId="30A147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63F00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2734" w:type="dxa"/>
            <w:vAlign w:val="center"/>
          </w:tcPr>
          <w:p w14:paraId="29F8E8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4CFC1C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E6DB9F7" w14:textId="77777777">
        <w:trPr>
          <w:trHeight w:val="224"/>
        </w:trPr>
        <w:tc>
          <w:tcPr>
            <w:tcW w:w="1107" w:type="dxa"/>
            <w:vAlign w:val="center"/>
          </w:tcPr>
          <w:p w14:paraId="55EC47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2734" w:type="dxa"/>
            <w:vAlign w:val="center"/>
          </w:tcPr>
          <w:p w14:paraId="647C39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98" w:type="dxa"/>
            <w:vAlign w:val="center"/>
          </w:tcPr>
          <w:p w14:paraId="0CC4F8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7B86D3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7E7876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72446001" w14:textId="77777777">
        <w:trPr>
          <w:trHeight w:val="239"/>
        </w:trPr>
        <w:tc>
          <w:tcPr>
            <w:tcW w:w="1107" w:type="dxa"/>
            <w:vAlign w:val="center"/>
          </w:tcPr>
          <w:p w14:paraId="028420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2734" w:type="dxa"/>
            <w:vAlign w:val="center"/>
          </w:tcPr>
          <w:p w14:paraId="21F123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98" w:type="dxa"/>
            <w:vAlign w:val="center"/>
          </w:tcPr>
          <w:p w14:paraId="3AFD36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1F1C50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1C4085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9B8D98D" w14:textId="77777777">
        <w:trPr>
          <w:trHeight w:val="224"/>
        </w:trPr>
        <w:tc>
          <w:tcPr>
            <w:tcW w:w="1107" w:type="dxa"/>
            <w:vAlign w:val="center"/>
          </w:tcPr>
          <w:p w14:paraId="4424075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2734" w:type="dxa"/>
            <w:vAlign w:val="center"/>
          </w:tcPr>
          <w:p w14:paraId="353979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598" w:type="dxa"/>
            <w:vAlign w:val="center"/>
          </w:tcPr>
          <w:p w14:paraId="78E8C4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2734" w:type="dxa"/>
            <w:vAlign w:val="center"/>
          </w:tcPr>
          <w:p w14:paraId="14C730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3896BC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137EAAC0" w14:textId="77777777" w:rsidR="00B13BD5" w:rsidRPr="005260A3" w:rsidRDefault="00B13BD5" w:rsidP="00B13BD5">
      <w:pPr>
        <w:pStyle w:val="21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13</w:t>
      </w:r>
    </w:p>
    <w:p w14:paraId="7D6947E3" w14:textId="77777777" w:rsidR="00B13BD5" w:rsidRPr="005260A3" w:rsidRDefault="00B13BD5" w:rsidP="00B13BD5">
      <w:pPr>
        <w:pStyle w:val="21"/>
        <w:jc w:val="right"/>
        <w:rPr>
          <w:sz w:val="28"/>
          <w:szCs w:val="28"/>
        </w:rPr>
      </w:pPr>
    </w:p>
    <w:p w14:paraId="4AF7BBE3" w14:textId="77777777" w:rsidR="00B13BD5" w:rsidRPr="005260A3" w:rsidRDefault="00B13BD5" w:rsidP="00B13BD5">
      <w:pPr>
        <w:pStyle w:val="21"/>
        <w:rPr>
          <w:sz w:val="28"/>
          <w:szCs w:val="28"/>
        </w:rPr>
      </w:pPr>
      <w:r w:rsidRPr="005260A3">
        <w:rPr>
          <w:sz w:val="28"/>
          <w:szCs w:val="28"/>
        </w:rPr>
        <w:t>Столовая общедоступная, работающая вечером как кафе</w:t>
      </w:r>
    </w:p>
    <w:p w14:paraId="1CEFC703" w14:textId="77777777" w:rsidR="00B13BD5" w:rsidRPr="005260A3" w:rsidRDefault="00B13BD5" w:rsidP="00B13BD5">
      <w:pPr>
        <w:pStyle w:val="21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4607"/>
        <w:gridCol w:w="3359"/>
      </w:tblGrid>
      <w:tr w:rsidR="00B13BD5" w:rsidRPr="005260A3" w14:paraId="2FAEA262" w14:textId="77777777">
        <w:trPr>
          <w:trHeight w:val="462"/>
        </w:trPr>
        <w:tc>
          <w:tcPr>
            <w:tcW w:w="1769" w:type="dxa"/>
            <w:vAlign w:val="center"/>
          </w:tcPr>
          <w:p w14:paraId="35B285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607" w:type="dxa"/>
            <w:vAlign w:val="center"/>
          </w:tcPr>
          <w:p w14:paraId="1CC696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59" w:type="dxa"/>
            <w:vAlign w:val="center"/>
          </w:tcPr>
          <w:p w14:paraId="0980DD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44C467E3" w14:textId="77777777">
        <w:trPr>
          <w:trHeight w:val="247"/>
        </w:trPr>
        <w:tc>
          <w:tcPr>
            <w:tcW w:w="9735" w:type="dxa"/>
            <w:gridSpan w:val="3"/>
            <w:vAlign w:val="center"/>
          </w:tcPr>
          <w:p w14:paraId="59985A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</w:tr>
      <w:tr w:rsidR="00B13BD5" w:rsidRPr="005260A3" w14:paraId="26565551" w14:textId="77777777">
        <w:trPr>
          <w:trHeight w:val="231"/>
        </w:trPr>
        <w:tc>
          <w:tcPr>
            <w:tcW w:w="1769" w:type="dxa"/>
            <w:vAlign w:val="center"/>
          </w:tcPr>
          <w:p w14:paraId="3DD259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607" w:type="dxa"/>
            <w:vAlign w:val="center"/>
          </w:tcPr>
          <w:p w14:paraId="49B74B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17D6CB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69DA236C" w14:textId="77777777">
        <w:trPr>
          <w:trHeight w:val="231"/>
        </w:trPr>
        <w:tc>
          <w:tcPr>
            <w:tcW w:w="1769" w:type="dxa"/>
            <w:vAlign w:val="center"/>
          </w:tcPr>
          <w:p w14:paraId="5913BA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607" w:type="dxa"/>
            <w:vAlign w:val="center"/>
          </w:tcPr>
          <w:p w14:paraId="64F8C5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36B571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36541E13" w14:textId="77777777">
        <w:trPr>
          <w:trHeight w:val="247"/>
        </w:trPr>
        <w:tc>
          <w:tcPr>
            <w:tcW w:w="1769" w:type="dxa"/>
            <w:vAlign w:val="center"/>
          </w:tcPr>
          <w:p w14:paraId="708DE1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607" w:type="dxa"/>
            <w:vAlign w:val="center"/>
          </w:tcPr>
          <w:p w14:paraId="0E0D91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398174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69D5829" w14:textId="77777777">
        <w:trPr>
          <w:trHeight w:val="231"/>
        </w:trPr>
        <w:tc>
          <w:tcPr>
            <w:tcW w:w="9735" w:type="dxa"/>
            <w:gridSpan w:val="3"/>
            <w:vAlign w:val="center"/>
          </w:tcPr>
          <w:p w14:paraId="54128C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</w:tr>
      <w:tr w:rsidR="00B13BD5" w:rsidRPr="005260A3" w14:paraId="7793826E" w14:textId="77777777">
        <w:trPr>
          <w:trHeight w:val="231"/>
        </w:trPr>
        <w:tc>
          <w:tcPr>
            <w:tcW w:w="1769" w:type="dxa"/>
            <w:vAlign w:val="center"/>
          </w:tcPr>
          <w:p w14:paraId="3D4C16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607" w:type="dxa"/>
            <w:vAlign w:val="center"/>
          </w:tcPr>
          <w:p w14:paraId="2AFCA5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396BCC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0506C4A" w14:textId="77777777">
        <w:trPr>
          <w:trHeight w:val="247"/>
        </w:trPr>
        <w:tc>
          <w:tcPr>
            <w:tcW w:w="1769" w:type="dxa"/>
            <w:vAlign w:val="center"/>
          </w:tcPr>
          <w:p w14:paraId="70FFB9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607" w:type="dxa"/>
            <w:vAlign w:val="center"/>
          </w:tcPr>
          <w:p w14:paraId="1D6F35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4E7101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550F1CD6" w14:textId="77777777">
        <w:trPr>
          <w:trHeight w:val="231"/>
        </w:trPr>
        <w:tc>
          <w:tcPr>
            <w:tcW w:w="1769" w:type="dxa"/>
            <w:vAlign w:val="center"/>
          </w:tcPr>
          <w:p w14:paraId="08574DD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607" w:type="dxa"/>
            <w:vAlign w:val="center"/>
          </w:tcPr>
          <w:p w14:paraId="18520D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1EE512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6747FAC" w14:textId="77777777">
        <w:trPr>
          <w:trHeight w:val="231"/>
        </w:trPr>
        <w:tc>
          <w:tcPr>
            <w:tcW w:w="1769" w:type="dxa"/>
            <w:vAlign w:val="center"/>
          </w:tcPr>
          <w:p w14:paraId="3FD219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607" w:type="dxa"/>
            <w:vAlign w:val="center"/>
          </w:tcPr>
          <w:p w14:paraId="7A35BC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7A9D7A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8B682E5" w14:textId="77777777">
        <w:trPr>
          <w:trHeight w:val="247"/>
        </w:trPr>
        <w:tc>
          <w:tcPr>
            <w:tcW w:w="1769" w:type="dxa"/>
            <w:vAlign w:val="center"/>
          </w:tcPr>
          <w:p w14:paraId="3E529F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607" w:type="dxa"/>
            <w:vAlign w:val="center"/>
          </w:tcPr>
          <w:p w14:paraId="02B856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74EAA4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FED13A7" w14:textId="77777777">
        <w:trPr>
          <w:trHeight w:val="231"/>
        </w:trPr>
        <w:tc>
          <w:tcPr>
            <w:tcW w:w="1769" w:type="dxa"/>
            <w:vAlign w:val="center"/>
          </w:tcPr>
          <w:p w14:paraId="3CC870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607" w:type="dxa"/>
            <w:vAlign w:val="center"/>
          </w:tcPr>
          <w:p w14:paraId="708DA1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0489A7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6241CDB5" w14:textId="77777777">
        <w:trPr>
          <w:trHeight w:val="231"/>
        </w:trPr>
        <w:tc>
          <w:tcPr>
            <w:tcW w:w="1769" w:type="dxa"/>
            <w:vAlign w:val="center"/>
          </w:tcPr>
          <w:p w14:paraId="3517C2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7966" w:type="dxa"/>
            <w:gridSpan w:val="2"/>
            <w:vAlign w:val="center"/>
          </w:tcPr>
          <w:p w14:paraId="6B8181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4FA07961" w14:textId="77777777">
        <w:trPr>
          <w:trHeight w:val="247"/>
        </w:trPr>
        <w:tc>
          <w:tcPr>
            <w:tcW w:w="1769" w:type="dxa"/>
            <w:vAlign w:val="center"/>
          </w:tcPr>
          <w:p w14:paraId="117D72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607" w:type="dxa"/>
            <w:vAlign w:val="center"/>
          </w:tcPr>
          <w:p w14:paraId="14AD82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5F6F65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FD62F91" w14:textId="77777777">
        <w:trPr>
          <w:trHeight w:val="231"/>
        </w:trPr>
        <w:tc>
          <w:tcPr>
            <w:tcW w:w="1769" w:type="dxa"/>
            <w:vAlign w:val="center"/>
          </w:tcPr>
          <w:p w14:paraId="5A5D62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607" w:type="dxa"/>
            <w:vAlign w:val="center"/>
          </w:tcPr>
          <w:p w14:paraId="4B8FB7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6379B9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01A70AA" w14:textId="77777777">
        <w:trPr>
          <w:trHeight w:val="148"/>
        </w:trPr>
        <w:tc>
          <w:tcPr>
            <w:tcW w:w="1769" w:type="dxa"/>
            <w:vAlign w:val="center"/>
          </w:tcPr>
          <w:p w14:paraId="66EBAD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607" w:type="dxa"/>
            <w:vAlign w:val="center"/>
          </w:tcPr>
          <w:p w14:paraId="7A60BA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6BEAF7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C8B3076" w14:textId="77777777">
        <w:trPr>
          <w:trHeight w:val="148"/>
        </w:trPr>
        <w:tc>
          <w:tcPr>
            <w:tcW w:w="1769" w:type="dxa"/>
            <w:vAlign w:val="center"/>
          </w:tcPr>
          <w:p w14:paraId="0160FD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607" w:type="dxa"/>
            <w:vAlign w:val="center"/>
          </w:tcPr>
          <w:p w14:paraId="00E820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644169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42CEF689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18D4AD2E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14</w:t>
      </w:r>
    </w:p>
    <w:p w14:paraId="32047529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Специализированные кафе</w:t>
      </w:r>
    </w:p>
    <w:p w14:paraId="700F6941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20"/>
        <w:gridCol w:w="1739"/>
        <w:gridCol w:w="979"/>
        <w:gridCol w:w="1998"/>
        <w:gridCol w:w="979"/>
        <w:gridCol w:w="1685"/>
        <w:gridCol w:w="1260"/>
      </w:tblGrid>
      <w:tr w:rsidR="00B13BD5" w:rsidRPr="005260A3" w14:paraId="3A0D9587" w14:textId="77777777">
        <w:trPr>
          <w:cantSplit/>
          <w:trHeight w:val="237"/>
        </w:trPr>
        <w:tc>
          <w:tcPr>
            <w:tcW w:w="1115" w:type="dxa"/>
            <w:gridSpan w:val="2"/>
            <w:vMerge w:val="restart"/>
            <w:vAlign w:val="center"/>
          </w:tcPr>
          <w:p w14:paraId="1A45C7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>Часы р</w:t>
            </w:r>
            <w:r w:rsidRPr="005260A3">
              <w:rPr>
                <w:spacing w:val="-14"/>
                <w:sz w:val="28"/>
                <w:szCs w:val="28"/>
              </w:rPr>
              <w:t>а</w:t>
            </w:r>
            <w:r w:rsidRPr="005260A3">
              <w:rPr>
                <w:spacing w:val="-14"/>
                <w:sz w:val="28"/>
                <w:szCs w:val="28"/>
              </w:rPr>
              <w:t xml:space="preserve">боты </w:t>
            </w:r>
          </w:p>
        </w:tc>
        <w:tc>
          <w:tcPr>
            <w:tcW w:w="2718" w:type="dxa"/>
            <w:gridSpan w:val="2"/>
            <w:vAlign w:val="center"/>
          </w:tcPr>
          <w:p w14:paraId="020D8C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Кафе-кондитерская </w:t>
            </w:r>
          </w:p>
        </w:tc>
        <w:tc>
          <w:tcPr>
            <w:tcW w:w="2977" w:type="dxa"/>
            <w:gridSpan w:val="2"/>
            <w:vAlign w:val="center"/>
          </w:tcPr>
          <w:p w14:paraId="5CD15D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Кафе-мороженое </w:t>
            </w:r>
          </w:p>
        </w:tc>
        <w:tc>
          <w:tcPr>
            <w:tcW w:w="2945" w:type="dxa"/>
            <w:gridSpan w:val="2"/>
            <w:vAlign w:val="center"/>
          </w:tcPr>
          <w:p w14:paraId="66F0AC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Кафе детское </w:t>
            </w:r>
          </w:p>
        </w:tc>
      </w:tr>
      <w:tr w:rsidR="00B13BD5" w:rsidRPr="005260A3" w14:paraId="628DD405" w14:textId="77777777">
        <w:trPr>
          <w:cantSplit/>
          <w:trHeight w:val="142"/>
        </w:trPr>
        <w:tc>
          <w:tcPr>
            <w:tcW w:w="1115" w:type="dxa"/>
            <w:gridSpan w:val="2"/>
            <w:vMerge/>
            <w:vAlign w:val="center"/>
          </w:tcPr>
          <w:p w14:paraId="362E3A4E" w14:textId="77777777" w:rsidR="00B13BD5" w:rsidRPr="005260A3" w:rsidRDefault="00B13BD5" w:rsidP="00B13BD5">
            <w:pPr>
              <w:rPr>
                <w:spacing w:val="-14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267F89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Оборачивае-мость места </w:t>
            </w:r>
          </w:p>
          <w:p w14:paraId="05BD1C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за 1 ч, раз </w:t>
            </w:r>
          </w:p>
        </w:tc>
        <w:tc>
          <w:tcPr>
            <w:tcW w:w="979" w:type="dxa"/>
            <w:vAlign w:val="center"/>
          </w:tcPr>
          <w:p w14:paraId="430954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Средняя загрузка зала, % </w:t>
            </w:r>
          </w:p>
        </w:tc>
        <w:tc>
          <w:tcPr>
            <w:tcW w:w="1998" w:type="dxa"/>
            <w:vAlign w:val="center"/>
          </w:tcPr>
          <w:p w14:paraId="580DDC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979" w:type="dxa"/>
            <w:vAlign w:val="center"/>
          </w:tcPr>
          <w:p w14:paraId="26E33A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Средняя загрузка зала, % </w:t>
            </w:r>
          </w:p>
        </w:tc>
        <w:tc>
          <w:tcPr>
            <w:tcW w:w="1685" w:type="dxa"/>
            <w:vAlign w:val="center"/>
          </w:tcPr>
          <w:p w14:paraId="765034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Оборачивае-мость места </w:t>
            </w:r>
          </w:p>
          <w:p w14:paraId="7DF831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за 1 ч, раз </w:t>
            </w:r>
          </w:p>
        </w:tc>
        <w:tc>
          <w:tcPr>
            <w:tcW w:w="1260" w:type="dxa"/>
            <w:vAlign w:val="center"/>
          </w:tcPr>
          <w:p w14:paraId="358C4D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62E8679F" w14:textId="77777777">
        <w:trPr>
          <w:trHeight w:val="237"/>
        </w:trPr>
        <w:tc>
          <w:tcPr>
            <w:tcW w:w="1115" w:type="dxa"/>
            <w:gridSpan w:val="2"/>
            <w:vAlign w:val="center"/>
          </w:tcPr>
          <w:p w14:paraId="760BB7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739" w:type="dxa"/>
            <w:vAlign w:val="center"/>
          </w:tcPr>
          <w:p w14:paraId="3A917A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vAlign w:val="center"/>
          </w:tcPr>
          <w:p w14:paraId="7A21E5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998" w:type="dxa"/>
            <w:vAlign w:val="center"/>
          </w:tcPr>
          <w:p w14:paraId="017E26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vAlign w:val="center"/>
          </w:tcPr>
          <w:p w14:paraId="5F88F3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  <w:vAlign w:val="center"/>
          </w:tcPr>
          <w:p w14:paraId="23FD4A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14:paraId="471746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5D88C6A7" w14:textId="77777777">
        <w:trPr>
          <w:trHeight w:val="237"/>
        </w:trPr>
        <w:tc>
          <w:tcPr>
            <w:tcW w:w="1115" w:type="dxa"/>
            <w:gridSpan w:val="2"/>
            <w:vAlign w:val="center"/>
          </w:tcPr>
          <w:p w14:paraId="08DC30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9–10</w:t>
            </w:r>
          </w:p>
        </w:tc>
        <w:tc>
          <w:tcPr>
            <w:tcW w:w="1739" w:type="dxa"/>
            <w:vAlign w:val="center"/>
          </w:tcPr>
          <w:p w14:paraId="0237D4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32E4AF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998" w:type="dxa"/>
            <w:vAlign w:val="center"/>
          </w:tcPr>
          <w:p w14:paraId="0A1F56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79" w:type="dxa"/>
            <w:vAlign w:val="center"/>
          </w:tcPr>
          <w:p w14:paraId="6F55216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685" w:type="dxa"/>
            <w:vAlign w:val="center"/>
          </w:tcPr>
          <w:p w14:paraId="2FEF25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04737C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4AEB0739" w14:textId="77777777">
        <w:trPr>
          <w:trHeight w:val="445"/>
        </w:trPr>
        <w:tc>
          <w:tcPr>
            <w:tcW w:w="1115" w:type="dxa"/>
            <w:gridSpan w:val="2"/>
            <w:vAlign w:val="center"/>
          </w:tcPr>
          <w:p w14:paraId="6339D5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1739" w:type="dxa"/>
            <w:vAlign w:val="center"/>
          </w:tcPr>
          <w:p w14:paraId="3CB6D7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4D6CE5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998" w:type="dxa"/>
            <w:vAlign w:val="center"/>
          </w:tcPr>
          <w:p w14:paraId="659E06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79" w:type="dxa"/>
            <w:vAlign w:val="center"/>
          </w:tcPr>
          <w:p w14:paraId="7A67EC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685" w:type="dxa"/>
            <w:vAlign w:val="center"/>
          </w:tcPr>
          <w:p w14:paraId="7FD720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7B1760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53778DF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3580FD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11–12</w:t>
            </w:r>
          </w:p>
        </w:tc>
        <w:tc>
          <w:tcPr>
            <w:tcW w:w="1739" w:type="dxa"/>
            <w:vAlign w:val="center"/>
          </w:tcPr>
          <w:p w14:paraId="309A86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332E68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vAlign w:val="center"/>
          </w:tcPr>
          <w:p w14:paraId="167770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7F1ABA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685" w:type="dxa"/>
            <w:vAlign w:val="center"/>
          </w:tcPr>
          <w:p w14:paraId="3F7EB7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7B584A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16806240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3C24B8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1739" w:type="dxa"/>
            <w:vAlign w:val="center"/>
          </w:tcPr>
          <w:p w14:paraId="67CA27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5158B2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52D639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7F7124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685" w:type="dxa"/>
            <w:vAlign w:val="center"/>
          </w:tcPr>
          <w:p w14:paraId="328204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40E46E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4DEFE1E5" w14:textId="77777777">
        <w:trPr>
          <w:trHeight w:val="445"/>
        </w:trPr>
        <w:tc>
          <w:tcPr>
            <w:tcW w:w="1115" w:type="dxa"/>
            <w:gridSpan w:val="2"/>
            <w:vAlign w:val="center"/>
          </w:tcPr>
          <w:p w14:paraId="5645F7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1739" w:type="dxa"/>
            <w:vAlign w:val="center"/>
          </w:tcPr>
          <w:p w14:paraId="5527A5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6D0236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08DF15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7139D5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685" w:type="dxa"/>
            <w:vAlign w:val="center"/>
          </w:tcPr>
          <w:p w14:paraId="52BF57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119CF8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3303FE10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06B9E2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1739" w:type="dxa"/>
            <w:vAlign w:val="center"/>
          </w:tcPr>
          <w:p w14:paraId="242716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0A9D5F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526C93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2A7456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685" w:type="dxa"/>
            <w:vAlign w:val="center"/>
          </w:tcPr>
          <w:p w14:paraId="4C2541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4C56A4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0531782D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3B366D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1739" w:type="dxa"/>
            <w:vAlign w:val="center"/>
          </w:tcPr>
          <w:p w14:paraId="320913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213DEF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vAlign w:val="center"/>
          </w:tcPr>
          <w:p w14:paraId="601F2D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272B5A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685" w:type="dxa"/>
            <w:vAlign w:val="center"/>
          </w:tcPr>
          <w:p w14:paraId="454521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081413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906FB2A" w14:textId="77777777">
        <w:trPr>
          <w:trHeight w:val="445"/>
        </w:trPr>
        <w:tc>
          <w:tcPr>
            <w:tcW w:w="1095" w:type="dxa"/>
            <w:vAlign w:val="center"/>
          </w:tcPr>
          <w:p w14:paraId="55DC18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1759" w:type="dxa"/>
            <w:gridSpan w:val="2"/>
            <w:vAlign w:val="center"/>
          </w:tcPr>
          <w:p w14:paraId="779F5C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37A249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1998" w:type="dxa"/>
            <w:vAlign w:val="center"/>
          </w:tcPr>
          <w:p w14:paraId="67E40C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32B24E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685" w:type="dxa"/>
            <w:vAlign w:val="center"/>
          </w:tcPr>
          <w:p w14:paraId="7D771F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5DF05C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1B77BB7F" w14:textId="77777777">
        <w:trPr>
          <w:trHeight w:val="459"/>
        </w:trPr>
        <w:tc>
          <w:tcPr>
            <w:tcW w:w="1095" w:type="dxa"/>
            <w:vAlign w:val="center"/>
          </w:tcPr>
          <w:p w14:paraId="4BDE61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8660" w:type="dxa"/>
            <w:gridSpan w:val="7"/>
            <w:vAlign w:val="center"/>
          </w:tcPr>
          <w:p w14:paraId="2D5B1D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</w:tbl>
    <w:p w14:paraId="5B60BD31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2946FAA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14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739"/>
        <w:gridCol w:w="979"/>
        <w:gridCol w:w="1998"/>
        <w:gridCol w:w="979"/>
        <w:gridCol w:w="1988"/>
        <w:gridCol w:w="10"/>
        <w:gridCol w:w="947"/>
      </w:tblGrid>
      <w:tr w:rsidR="00B13BD5" w:rsidRPr="005260A3" w14:paraId="2E0BF13D" w14:textId="77777777">
        <w:trPr>
          <w:trHeight w:val="24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00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EA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67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05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67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24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27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2E522329" w14:textId="77777777">
        <w:trPr>
          <w:trHeight w:val="459"/>
        </w:trPr>
        <w:tc>
          <w:tcPr>
            <w:tcW w:w="1095" w:type="dxa"/>
            <w:vAlign w:val="center"/>
          </w:tcPr>
          <w:p w14:paraId="1B3285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1739" w:type="dxa"/>
            <w:vAlign w:val="center"/>
          </w:tcPr>
          <w:p w14:paraId="7C4219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0EE1BB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98" w:type="dxa"/>
            <w:vAlign w:val="center"/>
          </w:tcPr>
          <w:p w14:paraId="04E404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3A8CC5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998" w:type="dxa"/>
            <w:gridSpan w:val="2"/>
            <w:vAlign w:val="center"/>
          </w:tcPr>
          <w:p w14:paraId="458AC2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775260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7EBDE367" w14:textId="77777777">
        <w:trPr>
          <w:trHeight w:val="445"/>
        </w:trPr>
        <w:tc>
          <w:tcPr>
            <w:tcW w:w="1095" w:type="dxa"/>
            <w:vAlign w:val="center"/>
          </w:tcPr>
          <w:p w14:paraId="201B9C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1739" w:type="dxa"/>
            <w:vAlign w:val="center"/>
          </w:tcPr>
          <w:p w14:paraId="5E51EA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079B0E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627D64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979" w:type="dxa"/>
            <w:vAlign w:val="center"/>
          </w:tcPr>
          <w:p w14:paraId="7F77A5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gridSpan w:val="2"/>
            <w:vAlign w:val="center"/>
          </w:tcPr>
          <w:p w14:paraId="2C0973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01A053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6C58429E" w14:textId="77777777">
        <w:trPr>
          <w:trHeight w:val="459"/>
        </w:trPr>
        <w:tc>
          <w:tcPr>
            <w:tcW w:w="1095" w:type="dxa"/>
            <w:vAlign w:val="center"/>
          </w:tcPr>
          <w:p w14:paraId="55C9E7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1739" w:type="dxa"/>
            <w:vAlign w:val="center"/>
          </w:tcPr>
          <w:p w14:paraId="3DBDFD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3CBCB1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vAlign w:val="center"/>
          </w:tcPr>
          <w:p w14:paraId="2DF533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979" w:type="dxa"/>
            <w:vAlign w:val="center"/>
          </w:tcPr>
          <w:p w14:paraId="32D088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gridSpan w:val="2"/>
            <w:vAlign w:val="center"/>
          </w:tcPr>
          <w:p w14:paraId="05163D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4140C1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49584C45" w14:textId="77777777">
        <w:trPr>
          <w:trHeight w:val="459"/>
        </w:trPr>
        <w:tc>
          <w:tcPr>
            <w:tcW w:w="1095" w:type="dxa"/>
            <w:vAlign w:val="center"/>
          </w:tcPr>
          <w:p w14:paraId="1100A3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1739" w:type="dxa"/>
            <w:vAlign w:val="center"/>
          </w:tcPr>
          <w:p w14:paraId="608C77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07DA16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998" w:type="dxa"/>
            <w:vAlign w:val="center"/>
          </w:tcPr>
          <w:p w14:paraId="54A996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979" w:type="dxa"/>
            <w:vAlign w:val="center"/>
          </w:tcPr>
          <w:p w14:paraId="08FDD4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998" w:type="dxa"/>
            <w:gridSpan w:val="2"/>
            <w:vAlign w:val="center"/>
          </w:tcPr>
          <w:p w14:paraId="0CBFD6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369D3D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</w:tbl>
    <w:p w14:paraId="5B72BD65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5BD8ACB9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15</w:t>
      </w:r>
    </w:p>
    <w:p w14:paraId="226717AA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Кафе-автомат</w:t>
      </w:r>
    </w:p>
    <w:p w14:paraId="6803A228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4607"/>
        <w:gridCol w:w="3359"/>
      </w:tblGrid>
      <w:tr w:rsidR="00B13BD5" w:rsidRPr="005260A3" w14:paraId="31ECA14D" w14:textId="77777777">
        <w:trPr>
          <w:trHeight w:val="459"/>
        </w:trPr>
        <w:tc>
          <w:tcPr>
            <w:tcW w:w="1769" w:type="dxa"/>
            <w:vAlign w:val="center"/>
          </w:tcPr>
          <w:p w14:paraId="6E70CA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607" w:type="dxa"/>
            <w:vAlign w:val="center"/>
          </w:tcPr>
          <w:p w14:paraId="781DEE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59" w:type="dxa"/>
            <w:vAlign w:val="center"/>
          </w:tcPr>
          <w:p w14:paraId="2F462B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30A7C27C" w14:textId="77777777">
        <w:trPr>
          <w:trHeight w:val="222"/>
        </w:trPr>
        <w:tc>
          <w:tcPr>
            <w:tcW w:w="1769" w:type="dxa"/>
            <w:vAlign w:val="center"/>
          </w:tcPr>
          <w:p w14:paraId="5DF4DB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4607" w:type="dxa"/>
            <w:vAlign w:val="center"/>
          </w:tcPr>
          <w:p w14:paraId="15A685A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3061BD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96BE677" w14:textId="77777777">
        <w:trPr>
          <w:trHeight w:val="237"/>
        </w:trPr>
        <w:tc>
          <w:tcPr>
            <w:tcW w:w="1769" w:type="dxa"/>
            <w:vAlign w:val="center"/>
          </w:tcPr>
          <w:p w14:paraId="2EDCD9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4607" w:type="dxa"/>
            <w:vAlign w:val="center"/>
          </w:tcPr>
          <w:p w14:paraId="6991D8A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1B3132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EDFDBCB" w14:textId="77777777">
        <w:trPr>
          <w:trHeight w:val="222"/>
        </w:trPr>
        <w:tc>
          <w:tcPr>
            <w:tcW w:w="1769" w:type="dxa"/>
            <w:vAlign w:val="center"/>
          </w:tcPr>
          <w:p w14:paraId="4B754E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11</w:t>
            </w:r>
          </w:p>
        </w:tc>
        <w:tc>
          <w:tcPr>
            <w:tcW w:w="4607" w:type="dxa"/>
            <w:vAlign w:val="center"/>
          </w:tcPr>
          <w:p w14:paraId="6E4CAF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0EEF56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E8BC71E" w14:textId="77777777">
        <w:trPr>
          <w:trHeight w:val="222"/>
        </w:trPr>
        <w:tc>
          <w:tcPr>
            <w:tcW w:w="1769" w:type="dxa"/>
            <w:vAlign w:val="center"/>
          </w:tcPr>
          <w:p w14:paraId="3CFFBE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4607" w:type="dxa"/>
            <w:vAlign w:val="center"/>
          </w:tcPr>
          <w:p w14:paraId="3A4116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6DF802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38E24D85" w14:textId="77777777">
        <w:trPr>
          <w:trHeight w:val="237"/>
        </w:trPr>
        <w:tc>
          <w:tcPr>
            <w:tcW w:w="1769" w:type="dxa"/>
            <w:vAlign w:val="center"/>
          </w:tcPr>
          <w:p w14:paraId="3362B8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13</w:t>
            </w:r>
          </w:p>
        </w:tc>
        <w:tc>
          <w:tcPr>
            <w:tcW w:w="4607" w:type="dxa"/>
            <w:vAlign w:val="center"/>
          </w:tcPr>
          <w:p w14:paraId="6D3E38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06FD27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6C57815D" w14:textId="77777777">
        <w:trPr>
          <w:trHeight w:val="222"/>
        </w:trPr>
        <w:tc>
          <w:tcPr>
            <w:tcW w:w="1769" w:type="dxa"/>
            <w:vAlign w:val="center"/>
          </w:tcPr>
          <w:p w14:paraId="5CC4BB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14</w:t>
            </w:r>
          </w:p>
        </w:tc>
        <w:tc>
          <w:tcPr>
            <w:tcW w:w="4607" w:type="dxa"/>
            <w:vAlign w:val="center"/>
          </w:tcPr>
          <w:p w14:paraId="024FD7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4C080F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62A678C5" w14:textId="77777777">
        <w:trPr>
          <w:trHeight w:val="222"/>
        </w:trPr>
        <w:tc>
          <w:tcPr>
            <w:tcW w:w="1769" w:type="dxa"/>
            <w:vAlign w:val="center"/>
          </w:tcPr>
          <w:p w14:paraId="740AB9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4607" w:type="dxa"/>
            <w:vAlign w:val="center"/>
          </w:tcPr>
          <w:p w14:paraId="5A6FF9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14CEF5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2E5C086" w14:textId="77777777">
        <w:trPr>
          <w:trHeight w:val="237"/>
        </w:trPr>
        <w:tc>
          <w:tcPr>
            <w:tcW w:w="1769" w:type="dxa"/>
            <w:vAlign w:val="center"/>
          </w:tcPr>
          <w:p w14:paraId="277414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16</w:t>
            </w:r>
          </w:p>
        </w:tc>
        <w:tc>
          <w:tcPr>
            <w:tcW w:w="4607" w:type="dxa"/>
            <w:vAlign w:val="center"/>
          </w:tcPr>
          <w:p w14:paraId="2B53AF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44808E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16226E43" w14:textId="77777777">
        <w:trPr>
          <w:trHeight w:val="222"/>
        </w:trPr>
        <w:tc>
          <w:tcPr>
            <w:tcW w:w="1769" w:type="dxa"/>
            <w:vAlign w:val="center"/>
          </w:tcPr>
          <w:p w14:paraId="131799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17</w:t>
            </w:r>
          </w:p>
        </w:tc>
        <w:tc>
          <w:tcPr>
            <w:tcW w:w="7966" w:type="dxa"/>
            <w:gridSpan w:val="2"/>
            <w:vAlign w:val="center"/>
          </w:tcPr>
          <w:p w14:paraId="0B7B59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1D278EA" w14:textId="77777777">
        <w:trPr>
          <w:trHeight w:val="222"/>
        </w:trPr>
        <w:tc>
          <w:tcPr>
            <w:tcW w:w="1769" w:type="dxa"/>
            <w:vAlign w:val="center"/>
          </w:tcPr>
          <w:p w14:paraId="41ECB4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18</w:t>
            </w:r>
          </w:p>
        </w:tc>
        <w:tc>
          <w:tcPr>
            <w:tcW w:w="4607" w:type="dxa"/>
            <w:vAlign w:val="center"/>
          </w:tcPr>
          <w:p w14:paraId="30DAC9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546495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907BA93" w14:textId="77777777">
        <w:trPr>
          <w:trHeight w:val="237"/>
        </w:trPr>
        <w:tc>
          <w:tcPr>
            <w:tcW w:w="1769" w:type="dxa"/>
            <w:vAlign w:val="center"/>
          </w:tcPr>
          <w:p w14:paraId="727574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19</w:t>
            </w:r>
          </w:p>
        </w:tc>
        <w:tc>
          <w:tcPr>
            <w:tcW w:w="4607" w:type="dxa"/>
            <w:vAlign w:val="center"/>
          </w:tcPr>
          <w:p w14:paraId="1EFEC9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2F83A9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009C4F4" w14:textId="77777777">
        <w:trPr>
          <w:trHeight w:val="222"/>
        </w:trPr>
        <w:tc>
          <w:tcPr>
            <w:tcW w:w="1769" w:type="dxa"/>
            <w:vAlign w:val="center"/>
          </w:tcPr>
          <w:p w14:paraId="688D7C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4607" w:type="dxa"/>
            <w:vAlign w:val="center"/>
          </w:tcPr>
          <w:p w14:paraId="16EF532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765618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</w:tbl>
    <w:p w14:paraId="71D5A811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2C9D95CE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16</w:t>
      </w:r>
    </w:p>
    <w:p w14:paraId="3488BC9B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  <w:lang w:val="en-US"/>
        </w:rPr>
      </w:pPr>
      <w:r w:rsidRPr="005260A3">
        <w:rPr>
          <w:sz w:val="28"/>
          <w:szCs w:val="28"/>
        </w:rPr>
        <w:t>Закусочные</w:t>
      </w:r>
    </w:p>
    <w:p w14:paraId="7CB845B2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  <w:lang w:val="en-US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13C7885C" w14:textId="77777777">
        <w:trPr>
          <w:trHeight w:val="446"/>
        </w:trPr>
        <w:tc>
          <w:tcPr>
            <w:tcW w:w="1737" w:type="dxa"/>
            <w:vAlign w:val="center"/>
          </w:tcPr>
          <w:p w14:paraId="4456B1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4CD615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77" w:type="dxa"/>
            <w:vAlign w:val="center"/>
          </w:tcPr>
          <w:p w14:paraId="4BFF14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59512DD8" w14:textId="77777777">
        <w:trPr>
          <w:trHeight w:val="238"/>
        </w:trPr>
        <w:tc>
          <w:tcPr>
            <w:tcW w:w="1737" w:type="dxa"/>
            <w:vAlign w:val="center"/>
          </w:tcPr>
          <w:p w14:paraId="68C6EE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32B52C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B849B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BF707B5" w14:textId="77777777">
        <w:trPr>
          <w:trHeight w:val="223"/>
        </w:trPr>
        <w:tc>
          <w:tcPr>
            <w:tcW w:w="1737" w:type="dxa"/>
            <w:vAlign w:val="center"/>
          </w:tcPr>
          <w:p w14:paraId="1A5890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21" w:type="dxa"/>
            <w:vAlign w:val="center"/>
          </w:tcPr>
          <w:p w14:paraId="52A8D6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324A00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1CF5ED0" w14:textId="77777777">
        <w:trPr>
          <w:trHeight w:val="223"/>
        </w:trPr>
        <w:tc>
          <w:tcPr>
            <w:tcW w:w="1737" w:type="dxa"/>
            <w:vAlign w:val="center"/>
          </w:tcPr>
          <w:p w14:paraId="2EEFA0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21" w:type="dxa"/>
            <w:vAlign w:val="center"/>
          </w:tcPr>
          <w:p w14:paraId="39F75C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19B67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086F0F7" w14:textId="77777777">
        <w:trPr>
          <w:trHeight w:val="238"/>
        </w:trPr>
        <w:tc>
          <w:tcPr>
            <w:tcW w:w="1737" w:type="dxa"/>
            <w:vAlign w:val="center"/>
          </w:tcPr>
          <w:p w14:paraId="2B7509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43FB9A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2664B5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3F7C00FA" w14:textId="77777777">
        <w:trPr>
          <w:trHeight w:val="223"/>
        </w:trPr>
        <w:tc>
          <w:tcPr>
            <w:tcW w:w="1737" w:type="dxa"/>
            <w:vAlign w:val="center"/>
          </w:tcPr>
          <w:p w14:paraId="53D6EC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12 – 13</w:t>
            </w:r>
          </w:p>
        </w:tc>
        <w:tc>
          <w:tcPr>
            <w:tcW w:w="4521" w:type="dxa"/>
            <w:vAlign w:val="center"/>
          </w:tcPr>
          <w:p w14:paraId="7728A5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6D67BA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D01B675" w14:textId="77777777">
        <w:trPr>
          <w:trHeight w:val="223"/>
        </w:trPr>
        <w:tc>
          <w:tcPr>
            <w:tcW w:w="1737" w:type="dxa"/>
            <w:vAlign w:val="center"/>
          </w:tcPr>
          <w:p w14:paraId="133E44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56DD49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026378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315DB01" w14:textId="77777777">
        <w:trPr>
          <w:trHeight w:val="238"/>
        </w:trPr>
        <w:tc>
          <w:tcPr>
            <w:tcW w:w="1737" w:type="dxa"/>
            <w:vAlign w:val="center"/>
          </w:tcPr>
          <w:p w14:paraId="05C18C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6D3D03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58B998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7D58136E" w14:textId="77777777">
        <w:trPr>
          <w:trHeight w:val="223"/>
        </w:trPr>
        <w:tc>
          <w:tcPr>
            <w:tcW w:w="1737" w:type="dxa"/>
            <w:vAlign w:val="center"/>
          </w:tcPr>
          <w:p w14:paraId="587FA5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33F589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DA566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36EE5215" w14:textId="77777777" w:rsidR="00B13BD5" w:rsidRPr="005260A3" w:rsidRDefault="00B13BD5" w:rsidP="00B13BD5">
      <w:pPr>
        <w:rPr>
          <w:sz w:val="28"/>
          <w:szCs w:val="28"/>
          <w:lang w:val="en-US"/>
        </w:rPr>
      </w:pPr>
    </w:p>
    <w:p w14:paraId="6FCFB17D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16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4186AF5F" w14:textId="77777777">
        <w:trPr>
          <w:trHeight w:val="238"/>
        </w:trPr>
        <w:tc>
          <w:tcPr>
            <w:tcW w:w="1737" w:type="dxa"/>
            <w:vAlign w:val="center"/>
          </w:tcPr>
          <w:p w14:paraId="0DD8FB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521" w:type="dxa"/>
            <w:vAlign w:val="center"/>
          </w:tcPr>
          <w:p w14:paraId="583AF7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477" w:type="dxa"/>
            <w:vAlign w:val="center"/>
          </w:tcPr>
          <w:p w14:paraId="692B69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>3</w:t>
            </w:r>
          </w:p>
        </w:tc>
      </w:tr>
      <w:tr w:rsidR="00B13BD5" w:rsidRPr="005260A3" w14:paraId="565C1AAB" w14:textId="77777777">
        <w:trPr>
          <w:trHeight w:val="223"/>
        </w:trPr>
        <w:tc>
          <w:tcPr>
            <w:tcW w:w="1737" w:type="dxa"/>
            <w:vAlign w:val="center"/>
          </w:tcPr>
          <w:p w14:paraId="670297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7998" w:type="dxa"/>
            <w:gridSpan w:val="2"/>
            <w:vAlign w:val="center"/>
          </w:tcPr>
          <w:p w14:paraId="6978B2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0114D1F" w14:textId="77777777">
        <w:trPr>
          <w:trHeight w:val="238"/>
        </w:trPr>
        <w:tc>
          <w:tcPr>
            <w:tcW w:w="1737" w:type="dxa"/>
            <w:vAlign w:val="center"/>
          </w:tcPr>
          <w:p w14:paraId="2677F9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4521" w:type="dxa"/>
            <w:vAlign w:val="center"/>
          </w:tcPr>
          <w:p w14:paraId="63BAB5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0CE45E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6DFB165B" w14:textId="77777777">
        <w:trPr>
          <w:trHeight w:val="223"/>
        </w:trPr>
        <w:tc>
          <w:tcPr>
            <w:tcW w:w="1737" w:type="dxa"/>
            <w:vAlign w:val="center"/>
          </w:tcPr>
          <w:p w14:paraId="22C867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7D2AAC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9228F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7C91011" w14:textId="77777777">
        <w:trPr>
          <w:trHeight w:val="223"/>
        </w:trPr>
        <w:tc>
          <w:tcPr>
            <w:tcW w:w="1737" w:type="dxa"/>
            <w:vAlign w:val="center"/>
          </w:tcPr>
          <w:p w14:paraId="549590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08D196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B7E4F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5428E9B7" w14:textId="77777777">
        <w:trPr>
          <w:trHeight w:val="238"/>
        </w:trPr>
        <w:tc>
          <w:tcPr>
            <w:tcW w:w="1737" w:type="dxa"/>
            <w:vAlign w:val="center"/>
          </w:tcPr>
          <w:p w14:paraId="277A41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183D34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7F1B44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</w:tbl>
    <w:p w14:paraId="409AF06A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1305F1AB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17</w:t>
      </w:r>
    </w:p>
    <w:p w14:paraId="6614FAD2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Пивной бар</w:t>
      </w:r>
    </w:p>
    <w:p w14:paraId="4DE731FD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963"/>
        <w:gridCol w:w="960"/>
        <w:gridCol w:w="1963"/>
        <w:gridCol w:w="960"/>
        <w:gridCol w:w="1451"/>
        <w:gridCol w:w="512"/>
        <w:gridCol w:w="1108"/>
      </w:tblGrid>
      <w:tr w:rsidR="00B13BD5" w:rsidRPr="005260A3" w14:paraId="7C37DD1D" w14:textId="77777777">
        <w:trPr>
          <w:cantSplit/>
          <w:trHeight w:val="438"/>
        </w:trPr>
        <w:tc>
          <w:tcPr>
            <w:tcW w:w="818" w:type="dxa"/>
            <w:vMerge w:val="restart"/>
            <w:vAlign w:val="center"/>
          </w:tcPr>
          <w:p w14:paraId="39759F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ты </w:t>
            </w:r>
          </w:p>
        </w:tc>
        <w:tc>
          <w:tcPr>
            <w:tcW w:w="2923" w:type="dxa"/>
            <w:gridSpan w:val="2"/>
            <w:vAlign w:val="center"/>
          </w:tcPr>
          <w:p w14:paraId="707DCD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Обслуживание офиц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антами </w:t>
            </w:r>
          </w:p>
        </w:tc>
        <w:tc>
          <w:tcPr>
            <w:tcW w:w="2923" w:type="dxa"/>
            <w:gridSpan w:val="2"/>
            <w:vAlign w:val="center"/>
          </w:tcPr>
          <w:p w14:paraId="2543AD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Самообслуживание 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рез стойку </w:t>
            </w:r>
          </w:p>
        </w:tc>
        <w:tc>
          <w:tcPr>
            <w:tcW w:w="3071" w:type="dxa"/>
            <w:gridSpan w:val="3"/>
            <w:vAlign w:val="center"/>
          </w:tcPr>
          <w:p w14:paraId="306DB7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Самообслуживание через автомат </w:t>
            </w:r>
          </w:p>
        </w:tc>
      </w:tr>
      <w:tr w:rsidR="00B13BD5" w:rsidRPr="005260A3" w14:paraId="47482662" w14:textId="77777777">
        <w:trPr>
          <w:cantSplit/>
          <w:trHeight w:val="140"/>
        </w:trPr>
        <w:tc>
          <w:tcPr>
            <w:tcW w:w="818" w:type="dxa"/>
            <w:vMerge/>
            <w:vAlign w:val="center"/>
          </w:tcPr>
          <w:p w14:paraId="062AA5F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2D2C9A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Оборачивае-мость места за 1 ч, раз </w:t>
            </w:r>
          </w:p>
        </w:tc>
        <w:tc>
          <w:tcPr>
            <w:tcW w:w="960" w:type="dxa"/>
            <w:vAlign w:val="center"/>
          </w:tcPr>
          <w:p w14:paraId="23231D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Сред-няя </w:t>
            </w:r>
            <w:r w:rsidRPr="005260A3">
              <w:rPr>
                <w:spacing w:val="-10"/>
                <w:sz w:val="28"/>
                <w:szCs w:val="28"/>
              </w:rPr>
              <w:t>з</w:t>
            </w:r>
            <w:r w:rsidRPr="005260A3">
              <w:rPr>
                <w:spacing w:val="-10"/>
                <w:sz w:val="28"/>
                <w:szCs w:val="28"/>
              </w:rPr>
              <w:t>а</w:t>
            </w:r>
            <w:r w:rsidRPr="005260A3">
              <w:rPr>
                <w:spacing w:val="-10"/>
                <w:sz w:val="28"/>
                <w:szCs w:val="28"/>
              </w:rPr>
              <w:t>груз</w:t>
            </w:r>
            <w:r w:rsidRPr="005260A3">
              <w:rPr>
                <w:sz w:val="28"/>
                <w:szCs w:val="28"/>
              </w:rPr>
              <w:t xml:space="preserve">ка зала, % </w:t>
            </w:r>
          </w:p>
        </w:tc>
        <w:tc>
          <w:tcPr>
            <w:tcW w:w="1963" w:type="dxa"/>
            <w:vAlign w:val="center"/>
          </w:tcPr>
          <w:p w14:paraId="151D01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Оборачива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мость места </w:t>
            </w:r>
          </w:p>
          <w:p w14:paraId="14D0D1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 1 ч, раз </w:t>
            </w:r>
          </w:p>
        </w:tc>
        <w:tc>
          <w:tcPr>
            <w:tcW w:w="960" w:type="dxa"/>
            <w:vAlign w:val="center"/>
          </w:tcPr>
          <w:p w14:paraId="2A0FF7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  <w:tc>
          <w:tcPr>
            <w:tcW w:w="1451" w:type="dxa"/>
            <w:vAlign w:val="center"/>
          </w:tcPr>
          <w:p w14:paraId="4187AF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Оборачи-ваемость места </w:t>
            </w:r>
          </w:p>
          <w:p w14:paraId="0D5B58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 1 ч, раз </w:t>
            </w:r>
          </w:p>
        </w:tc>
        <w:tc>
          <w:tcPr>
            <w:tcW w:w="1620" w:type="dxa"/>
            <w:gridSpan w:val="2"/>
            <w:vAlign w:val="center"/>
          </w:tcPr>
          <w:p w14:paraId="0468E5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</w:tr>
      <w:tr w:rsidR="00B13BD5" w:rsidRPr="005260A3" w14:paraId="2328AE36" w14:textId="77777777">
        <w:trPr>
          <w:trHeight w:val="453"/>
        </w:trPr>
        <w:tc>
          <w:tcPr>
            <w:tcW w:w="818" w:type="dxa"/>
            <w:vAlign w:val="center"/>
          </w:tcPr>
          <w:p w14:paraId="35F54D2D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10–11 </w:t>
            </w:r>
          </w:p>
        </w:tc>
        <w:tc>
          <w:tcPr>
            <w:tcW w:w="1963" w:type="dxa"/>
            <w:vAlign w:val="center"/>
          </w:tcPr>
          <w:p w14:paraId="1E9E8D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60" w:type="dxa"/>
            <w:vAlign w:val="center"/>
          </w:tcPr>
          <w:p w14:paraId="43A4F6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963" w:type="dxa"/>
            <w:vAlign w:val="center"/>
          </w:tcPr>
          <w:p w14:paraId="2A944D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165BE7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451" w:type="dxa"/>
            <w:vAlign w:val="center"/>
          </w:tcPr>
          <w:p w14:paraId="5EC916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636E8D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71A42DB6" w14:textId="77777777">
        <w:trPr>
          <w:trHeight w:val="453"/>
        </w:trPr>
        <w:tc>
          <w:tcPr>
            <w:tcW w:w="818" w:type="dxa"/>
            <w:vAlign w:val="center"/>
          </w:tcPr>
          <w:p w14:paraId="6AB0203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11–12 </w:t>
            </w:r>
          </w:p>
        </w:tc>
        <w:tc>
          <w:tcPr>
            <w:tcW w:w="1963" w:type="dxa"/>
            <w:vAlign w:val="center"/>
          </w:tcPr>
          <w:p w14:paraId="01CFB1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60" w:type="dxa"/>
            <w:vAlign w:val="center"/>
          </w:tcPr>
          <w:p w14:paraId="17E1C9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963" w:type="dxa"/>
            <w:vAlign w:val="center"/>
          </w:tcPr>
          <w:p w14:paraId="4BF605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383314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451" w:type="dxa"/>
            <w:vAlign w:val="center"/>
          </w:tcPr>
          <w:p w14:paraId="1AA386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0E7320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0621C5E" w14:textId="77777777">
        <w:trPr>
          <w:trHeight w:val="438"/>
        </w:trPr>
        <w:tc>
          <w:tcPr>
            <w:tcW w:w="818" w:type="dxa"/>
            <w:vAlign w:val="center"/>
          </w:tcPr>
          <w:p w14:paraId="427A80E6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12–13 </w:t>
            </w:r>
          </w:p>
        </w:tc>
        <w:tc>
          <w:tcPr>
            <w:tcW w:w="1963" w:type="dxa"/>
            <w:vAlign w:val="center"/>
          </w:tcPr>
          <w:p w14:paraId="70AFD3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24401E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963" w:type="dxa"/>
            <w:vAlign w:val="center"/>
          </w:tcPr>
          <w:p w14:paraId="4ADF9F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00011F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451" w:type="dxa"/>
            <w:vAlign w:val="center"/>
          </w:tcPr>
          <w:p w14:paraId="461067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7E56BB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E2F40F2" w14:textId="77777777">
        <w:trPr>
          <w:trHeight w:val="453"/>
        </w:trPr>
        <w:tc>
          <w:tcPr>
            <w:tcW w:w="818" w:type="dxa"/>
            <w:vAlign w:val="center"/>
          </w:tcPr>
          <w:p w14:paraId="2EE72A1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13–14 </w:t>
            </w:r>
          </w:p>
        </w:tc>
        <w:tc>
          <w:tcPr>
            <w:tcW w:w="1963" w:type="dxa"/>
            <w:vAlign w:val="center"/>
          </w:tcPr>
          <w:p w14:paraId="7545F2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176C12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vAlign w:val="center"/>
          </w:tcPr>
          <w:p w14:paraId="282055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7B85FC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451" w:type="dxa"/>
            <w:vAlign w:val="center"/>
          </w:tcPr>
          <w:p w14:paraId="5E3436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141CC1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4A40492E" w14:textId="77777777">
        <w:trPr>
          <w:trHeight w:val="423"/>
        </w:trPr>
        <w:tc>
          <w:tcPr>
            <w:tcW w:w="818" w:type="dxa"/>
            <w:vAlign w:val="center"/>
          </w:tcPr>
          <w:p w14:paraId="65DB455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14–15 </w:t>
            </w:r>
          </w:p>
        </w:tc>
        <w:tc>
          <w:tcPr>
            <w:tcW w:w="1963" w:type="dxa"/>
            <w:vAlign w:val="center"/>
          </w:tcPr>
          <w:p w14:paraId="27FF70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0D9CCE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2923" w:type="dxa"/>
            <w:gridSpan w:val="2"/>
            <w:vAlign w:val="center"/>
          </w:tcPr>
          <w:p w14:paraId="5399B6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  <w:tc>
          <w:tcPr>
            <w:tcW w:w="3071" w:type="dxa"/>
            <w:gridSpan w:val="3"/>
            <w:vAlign w:val="center"/>
          </w:tcPr>
          <w:p w14:paraId="4AF23D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7361884" w14:textId="77777777">
        <w:trPr>
          <w:trHeight w:val="453"/>
        </w:trPr>
        <w:tc>
          <w:tcPr>
            <w:tcW w:w="818" w:type="dxa"/>
            <w:vAlign w:val="center"/>
          </w:tcPr>
          <w:p w14:paraId="1F444DBE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15–16 </w:t>
            </w:r>
          </w:p>
        </w:tc>
        <w:tc>
          <w:tcPr>
            <w:tcW w:w="1963" w:type="dxa"/>
            <w:vAlign w:val="center"/>
          </w:tcPr>
          <w:p w14:paraId="1A6738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04E7F0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963" w:type="dxa"/>
            <w:vAlign w:val="center"/>
          </w:tcPr>
          <w:p w14:paraId="510A50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13CF99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gridSpan w:val="2"/>
            <w:vAlign w:val="center"/>
          </w:tcPr>
          <w:p w14:paraId="1E5395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07A746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F2A251D" w14:textId="77777777">
        <w:trPr>
          <w:trHeight w:val="438"/>
        </w:trPr>
        <w:tc>
          <w:tcPr>
            <w:tcW w:w="818" w:type="dxa"/>
            <w:vAlign w:val="center"/>
          </w:tcPr>
          <w:p w14:paraId="31574C9B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16–17 </w:t>
            </w:r>
          </w:p>
        </w:tc>
        <w:tc>
          <w:tcPr>
            <w:tcW w:w="1963" w:type="dxa"/>
            <w:vAlign w:val="center"/>
          </w:tcPr>
          <w:p w14:paraId="7D22A9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35C11F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63" w:type="dxa"/>
            <w:vAlign w:val="center"/>
          </w:tcPr>
          <w:p w14:paraId="4CE270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261419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gridSpan w:val="2"/>
            <w:vAlign w:val="center"/>
          </w:tcPr>
          <w:p w14:paraId="6C1D94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45CEF2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05CB9E0" w14:textId="77777777">
        <w:trPr>
          <w:trHeight w:val="453"/>
        </w:trPr>
        <w:tc>
          <w:tcPr>
            <w:tcW w:w="818" w:type="dxa"/>
            <w:vAlign w:val="center"/>
          </w:tcPr>
          <w:p w14:paraId="7EDE8B5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17–18 </w:t>
            </w:r>
          </w:p>
        </w:tc>
        <w:tc>
          <w:tcPr>
            <w:tcW w:w="1963" w:type="dxa"/>
            <w:vAlign w:val="center"/>
          </w:tcPr>
          <w:p w14:paraId="3A93B5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4F95EC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vAlign w:val="center"/>
          </w:tcPr>
          <w:p w14:paraId="459BBB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026BAC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gridSpan w:val="2"/>
            <w:vAlign w:val="center"/>
          </w:tcPr>
          <w:p w14:paraId="77C620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06CAE2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6013C2C" w14:textId="77777777">
        <w:trPr>
          <w:trHeight w:val="423"/>
        </w:trPr>
        <w:tc>
          <w:tcPr>
            <w:tcW w:w="818" w:type="dxa"/>
            <w:vAlign w:val="center"/>
          </w:tcPr>
          <w:p w14:paraId="7053972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18–19 </w:t>
            </w:r>
          </w:p>
        </w:tc>
        <w:tc>
          <w:tcPr>
            <w:tcW w:w="1963" w:type="dxa"/>
            <w:vAlign w:val="center"/>
          </w:tcPr>
          <w:p w14:paraId="51DA5F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960" w:type="dxa"/>
            <w:vAlign w:val="center"/>
          </w:tcPr>
          <w:p w14:paraId="4186E6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vAlign w:val="center"/>
          </w:tcPr>
          <w:p w14:paraId="6F404C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10B0DAD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63" w:type="dxa"/>
            <w:gridSpan w:val="2"/>
            <w:vAlign w:val="center"/>
          </w:tcPr>
          <w:p w14:paraId="6BC85C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009242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7EBFD837" w14:textId="77777777">
        <w:trPr>
          <w:trHeight w:val="453"/>
        </w:trPr>
        <w:tc>
          <w:tcPr>
            <w:tcW w:w="818" w:type="dxa"/>
            <w:vAlign w:val="center"/>
          </w:tcPr>
          <w:p w14:paraId="786E219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19–20 </w:t>
            </w:r>
          </w:p>
        </w:tc>
        <w:tc>
          <w:tcPr>
            <w:tcW w:w="1963" w:type="dxa"/>
            <w:vAlign w:val="center"/>
          </w:tcPr>
          <w:p w14:paraId="340AF5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960" w:type="dxa"/>
            <w:vAlign w:val="center"/>
          </w:tcPr>
          <w:p w14:paraId="237BFC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63" w:type="dxa"/>
            <w:vAlign w:val="center"/>
          </w:tcPr>
          <w:p w14:paraId="668009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960" w:type="dxa"/>
            <w:vAlign w:val="center"/>
          </w:tcPr>
          <w:p w14:paraId="59013F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1963" w:type="dxa"/>
            <w:gridSpan w:val="2"/>
            <w:vAlign w:val="center"/>
          </w:tcPr>
          <w:p w14:paraId="1FFEDC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1108" w:type="dxa"/>
            <w:vAlign w:val="center"/>
          </w:tcPr>
          <w:p w14:paraId="0F605C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</w:tr>
    </w:tbl>
    <w:p w14:paraId="20D6B570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67FB3C1D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Таблица 18</w:t>
      </w:r>
    </w:p>
    <w:p w14:paraId="2C3E07BE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Шашлычная с обслуживанием официантами</w:t>
      </w:r>
    </w:p>
    <w:p w14:paraId="62BBCA61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78BD9F2E" w14:textId="77777777">
        <w:trPr>
          <w:trHeight w:val="461"/>
        </w:trPr>
        <w:tc>
          <w:tcPr>
            <w:tcW w:w="1737" w:type="dxa"/>
            <w:vAlign w:val="center"/>
          </w:tcPr>
          <w:p w14:paraId="594FDA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67815C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2"/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77" w:type="dxa"/>
            <w:vAlign w:val="center"/>
          </w:tcPr>
          <w:p w14:paraId="68D2C4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0C6C34C3" w14:textId="77777777">
        <w:trPr>
          <w:trHeight w:val="246"/>
        </w:trPr>
        <w:tc>
          <w:tcPr>
            <w:tcW w:w="1737" w:type="dxa"/>
            <w:vAlign w:val="center"/>
          </w:tcPr>
          <w:p w14:paraId="1D90B2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4521" w:type="dxa"/>
            <w:vAlign w:val="center"/>
          </w:tcPr>
          <w:p w14:paraId="532D1A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046AB3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9C8F59B" w14:textId="77777777">
        <w:trPr>
          <w:trHeight w:val="231"/>
        </w:trPr>
        <w:tc>
          <w:tcPr>
            <w:tcW w:w="1737" w:type="dxa"/>
            <w:vAlign w:val="center"/>
          </w:tcPr>
          <w:p w14:paraId="2E30D6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4521" w:type="dxa"/>
            <w:vAlign w:val="center"/>
          </w:tcPr>
          <w:p w14:paraId="229D5A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09AA6A9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15AFF9D3" w14:textId="77777777">
        <w:trPr>
          <w:trHeight w:val="231"/>
        </w:trPr>
        <w:tc>
          <w:tcPr>
            <w:tcW w:w="1737" w:type="dxa"/>
            <w:vAlign w:val="center"/>
          </w:tcPr>
          <w:p w14:paraId="5D831C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4521" w:type="dxa"/>
            <w:vAlign w:val="center"/>
          </w:tcPr>
          <w:p w14:paraId="09F177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0F7EFC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</w:tbl>
    <w:p w14:paraId="1B0FD4F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18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682FCAE7" w14:textId="77777777">
        <w:trPr>
          <w:trHeight w:val="246"/>
        </w:trPr>
        <w:tc>
          <w:tcPr>
            <w:tcW w:w="1737" w:type="dxa"/>
            <w:vAlign w:val="center"/>
          </w:tcPr>
          <w:p w14:paraId="496AD6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521" w:type="dxa"/>
            <w:vAlign w:val="center"/>
          </w:tcPr>
          <w:p w14:paraId="22BCC8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477" w:type="dxa"/>
            <w:vAlign w:val="center"/>
          </w:tcPr>
          <w:p w14:paraId="3F66DC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795E8C7" w14:textId="77777777">
        <w:trPr>
          <w:trHeight w:val="246"/>
        </w:trPr>
        <w:tc>
          <w:tcPr>
            <w:tcW w:w="1737" w:type="dxa"/>
            <w:vAlign w:val="center"/>
          </w:tcPr>
          <w:p w14:paraId="0C87E4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4521" w:type="dxa"/>
            <w:vAlign w:val="center"/>
          </w:tcPr>
          <w:p w14:paraId="544C27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0882A8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4CE0394C" w14:textId="77777777">
        <w:trPr>
          <w:trHeight w:val="231"/>
        </w:trPr>
        <w:tc>
          <w:tcPr>
            <w:tcW w:w="1737" w:type="dxa"/>
            <w:vAlign w:val="center"/>
          </w:tcPr>
          <w:p w14:paraId="6D0FEB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4521" w:type="dxa"/>
            <w:vAlign w:val="center"/>
          </w:tcPr>
          <w:p w14:paraId="16D39C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4F2801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758690B1" w14:textId="77777777">
        <w:trPr>
          <w:trHeight w:val="231"/>
        </w:trPr>
        <w:tc>
          <w:tcPr>
            <w:tcW w:w="1737" w:type="dxa"/>
            <w:vAlign w:val="center"/>
          </w:tcPr>
          <w:p w14:paraId="5102E6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4521" w:type="dxa"/>
            <w:vAlign w:val="center"/>
          </w:tcPr>
          <w:p w14:paraId="77614B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6A951D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483F32D5" w14:textId="77777777">
        <w:trPr>
          <w:trHeight w:val="246"/>
        </w:trPr>
        <w:tc>
          <w:tcPr>
            <w:tcW w:w="1737" w:type="dxa"/>
            <w:vAlign w:val="center"/>
          </w:tcPr>
          <w:p w14:paraId="4669D4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4521" w:type="dxa"/>
            <w:vAlign w:val="center"/>
          </w:tcPr>
          <w:p w14:paraId="650F07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0CAF9D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533C8CCB" w14:textId="77777777">
        <w:trPr>
          <w:trHeight w:val="231"/>
        </w:trPr>
        <w:tc>
          <w:tcPr>
            <w:tcW w:w="1737" w:type="dxa"/>
            <w:vAlign w:val="center"/>
          </w:tcPr>
          <w:p w14:paraId="3B8DED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7998" w:type="dxa"/>
            <w:gridSpan w:val="2"/>
            <w:vAlign w:val="center"/>
          </w:tcPr>
          <w:p w14:paraId="4ED16C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BF4A08B" w14:textId="77777777">
        <w:trPr>
          <w:trHeight w:val="231"/>
        </w:trPr>
        <w:tc>
          <w:tcPr>
            <w:tcW w:w="1737" w:type="dxa"/>
            <w:vAlign w:val="center"/>
          </w:tcPr>
          <w:p w14:paraId="54F232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4521" w:type="dxa"/>
            <w:vAlign w:val="center"/>
          </w:tcPr>
          <w:p w14:paraId="6A7D6C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68B67D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72C22DA3" w14:textId="77777777">
        <w:trPr>
          <w:trHeight w:val="246"/>
        </w:trPr>
        <w:tc>
          <w:tcPr>
            <w:tcW w:w="1737" w:type="dxa"/>
            <w:vAlign w:val="center"/>
          </w:tcPr>
          <w:p w14:paraId="32BFD8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4521" w:type="dxa"/>
            <w:vAlign w:val="center"/>
          </w:tcPr>
          <w:p w14:paraId="04D13A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69AED2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3194DE5B" w14:textId="77777777">
        <w:trPr>
          <w:trHeight w:val="231"/>
        </w:trPr>
        <w:tc>
          <w:tcPr>
            <w:tcW w:w="1737" w:type="dxa"/>
            <w:vAlign w:val="center"/>
          </w:tcPr>
          <w:p w14:paraId="1E5DBA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4521" w:type="dxa"/>
            <w:vAlign w:val="center"/>
          </w:tcPr>
          <w:p w14:paraId="0CD71C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336E82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7403332D" w14:textId="77777777">
        <w:trPr>
          <w:trHeight w:val="231"/>
        </w:trPr>
        <w:tc>
          <w:tcPr>
            <w:tcW w:w="1737" w:type="dxa"/>
            <w:vAlign w:val="center"/>
          </w:tcPr>
          <w:p w14:paraId="37231A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4521" w:type="dxa"/>
            <w:vAlign w:val="center"/>
          </w:tcPr>
          <w:p w14:paraId="58B9D1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6BB403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</w:tbl>
    <w:p w14:paraId="39CF45DA" w14:textId="77777777" w:rsidR="00B13BD5" w:rsidRPr="005260A3" w:rsidRDefault="00B13BD5" w:rsidP="00B13BD5">
      <w:pPr>
        <w:rPr>
          <w:i/>
          <w:sz w:val="28"/>
          <w:szCs w:val="28"/>
        </w:rPr>
      </w:pPr>
    </w:p>
    <w:p w14:paraId="5FB78373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8</w:t>
      </w:r>
    </w:p>
    <w:p w14:paraId="1E3AC904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Оборачиваемость мест на предприятиях общественного питания</w:t>
      </w:r>
    </w:p>
    <w:p w14:paraId="503E6A0E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различного типа</w:t>
      </w:r>
    </w:p>
    <w:p w14:paraId="05777F7E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0"/>
        <w:gridCol w:w="3510"/>
      </w:tblGrid>
      <w:tr w:rsidR="00B13BD5" w:rsidRPr="005260A3" w14:paraId="113AD8D3" w14:textId="77777777">
        <w:trPr>
          <w:trHeight w:val="326"/>
        </w:trPr>
        <w:tc>
          <w:tcPr>
            <w:tcW w:w="6210" w:type="dxa"/>
            <w:vAlign w:val="center"/>
          </w:tcPr>
          <w:p w14:paraId="5462C7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 предприятия </w:t>
            </w:r>
          </w:p>
        </w:tc>
        <w:tc>
          <w:tcPr>
            <w:tcW w:w="3510" w:type="dxa"/>
            <w:vAlign w:val="center"/>
          </w:tcPr>
          <w:p w14:paraId="6C8DA6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одного места в день, раз </w:t>
            </w:r>
          </w:p>
        </w:tc>
      </w:tr>
      <w:tr w:rsidR="00B13BD5" w:rsidRPr="005260A3" w14:paraId="17534310" w14:textId="77777777">
        <w:trPr>
          <w:trHeight w:val="113"/>
        </w:trPr>
        <w:tc>
          <w:tcPr>
            <w:tcW w:w="6210" w:type="dxa"/>
            <w:vAlign w:val="center"/>
          </w:tcPr>
          <w:p w14:paraId="199CBE4B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  <w:vAlign w:val="center"/>
          </w:tcPr>
          <w:p w14:paraId="2D3CFA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C44066A" w14:textId="77777777">
        <w:trPr>
          <w:trHeight w:val="113"/>
        </w:trPr>
        <w:tc>
          <w:tcPr>
            <w:tcW w:w="6210" w:type="dxa"/>
            <w:vAlign w:val="center"/>
          </w:tcPr>
          <w:p w14:paraId="70407634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Столовая:</w:t>
            </w:r>
          </w:p>
        </w:tc>
        <w:tc>
          <w:tcPr>
            <w:tcW w:w="3510" w:type="dxa"/>
            <w:vAlign w:val="center"/>
          </w:tcPr>
          <w:p w14:paraId="7403AE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0E7A138" w14:textId="77777777">
        <w:trPr>
          <w:trHeight w:val="316"/>
        </w:trPr>
        <w:tc>
          <w:tcPr>
            <w:tcW w:w="6210" w:type="dxa"/>
            <w:vAlign w:val="center"/>
          </w:tcPr>
          <w:p w14:paraId="68B6DD0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</w:t>
            </w:r>
          </w:p>
        </w:tc>
        <w:tc>
          <w:tcPr>
            <w:tcW w:w="3510" w:type="dxa"/>
            <w:vAlign w:val="center"/>
          </w:tcPr>
          <w:p w14:paraId="4A4981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 </w:t>
            </w:r>
          </w:p>
        </w:tc>
      </w:tr>
      <w:tr w:rsidR="00B13BD5" w:rsidRPr="005260A3" w14:paraId="2D2FCB85" w14:textId="77777777">
        <w:trPr>
          <w:trHeight w:val="479"/>
        </w:trPr>
        <w:tc>
          <w:tcPr>
            <w:tcW w:w="6210" w:type="dxa"/>
            <w:vAlign w:val="center"/>
          </w:tcPr>
          <w:p w14:paraId="5120933F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 с диетическим отделением (20% от числа мест)</w:t>
            </w:r>
          </w:p>
        </w:tc>
        <w:tc>
          <w:tcPr>
            <w:tcW w:w="3510" w:type="dxa"/>
            <w:vAlign w:val="center"/>
          </w:tcPr>
          <w:p w14:paraId="69BDB0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 </w:t>
            </w:r>
          </w:p>
        </w:tc>
      </w:tr>
      <w:tr w:rsidR="00B13BD5" w:rsidRPr="005260A3" w14:paraId="66C46568" w14:textId="77777777">
        <w:trPr>
          <w:trHeight w:val="305"/>
        </w:trPr>
        <w:tc>
          <w:tcPr>
            <w:tcW w:w="6210" w:type="dxa"/>
            <w:vAlign w:val="center"/>
          </w:tcPr>
          <w:p w14:paraId="1D9F6BA9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для обслуживания малоимущих</w:t>
            </w:r>
          </w:p>
        </w:tc>
        <w:tc>
          <w:tcPr>
            <w:tcW w:w="3510" w:type="dxa"/>
            <w:vAlign w:val="center"/>
          </w:tcPr>
          <w:p w14:paraId="07F1EA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 </w:t>
            </w:r>
          </w:p>
        </w:tc>
      </w:tr>
      <w:tr w:rsidR="00B13BD5" w:rsidRPr="005260A3" w14:paraId="2BE38A60" w14:textId="77777777">
        <w:trPr>
          <w:trHeight w:val="316"/>
        </w:trPr>
        <w:tc>
          <w:tcPr>
            <w:tcW w:w="6210" w:type="dxa"/>
            <w:vAlign w:val="center"/>
          </w:tcPr>
          <w:p w14:paraId="177324F8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диетическая</w:t>
            </w:r>
          </w:p>
        </w:tc>
        <w:tc>
          <w:tcPr>
            <w:tcW w:w="3510" w:type="dxa"/>
            <w:vAlign w:val="center"/>
          </w:tcPr>
          <w:p w14:paraId="375DFD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112314C8" w14:textId="77777777">
        <w:trPr>
          <w:trHeight w:val="316"/>
        </w:trPr>
        <w:tc>
          <w:tcPr>
            <w:tcW w:w="6210" w:type="dxa"/>
            <w:vAlign w:val="center"/>
          </w:tcPr>
          <w:p w14:paraId="53404277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Ресторан</w:t>
            </w:r>
          </w:p>
        </w:tc>
        <w:tc>
          <w:tcPr>
            <w:tcW w:w="3510" w:type="dxa"/>
            <w:vAlign w:val="center"/>
          </w:tcPr>
          <w:p w14:paraId="6342B4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5–7 </w:t>
            </w:r>
          </w:p>
        </w:tc>
      </w:tr>
      <w:tr w:rsidR="00B13BD5" w:rsidRPr="005260A3" w14:paraId="6E4B80B1" w14:textId="77777777">
        <w:trPr>
          <w:trHeight w:val="305"/>
        </w:trPr>
        <w:tc>
          <w:tcPr>
            <w:tcW w:w="6210" w:type="dxa"/>
            <w:vAlign w:val="center"/>
          </w:tcPr>
          <w:p w14:paraId="09E0F0BC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</w:t>
            </w:r>
          </w:p>
        </w:tc>
        <w:tc>
          <w:tcPr>
            <w:tcW w:w="3510" w:type="dxa"/>
            <w:vAlign w:val="center"/>
          </w:tcPr>
          <w:p w14:paraId="158018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9/15* </w:t>
            </w:r>
          </w:p>
        </w:tc>
      </w:tr>
      <w:tr w:rsidR="00B13BD5" w:rsidRPr="005260A3" w14:paraId="4F4153BB" w14:textId="77777777">
        <w:trPr>
          <w:trHeight w:val="316"/>
        </w:trPr>
        <w:tc>
          <w:tcPr>
            <w:tcW w:w="6210" w:type="dxa"/>
            <w:vAlign w:val="center"/>
          </w:tcPr>
          <w:p w14:paraId="6194FDE2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специализированные:</w:t>
            </w:r>
          </w:p>
        </w:tc>
        <w:tc>
          <w:tcPr>
            <w:tcW w:w="3510" w:type="dxa"/>
            <w:vAlign w:val="center"/>
          </w:tcPr>
          <w:p w14:paraId="2BDCC3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BD7A830" w14:textId="77777777">
        <w:trPr>
          <w:trHeight w:val="479"/>
        </w:trPr>
        <w:tc>
          <w:tcPr>
            <w:tcW w:w="6210" w:type="dxa"/>
            <w:vAlign w:val="center"/>
          </w:tcPr>
          <w:p w14:paraId="18361CCE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кафе-мороженое, кафе-кондитерская, кафе тв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рожно-яичное, чайная</w:t>
            </w:r>
          </w:p>
        </w:tc>
        <w:tc>
          <w:tcPr>
            <w:tcW w:w="3510" w:type="dxa"/>
            <w:vAlign w:val="center"/>
          </w:tcPr>
          <w:p w14:paraId="6EFBC5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8A4E2B1" w14:textId="77777777">
        <w:trPr>
          <w:trHeight w:val="316"/>
        </w:trPr>
        <w:tc>
          <w:tcPr>
            <w:tcW w:w="6210" w:type="dxa"/>
            <w:vAlign w:val="center"/>
          </w:tcPr>
          <w:p w14:paraId="2B5C2928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детское</w:t>
            </w:r>
          </w:p>
        </w:tc>
        <w:tc>
          <w:tcPr>
            <w:tcW w:w="3510" w:type="dxa"/>
            <w:vAlign w:val="center"/>
          </w:tcPr>
          <w:p w14:paraId="09A3B6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10–12 </w:t>
            </w:r>
          </w:p>
        </w:tc>
      </w:tr>
      <w:tr w:rsidR="00B13BD5" w:rsidRPr="005260A3" w14:paraId="55A8426A" w14:textId="77777777">
        <w:trPr>
          <w:trHeight w:val="305"/>
        </w:trPr>
        <w:tc>
          <w:tcPr>
            <w:tcW w:w="6210" w:type="dxa"/>
            <w:vAlign w:val="center"/>
          </w:tcPr>
          <w:p w14:paraId="18998F33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молодежное</w:t>
            </w:r>
          </w:p>
        </w:tc>
        <w:tc>
          <w:tcPr>
            <w:tcW w:w="3510" w:type="dxa"/>
            <w:vAlign w:val="center"/>
          </w:tcPr>
          <w:p w14:paraId="561744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9/15 </w:t>
            </w:r>
          </w:p>
        </w:tc>
      </w:tr>
    </w:tbl>
    <w:p w14:paraId="3308C74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8</w:t>
      </w: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0"/>
        <w:gridCol w:w="3510"/>
      </w:tblGrid>
      <w:tr w:rsidR="00B13BD5" w:rsidRPr="005260A3" w14:paraId="0488213E" w14:textId="77777777">
        <w:trPr>
          <w:trHeight w:val="344"/>
        </w:trPr>
        <w:tc>
          <w:tcPr>
            <w:tcW w:w="6210" w:type="dxa"/>
            <w:vAlign w:val="center"/>
          </w:tcPr>
          <w:p w14:paraId="72D1E8C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10" w:type="dxa"/>
            <w:vAlign w:val="center"/>
          </w:tcPr>
          <w:p w14:paraId="79DBE9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DF68416" w14:textId="77777777">
        <w:trPr>
          <w:trHeight w:val="316"/>
        </w:trPr>
        <w:tc>
          <w:tcPr>
            <w:tcW w:w="6210" w:type="dxa"/>
            <w:vAlign w:val="center"/>
          </w:tcPr>
          <w:p w14:paraId="756FFDB2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Закусочные специализированные:</w:t>
            </w:r>
          </w:p>
        </w:tc>
        <w:tc>
          <w:tcPr>
            <w:tcW w:w="3510" w:type="dxa"/>
            <w:vAlign w:val="center"/>
          </w:tcPr>
          <w:p w14:paraId="64647C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9/20 </w:t>
            </w:r>
          </w:p>
        </w:tc>
      </w:tr>
      <w:tr w:rsidR="00B13BD5" w:rsidRPr="005260A3" w14:paraId="215B1CDC" w14:textId="77777777">
        <w:trPr>
          <w:trHeight w:val="316"/>
        </w:trPr>
        <w:tc>
          <w:tcPr>
            <w:tcW w:w="6210" w:type="dxa"/>
            <w:vAlign w:val="center"/>
          </w:tcPr>
          <w:p w14:paraId="753629A3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бар винный, коктейль-бар</w:t>
            </w:r>
          </w:p>
        </w:tc>
        <w:tc>
          <w:tcPr>
            <w:tcW w:w="3510" w:type="dxa"/>
            <w:vAlign w:val="center"/>
          </w:tcPr>
          <w:p w14:paraId="39E856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10/20 </w:t>
            </w:r>
          </w:p>
        </w:tc>
      </w:tr>
      <w:tr w:rsidR="00B13BD5" w:rsidRPr="005260A3" w14:paraId="7C076F64" w14:textId="77777777">
        <w:trPr>
          <w:trHeight w:val="305"/>
        </w:trPr>
        <w:tc>
          <w:tcPr>
            <w:tcW w:w="6210" w:type="dxa"/>
            <w:vAlign w:val="center"/>
          </w:tcPr>
          <w:p w14:paraId="3F6EF33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гриль-бар</w:t>
            </w:r>
          </w:p>
        </w:tc>
        <w:tc>
          <w:tcPr>
            <w:tcW w:w="3510" w:type="dxa"/>
            <w:vAlign w:val="center"/>
          </w:tcPr>
          <w:p w14:paraId="1E74A5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10/16 </w:t>
            </w:r>
          </w:p>
        </w:tc>
      </w:tr>
      <w:tr w:rsidR="00B13BD5" w:rsidRPr="005260A3" w14:paraId="36B21C98" w14:textId="77777777">
        <w:trPr>
          <w:trHeight w:val="316"/>
        </w:trPr>
        <w:tc>
          <w:tcPr>
            <w:tcW w:w="6210" w:type="dxa"/>
            <w:vAlign w:val="center"/>
          </w:tcPr>
          <w:p w14:paraId="44495BD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пивной бар</w:t>
            </w:r>
          </w:p>
        </w:tc>
        <w:tc>
          <w:tcPr>
            <w:tcW w:w="3510" w:type="dxa"/>
            <w:vAlign w:val="center"/>
          </w:tcPr>
          <w:p w14:paraId="4D5450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10/18 </w:t>
            </w:r>
          </w:p>
        </w:tc>
      </w:tr>
      <w:tr w:rsidR="00B13BD5" w:rsidRPr="005260A3" w14:paraId="6A3629EF" w14:textId="77777777">
        <w:trPr>
          <w:trHeight w:val="316"/>
        </w:trPr>
        <w:tc>
          <w:tcPr>
            <w:tcW w:w="6210" w:type="dxa"/>
            <w:vAlign w:val="center"/>
          </w:tcPr>
          <w:p w14:paraId="69FFD46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кафетерий</w:t>
            </w:r>
          </w:p>
        </w:tc>
        <w:tc>
          <w:tcPr>
            <w:tcW w:w="3510" w:type="dxa"/>
            <w:vAlign w:val="center"/>
          </w:tcPr>
          <w:p w14:paraId="16843D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401B6CB9" w14:textId="77777777">
        <w:trPr>
          <w:trHeight w:val="642"/>
        </w:trPr>
        <w:tc>
          <w:tcPr>
            <w:tcW w:w="6210" w:type="dxa"/>
            <w:vAlign w:val="center"/>
          </w:tcPr>
          <w:p w14:paraId="3AF3A8C4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Специализированные предприятия быстрого 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>служивания (мясные, мучные, смешанной специ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лизации)</w:t>
            </w:r>
          </w:p>
        </w:tc>
        <w:tc>
          <w:tcPr>
            <w:tcW w:w="3510" w:type="dxa"/>
            <w:vAlign w:val="center"/>
          </w:tcPr>
          <w:p w14:paraId="309E33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30–40 </w:t>
            </w:r>
          </w:p>
        </w:tc>
      </w:tr>
    </w:tbl>
    <w:p w14:paraId="7726CDD8" w14:textId="77777777" w:rsidR="00B13BD5" w:rsidRPr="005260A3" w:rsidRDefault="00B13BD5" w:rsidP="00B13BD5">
      <w:pPr>
        <w:pStyle w:val="31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* Числитель – обслуживание официантами, знаменатель – самообслужив</w:t>
      </w:r>
      <w:r w:rsidRPr="005260A3">
        <w:rPr>
          <w:b w:val="0"/>
          <w:sz w:val="28"/>
          <w:szCs w:val="28"/>
        </w:rPr>
        <w:t>а</w:t>
      </w:r>
      <w:r w:rsidRPr="005260A3">
        <w:rPr>
          <w:b w:val="0"/>
          <w:sz w:val="28"/>
          <w:szCs w:val="28"/>
        </w:rPr>
        <w:t>ние.</w:t>
      </w:r>
    </w:p>
    <w:p w14:paraId="26B3D31A" w14:textId="77777777" w:rsidR="00B13BD5" w:rsidRPr="005260A3" w:rsidRDefault="00B13BD5" w:rsidP="00B13BD5">
      <w:pPr>
        <w:pStyle w:val="ab"/>
        <w:spacing w:before="0" w:after="0"/>
        <w:ind w:right="43"/>
        <w:jc w:val="right"/>
        <w:rPr>
          <w:sz w:val="28"/>
          <w:szCs w:val="28"/>
        </w:rPr>
      </w:pPr>
    </w:p>
    <w:p w14:paraId="5BB65B32" w14:textId="77777777" w:rsidR="00B13BD5" w:rsidRPr="005260A3" w:rsidRDefault="00B13BD5" w:rsidP="00B13BD5">
      <w:pPr>
        <w:pStyle w:val="ab"/>
        <w:spacing w:before="0" w:after="0"/>
        <w:ind w:right="43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9</w:t>
      </w:r>
    </w:p>
    <w:p w14:paraId="7DD56354" w14:textId="77777777" w:rsidR="00B13BD5" w:rsidRPr="005260A3" w:rsidRDefault="00B13BD5" w:rsidP="00B13BD5">
      <w:pPr>
        <w:pStyle w:val="20"/>
        <w:rPr>
          <w:b/>
          <w:szCs w:val="28"/>
        </w:rPr>
      </w:pPr>
      <w:r w:rsidRPr="005260A3">
        <w:rPr>
          <w:b/>
          <w:szCs w:val="28"/>
        </w:rPr>
        <w:t xml:space="preserve">Коэффициент потребления блюд </w:t>
      </w:r>
    </w:p>
    <w:p w14:paraId="7E50895E" w14:textId="77777777" w:rsidR="00B13BD5" w:rsidRPr="005260A3" w:rsidRDefault="00B13BD5" w:rsidP="00B13BD5">
      <w:pPr>
        <w:pStyle w:val="20"/>
        <w:rPr>
          <w:b/>
          <w:szCs w:val="28"/>
        </w:rPr>
      </w:pPr>
      <w:r w:rsidRPr="005260A3">
        <w:rPr>
          <w:b/>
          <w:szCs w:val="28"/>
        </w:rPr>
        <w:t>в зависимости от типа предприятия</w:t>
      </w:r>
    </w:p>
    <w:p w14:paraId="72B2E517" w14:textId="77777777" w:rsidR="00B13BD5" w:rsidRPr="005260A3" w:rsidRDefault="00B13BD5" w:rsidP="00B13BD5">
      <w:pPr>
        <w:pStyle w:val="20"/>
        <w:rPr>
          <w:b/>
          <w:szCs w:val="28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5"/>
        <w:gridCol w:w="2865"/>
      </w:tblGrid>
      <w:tr w:rsidR="00B13BD5" w:rsidRPr="005260A3" w14:paraId="121AB13E" w14:textId="77777777">
        <w:trPr>
          <w:trHeight w:val="234"/>
        </w:trPr>
        <w:tc>
          <w:tcPr>
            <w:tcW w:w="7035" w:type="dxa"/>
            <w:vAlign w:val="center"/>
          </w:tcPr>
          <w:p w14:paraId="540B8C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 предприятия </w:t>
            </w:r>
          </w:p>
        </w:tc>
        <w:tc>
          <w:tcPr>
            <w:tcW w:w="2865" w:type="dxa"/>
            <w:vAlign w:val="center"/>
          </w:tcPr>
          <w:p w14:paraId="5A1EDE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Коэффициент </w:t>
            </w:r>
          </w:p>
          <w:p w14:paraId="6D41D8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потребления </w:t>
            </w:r>
          </w:p>
        </w:tc>
      </w:tr>
      <w:tr w:rsidR="00B13BD5" w:rsidRPr="005260A3" w14:paraId="5B042EBE" w14:textId="77777777">
        <w:trPr>
          <w:trHeight w:val="226"/>
        </w:trPr>
        <w:tc>
          <w:tcPr>
            <w:tcW w:w="7035" w:type="dxa"/>
            <w:vAlign w:val="center"/>
          </w:tcPr>
          <w:p w14:paraId="250E40D0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865" w:type="dxa"/>
            <w:vAlign w:val="center"/>
          </w:tcPr>
          <w:p w14:paraId="2ED922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E57D8BB" w14:textId="77777777">
        <w:trPr>
          <w:trHeight w:val="226"/>
        </w:trPr>
        <w:tc>
          <w:tcPr>
            <w:tcW w:w="7035" w:type="dxa"/>
            <w:vAlign w:val="center"/>
          </w:tcPr>
          <w:p w14:paraId="4A821706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Столовая:</w:t>
            </w:r>
          </w:p>
        </w:tc>
        <w:tc>
          <w:tcPr>
            <w:tcW w:w="2865" w:type="dxa"/>
            <w:vAlign w:val="center"/>
          </w:tcPr>
          <w:p w14:paraId="7BBA1F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982AEDA" w14:textId="77777777">
        <w:trPr>
          <w:trHeight w:val="343"/>
        </w:trPr>
        <w:tc>
          <w:tcPr>
            <w:tcW w:w="7035" w:type="dxa"/>
            <w:vAlign w:val="center"/>
          </w:tcPr>
          <w:p w14:paraId="7B224663" w14:textId="77777777" w:rsidR="00B13BD5" w:rsidRPr="005260A3" w:rsidRDefault="00B13BD5" w:rsidP="00B13BD5">
            <w:pPr>
              <w:pStyle w:val="ab"/>
              <w:autoSpaceDE w:val="0"/>
              <w:autoSpaceDN w:val="0"/>
              <w:ind w:left="180" w:firstLine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 и диетическая со свободным выбором блюд:</w:t>
            </w:r>
          </w:p>
        </w:tc>
        <w:tc>
          <w:tcPr>
            <w:tcW w:w="2865" w:type="dxa"/>
            <w:vAlign w:val="center"/>
          </w:tcPr>
          <w:p w14:paraId="6CF336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B63074F" w14:textId="77777777">
        <w:trPr>
          <w:trHeight w:val="226"/>
        </w:trPr>
        <w:tc>
          <w:tcPr>
            <w:tcW w:w="7035" w:type="dxa"/>
            <w:vAlign w:val="center"/>
          </w:tcPr>
          <w:p w14:paraId="357AB33E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2865" w:type="dxa"/>
            <w:vAlign w:val="center"/>
          </w:tcPr>
          <w:p w14:paraId="3F3B27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00E88A12" w14:textId="77777777">
        <w:trPr>
          <w:trHeight w:val="218"/>
        </w:trPr>
        <w:tc>
          <w:tcPr>
            <w:tcW w:w="7035" w:type="dxa"/>
            <w:vAlign w:val="center"/>
          </w:tcPr>
          <w:p w14:paraId="011C55B1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  <w:tc>
          <w:tcPr>
            <w:tcW w:w="2865" w:type="dxa"/>
            <w:vAlign w:val="center"/>
          </w:tcPr>
          <w:p w14:paraId="371021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3D82F6FF" w14:textId="77777777">
        <w:trPr>
          <w:trHeight w:val="226"/>
        </w:trPr>
        <w:tc>
          <w:tcPr>
            <w:tcW w:w="7035" w:type="dxa"/>
            <w:vAlign w:val="center"/>
          </w:tcPr>
          <w:p w14:paraId="74059786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865" w:type="dxa"/>
            <w:vAlign w:val="center"/>
          </w:tcPr>
          <w:p w14:paraId="1592D8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56FA79C5" w14:textId="77777777">
        <w:trPr>
          <w:trHeight w:val="343"/>
        </w:trPr>
        <w:tc>
          <w:tcPr>
            <w:tcW w:w="7035" w:type="dxa"/>
            <w:vAlign w:val="center"/>
          </w:tcPr>
          <w:p w14:paraId="644A699A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 производственном предприятии (комплексный 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цион):</w:t>
            </w:r>
          </w:p>
        </w:tc>
        <w:tc>
          <w:tcPr>
            <w:tcW w:w="2865" w:type="dxa"/>
            <w:vAlign w:val="center"/>
          </w:tcPr>
          <w:p w14:paraId="15C238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E5AD709" w14:textId="77777777">
        <w:trPr>
          <w:trHeight w:val="218"/>
        </w:trPr>
        <w:tc>
          <w:tcPr>
            <w:tcW w:w="7035" w:type="dxa"/>
            <w:vAlign w:val="center"/>
          </w:tcPr>
          <w:p w14:paraId="621E56CD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2865" w:type="dxa"/>
            <w:vAlign w:val="center"/>
          </w:tcPr>
          <w:p w14:paraId="40F4E75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4CE4D64B" w14:textId="77777777">
        <w:trPr>
          <w:trHeight w:val="226"/>
        </w:trPr>
        <w:tc>
          <w:tcPr>
            <w:tcW w:w="7035" w:type="dxa"/>
            <w:vAlign w:val="center"/>
          </w:tcPr>
          <w:p w14:paraId="4DF8281F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  <w:tc>
          <w:tcPr>
            <w:tcW w:w="2865" w:type="dxa"/>
            <w:vAlign w:val="center"/>
          </w:tcPr>
          <w:p w14:paraId="4427FB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3,0–4,0 </w:t>
            </w:r>
          </w:p>
        </w:tc>
      </w:tr>
    </w:tbl>
    <w:p w14:paraId="01FDCB5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прил. 9</w:t>
      </w: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5"/>
        <w:gridCol w:w="11"/>
        <w:gridCol w:w="2854"/>
      </w:tblGrid>
      <w:tr w:rsidR="00B13BD5" w:rsidRPr="005260A3" w14:paraId="2AFCF1AB" w14:textId="77777777">
        <w:trPr>
          <w:trHeight w:val="226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CF7B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53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6300F6C" w14:textId="77777777">
        <w:trPr>
          <w:trHeight w:val="226"/>
        </w:trPr>
        <w:tc>
          <w:tcPr>
            <w:tcW w:w="7035" w:type="dxa"/>
            <w:vAlign w:val="center"/>
          </w:tcPr>
          <w:p w14:paraId="44D00084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865" w:type="dxa"/>
            <w:gridSpan w:val="2"/>
            <w:vAlign w:val="center"/>
          </w:tcPr>
          <w:p w14:paraId="7AB0A8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242EFEB0" w14:textId="77777777">
        <w:trPr>
          <w:trHeight w:val="226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9D0A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 вузах: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7D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975C56F" w14:textId="77777777">
        <w:trPr>
          <w:trHeight w:val="226"/>
        </w:trPr>
        <w:tc>
          <w:tcPr>
            <w:tcW w:w="7035" w:type="dxa"/>
            <w:vAlign w:val="center"/>
          </w:tcPr>
          <w:p w14:paraId="39ED5930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2865" w:type="dxa"/>
            <w:gridSpan w:val="2"/>
            <w:vAlign w:val="center"/>
          </w:tcPr>
          <w:p w14:paraId="618369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229ACB6C" w14:textId="77777777">
        <w:trPr>
          <w:trHeight w:val="226"/>
        </w:trPr>
        <w:tc>
          <w:tcPr>
            <w:tcW w:w="7035" w:type="dxa"/>
            <w:vAlign w:val="center"/>
          </w:tcPr>
          <w:p w14:paraId="0623DA11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2865" w:type="dxa"/>
            <w:gridSpan w:val="2"/>
            <w:vAlign w:val="center"/>
          </w:tcPr>
          <w:p w14:paraId="28716E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4284BEB2" w14:textId="77777777">
        <w:trPr>
          <w:trHeight w:val="218"/>
        </w:trPr>
        <w:tc>
          <w:tcPr>
            <w:tcW w:w="7035" w:type="dxa"/>
            <w:vAlign w:val="center"/>
          </w:tcPr>
          <w:p w14:paraId="277AA323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865" w:type="dxa"/>
            <w:gridSpan w:val="2"/>
            <w:vAlign w:val="center"/>
          </w:tcPr>
          <w:p w14:paraId="26D132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77F049DE" w14:textId="77777777">
        <w:trPr>
          <w:trHeight w:val="226"/>
        </w:trPr>
        <w:tc>
          <w:tcPr>
            <w:tcW w:w="7035" w:type="dxa"/>
            <w:vAlign w:val="center"/>
          </w:tcPr>
          <w:p w14:paraId="79948801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Ресторан:</w:t>
            </w:r>
          </w:p>
        </w:tc>
        <w:tc>
          <w:tcPr>
            <w:tcW w:w="2865" w:type="dxa"/>
            <w:gridSpan w:val="2"/>
            <w:vAlign w:val="center"/>
          </w:tcPr>
          <w:p w14:paraId="52328A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2657631" w14:textId="77777777">
        <w:trPr>
          <w:trHeight w:val="226"/>
        </w:trPr>
        <w:tc>
          <w:tcPr>
            <w:tcW w:w="7035" w:type="dxa"/>
            <w:vAlign w:val="center"/>
          </w:tcPr>
          <w:p w14:paraId="584EB5B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городской  и при гостиницах</w:t>
            </w:r>
          </w:p>
        </w:tc>
        <w:tc>
          <w:tcPr>
            <w:tcW w:w="2865" w:type="dxa"/>
            <w:gridSpan w:val="2"/>
            <w:vAlign w:val="center"/>
          </w:tcPr>
          <w:p w14:paraId="5E9D44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</w:tr>
      <w:tr w:rsidR="00B13BD5" w:rsidRPr="005260A3" w14:paraId="00824CBC" w14:textId="77777777">
        <w:trPr>
          <w:trHeight w:val="218"/>
        </w:trPr>
        <w:tc>
          <w:tcPr>
            <w:tcW w:w="7035" w:type="dxa"/>
            <w:vAlign w:val="center"/>
          </w:tcPr>
          <w:p w14:paraId="19740A19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днем</w:t>
            </w:r>
          </w:p>
        </w:tc>
        <w:tc>
          <w:tcPr>
            <w:tcW w:w="2865" w:type="dxa"/>
            <w:gridSpan w:val="2"/>
            <w:vAlign w:val="center"/>
          </w:tcPr>
          <w:p w14:paraId="13B421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01339443" w14:textId="77777777">
        <w:trPr>
          <w:trHeight w:val="226"/>
        </w:trPr>
        <w:tc>
          <w:tcPr>
            <w:tcW w:w="7035" w:type="dxa"/>
            <w:vAlign w:val="center"/>
          </w:tcPr>
          <w:p w14:paraId="21C67ACD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вечером</w:t>
            </w:r>
          </w:p>
        </w:tc>
        <w:tc>
          <w:tcPr>
            <w:tcW w:w="2865" w:type="dxa"/>
            <w:gridSpan w:val="2"/>
            <w:vAlign w:val="center"/>
          </w:tcPr>
          <w:p w14:paraId="5661CE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4,0 </w:t>
            </w:r>
          </w:p>
        </w:tc>
      </w:tr>
      <w:tr w:rsidR="00B13BD5" w:rsidRPr="005260A3" w14:paraId="21837B35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32CB7F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при вокзалах</w:t>
            </w:r>
          </w:p>
        </w:tc>
        <w:tc>
          <w:tcPr>
            <w:tcW w:w="2854" w:type="dxa"/>
            <w:vAlign w:val="center"/>
          </w:tcPr>
          <w:p w14:paraId="43F823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</w:tr>
      <w:tr w:rsidR="00B13BD5" w:rsidRPr="005260A3" w14:paraId="1548F904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4C1A73B9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Кафе:</w:t>
            </w:r>
          </w:p>
        </w:tc>
        <w:tc>
          <w:tcPr>
            <w:tcW w:w="2854" w:type="dxa"/>
            <w:vAlign w:val="center"/>
          </w:tcPr>
          <w:p w14:paraId="2DD667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DE4662D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2B85BCD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самообслуживанием</w:t>
            </w:r>
          </w:p>
        </w:tc>
        <w:tc>
          <w:tcPr>
            <w:tcW w:w="2854" w:type="dxa"/>
            <w:vAlign w:val="center"/>
          </w:tcPr>
          <w:p w14:paraId="44AA21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653580B3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4E30A77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обслуживанием официантами</w:t>
            </w:r>
          </w:p>
        </w:tc>
        <w:tc>
          <w:tcPr>
            <w:tcW w:w="2854" w:type="dxa"/>
            <w:vAlign w:val="center"/>
          </w:tcPr>
          <w:p w14:paraId="3B952E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6DDB80D9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50974DFC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специализированные:</w:t>
            </w:r>
          </w:p>
        </w:tc>
        <w:tc>
          <w:tcPr>
            <w:tcW w:w="2854" w:type="dxa"/>
            <w:vAlign w:val="center"/>
          </w:tcPr>
          <w:p w14:paraId="579799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BBCCAEA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18EB0590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молочная</w:t>
            </w:r>
          </w:p>
        </w:tc>
        <w:tc>
          <w:tcPr>
            <w:tcW w:w="2854" w:type="dxa"/>
            <w:vAlign w:val="center"/>
          </w:tcPr>
          <w:p w14:paraId="0B411B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  <w:tr w:rsidR="00B13BD5" w:rsidRPr="005260A3" w14:paraId="43CDBD6B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74C161F9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кондитерская</w:t>
            </w:r>
          </w:p>
        </w:tc>
        <w:tc>
          <w:tcPr>
            <w:tcW w:w="2854" w:type="dxa"/>
            <w:vAlign w:val="center"/>
          </w:tcPr>
          <w:p w14:paraId="39D88E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 </w:t>
            </w:r>
          </w:p>
        </w:tc>
      </w:tr>
      <w:tr w:rsidR="00B13BD5" w:rsidRPr="005260A3" w14:paraId="7DE32983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46E89D05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молодежное</w:t>
            </w:r>
          </w:p>
        </w:tc>
        <w:tc>
          <w:tcPr>
            <w:tcW w:w="2854" w:type="dxa"/>
            <w:vAlign w:val="center"/>
          </w:tcPr>
          <w:p w14:paraId="64DC98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493C33C1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0EBC84FF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мороженое</w:t>
            </w:r>
          </w:p>
        </w:tc>
        <w:tc>
          <w:tcPr>
            <w:tcW w:w="2854" w:type="dxa"/>
            <w:vAlign w:val="center"/>
          </w:tcPr>
          <w:p w14:paraId="7146EE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</w:tr>
      <w:tr w:rsidR="00B13BD5" w:rsidRPr="005260A3" w14:paraId="37733856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259A5ABE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детское</w:t>
            </w:r>
          </w:p>
        </w:tc>
        <w:tc>
          <w:tcPr>
            <w:tcW w:w="2854" w:type="dxa"/>
            <w:vAlign w:val="center"/>
          </w:tcPr>
          <w:p w14:paraId="2D97E6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  <w:tr w:rsidR="00B13BD5" w:rsidRPr="005260A3" w14:paraId="491079AE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5A4501AC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Кафе-автомат</w:t>
            </w:r>
          </w:p>
        </w:tc>
        <w:tc>
          <w:tcPr>
            <w:tcW w:w="2854" w:type="dxa"/>
            <w:vAlign w:val="center"/>
          </w:tcPr>
          <w:p w14:paraId="245E19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149C34AE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1818E87F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Закусочная с самообслуживанием:</w:t>
            </w:r>
          </w:p>
        </w:tc>
        <w:tc>
          <w:tcPr>
            <w:tcW w:w="2854" w:type="dxa"/>
            <w:vAlign w:val="center"/>
          </w:tcPr>
          <w:p w14:paraId="0E9C13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  <w:tr w:rsidR="00B13BD5" w:rsidRPr="005260A3" w14:paraId="369740FF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479DBF4B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пирожковая</w:t>
            </w:r>
          </w:p>
        </w:tc>
        <w:tc>
          <w:tcPr>
            <w:tcW w:w="2854" w:type="dxa"/>
            <w:vAlign w:val="center"/>
          </w:tcPr>
          <w:p w14:paraId="09C070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</w:tr>
      <w:tr w:rsidR="00B13BD5" w:rsidRPr="005260A3" w14:paraId="6D261936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63A538CC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чебуречная</w:t>
            </w:r>
          </w:p>
        </w:tc>
        <w:tc>
          <w:tcPr>
            <w:tcW w:w="2854" w:type="dxa"/>
            <w:vAlign w:val="center"/>
          </w:tcPr>
          <w:p w14:paraId="5480D2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</w:tbl>
    <w:p w14:paraId="69A21DE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9</w:t>
      </w: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2854"/>
      </w:tblGrid>
      <w:tr w:rsidR="00B13BD5" w:rsidRPr="005260A3" w14:paraId="521FD35A" w14:textId="77777777">
        <w:trPr>
          <w:trHeight w:val="226"/>
        </w:trPr>
        <w:tc>
          <w:tcPr>
            <w:tcW w:w="7046" w:type="dxa"/>
            <w:vAlign w:val="center"/>
          </w:tcPr>
          <w:p w14:paraId="0B623FB3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854" w:type="dxa"/>
            <w:vAlign w:val="center"/>
          </w:tcPr>
          <w:p w14:paraId="533277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50CAA04" w14:textId="77777777">
        <w:trPr>
          <w:trHeight w:val="226"/>
        </w:trPr>
        <w:tc>
          <w:tcPr>
            <w:tcW w:w="7046" w:type="dxa"/>
            <w:vAlign w:val="center"/>
          </w:tcPr>
          <w:p w14:paraId="29FBF9B7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сосисочная</w:t>
            </w:r>
          </w:p>
        </w:tc>
        <w:tc>
          <w:tcPr>
            <w:tcW w:w="2854" w:type="dxa"/>
            <w:vAlign w:val="center"/>
          </w:tcPr>
          <w:p w14:paraId="42A7A9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7994F49B" w14:textId="77777777">
        <w:trPr>
          <w:trHeight w:val="226"/>
        </w:trPr>
        <w:tc>
          <w:tcPr>
            <w:tcW w:w="7046" w:type="dxa"/>
            <w:vAlign w:val="center"/>
          </w:tcPr>
          <w:p w14:paraId="41E33CEF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пельменная (вареничная)</w:t>
            </w:r>
          </w:p>
        </w:tc>
        <w:tc>
          <w:tcPr>
            <w:tcW w:w="2854" w:type="dxa"/>
            <w:vAlign w:val="center"/>
          </w:tcPr>
          <w:p w14:paraId="45A582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5495C7A3" w14:textId="77777777">
        <w:trPr>
          <w:trHeight w:val="218"/>
        </w:trPr>
        <w:tc>
          <w:tcPr>
            <w:tcW w:w="7046" w:type="dxa"/>
            <w:vAlign w:val="center"/>
          </w:tcPr>
          <w:p w14:paraId="6278D2BF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Закусочная с обслуживанием официантами:</w:t>
            </w:r>
          </w:p>
        </w:tc>
        <w:tc>
          <w:tcPr>
            <w:tcW w:w="2854" w:type="dxa"/>
            <w:vAlign w:val="center"/>
          </w:tcPr>
          <w:p w14:paraId="5039CD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713ECEB5" w14:textId="77777777">
        <w:trPr>
          <w:trHeight w:val="226"/>
        </w:trPr>
        <w:tc>
          <w:tcPr>
            <w:tcW w:w="7046" w:type="dxa"/>
            <w:vAlign w:val="center"/>
          </w:tcPr>
          <w:p w14:paraId="1118901C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шашлычная</w:t>
            </w:r>
          </w:p>
        </w:tc>
        <w:tc>
          <w:tcPr>
            <w:tcW w:w="2854" w:type="dxa"/>
            <w:vAlign w:val="center"/>
          </w:tcPr>
          <w:p w14:paraId="765D38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23C7F229" w14:textId="77777777">
        <w:trPr>
          <w:trHeight w:val="460"/>
        </w:trPr>
        <w:tc>
          <w:tcPr>
            <w:tcW w:w="7046" w:type="dxa"/>
            <w:vAlign w:val="center"/>
          </w:tcPr>
          <w:p w14:paraId="118CE0AE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Специализированные предприятия быстрого обслужив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ния (мясные, мучные, смешанной специализации)</w:t>
            </w:r>
          </w:p>
        </w:tc>
        <w:tc>
          <w:tcPr>
            <w:tcW w:w="2854" w:type="dxa"/>
            <w:vAlign w:val="center"/>
          </w:tcPr>
          <w:p w14:paraId="64942E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</w:tbl>
    <w:p w14:paraId="48A1E1B1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055C122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10</w:t>
      </w:r>
    </w:p>
    <w:p w14:paraId="383032C3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Ассортимент блюд, напитков и кулинарных изделий</w:t>
      </w:r>
      <w:r w:rsidRPr="005260A3">
        <w:rPr>
          <w:sz w:val="28"/>
          <w:szCs w:val="28"/>
        </w:rPr>
        <w:br/>
        <w:t xml:space="preserve"> предприятий общественного питания</w:t>
      </w:r>
    </w:p>
    <w:p w14:paraId="2C183437" w14:textId="77777777" w:rsidR="00B13BD5" w:rsidRPr="005260A3" w:rsidRDefault="00B13BD5" w:rsidP="00B13BD5">
      <w:pPr>
        <w:numPr>
          <w:ilvl w:val="0"/>
          <w:numId w:val="26"/>
        </w:numPr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Рестораны, кафе общего типа</w:t>
      </w:r>
    </w:p>
    <w:p w14:paraId="3797DF7F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5865E9D8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1596"/>
        <w:gridCol w:w="9"/>
        <w:gridCol w:w="1620"/>
        <w:gridCol w:w="8"/>
        <w:gridCol w:w="1432"/>
        <w:gridCol w:w="24"/>
        <w:gridCol w:w="1181"/>
      </w:tblGrid>
      <w:tr w:rsidR="00B13BD5" w:rsidRPr="005260A3" w14:paraId="05BB855F" w14:textId="77777777">
        <w:trPr>
          <w:cantSplit/>
          <w:trHeight w:val="759"/>
        </w:trPr>
        <w:tc>
          <w:tcPr>
            <w:tcW w:w="3958" w:type="dxa"/>
            <w:vMerge w:val="restart"/>
          </w:tcPr>
          <w:p w14:paraId="58C8F4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048CA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кулинарные изделия</w:t>
            </w:r>
          </w:p>
        </w:tc>
        <w:tc>
          <w:tcPr>
            <w:tcW w:w="5870" w:type="dxa"/>
            <w:gridSpan w:val="7"/>
          </w:tcPr>
          <w:p w14:paraId="737C61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Примерное количество наименований </w:t>
            </w:r>
          </w:p>
          <w:p w14:paraId="05BB83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меню</w:t>
            </w:r>
          </w:p>
        </w:tc>
      </w:tr>
      <w:tr w:rsidR="00B13BD5" w:rsidRPr="005260A3" w14:paraId="1F1311F6" w14:textId="77777777">
        <w:trPr>
          <w:cantSplit/>
          <w:trHeight w:val="759"/>
        </w:trPr>
        <w:tc>
          <w:tcPr>
            <w:tcW w:w="3958" w:type="dxa"/>
            <w:vMerge/>
          </w:tcPr>
          <w:p w14:paraId="05F84E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  <w:gridSpan w:val="2"/>
          </w:tcPr>
          <w:p w14:paraId="21F003EB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ресторанов </w:t>
            </w:r>
          </w:p>
          <w:p w14:paraId="0FD30E83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люкс</w:t>
            </w:r>
          </w:p>
        </w:tc>
        <w:tc>
          <w:tcPr>
            <w:tcW w:w="1620" w:type="dxa"/>
          </w:tcPr>
          <w:p w14:paraId="2EE07DA6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ресторанов</w:t>
            </w:r>
          </w:p>
          <w:p w14:paraId="75411CC6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 высший</w:t>
            </w:r>
          </w:p>
        </w:tc>
        <w:tc>
          <w:tcPr>
            <w:tcW w:w="1440" w:type="dxa"/>
            <w:gridSpan w:val="2"/>
          </w:tcPr>
          <w:p w14:paraId="5DF9BF1B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ресторанов первый</w:t>
            </w:r>
          </w:p>
        </w:tc>
        <w:tc>
          <w:tcPr>
            <w:tcW w:w="1205" w:type="dxa"/>
            <w:gridSpan w:val="2"/>
          </w:tcPr>
          <w:p w14:paraId="51254D4B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кафе 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щего т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па</w:t>
            </w:r>
          </w:p>
        </w:tc>
      </w:tr>
      <w:tr w:rsidR="00B13BD5" w:rsidRPr="005260A3" w14:paraId="1DAB9680" w14:textId="77777777">
        <w:trPr>
          <w:trHeight w:val="471"/>
        </w:trPr>
        <w:tc>
          <w:tcPr>
            <w:tcW w:w="3958" w:type="dxa"/>
          </w:tcPr>
          <w:p w14:paraId="39A4CA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05" w:type="dxa"/>
            <w:gridSpan w:val="2"/>
          </w:tcPr>
          <w:p w14:paraId="01F6C3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14:paraId="72B391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gridSpan w:val="2"/>
          </w:tcPr>
          <w:p w14:paraId="6DD252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  <w:gridSpan w:val="2"/>
          </w:tcPr>
          <w:p w14:paraId="38C2A11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E0BF57E" w14:textId="77777777">
        <w:trPr>
          <w:trHeight w:val="471"/>
        </w:trPr>
        <w:tc>
          <w:tcPr>
            <w:tcW w:w="3958" w:type="dxa"/>
          </w:tcPr>
          <w:p w14:paraId="5AB9727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блюда и закуски</w:t>
            </w:r>
          </w:p>
        </w:tc>
        <w:tc>
          <w:tcPr>
            <w:tcW w:w="1605" w:type="dxa"/>
            <w:gridSpan w:val="2"/>
          </w:tcPr>
          <w:p w14:paraId="1769CB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620" w:type="dxa"/>
          </w:tcPr>
          <w:p w14:paraId="50B2A5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</w:t>
            </w:r>
          </w:p>
        </w:tc>
        <w:tc>
          <w:tcPr>
            <w:tcW w:w="1440" w:type="dxa"/>
            <w:gridSpan w:val="2"/>
          </w:tcPr>
          <w:p w14:paraId="7076CD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205" w:type="dxa"/>
            <w:gridSpan w:val="2"/>
          </w:tcPr>
          <w:p w14:paraId="18B90B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3376A670" w14:textId="77777777">
        <w:trPr>
          <w:trHeight w:val="372"/>
        </w:trPr>
        <w:tc>
          <w:tcPr>
            <w:tcW w:w="3958" w:type="dxa"/>
          </w:tcPr>
          <w:p w14:paraId="7BD5AD8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закуски</w:t>
            </w:r>
          </w:p>
        </w:tc>
        <w:tc>
          <w:tcPr>
            <w:tcW w:w="1605" w:type="dxa"/>
            <w:gridSpan w:val="2"/>
          </w:tcPr>
          <w:p w14:paraId="4F6FDE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620" w:type="dxa"/>
          </w:tcPr>
          <w:p w14:paraId="11BF69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</w:tcPr>
          <w:p w14:paraId="773379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  <w:gridSpan w:val="2"/>
          </w:tcPr>
          <w:p w14:paraId="0CD3C6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EB860E7" w14:textId="77777777">
        <w:trPr>
          <w:trHeight w:val="372"/>
        </w:trPr>
        <w:tc>
          <w:tcPr>
            <w:tcW w:w="3958" w:type="dxa"/>
          </w:tcPr>
          <w:p w14:paraId="69DBDBC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1605" w:type="dxa"/>
            <w:gridSpan w:val="2"/>
          </w:tcPr>
          <w:p w14:paraId="328B00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620" w:type="dxa"/>
          </w:tcPr>
          <w:p w14:paraId="19A07E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14:paraId="3D149E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  <w:gridSpan w:val="2"/>
          </w:tcPr>
          <w:p w14:paraId="5B00F4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C35EEFA" w14:textId="77777777">
        <w:trPr>
          <w:trHeight w:val="485"/>
        </w:trPr>
        <w:tc>
          <w:tcPr>
            <w:tcW w:w="3958" w:type="dxa"/>
          </w:tcPr>
          <w:p w14:paraId="126A4A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горячие блюда</w:t>
            </w:r>
          </w:p>
        </w:tc>
        <w:tc>
          <w:tcPr>
            <w:tcW w:w="1605" w:type="dxa"/>
            <w:gridSpan w:val="2"/>
          </w:tcPr>
          <w:p w14:paraId="12BE75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14:paraId="2FB94B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440" w:type="dxa"/>
            <w:gridSpan w:val="2"/>
          </w:tcPr>
          <w:p w14:paraId="728BAE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  <w:tc>
          <w:tcPr>
            <w:tcW w:w="1205" w:type="dxa"/>
            <w:gridSpan w:val="2"/>
          </w:tcPr>
          <w:p w14:paraId="73C1C8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0FA1DC59" w14:textId="77777777">
        <w:trPr>
          <w:trHeight w:val="372"/>
        </w:trPr>
        <w:tc>
          <w:tcPr>
            <w:tcW w:w="3958" w:type="dxa"/>
          </w:tcPr>
          <w:p w14:paraId="6C1DDF3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1605" w:type="dxa"/>
            <w:gridSpan w:val="2"/>
          </w:tcPr>
          <w:p w14:paraId="5109E8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14:paraId="0431D8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14:paraId="075131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  <w:gridSpan w:val="2"/>
          </w:tcPr>
          <w:p w14:paraId="50D828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78FDA53" w14:textId="77777777">
        <w:trPr>
          <w:trHeight w:val="387"/>
        </w:trPr>
        <w:tc>
          <w:tcPr>
            <w:tcW w:w="3958" w:type="dxa"/>
          </w:tcPr>
          <w:p w14:paraId="4F8F0BB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Горячие напитки</w:t>
            </w:r>
          </w:p>
        </w:tc>
        <w:tc>
          <w:tcPr>
            <w:tcW w:w="1605" w:type="dxa"/>
            <w:gridSpan w:val="2"/>
          </w:tcPr>
          <w:p w14:paraId="3DC032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14F27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gridSpan w:val="2"/>
          </w:tcPr>
          <w:p w14:paraId="24AA3B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  <w:gridSpan w:val="2"/>
          </w:tcPr>
          <w:p w14:paraId="31C6ED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  <w:tr w:rsidR="00B13BD5" w:rsidRPr="005260A3" w14:paraId="7CAD87E8" w14:textId="77777777">
        <w:trPr>
          <w:trHeight w:val="472"/>
        </w:trPr>
        <w:tc>
          <w:tcPr>
            <w:tcW w:w="3958" w:type="dxa"/>
          </w:tcPr>
          <w:p w14:paraId="24B7669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напитки</w:t>
            </w:r>
          </w:p>
        </w:tc>
        <w:tc>
          <w:tcPr>
            <w:tcW w:w="1596" w:type="dxa"/>
          </w:tcPr>
          <w:p w14:paraId="2AE675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37" w:type="dxa"/>
            <w:gridSpan w:val="3"/>
          </w:tcPr>
          <w:p w14:paraId="664720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456" w:type="dxa"/>
            <w:gridSpan w:val="2"/>
          </w:tcPr>
          <w:p w14:paraId="51B97D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4131F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262B1790" w14:textId="77777777">
        <w:trPr>
          <w:trHeight w:val="759"/>
        </w:trPr>
        <w:tc>
          <w:tcPr>
            <w:tcW w:w="3958" w:type="dxa"/>
          </w:tcPr>
          <w:p w14:paraId="2843D7E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 и мучные кондитерские изделия</w:t>
            </w:r>
          </w:p>
        </w:tc>
        <w:tc>
          <w:tcPr>
            <w:tcW w:w="1596" w:type="dxa"/>
          </w:tcPr>
          <w:p w14:paraId="4DBD8B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37" w:type="dxa"/>
            <w:gridSpan w:val="3"/>
          </w:tcPr>
          <w:p w14:paraId="7B9634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456" w:type="dxa"/>
            <w:gridSpan w:val="2"/>
          </w:tcPr>
          <w:p w14:paraId="4C76A9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181" w:type="dxa"/>
          </w:tcPr>
          <w:p w14:paraId="7F5620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5C20DDBC" w14:textId="77777777">
        <w:trPr>
          <w:trHeight w:val="759"/>
        </w:trPr>
        <w:tc>
          <w:tcPr>
            <w:tcW w:w="3958" w:type="dxa"/>
          </w:tcPr>
          <w:p w14:paraId="5E33C97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кисломолочные продукты</w:t>
            </w:r>
          </w:p>
        </w:tc>
        <w:tc>
          <w:tcPr>
            <w:tcW w:w="1596" w:type="dxa"/>
          </w:tcPr>
          <w:p w14:paraId="03C42E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37" w:type="dxa"/>
            <w:gridSpan w:val="3"/>
          </w:tcPr>
          <w:p w14:paraId="1831EF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456" w:type="dxa"/>
            <w:gridSpan w:val="2"/>
          </w:tcPr>
          <w:p w14:paraId="4EACE2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181" w:type="dxa"/>
          </w:tcPr>
          <w:p w14:paraId="596D96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73E75DAB" w14:textId="77777777" w:rsidR="00B13BD5" w:rsidRPr="005260A3" w:rsidRDefault="00B13BD5" w:rsidP="00B13BD5">
      <w:pPr>
        <w:rPr>
          <w:sz w:val="28"/>
          <w:szCs w:val="28"/>
        </w:rPr>
      </w:pPr>
    </w:p>
    <w:p w14:paraId="0E016A4D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06"/>
        <w:gridCol w:w="1637"/>
        <w:gridCol w:w="1456"/>
        <w:gridCol w:w="1181"/>
      </w:tblGrid>
      <w:tr w:rsidR="00B13BD5" w:rsidRPr="005260A3" w14:paraId="4BB6835C" w14:textId="77777777">
        <w:trPr>
          <w:trHeight w:val="421"/>
        </w:trPr>
        <w:tc>
          <w:tcPr>
            <w:tcW w:w="4248" w:type="dxa"/>
          </w:tcPr>
          <w:p w14:paraId="6757C5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14:paraId="2D32E6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37" w:type="dxa"/>
          </w:tcPr>
          <w:p w14:paraId="14C634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56" w:type="dxa"/>
          </w:tcPr>
          <w:p w14:paraId="12E6A0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81" w:type="dxa"/>
          </w:tcPr>
          <w:p w14:paraId="349ED0A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7824FC15" w14:textId="77777777">
        <w:trPr>
          <w:trHeight w:val="421"/>
        </w:trPr>
        <w:tc>
          <w:tcPr>
            <w:tcW w:w="4248" w:type="dxa"/>
          </w:tcPr>
          <w:p w14:paraId="33DA363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Водки</w:t>
            </w:r>
          </w:p>
        </w:tc>
        <w:tc>
          <w:tcPr>
            <w:tcW w:w="1306" w:type="dxa"/>
          </w:tcPr>
          <w:p w14:paraId="555EB4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14:paraId="2D526C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4E14CB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0EE166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DBB0C0E" w14:textId="77777777">
        <w:trPr>
          <w:trHeight w:val="468"/>
        </w:trPr>
        <w:tc>
          <w:tcPr>
            <w:tcW w:w="4248" w:type="dxa"/>
          </w:tcPr>
          <w:p w14:paraId="3DE7A07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</w:t>
            </w:r>
          </w:p>
        </w:tc>
        <w:tc>
          <w:tcPr>
            <w:tcW w:w="1306" w:type="dxa"/>
          </w:tcPr>
          <w:p w14:paraId="7A0328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14:paraId="662757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0E4ED7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01B812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3D71294E" w14:textId="77777777">
        <w:trPr>
          <w:trHeight w:val="331"/>
        </w:trPr>
        <w:tc>
          <w:tcPr>
            <w:tcW w:w="4248" w:type="dxa"/>
          </w:tcPr>
          <w:p w14:paraId="5BCA358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вина</w:t>
            </w:r>
          </w:p>
        </w:tc>
        <w:tc>
          <w:tcPr>
            <w:tcW w:w="1306" w:type="dxa"/>
          </w:tcPr>
          <w:p w14:paraId="77744E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1637" w:type="dxa"/>
          </w:tcPr>
          <w:p w14:paraId="43F8BD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3883B6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2FE9F5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2F836BD" w14:textId="77777777">
        <w:trPr>
          <w:trHeight w:val="493"/>
        </w:trPr>
        <w:tc>
          <w:tcPr>
            <w:tcW w:w="4248" w:type="dxa"/>
          </w:tcPr>
          <w:p w14:paraId="394A658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 и ликерные вина</w:t>
            </w:r>
          </w:p>
        </w:tc>
        <w:tc>
          <w:tcPr>
            <w:tcW w:w="1306" w:type="dxa"/>
          </w:tcPr>
          <w:p w14:paraId="762513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37" w:type="dxa"/>
          </w:tcPr>
          <w:p w14:paraId="0771B4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456" w:type="dxa"/>
          </w:tcPr>
          <w:p w14:paraId="301F25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35E7A6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2BB05DB" w14:textId="77777777">
        <w:trPr>
          <w:trHeight w:val="336"/>
        </w:trPr>
        <w:tc>
          <w:tcPr>
            <w:tcW w:w="4248" w:type="dxa"/>
          </w:tcPr>
          <w:p w14:paraId="57589FB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Крепкие вина</w:t>
            </w:r>
          </w:p>
        </w:tc>
        <w:tc>
          <w:tcPr>
            <w:tcW w:w="1306" w:type="dxa"/>
          </w:tcPr>
          <w:p w14:paraId="7DF40C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37" w:type="dxa"/>
          </w:tcPr>
          <w:p w14:paraId="167DDB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75664C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709081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A66DDDF" w14:textId="77777777">
        <w:trPr>
          <w:trHeight w:val="317"/>
        </w:trPr>
        <w:tc>
          <w:tcPr>
            <w:tcW w:w="4248" w:type="dxa"/>
          </w:tcPr>
          <w:p w14:paraId="0BDC96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вина</w:t>
            </w:r>
          </w:p>
        </w:tc>
        <w:tc>
          <w:tcPr>
            <w:tcW w:w="1306" w:type="dxa"/>
          </w:tcPr>
          <w:p w14:paraId="2890F9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37" w:type="dxa"/>
          </w:tcPr>
          <w:p w14:paraId="5CB800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456" w:type="dxa"/>
          </w:tcPr>
          <w:p w14:paraId="19F20A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75975A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0EFB6BB0" w14:textId="77777777">
        <w:trPr>
          <w:trHeight w:val="759"/>
        </w:trPr>
        <w:tc>
          <w:tcPr>
            <w:tcW w:w="4248" w:type="dxa"/>
          </w:tcPr>
          <w:p w14:paraId="675A878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минеральные воды, тонизирующие и прохладител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ные напитки промышленного производства, соки, пиво, квас</w:t>
            </w:r>
          </w:p>
        </w:tc>
        <w:tc>
          <w:tcPr>
            <w:tcW w:w="1306" w:type="dxa"/>
            <w:vAlign w:val="bottom"/>
          </w:tcPr>
          <w:p w14:paraId="170F40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37" w:type="dxa"/>
            <w:vAlign w:val="bottom"/>
          </w:tcPr>
          <w:p w14:paraId="3F3320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1456" w:type="dxa"/>
            <w:vAlign w:val="bottom"/>
          </w:tcPr>
          <w:p w14:paraId="2767FF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181" w:type="dxa"/>
            <w:vAlign w:val="bottom"/>
          </w:tcPr>
          <w:p w14:paraId="5BCE28A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</w:tbl>
    <w:p w14:paraId="5E5EF58F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p w14:paraId="7BFF58BF" w14:textId="77777777" w:rsidR="00B13BD5" w:rsidRPr="005260A3" w:rsidRDefault="00B13BD5" w:rsidP="00B13BD5">
      <w:pPr>
        <w:numPr>
          <w:ilvl w:val="0"/>
          <w:numId w:val="26"/>
        </w:numPr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Кафе специализированные</w:t>
      </w:r>
    </w:p>
    <w:p w14:paraId="0DFC8383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2B4DF043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231"/>
        <w:gridCol w:w="1080"/>
        <w:gridCol w:w="803"/>
        <w:gridCol w:w="909"/>
        <w:gridCol w:w="1310"/>
        <w:gridCol w:w="908"/>
        <w:gridCol w:w="875"/>
        <w:gridCol w:w="775"/>
      </w:tblGrid>
      <w:tr w:rsidR="00B13BD5" w:rsidRPr="005260A3" w14:paraId="6ABBFC3D" w14:textId="77777777">
        <w:trPr>
          <w:cantSplit/>
          <w:trHeight w:val="760"/>
        </w:trPr>
        <w:tc>
          <w:tcPr>
            <w:tcW w:w="1937" w:type="dxa"/>
            <w:vMerge w:val="restart"/>
          </w:tcPr>
          <w:p w14:paraId="680712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линарные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</w:t>
            </w:r>
          </w:p>
        </w:tc>
        <w:tc>
          <w:tcPr>
            <w:tcW w:w="7891" w:type="dxa"/>
            <w:gridSpan w:val="8"/>
          </w:tcPr>
          <w:p w14:paraId="72619D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Примерное количество наименований в меню</w:t>
            </w:r>
          </w:p>
          <w:p w14:paraId="25D4AB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специализированных кафе</w:t>
            </w:r>
          </w:p>
        </w:tc>
      </w:tr>
      <w:tr w:rsidR="00B13BD5" w:rsidRPr="005260A3" w14:paraId="5E75D7CB" w14:textId="77777777">
        <w:trPr>
          <w:cantSplit/>
        </w:trPr>
        <w:tc>
          <w:tcPr>
            <w:tcW w:w="1937" w:type="dxa"/>
            <w:vMerge/>
          </w:tcPr>
          <w:p w14:paraId="48C89F8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023" w:type="dxa"/>
            <w:gridSpan w:val="4"/>
          </w:tcPr>
          <w:p w14:paraId="539BEE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первой категории</w:t>
            </w:r>
          </w:p>
        </w:tc>
        <w:tc>
          <w:tcPr>
            <w:tcW w:w="3868" w:type="dxa"/>
            <w:gridSpan w:val="4"/>
          </w:tcPr>
          <w:p w14:paraId="201B9D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второй категории</w:t>
            </w:r>
          </w:p>
        </w:tc>
      </w:tr>
      <w:tr w:rsidR="00B13BD5" w:rsidRPr="005260A3" w14:paraId="7AC9FC29" w14:textId="77777777">
        <w:trPr>
          <w:cantSplit/>
          <w:trHeight w:val="1339"/>
        </w:trPr>
        <w:tc>
          <w:tcPr>
            <w:tcW w:w="1937" w:type="dxa"/>
            <w:vMerge/>
          </w:tcPr>
          <w:p w14:paraId="69E46B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231" w:type="dxa"/>
            <w:textDirection w:val="btLr"/>
          </w:tcPr>
          <w:p w14:paraId="7B00B92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pacing w:val="-16"/>
                <w:sz w:val="28"/>
                <w:szCs w:val="28"/>
              </w:rPr>
            </w:pPr>
            <w:r w:rsidRPr="005260A3">
              <w:rPr>
                <w:i/>
                <w:spacing w:val="-16"/>
                <w:sz w:val="28"/>
                <w:szCs w:val="28"/>
              </w:rPr>
              <w:t>молодеж-ных</w:t>
            </w:r>
          </w:p>
        </w:tc>
        <w:tc>
          <w:tcPr>
            <w:tcW w:w="1080" w:type="dxa"/>
            <w:textDirection w:val="btLr"/>
          </w:tcPr>
          <w:p w14:paraId="65CBEE93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конди-</w:t>
            </w:r>
          </w:p>
          <w:p w14:paraId="5B8C5C5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терских</w:t>
            </w:r>
          </w:p>
        </w:tc>
        <w:tc>
          <w:tcPr>
            <w:tcW w:w="803" w:type="dxa"/>
            <w:textDirection w:val="btLr"/>
          </w:tcPr>
          <w:p w14:paraId="32BF2E67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моро-</w:t>
            </w:r>
          </w:p>
          <w:p w14:paraId="6B63F31E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женых</w:t>
            </w:r>
          </w:p>
        </w:tc>
        <w:tc>
          <w:tcPr>
            <w:tcW w:w="909" w:type="dxa"/>
            <w:textDirection w:val="btLr"/>
          </w:tcPr>
          <w:p w14:paraId="7472AD9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детских</w:t>
            </w:r>
          </w:p>
        </w:tc>
        <w:tc>
          <w:tcPr>
            <w:tcW w:w="1310" w:type="dxa"/>
            <w:textDirection w:val="btLr"/>
          </w:tcPr>
          <w:p w14:paraId="6E7AAF67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pacing w:val="-22"/>
                <w:sz w:val="28"/>
                <w:szCs w:val="28"/>
              </w:rPr>
              <w:t>молодеж</w:t>
            </w:r>
            <w:r w:rsidRPr="005260A3">
              <w:rPr>
                <w:i/>
                <w:sz w:val="28"/>
                <w:szCs w:val="28"/>
              </w:rPr>
              <w:t>-ных</w:t>
            </w:r>
          </w:p>
        </w:tc>
        <w:tc>
          <w:tcPr>
            <w:tcW w:w="908" w:type="dxa"/>
            <w:textDirection w:val="btLr"/>
          </w:tcPr>
          <w:p w14:paraId="73A8071D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конди-</w:t>
            </w:r>
          </w:p>
          <w:p w14:paraId="1025D7C1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терских</w:t>
            </w:r>
          </w:p>
        </w:tc>
        <w:tc>
          <w:tcPr>
            <w:tcW w:w="875" w:type="dxa"/>
            <w:textDirection w:val="btLr"/>
          </w:tcPr>
          <w:p w14:paraId="16D2B01A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моро-</w:t>
            </w:r>
          </w:p>
          <w:p w14:paraId="2BBA96A2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женых</w:t>
            </w:r>
          </w:p>
        </w:tc>
        <w:tc>
          <w:tcPr>
            <w:tcW w:w="775" w:type="dxa"/>
            <w:textDirection w:val="btLr"/>
          </w:tcPr>
          <w:p w14:paraId="30319FBE" w14:textId="77777777" w:rsidR="00B13BD5" w:rsidRPr="005260A3" w:rsidRDefault="00B13BD5" w:rsidP="00B13BD5">
            <w:pPr>
              <w:ind w:left="113" w:right="11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детских</w:t>
            </w:r>
          </w:p>
        </w:tc>
      </w:tr>
      <w:tr w:rsidR="00B13BD5" w:rsidRPr="005260A3" w14:paraId="06A26845" w14:textId="77777777">
        <w:tc>
          <w:tcPr>
            <w:tcW w:w="1937" w:type="dxa"/>
          </w:tcPr>
          <w:p w14:paraId="31DB9D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bottom"/>
          </w:tcPr>
          <w:p w14:paraId="512EFF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131EBB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bottom"/>
          </w:tcPr>
          <w:p w14:paraId="1D01ED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vAlign w:val="bottom"/>
          </w:tcPr>
          <w:p w14:paraId="6DFF29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10" w:type="dxa"/>
            <w:vAlign w:val="bottom"/>
          </w:tcPr>
          <w:p w14:paraId="70F71D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  <w:vAlign w:val="bottom"/>
          </w:tcPr>
          <w:p w14:paraId="5328BDE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875" w:type="dxa"/>
            <w:vAlign w:val="bottom"/>
          </w:tcPr>
          <w:p w14:paraId="5D09B7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775" w:type="dxa"/>
            <w:vAlign w:val="bottom"/>
          </w:tcPr>
          <w:p w14:paraId="58DF39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</w:tr>
      <w:tr w:rsidR="00B13BD5" w:rsidRPr="005260A3" w14:paraId="59580CBA" w14:textId="77777777">
        <w:tc>
          <w:tcPr>
            <w:tcW w:w="1937" w:type="dxa"/>
          </w:tcPr>
          <w:p w14:paraId="1F86D38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</w:t>
            </w:r>
          </w:p>
        </w:tc>
        <w:tc>
          <w:tcPr>
            <w:tcW w:w="1231" w:type="dxa"/>
            <w:vAlign w:val="bottom"/>
          </w:tcPr>
          <w:p w14:paraId="126D4E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0668DB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803" w:type="dxa"/>
            <w:vAlign w:val="bottom"/>
          </w:tcPr>
          <w:p w14:paraId="7FBD02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vAlign w:val="bottom"/>
          </w:tcPr>
          <w:p w14:paraId="11270E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227659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bottom"/>
          </w:tcPr>
          <w:p w14:paraId="315349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875" w:type="dxa"/>
            <w:vAlign w:val="bottom"/>
          </w:tcPr>
          <w:p w14:paraId="63441F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478521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16FE498" w14:textId="77777777">
        <w:tc>
          <w:tcPr>
            <w:tcW w:w="1937" w:type="dxa"/>
          </w:tcPr>
          <w:p w14:paraId="21ED1BEE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Холодные напитки со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ственного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изводства</w:t>
            </w:r>
          </w:p>
        </w:tc>
        <w:tc>
          <w:tcPr>
            <w:tcW w:w="1231" w:type="dxa"/>
            <w:vAlign w:val="bottom"/>
          </w:tcPr>
          <w:p w14:paraId="205543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020DDD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6902F0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vAlign w:val="bottom"/>
          </w:tcPr>
          <w:p w14:paraId="30C939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10" w:type="dxa"/>
            <w:vAlign w:val="bottom"/>
          </w:tcPr>
          <w:p w14:paraId="32B0B7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406C35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75" w:type="dxa"/>
            <w:vAlign w:val="bottom"/>
          </w:tcPr>
          <w:p w14:paraId="124316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32CD1A1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1944F97E" w14:textId="77777777">
        <w:tc>
          <w:tcPr>
            <w:tcW w:w="1937" w:type="dxa"/>
          </w:tcPr>
          <w:p w14:paraId="3CA139B7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Кондитерские и хлебобулоч-ные изделия</w:t>
            </w:r>
          </w:p>
        </w:tc>
        <w:tc>
          <w:tcPr>
            <w:tcW w:w="1231" w:type="dxa"/>
            <w:vAlign w:val="bottom"/>
          </w:tcPr>
          <w:p w14:paraId="102FF8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bottom"/>
          </w:tcPr>
          <w:p w14:paraId="1B5EFA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803" w:type="dxa"/>
            <w:vAlign w:val="bottom"/>
          </w:tcPr>
          <w:p w14:paraId="25C4E8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  <w:vAlign w:val="bottom"/>
          </w:tcPr>
          <w:p w14:paraId="0E18E5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310" w:type="dxa"/>
            <w:vAlign w:val="bottom"/>
          </w:tcPr>
          <w:p w14:paraId="6C3B49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396CE3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875" w:type="dxa"/>
            <w:vAlign w:val="bottom"/>
          </w:tcPr>
          <w:p w14:paraId="216D6A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  <w:vAlign w:val="bottom"/>
          </w:tcPr>
          <w:p w14:paraId="7D96B2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8CBABED" w14:textId="77777777">
        <w:tc>
          <w:tcPr>
            <w:tcW w:w="1937" w:type="dxa"/>
          </w:tcPr>
          <w:p w14:paraId="062425A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Сладкие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да, морож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ное</w:t>
            </w:r>
          </w:p>
        </w:tc>
        <w:tc>
          <w:tcPr>
            <w:tcW w:w="1231" w:type="dxa"/>
            <w:vAlign w:val="bottom"/>
          </w:tcPr>
          <w:p w14:paraId="33C61B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521D3D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bottom"/>
          </w:tcPr>
          <w:p w14:paraId="46BE19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vAlign w:val="bottom"/>
          </w:tcPr>
          <w:p w14:paraId="05D456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310" w:type="dxa"/>
            <w:vAlign w:val="bottom"/>
          </w:tcPr>
          <w:p w14:paraId="3DF41A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bottom"/>
          </w:tcPr>
          <w:p w14:paraId="5896C1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2A77FE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775" w:type="dxa"/>
            <w:vAlign w:val="bottom"/>
          </w:tcPr>
          <w:p w14:paraId="586BC0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788F7F55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3414D0B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2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231"/>
        <w:gridCol w:w="1080"/>
        <w:gridCol w:w="803"/>
        <w:gridCol w:w="909"/>
        <w:gridCol w:w="1310"/>
        <w:gridCol w:w="908"/>
        <w:gridCol w:w="875"/>
        <w:gridCol w:w="775"/>
      </w:tblGrid>
      <w:tr w:rsidR="00B13BD5" w:rsidRPr="005260A3" w14:paraId="780D354B" w14:textId="77777777">
        <w:tc>
          <w:tcPr>
            <w:tcW w:w="1937" w:type="dxa"/>
          </w:tcPr>
          <w:p w14:paraId="1D9811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bottom"/>
          </w:tcPr>
          <w:p w14:paraId="6DF5F2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0F659E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bottom"/>
          </w:tcPr>
          <w:p w14:paraId="4873DC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vAlign w:val="bottom"/>
          </w:tcPr>
          <w:p w14:paraId="1FE5CF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10" w:type="dxa"/>
            <w:vAlign w:val="bottom"/>
          </w:tcPr>
          <w:p w14:paraId="4E4C0A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  <w:vAlign w:val="bottom"/>
          </w:tcPr>
          <w:p w14:paraId="563561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875" w:type="dxa"/>
            <w:vAlign w:val="bottom"/>
          </w:tcPr>
          <w:p w14:paraId="58E696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775" w:type="dxa"/>
            <w:vAlign w:val="bottom"/>
          </w:tcPr>
          <w:p w14:paraId="212087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</w:tr>
      <w:tr w:rsidR="00B13BD5" w:rsidRPr="005260A3" w14:paraId="042BC368" w14:textId="77777777">
        <w:tc>
          <w:tcPr>
            <w:tcW w:w="1937" w:type="dxa"/>
          </w:tcPr>
          <w:p w14:paraId="2DC2764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блюда</w:t>
            </w:r>
          </w:p>
        </w:tc>
        <w:tc>
          <w:tcPr>
            <w:tcW w:w="1231" w:type="dxa"/>
            <w:vAlign w:val="bottom"/>
          </w:tcPr>
          <w:p w14:paraId="184081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bottom"/>
          </w:tcPr>
          <w:p w14:paraId="7DBC65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bottom"/>
          </w:tcPr>
          <w:p w14:paraId="3F9B39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  <w:vAlign w:val="bottom"/>
          </w:tcPr>
          <w:p w14:paraId="40FABC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6E2B8B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178AF0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875" w:type="dxa"/>
            <w:vAlign w:val="bottom"/>
          </w:tcPr>
          <w:p w14:paraId="483339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703D8B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8C4EA3C" w14:textId="77777777">
        <w:tc>
          <w:tcPr>
            <w:tcW w:w="1937" w:type="dxa"/>
          </w:tcPr>
          <w:p w14:paraId="1DF414B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</w:t>
            </w:r>
            <w:r w:rsidRPr="005260A3">
              <w:rPr>
                <w:sz w:val="28"/>
                <w:szCs w:val="28"/>
              </w:rPr>
              <w:t>я</w:t>
            </w:r>
            <w:r w:rsidRPr="005260A3">
              <w:rPr>
                <w:sz w:val="28"/>
                <w:szCs w:val="28"/>
              </w:rPr>
              <w:t>чие</w:t>
            </w:r>
          </w:p>
          <w:p w14:paraId="37CBA99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блюда</w:t>
            </w:r>
          </w:p>
        </w:tc>
        <w:tc>
          <w:tcPr>
            <w:tcW w:w="1231" w:type="dxa"/>
            <w:vAlign w:val="bottom"/>
          </w:tcPr>
          <w:p w14:paraId="1B34E7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57A32D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2A1BA3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01660A8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10" w:type="dxa"/>
            <w:vAlign w:val="bottom"/>
          </w:tcPr>
          <w:p w14:paraId="42AE36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bottom"/>
          </w:tcPr>
          <w:p w14:paraId="307D2AA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4CDA8C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774E0F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59EEBC4" w14:textId="77777777">
        <w:tc>
          <w:tcPr>
            <w:tcW w:w="1937" w:type="dxa"/>
          </w:tcPr>
          <w:p w14:paraId="055AC70F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Молоко и ки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ломолочные продукты</w:t>
            </w:r>
          </w:p>
        </w:tc>
        <w:tc>
          <w:tcPr>
            <w:tcW w:w="1231" w:type="dxa"/>
            <w:vAlign w:val="bottom"/>
          </w:tcPr>
          <w:p w14:paraId="069333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83D2F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bottom"/>
          </w:tcPr>
          <w:p w14:paraId="3E6621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6F1FEE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370454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3C1B93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08E38F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1D0861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249EE2D8" w14:textId="77777777">
        <w:tc>
          <w:tcPr>
            <w:tcW w:w="1937" w:type="dxa"/>
          </w:tcPr>
          <w:p w14:paraId="1CC7BCE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</w:t>
            </w:r>
          </w:p>
        </w:tc>
        <w:tc>
          <w:tcPr>
            <w:tcW w:w="1231" w:type="dxa"/>
            <w:vAlign w:val="bottom"/>
          </w:tcPr>
          <w:p w14:paraId="35A6F0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60538E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bottom"/>
          </w:tcPr>
          <w:p w14:paraId="0096EF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3971C6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5CCE61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747228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5A932D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5B4C99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2676F423" w14:textId="77777777">
        <w:tc>
          <w:tcPr>
            <w:tcW w:w="1937" w:type="dxa"/>
          </w:tcPr>
          <w:p w14:paraId="7E7148B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</w:t>
            </w:r>
          </w:p>
        </w:tc>
        <w:tc>
          <w:tcPr>
            <w:tcW w:w="1231" w:type="dxa"/>
            <w:vAlign w:val="bottom"/>
          </w:tcPr>
          <w:p w14:paraId="5AFF82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174E8E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3BAC34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  <w:vAlign w:val="bottom"/>
          </w:tcPr>
          <w:p w14:paraId="58776E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10" w:type="dxa"/>
            <w:vAlign w:val="bottom"/>
          </w:tcPr>
          <w:p w14:paraId="78E0588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51B0DC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75" w:type="dxa"/>
            <w:vAlign w:val="bottom"/>
          </w:tcPr>
          <w:p w14:paraId="09185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06F2AA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3ECF9E5D" w14:textId="77777777">
        <w:tc>
          <w:tcPr>
            <w:tcW w:w="1937" w:type="dxa"/>
          </w:tcPr>
          <w:p w14:paraId="3C80A5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Первые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</w:t>
            </w:r>
          </w:p>
        </w:tc>
        <w:tc>
          <w:tcPr>
            <w:tcW w:w="1231" w:type="dxa"/>
            <w:vAlign w:val="bottom"/>
          </w:tcPr>
          <w:p w14:paraId="2E506D7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E84CA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27546B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6CA5BC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2D4B84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452962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5FA743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2EE268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24816C6D" w14:textId="77777777">
        <w:tc>
          <w:tcPr>
            <w:tcW w:w="1937" w:type="dxa"/>
          </w:tcPr>
          <w:p w14:paraId="3DFB218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Коньяки, 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керы</w:t>
            </w:r>
          </w:p>
        </w:tc>
        <w:tc>
          <w:tcPr>
            <w:tcW w:w="1231" w:type="dxa"/>
            <w:vAlign w:val="bottom"/>
          </w:tcPr>
          <w:p w14:paraId="664277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1EE04E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1E1F43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  <w:vAlign w:val="bottom"/>
          </w:tcPr>
          <w:p w14:paraId="307166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098769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2AEF91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75" w:type="dxa"/>
            <w:vAlign w:val="bottom"/>
          </w:tcPr>
          <w:p w14:paraId="43BA77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75" w:type="dxa"/>
            <w:vAlign w:val="bottom"/>
          </w:tcPr>
          <w:p w14:paraId="6399F6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FD30C4C" w14:textId="77777777">
        <w:tc>
          <w:tcPr>
            <w:tcW w:w="1937" w:type="dxa"/>
          </w:tcPr>
          <w:p w14:paraId="1429564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в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на</w:t>
            </w:r>
          </w:p>
        </w:tc>
        <w:tc>
          <w:tcPr>
            <w:tcW w:w="1231" w:type="dxa"/>
            <w:vAlign w:val="bottom"/>
          </w:tcPr>
          <w:p w14:paraId="10E0DDD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1DAAF2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422B7B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  <w:vAlign w:val="bottom"/>
          </w:tcPr>
          <w:p w14:paraId="1931D7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2814F8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vAlign w:val="bottom"/>
          </w:tcPr>
          <w:p w14:paraId="477DDA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423911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2258B2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FC56799" w14:textId="77777777">
        <w:tc>
          <w:tcPr>
            <w:tcW w:w="1937" w:type="dxa"/>
          </w:tcPr>
          <w:p w14:paraId="1E8BA00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 вина</w:t>
            </w:r>
          </w:p>
        </w:tc>
        <w:tc>
          <w:tcPr>
            <w:tcW w:w="1231" w:type="dxa"/>
            <w:vAlign w:val="bottom"/>
          </w:tcPr>
          <w:p w14:paraId="6D8797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05BB55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7ECDA4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vAlign w:val="bottom"/>
          </w:tcPr>
          <w:p w14:paraId="3236C2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79E0E2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vAlign w:val="bottom"/>
          </w:tcPr>
          <w:p w14:paraId="434FD2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684289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75" w:type="dxa"/>
            <w:vAlign w:val="bottom"/>
          </w:tcPr>
          <w:p w14:paraId="5BA54E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C6F8011" w14:textId="77777777">
        <w:tc>
          <w:tcPr>
            <w:tcW w:w="1937" w:type="dxa"/>
          </w:tcPr>
          <w:p w14:paraId="032449E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на</w:t>
            </w:r>
          </w:p>
        </w:tc>
        <w:tc>
          <w:tcPr>
            <w:tcW w:w="1231" w:type="dxa"/>
            <w:vAlign w:val="bottom"/>
          </w:tcPr>
          <w:p w14:paraId="2232E2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bottom"/>
          </w:tcPr>
          <w:p w14:paraId="152557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5498BE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  <w:vAlign w:val="bottom"/>
          </w:tcPr>
          <w:p w14:paraId="02C4B7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4FC6BD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vAlign w:val="bottom"/>
          </w:tcPr>
          <w:p w14:paraId="1652D3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02846E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75" w:type="dxa"/>
            <w:vAlign w:val="bottom"/>
          </w:tcPr>
          <w:p w14:paraId="2D8F45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23C6A5DC" w14:textId="77777777">
        <w:tc>
          <w:tcPr>
            <w:tcW w:w="1937" w:type="dxa"/>
          </w:tcPr>
          <w:p w14:paraId="0C90F4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минераль-ные воды, тониз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рующие и прохлад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тельные напитки</w:t>
            </w:r>
          </w:p>
        </w:tc>
        <w:tc>
          <w:tcPr>
            <w:tcW w:w="1231" w:type="dxa"/>
            <w:vAlign w:val="bottom"/>
          </w:tcPr>
          <w:p w14:paraId="30085F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vAlign w:val="bottom"/>
          </w:tcPr>
          <w:p w14:paraId="4C520C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803" w:type="dxa"/>
            <w:vAlign w:val="bottom"/>
          </w:tcPr>
          <w:p w14:paraId="02B4AB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09" w:type="dxa"/>
            <w:vAlign w:val="bottom"/>
          </w:tcPr>
          <w:p w14:paraId="681CE8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310" w:type="dxa"/>
            <w:vAlign w:val="bottom"/>
          </w:tcPr>
          <w:p w14:paraId="380FE7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553A36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3555E51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  <w:vAlign w:val="bottom"/>
          </w:tcPr>
          <w:p w14:paraId="3B4366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</w:tbl>
    <w:p w14:paraId="16D5A671" w14:textId="77777777" w:rsidR="00B13BD5" w:rsidRPr="005260A3" w:rsidRDefault="00B13BD5" w:rsidP="00B13BD5">
      <w:pPr>
        <w:ind w:left="567"/>
        <w:rPr>
          <w:sz w:val="28"/>
          <w:szCs w:val="28"/>
        </w:rPr>
      </w:pPr>
    </w:p>
    <w:p w14:paraId="1D5EF566" w14:textId="77777777" w:rsidR="00B13BD5" w:rsidRPr="005260A3" w:rsidRDefault="00B13BD5" w:rsidP="00B13BD5">
      <w:pPr>
        <w:ind w:left="567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 xml:space="preserve">3. </w:t>
      </w:r>
      <w:r w:rsidRPr="005260A3">
        <w:rPr>
          <w:i/>
          <w:sz w:val="28"/>
          <w:szCs w:val="28"/>
        </w:rPr>
        <w:t>Бары</w:t>
      </w:r>
    </w:p>
    <w:p w14:paraId="5EF9144F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3</w:t>
      </w:r>
    </w:p>
    <w:p w14:paraId="148CF4C4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1624"/>
        <w:gridCol w:w="2289"/>
        <w:gridCol w:w="1671"/>
        <w:gridCol w:w="1620"/>
      </w:tblGrid>
      <w:tr w:rsidR="00B13BD5" w:rsidRPr="005260A3" w14:paraId="77EDFF8A" w14:textId="77777777">
        <w:trPr>
          <w:cantSplit/>
        </w:trPr>
        <w:tc>
          <w:tcPr>
            <w:tcW w:w="2624" w:type="dxa"/>
            <w:vMerge w:val="restart"/>
          </w:tcPr>
          <w:p w14:paraId="7E96C3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кулинарные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лия</w:t>
            </w:r>
          </w:p>
        </w:tc>
        <w:tc>
          <w:tcPr>
            <w:tcW w:w="7204" w:type="dxa"/>
            <w:gridSpan w:val="4"/>
          </w:tcPr>
          <w:p w14:paraId="78D3AC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Примерное количество наименований </w:t>
            </w:r>
          </w:p>
          <w:p w14:paraId="6B9CC2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меню баров</w:t>
            </w:r>
          </w:p>
        </w:tc>
      </w:tr>
      <w:tr w:rsidR="00B13BD5" w:rsidRPr="005260A3" w14:paraId="4D72690A" w14:textId="77777777">
        <w:trPr>
          <w:cantSplit/>
        </w:trPr>
        <w:tc>
          <w:tcPr>
            <w:tcW w:w="2624" w:type="dxa"/>
            <w:vMerge/>
          </w:tcPr>
          <w:p w14:paraId="007159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14:paraId="178094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винного</w:t>
            </w:r>
          </w:p>
        </w:tc>
        <w:tc>
          <w:tcPr>
            <w:tcW w:w="2289" w:type="dxa"/>
          </w:tcPr>
          <w:p w14:paraId="3ABB73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коктейль-бара</w:t>
            </w:r>
          </w:p>
        </w:tc>
        <w:tc>
          <w:tcPr>
            <w:tcW w:w="1671" w:type="dxa"/>
          </w:tcPr>
          <w:p w14:paraId="44494D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коктейль-холла</w:t>
            </w:r>
          </w:p>
        </w:tc>
        <w:tc>
          <w:tcPr>
            <w:tcW w:w="1620" w:type="dxa"/>
          </w:tcPr>
          <w:p w14:paraId="4B31B8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пивного</w:t>
            </w:r>
          </w:p>
        </w:tc>
      </w:tr>
      <w:tr w:rsidR="00B13BD5" w:rsidRPr="005260A3" w14:paraId="0B83F590" w14:textId="77777777">
        <w:tc>
          <w:tcPr>
            <w:tcW w:w="2624" w:type="dxa"/>
          </w:tcPr>
          <w:p w14:paraId="393479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24" w:type="dxa"/>
          </w:tcPr>
          <w:p w14:paraId="2D1E62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</w:tcPr>
          <w:p w14:paraId="01B7A4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</w:tcPr>
          <w:p w14:paraId="7D2B9D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14:paraId="0D5832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14ED8A86" w14:textId="77777777">
        <w:tc>
          <w:tcPr>
            <w:tcW w:w="2624" w:type="dxa"/>
          </w:tcPr>
          <w:p w14:paraId="60703F9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крепкие</w:t>
            </w:r>
          </w:p>
        </w:tc>
        <w:tc>
          <w:tcPr>
            <w:tcW w:w="1624" w:type="dxa"/>
            <w:vAlign w:val="bottom"/>
          </w:tcPr>
          <w:p w14:paraId="4D43AE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  <w:vAlign w:val="bottom"/>
          </w:tcPr>
          <w:p w14:paraId="389BF4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520FEE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484187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DDB34BA" w14:textId="77777777">
        <w:tc>
          <w:tcPr>
            <w:tcW w:w="2624" w:type="dxa"/>
          </w:tcPr>
          <w:p w14:paraId="77E7F0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десер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1624" w:type="dxa"/>
            <w:vAlign w:val="bottom"/>
          </w:tcPr>
          <w:p w14:paraId="181466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61AA92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vAlign w:val="bottom"/>
          </w:tcPr>
          <w:p w14:paraId="67BF70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36538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722C977A" w14:textId="77777777">
        <w:tc>
          <w:tcPr>
            <w:tcW w:w="2624" w:type="dxa"/>
          </w:tcPr>
          <w:p w14:paraId="1D828B9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игристые</w:t>
            </w:r>
          </w:p>
        </w:tc>
        <w:tc>
          <w:tcPr>
            <w:tcW w:w="1624" w:type="dxa"/>
            <w:vAlign w:val="bottom"/>
          </w:tcPr>
          <w:p w14:paraId="343175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687937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vAlign w:val="bottom"/>
          </w:tcPr>
          <w:p w14:paraId="0D4CC6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5563D6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4DC6C55" w14:textId="77777777">
        <w:tc>
          <w:tcPr>
            <w:tcW w:w="2624" w:type="dxa"/>
          </w:tcPr>
          <w:p w14:paraId="33BC12B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с фру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тами</w:t>
            </w:r>
          </w:p>
        </w:tc>
        <w:tc>
          <w:tcPr>
            <w:tcW w:w="1624" w:type="dxa"/>
            <w:vAlign w:val="bottom"/>
          </w:tcPr>
          <w:p w14:paraId="5127BA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89" w:type="dxa"/>
            <w:vAlign w:val="bottom"/>
          </w:tcPr>
          <w:p w14:paraId="7C2697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6F8CD9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098816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70BB26BB" w14:textId="77777777">
        <w:tc>
          <w:tcPr>
            <w:tcW w:w="2624" w:type="dxa"/>
          </w:tcPr>
          <w:p w14:paraId="5734CA6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с яйцом</w:t>
            </w:r>
          </w:p>
        </w:tc>
        <w:tc>
          <w:tcPr>
            <w:tcW w:w="1624" w:type="dxa"/>
            <w:vAlign w:val="bottom"/>
          </w:tcPr>
          <w:p w14:paraId="1F459C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89" w:type="dxa"/>
            <w:vAlign w:val="bottom"/>
          </w:tcPr>
          <w:p w14:paraId="4C9FED7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vAlign w:val="bottom"/>
          </w:tcPr>
          <w:p w14:paraId="2E6652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bottom"/>
          </w:tcPr>
          <w:p w14:paraId="267EFC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55B51C77" w14:textId="77777777">
        <w:tc>
          <w:tcPr>
            <w:tcW w:w="2624" w:type="dxa"/>
          </w:tcPr>
          <w:p w14:paraId="56C9CB1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слоистые</w:t>
            </w:r>
          </w:p>
        </w:tc>
        <w:tc>
          <w:tcPr>
            <w:tcW w:w="1624" w:type="dxa"/>
            <w:vAlign w:val="bottom"/>
          </w:tcPr>
          <w:p w14:paraId="168044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89" w:type="dxa"/>
            <w:vAlign w:val="bottom"/>
          </w:tcPr>
          <w:p w14:paraId="51C4A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vAlign w:val="bottom"/>
          </w:tcPr>
          <w:p w14:paraId="002DA3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71E769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784CE5E" w14:textId="77777777">
        <w:tc>
          <w:tcPr>
            <w:tcW w:w="2624" w:type="dxa"/>
          </w:tcPr>
          <w:p w14:paraId="2011F1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Крюшоны, пуншь, гроги, глинтвейны, дейзы и т.д</w:t>
            </w:r>
          </w:p>
        </w:tc>
        <w:tc>
          <w:tcPr>
            <w:tcW w:w="1624" w:type="dxa"/>
            <w:vAlign w:val="bottom"/>
          </w:tcPr>
          <w:p w14:paraId="6B60EC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2289" w:type="dxa"/>
            <w:vAlign w:val="bottom"/>
          </w:tcPr>
          <w:p w14:paraId="006E47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71" w:type="dxa"/>
            <w:vAlign w:val="bottom"/>
          </w:tcPr>
          <w:p w14:paraId="21BF4F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bottom"/>
          </w:tcPr>
          <w:p w14:paraId="43484B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FD5F7D3" w14:textId="77777777">
        <w:tc>
          <w:tcPr>
            <w:tcW w:w="2624" w:type="dxa"/>
          </w:tcPr>
          <w:p w14:paraId="4CEDC71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</w:t>
            </w:r>
          </w:p>
        </w:tc>
        <w:tc>
          <w:tcPr>
            <w:tcW w:w="1624" w:type="dxa"/>
            <w:vAlign w:val="bottom"/>
          </w:tcPr>
          <w:p w14:paraId="58FC6A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6693FD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567F74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72A85B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6BC987A" w14:textId="77777777">
        <w:tc>
          <w:tcPr>
            <w:tcW w:w="2624" w:type="dxa"/>
          </w:tcPr>
          <w:p w14:paraId="0E9130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Виски, ликеры, джины, ром и др. напитки крепостью выше 30%, (кроме водки)</w:t>
            </w:r>
          </w:p>
        </w:tc>
        <w:tc>
          <w:tcPr>
            <w:tcW w:w="1624" w:type="dxa"/>
            <w:vAlign w:val="bottom"/>
          </w:tcPr>
          <w:p w14:paraId="72F87F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424EA1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5D9284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58F694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83DA0F8" w14:textId="77777777">
        <w:tc>
          <w:tcPr>
            <w:tcW w:w="2624" w:type="dxa"/>
          </w:tcPr>
          <w:p w14:paraId="0C32394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Крепкие вина</w:t>
            </w:r>
          </w:p>
        </w:tc>
        <w:tc>
          <w:tcPr>
            <w:tcW w:w="1624" w:type="dxa"/>
            <w:vAlign w:val="bottom"/>
          </w:tcPr>
          <w:p w14:paraId="7DCBC1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0CC506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7D867D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2B8AD5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7416FE6" w14:textId="77777777">
        <w:tc>
          <w:tcPr>
            <w:tcW w:w="2624" w:type="dxa"/>
          </w:tcPr>
          <w:p w14:paraId="3F55029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Десертные, лике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ные вина</w:t>
            </w:r>
          </w:p>
        </w:tc>
        <w:tc>
          <w:tcPr>
            <w:tcW w:w="1624" w:type="dxa"/>
            <w:vAlign w:val="bottom"/>
          </w:tcPr>
          <w:p w14:paraId="3B5133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352025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2D3F3D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6E156E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7A37A9E" w14:textId="77777777">
        <w:tc>
          <w:tcPr>
            <w:tcW w:w="2624" w:type="dxa"/>
          </w:tcPr>
          <w:p w14:paraId="346EB5E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и сухие вина</w:t>
            </w:r>
          </w:p>
        </w:tc>
        <w:tc>
          <w:tcPr>
            <w:tcW w:w="1624" w:type="dxa"/>
            <w:vAlign w:val="bottom"/>
          </w:tcPr>
          <w:p w14:paraId="16462A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2289" w:type="dxa"/>
            <w:vAlign w:val="bottom"/>
          </w:tcPr>
          <w:p w14:paraId="1CC9FB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0BC5A9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38F204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4E269930" w14:textId="77777777">
        <w:tc>
          <w:tcPr>
            <w:tcW w:w="2624" w:type="dxa"/>
          </w:tcPr>
          <w:p w14:paraId="15A3CA4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вина</w:t>
            </w:r>
          </w:p>
        </w:tc>
        <w:tc>
          <w:tcPr>
            <w:tcW w:w="1624" w:type="dxa"/>
            <w:vAlign w:val="bottom"/>
          </w:tcPr>
          <w:p w14:paraId="4792E4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695C6C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19C079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07F7F2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74BD29B" w14:textId="77777777">
        <w:tc>
          <w:tcPr>
            <w:tcW w:w="2624" w:type="dxa"/>
          </w:tcPr>
          <w:p w14:paraId="39CFB05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Пиво</w:t>
            </w:r>
          </w:p>
        </w:tc>
        <w:tc>
          <w:tcPr>
            <w:tcW w:w="1624" w:type="dxa"/>
            <w:vAlign w:val="bottom"/>
          </w:tcPr>
          <w:p w14:paraId="6FABB9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2289" w:type="dxa"/>
            <w:vAlign w:val="bottom"/>
          </w:tcPr>
          <w:p w14:paraId="2A0354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5CC2E0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3B29A2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42DB5070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72A9A124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3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1624"/>
        <w:gridCol w:w="2289"/>
        <w:gridCol w:w="1671"/>
        <w:gridCol w:w="1620"/>
      </w:tblGrid>
      <w:tr w:rsidR="00B13BD5" w:rsidRPr="005260A3" w14:paraId="1956028A" w14:textId="77777777">
        <w:tc>
          <w:tcPr>
            <w:tcW w:w="2624" w:type="dxa"/>
          </w:tcPr>
          <w:p w14:paraId="7097D4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24" w:type="dxa"/>
            <w:vAlign w:val="bottom"/>
          </w:tcPr>
          <w:p w14:paraId="0BC86D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  <w:vAlign w:val="bottom"/>
          </w:tcPr>
          <w:p w14:paraId="231941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1ADFE5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1A85C7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5CC01FE4" w14:textId="77777777">
        <w:tc>
          <w:tcPr>
            <w:tcW w:w="2624" w:type="dxa"/>
          </w:tcPr>
          <w:p w14:paraId="13AC228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Закуски холодные</w:t>
            </w:r>
          </w:p>
        </w:tc>
        <w:tc>
          <w:tcPr>
            <w:tcW w:w="1624" w:type="dxa"/>
            <w:vAlign w:val="bottom"/>
          </w:tcPr>
          <w:p w14:paraId="4DB475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2289" w:type="dxa"/>
            <w:vAlign w:val="bottom"/>
          </w:tcPr>
          <w:p w14:paraId="1F0A74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671" w:type="dxa"/>
            <w:vAlign w:val="bottom"/>
          </w:tcPr>
          <w:p w14:paraId="6F1C78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  <w:vAlign w:val="bottom"/>
          </w:tcPr>
          <w:p w14:paraId="324003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  <w:tr w:rsidR="00B13BD5" w:rsidRPr="005260A3" w14:paraId="10DA9E3E" w14:textId="77777777">
        <w:tc>
          <w:tcPr>
            <w:tcW w:w="2624" w:type="dxa"/>
          </w:tcPr>
          <w:p w14:paraId="5194688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 (кан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пе, сандвичи, та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тинки)</w:t>
            </w:r>
          </w:p>
        </w:tc>
        <w:tc>
          <w:tcPr>
            <w:tcW w:w="1624" w:type="dxa"/>
            <w:vAlign w:val="bottom"/>
          </w:tcPr>
          <w:p w14:paraId="457C24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2289" w:type="dxa"/>
            <w:vAlign w:val="bottom"/>
          </w:tcPr>
          <w:p w14:paraId="467EA7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1671" w:type="dxa"/>
            <w:vAlign w:val="bottom"/>
          </w:tcPr>
          <w:p w14:paraId="03DEC2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  <w:vAlign w:val="bottom"/>
          </w:tcPr>
          <w:p w14:paraId="13E9F1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  <w:tr w:rsidR="00B13BD5" w:rsidRPr="005260A3" w14:paraId="3D9A6259" w14:textId="77777777">
        <w:tc>
          <w:tcPr>
            <w:tcW w:w="2624" w:type="dxa"/>
          </w:tcPr>
          <w:p w14:paraId="2DF57BC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закуски</w:t>
            </w:r>
          </w:p>
        </w:tc>
        <w:tc>
          <w:tcPr>
            <w:tcW w:w="1624" w:type="dxa"/>
            <w:vAlign w:val="bottom"/>
          </w:tcPr>
          <w:p w14:paraId="3D995CA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2289" w:type="dxa"/>
            <w:vAlign w:val="bottom"/>
          </w:tcPr>
          <w:p w14:paraId="3F8530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71" w:type="dxa"/>
            <w:vAlign w:val="bottom"/>
          </w:tcPr>
          <w:p w14:paraId="73977F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bottom"/>
          </w:tcPr>
          <w:p w14:paraId="1611A2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0A7B38EE" w14:textId="77777777">
        <w:tc>
          <w:tcPr>
            <w:tcW w:w="2624" w:type="dxa"/>
          </w:tcPr>
          <w:p w14:paraId="66BBBD3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Кондитерские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 и сладкие коктейли</w:t>
            </w:r>
          </w:p>
        </w:tc>
        <w:tc>
          <w:tcPr>
            <w:tcW w:w="1624" w:type="dxa"/>
            <w:vAlign w:val="bottom"/>
          </w:tcPr>
          <w:p w14:paraId="4B5682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2289" w:type="dxa"/>
            <w:vAlign w:val="bottom"/>
          </w:tcPr>
          <w:p w14:paraId="50C736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71" w:type="dxa"/>
            <w:vAlign w:val="bottom"/>
          </w:tcPr>
          <w:p w14:paraId="057C5B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vAlign w:val="bottom"/>
          </w:tcPr>
          <w:p w14:paraId="0ECA85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4DA5BD2" w14:textId="77777777">
        <w:tc>
          <w:tcPr>
            <w:tcW w:w="2624" w:type="dxa"/>
          </w:tcPr>
          <w:p w14:paraId="3443ABD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Мороженое, взб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тые сливки</w:t>
            </w:r>
          </w:p>
        </w:tc>
        <w:tc>
          <w:tcPr>
            <w:tcW w:w="1624" w:type="dxa"/>
            <w:vAlign w:val="bottom"/>
          </w:tcPr>
          <w:p w14:paraId="23237B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233EBF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3934FD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bottom"/>
          </w:tcPr>
          <w:p w14:paraId="40FDD4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06E4D36" w14:textId="77777777">
        <w:tc>
          <w:tcPr>
            <w:tcW w:w="2624" w:type="dxa"/>
          </w:tcPr>
          <w:p w14:paraId="280177D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Кофе, чай</w:t>
            </w:r>
          </w:p>
        </w:tc>
        <w:tc>
          <w:tcPr>
            <w:tcW w:w="1624" w:type="dxa"/>
            <w:vAlign w:val="bottom"/>
          </w:tcPr>
          <w:p w14:paraId="5B5EF9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  <w:vAlign w:val="bottom"/>
          </w:tcPr>
          <w:p w14:paraId="659581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vAlign w:val="bottom"/>
          </w:tcPr>
          <w:p w14:paraId="339BD6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bottom"/>
          </w:tcPr>
          <w:p w14:paraId="7C87CA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1ECDCE3B" w14:textId="77777777">
        <w:tc>
          <w:tcPr>
            <w:tcW w:w="2624" w:type="dxa"/>
          </w:tcPr>
          <w:p w14:paraId="2294C3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ральные воды, 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низирующие и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хладительные напитки</w:t>
            </w:r>
          </w:p>
        </w:tc>
        <w:tc>
          <w:tcPr>
            <w:tcW w:w="1624" w:type="dxa"/>
            <w:vAlign w:val="bottom"/>
          </w:tcPr>
          <w:p w14:paraId="4016DF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2289" w:type="dxa"/>
            <w:vAlign w:val="bottom"/>
          </w:tcPr>
          <w:p w14:paraId="489024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71" w:type="dxa"/>
            <w:vAlign w:val="bottom"/>
          </w:tcPr>
          <w:p w14:paraId="5CCDEA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  <w:vAlign w:val="bottom"/>
          </w:tcPr>
          <w:p w14:paraId="629F92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586D7849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p w14:paraId="7AAC73F7" w14:textId="77777777" w:rsidR="00B13BD5" w:rsidRPr="005260A3" w:rsidRDefault="00B13BD5" w:rsidP="00B13BD5">
      <w:pPr>
        <w:ind w:left="567"/>
        <w:rPr>
          <w:i/>
          <w:sz w:val="28"/>
          <w:szCs w:val="28"/>
        </w:rPr>
      </w:pPr>
      <w:r w:rsidRPr="005260A3">
        <w:rPr>
          <w:sz w:val="28"/>
          <w:szCs w:val="28"/>
        </w:rPr>
        <w:t>4.</w:t>
      </w:r>
      <w:r w:rsidRPr="005260A3">
        <w:rPr>
          <w:i/>
          <w:sz w:val="28"/>
          <w:szCs w:val="28"/>
        </w:rPr>
        <w:t xml:space="preserve"> Закусочные общего типа и специализированные</w:t>
      </w:r>
    </w:p>
    <w:p w14:paraId="44E9B6B4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4</w:t>
      </w:r>
    </w:p>
    <w:p w14:paraId="5512E77D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00"/>
        <w:gridCol w:w="614"/>
        <w:gridCol w:w="614"/>
        <w:gridCol w:w="614"/>
        <w:gridCol w:w="614"/>
        <w:gridCol w:w="614"/>
        <w:gridCol w:w="614"/>
        <w:gridCol w:w="837"/>
        <w:gridCol w:w="763"/>
        <w:gridCol w:w="656"/>
      </w:tblGrid>
      <w:tr w:rsidR="00B13BD5" w:rsidRPr="005260A3" w14:paraId="230C9EE6" w14:textId="77777777">
        <w:trPr>
          <w:cantSplit/>
        </w:trPr>
        <w:tc>
          <w:tcPr>
            <w:tcW w:w="2988" w:type="dxa"/>
            <w:vMerge w:val="restart"/>
          </w:tcPr>
          <w:p w14:paraId="514786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00FBD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линарные изделия</w:t>
            </w:r>
          </w:p>
        </w:tc>
        <w:tc>
          <w:tcPr>
            <w:tcW w:w="6840" w:type="dxa"/>
            <w:gridSpan w:val="10"/>
          </w:tcPr>
          <w:p w14:paraId="36E24F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Примерное количество наименований в меню</w:t>
            </w:r>
          </w:p>
        </w:tc>
      </w:tr>
      <w:tr w:rsidR="00B13BD5" w:rsidRPr="005260A3" w14:paraId="000A69B4" w14:textId="77777777">
        <w:trPr>
          <w:cantSplit/>
          <w:trHeight w:val="2043"/>
        </w:trPr>
        <w:tc>
          <w:tcPr>
            <w:tcW w:w="2988" w:type="dxa"/>
            <w:vMerge/>
          </w:tcPr>
          <w:p w14:paraId="3638A2C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14:paraId="35C9F2EE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Закусочные общего типа</w:t>
            </w:r>
          </w:p>
        </w:tc>
        <w:tc>
          <w:tcPr>
            <w:tcW w:w="614" w:type="dxa"/>
            <w:textDirection w:val="btLr"/>
          </w:tcPr>
          <w:p w14:paraId="1F795C3F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шашлычная</w:t>
            </w:r>
          </w:p>
        </w:tc>
        <w:tc>
          <w:tcPr>
            <w:tcW w:w="614" w:type="dxa"/>
            <w:textDirection w:val="btLr"/>
          </w:tcPr>
          <w:p w14:paraId="0DD490D1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котлетная</w:t>
            </w:r>
          </w:p>
        </w:tc>
        <w:tc>
          <w:tcPr>
            <w:tcW w:w="614" w:type="dxa"/>
            <w:textDirection w:val="btLr"/>
          </w:tcPr>
          <w:p w14:paraId="2EC450AF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сосисочная</w:t>
            </w:r>
          </w:p>
        </w:tc>
        <w:tc>
          <w:tcPr>
            <w:tcW w:w="614" w:type="dxa"/>
            <w:textDirection w:val="btLr"/>
          </w:tcPr>
          <w:p w14:paraId="3C580A3D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пельменная</w:t>
            </w:r>
          </w:p>
        </w:tc>
        <w:tc>
          <w:tcPr>
            <w:tcW w:w="614" w:type="dxa"/>
            <w:textDirection w:val="btLr"/>
          </w:tcPr>
          <w:p w14:paraId="188D96A3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чебуречная</w:t>
            </w:r>
          </w:p>
        </w:tc>
        <w:tc>
          <w:tcPr>
            <w:tcW w:w="614" w:type="dxa"/>
            <w:textDirection w:val="btLr"/>
          </w:tcPr>
          <w:p w14:paraId="0AD8A1D7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чайная</w:t>
            </w:r>
          </w:p>
        </w:tc>
        <w:tc>
          <w:tcPr>
            <w:tcW w:w="837" w:type="dxa"/>
            <w:textDirection w:val="btLr"/>
          </w:tcPr>
          <w:p w14:paraId="33C5788B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пирожковая</w:t>
            </w:r>
          </w:p>
        </w:tc>
        <w:tc>
          <w:tcPr>
            <w:tcW w:w="763" w:type="dxa"/>
            <w:textDirection w:val="btLr"/>
          </w:tcPr>
          <w:p w14:paraId="39AE3241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блинная </w:t>
            </w:r>
          </w:p>
        </w:tc>
        <w:tc>
          <w:tcPr>
            <w:tcW w:w="656" w:type="dxa"/>
            <w:textDirection w:val="btLr"/>
          </w:tcPr>
          <w:p w14:paraId="6ACAC592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пончиковая</w:t>
            </w:r>
          </w:p>
        </w:tc>
      </w:tr>
      <w:tr w:rsidR="00B13BD5" w:rsidRPr="005260A3" w14:paraId="699DDE3B" w14:textId="77777777">
        <w:tc>
          <w:tcPr>
            <w:tcW w:w="2988" w:type="dxa"/>
          </w:tcPr>
          <w:p w14:paraId="2A85D504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14:paraId="6B49BD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</w:tcPr>
          <w:p w14:paraId="0706A7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</w:tcPr>
          <w:p w14:paraId="254A15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</w:tcPr>
          <w:p w14:paraId="263A74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</w:tcPr>
          <w:p w14:paraId="2B90B0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614" w:type="dxa"/>
          </w:tcPr>
          <w:p w14:paraId="68CBDA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614" w:type="dxa"/>
          </w:tcPr>
          <w:p w14:paraId="6F94AD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837" w:type="dxa"/>
          </w:tcPr>
          <w:p w14:paraId="35D9A3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763" w:type="dxa"/>
          </w:tcPr>
          <w:p w14:paraId="7964DA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656" w:type="dxa"/>
          </w:tcPr>
          <w:p w14:paraId="2D13BF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566A83C9" w14:textId="77777777">
        <w:tc>
          <w:tcPr>
            <w:tcW w:w="2988" w:type="dxa"/>
          </w:tcPr>
          <w:p w14:paraId="68637CA9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Блюда и кулинарные изд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лия, на которых специал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зируется закусочная</w:t>
            </w:r>
          </w:p>
        </w:tc>
        <w:tc>
          <w:tcPr>
            <w:tcW w:w="900" w:type="dxa"/>
            <w:vAlign w:val="bottom"/>
          </w:tcPr>
          <w:p w14:paraId="4BB249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1BD28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0BEF5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58CF85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C5393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1D3FFB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A9300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3491A4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526313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56" w:type="dxa"/>
            <w:vAlign w:val="bottom"/>
          </w:tcPr>
          <w:p w14:paraId="3DE006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</w:tbl>
    <w:p w14:paraId="4F4E8C30" w14:textId="77777777" w:rsidR="00B13BD5" w:rsidRPr="005260A3" w:rsidRDefault="00B13BD5" w:rsidP="00B13BD5">
      <w:pPr>
        <w:rPr>
          <w:sz w:val="28"/>
          <w:szCs w:val="28"/>
        </w:rPr>
      </w:pPr>
    </w:p>
    <w:p w14:paraId="1364E2EF" w14:textId="77777777" w:rsidR="00B13BD5" w:rsidRPr="005260A3" w:rsidRDefault="00B13BD5" w:rsidP="00B13BD5">
      <w:pPr>
        <w:rPr>
          <w:sz w:val="28"/>
          <w:szCs w:val="28"/>
        </w:rPr>
      </w:pPr>
    </w:p>
    <w:p w14:paraId="2062A7F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4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00"/>
        <w:gridCol w:w="614"/>
        <w:gridCol w:w="614"/>
        <w:gridCol w:w="614"/>
        <w:gridCol w:w="614"/>
        <w:gridCol w:w="614"/>
        <w:gridCol w:w="614"/>
        <w:gridCol w:w="837"/>
        <w:gridCol w:w="763"/>
        <w:gridCol w:w="656"/>
      </w:tblGrid>
      <w:tr w:rsidR="00B13BD5" w:rsidRPr="005260A3" w14:paraId="46F5D9FC" w14:textId="7777777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90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00C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1E5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50D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6C5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8E1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70F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616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461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129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D5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5F89A3B4" w14:textId="77777777">
        <w:tc>
          <w:tcPr>
            <w:tcW w:w="2988" w:type="dxa"/>
          </w:tcPr>
          <w:p w14:paraId="60B8854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Холодные блюда </w:t>
            </w:r>
          </w:p>
          <w:p w14:paraId="21DD710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закуски</w:t>
            </w:r>
          </w:p>
        </w:tc>
        <w:tc>
          <w:tcPr>
            <w:tcW w:w="900" w:type="dxa"/>
            <w:vAlign w:val="bottom"/>
          </w:tcPr>
          <w:p w14:paraId="4746B0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614" w:type="dxa"/>
            <w:vAlign w:val="bottom"/>
          </w:tcPr>
          <w:p w14:paraId="7DDCC2A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192387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3126B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74A5AA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vAlign w:val="bottom"/>
          </w:tcPr>
          <w:p w14:paraId="1292BF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vAlign w:val="bottom"/>
          </w:tcPr>
          <w:p w14:paraId="22B7D8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  <w:vAlign w:val="bottom"/>
          </w:tcPr>
          <w:p w14:paraId="020A8E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6A090B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56" w:type="dxa"/>
            <w:vAlign w:val="bottom"/>
          </w:tcPr>
          <w:p w14:paraId="78047F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6A78C5F" w14:textId="77777777">
        <w:tc>
          <w:tcPr>
            <w:tcW w:w="2988" w:type="dxa"/>
          </w:tcPr>
          <w:p w14:paraId="3E5A15E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блюда и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куски</w:t>
            </w:r>
          </w:p>
        </w:tc>
        <w:tc>
          <w:tcPr>
            <w:tcW w:w="900" w:type="dxa"/>
            <w:vAlign w:val="bottom"/>
          </w:tcPr>
          <w:p w14:paraId="2107B6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4001AB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1B0F66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38D7A3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3A587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03A10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E8899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37" w:type="dxa"/>
            <w:vAlign w:val="bottom"/>
          </w:tcPr>
          <w:p w14:paraId="296C03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FE1F5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0A99BA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19125B66" w14:textId="77777777">
        <w:tc>
          <w:tcPr>
            <w:tcW w:w="2988" w:type="dxa"/>
          </w:tcPr>
          <w:p w14:paraId="24C0FA2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Супы, бульоны</w:t>
            </w:r>
          </w:p>
        </w:tc>
        <w:tc>
          <w:tcPr>
            <w:tcW w:w="900" w:type="dxa"/>
            <w:vAlign w:val="bottom"/>
          </w:tcPr>
          <w:p w14:paraId="1A492A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04004C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A76DC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5CF3DE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2AD98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28C3E3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7DEC14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64E67A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vAlign w:val="bottom"/>
          </w:tcPr>
          <w:p w14:paraId="78E32C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3E2128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DC19567" w14:textId="77777777">
        <w:tc>
          <w:tcPr>
            <w:tcW w:w="2988" w:type="dxa"/>
          </w:tcPr>
          <w:p w14:paraId="70490F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лия и мучные конд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терские изделия</w:t>
            </w:r>
          </w:p>
        </w:tc>
        <w:tc>
          <w:tcPr>
            <w:tcW w:w="900" w:type="dxa"/>
            <w:vAlign w:val="bottom"/>
          </w:tcPr>
          <w:p w14:paraId="3DDECB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614" w:type="dxa"/>
            <w:vAlign w:val="bottom"/>
          </w:tcPr>
          <w:p w14:paraId="27311B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1EB8F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64EBC2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vAlign w:val="bottom"/>
          </w:tcPr>
          <w:p w14:paraId="438F26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vAlign w:val="bottom"/>
          </w:tcPr>
          <w:p w14:paraId="65BEC7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302CD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837" w:type="dxa"/>
            <w:vAlign w:val="bottom"/>
          </w:tcPr>
          <w:p w14:paraId="7D944CC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63" w:type="dxa"/>
            <w:vAlign w:val="bottom"/>
          </w:tcPr>
          <w:p w14:paraId="3D531F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38E2BE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5D7A4C4A" w14:textId="77777777">
        <w:tc>
          <w:tcPr>
            <w:tcW w:w="2988" w:type="dxa"/>
          </w:tcPr>
          <w:p w14:paraId="368D7E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</w:t>
            </w:r>
          </w:p>
        </w:tc>
        <w:tc>
          <w:tcPr>
            <w:tcW w:w="900" w:type="dxa"/>
            <w:vAlign w:val="bottom"/>
          </w:tcPr>
          <w:p w14:paraId="6D2ED5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38BA9B7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69EB9E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F34B4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740E28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5E37F4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3B2B0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37" w:type="dxa"/>
            <w:vAlign w:val="bottom"/>
          </w:tcPr>
          <w:p w14:paraId="192ABB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vAlign w:val="bottom"/>
          </w:tcPr>
          <w:p w14:paraId="1757C3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56" w:type="dxa"/>
            <w:vAlign w:val="bottom"/>
          </w:tcPr>
          <w:p w14:paraId="1CE6CE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2D6A8A8" w14:textId="77777777">
        <w:tc>
          <w:tcPr>
            <w:tcW w:w="2988" w:type="dxa"/>
          </w:tcPr>
          <w:p w14:paraId="37CD8EB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напитки</w:t>
            </w:r>
          </w:p>
        </w:tc>
        <w:tc>
          <w:tcPr>
            <w:tcW w:w="900" w:type="dxa"/>
            <w:vAlign w:val="bottom"/>
          </w:tcPr>
          <w:p w14:paraId="63EA03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390CA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4A8F8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15957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3B8626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4895A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4610C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5A2999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vAlign w:val="bottom"/>
          </w:tcPr>
          <w:p w14:paraId="08EB73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4BC800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9BE3F31" w14:textId="77777777">
        <w:tc>
          <w:tcPr>
            <w:tcW w:w="2988" w:type="dxa"/>
          </w:tcPr>
          <w:p w14:paraId="1011049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 продукты</w:t>
            </w:r>
          </w:p>
        </w:tc>
        <w:tc>
          <w:tcPr>
            <w:tcW w:w="900" w:type="dxa"/>
            <w:vAlign w:val="bottom"/>
          </w:tcPr>
          <w:p w14:paraId="77EA84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AE631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C16D2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4289EA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vAlign w:val="bottom"/>
          </w:tcPr>
          <w:p w14:paraId="3FED8F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179C20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B9C6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1A0E73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63" w:type="dxa"/>
            <w:vAlign w:val="bottom"/>
          </w:tcPr>
          <w:p w14:paraId="3782AC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56" w:type="dxa"/>
            <w:vAlign w:val="bottom"/>
          </w:tcPr>
          <w:p w14:paraId="2B2872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8138290" w14:textId="77777777">
        <w:tc>
          <w:tcPr>
            <w:tcW w:w="2988" w:type="dxa"/>
          </w:tcPr>
          <w:p w14:paraId="228B23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жареные или печеные с фаршем</w:t>
            </w:r>
          </w:p>
        </w:tc>
        <w:tc>
          <w:tcPr>
            <w:tcW w:w="900" w:type="dxa"/>
            <w:vAlign w:val="bottom"/>
          </w:tcPr>
          <w:p w14:paraId="4EE56F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2E9F9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51BBB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43F73D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F0909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8AC2B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00640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2AE74C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763" w:type="dxa"/>
            <w:vAlign w:val="bottom"/>
          </w:tcPr>
          <w:p w14:paraId="067528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578FF0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22DE7F08" w14:textId="77777777">
        <w:tc>
          <w:tcPr>
            <w:tcW w:w="2988" w:type="dxa"/>
          </w:tcPr>
          <w:p w14:paraId="2F84AA7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Мороженое, сладкие блюда</w:t>
            </w:r>
          </w:p>
        </w:tc>
        <w:tc>
          <w:tcPr>
            <w:tcW w:w="900" w:type="dxa"/>
            <w:vAlign w:val="bottom"/>
          </w:tcPr>
          <w:p w14:paraId="0F8CCD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7C131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3985B2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9235B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3C8C5F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702D68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91BF2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602840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03493A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56" w:type="dxa"/>
            <w:vAlign w:val="bottom"/>
          </w:tcPr>
          <w:p w14:paraId="2B4F78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284842C" w14:textId="77777777">
        <w:tc>
          <w:tcPr>
            <w:tcW w:w="2988" w:type="dxa"/>
          </w:tcPr>
          <w:p w14:paraId="4CBC0E1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вина</w:t>
            </w:r>
          </w:p>
        </w:tc>
        <w:tc>
          <w:tcPr>
            <w:tcW w:w="900" w:type="dxa"/>
            <w:vAlign w:val="bottom"/>
          </w:tcPr>
          <w:p w14:paraId="6575DE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75D753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60BBB7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C7366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21DF3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21B46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0B6A0E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7EC6BF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9B4AE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1392D1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8713164" w14:textId="77777777">
        <w:tc>
          <w:tcPr>
            <w:tcW w:w="2988" w:type="dxa"/>
          </w:tcPr>
          <w:p w14:paraId="30CF36E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 или лике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ные вина</w:t>
            </w:r>
          </w:p>
        </w:tc>
        <w:tc>
          <w:tcPr>
            <w:tcW w:w="900" w:type="dxa"/>
            <w:vAlign w:val="bottom"/>
          </w:tcPr>
          <w:p w14:paraId="187AB2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6166D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15866A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0A0AC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F02C0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792CF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562D07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187758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357E925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53C1AF5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63A3C65" w14:textId="77777777">
        <w:tc>
          <w:tcPr>
            <w:tcW w:w="2988" w:type="dxa"/>
          </w:tcPr>
          <w:p w14:paraId="3980A26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Крепкие вина</w:t>
            </w:r>
          </w:p>
        </w:tc>
        <w:tc>
          <w:tcPr>
            <w:tcW w:w="900" w:type="dxa"/>
            <w:vAlign w:val="bottom"/>
          </w:tcPr>
          <w:p w14:paraId="16E3BB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9A045B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549FE1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49768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F81FA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87D65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4DBB13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1CEFB0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32528B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23CE8E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6F4283D" w14:textId="77777777">
        <w:tc>
          <w:tcPr>
            <w:tcW w:w="2988" w:type="dxa"/>
          </w:tcPr>
          <w:p w14:paraId="432BB7E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вина</w:t>
            </w:r>
          </w:p>
        </w:tc>
        <w:tc>
          <w:tcPr>
            <w:tcW w:w="900" w:type="dxa"/>
            <w:vAlign w:val="bottom"/>
          </w:tcPr>
          <w:p w14:paraId="7F3AB7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AA993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269CD9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A49D9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E30DF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3FDCB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A727B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74E59D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7E16D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0E3A20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FC5D9D5" w14:textId="77777777">
        <w:tc>
          <w:tcPr>
            <w:tcW w:w="2988" w:type="dxa"/>
          </w:tcPr>
          <w:p w14:paraId="3FB8A91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</w:t>
            </w:r>
          </w:p>
        </w:tc>
        <w:tc>
          <w:tcPr>
            <w:tcW w:w="900" w:type="dxa"/>
            <w:vAlign w:val="bottom"/>
          </w:tcPr>
          <w:p w14:paraId="2A3AC3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2B5D57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6FA78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1ED6D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C8A53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1A766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E154B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51FB23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A9991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6062F7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7189F270" w14:textId="77777777">
        <w:tc>
          <w:tcPr>
            <w:tcW w:w="2988" w:type="dxa"/>
          </w:tcPr>
          <w:p w14:paraId="74429C9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ральные воды, тониз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рующие и прохлад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тельные напитки</w:t>
            </w:r>
          </w:p>
        </w:tc>
        <w:tc>
          <w:tcPr>
            <w:tcW w:w="900" w:type="dxa"/>
            <w:vAlign w:val="bottom"/>
          </w:tcPr>
          <w:p w14:paraId="3A7F23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3A9037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49ADC4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2A687E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05B6D8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52934B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77C03F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  <w:vAlign w:val="bottom"/>
          </w:tcPr>
          <w:p w14:paraId="254B3B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63" w:type="dxa"/>
            <w:vAlign w:val="bottom"/>
          </w:tcPr>
          <w:p w14:paraId="5235CB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56" w:type="dxa"/>
            <w:vAlign w:val="bottom"/>
          </w:tcPr>
          <w:p w14:paraId="74BF7F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5426966B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p w14:paraId="676557B7" w14:textId="77777777" w:rsidR="00B13BD5" w:rsidRPr="005260A3" w:rsidRDefault="00B13BD5" w:rsidP="00B13BD5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 xml:space="preserve">5. </w:t>
      </w:r>
      <w:r w:rsidRPr="005260A3">
        <w:rPr>
          <w:i/>
          <w:sz w:val="28"/>
          <w:szCs w:val="28"/>
        </w:rPr>
        <w:t>Столовые</w:t>
      </w:r>
    </w:p>
    <w:p w14:paraId="35E3074F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5</w:t>
      </w:r>
    </w:p>
    <w:p w14:paraId="619C36E4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392"/>
        <w:gridCol w:w="1004"/>
        <w:gridCol w:w="1260"/>
        <w:gridCol w:w="2416"/>
      </w:tblGrid>
      <w:tr w:rsidR="00B13BD5" w:rsidRPr="005260A3" w14:paraId="0B00C8BA" w14:textId="77777777">
        <w:trPr>
          <w:cantSplit/>
          <w:trHeight w:val="726"/>
        </w:trPr>
        <w:tc>
          <w:tcPr>
            <w:tcW w:w="2756" w:type="dxa"/>
            <w:vMerge w:val="restart"/>
          </w:tcPr>
          <w:p w14:paraId="40F2B6D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кулинарные изделия</w:t>
            </w:r>
          </w:p>
        </w:tc>
        <w:tc>
          <w:tcPr>
            <w:tcW w:w="7072" w:type="dxa"/>
            <w:gridSpan w:val="4"/>
          </w:tcPr>
          <w:p w14:paraId="3A5C89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Примерное количество наименований блюд в меню (при условии свободного выбора) столовых</w:t>
            </w:r>
          </w:p>
        </w:tc>
      </w:tr>
      <w:tr w:rsidR="00B13BD5" w:rsidRPr="005260A3" w14:paraId="4A3A3B79" w14:textId="77777777">
        <w:trPr>
          <w:cantSplit/>
          <w:trHeight w:val="523"/>
        </w:trPr>
        <w:tc>
          <w:tcPr>
            <w:tcW w:w="2756" w:type="dxa"/>
            <w:vMerge/>
          </w:tcPr>
          <w:p w14:paraId="3821477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6FC037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1004" w:type="dxa"/>
          </w:tcPr>
          <w:p w14:paraId="3C206F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  <w:tc>
          <w:tcPr>
            <w:tcW w:w="1260" w:type="dxa"/>
          </w:tcPr>
          <w:p w14:paraId="4354C4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416" w:type="dxa"/>
          </w:tcPr>
          <w:p w14:paraId="2605D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диетических</w:t>
            </w:r>
          </w:p>
        </w:tc>
      </w:tr>
      <w:tr w:rsidR="00B13BD5" w:rsidRPr="005260A3" w14:paraId="265AA08D" w14:textId="77777777">
        <w:tc>
          <w:tcPr>
            <w:tcW w:w="2756" w:type="dxa"/>
          </w:tcPr>
          <w:p w14:paraId="3708764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блюда и закуски</w:t>
            </w:r>
          </w:p>
        </w:tc>
        <w:tc>
          <w:tcPr>
            <w:tcW w:w="2392" w:type="dxa"/>
            <w:vAlign w:val="bottom"/>
          </w:tcPr>
          <w:p w14:paraId="5AADB1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14:paraId="54924C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0B86A0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16" w:type="dxa"/>
            <w:vAlign w:val="bottom"/>
          </w:tcPr>
          <w:p w14:paraId="46CC4A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1A82D095" w14:textId="77777777">
        <w:tc>
          <w:tcPr>
            <w:tcW w:w="2756" w:type="dxa"/>
          </w:tcPr>
          <w:p w14:paraId="7DCE0DC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Супы </w:t>
            </w:r>
          </w:p>
        </w:tc>
        <w:tc>
          <w:tcPr>
            <w:tcW w:w="2392" w:type="dxa"/>
            <w:vAlign w:val="bottom"/>
          </w:tcPr>
          <w:p w14:paraId="64F43D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04" w:type="dxa"/>
            <w:vAlign w:val="bottom"/>
          </w:tcPr>
          <w:p w14:paraId="08E365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16C7AE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16" w:type="dxa"/>
            <w:vAlign w:val="bottom"/>
          </w:tcPr>
          <w:p w14:paraId="058D58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865FFBA" w14:textId="77777777">
        <w:tc>
          <w:tcPr>
            <w:tcW w:w="2756" w:type="dxa"/>
          </w:tcPr>
          <w:p w14:paraId="2788A8D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горячие блюда</w:t>
            </w:r>
          </w:p>
        </w:tc>
        <w:tc>
          <w:tcPr>
            <w:tcW w:w="2392" w:type="dxa"/>
            <w:vAlign w:val="bottom"/>
          </w:tcPr>
          <w:p w14:paraId="40C209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14:paraId="6EE927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bottom"/>
          </w:tcPr>
          <w:p w14:paraId="019A58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416" w:type="dxa"/>
            <w:vAlign w:val="bottom"/>
          </w:tcPr>
          <w:p w14:paraId="1938F0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6D970064" w14:textId="77777777">
        <w:tc>
          <w:tcPr>
            <w:tcW w:w="2756" w:type="dxa"/>
          </w:tcPr>
          <w:p w14:paraId="3C10493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</w:t>
            </w:r>
          </w:p>
        </w:tc>
        <w:tc>
          <w:tcPr>
            <w:tcW w:w="2392" w:type="dxa"/>
            <w:vAlign w:val="bottom"/>
          </w:tcPr>
          <w:p w14:paraId="57D4AB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14:paraId="14B1F7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0A68EA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16" w:type="dxa"/>
            <w:vAlign w:val="bottom"/>
          </w:tcPr>
          <w:p w14:paraId="75FC5D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429D385" w14:textId="77777777">
        <w:tc>
          <w:tcPr>
            <w:tcW w:w="2756" w:type="dxa"/>
          </w:tcPr>
          <w:p w14:paraId="54F6F85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2392" w:type="dxa"/>
            <w:vAlign w:val="bottom"/>
          </w:tcPr>
          <w:p w14:paraId="21A1C6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14:paraId="5644F1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2DF748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16" w:type="dxa"/>
            <w:vAlign w:val="bottom"/>
          </w:tcPr>
          <w:p w14:paraId="02B065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C568045" w14:textId="77777777">
        <w:tc>
          <w:tcPr>
            <w:tcW w:w="2756" w:type="dxa"/>
          </w:tcPr>
          <w:p w14:paraId="13A46BC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 продукты</w:t>
            </w:r>
          </w:p>
        </w:tc>
        <w:tc>
          <w:tcPr>
            <w:tcW w:w="2392" w:type="dxa"/>
            <w:vAlign w:val="bottom"/>
          </w:tcPr>
          <w:p w14:paraId="25C7E0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14:paraId="7FEA36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57398A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16" w:type="dxa"/>
            <w:vAlign w:val="bottom"/>
          </w:tcPr>
          <w:p w14:paraId="558A79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31CE7A9" w14:textId="77777777">
        <w:tc>
          <w:tcPr>
            <w:tcW w:w="2756" w:type="dxa"/>
          </w:tcPr>
          <w:p w14:paraId="5D83AC4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Хлебобулочные, мучные и кондите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ские изделия</w:t>
            </w:r>
          </w:p>
        </w:tc>
        <w:tc>
          <w:tcPr>
            <w:tcW w:w="2392" w:type="dxa"/>
            <w:vAlign w:val="bottom"/>
          </w:tcPr>
          <w:p w14:paraId="1F744D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vAlign w:val="bottom"/>
          </w:tcPr>
          <w:p w14:paraId="4BE015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vAlign w:val="bottom"/>
          </w:tcPr>
          <w:p w14:paraId="6EB183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16" w:type="dxa"/>
            <w:vAlign w:val="bottom"/>
          </w:tcPr>
          <w:p w14:paraId="2B10EB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</w:tbl>
    <w:p w14:paraId="46F02532" w14:textId="77777777" w:rsidR="00B13BD5" w:rsidRPr="005260A3" w:rsidRDefault="00B13BD5" w:rsidP="00B13BD5">
      <w:pPr>
        <w:ind w:left="567"/>
        <w:rPr>
          <w:sz w:val="28"/>
          <w:szCs w:val="28"/>
        </w:rPr>
      </w:pPr>
    </w:p>
    <w:p w14:paraId="05CFD119" w14:textId="77777777" w:rsidR="00B13BD5" w:rsidRPr="005260A3" w:rsidRDefault="00B13BD5" w:rsidP="00B13BD5">
      <w:pPr>
        <w:numPr>
          <w:ilvl w:val="0"/>
          <w:numId w:val="27"/>
        </w:numPr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 xml:space="preserve">Буфеты </w:t>
      </w:r>
    </w:p>
    <w:p w14:paraId="10956F12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Таблица-6</w:t>
      </w:r>
    </w:p>
    <w:p w14:paraId="4FD2C7DA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4500"/>
      </w:tblGrid>
      <w:tr w:rsidR="00B13BD5" w:rsidRPr="005260A3" w14:paraId="36B48A2D" w14:textId="77777777">
        <w:tc>
          <w:tcPr>
            <w:tcW w:w="5328" w:type="dxa"/>
          </w:tcPr>
          <w:p w14:paraId="6449C684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Блюда, напитки и кулинарные изделия</w:t>
            </w:r>
          </w:p>
        </w:tc>
        <w:tc>
          <w:tcPr>
            <w:tcW w:w="4500" w:type="dxa"/>
          </w:tcPr>
          <w:p w14:paraId="7D51AB5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Примерное количество </w:t>
            </w:r>
          </w:p>
          <w:p w14:paraId="412800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наименований в меню</w:t>
            </w:r>
          </w:p>
        </w:tc>
      </w:tr>
      <w:tr w:rsidR="00B13BD5" w:rsidRPr="005260A3" w14:paraId="2809F5EA" w14:textId="77777777">
        <w:tc>
          <w:tcPr>
            <w:tcW w:w="5328" w:type="dxa"/>
          </w:tcPr>
          <w:p w14:paraId="4725AC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14:paraId="0B67CC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DF05101" w14:textId="77777777">
        <w:tc>
          <w:tcPr>
            <w:tcW w:w="5328" w:type="dxa"/>
          </w:tcPr>
          <w:p w14:paraId="212BEA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</w:t>
            </w:r>
          </w:p>
        </w:tc>
        <w:tc>
          <w:tcPr>
            <w:tcW w:w="4500" w:type="dxa"/>
          </w:tcPr>
          <w:p w14:paraId="2CD5B7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34527A66" w14:textId="77777777">
        <w:tc>
          <w:tcPr>
            <w:tcW w:w="5328" w:type="dxa"/>
          </w:tcPr>
          <w:p w14:paraId="27605B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Хлебобулочные, мучные кондитерские изделия</w:t>
            </w:r>
          </w:p>
        </w:tc>
        <w:tc>
          <w:tcPr>
            <w:tcW w:w="4500" w:type="dxa"/>
          </w:tcPr>
          <w:p w14:paraId="36A6B3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194BD322" w14:textId="77777777">
        <w:tc>
          <w:tcPr>
            <w:tcW w:w="5328" w:type="dxa"/>
          </w:tcPr>
          <w:p w14:paraId="5B2E5DF7" w14:textId="77777777" w:rsidR="00B13BD5" w:rsidRPr="005260A3" w:rsidRDefault="00B13BD5" w:rsidP="00B13BD5">
            <w:pPr>
              <w:rPr>
                <w:sz w:val="28"/>
                <w:szCs w:val="28"/>
                <w:vertAlign w:val="subscript"/>
              </w:rPr>
            </w:pPr>
            <w:r w:rsidRPr="005260A3">
              <w:rPr>
                <w:sz w:val="28"/>
                <w:szCs w:val="28"/>
              </w:rPr>
              <w:t>Мороженое *</w:t>
            </w:r>
            <w:r w:rsidRPr="005260A3">
              <w:rPr>
                <w:sz w:val="28"/>
                <w:szCs w:val="28"/>
                <w:vertAlign w:val="superscript"/>
              </w:rPr>
              <w:t xml:space="preserve"> </w:t>
            </w:r>
            <w:r w:rsidRPr="005260A3">
              <w:rPr>
                <w:sz w:val="28"/>
                <w:szCs w:val="28"/>
                <w:vertAlign w:val="subscript"/>
              </w:rPr>
              <w:t xml:space="preserve">, </w:t>
            </w: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4500" w:type="dxa"/>
          </w:tcPr>
          <w:p w14:paraId="1CD7AE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3A05FA3" w14:textId="77777777">
        <w:tc>
          <w:tcPr>
            <w:tcW w:w="5328" w:type="dxa"/>
          </w:tcPr>
          <w:p w14:paraId="0CEF8E0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Фрукты</w:t>
            </w:r>
          </w:p>
        </w:tc>
        <w:tc>
          <w:tcPr>
            <w:tcW w:w="4500" w:type="dxa"/>
          </w:tcPr>
          <w:p w14:paraId="5D2871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878B22E" w14:textId="77777777">
        <w:tc>
          <w:tcPr>
            <w:tcW w:w="5328" w:type="dxa"/>
          </w:tcPr>
          <w:p w14:paraId="6A81D35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Прохладительные напитки</w:t>
            </w:r>
          </w:p>
        </w:tc>
        <w:tc>
          <w:tcPr>
            <w:tcW w:w="4500" w:type="dxa"/>
          </w:tcPr>
          <w:p w14:paraId="1195BC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3938BBC" w14:textId="77777777">
        <w:tc>
          <w:tcPr>
            <w:tcW w:w="5328" w:type="dxa"/>
          </w:tcPr>
          <w:p w14:paraId="095860E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Пиво</w:t>
            </w:r>
          </w:p>
        </w:tc>
        <w:tc>
          <w:tcPr>
            <w:tcW w:w="4500" w:type="dxa"/>
          </w:tcPr>
          <w:p w14:paraId="1E8A88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513A314" w14:textId="77777777">
        <w:tc>
          <w:tcPr>
            <w:tcW w:w="5328" w:type="dxa"/>
          </w:tcPr>
          <w:p w14:paraId="0E6479A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Кондитерские изделия (конфеты, шоколад в наборе и поштучно)</w:t>
            </w:r>
          </w:p>
        </w:tc>
        <w:tc>
          <w:tcPr>
            <w:tcW w:w="4500" w:type="dxa"/>
          </w:tcPr>
          <w:p w14:paraId="3F9C95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</w:tbl>
    <w:p w14:paraId="0D643E44" w14:textId="77777777" w:rsidR="00B13BD5" w:rsidRPr="005260A3" w:rsidRDefault="00B13BD5" w:rsidP="00B13BD5">
      <w:pPr>
        <w:rPr>
          <w:sz w:val="28"/>
          <w:szCs w:val="28"/>
        </w:rPr>
      </w:pPr>
    </w:p>
    <w:p w14:paraId="59B55DE4" w14:textId="77777777" w:rsidR="00B13BD5" w:rsidRPr="005260A3" w:rsidRDefault="00B13BD5" w:rsidP="00B13BD5">
      <w:pPr>
        <w:rPr>
          <w:sz w:val="28"/>
          <w:szCs w:val="28"/>
        </w:rPr>
      </w:pPr>
    </w:p>
    <w:p w14:paraId="1DDFCD9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6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4500"/>
      </w:tblGrid>
      <w:tr w:rsidR="00B13BD5" w:rsidRPr="005260A3" w14:paraId="48DE87BD" w14:textId="7777777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0A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DD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08B4DCB" w14:textId="77777777">
        <w:tc>
          <w:tcPr>
            <w:tcW w:w="5328" w:type="dxa"/>
          </w:tcPr>
          <w:p w14:paraId="1C0A2CF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горячие блюда несложного приг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товления</w:t>
            </w:r>
          </w:p>
        </w:tc>
        <w:tc>
          <w:tcPr>
            <w:tcW w:w="4500" w:type="dxa"/>
          </w:tcPr>
          <w:p w14:paraId="4D6AAD68" w14:textId="77777777" w:rsidR="00B13BD5" w:rsidRPr="005260A3" w:rsidRDefault="00B13BD5" w:rsidP="00B13BD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C407CB3" w14:textId="77777777">
        <w:tc>
          <w:tcPr>
            <w:tcW w:w="5328" w:type="dxa"/>
          </w:tcPr>
          <w:p w14:paraId="4B34248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  (чай, кофе)</w:t>
            </w:r>
          </w:p>
        </w:tc>
        <w:tc>
          <w:tcPr>
            <w:tcW w:w="4500" w:type="dxa"/>
          </w:tcPr>
          <w:p w14:paraId="2A697F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FA11A6F" w14:textId="77777777">
        <w:tc>
          <w:tcPr>
            <w:tcW w:w="5328" w:type="dxa"/>
          </w:tcPr>
          <w:p w14:paraId="40FC9DF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кисломолочные напитки</w:t>
            </w:r>
          </w:p>
        </w:tc>
        <w:tc>
          <w:tcPr>
            <w:tcW w:w="4500" w:type="dxa"/>
          </w:tcPr>
          <w:p w14:paraId="3644FC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</w:tbl>
    <w:p w14:paraId="327FCF25" w14:textId="77777777" w:rsidR="00B13BD5" w:rsidRPr="005260A3" w:rsidRDefault="00B13BD5" w:rsidP="00B13BD5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vertAlign w:val="superscript"/>
        </w:rPr>
        <w:t>*</w:t>
      </w:r>
      <w:r w:rsidRPr="005260A3">
        <w:rPr>
          <w:sz w:val="28"/>
          <w:szCs w:val="28"/>
        </w:rPr>
        <w:t>-при наличии низкотемпературного холодильного оборудования</w:t>
      </w:r>
    </w:p>
    <w:p w14:paraId="6C3A8878" w14:textId="77777777" w:rsidR="00B13BD5" w:rsidRPr="005260A3" w:rsidRDefault="00B13BD5" w:rsidP="00B13BD5">
      <w:pPr>
        <w:rPr>
          <w:sz w:val="28"/>
          <w:szCs w:val="28"/>
        </w:rPr>
      </w:pPr>
    </w:p>
    <w:p w14:paraId="1C924F1E" w14:textId="77777777" w:rsidR="00B13BD5" w:rsidRPr="005260A3" w:rsidRDefault="00B13BD5" w:rsidP="00B13BD5">
      <w:pPr>
        <w:pStyle w:val="ab"/>
        <w:ind w:right="14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11</w:t>
      </w:r>
    </w:p>
    <w:p w14:paraId="33F1FE8D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Примерное соотношение различных групп блюд, выпускаемых </w:t>
      </w:r>
    </w:p>
    <w:p w14:paraId="65BF3A17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предприятиями общественного питания различного типа</w:t>
      </w:r>
    </w:p>
    <w:p w14:paraId="74248082" w14:textId="77777777" w:rsidR="00B13BD5" w:rsidRPr="005260A3" w:rsidRDefault="00B13BD5" w:rsidP="00B13BD5">
      <w:pPr>
        <w:pStyle w:val="ab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3762FA9B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Столовая общедоступная и диетическая со свободным </w:t>
      </w:r>
    </w:p>
    <w:p w14:paraId="6B34DE0E" w14:textId="77777777" w:rsidR="00B13BD5" w:rsidRPr="005260A3" w:rsidRDefault="00B13BD5" w:rsidP="00B13BD5">
      <w:pPr>
        <w:pStyle w:val="ab"/>
        <w:spacing w:before="0" w:after="0"/>
        <w:jc w:val="center"/>
        <w:rPr>
          <w:i/>
          <w:sz w:val="28"/>
          <w:szCs w:val="28"/>
        </w:rPr>
      </w:pPr>
      <w:r w:rsidRPr="005260A3">
        <w:rPr>
          <w:sz w:val="28"/>
          <w:szCs w:val="28"/>
        </w:rPr>
        <w:t xml:space="preserve"> выбором блюд, </w:t>
      </w:r>
      <w:r w:rsidRPr="005260A3">
        <w:rPr>
          <w:i/>
          <w:sz w:val="28"/>
          <w:szCs w:val="28"/>
        </w:rPr>
        <w:t>%</w:t>
      </w:r>
    </w:p>
    <w:p w14:paraId="66379F71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1227"/>
        <w:gridCol w:w="901"/>
        <w:gridCol w:w="1227"/>
        <w:gridCol w:w="901"/>
        <w:gridCol w:w="1227"/>
        <w:gridCol w:w="1516"/>
      </w:tblGrid>
      <w:tr w:rsidR="00B13BD5" w:rsidRPr="005260A3" w14:paraId="75C7D3CB" w14:textId="77777777">
        <w:trPr>
          <w:cantSplit/>
        </w:trPr>
        <w:tc>
          <w:tcPr>
            <w:tcW w:w="2736" w:type="dxa"/>
            <w:vMerge w:val="restart"/>
            <w:vAlign w:val="center"/>
          </w:tcPr>
          <w:p w14:paraId="7EECA2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2128" w:type="dxa"/>
            <w:gridSpan w:val="2"/>
            <w:vAlign w:val="center"/>
          </w:tcPr>
          <w:p w14:paraId="572954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2128" w:type="dxa"/>
            <w:gridSpan w:val="2"/>
            <w:vAlign w:val="center"/>
          </w:tcPr>
          <w:p w14:paraId="678F75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2743" w:type="dxa"/>
            <w:gridSpan w:val="2"/>
            <w:vAlign w:val="center"/>
          </w:tcPr>
          <w:p w14:paraId="05A714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Ужин </w:t>
            </w:r>
          </w:p>
        </w:tc>
      </w:tr>
      <w:tr w:rsidR="00B13BD5" w:rsidRPr="005260A3" w14:paraId="5010D7D5" w14:textId="77777777">
        <w:trPr>
          <w:cantSplit/>
        </w:trPr>
        <w:tc>
          <w:tcPr>
            <w:tcW w:w="2736" w:type="dxa"/>
            <w:vMerge/>
            <w:vAlign w:val="center"/>
          </w:tcPr>
          <w:p w14:paraId="0E14FB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14:paraId="55EFCF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901" w:type="dxa"/>
            <w:vAlign w:val="center"/>
          </w:tcPr>
          <w:p w14:paraId="6BECE1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227" w:type="dxa"/>
            <w:vAlign w:val="center"/>
          </w:tcPr>
          <w:p w14:paraId="799581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901" w:type="dxa"/>
            <w:vAlign w:val="center"/>
          </w:tcPr>
          <w:p w14:paraId="779C2D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227" w:type="dxa"/>
            <w:vAlign w:val="center"/>
          </w:tcPr>
          <w:p w14:paraId="3D8874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1516" w:type="dxa"/>
            <w:vAlign w:val="center"/>
          </w:tcPr>
          <w:p w14:paraId="36F42A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6CB6F2B1" w14:textId="77777777">
        <w:trPr>
          <w:trHeight w:val="407"/>
        </w:trPr>
        <w:tc>
          <w:tcPr>
            <w:tcW w:w="2736" w:type="dxa"/>
            <w:vAlign w:val="bottom"/>
          </w:tcPr>
          <w:p w14:paraId="3134EF34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5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14:paraId="56C97C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vAlign w:val="center"/>
          </w:tcPr>
          <w:p w14:paraId="0AACAA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27" w:type="dxa"/>
            <w:vAlign w:val="center"/>
          </w:tcPr>
          <w:p w14:paraId="1D2805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1" w:type="dxa"/>
            <w:vAlign w:val="center"/>
          </w:tcPr>
          <w:p w14:paraId="235E26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27" w:type="dxa"/>
            <w:vAlign w:val="center"/>
          </w:tcPr>
          <w:p w14:paraId="6DECEE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516" w:type="dxa"/>
            <w:vAlign w:val="center"/>
          </w:tcPr>
          <w:p w14:paraId="35788C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7B446172" w14:textId="77777777">
        <w:tc>
          <w:tcPr>
            <w:tcW w:w="2736" w:type="dxa"/>
            <w:vAlign w:val="center"/>
          </w:tcPr>
          <w:p w14:paraId="41896F14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Холодные закуски:</w:t>
            </w:r>
          </w:p>
        </w:tc>
        <w:tc>
          <w:tcPr>
            <w:tcW w:w="1227" w:type="dxa"/>
            <w:vAlign w:val="bottom"/>
          </w:tcPr>
          <w:p w14:paraId="507738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1" w:type="dxa"/>
            <w:vAlign w:val="bottom"/>
          </w:tcPr>
          <w:p w14:paraId="08D243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056A42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901" w:type="dxa"/>
            <w:vAlign w:val="bottom"/>
          </w:tcPr>
          <w:p w14:paraId="587D13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514EE1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516" w:type="dxa"/>
            <w:vAlign w:val="bottom"/>
          </w:tcPr>
          <w:p w14:paraId="5A2291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E4AAAAC" w14:textId="77777777">
        <w:tc>
          <w:tcPr>
            <w:tcW w:w="2736" w:type="dxa"/>
            <w:vAlign w:val="center"/>
          </w:tcPr>
          <w:p w14:paraId="095B4F6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рыбные, мясные, с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латы</w:t>
            </w:r>
          </w:p>
        </w:tc>
        <w:tc>
          <w:tcPr>
            <w:tcW w:w="1227" w:type="dxa"/>
            <w:vAlign w:val="bottom"/>
          </w:tcPr>
          <w:p w14:paraId="0F01AE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4E9547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227" w:type="dxa"/>
            <w:vAlign w:val="bottom"/>
          </w:tcPr>
          <w:p w14:paraId="4FE9CF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57DC26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227" w:type="dxa"/>
            <w:vAlign w:val="bottom"/>
          </w:tcPr>
          <w:p w14:paraId="33CA3C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707833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001C329C" w14:textId="77777777">
        <w:trPr>
          <w:trHeight w:val="1220"/>
        </w:trPr>
        <w:tc>
          <w:tcPr>
            <w:tcW w:w="2736" w:type="dxa"/>
            <w:vAlign w:val="center"/>
          </w:tcPr>
          <w:p w14:paraId="21827090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 продукты</w:t>
            </w:r>
          </w:p>
        </w:tc>
        <w:tc>
          <w:tcPr>
            <w:tcW w:w="1227" w:type="dxa"/>
            <w:vAlign w:val="bottom"/>
          </w:tcPr>
          <w:p w14:paraId="242503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3AFA9E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227" w:type="dxa"/>
            <w:vAlign w:val="bottom"/>
          </w:tcPr>
          <w:p w14:paraId="3B9685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1895D1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227" w:type="dxa"/>
            <w:vAlign w:val="bottom"/>
          </w:tcPr>
          <w:p w14:paraId="469598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73F7AF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7676E4B5" w14:textId="77777777">
        <w:tc>
          <w:tcPr>
            <w:tcW w:w="2736" w:type="dxa"/>
            <w:vAlign w:val="center"/>
          </w:tcPr>
          <w:p w14:paraId="54CE305C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Супы:</w:t>
            </w:r>
          </w:p>
        </w:tc>
        <w:tc>
          <w:tcPr>
            <w:tcW w:w="1227" w:type="dxa"/>
            <w:vAlign w:val="bottom"/>
          </w:tcPr>
          <w:p w14:paraId="052221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096359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436264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901" w:type="dxa"/>
            <w:vAlign w:val="bottom"/>
          </w:tcPr>
          <w:p w14:paraId="30AAF4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297F76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19EB64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3712E8" w14:textId="77777777">
        <w:tc>
          <w:tcPr>
            <w:tcW w:w="2736" w:type="dxa"/>
            <w:vAlign w:val="center"/>
          </w:tcPr>
          <w:p w14:paraId="4A30DD2D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прозрачные, запр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вочные, пюреобра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ные, молочные, х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лодные, сладкие</w:t>
            </w:r>
          </w:p>
        </w:tc>
        <w:tc>
          <w:tcPr>
            <w:tcW w:w="1227" w:type="dxa"/>
            <w:vAlign w:val="bottom"/>
          </w:tcPr>
          <w:p w14:paraId="4FA1F7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13901A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1A4F93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79DF9C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227" w:type="dxa"/>
            <w:vAlign w:val="bottom"/>
          </w:tcPr>
          <w:p w14:paraId="128D1E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4ADCFF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2ADD1DC8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7FCC50C7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1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1227"/>
        <w:gridCol w:w="901"/>
        <w:gridCol w:w="1227"/>
        <w:gridCol w:w="901"/>
        <w:gridCol w:w="1227"/>
        <w:gridCol w:w="1516"/>
      </w:tblGrid>
      <w:tr w:rsidR="00B13BD5" w:rsidRPr="005260A3" w14:paraId="7FEF19FC" w14:textId="77777777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DB4D" w14:textId="77777777" w:rsidR="00B13BD5" w:rsidRPr="005260A3" w:rsidRDefault="00B13BD5" w:rsidP="00B13BD5">
            <w:pPr>
              <w:pStyle w:val="ab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00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4F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36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DE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BF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C98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21A2F8B9" w14:textId="77777777">
        <w:tc>
          <w:tcPr>
            <w:tcW w:w="2736" w:type="dxa"/>
            <w:vAlign w:val="center"/>
          </w:tcPr>
          <w:p w14:paraId="12C4CAB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Вторые горячие</w:t>
            </w:r>
          </w:p>
          <w:p w14:paraId="22A2879C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блюда:</w:t>
            </w:r>
          </w:p>
        </w:tc>
        <w:tc>
          <w:tcPr>
            <w:tcW w:w="1227" w:type="dxa"/>
            <w:vAlign w:val="bottom"/>
          </w:tcPr>
          <w:p w14:paraId="503922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901" w:type="dxa"/>
            <w:vAlign w:val="bottom"/>
          </w:tcPr>
          <w:p w14:paraId="3ADCE1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46C131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1" w:type="dxa"/>
            <w:vAlign w:val="bottom"/>
          </w:tcPr>
          <w:p w14:paraId="7C92BF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24BFD6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516" w:type="dxa"/>
            <w:vAlign w:val="bottom"/>
          </w:tcPr>
          <w:p w14:paraId="6E85E4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48C733B" w14:textId="77777777">
        <w:tc>
          <w:tcPr>
            <w:tcW w:w="2736" w:type="dxa"/>
            <w:vAlign w:val="center"/>
          </w:tcPr>
          <w:p w14:paraId="042CA17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рыбные, мясные, овощные, крупяные</w:t>
            </w:r>
          </w:p>
        </w:tc>
        <w:tc>
          <w:tcPr>
            <w:tcW w:w="1227" w:type="dxa"/>
            <w:vAlign w:val="center"/>
          </w:tcPr>
          <w:p w14:paraId="3F3ACD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4DEDC34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227" w:type="dxa"/>
            <w:vAlign w:val="center"/>
          </w:tcPr>
          <w:p w14:paraId="3569D8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38B218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227" w:type="dxa"/>
            <w:vAlign w:val="center"/>
          </w:tcPr>
          <w:p w14:paraId="2359AB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16" w:type="dxa"/>
            <w:vAlign w:val="center"/>
          </w:tcPr>
          <w:p w14:paraId="420568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511BB62C" w14:textId="77777777">
        <w:tc>
          <w:tcPr>
            <w:tcW w:w="2736" w:type="dxa"/>
            <w:vAlign w:val="center"/>
          </w:tcPr>
          <w:p w14:paraId="7B2D90D9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яичные и творо</w:t>
            </w:r>
            <w:r w:rsidRPr="005260A3">
              <w:rPr>
                <w:sz w:val="28"/>
                <w:szCs w:val="28"/>
              </w:rPr>
              <w:t>ж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1227" w:type="dxa"/>
            <w:vAlign w:val="center"/>
          </w:tcPr>
          <w:p w14:paraId="1E1ABC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02C556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227" w:type="dxa"/>
            <w:vAlign w:val="center"/>
          </w:tcPr>
          <w:p w14:paraId="6785C7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12386E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227" w:type="dxa"/>
            <w:vAlign w:val="center"/>
          </w:tcPr>
          <w:p w14:paraId="19FA26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16" w:type="dxa"/>
            <w:vAlign w:val="center"/>
          </w:tcPr>
          <w:p w14:paraId="2CA500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020FEB8" w14:textId="77777777">
        <w:tc>
          <w:tcPr>
            <w:tcW w:w="2736" w:type="dxa"/>
            <w:vAlign w:val="center"/>
          </w:tcPr>
          <w:p w14:paraId="2F2894B2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Сладкие блюда</w:t>
            </w:r>
          </w:p>
        </w:tc>
        <w:tc>
          <w:tcPr>
            <w:tcW w:w="1227" w:type="dxa"/>
            <w:vAlign w:val="center"/>
          </w:tcPr>
          <w:p w14:paraId="42DD3A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901" w:type="dxa"/>
            <w:vAlign w:val="center"/>
          </w:tcPr>
          <w:p w14:paraId="3C2A23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27" w:type="dxa"/>
            <w:vAlign w:val="center"/>
          </w:tcPr>
          <w:p w14:paraId="379E3F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901" w:type="dxa"/>
            <w:vAlign w:val="center"/>
          </w:tcPr>
          <w:p w14:paraId="4D064D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27" w:type="dxa"/>
            <w:vAlign w:val="center"/>
          </w:tcPr>
          <w:p w14:paraId="05E90C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516" w:type="dxa"/>
            <w:vAlign w:val="center"/>
          </w:tcPr>
          <w:p w14:paraId="58884D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</w:tbl>
    <w:p w14:paraId="0CD898FC" w14:textId="77777777" w:rsidR="00B13BD5" w:rsidRPr="005260A3" w:rsidRDefault="00B13BD5" w:rsidP="00B13BD5">
      <w:pPr>
        <w:pStyle w:val="ab"/>
        <w:spacing w:before="0" w:beforeAutospacing="0" w:after="0" w:afterAutospacing="0"/>
        <w:jc w:val="right"/>
        <w:rPr>
          <w:sz w:val="28"/>
          <w:szCs w:val="28"/>
        </w:rPr>
      </w:pPr>
    </w:p>
    <w:p w14:paraId="6C71C19B" w14:textId="77777777" w:rsidR="00B13BD5" w:rsidRPr="005260A3" w:rsidRDefault="00B13BD5" w:rsidP="00B13BD5">
      <w:pPr>
        <w:pStyle w:val="ab"/>
        <w:spacing w:before="0" w:beforeAutospacing="0" w:after="0" w:afterAutospacing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631D3927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Рестораны, %</w:t>
      </w:r>
    </w:p>
    <w:p w14:paraId="732686C6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1325"/>
        <w:gridCol w:w="1013"/>
        <w:gridCol w:w="1325"/>
        <w:gridCol w:w="998"/>
        <w:gridCol w:w="1393"/>
        <w:gridCol w:w="1620"/>
      </w:tblGrid>
      <w:tr w:rsidR="00B13BD5" w:rsidRPr="005260A3" w14:paraId="20E23A98" w14:textId="77777777">
        <w:trPr>
          <w:cantSplit/>
        </w:trPr>
        <w:tc>
          <w:tcPr>
            <w:tcW w:w="2061" w:type="dxa"/>
            <w:vMerge w:val="restart"/>
            <w:vAlign w:val="center"/>
          </w:tcPr>
          <w:p w14:paraId="280D52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2338" w:type="dxa"/>
            <w:gridSpan w:val="2"/>
            <w:vAlign w:val="center"/>
          </w:tcPr>
          <w:p w14:paraId="222549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гостинице </w:t>
            </w:r>
          </w:p>
        </w:tc>
        <w:tc>
          <w:tcPr>
            <w:tcW w:w="2323" w:type="dxa"/>
            <w:gridSpan w:val="2"/>
            <w:vAlign w:val="center"/>
          </w:tcPr>
          <w:p w14:paraId="0B7764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вокзале </w:t>
            </w:r>
          </w:p>
        </w:tc>
        <w:tc>
          <w:tcPr>
            <w:tcW w:w="3013" w:type="dxa"/>
            <w:gridSpan w:val="2"/>
            <w:vAlign w:val="center"/>
          </w:tcPr>
          <w:p w14:paraId="7E51BD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Городской </w:t>
            </w:r>
          </w:p>
        </w:tc>
      </w:tr>
      <w:tr w:rsidR="00B13BD5" w:rsidRPr="005260A3" w14:paraId="28F7D254" w14:textId="77777777">
        <w:trPr>
          <w:cantSplit/>
        </w:trPr>
        <w:tc>
          <w:tcPr>
            <w:tcW w:w="2061" w:type="dxa"/>
            <w:vMerge/>
            <w:vAlign w:val="center"/>
          </w:tcPr>
          <w:p w14:paraId="21EEA7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14:paraId="5BA32B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1013" w:type="dxa"/>
            <w:vAlign w:val="center"/>
          </w:tcPr>
          <w:p w14:paraId="1DD357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325" w:type="dxa"/>
            <w:vAlign w:val="center"/>
          </w:tcPr>
          <w:p w14:paraId="4FC7D4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998" w:type="dxa"/>
            <w:vAlign w:val="center"/>
          </w:tcPr>
          <w:p w14:paraId="401FA6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393" w:type="dxa"/>
            <w:vAlign w:val="center"/>
          </w:tcPr>
          <w:p w14:paraId="195104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1620" w:type="dxa"/>
            <w:vAlign w:val="center"/>
          </w:tcPr>
          <w:p w14:paraId="54179D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7FD41F8C" w14:textId="77777777">
        <w:tc>
          <w:tcPr>
            <w:tcW w:w="2061" w:type="dxa"/>
            <w:vAlign w:val="center"/>
          </w:tcPr>
          <w:p w14:paraId="464C9796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14:paraId="036042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13" w:type="dxa"/>
            <w:vAlign w:val="center"/>
          </w:tcPr>
          <w:p w14:paraId="1EED20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25" w:type="dxa"/>
            <w:vAlign w:val="center"/>
          </w:tcPr>
          <w:p w14:paraId="09F399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98" w:type="dxa"/>
            <w:vAlign w:val="center"/>
          </w:tcPr>
          <w:p w14:paraId="614CB4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93" w:type="dxa"/>
            <w:vAlign w:val="center"/>
          </w:tcPr>
          <w:p w14:paraId="56C00A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vAlign w:val="center"/>
          </w:tcPr>
          <w:p w14:paraId="2065E3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721259B3" w14:textId="77777777">
        <w:tc>
          <w:tcPr>
            <w:tcW w:w="2061" w:type="dxa"/>
            <w:vAlign w:val="center"/>
          </w:tcPr>
          <w:p w14:paraId="07CB3D77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куски:</w:t>
            </w:r>
          </w:p>
        </w:tc>
        <w:tc>
          <w:tcPr>
            <w:tcW w:w="1325" w:type="dxa"/>
            <w:vAlign w:val="center"/>
          </w:tcPr>
          <w:p w14:paraId="1B01BE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30/45 </w:t>
            </w:r>
          </w:p>
        </w:tc>
        <w:tc>
          <w:tcPr>
            <w:tcW w:w="1013" w:type="dxa"/>
            <w:vAlign w:val="center"/>
          </w:tcPr>
          <w:p w14:paraId="2CF9A8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00B5DA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998" w:type="dxa"/>
            <w:vAlign w:val="center"/>
          </w:tcPr>
          <w:p w14:paraId="5B7FFF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5866E9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620" w:type="dxa"/>
            <w:vAlign w:val="center"/>
          </w:tcPr>
          <w:p w14:paraId="7F2964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73621BC" w14:textId="77777777">
        <w:tc>
          <w:tcPr>
            <w:tcW w:w="2061" w:type="dxa"/>
            <w:vAlign w:val="center"/>
          </w:tcPr>
          <w:p w14:paraId="45081473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</w:t>
            </w:r>
          </w:p>
        </w:tc>
        <w:tc>
          <w:tcPr>
            <w:tcW w:w="1325" w:type="dxa"/>
            <w:vAlign w:val="center"/>
          </w:tcPr>
          <w:p w14:paraId="620553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015A5E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25/30 </w:t>
            </w:r>
          </w:p>
        </w:tc>
        <w:tc>
          <w:tcPr>
            <w:tcW w:w="1325" w:type="dxa"/>
            <w:vAlign w:val="center"/>
          </w:tcPr>
          <w:p w14:paraId="02F8D1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E7B1A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393" w:type="dxa"/>
            <w:vAlign w:val="center"/>
          </w:tcPr>
          <w:p w14:paraId="73BA6B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51AF25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49CD5202" w14:textId="77777777">
        <w:tc>
          <w:tcPr>
            <w:tcW w:w="2061" w:type="dxa"/>
            <w:vAlign w:val="center"/>
          </w:tcPr>
          <w:p w14:paraId="02B8F654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1325" w:type="dxa"/>
            <w:vAlign w:val="center"/>
          </w:tcPr>
          <w:p w14:paraId="0CCE9D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6D7D1F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30/35 </w:t>
            </w:r>
          </w:p>
        </w:tc>
        <w:tc>
          <w:tcPr>
            <w:tcW w:w="1325" w:type="dxa"/>
            <w:vAlign w:val="center"/>
          </w:tcPr>
          <w:p w14:paraId="741D27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D8533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393" w:type="dxa"/>
            <w:vAlign w:val="center"/>
          </w:tcPr>
          <w:p w14:paraId="1A19BA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8135C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29D053FE" w14:textId="77777777">
        <w:tc>
          <w:tcPr>
            <w:tcW w:w="2061" w:type="dxa"/>
            <w:vAlign w:val="center"/>
          </w:tcPr>
          <w:p w14:paraId="64CFE819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</w:t>
            </w:r>
          </w:p>
        </w:tc>
        <w:tc>
          <w:tcPr>
            <w:tcW w:w="1325" w:type="dxa"/>
            <w:vAlign w:val="center"/>
          </w:tcPr>
          <w:p w14:paraId="1707EA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5CDBE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35/25 </w:t>
            </w:r>
          </w:p>
        </w:tc>
        <w:tc>
          <w:tcPr>
            <w:tcW w:w="1325" w:type="dxa"/>
            <w:vAlign w:val="center"/>
          </w:tcPr>
          <w:p w14:paraId="6101CF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D82FB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1393" w:type="dxa"/>
            <w:vAlign w:val="center"/>
          </w:tcPr>
          <w:p w14:paraId="44F29E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2AC384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74C62BF4" w14:textId="77777777">
        <w:tc>
          <w:tcPr>
            <w:tcW w:w="2061" w:type="dxa"/>
            <w:vAlign w:val="center"/>
          </w:tcPr>
          <w:p w14:paraId="3832F876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Кисломолоч-ные</w:t>
            </w:r>
            <w:r w:rsidRPr="005260A3">
              <w:rPr>
                <w:sz w:val="28"/>
                <w:szCs w:val="28"/>
              </w:rPr>
              <w:t xml:space="preserve"> </w:t>
            </w:r>
            <w:r w:rsidRPr="005260A3">
              <w:rPr>
                <w:spacing w:val="-20"/>
                <w:sz w:val="28"/>
                <w:szCs w:val="28"/>
              </w:rPr>
              <w:t>продукты</w:t>
            </w:r>
          </w:p>
        </w:tc>
        <w:tc>
          <w:tcPr>
            <w:tcW w:w="1325" w:type="dxa"/>
            <w:vAlign w:val="center"/>
          </w:tcPr>
          <w:p w14:paraId="1672A1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46B44F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10/10 </w:t>
            </w:r>
          </w:p>
        </w:tc>
        <w:tc>
          <w:tcPr>
            <w:tcW w:w="1325" w:type="dxa"/>
            <w:vAlign w:val="center"/>
          </w:tcPr>
          <w:p w14:paraId="0E5F26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735329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587E1C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91D51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69A5C7C8" w14:textId="77777777">
        <w:tc>
          <w:tcPr>
            <w:tcW w:w="2061" w:type="dxa"/>
            <w:vAlign w:val="center"/>
          </w:tcPr>
          <w:p w14:paraId="7191161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Горячие </w:t>
            </w:r>
            <w:r w:rsidRPr="005260A3">
              <w:rPr>
                <w:sz w:val="28"/>
                <w:szCs w:val="28"/>
              </w:rPr>
              <w:br/>
              <w:t>закуски</w:t>
            </w:r>
          </w:p>
        </w:tc>
        <w:tc>
          <w:tcPr>
            <w:tcW w:w="1325" w:type="dxa"/>
            <w:vAlign w:val="center"/>
          </w:tcPr>
          <w:p w14:paraId="66086F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5/5 </w:t>
            </w:r>
          </w:p>
        </w:tc>
        <w:tc>
          <w:tcPr>
            <w:tcW w:w="1013" w:type="dxa"/>
            <w:vAlign w:val="center"/>
          </w:tcPr>
          <w:p w14:paraId="6CB22B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100/100 </w:t>
            </w:r>
          </w:p>
        </w:tc>
        <w:tc>
          <w:tcPr>
            <w:tcW w:w="1325" w:type="dxa"/>
            <w:vAlign w:val="center"/>
          </w:tcPr>
          <w:p w14:paraId="0A296E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998" w:type="dxa"/>
            <w:vAlign w:val="center"/>
          </w:tcPr>
          <w:p w14:paraId="728D99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1393" w:type="dxa"/>
            <w:vAlign w:val="center"/>
          </w:tcPr>
          <w:p w14:paraId="3D40DF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620" w:type="dxa"/>
            <w:vAlign w:val="center"/>
          </w:tcPr>
          <w:p w14:paraId="7CC9ED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39F4D7FD" w14:textId="77777777">
        <w:tc>
          <w:tcPr>
            <w:tcW w:w="2061" w:type="dxa"/>
            <w:vAlign w:val="center"/>
          </w:tcPr>
          <w:p w14:paraId="17EE409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Супы:</w:t>
            </w:r>
          </w:p>
        </w:tc>
        <w:tc>
          <w:tcPr>
            <w:tcW w:w="1325" w:type="dxa"/>
            <w:vAlign w:val="center"/>
          </w:tcPr>
          <w:p w14:paraId="2A2FA6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25/10 </w:t>
            </w:r>
          </w:p>
        </w:tc>
        <w:tc>
          <w:tcPr>
            <w:tcW w:w="1013" w:type="dxa"/>
            <w:vAlign w:val="center"/>
          </w:tcPr>
          <w:p w14:paraId="010B0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200EA5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998" w:type="dxa"/>
            <w:vAlign w:val="center"/>
          </w:tcPr>
          <w:p w14:paraId="6D0235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08BAE3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620" w:type="dxa"/>
            <w:vAlign w:val="center"/>
          </w:tcPr>
          <w:p w14:paraId="04AE9E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056D64D" w14:textId="77777777">
        <w:tc>
          <w:tcPr>
            <w:tcW w:w="2061" w:type="dxa"/>
            <w:vAlign w:val="center"/>
          </w:tcPr>
          <w:p w14:paraId="010EDEC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прозрачные</w:t>
            </w:r>
          </w:p>
        </w:tc>
        <w:tc>
          <w:tcPr>
            <w:tcW w:w="1325" w:type="dxa"/>
            <w:vAlign w:val="center"/>
          </w:tcPr>
          <w:p w14:paraId="32843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163531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15/30 </w:t>
            </w:r>
          </w:p>
        </w:tc>
        <w:tc>
          <w:tcPr>
            <w:tcW w:w="1325" w:type="dxa"/>
            <w:vAlign w:val="center"/>
          </w:tcPr>
          <w:p w14:paraId="11BDA0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32D0A5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393" w:type="dxa"/>
            <w:vAlign w:val="center"/>
          </w:tcPr>
          <w:p w14:paraId="096DAA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4F44E0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</w:tbl>
    <w:p w14:paraId="3E67F947" w14:textId="77777777" w:rsidR="00B13BD5" w:rsidRPr="005260A3" w:rsidRDefault="00B13BD5" w:rsidP="00B13BD5">
      <w:pPr>
        <w:rPr>
          <w:sz w:val="28"/>
          <w:szCs w:val="28"/>
        </w:rPr>
      </w:pPr>
    </w:p>
    <w:p w14:paraId="35D2E03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2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1325"/>
        <w:gridCol w:w="1013"/>
        <w:gridCol w:w="1325"/>
        <w:gridCol w:w="998"/>
        <w:gridCol w:w="1393"/>
        <w:gridCol w:w="1620"/>
      </w:tblGrid>
      <w:tr w:rsidR="00B13BD5" w:rsidRPr="005260A3" w14:paraId="1BE17CF3" w14:textId="77777777">
        <w:trPr>
          <w:trHeight w:val="428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E256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E6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76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7E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AB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4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E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51108F66" w14:textId="77777777">
        <w:tc>
          <w:tcPr>
            <w:tcW w:w="2061" w:type="dxa"/>
            <w:vAlign w:val="center"/>
          </w:tcPr>
          <w:p w14:paraId="348340FB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заправочные</w:t>
            </w:r>
          </w:p>
        </w:tc>
        <w:tc>
          <w:tcPr>
            <w:tcW w:w="1325" w:type="dxa"/>
            <w:vAlign w:val="center"/>
          </w:tcPr>
          <w:p w14:paraId="2A60BA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5BE70C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75/60 </w:t>
            </w:r>
          </w:p>
        </w:tc>
        <w:tc>
          <w:tcPr>
            <w:tcW w:w="1325" w:type="dxa"/>
            <w:vAlign w:val="center"/>
          </w:tcPr>
          <w:p w14:paraId="49D7F3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7C9AD8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393" w:type="dxa"/>
            <w:vAlign w:val="center"/>
          </w:tcPr>
          <w:p w14:paraId="5B765D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6F49B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45AA73E1" w14:textId="77777777">
        <w:tc>
          <w:tcPr>
            <w:tcW w:w="2061" w:type="dxa"/>
            <w:vAlign w:val="center"/>
          </w:tcPr>
          <w:p w14:paraId="035A2422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молочные, х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лодные, сла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кие</w:t>
            </w:r>
          </w:p>
        </w:tc>
        <w:tc>
          <w:tcPr>
            <w:tcW w:w="1325" w:type="dxa"/>
            <w:vAlign w:val="center"/>
          </w:tcPr>
          <w:p w14:paraId="3428EB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0D765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25" w:type="dxa"/>
            <w:vAlign w:val="center"/>
          </w:tcPr>
          <w:p w14:paraId="026D17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2E2F29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62620E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6C8EF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417E3835" w14:textId="77777777">
        <w:tc>
          <w:tcPr>
            <w:tcW w:w="2061" w:type="dxa"/>
            <w:vAlign w:val="center"/>
          </w:tcPr>
          <w:p w14:paraId="372C4B77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</w:t>
            </w:r>
            <w:r w:rsidRPr="005260A3">
              <w:rPr>
                <w:sz w:val="28"/>
                <w:szCs w:val="28"/>
              </w:rPr>
              <w:t>я</w:t>
            </w:r>
            <w:r w:rsidRPr="005260A3">
              <w:rPr>
                <w:sz w:val="28"/>
                <w:szCs w:val="28"/>
              </w:rPr>
              <w:t>чие блюда:</w:t>
            </w:r>
          </w:p>
        </w:tc>
        <w:tc>
          <w:tcPr>
            <w:tcW w:w="1325" w:type="dxa"/>
            <w:vAlign w:val="center"/>
          </w:tcPr>
          <w:p w14:paraId="3957EE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30/25 </w:t>
            </w:r>
          </w:p>
        </w:tc>
        <w:tc>
          <w:tcPr>
            <w:tcW w:w="1013" w:type="dxa"/>
            <w:vAlign w:val="center"/>
          </w:tcPr>
          <w:p w14:paraId="7D54FA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400FC3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998" w:type="dxa"/>
            <w:vAlign w:val="center"/>
          </w:tcPr>
          <w:p w14:paraId="37B8F2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4D29C9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620" w:type="dxa"/>
            <w:vAlign w:val="center"/>
          </w:tcPr>
          <w:p w14:paraId="571AFD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FB8C173" w14:textId="77777777">
        <w:tc>
          <w:tcPr>
            <w:tcW w:w="2061" w:type="dxa"/>
            <w:vAlign w:val="center"/>
          </w:tcPr>
          <w:p w14:paraId="223F1A4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</w:t>
            </w:r>
          </w:p>
        </w:tc>
        <w:tc>
          <w:tcPr>
            <w:tcW w:w="1325" w:type="dxa"/>
            <w:vAlign w:val="center"/>
          </w:tcPr>
          <w:p w14:paraId="69DEF0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8C303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15/30 </w:t>
            </w:r>
          </w:p>
        </w:tc>
        <w:tc>
          <w:tcPr>
            <w:tcW w:w="1325" w:type="dxa"/>
            <w:vAlign w:val="center"/>
          </w:tcPr>
          <w:p w14:paraId="5C6EB3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DDB57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393" w:type="dxa"/>
            <w:vAlign w:val="center"/>
          </w:tcPr>
          <w:p w14:paraId="02C23B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06863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449DE580" w14:textId="77777777">
        <w:tc>
          <w:tcPr>
            <w:tcW w:w="2061" w:type="dxa"/>
            <w:vAlign w:val="center"/>
          </w:tcPr>
          <w:p w14:paraId="1DE24174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1325" w:type="dxa"/>
            <w:vAlign w:val="center"/>
          </w:tcPr>
          <w:p w14:paraId="0BF5CF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7027B7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65/30 </w:t>
            </w:r>
          </w:p>
        </w:tc>
        <w:tc>
          <w:tcPr>
            <w:tcW w:w="1325" w:type="dxa"/>
            <w:vAlign w:val="center"/>
          </w:tcPr>
          <w:p w14:paraId="3EAA1A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ED017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55 </w:t>
            </w:r>
          </w:p>
        </w:tc>
        <w:tc>
          <w:tcPr>
            <w:tcW w:w="1393" w:type="dxa"/>
            <w:vAlign w:val="center"/>
          </w:tcPr>
          <w:p w14:paraId="30104F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CD9A5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42FBA24B" w14:textId="77777777">
        <w:tc>
          <w:tcPr>
            <w:tcW w:w="2061" w:type="dxa"/>
            <w:vAlign w:val="center"/>
          </w:tcPr>
          <w:p w14:paraId="787A2A0D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овощные</w:t>
            </w:r>
          </w:p>
        </w:tc>
        <w:tc>
          <w:tcPr>
            <w:tcW w:w="1325" w:type="dxa"/>
            <w:vAlign w:val="center"/>
          </w:tcPr>
          <w:p w14:paraId="01AC2A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44ED6B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25" w:type="dxa"/>
            <w:vAlign w:val="center"/>
          </w:tcPr>
          <w:p w14:paraId="634728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3BF06B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93" w:type="dxa"/>
            <w:vAlign w:val="center"/>
          </w:tcPr>
          <w:p w14:paraId="114EB6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13B5DD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064388AC" w14:textId="77777777">
        <w:tc>
          <w:tcPr>
            <w:tcW w:w="2061" w:type="dxa"/>
            <w:vAlign w:val="center"/>
          </w:tcPr>
          <w:p w14:paraId="4A8DE3F9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крупяные</w:t>
            </w:r>
          </w:p>
        </w:tc>
        <w:tc>
          <w:tcPr>
            <w:tcW w:w="1325" w:type="dxa"/>
            <w:vAlign w:val="center"/>
          </w:tcPr>
          <w:p w14:paraId="406FA1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158BB2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10/5 </w:t>
            </w:r>
          </w:p>
        </w:tc>
        <w:tc>
          <w:tcPr>
            <w:tcW w:w="1325" w:type="dxa"/>
            <w:vAlign w:val="center"/>
          </w:tcPr>
          <w:p w14:paraId="2B434D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5002C2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14DC91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CD018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084B2F57" w14:textId="77777777">
        <w:tc>
          <w:tcPr>
            <w:tcW w:w="2061" w:type="dxa"/>
            <w:vAlign w:val="center"/>
          </w:tcPr>
          <w:p w14:paraId="67DEDCB7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яичные, тв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рожные</w:t>
            </w:r>
          </w:p>
        </w:tc>
        <w:tc>
          <w:tcPr>
            <w:tcW w:w="1325" w:type="dxa"/>
            <w:vAlign w:val="center"/>
          </w:tcPr>
          <w:p w14:paraId="6BC635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DEFA0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5/5 </w:t>
            </w:r>
          </w:p>
        </w:tc>
        <w:tc>
          <w:tcPr>
            <w:tcW w:w="1325" w:type="dxa"/>
            <w:vAlign w:val="center"/>
          </w:tcPr>
          <w:p w14:paraId="5CF3E7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3FCBE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6227EC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309CBE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161AC375" w14:textId="77777777">
        <w:tc>
          <w:tcPr>
            <w:tcW w:w="2061" w:type="dxa"/>
            <w:vAlign w:val="center"/>
          </w:tcPr>
          <w:p w14:paraId="4763DD32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1325" w:type="dxa"/>
            <w:vAlign w:val="center"/>
          </w:tcPr>
          <w:p w14:paraId="5D2990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10/15 </w:t>
            </w:r>
          </w:p>
        </w:tc>
        <w:tc>
          <w:tcPr>
            <w:tcW w:w="1013" w:type="dxa"/>
            <w:vAlign w:val="center"/>
          </w:tcPr>
          <w:p w14:paraId="1E9FD1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742A87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98" w:type="dxa"/>
            <w:vAlign w:val="center"/>
          </w:tcPr>
          <w:p w14:paraId="1E9CDC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02C0C1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620" w:type="dxa"/>
            <w:vAlign w:val="center"/>
          </w:tcPr>
          <w:p w14:paraId="37C185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</w:tbl>
    <w:p w14:paraId="1BC927AA" w14:textId="77777777" w:rsidR="00B13BD5" w:rsidRPr="005260A3" w:rsidRDefault="00B13BD5" w:rsidP="00B13BD5">
      <w:pPr>
        <w:pStyle w:val="ab"/>
        <w:ind w:firstLine="454"/>
        <w:jc w:val="both"/>
        <w:rPr>
          <w:sz w:val="28"/>
          <w:szCs w:val="28"/>
        </w:rPr>
      </w:pPr>
      <w:r w:rsidRPr="005260A3">
        <w:rPr>
          <w:color w:val="000000"/>
          <w:spacing w:val="40"/>
          <w:sz w:val="28"/>
          <w:szCs w:val="28"/>
        </w:rPr>
        <w:t xml:space="preserve">Примечания: </w:t>
      </w:r>
      <w:r w:rsidRPr="005260A3">
        <w:rPr>
          <w:color w:val="000000"/>
          <w:sz w:val="28"/>
          <w:szCs w:val="28"/>
        </w:rPr>
        <w:t>1. В числителе – процент от количества блюд, реализу</w:t>
      </w:r>
      <w:r w:rsidRPr="005260A3">
        <w:rPr>
          <w:color w:val="000000"/>
          <w:sz w:val="28"/>
          <w:szCs w:val="28"/>
        </w:rPr>
        <w:t>е</w:t>
      </w:r>
      <w:r w:rsidRPr="005260A3">
        <w:rPr>
          <w:color w:val="000000"/>
          <w:sz w:val="28"/>
          <w:szCs w:val="28"/>
        </w:rPr>
        <w:t>мых в дневное время, знаменатель — от количества блюд, реализуемых в в</w:t>
      </w:r>
      <w:r w:rsidRPr="005260A3">
        <w:rPr>
          <w:color w:val="000000"/>
          <w:sz w:val="28"/>
          <w:szCs w:val="28"/>
        </w:rPr>
        <w:t>е</w:t>
      </w:r>
      <w:r w:rsidRPr="005260A3">
        <w:rPr>
          <w:color w:val="000000"/>
          <w:sz w:val="28"/>
          <w:szCs w:val="28"/>
        </w:rPr>
        <w:t>чернее время. 2. Для ресторанов в заправочные супы должны быть включены солянки. 3. Процентное соотношение отдельных блюд может быть изменено в зависимости от конкретных условий работы предприятия.</w:t>
      </w:r>
    </w:p>
    <w:p w14:paraId="0F03552A" w14:textId="77777777" w:rsidR="00B13BD5" w:rsidRPr="005260A3" w:rsidRDefault="00B13BD5" w:rsidP="00B13BD5">
      <w:pPr>
        <w:pStyle w:val="ab"/>
        <w:spacing w:before="0" w:beforeAutospacing="0" w:after="0" w:afterAutospacing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3</w:t>
      </w:r>
    </w:p>
    <w:p w14:paraId="0DE6ECC6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Закусочные, %</w:t>
      </w:r>
    </w:p>
    <w:p w14:paraId="6F162A77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719"/>
        <w:gridCol w:w="540"/>
        <w:gridCol w:w="1080"/>
        <w:gridCol w:w="900"/>
        <w:gridCol w:w="1080"/>
        <w:gridCol w:w="720"/>
        <w:gridCol w:w="900"/>
        <w:gridCol w:w="629"/>
        <w:gridCol w:w="631"/>
        <w:gridCol w:w="900"/>
      </w:tblGrid>
      <w:tr w:rsidR="00B13BD5" w:rsidRPr="005260A3" w14:paraId="63832DCA" w14:textId="77777777">
        <w:trPr>
          <w:cantSplit/>
        </w:trPr>
        <w:tc>
          <w:tcPr>
            <w:tcW w:w="1636" w:type="dxa"/>
            <w:vMerge w:val="restart"/>
            <w:vAlign w:val="center"/>
          </w:tcPr>
          <w:p w14:paraId="4067FC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1259" w:type="dxa"/>
            <w:gridSpan w:val="2"/>
            <w:vAlign w:val="center"/>
          </w:tcPr>
          <w:p w14:paraId="704CFD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Закусоч-</w:t>
            </w:r>
            <w:r w:rsidRPr="005260A3">
              <w:rPr>
                <w:sz w:val="28"/>
                <w:szCs w:val="28"/>
              </w:rPr>
              <w:t xml:space="preserve">ная </w:t>
            </w:r>
          </w:p>
        </w:tc>
        <w:tc>
          <w:tcPr>
            <w:tcW w:w="1980" w:type="dxa"/>
            <w:gridSpan w:val="2"/>
            <w:vAlign w:val="center"/>
          </w:tcPr>
          <w:p w14:paraId="54AADD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Пельменная </w:t>
            </w:r>
          </w:p>
        </w:tc>
        <w:tc>
          <w:tcPr>
            <w:tcW w:w="1800" w:type="dxa"/>
            <w:gridSpan w:val="2"/>
            <w:vAlign w:val="center"/>
          </w:tcPr>
          <w:p w14:paraId="39F709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Шашлычная </w:t>
            </w:r>
          </w:p>
        </w:tc>
        <w:tc>
          <w:tcPr>
            <w:tcW w:w="1529" w:type="dxa"/>
            <w:gridSpan w:val="2"/>
            <w:vAlign w:val="center"/>
          </w:tcPr>
          <w:p w14:paraId="55404C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Пирожковая </w:t>
            </w:r>
          </w:p>
        </w:tc>
        <w:tc>
          <w:tcPr>
            <w:tcW w:w="1531" w:type="dxa"/>
            <w:gridSpan w:val="2"/>
            <w:vAlign w:val="center"/>
          </w:tcPr>
          <w:p w14:paraId="1EC0BF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Сосисочная </w:t>
            </w:r>
          </w:p>
        </w:tc>
      </w:tr>
      <w:tr w:rsidR="00B13BD5" w:rsidRPr="005260A3" w14:paraId="5549EC6D" w14:textId="77777777">
        <w:trPr>
          <w:cantSplit/>
          <w:trHeight w:val="2010"/>
        </w:trPr>
        <w:tc>
          <w:tcPr>
            <w:tcW w:w="1636" w:type="dxa"/>
            <w:vMerge/>
            <w:vAlign w:val="center"/>
          </w:tcPr>
          <w:p w14:paraId="3A809D1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  <w:textDirection w:val="btLr"/>
            <w:vAlign w:val="center"/>
          </w:tcPr>
          <w:p w14:paraId="731734BF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540" w:type="dxa"/>
            <w:textDirection w:val="btLr"/>
            <w:vAlign w:val="center"/>
          </w:tcPr>
          <w:p w14:paraId="5C4F88D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1080" w:type="dxa"/>
            <w:textDirection w:val="btLr"/>
            <w:vAlign w:val="center"/>
          </w:tcPr>
          <w:p w14:paraId="7241408C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4C562DA6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1080" w:type="dxa"/>
            <w:textDirection w:val="btLr"/>
            <w:vAlign w:val="center"/>
          </w:tcPr>
          <w:p w14:paraId="21221DA3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720" w:type="dxa"/>
            <w:textDirection w:val="btLr"/>
            <w:vAlign w:val="center"/>
          </w:tcPr>
          <w:p w14:paraId="34D7B202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900" w:type="dxa"/>
            <w:textDirection w:val="btLr"/>
            <w:vAlign w:val="center"/>
          </w:tcPr>
          <w:p w14:paraId="51D4CE9E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629" w:type="dxa"/>
            <w:textDirection w:val="btLr"/>
            <w:vAlign w:val="center"/>
          </w:tcPr>
          <w:p w14:paraId="6C075FB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631" w:type="dxa"/>
            <w:textDirection w:val="btLr"/>
            <w:vAlign w:val="center"/>
          </w:tcPr>
          <w:p w14:paraId="71EF9A90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1009713D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036E23A2" w14:textId="77777777">
        <w:tc>
          <w:tcPr>
            <w:tcW w:w="1636" w:type="dxa"/>
            <w:vAlign w:val="center"/>
          </w:tcPr>
          <w:p w14:paraId="10000571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закуски</w:t>
            </w:r>
          </w:p>
        </w:tc>
        <w:tc>
          <w:tcPr>
            <w:tcW w:w="719" w:type="dxa"/>
            <w:vAlign w:val="bottom"/>
          </w:tcPr>
          <w:p w14:paraId="6BDD6C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540" w:type="dxa"/>
            <w:vAlign w:val="bottom"/>
          </w:tcPr>
          <w:p w14:paraId="28979F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5BDD0B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vAlign w:val="bottom"/>
          </w:tcPr>
          <w:p w14:paraId="4A0182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36EBDC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720" w:type="dxa"/>
            <w:vAlign w:val="bottom"/>
          </w:tcPr>
          <w:p w14:paraId="116C7B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9D571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629" w:type="dxa"/>
            <w:vAlign w:val="bottom"/>
          </w:tcPr>
          <w:p w14:paraId="5C7FD1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  <w:vAlign w:val="bottom"/>
          </w:tcPr>
          <w:p w14:paraId="2E9CF3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0" w:type="dxa"/>
            <w:vAlign w:val="bottom"/>
          </w:tcPr>
          <w:p w14:paraId="562FD0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F50518E" w14:textId="77777777">
        <w:trPr>
          <w:trHeight w:val="1068"/>
        </w:trPr>
        <w:tc>
          <w:tcPr>
            <w:tcW w:w="1636" w:type="dxa"/>
            <w:vAlign w:val="center"/>
          </w:tcPr>
          <w:p w14:paraId="3359BF0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Гастрон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мические продукты</w:t>
            </w:r>
          </w:p>
        </w:tc>
        <w:tc>
          <w:tcPr>
            <w:tcW w:w="719" w:type="dxa"/>
            <w:vAlign w:val="bottom"/>
          </w:tcPr>
          <w:p w14:paraId="1502BD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252D7D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080" w:type="dxa"/>
            <w:vAlign w:val="bottom"/>
          </w:tcPr>
          <w:p w14:paraId="5D40A7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460D4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1080" w:type="dxa"/>
            <w:vAlign w:val="bottom"/>
          </w:tcPr>
          <w:p w14:paraId="61D0A3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1C22F5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vAlign w:val="bottom"/>
          </w:tcPr>
          <w:p w14:paraId="043942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23AE6F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75EEF5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B5462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2DEBC51" w14:textId="77777777">
        <w:tc>
          <w:tcPr>
            <w:tcW w:w="1636" w:type="dxa"/>
            <w:vAlign w:val="center"/>
          </w:tcPr>
          <w:p w14:paraId="67556E5B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</w:t>
            </w:r>
          </w:p>
        </w:tc>
        <w:tc>
          <w:tcPr>
            <w:tcW w:w="719" w:type="dxa"/>
            <w:vAlign w:val="bottom"/>
          </w:tcPr>
          <w:p w14:paraId="537774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28C1D0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080" w:type="dxa"/>
            <w:vAlign w:val="bottom"/>
          </w:tcPr>
          <w:p w14:paraId="2E5F14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0B35E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080" w:type="dxa"/>
            <w:vAlign w:val="bottom"/>
          </w:tcPr>
          <w:p w14:paraId="4C46FF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5AD63E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vAlign w:val="bottom"/>
          </w:tcPr>
          <w:p w14:paraId="683364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169A1D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316ABC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6CB5D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</w:tr>
      <w:tr w:rsidR="00B13BD5" w:rsidRPr="005260A3" w14:paraId="15C4EC51" w14:textId="77777777">
        <w:tc>
          <w:tcPr>
            <w:tcW w:w="1636" w:type="dxa"/>
            <w:vAlign w:val="center"/>
          </w:tcPr>
          <w:p w14:paraId="55EB2EE4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Молоко и ки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 xml:space="preserve">ломолоч-ные  </w:t>
            </w:r>
            <w:r w:rsidRPr="005260A3">
              <w:rPr>
                <w:sz w:val="28"/>
                <w:szCs w:val="28"/>
              </w:rPr>
              <w:t>продукты</w:t>
            </w:r>
          </w:p>
        </w:tc>
        <w:tc>
          <w:tcPr>
            <w:tcW w:w="719" w:type="dxa"/>
            <w:vAlign w:val="bottom"/>
          </w:tcPr>
          <w:p w14:paraId="3A72B4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D92AD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bottom"/>
          </w:tcPr>
          <w:p w14:paraId="5F2082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7D3D59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080" w:type="dxa"/>
            <w:vAlign w:val="bottom"/>
          </w:tcPr>
          <w:p w14:paraId="3598B9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F2039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525126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0E4A13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631" w:type="dxa"/>
            <w:vAlign w:val="bottom"/>
          </w:tcPr>
          <w:p w14:paraId="4ACCF3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3B730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  <w:tr w:rsidR="00B13BD5" w:rsidRPr="005260A3" w14:paraId="54352FEB" w14:textId="77777777">
        <w:tc>
          <w:tcPr>
            <w:tcW w:w="1636" w:type="dxa"/>
            <w:vAlign w:val="center"/>
          </w:tcPr>
          <w:p w14:paraId="3EAA99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Бутерброды</w:t>
            </w:r>
          </w:p>
        </w:tc>
        <w:tc>
          <w:tcPr>
            <w:tcW w:w="719" w:type="dxa"/>
            <w:vAlign w:val="bottom"/>
          </w:tcPr>
          <w:p w14:paraId="31E0AD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136A50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080" w:type="dxa"/>
            <w:vAlign w:val="bottom"/>
          </w:tcPr>
          <w:p w14:paraId="70B105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22042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3AB62A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797B7F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11CB6C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43FBC0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2C2703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FBA2B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3AECAC70" w14:textId="77777777">
        <w:tc>
          <w:tcPr>
            <w:tcW w:w="1636" w:type="dxa"/>
            <w:vAlign w:val="center"/>
          </w:tcPr>
          <w:p w14:paraId="177C2304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719" w:type="dxa"/>
            <w:vAlign w:val="bottom"/>
          </w:tcPr>
          <w:p w14:paraId="1057FF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  <w:vAlign w:val="bottom"/>
          </w:tcPr>
          <w:p w14:paraId="1AEC3B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73A11D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  <w:vAlign w:val="bottom"/>
          </w:tcPr>
          <w:p w14:paraId="06F222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1230F4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720" w:type="dxa"/>
            <w:vAlign w:val="bottom"/>
          </w:tcPr>
          <w:p w14:paraId="7B234E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4976A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629" w:type="dxa"/>
            <w:vAlign w:val="bottom"/>
          </w:tcPr>
          <w:p w14:paraId="0FEF0D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60F502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327483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E1921BC" w14:textId="77777777">
        <w:tc>
          <w:tcPr>
            <w:tcW w:w="1636" w:type="dxa"/>
            <w:vAlign w:val="center"/>
          </w:tcPr>
          <w:p w14:paraId="24A012B1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рячие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да:</w:t>
            </w:r>
          </w:p>
        </w:tc>
        <w:tc>
          <w:tcPr>
            <w:tcW w:w="719" w:type="dxa"/>
            <w:vAlign w:val="bottom"/>
          </w:tcPr>
          <w:p w14:paraId="2BF9C7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540" w:type="dxa"/>
            <w:vAlign w:val="bottom"/>
          </w:tcPr>
          <w:p w14:paraId="2859D5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1952CC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vAlign w:val="bottom"/>
          </w:tcPr>
          <w:p w14:paraId="18709F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33A810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720" w:type="dxa"/>
            <w:vAlign w:val="bottom"/>
          </w:tcPr>
          <w:p w14:paraId="51981B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3519D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29" w:type="dxa"/>
            <w:vAlign w:val="bottom"/>
          </w:tcPr>
          <w:p w14:paraId="7D190B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  <w:vAlign w:val="bottom"/>
          </w:tcPr>
          <w:p w14:paraId="44D231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900" w:type="dxa"/>
            <w:vAlign w:val="bottom"/>
          </w:tcPr>
          <w:p w14:paraId="4EC106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C844E9F" w14:textId="77777777">
        <w:tc>
          <w:tcPr>
            <w:tcW w:w="1636" w:type="dxa"/>
            <w:vAlign w:val="center"/>
          </w:tcPr>
          <w:p w14:paraId="052FFF65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</w:t>
            </w:r>
          </w:p>
        </w:tc>
        <w:tc>
          <w:tcPr>
            <w:tcW w:w="719" w:type="dxa"/>
            <w:vAlign w:val="bottom"/>
          </w:tcPr>
          <w:p w14:paraId="1D656D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7342B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080" w:type="dxa"/>
            <w:vAlign w:val="bottom"/>
          </w:tcPr>
          <w:p w14:paraId="0781F9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03FE2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4DED7F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2B313E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bottom"/>
          </w:tcPr>
          <w:p w14:paraId="1B4876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45E863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7F3FB4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A0F6A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397E4B14" w14:textId="77777777">
        <w:tc>
          <w:tcPr>
            <w:tcW w:w="1636" w:type="dxa"/>
            <w:vAlign w:val="center"/>
          </w:tcPr>
          <w:p w14:paraId="0AC90088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719" w:type="dxa"/>
            <w:vAlign w:val="bottom"/>
          </w:tcPr>
          <w:p w14:paraId="5C2621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DF01D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080" w:type="dxa"/>
            <w:vAlign w:val="bottom"/>
          </w:tcPr>
          <w:p w14:paraId="3F9FC5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F60B7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080" w:type="dxa"/>
            <w:vAlign w:val="bottom"/>
          </w:tcPr>
          <w:p w14:paraId="6C64AB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6D10BC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900" w:type="dxa"/>
            <w:vAlign w:val="bottom"/>
          </w:tcPr>
          <w:p w14:paraId="360A2D2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3F7274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24E861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1EB43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6BEB5E9D" w14:textId="77777777">
        <w:tc>
          <w:tcPr>
            <w:tcW w:w="1636" w:type="dxa"/>
            <w:vAlign w:val="center"/>
          </w:tcPr>
          <w:p w14:paraId="3D131DA7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яичные и </w:t>
            </w:r>
            <w:r w:rsidRPr="005260A3">
              <w:rPr>
                <w:spacing w:val="-20"/>
                <w:sz w:val="28"/>
                <w:szCs w:val="28"/>
              </w:rPr>
              <w:t>творожные</w:t>
            </w:r>
          </w:p>
        </w:tc>
        <w:tc>
          <w:tcPr>
            <w:tcW w:w="719" w:type="dxa"/>
            <w:vAlign w:val="bottom"/>
          </w:tcPr>
          <w:p w14:paraId="216562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49907D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080" w:type="dxa"/>
            <w:vAlign w:val="bottom"/>
          </w:tcPr>
          <w:p w14:paraId="4722F7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38049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bottom"/>
          </w:tcPr>
          <w:p w14:paraId="0B88B7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16EF1A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6DDBE8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286D81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0C1AD0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7BCFBF5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0D7A30F7" w14:textId="77777777">
        <w:tc>
          <w:tcPr>
            <w:tcW w:w="1636" w:type="dxa"/>
            <w:vAlign w:val="center"/>
          </w:tcPr>
          <w:p w14:paraId="3F99A54C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719" w:type="dxa"/>
            <w:vAlign w:val="bottom"/>
          </w:tcPr>
          <w:p w14:paraId="04671C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  <w:vAlign w:val="bottom"/>
          </w:tcPr>
          <w:p w14:paraId="02C1A2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59797A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bottom"/>
          </w:tcPr>
          <w:p w14:paraId="24516B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62995C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088AE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68959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5E2DE4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  <w:vAlign w:val="bottom"/>
          </w:tcPr>
          <w:p w14:paraId="219FA5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48F6D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23B528DB" w14:textId="77777777" w:rsidR="00B13BD5" w:rsidRPr="005260A3" w:rsidRDefault="00B13BD5" w:rsidP="00B13BD5">
      <w:pPr>
        <w:pStyle w:val="ab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 </w:t>
      </w: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4</w:t>
      </w:r>
    </w:p>
    <w:p w14:paraId="77ED2B14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5260A3">
        <w:rPr>
          <w:i/>
          <w:sz w:val="28"/>
          <w:szCs w:val="28"/>
        </w:rPr>
        <w:t>Кафе,</w:t>
      </w:r>
      <w:r w:rsidRPr="005260A3">
        <w:rPr>
          <w:sz w:val="28"/>
          <w:szCs w:val="28"/>
        </w:rPr>
        <w:t xml:space="preserve"> %</w:t>
      </w:r>
    </w:p>
    <w:p w14:paraId="609A9014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6"/>
        <w:gridCol w:w="729"/>
        <w:gridCol w:w="900"/>
        <w:gridCol w:w="720"/>
        <w:gridCol w:w="1108"/>
        <w:gridCol w:w="872"/>
        <w:gridCol w:w="540"/>
        <w:gridCol w:w="770"/>
        <w:gridCol w:w="670"/>
        <w:gridCol w:w="900"/>
        <w:gridCol w:w="900"/>
      </w:tblGrid>
      <w:tr w:rsidR="00B13BD5" w:rsidRPr="005260A3" w14:paraId="20D9442C" w14:textId="77777777">
        <w:trPr>
          <w:cantSplit/>
        </w:trPr>
        <w:tc>
          <w:tcPr>
            <w:tcW w:w="1626" w:type="dxa"/>
            <w:vMerge w:val="restart"/>
            <w:vAlign w:val="center"/>
          </w:tcPr>
          <w:p w14:paraId="24964C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1629" w:type="dxa"/>
            <w:gridSpan w:val="2"/>
            <w:vAlign w:val="center"/>
          </w:tcPr>
          <w:p w14:paraId="34F505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Кафе </w:t>
            </w:r>
          </w:p>
        </w:tc>
        <w:tc>
          <w:tcPr>
            <w:tcW w:w="1828" w:type="dxa"/>
            <w:gridSpan w:val="2"/>
            <w:vAlign w:val="center"/>
          </w:tcPr>
          <w:p w14:paraId="36F256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Молодежное </w:t>
            </w:r>
          </w:p>
        </w:tc>
        <w:tc>
          <w:tcPr>
            <w:tcW w:w="1412" w:type="dxa"/>
            <w:gridSpan w:val="2"/>
            <w:vAlign w:val="center"/>
          </w:tcPr>
          <w:p w14:paraId="09FCC0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Детское </w:t>
            </w:r>
          </w:p>
        </w:tc>
        <w:tc>
          <w:tcPr>
            <w:tcW w:w="1440" w:type="dxa"/>
            <w:gridSpan w:val="2"/>
            <w:vAlign w:val="center"/>
          </w:tcPr>
          <w:p w14:paraId="405F73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Молочное </w:t>
            </w:r>
          </w:p>
        </w:tc>
        <w:tc>
          <w:tcPr>
            <w:tcW w:w="1800" w:type="dxa"/>
            <w:gridSpan w:val="2"/>
            <w:vAlign w:val="center"/>
          </w:tcPr>
          <w:p w14:paraId="28DC27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Кондитерская </w:t>
            </w:r>
          </w:p>
        </w:tc>
      </w:tr>
      <w:tr w:rsidR="00B13BD5" w:rsidRPr="005260A3" w14:paraId="293E777B" w14:textId="77777777">
        <w:trPr>
          <w:cantSplit/>
          <w:trHeight w:val="1917"/>
        </w:trPr>
        <w:tc>
          <w:tcPr>
            <w:tcW w:w="1626" w:type="dxa"/>
            <w:vMerge/>
            <w:vAlign w:val="center"/>
          </w:tcPr>
          <w:p w14:paraId="4A1901A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29" w:type="dxa"/>
            <w:textDirection w:val="btLr"/>
            <w:vAlign w:val="center"/>
          </w:tcPr>
          <w:p w14:paraId="3C607FCA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5D133D5A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720" w:type="dxa"/>
            <w:textDirection w:val="btLr"/>
            <w:vAlign w:val="center"/>
          </w:tcPr>
          <w:p w14:paraId="46257EC9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1108" w:type="dxa"/>
            <w:textDirection w:val="btLr"/>
            <w:vAlign w:val="center"/>
          </w:tcPr>
          <w:p w14:paraId="277DBDBD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872" w:type="dxa"/>
            <w:textDirection w:val="btLr"/>
            <w:vAlign w:val="center"/>
          </w:tcPr>
          <w:p w14:paraId="1DE4B189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540" w:type="dxa"/>
            <w:textDirection w:val="btLr"/>
            <w:vAlign w:val="center"/>
          </w:tcPr>
          <w:p w14:paraId="697B9F3F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770" w:type="dxa"/>
            <w:textDirection w:val="btLr"/>
            <w:vAlign w:val="center"/>
          </w:tcPr>
          <w:p w14:paraId="469922DB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670" w:type="dxa"/>
            <w:textDirection w:val="btLr"/>
            <w:vAlign w:val="center"/>
          </w:tcPr>
          <w:p w14:paraId="7BDB05C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900" w:type="dxa"/>
            <w:textDirection w:val="btLr"/>
            <w:vAlign w:val="center"/>
          </w:tcPr>
          <w:p w14:paraId="1C794B1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7442297C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60017DF8" w14:textId="77777777">
        <w:tc>
          <w:tcPr>
            <w:tcW w:w="1626" w:type="dxa"/>
            <w:vAlign w:val="center"/>
          </w:tcPr>
          <w:p w14:paraId="5C7A5FDB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закуски</w:t>
            </w:r>
          </w:p>
        </w:tc>
        <w:tc>
          <w:tcPr>
            <w:tcW w:w="729" w:type="dxa"/>
            <w:vAlign w:val="bottom"/>
          </w:tcPr>
          <w:p w14:paraId="5DBC3A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0" w:type="dxa"/>
            <w:vAlign w:val="bottom"/>
          </w:tcPr>
          <w:p w14:paraId="192CDB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68DF5C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108" w:type="dxa"/>
            <w:vAlign w:val="bottom"/>
          </w:tcPr>
          <w:p w14:paraId="5BF425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404DB8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540" w:type="dxa"/>
            <w:vAlign w:val="bottom"/>
          </w:tcPr>
          <w:p w14:paraId="00AF76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666DCA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670" w:type="dxa"/>
            <w:vAlign w:val="bottom"/>
          </w:tcPr>
          <w:p w14:paraId="1CEB43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899F6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900" w:type="dxa"/>
            <w:vAlign w:val="bottom"/>
          </w:tcPr>
          <w:p w14:paraId="1589BC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D49ED36" w14:textId="77777777">
        <w:tc>
          <w:tcPr>
            <w:tcW w:w="1626" w:type="dxa"/>
            <w:vAlign w:val="center"/>
          </w:tcPr>
          <w:p w14:paraId="344A751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Гастрон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мические продукты</w:t>
            </w:r>
          </w:p>
        </w:tc>
        <w:tc>
          <w:tcPr>
            <w:tcW w:w="729" w:type="dxa"/>
            <w:vAlign w:val="bottom"/>
          </w:tcPr>
          <w:p w14:paraId="277B30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BFC9D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20" w:type="dxa"/>
            <w:vAlign w:val="bottom"/>
          </w:tcPr>
          <w:p w14:paraId="65373A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12C71A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872" w:type="dxa"/>
            <w:vAlign w:val="bottom"/>
          </w:tcPr>
          <w:p w14:paraId="7B3ECF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39AAC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70" w:type="dxa"/>
            <w:vAlign w:val="bottom"/>
          </w:tcPr>
          <w:p w14:paraId="4FD57E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4C6D86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20CB50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2EE5B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151C1DB" w14:textId="77777777">
        <w:tc>
          <w:tcPr>
            <w:tcW w:w="1626" w:type="dxa"/>
            <w:vAlign w:val="center"/>
          </w:tcPr>
          <w:p w14:paraId="181E2775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</w:t>
            </w:r>
          </w:p>
        </w:tc>
        <w:tc>
          <w:tcPr>
            <w:tcW w:w="729" w:type="dxa"/>
            <w:vAlign w:val="bottom"/>
          </w:tcPr>
          <w:p w14:paraId="57DC6A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DE5F7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3A47EA2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73EE1F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872" w:type="dxa"/>
            <w:vAlign w:val="bottom"/>
          </w:tcPr>
          <w:p w14:paraId="113862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B351F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70" w:type="dxa"/>
            <w:vAlign w:val="bottom"/>
          </w:tcPr>
          <w:p w14:paraId="7FFFE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184437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0C121F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E55816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BE12392" w14:textId="77777777">
        <w:tc>
          <w:tcPr>
            <w:tcW w:w="1626" w:type="dxa"/>
            <w:vAlign w:val="center"/>
          </w:tcPr>
          <w:p w14:paraId="5886B0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кисломо-лочные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дукты</w:t>
            </w:r>
          </w:p>
        </w:tc>
        <w:tc>
          <w:tcPr>
            <w:tcW w:w="729" w:type="dxa"/>
            <w:vAlign w:val="bottom"/>
          </w:tcPr>
          <w:p w14:paraId="423F0B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79DBB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vAlign w:val="bottom"/>
          </w:tcPr>
          <w:p w14:paraId="4922C6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5617A1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872" w:type="dxa"/>
            <w:vAlign w:val="bottom"/>
          </w:tcPr>
          <w:p w14:paraId="639A95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C6E89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70" w:type="dxa"/>
            <w:vAlign w:val="bottom"/>
          </w:tcPr>
          <w:p w14:paraId="77ABAA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0FC5E5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vAlign w:val="bottom"/>
          </w:tcPr>
          <w:p w14:paraId="360FBD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4F23B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</w:tr>
      <w:tr w:rsidR="00B13BD5" w:rsidRPr="005260A3" w14:paraId="325F06DD" w14:textId="77777777">
        <w:tc>
          <w:tcPr>
            <w:tcW w:w="1626" w:type="dxa"/>
            <w:vAlign w:val="center"/>
          </w:tcPr>
          <w:p w14:paraId="771E66DC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Бутерброды</w:t>
            </w:r>
          </w:p>
        </w:tc>
        <w:tc>
          <w:tcPr>
            <w:tcW w:w="729" w:type="dxa"/>
            <w:vAlign w:val="bottom"/>
          </w:tcPr>
          <w:p w14:paraId="645D09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03F45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vAlign w:val="bottom"/>
          </w:tcPr>
          <w:p w14:paraId="76610F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048B8D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872" w:type="dxa"/>
            <w:vAlign w:val="bottom"/>
          </w:tcPr>
          <w:p w14:paraId="78AE83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9F157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70" w:type="dxa"/>
            <w:vAlign w:val="bottom"/>
          </w:tcPr>
          <w:p w14:paraId="1AC054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5F8857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0C7EA1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71179F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152B48AD" w14:textId="77777777">
        <w:tc>
          <w:tcPr>
            <w:tcW w:w="1626" w:type="dxa"/>
            <w:vAlign w:val="center"/>
          </w:tcPr>
          <w:p w14:paraId="029715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729" w:type="dxa"/>
            <w:vAlign w:val="bottom"/>
          </w:tcPr>
          <w:p w14:paraId="793187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bottom"/>
          </w:tcPr>
          <w:p w14:paraId="7C1DC3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1CE665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08" w:type="dxa"/>
            <w:vAlign w:val="bottom"/>
          </w:tcPr>
          <w:p w14:paraId="4DCE0F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753529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  <w:vAlign w:val="bottom"/>
          </w:tcPr>
          <w:p w14:paraId="137838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060EDD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670" w:type="dxa"/>
            <w:vAlign w:val="bottom"/>
          </w:tcPr>
          <w:p w14:paraId="0348CD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B0987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57ACA4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52E9134" w14:textId="77777777">
        <w:tc>
          <w:tcPr>
            <w:tcW w:w="1626" w:type="dxa"/>
            <w:vAlign w:val="center"/>
          </w:tcPr>
          <w:p w14:paraId="388FDF1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рячие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да:</w:t>
            </w:r>
          </w:p>
        </w:tc>
        <w:tc>
          <w:tcPr>
            <w:tcW w:w="729" w:type="dxa"/>
            <w:vAlign w:val="bottom"/>
          </w:tcPr>
          <w:p w14:paraId="026EC2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vAlign w:val="bottom"/>
          </w:tcPr>
          <w:p w14:paraId="6E28DB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0853A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108" w:type="dxa"/>
            <w:vAlign w:val="bottom"/>
          </w:tcPr>
          <w:p w14:paraId="023016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09E429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540" w:type="dxa"/>
            <w:vAlign w:val="bottom"/>
          </w:tcPr>
          <w:p w14:paraId="111B9D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6B7B27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</w:t>
            </w:r>
          </w:p>
        </w:tc>
        <w:tc>
          <w:tcPr>
            <w:tcW w:w="670" w:type="dxa"/>
            <w:vAlign w:val="bottom"/>
          </w:tcPr>
          <w:p w14:paraId="6E9EE5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0C948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24E3E0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D52C4AA" w14:textId="77777777">
        <w:tc>
          <w:tcPr>
            <w:tcW w:w="1626" w:type="dxa"/>
            <w:vAlign w:val="center"/>
          </w:tcPr>
          <w:p w14:paraId="7685619D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729" w:type="dxa"/>
            <w:vAlign w:val="bottom"/>
          </w:tcPr>
          <w:p w14:paraId="75FEA9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5AD78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vAlign w:val="bottom"/>
          </w:tcPr>
          <w:p w14:paraId="2AFB17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7DB053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872" w:type="dxa"/>
            <w:vAlign w:val="bottom"/>
          </w:tcPr>
          <w:p w14:paraId="707665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092413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70" w:type="dxa"/>
            <w:vAlign w:val="bottom"/>
          </w:tcPr>
          <w:p w14:paraId="480407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5DA34D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5CD36D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62AA6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73324F4D" w14:textId="77777777">
        <w:tc>
          <w:tcPr>
            <w:tcW w:w="1626" w:type="dxa"/>
            <w:vAlign w:val="center"/>
          </w:tcPr>
          <w:p w14:paraId="0B4F7D2F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овощные, крупяные и мучные</w:t>
            </w:r>
          </w:p>
        </w:tc>
        <w:tc>
          <w:tcPr>
            <w:tcW w:w="729" w:type="dxa"/>
            <w:vAlign w:val="bottom"/>
          </w:tcPr>
          <w:p w14:paraId="03823C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64D7A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vAlign w:val="bottom"/>
          </w:tcPr>
          <w:p w14:paraId="5555DD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5A1BA15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872" w:type="dxa"/>
            <w:vAlign w:val="bottom"/>
          </w:tcPr>
          <w:p w14:paraId="710885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6EFC40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770" w:type="dxa"/>
            <w:vAlign w:val="bottom"/>
          </w:tcPr>
          <w:p w14:paraId="5E4B9F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163E1D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900" w:type="dxa"/>
            <w:vAlign w:val="bottom"/>
          </w:tcPr>
          <w:p w14:paraId="68010F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BCDDA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17B6037" w14:textId="77777777">
        <w:tc>
          <w:tcPr>
            <w:tcW w:w="1626" w:type="dxa"/>
            <w:vAlign w:val="center"/>
          </w:tcPr>
          <w:p w14:paraId="6C193A7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яичные и творожные</w:t>
            </w:r>
          </w:p>
        </w:tc>
        <w:tc>
          <w:tcPr>
            <w:tcW w:w="729" w:type="dxa"/>
            <w:vAlign w:val="bottom"/>
          </w:tcPr>
          <w:p w14:paraId="1EE53D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B7ECA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vAlign w:val="bottom"/>
          </w:tcPr>
          <w:p w14:paraId="2A1B97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7FA0CC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872" w:type="dxa"/>
            <w:vAlign w:val="bottom"/>
          </w:tcPr>
          <w:p w14:paraId="56C862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607BA6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770" w:type="dxa"/>
            <w:vAlign w:val="bottom"/>
          </w:tcPr>
          <w:p w14:paraId="02A9C6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464152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900" w:type="dxa"/>
            <w:vAlign w:val="bottom"/>
          </w:tcPr>
          <w:p w14:paraId="52F6BD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EC75E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58275DE2" w14:textId="77777777">
        <w:tc>
          <w:tcPr>
            <w:tcW w:w="1626" w:type="dxa"/>
            <w:vAlign w:val="center"/>
          </w:tcPr>
          <w:p w14:paraId="1526D654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729" w:type="dxa"/>
            <w:vAlign w:val="bottom"/>
          </w:tcPr>
          <w:p w14:paraId="0DF91E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vAlign w:val="bottom"/>
          </w:tcPr>
          <w:p w14:paraId="291E45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096218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108" w:type="dxa"/>
            <w:vAlign w:val="bottom"/>
          </w:tcPr>
          <w:p w14:paraId="134211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689AC7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14:paraId="14DA56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173D5F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28728F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bottom"/>
          </w:tcPr>
          <w:p w14:paraId="4E05FD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900" w:type="dxa"/>
            <w:vAlign w:val="bottom"/>
          </w:tcPr>
          <w:p w14:paraId="56E2DC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7949858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12</w:t>
      </w:r>
    </w:p>
    <w:p w14:paraId="1493C756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Примерные нормы потребления напитков, хлеба, кондитерских изделий одним потребителем на предприятиях </w:t>
      </w:r>
    </w:p>
    <w:p w14:paraId="0452F281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общественного питания различного типа</w:t>
      </w:r>
    </w:p>
    <w:p w14:paraId="7D2E048B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971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720"/>
        <w:gridCol w:w="900"/>
        <w:gridCol w:w="794"/>
        <w:gridCol w:w="1186"/>
        <w:gridCol w:w="698"/>
        <w:gridCol w:w="1080"/>
        <w:gridCol w:w="720"/>
        <w:gridCol w:w="540"/>
        <w:gridCol w:w="540"/>
        <w:gridCol w:w="720"/>
      </w:tblGrid>
      <w:tr w:rsidR="00B13BD5" w:rsidRPr="005260A3" w14:paraId="50EB762A" w14:textId="77777777">
        <w:trPr>
          <w:cantSplit/>
        </w:trPr>
        <w:tc>
          <w:tcPr>
            <w:tcW w:w="1815" w:type="dxa"/>
            <w:vMerge w:val="restart"/>
            <w:vAlign w:val="center"/>
          </w:tcPr>
          <w:p w14:paraId="697145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аименование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399191B0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3578" w:type="dxa"/>
            <w:gridSpan w:val="4"/>
            <w:vAlign w:val="center"/>
          </w:tcPr>
          <w:p w14:paraId="208EF0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Столовая </w:t>
            </w:r>
          </w:p>
        </w:tc>
        <w:tc>
          <w:tcPr>
            <w:tcW w:w="1800" w:type="dxa"/>
            <w:gridSpan w:val="2"/>
            <w:vAlign w:val="center"/>
          </w:tcPr>
          <w:p w14:paraId="26AB01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Ресторан 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095D0605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Кафе 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50BC9FA5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Закусочная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6F454EC3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Кафетерий </w:t>
            </w:r>
          </w:p>
        </w:tc>
      </w:tr>
      <w:tr w:rsidR="00B13BD5" w:rsidRPr="005260A3" w14:paraId="0707F09A" w14:textId="77777777">
        <w:trPr>
          <w:cantSplit/>
          <w:trHeight w:val="1658"/>
        </w:trPr>
        <w:tc>
          <w:tcPr>
            <w:tcW w:w="1815" w:type="dxa"/>
            <w:vMerge/>
            <w:vAlign w:val="center"/>
          </w:tcPr>
          <w:p w14:paraId="742115A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vAlign w:val="center"/>
          </w:tcPr>
          <w:p w14:paraId="344987A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03E7058B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общедос-тупная </w:t>
            </w:r>
          </w:p>
        </w:tc>
        <w:tc>
          <w:tcPr>
            <w:tcW w:w="794" w:type="dxa"/>
            <w:textDirection w:val="btLr"/>
            <w:vAlign w:val="center"/>
          </w:tcPr>
          <w:p w14:paraId="50CC451D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диетичес-кая </w:t>
            </w:r>
          </w:p>
        </w:tc>
        <w:tc>
          <w:tcPr>
            <w:tcW w:w="1186" w:type="dxa"/>
            <w:textDirection w:val="btLr"/>
            <w:vAlign w:val="center"/>
          </w:tcPr>
          <w:p w14:paraId="47845C66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</w:t>
            </w:r>
            <w:r w:rsidRPr="005260A3">
              <w:rPr>
                <w:spacing w:val="-20"/>
                <w:sz w:val="28"/>
                <w:szCs w:val="28"/>
              </w:rPr>
              <w:t>п</w:t>
            </w:r>
            <w:r w:rsidRPr="005260A3">
              <w:rPr>
                <w:spacing w:val="-28"/>
                <w:sz w:val="28"/>
                <w:szCs w:val="28"/>
              </w:rPr>
              <w:t>рои</w:t>
            </w:r>
            <w:r w:rsidRPr="005260A3">
              <w:rPr>
                <w:spacing w:val="-28"/>
                <w:sz w:val="28"/>
                <w:szCs w:val="28"/>
              </w:rPr>
              <w:t>з</w:t>
            </w:r>
            <w:r w:rsidRPr="005260A3">
              <w:rPr>
                <w:spacing w:val="-28"/>
                <w:sz w:val="28"/>
                <w:szCs w:val="28"/>
              </w:rPr>
              <w:t>водст</w:t>
            </w:r>
            <w:r w:rsidRPr="005260A3">
              <w:rPr>
                <w:sz w:val="28"/>
                <w:szCs w:val="28"/>
              </w:rPr>
              <w:t xml:space="preserve">-венном предприя-тии </w:t>
            </w:r>
          </w:p>
        </w:tc>
        <w:tc>
          <w:tcPr>
            <w:tcW w:w="698" w:type="dxa"/>
            <w:textDirection w:val="btLr"/>
            <w:vAlign w:val="center"/>
          </w:tcPr>
          <w:p w14:paraId="3BD9A05A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Студенче</w:t>
            </w:r>
            <w:r w:rsidRPr="005260A3">
              <w:rPr>
                <w:sz w:val="28"/>
                <w:szCs w:val="28"/>
              </w:rPr>
              <w:t xml:space="preserve">с-кая </w:t>
            </w:r>
          </w:p>
        </w:tc>
        <w:tc>
          <w:tcPr>
            <w:tcW w:w="1080" w:type="dxa"/>
            <w:textDirection w:val="btLr"/>
            <w:vAlign w:val="center"/>
          </w:tcPr>
          <w:p w14:paraId="26E97ABB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городской, при гост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нице </w:t>
            </w:r>
          </w:p>
        </w:tc>
        <w:tc>
          <w:tcPr>
            <w:tcW w:w="720" w:type="dxa"/>
            <w:textDirection w:val="btLr"/>
            <w:vAlign w:val="center"/>
          </w:tcPr>
          <w:p w14:paraId="66163032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вокзале </w:t>
            </w:r>
          </w:p>
        </w:tc>
        <w:tc>
          <w:tcPr>
            <w:tcW w:w="540" w:type="dxa"/>
            <w:vMerge/>
            <w:vAlign w:val="center"/>
          </w:tcPr>
          <w:p w14:paraId="7C43ED5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vAlign w:val="center"/>
          </w:tcPr>
          <w:p w14:paraId="54F41FA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vAlign w:val="center"/>
          </w:tcPr>
          <w:p w14:paraId="346E503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4C1C02A2" w14:textId="77777777">
        <w:tc>
          <w:tcPr>
            <w:tcW w:w="1815" w:type="dxa"/>
            <w:vAlign w:val="center"/>
          </w:tcPr>
          <w:p w14:paraId="56A5F446" w14:textId="77777777" w:rsidR="00B13BD5" w:rsidRPr="005260A3" w:rsidRDefault="00B13BD5" w:rsidP="00B13BD5">
            <w:pPr>
              <w:autoSpaceDE w:val="0"/>
              <w:autoSpaceDN w:val="0"/>
              <w:ind w:left="99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vAlign w:val="bottom"/>
          </w:tcPr>
          <w:p w14:paraId="379901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bottom"/>
          </w:tcPr>
          <w:p w14:paraId="03D52D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94" w:type="dxa"/>
            <w:vAlign w:val="bottom"/>
          </w:tcPr>
          <w:p w14:paraId="243648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86" w:type="dxa"/>
            <w:vAlign w:val="bottom"/>
          </w:tcPr>
          <w:p w14:paraId="517C6C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98" w:type="dxa"/>
            <w:vAlign w:val="bottom"/>
          </w:tcPr>
          <w:p w14:paraId="2D5659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vAlign w:val="bottom"/>
          </w:tcPr>
          <w:p w14:paraId="64C46B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vAlign w:val="bottom"/>
          </w:tcPr>
          <w:p w14:paraId="5E556E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  <w:vAlign w:val="bottom"/>
          </w:tcPr>
          <w:p w14:paraId="0E7CCB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540" w:type="dxa"/>
            <w:vAlign w:val="bottom"/>
          </w:tcPr>
          <w:p w14:paraId="64A4B8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vAlign w:val="bottom"/>
          </w:tcPr>
          <w:p w14:paraId="1E44AF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4FD29645" w14:textId="77777777">
        <w:tc>
          <w:tcPr>
            <w:tcW w:w="1815" w:type="dxa"/>
            <w:vAlign w:val="center"/>
          </w:tcPr>
          <w:p w14:paraId="699DEE05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Горячие напитки </w:t>
            </w:r>
          </w:p>
        </w:tc>
        <w:tc>
          <w:tcPr>
            <w:tcW w:w="720" w:type="dxa"/>
            <w:vAlign w:val="bottom"/>
          </w:tcPr>
          <w:p w14:paraId="6AC128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0F3FA6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94" w:type="dxa"/>
            <w:vAlign w:val="bottom"/>
          </w:tcPr>
          <w:p w14:paraId="17E89D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1186" w:type="dxa"/>
            <w:vAlign w:val="bottom"/>
          </w:tcPr>
          <w:p w14:paraId="51EA1D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698" w:type="dxa"/>
            <w:vAlign w:val="bottom"/>
          </w:tcPr>
          <w:p w14:paraId="1D76D4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1080" w:type="dxa"/>
            <w:vAlign w:val="bottom"/>
          </w:tcPr>
          <w:p w14:paraId="72CBDB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11AC03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0EFF3D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70F007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435C87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</w:tr>
      <w:tr w:rsidR="00B13BD5" w:rsidRPr="005260A3" w14:paraId="5F40AD25" w14:textId="77777777">
        <w:tc>
          <w:tcPr>
            <w:tcW w:w="1815" w:type="dxa"/>
            <w:vAlign w:val="center"/>
          </w:tcPr>
          <w:p w14:paraId="5CDBA3E4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Холодные напитки </w:t>
            </w:r>
          </w:p>
        </w:tc>
        <w:tc>
          <w:tcPr>
            <w:tcW w:w="720" w:type="dxa"/>
            <w:vAlign w:val="bottom"/>
          </w:tcPr>
          <w:p w14:paraId="712B3E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231B5B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94" w:type="dxa"/>
            <w:vAlign w:val="bottom"/>
          </w:tcPr>
          <w:p w14:paraId="6B82D8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1186" w:type="dxa"/>
            <w:vAlign w:val="bottom"/>
          </w:tcPr>
          <w:p w14:paraId="15B786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0,10</w:t>
            </w:r>
          </w:p>
        </w:tc>
        <w:tc>
          <w:tcPr>
            <w:tcW w:w="698" w:type="dxa"/>
            <w:vAlign w:val="bottom"/>
          </w:tcPr>
          <w:p w14:paraId="3CB3AA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0,06</w:t>
            </w:r>
          </w:p>
        </w:tc>
        <w:tc>
          <w:tcPr>
            <w:tcW w:w="1080" w:type="dxa"/>
            <w:vAlign w:val="bottom"/>
          </w:tcPr>
          <w:p w14:paraId="539FA6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</w:tc>
        <w:tc>
          <w:tcPr>
            <w:tcW w:w="720" w:type="dxa"/>
            <w:vAlign w:val="bottom"/>
          </w:tcPr>
          <w:p w14:paraId="2EBD55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0,15</w:t>
            </w:r>
          </w:p>
        </w:tc>
        <w:tc>
          <w:tcPr>
            <w:tcW w:w="540" w:type="dxa"/>
            <w:vAlign w:val="bottom"/>
          </w:tcPr>
          <w:p w14:paraId="307CB6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</w:tc>
        <w:tc>
          <w:tcPr>
            <w:tcW w:w="540" w:type="dxa"/>
            <w:vAlign w:val="bottom"/>
          </w:tcPr>
          <w:p w14:paraId="3B6941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</w:t>
            </w:r>
          </w:p>
        </w:tc>
        <w:tc>
          <w:tcPr>
            <w:tcW w:w="720" w:type="dxa"/>
            <w:vAlign w:val="bottom"/>
          </w:tcPr>
          <w:p w14:paraId="4FF403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</w:tr>
      <w:tr w:rsidR="00B13BD5" w:rsidRPr="005260A3" w14:paraId="6A685B2A" w14:textId="77777777">
        <w:tc>
          <w:tcPr>
            <w:tcW w:w="1815" w:type="dxa"/>
            <w:vAlign w:val="center"/>
          </w:tcPr>
          <w:p w14:paraId="4F3F60D2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720" w:type="dxa"/>
            <w:vAlign w:val="bottom"/>
          </w:tcPr>
          <w:p w14:paraId="4D7246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3FC4B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vAlign w:val="bottom"/>
          </w:tcPr>
          <w:p w14:paraId="70D620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86" w:type="dxa"/>
            <w:vAlign w:val="bottom"/>
          </w:tcPr>
          <w:p w14:paraId="61A8F4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vAlign w:val="bottom"/>
          </w:tcPr>
          <w:p w14:paraId="29BBF9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2B60A4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592E6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FAF80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6AE1B4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6FE976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2EB395E" w14:textId="77777777">
        <w:tc>
          <w:tcPr>
            <w:tcW w:w="1815" w:type="dxa"/>
            <w:vAlign w:val="center"/>
          </w:tcPr>
          <w:p w14:paraId="407E55F7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фруктовая вода</w:t>
            </w:r>
          </w:p>
        </w:tc>
        <w:tc>
          <w:tcPr>
            <w:tcW w:w="720" w:type="dxa"/>
            <w:vAlign w:val="bottom"/>
          </w:tcPr>
          <w:p w14:paraId="49B4BA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55BE0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794" w:type="dxa"/>
            <w:vAlign w:val="bottom"/>
          </w:tcPr>
          <w:p w14:paraId="20B063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29EF28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</w:t>
            </w:r>
          </w:p>
        </w:tc>
        <w:tc>
          <w:tcPr>
            <w:tcW w:w="698" w:type="dxa"/>
            <w:vAlign w:val="bottom"/>
          </w:tcPr>
          <w:p w14:paraId="5700AD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1080" w:type="dxa"/>
            <w:vAlign w:val="bottom"/>
          </w:tcPr>
          <w:p w14:paraId="501AB4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2B8B7B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21155C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4B94A3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720" w:type="dxa"/>
            <w:vAlign w:val="bottom"/>
          </w:tcPr>
          <w:p w14:paraId="205B8A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</w:tr>
      <w:tr w:rsidR="00B13BD5" w:rsidRPr="005260A3" w14:paraId="3D1FE0B4" w14:textId="77777777">
        <w:tc>
          <w:tcPr>
            <w:tcW w:w="1815" w:type="dxa"/>
            <w:vAlign w:val="center"/>
          </w:tcPr>
          <w:p w14:paraId="4504B95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минеральная вода</w:t>
            </w:r>
          </w:p>
        </w:tc>
        <w:tc>
          <w:tcPr>
            <w:tcW w:w="720" w:type="dxa"/>
            <w:vAlign w:val="bottom"/>
          </w:tcPr>
          <w:p w14:paraId="61482C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8DF42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794" w:type="dxa"/>
            <w:vAlign w:val="bottom"/>
          </w:tcPr>
          <w:p w14:paraId="180CBD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1186" w:type="dxa"/>
            <w:vAlign w:val="bottom"/>
          </w:tcPr>
          <w:p w14:paraId="3BD1F0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698" w:type="dxa"/>
            <w:vAlign w:val="bottom"/>
          </w:tcPr>
          <w:p w14:paraId="00106D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1080" w:type="dxa"/>
            <w:vAlign w:val="bottom"/>
          </w:tcPr>
          <w:p w14:paraId="113821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</w:tc>
        <w:tc>
          <w:tcPr>
            <w:tcW w:w="720" w:type="dxa"/>
            <w:vAlign w:val="bottom"/>
          </w:tcPr>
          <w:p w14:paraId="317844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0,04</w:t>
            </w:r>
          </w:p>
        </w:tc>
        <w:tc>
          <w:tcPr>
            <w:tcW w:w="540" w:type="dxa"/>
            <w:vAlign w:val="bottom"/>
          </w:tcPr>
          <w:p w14:paraId="6DE4E3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00EA23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3169A6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</w:tr>
      <w:tr w:rsidR="00B13BD5" w:rsidRPr="005260A3" w14:paraId="2F1DC236" w14:textId="77777777">
        <w:tc>
          <w:tcPr>
            <w:tcW w:w="1815" w:type="dxa"/>
            <w:vAlign w:val="center"/>
          </w:tcPr>
          <w:p w14:paraId="0AFC311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натуральный сок</w:t>
            </w:r>
          </w:p>
        </w:tc>
        <w:tc>
          <w:tcPr>
            <w:tcW w:w="720" w:type="dxa"/>
            <w:vAlign w:val="bottom"/>
          </w:tcPr>
          <w:p w14:paraId="07F443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0DAFB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794" w:type="dxa"/>
            <w:vAlign w:val="bottom"/>
          </w:tcPr>
          <w:p w14:paraId="2BE59A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1186" w:type="dxa"/>
            <w:vAlign w:val="bottom"/>
          </w:tcPr>
          <w:p w14:paraId="22750C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698" w:type="dxa"/>
            <w:vAlign w:val="bottom"/>
          </w:tcPr>
          <w:p w14:paraId="7F7EAF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1080" w:type="dxa"/>
            <w:vAlign w:val="bottom"/>
          </w:tcPr>
          <w:p w14:paraId="3A1EB6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473B36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540" w:type="dxa"/>
            <w:vAlign w:val="bottom"/>
          </w:tcPr>
          <w:p w14:paraId="4596E5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48F3F9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52C01C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</w:tr>
      <w:tr w:rsidR="00B13BD5" w:rsidRPr="005260A3" w14:paraId="5AFF785B" w14:textId="77777777">
        <w:tc>
          <w:tcPr>
            <w:tcW w:w="1815" w:type="dxa"/>
            <w:vAlign w:val="center"/>
          </w:tcPr>
          <w:p w14:paraId="23B04E03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напиток со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ственного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изводства</w:t>
            </w:r>
          </w:p>
        </w:tc>
        <w:tc>
          <w:tcPr>
            <w:tcW w:w="720" w:type="dxa"/>
            <w:vAlign w:val="bottom"/>
          </w:tcPr>
          <w:p w14:paraId="3DAD8C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5E0BD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59DA9D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32CD7C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1022A6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1C4A99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20" w:type="dxa"/>
            <w:vAlign w:val="bottom"/>
          </w:tcPr>
          <w:p w14:paraId="7501A2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5AB94A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540" w:type="dxa"/>
            <w:vAlign w:val="bottom"/>
          </w:tcPr>
          <w:p w14:paraId="116A5E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38A989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3038CC64" w14:textId="77777777">
        <w:tc>
          <w:tcPr>
            <w:tcW w:w="1815" w:type="dxa"/>
            <w:vAlign w:val="center"/>
          </w:tcPr>
          <w:p w14:paraId="15B91713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 и хл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бобулоч-ные изделия </w:t>
            </w:r>
          </w:p>
        </w:tc>
        <w:tc>
          <w:tcPr>
            <w:tcW w:w="720" w:type="dxa"/>
            <w:vAlign w:val="center"/>
          </w:tcPr>
          <w:p w14:paraId="78B6E9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 </w:t>
            </w:r>
          </w:p>
        </w:tc>
        <w:tc>
          <w:tcPr>
            <w:tcW w:w="900" w:type="dxa"/>
            <w:vAlign w:val="center"/>
          </w:tcPr>
          <w:p w14:paraId="1C27C2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94" w:type="dxa"/>
            <w:vAlign w:val="center"/>
          </w:tcPr>
          <w:p w14:paraId="3C556A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1186" w:type="dxa"/>
            <w:vAlign w:val="center"/>
          </w:tcPr>
          <w:p w14:paraId="33D50D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150 </w:t>
            </w:r>
          </w:p>
        </w:tc>
        <w:tc>
          <w:tcPr>
            <w:tcW w:w="698" w:type="dxa"/>
            <w:vAlign w:val="center"/>
          </w:tcPr>
          <w:p w14:paraId="0F839E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150 </w:t>
            </w:r>
          </w:p>
        </w:tc>
        <w:tc>
          <w:tcPr>
            <w:tcW w:w="1080" w:type="dxa"/>
            <w:vAlign w:val="center"/>
          </w:tcPr>
          <w:p w14:paraId="475157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20" w:type="dxa"/>
            <w:vAlign w:val="center"/>
          </w:tcPr>
          <w:p w14:paraId="169A23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130 </w:t>
            </w:r>
          </w:p>
        </w:tc>
        <w:tc>
          <w:tcPr>
            <w:tcW w:w="540" w:type="dxa"/>
            <w:vAlign w:val="center"/>
          </w:tcPr>
          <w:p w14:paraId="325B87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540" w:type="dxa"/>
            <w:vAlign w:val="center"/>
          </w:tcPr>
          <w:p w14:paraId="7C57C3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720" w:type="dxa"/>
            <w:vAlign w:val="center"/>
          </w:tcPr>
          <w:p w14:paraId="4DE39E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5A5820AD" w14:textId="77777777">
        <w:tc>
          <w:tcPr>
            <w:tcW w:w="1815" w:type="dxa"/>
            <w:vAlign w:val="center"/>
          </w:tcPr>
          <w:p w14:paraId="0E05E535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720" w:type="dxa"/>
            <w:vAlign w:val="center"/>
          </w:tcPr>
          <w:p w14:paraId="1336E3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0" w:type="dxa"/>
            <w:vAlign w:val="center"/>
          </w:tcPr>
          <w:p w14:paraId="3BC8E08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4" w:type="dxa"/>
            <w:vAlign w:val="center"/>
          </w:tcPr>
          <w:p w14:paraId="245B5B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186" w:type="dxa"/>
            <w:vAlign w:val="center"/>
          </w:tcPr>
          <w:p w14:paraId="5FCCC5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698" w:type="dxa"/>
            <w:vAlign w:val="center"/>
          </w:tcPr>
          <w:p w14:paraId="4DD384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80" w:type="dxa"/>
            <w:vAlign w:val="center"/>
          </w:tcPr>
          <w:p w14:paraId="467BC3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20" w:type="dxa"/>
            <w:vAlign w:val="center"/>
          </w:tcPr>
          <w:p w14:paraId="151074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540" w:type="dxa"/>
            <w:vAlign w:val="center"/>
          </w:tcPr>
          <w:p w14:paraId="33480E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540" w:type="dxa"/>
            <w:vAlign w:val="center"/>
          </w:tcPr>
          <w:p w14:paraId="6E5EE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20" w:type="dxa"/>
            <w:vAlign w:val="center"/>
          </w:tcPr>
          <w:p w14:paraId="4AC749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3B5A7B3" w14:textId="77777777">
        <w:tc>
          <w:tcPr>
            <w:tcW w:w="1815" w:type="dxa"/>
            <w:vAlign w:val="center"/>
          </w:tcPr>
          <w:p w14:paraId="01EA7D65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ржаной</w:t>
            </w:r>
          </w:p>
        </w:tc>
        <w:tc>
          <w:tcPr>
            <w:tcW w:w="720" w:type="dxa"/>
            <w:vAlign w:val="center"/>
          </w:tcPr>
          <w:p w14:paraId="1BD938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0" w:type="dxa"/>
            <w:vAlign w:val="center"/>
          </w:tcPr>
          <w:p w14:paraId="775671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94" w:type="dxa"/>
            <w:vAlign w:val="center"/>
          </w:tcPr>
          <w:p w14:paraId="4A5DC1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186" w:type="dxa"/>
            <w:vAlign w:val="center"/>
          </w:tcPr>
          <w:p w14:paraId="09D455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698" w:type="dxa"/>
            <w:vAlign w:val="center"/>
          </w:tcPr>
          <w:p w14:paraId="31E632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080" w:type="dxa"/>
            <w:vAlign w:val="center"/>
          </w:tcPr>
          <w:p w14:paraId="673680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20" w:type="dxa"/>
            <w:vAlign w:val="center"/>
          </w:tcPr>
          <w:p w14:paraId="30E37C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540" w:type="dxa"/>
            <w:vAlign w:val="center"/>
          </w:tcPr>
          <w:p w14:paraId="2221C0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540" w:type="dxa"/>
            <w:vAlign w:val="center"/>
          </w:tcPr>
          <w:p w14:paraId="03F0F1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720" w:type="dxa"/>
            <w:vAlign w:val="center"/>
          </w:tcPr>
          <w:p w14:paraId="4D7CB1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1DF0B966" w14:textId="77777777">
        <w:tc>
          <w:tcPr>
            <w:tcW w:w="1815" w:type="dxa"/>
            <w:vAlign w:val="center"/>
          </w:tcPr>
          <w:p w14:paraId="2AEF608F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пшеничный</w:t>
            </w:r>
          </w:p>
        </w:tc>
        <w:tc>
          <w:tcPr>
            <w:tcW w:w="720" w:type="dxa"/>
            <w:vAlign w:val="center"/>
          </w:tcPr>
          <w:p w14:paraId="3C5822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0" w:type="dxa"/>
            <w:vAlign w:val="center"/>
          </w:tcPr>
          <w:p w14:paraId="1C296B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94" w:type="dxa"/>
            <w:vAlign w:val="center"/>
          </w:tcPr>
          <w:p w14:paraId="7C0DBA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186" w:type="dxa"/>
            <w:vAlign w:val="center"/>
          </w:tcPr>
          <w:p w14:paraId="35B6F3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698" w:type="dxa"/>
            <w:vAlign w:val="center"/>
          </w:tcPr>
          <w:p w14:paraId="46B1A6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080" w:type="dxa"/>
            <w:vAlign w:val="center"/>
          </w:tcPr>
          <w:p w14:paraId="2856EE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20" w:type="dxa"/>
            <w:vAlign w:val="center"/>
          </w:tcPr>
          <w:p w14:paraId="2A10A9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540" w:type="dxa"/>
            <w:vAlign w:val="center"/>
          </w:tcPr>
          <w:p w14:paraId="5C46C7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540" w:type="dxa"/>
            <w:vAlign w:val="center"/>
          </w:tcPr>
          <w:p w14:paraId="226B8A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20" w:type="dxa"/>
            <w:vAlign w:val="center"/>
          </w:tcPr>
          <w:p w14:paraId="12B0A6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</w:tbl>
    <w:p w14:paraId="37052E4F" w14:textId="77777777" w:rsidR="00B13BD5" w:rsidRPr="005260A3" w:rsidRDefault="00B13BD5" w:rsidP="00B13BD5">
      <w:pPr>
        <w:rPr>
          <w:sz w:val="28"/>
          <w:szCs w:val="28"/>
        </w:rPr>
      </w:pPr>
    </w:p>
    <w:p w14:paraId="5CCE65A3" w14:textId="77777777" w:rsidR="00B13BD5" w:rsidRPr="005260A3" w:rsidRDefault="00B13BD5" w:rsidP="00B13BD5">
      <w:pPr>
        <w:rPr>
          <w:sz w:val="28"/>
          <w:szCs w:val="28"/>
        </w:rPr>
      </w:pPr>
    </w:p>
    <w:p w14:paraId="751E0F5B" w14:textId="77777777" w:rsidR="00B13BD5" w:rsidRPr="005260A3" w:rsidRDefault="00B13BD5" w:rsidP="00B13BD5">
      <w:pPr>
        <w:rPr>
          <w:sz w:val="28"/>
          <w:szCs w:val="28"/>
        </w:rPr>
      </w:pPr>
    </w:p>
    <w:p w14:paraId="1D3FFA8A" w14:textId="77777777" w:rsidR="00B13BD5" w:rsidRPr="005260A3" w:rsidRDefault="00B13BD5" w:rsidP="00B13BD5">
      <w:pPr>
        <w:rPr>
          <w:sz w:val="28"/>
          <w:szCs w:val="28"/>
        </w:rPr>
      </w:pPr>
    </w:p>
    <w:p w14:paraId="3A7B49F0" w14:textId="77777777" w:rsidR="00B13BD5" w:rsidRPr="005260A3" w:rsidRDefault="00B13BD5" w:rsidP="00B13BD5">
      <w:pPr>
        <w:rPr>
          <w:sz w:val="28"/>
          <w:szCs w:val="28"/>
        </w:rPr>
      </w:pPr>
    </w:p>
    <w:p w14:paraId="26D052CE" w14:textId="77777777" w:rsidR="00B13BD5" w:rsidRPr="005260A3" w:rsidRDefault="00B13BD5" w:rsidP="00B13BD5">
      <w:pPr>
        <w:rPr>
          <w:sz w:val="28"/>
          <w:szCs w:val="28"/>
        </w:rPr>
      </w:pPr>
    </w:p>
    <w:p w14:paraId="210581C7" w14:textId="77777777" w:rsidR="00B13BD5" w:rsidRPr="005260A3" w:rsidRDefault="00B13BD5" w:rsidP="00B13BD5">
      <w:pPr>
        <w:rPr>
          <w:sz w:val="28"/>
          <w:szCs w:val="28"/>
        </w:rPr>
      </w:pPr>
    </w:p>
    <w:p w14:paraId="6B507A1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12</w:t>
      </w:r>
    </w:p>
    <w:tbl>
      <w:tblPr>
        <w:tblW w:w="971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720"/>
        <w:gridCol w:w="900"/>
        <w:gridCol w:w="794"/>
        <w:gridCol w:w="1186"/>
        <w:gridCol w:w="698"/>
        <w:gridCol w:w="1080"/>
        <w:gridCol w:w="720"/>
        <w:gridCol w:w="540"/>
        <w:gridCol w:w="540"/>
        <w:gridCol w:w="720"/>
      </w:tblGrid>
      <w:tr w:rsidR="00B13BD5" w:rsidRPr="005260A3" w14:paraId="02A50E6F" w14:textId="7777777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E906" w14:textId="77777777" w:rsidR="00B13BD5" w:rsidRPr="005260A3" w:rsidRDefault="00B13BD5" w:rsidP="00B13BD5">
            <w:pPr>
              <w:autoSpaceDE w:val="0"/>
              <w:autoSpaceDN w:val="0"/>
              <w:ind w:left="99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32E9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060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E42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DA9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C04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468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05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F9B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2D3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2BE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48F8D211" w14:textId="77777777">
        <w:tc>
          <w:tcPr>
            <w:tcW w:w="1815" w:type="dxa"/>
            <w:vAlign w:val="center"/>
          </w:tcPr>
          <w:p w14:paraId="11275FBD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Мучные конд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терские и б</w:t>
            </w:r>
            <w:r w:rsidRPr="005260A3">
              <w:rPr>
                <w:spacing w:val="-20"/>
                <w:sz w:val="28"/>
                <w:szCs w:val="28"/>
              </w:rPr>
              <w:t>у</w:t>
            </w:r>
            <w:r w:rsidRPr="005260A3">
              <w:rPr>
                <w:spacing w:val="-20"/>
                <w:sz w:val="28"/>
                <w:szCs w:val="28"/>
              </w:rPr>
              <w:t>лочные</w:t>
            </w:r>
            <w:r w:rsidRPr="005260A3">
              <w:rPr>
                <w:spacing w:val="-20"/>
                <w:sz w:val="28"/>
                <w:szCs w:val="28"/>
              </w:rPr>
              <w:br/>
              <w:t xml:space="preserve"> изделия со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ственного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 xml:space="preserve">изводства </w:t>
            </w:r>
          </w:p>
        </w:tc>
        <w:tc>
          <w:tcPr>
            <w:tcW w:w="720" w:type="dxa"/>
            <w:vAlign w:val="bottom"/>
          </w:tcPr>
          <w:p w14:paraId="2E909D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900" w:type="dxa"/>
            <w:vAlign w:val="bottom"/>
          </w:tcPr>
          <w:p w14:paraId="7D0908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0,30</w:t>
            </w:r>
          </w:p>
        </w:tc>
        <w:tc>
          <w:tcPr>
            <w:tcW w:w="794" w:type="dxa"/>
            <w:vAlign w:val="bottom"/>
          </w:tcPr>
          <w:p w14:paraId="5E9586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294C56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1,00</w:t>
            </w:r>
          </w:p>
        </w:tc>
        <w:tc>
          <w:tcPr>
            <w:tcW w:w="698" w:type="dxa"/>
            <w:vAlign w:val="bottom"/>
          </w:tcPr>
          <w:p w14:paraId="709527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1080" w:type="dxa"/>
            <w:vAlign w:val="bottom"/>
          </w:tcPr>
          <w:p w14:paraId="252660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720" w:type="dxa"/>
            <w:vAlign w:val="bottom"/>
          </w:tcPr>
          <w:p w14:paraId="4C4F64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540" w:type="dxa"/>
            <w:vAlign w:val="bottom"/>
          </w:tcPr>
          <w:p w14:paraId="1CCA00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</w:t>
            </w:r>
          </w:p>
        </w:tc>
        <w:tc>
          <w:tcPr>
            <w:tcW w:w="540" w:type="dxa"/>
            <w:vAlign w:val="bottom"/>
          </w:tcPr>
          <w:p w14:paraId="0C9266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</w:tc>
        <w:tc>
          <w:tcPr>
            <w:tcW w:w="720" w:type="dxa"/>
            <w:vAlign w:val="bottom"/>
          </w:tcPr>
          <w:p w14:paraId="676C83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1521A9CC" w14:textId="77777777">
        <w:tc>
          <w:tcPr>
            <w:tcW w:w="1815" w:type="dxa"/>
            <w:vAlign w:val="center"/>
          </w:tcPr>
          <w:p w14:paraId="0C9FA800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Конфеты, п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ченье </w:t>
            </w:r>
          </w:p>
        </w:tc>
        <w:tc>
          <w:tcPr>
            <w:tcW w:w="720" w:type="dxa"/>
            <w:vAlign w:val="bottom"/>
          </w:tcPr>
          <w:p w14:paraId="63FCC8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900" w:type="dxa"/>
            <w:vAlign w:val="bottom"/>
          </w:tcPr>
          <w:p w14:paraId="73B671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0,005</w:t>
            </w:r>
          </w:p>
        </w:tc>
        <w:tc>
          <w:tcPr>
            <w:tcW w:w="794" w:type="dxa"/>
            <w:vAlign w:val="bottom"/>
          </w:tcPr>
          <w:p w14:paraId="393545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4BCA99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0,005</w:t>
            </w:r>
          </w:p>
        </w:tc>
        <w:tc>
          <w:tcPr>
            <w:tcW w:w="698" w:type="dxa"/>
            <w:vAlign w:val="bottom"/>
          </w:tcPr>
          <w:p w14:paraId="3671C1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1080" w:type="dxa"/>
            <w:vAlign w:val="bottom"/>
          </w:tcPr>
          <w:p w14:paraId="451C92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7419E32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202CA1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540" w:type="dxa"/>
            <w:vAlign w:val="bottom"/>
          </w:tcPr>
          <w:p w14:paraId="6B4D72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720" w:type="dxa"/>
            <w:vAlign w:val="bottom"/>
          </w:tcPr>
          <w:p w14:paraId="1537B4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416D7265" w14:textId="77777777">
        <w:tc>
          <w:tcPr>
            <w:tcW w:w="1815" w:type="dxa"/>
            <w:vAlign w:val="center"/>
          </w:tcPr>
          <w:p w14:paraId="477BBD18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Фрукты </w:t>
            </w:r>
          </w:p>
        </w:tc>
        <w:tc>
          <w:tcPr>
            <w:tcW w:w="720" w:type="dxa"/>
            <w:vAlign w:val="bottom"/>
          </w:tcPr>
          <w:p w14:paraId="71120E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900" w:type="dxa"/>
            <w:vAlign w:val="bottom"/>
          </w:tcPr>
          <w:p w14:paraId="5CB865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794" w:type="dxa"/>
            <w:vAlign w:val="bottom"/>
          </w:tcPr>
          <w:p w14:paraId="292022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1186" w:type="dxa"/>
            <w:vAlign w:val="bottom"/>
          </w:tcPr>
          <w:p w14:paraId="50DCB9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0,075</w:t>
            </w:r>
          </w:p>
        </w:tc>
        <w:tc>
          <w:tcPr>
            <w:tcW w:w="698" w:type="dxa"/>
            <w:vAlign w:val="bottom"/>
          </w:tcPr>
          <w:p w14:paraId="3EBD97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1080" w:type="dxa"/>
            <w:vAlign w:val="bottom"/>
          </w:tcPr>
          <w:p w14:paraId="0A73F7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1DD94D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348754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540" w:type="dxa"/>
            <w:vAlign w:val="bottom"/>
          </w:tcPr>
          <w:p w14:paraId="46CDF9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66E384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114C68BE" w14:textId="77777777">
        <w:tc>
          <w:tcPr>
            <w:tcW w:w="1815" w:type="dxa"/>
            <w:vAlign w:val="center"/>
          </w:tcPr>
          <w:p w14:paraId="1ECA718C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Винно-водочные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 xml:space="preserve">делия </w:t>
            </w:r>
          </w:p>
        </w:tc>
        <w:tc>
          <w:tcPr>
            <w:tcW w:w="720" w:type="dxa"/>
            <w:vAlign w:val="bottom"/>
          </w:tcPr>
          <w:p w14:paraId="5772CE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6A5843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57258A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562E66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4D312C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7277E2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20" w:type="dxa"/>
            <w:vAlign w:val="bottom"/>
          </w:tcPr>
          <w:p w14:paraId="7C2EDA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2C77F45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10E46E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267FD6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D35D4BE" w14:textId="77777777">
        <w:tc>
          <w:tcPr>
            <w:tcW w:w="1815" w:type="dxa"/>
            <w:vAlign w:val="center"/>
          </w:tcPr>
          <w:p w14:paraId="3B5AF9AB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Пиво </w:t>
            </w:r>
          </w:p>
        </w:tc>
        <w:tc>
          <w:tcPr>
            <w:tcW w:w="720" w:type="dxa"/>
            <w:vAlign w:val="bottom"/>
          </w:tcPr>
          <w:p w14:paraId="2C28FB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3B3B8F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7709A0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474F77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4EAE58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1174B3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0,025</w:t>
            </w:r>
          </w:p>
        </w:tc>
        <w:tc>
          <w:tcPr>
            <w:tcW w:w="720" w:type="dxa"/>
            <w:vAlign w:val="bottom"/>
          </w:tcPr>
          <w:p w14:paraId="451357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0,025</w:t>
            </w:r>
          </w:p>
        </w:tc>
        <w:tc>
          <w:tcPr>
            <w:tcW w:w="540" w:type="dxa"/>
            <w:vAlign w:val="bottom"/>
          </w:tcPr>
          <w:p w14:paraId="121478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</w:t>
            </w:r>
            <w:r w:rsidRPr="005260A3">
              <w:rPr>
                <w:spacing w:val="-26"/>
                <w:sz w:val="28"/>
                <w:szCs w:val="28"/>
              </w:rPr>
              <w:t>,025</w:t>
            </w:r>
          </w:p>
        </w:tc>
        <w:tc>
          <w:tcPr>
            <w:tcW w:w="540" w:type="dxa"/>
            <w:vAlign w:val="bottom"/>
          </w:tcPr>
          <w:p w14:paraId="3671D3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47DE10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67FE08AA" w14:textId="77777777">
        <w:tc>
          <w:tcPr>
            <w:tcW w:w="1815" w:type="dxa"/>
            <w:vAlign w:val="center"/>
          </w:tcPr>
          <w:p w14:paraId="052F56F1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Папиросы (пачка) </w:t>
            </w:r>
          </w:p>
        </w:tc>
        <w:tc>
          <w:tcPr>
            <w:tcW w:w="720" w:type="dxa"/>
            <w:vAlign w:val="bottom"/>
          </w:tcPr>
          <w:p w14:paraId="04270D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94A53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6369E6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70ADFB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5D95EE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5BEBD4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20" w:type="dxa"/>
            <w:vAlign w:val="bottom"/>
          </w:tcPr>
          <w:p w14:paraId="01330D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1E932D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540" w:type="dxa"/>
            <w:vAlign w:val="bottom"/>
          </w:tcPr>
          <w:p w14:paraId="0F3613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288DEE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7AFA0430" w14:textId="77777777">
        <w:tc>
          <w:tcPr>
            <w:tcW w:w="1815" w:type="dxa"/>
            <w:vAlign w:val="center"/>
          </w:tcPr>
          <w:p w14:paraId="179F3DA9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Спички (к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робка) </w:t>
            </w:r>
          </w:p>
        </w:tc>
        <w:tc>
          <w:tcPr>
            <w:tcW w:w="720" w:type="dxa"/>
            <w:vAlign w:val="bottom"/>
          </w:tcPr>
          <w:p w14:paraId="530D3A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D931C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4FC9C0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09DBD0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50D519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1A36EF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</w:tc>
        <w:tc>
          <w:tcPr>
            <w:tcW w:w="720" w:type="dxa"/>
            <w:vAlign w:val="bottom"/>
          </w:tcPr>
          <w:p w14:paraId="489DBB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</w:tc>
        <w:tc>
          <w:tcPr>
            <w:tcW w:w="540" w:type="dxa"/>
            <w:vAlign w:val="bottom"/>
          </w:tcPr>
          <w:p w14:paraId="662BDD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540" w:type="dxa"/>
            <w:vAlign w:val="bottom"/>
          </w:tcPr>
          <w:p w14:paraId="3BDF30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7C4EED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</w:tbl>
    <w:p w14:paraId="647FAABC" w14:textId="77777777" w:rsidR="00B13BD5" w:rsidRPr="005260A3" w:rsidRDefault="00B13BD5" w:rsidP="00B13BD5">
      <w:pPr>
        <w:ind w:firstLine="567"/>
        <w:jc w:val="right"/>
        <w:rPr>
          <w:i/>
          <w:sz w:val="28"/>
          <w:szCs w:val="28"/>
        </w:rPr>
      </w:pPr>
    </w:p>
    <w:p w14:paraId="10C5CD89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13</w:t>
      </w:r>
    </w:p>
    <w:p w14:paraId="0F6AAF14" w14:textId="77777777" w:rsidR="00B13BD5" w:rsidRPr="005260A3" w:rsidRDefault="00B13BD5" w:rsidP="00B13BD5">
      <w:pPr>
        <w:pStyle w:val="ab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Объемная плотность различных продуктов*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1"/>
        <w:gridCol w:w="4259"/>
      </w:tblGrid>
      <w:tr w:rsidR="00B13BD5" w:rsidRPr="005260A3" w14:paraId="206F5AD8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4F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изделия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0A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Объемная плотность, кг/дм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  <w:r w:rsidRPr="005260A3">
              <w:rPr>
                <w:sz w:val="28"/>
                <w:szCs w:val="28"/>
              </w:rPr>
              <w:t xml:space="preserve"> </w:t>
            </w:r>
          </w:p>
        </w:tc>
      </w:tr>
      <w:tr w:rsidR="00B13BD5" w:rsidRPr="005260A3" w14:paraId="0BD507D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C2AB" w14:textId="77777777" w:rsidR="00B13BD5" w:rsidRPr="005260A3" w:rsidRDefault="00B13BD5" w:rsidP="00B13BD5">
            <w:pPr>
              <w:autoSpaceDE w:val="0"/>
              <w:autoSpaceDN w:val="0"/>
              <w:ind w:left="70" w:hanging="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E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061A1C2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ABD4" w14:textId="77777777" w:rsidR="00B13BD5" w:rsidRPr="005260A3" w:rsidRDefault="00B13BD5" w:rsidP="00B13BD5">
            <w:pPr>
              <w:pStyle w:val="3"/>
              <w:tabs>
                <w:tab w:val="left" w:pos="978"/>
              </w:tabs>
              <w:autoSpaceDE w:val="0"/>
              <w:autoSpaceDN w:val="0"/>
              <w:jc w:val="left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Мясо и мясопродукты </w:t>
            </w:r>
          </w:p>
        </w:tc>
      </w:tr>
      <w:tr w:rsidR="00B13BD5" w:rsidRPr="005260A3" w14:paraId="2F208CD7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5CBA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Рубленые кости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2F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3948729A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F032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Мясо: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6A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7A8CD3E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576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кусками без костей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2C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0,85 </w:t>
            </w:r>
          </w:p>
        </w:tc>
      </w:tr>
      <w:tr w:rsidR="00B13BD5" w:rsidRPr="005260A3" w14:paraId="4C9087B4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698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фарш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A3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0,90 </w:t>
            </w:r>
          </w:p>
        </w:tc>
      </w:tr>
      <w:tr w:rsidR="00B13BD5" w:rsidRPr="005260A3" w14:paraId="40FDB540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E9D8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бефстроганов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DB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0,84 </w:t>
            </w:r>
          </w:p>
        </w:tc>
      </w:tr>
      <w:tr w:rsidR="00B13BD5" w:rsidRPr="005260A3" w14:paraId="2E2B8820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3A2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гуляш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0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0,79 </w:t>
            </w:r>
          </w:p>
        </w:tc>
      </w:tr>
      <w:tr w:rsidR="00B13BD5" w:rsidRPr="005260A3" w14:paraId="30CC723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03F2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Котлетная масса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50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0,80 </w:t>
            </w:r>
          </w:p>
        </w:tc>
      </w:tr>
      <w:tr w:rsidR="00B13BD5" w:rsidRPr="005260A3" w14:paraId="2E1C9F0E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AD2D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Потрошеная птица и дичь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55F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0,25 </w:t>
            </w:r>
          </w:p>
        </w:tc>
      </w:tr>
      <w:tr w:rsidR="00B13BD5" w:rsidRPr="005260A3" w14:paraId="6D0AA3F0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541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Колбаса: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37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014F32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1F67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вареная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9D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0 45 </w:t>
            </w:r>
          </w:p>
        </w:tc>
      </w:tr>
      <w:tr w:rsidR="00B13BD5" w:rsidRPr="005260A3" w14:paraId="798CF74C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04E4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копченая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78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0,65 </w:t>
            </w:r>
          </w:p>
        </w:tc>
      </w:tr>
      <w:tr w:rsidR="00B13BD5" w:rsidRPr="005260A3" w14:paraId="610D7B93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C7D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Копчености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C7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</w:tbl>
    <w:p w14:paraId="5D4A9F60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прил. 13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1"/>
        <w:gridCol w:w="6"/>
        <w:gridCol w:w="4253"/>
      </w:tblGrid>
      <w:tr w:rsidR="00B13BD5" w:rsidRPr="005260A3" w14:paraId="4EA3C5C5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1213" w14:textId="77777777" w:rsidR="00B13BD5" w:rsidRPr="005260A3" w:rsidRDefault="00B13BD5" w:rsidP="00B13BD5">
            <w:pPr>
              <w:autoSpaceDE w:val="0"/>
              <w:autoSpaceDN w:val="0"/>
              <w:ind w:left="70" w:hanging="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21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62B913E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F400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Рыба и рыбопродукты </w:t>
            </w:r>
          </w:p>
        </w:tc>
      </w:tr>
      <w:tr w:rsidR="00B13BD5" w:rsidRPr="005260A3" w14:paraId="4E4DA119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F16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Рыбное филе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F7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0,80 </w:t>
            </w:r>
          </w:p>
        </w:tc>
      </w:tr>
      <w:tr w:rsidR="00B13BD5" w:rsidRPr="005260A3" w14:paraId="47CEF00F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1134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Рыба с костным скелетом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8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0,45 </w:t>
            </w:r>
          </w:p>
        </w:tc>
      </w:tr>
      <w:tr w:rsidR="00B13BD5" w:rsidRPr="005260A3" w14:paraId="04A91963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4C6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Рыбные отходы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28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32312096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A28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Рыба с хрящевым скелетом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3F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2E62FF79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D6F6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Головы и кости рыбы с хрящевым скелетом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65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69FB205E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99C7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Копчености рыбные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32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0,70 </w:t>
            </w:r>
          </w:p>
        </w:tc>
      </w:tr>
      <w:tr w:rsidR="00B13BD5" w:rsidRPr="005260A3" w14:paraId="29B4452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B7F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Котлетная масса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A9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0,56 </w:t>
            </w:r>
          </w:p>
        </w:tc>
      </w:tr>
      <w:tr w:rsidR="00B13BD5" w:rsidRPr="005260A3" w14:paraId="6A81C629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FFE6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Крупы, зернобобовые и макаронные изделия </w:t>
            </w:r>
          </w:p>
        </w:tc>
      </w:tr>
      <w:tr w:rsidR="00B13BD5" w:rsidRPr="005260A3" w14:paraId="29F79C78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0829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Рис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CAA2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0,81 </w:t>
            </w:r>
          </w:p>
        </w:tc>
      </w:tr>
      <w:tr w:rsidR="00B13BD5" w:rsidRPr="005260A3" w14:paraId="66D240B3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6590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Макароны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011B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0,26 </w:t>
            </w:r>
          </w:p>
        </w:tc>
      </w:tr>
      <w:tr w:rsidR="00B13BD5" w:rsidRPr="005260A3" w14:paraId="7D6C1391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EF57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Пшено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AE0E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0,82 </w:t>
            </w:r>
          </w:p>
        </w:tc>
      </w:tr>
      <w:tr w:rsidR="00B13BD5" w:rsidRPr="005260A3" w14:paraId="74A7C64F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2A1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Сечка перловая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C532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0,75 </w:t>
            </w:r>
          </w:p>
        </w:tc>
      </w:tr>
      <w:tr w:rsidR="00B13BD5" w:rsidRPr="005260A3" w14:paraId="6C4E629B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B8E9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Лапша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B85B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0,33 </w:t>
            </w:r>
          </w:p>
        </w:tc>
      </w:tr>
      <w:tr w:rsidR="00B13BD5" w:rsidRPr="005260A3" w14:paraId="432AC91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D590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Горох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B586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0,85 </w:t>
            </w:r>
          </w:p>
        </w:tc>
      </w:tr>
      <w:tr w:rsidR="00B13BD5" w:rsidRPr="005260A3" w14:paraId="4A686657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86E3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Мука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9A05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0,46 </w:t>
            </w:r>
          </w:p>
        </w:tc>
      </w:tr>
      <w:tr w:rsidR="00B13BD5" w:rsidRPr="005260A3" w14:paraId="085730E8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E1C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Вермишель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3E3A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43F67821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F519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Молочные продукты </w:t>
            </w:r>
          </w:p>
        </w:tc>
      </w:tr>
      <w:tr w:rsidR="00B13BD5" w:rsidRPr="005260A3" w14:paraId="705151C2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5EBB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Творог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16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4C4E9478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8106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Сметана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C5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0,90 </w:t>
            </w:r>
          </w:p>
        </w:tc>
      </w:tr>
      <w:tr w:rsidR="00B13BD5" w:rsidRPr="005260A3" w14:paraId="61976C7C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9768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Картофель, овощи, зелень </w:t>
            </w:r>
          </w:p>
        </w:tc>
      </w:tr>
      <w:tr w:rsidR="00B13BD5" w:rsidRPr="005260A3" w14:paraId="267EEE40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CD0F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сырой очищенный сульфитир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ванный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5D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0,65 </w:t>
            </w:r>
          </w:p>
        </w:tc>
      </w:tr>
      <w:tr w:rsidR="00B13BD5" w:rsidRPr="005260A3" w14:paraId="31DF0A92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C67E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Огурцы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C7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81F6933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4EB7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ADD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0,35 </w:t>
            </w:r>
          </w:p>
        </w:tc>
      </w:tr>
      <w:tr w:rsidR="00B13BD5" w:rsidRPr="005260A3" w14:paraId="7916C7FC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9DAC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соленые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A8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0,45 </w:t>
            </w:r>
          </w:p>
        </w:tc>
      </w:tr>
      <w:tr w:rsidR="00B13BD5" w:rsidRPr="005260A3" w14:paraId="3D0B5E37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0D06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Морковь: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906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9A1EA2F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308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сырая очищенная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A9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6D31762E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CAF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шинкованная кубиками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C6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0, 51 </w:t>
            </w:r>
          </w:p>
        </w:tc>
      </w:tr>
      <w:tr w:rsidR="00B13BD5" w:rsidRPr="005260A3" w14:paraId="33A3934E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ADC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«соломкой»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C1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0,55 </w:t>
            </w:r>
          </w:p>
        </w:tc>
      </w:tr>
      <w:tr w:rsidR="00B13BD5" w:rsidRPr="005260A3" w14:paraId="799E6363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EAE2" w14:textId="77777777" w:rsidR="00B13BD5" w:rsidRPr="005260A3" w:rsidRDefault="00B13BD5" w:rsidP="00B13BD5">
            <w:pPr>
              <w:autoSpaceDE w:val="0"/>
              <w:autoSpaceDN w:val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Свекла: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A7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FFE5386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C87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неочищенная сырая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A4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0,55 </w:t>
            </w:r>
          </w:p>
        </w:tc>
      </w:tr>
      <w:tr w:rsidR="00B13BD5" w:rsidRPr="005260A3" w14:paraId="126002B6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18AB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ботвой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1B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</w:tbl>
    <w:p w14:paraId="0854B7B8" w14:textId="77777777" w:rsidR="00B13BD5" w:rsidRPr="005260A3" w:rsidRDefault="00B13BD5" w:rsidP="00B13BD5">
      <w:pPr>
        <w:rPr>
          <w:sz w:val="28"/>
          <w:szCs w:val="28"/>
        </w:rPr>
      </w:pPr>
    </w:p>
    <w:p w14:paraId="3518B8C7" w14:textId="77777777" w:rsidR="00B13BD5" w:rsidRPr="005260A3" w:rsidRDefault="00B13BD5" w:rsidP="00B13BD5">
      <w:pPr>
        <w:rPr>
          <w:sz w:val="28"/>
          <w:szCs w:val="28"/>
        </w:rPr>
      </w:pPr>
    </w:p>
    <w:p w14:paraId="10758735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13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7"/>
        <w:gridCol w:w="4253"/>
      </w:tblGrid>
      <w:tr w:rsidR="00B13BD5" w:rsidRPr="005260A3" w14:paraId="7EF23893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B8BA" w14:textId="77777777" w:rsidR="00B13BD5" w:rsidRPr="005260A3" w:rsidRDefault="00B13BD5" w:rsidP="00B13BD5">
            <w:pPr>
              <w:autoSpaceDE w:val="0"/>
              <w:autoSpaceDN w:val="0"/>
              <w:ind w:left="84" w:hanging="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5B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4EE9FA9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5AA9" w14:textId="77777777" w:rsidR="00B13BD5" w:rsidRPr="005260A3" w:rsidRDefault="00B13BD5" w:rsidP="00B13BD5">
            <w:pPr>
              <w:autoSpaceDE w:val="0"/>
              <w:autoSpaceDN w:val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Лук: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D7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424E331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EE2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репчатый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83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24E1259F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C6E8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шинкованный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B9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0,42 </w:t>
            </w:r>
          </w:p>
        </w:tc>
      </w:tr>
      <w:tr w:rsidR="00B13BD5" w:rsidRPr="005260A3" w14:paraId="1BFEBB85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F876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Капуста: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D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77FAA66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8D46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белокочанная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73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0,45 </w:t>
            </w:r>
          </w:p>
        </w:tc>
      </w:tr>
      <w:tr w:rsidR="00B13BD5" w:rsidRPr="005260A3" w14:paraId="0466CC57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EE0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свежая шинкованная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A7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034855A4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D4E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квашеная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D3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0,48 </w:t>
            </w:r>
          </w:p>
        </w:tc>
      </w:tr>
      <w:tr w:rsidR="00B13BD5" w:rsidRPr="005260A3" w14:paraId="54556E15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1567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Зелень (лук, укроп, салат)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B2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0,35 </w:t>
            </w:r>
          </w:p>
        </w:tc>
      </w:tr>
      <w:tr w:rsidR="00B13BD5" w:rsidRPr="005260A3" w14:paraId="07FA7ADB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0DAB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Кабачки, помидоры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44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6E621014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D84F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Брюква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23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4FD38922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CA5F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Фрукты </w:t>
            </w:r>
          </w:p>
        </w:tc>
      </w:tr>
      <w:tr w:rsidR="00B13BD5" w:rsidRPr="005260A3" w14:paraId="684912C7" w14:textId="77777777">
        <w:tc>
          <w:tcPr>
            <w:tcW w:w="5467" w:type="dxa"/>
            <w:tcBorders>
              <w:top w:val="nil"/>
              <w:left w:val="thickThinLargeGap" w:sz="6" w:space="0" w:color="C0C0C0"/>
              <w:bottom w:val="nil"/>
              <w:right w:val="thickThinLargeGap" w:sz="6" w:space="0" w:color="C0C0C0"/>
            </w:tcBorders>
            <w:vAlign w:val="center"/>
          </w:tcPr>
          <w:p w14:paraId="0140C967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Яблоки </w:t>
            </w:r>
          </w:p>
        </w:tc>
        <w:tc>
          <w:tcPr>
            <w:tcW w:w="4253" w:type="dxa"/>
            <w:tcBorders>
              <w:top w:val="nil"/>
              <w:left w:val="thickThinLargeGap" w:sz="6" w:space="0" w:color="C0C0C0"/>
              <w:bottom w:val="nil"/>
              <w:right w:val="thickThinLargeGap" w:sz="6" w:space="0" w:color="C0C0C0"/>
            </w:tcBorders>
            <w:vAlign w:val="center"/>
          </w:tcPr>
          <w:p w14:paraId="2D7B25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0,55 </w:t>
            </w:r>
          </w:p>
        </w:tc>
      </w:tr>
      <w:tr w:rsidR="00B13BD5" w:rsidRPr="005260A3" w14:paraId="12E43F8F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4454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Жиры </w:t>
            </w:r>
          </w:p>
        </w:tc>
      </w:tr>
      <w:tr w:rsidR="00B13BD5" w:rsidRPr="005260A3" w14:paraId="593FC2FB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F9C9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Масло топленое, сливочное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6D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0,90 </w:t>
            </w:r>
          </w:p>
        </w:tc>
      </w:tr>
      <w:tr w:rsidR="00B13BD5" w:rsidRPr="005260A3" w14:paraId="5F1F504A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FCEF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Тесто </w:t>
            </w:r>
          </w:p>
        </w:tc>
      </w:tr>
      <w:tr w:rsidR="00B13BD5" w:rsidRPr="005260A3" w14:paraId="70D5AC28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FD46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Песочное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0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0,70 </w:t>
            </w:r>
          </w:p>
        </w:tc>
      </w:tr>
      <w:tr w:rsidR="00B13BD5" w:rsidRPr="005260A3" w14:paraId="5503C057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DF6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Бисквитное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81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0,25 </w:t>
            </w:r>
          </w:p>
        </w:tc>
      </w:tr>
      <w:tr w:rsidR="00B13BD5" w:rsidRPr="005260A3" w14:paraId="2AA62059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9D4E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Заварное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68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0,17 </w:t>
            </w:r>
          </w:p>
        </w:tc>
      </w:tr>
      <w:tr w:rsidR="00B13BD5" w:rsidRPr="005260A3" w14:paraId="69738F37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CC33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Слоеное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A0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</w:tbl>
    <w:p w14:paraId="114A11B7" w14:textId="77777777" w:rsidR="00B13BD5" w:rsidRPr="005260A3" w:rsidRDefault="00B13BD5" w:rsidP="00B13BD5">
      <w:pPr>
        <w:pStyle w:val="ab"/>
        <w:ind w:left="10" w:firstLine="298"/>
        <w:rPr>
          <w:sz w:val="28"/>
          <w:szCs w:val="28"/>
        </w:rPr>
      </w:pPr>
      <w:r w:rsidRPr="005260A3">
        <w:rPr>
          <w:sz w:val="28"/>
          <w:szCs w:val="28"/>
        </w:rPr>
        <w:t>* При переводе данной размерности (кг/дм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 в систему СИ (кг/м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 следует числовые значения плотности умножить на 10</w:t>
      </w:r>
      <w:r w:rsidRPr="005260A3">
        <w:rPr>
          <w:sz w:val="28"/>
          <w:szCs w:val="28"/>
          <w:vertAlign w:val="superscript"/>
        </w:rPr>
        <w:t>3</w:t>
      </w:r>
    </w:p>
    <w:p w14:paraId="61966010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p w14:paraId="60F023B2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14</w:t>
      </w:r>
    </w:p>
    <w:p w14:paraId="7796545A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5D2F0817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p w14:paraId="70563CE2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Вместимость функциональных емкостей и наплитной посуды</w:t>
      </w:r>
    </w:p>
    <w:p w14:paraId="376AA4D6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2126"/>
        <w:gridCol w:w="2207"/>
      </w:tblGrid>
      <w:tr w:rsidR="00B13BD5" w:rsidRPr="005260A3" w14:paraId="774981C8" w14:textId="77777777">
        <w:tc>
          <w:tcPr>
            <w:tcW w:w="3652" w:type="dxa"/>
            <w:tcBorders>
              <w:bottom w:val="nil"/>
            </w:tcBorders>
          </w:tcPr>
          <w:p w14:paraId="11426D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емкостей</w:t>
            </w:r>
          </w:p>
        </w:tc>
        <w:tc>
          <w:tcPr>
            <w:tcW w:w="1843" w:type="dxa"/>
            <w:tcBorders>
              <w:bottom w:val="nil"/>
            </w:tcBorders>
          </w:tcPr>
          <w:p w14:paraId="3C7367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2126" w:type="dxa"/>
            <w:tcBorders>
              <w:bottom w:val="nil"/>
            </w:tcBorders>
          </w:tcPr>
          <w:p w14:paraId="326374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Габариты, мм</w:t>
            </w:r>
          </w:p>
        </w:tc>
        <w:tc>
          <w:tcPr>
            <w:tcW w:w="2207" w:type="dxa"/>
            <w:tcBorders>
              <w:bottom w:val="nil"/>
            </w:tcBorders>
          </w:tcPr>
          <w:p w14:paraId="2C69F0D9" w14:textId="77777777" w:rsidR="00B13BD5" w:rsidRPr="005260A3" w:rsidRDefault="00B13BD5" w:rsidP="00B13BD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Вместимость,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B13BD5" w:rsidRPr="005260A3" w14:paraId="580706BC" w14:textId="77777777">
        <w:trPr>
          <w:trHeight w:val="388"/>
        </w:trPr>
        <w:tc>
          <w:tcPr>
            <w:tcW w:w="3652" w:type="dxa"/>
            <w:tcBorders>
              <w:bottom w:val="single" w:sz="4" w:space="0" w:color="auto"/>
            </w:tcBorders>
          </w:tcPr>
          <w:p w14:paraId="5A04C4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EF68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29741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14:paraId="4FC51D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926EB2D" w14:textId="77777777">
        <w:trPr>
          <w:trHeight w:val="2220"/>
        </w:trPr>
        <w:tc>
          <w:tcPr>
            <w:tcW w:w="3652" w:type="dxa"/>
            <w:tcBorders>
              <w:bottom w:val="single" w:sz="4" w:space="0" w:color="auto"/>
            </w:tcBorders>
          </w:tcPr>
          <w:p w14:paraId="209A4B3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Емкость для пищи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444C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Е1х40</w:t>
            </w:r>
          </w:p>
          <w:p w14:paraId="0939B9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Е1х65</w:t>
            </w:r>
          </w:p>
          <w:p w14:paraId="069516B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Е1х100</w:t>
            </w:r>
          </w:p>
          <w:p w14:paraId="209611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Е2х100</w:t>
            </w:r>
          </w:p>
          <w:p w14:paraId="383A6C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Е4х100</w:t>
            </w:r>
          </w:p>
          <w:p w14:paraId="3464BF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094D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530х325х40</w:t>
            </w:r>
          </w:p>
          <w:p w14:paraId="37F290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530х325х65</w:t>
            </w:r>
          </w:p>
          <w:p w14:paraId="6F9194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530х325х100</w:t>
            </w:r>
          </w:p>
          <w:p w14:paraId="3EEEFC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354х325х100</w:t>
            </w:r>
          </w:p>
          <w:p w14:paraId="71499B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325х176х100</w:t>
            </w:r>
          </w:p>
          <w:p w14:paraId="2FD3F1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530х325х150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14:paraId="70D583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6.0</w:t>
            </w:r>
          </w:p>
          <w:p w14:paraId="4A147F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9.7</w:t>
            </w:r>
          </w:p>
          <w:p w14:paraId="0F6D1F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15.0</w:t>
            </w:r>
          </w:p>
          <w:p w14:paraId="6856D5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9.7</w:t>
            </w:r>
          </w:p>
          <w:p w14:paraId="663D9B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4.2</w:t>
            </w:r>
          </w:p>
          <w:p w14:paraId="647720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22.0</w:t>
            </w:r>
          </w:p>
        </w:tc>
      </w:tr>
    </w:tbl>
    <w:p w14:paraId="7518EFEA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2126"/>
        <w:gridCol w:w="2207"/>
      </w:tblGrid>
      <w:tr w:rsidR="00B13BD5" w:rsidRPr="005260A3" w14:paraId="622D02B8" w14:textId="77777777">
        <w:trPr>
          <w:trHeight w:val="3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8EA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EF2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00BB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7F3B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EEC5CB0" w14:textId="77777777">
        <w:trPr>
          <w:trHeight w:val="345"/>
        </w:trPr>
        <w:tc>
          <w:tcPr>
            <w:tcW w:w="3652" w:type="dxa"/>
            <w:tcBorders>
              <w:bottom w:val="nil"/>
            </w:tcBorders>
          </w:tcPr>
          <w:p w14:paraId="73CE345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8BA01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Е2х150</w:t>
            </w:r>
          </w:p>
          <w:p w14:paraId="22E0676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Е3х150</w:t>
            </w:r>
          </w:p>
          <w:p w14:paraId="15EAB9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Е5х150</w:t>
            </w:r>
          </w:p>
          <w:p w14:paraId="68EB69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Е1х200</w:t>
            </w:r>
          </w:p>
          <w:p w14:paraId="2A43D9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Е2х200</w:t>
            </w:r>
          </w:p>
          <w:p w14:paraId="080E9B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Е3х200</w:t>
            </w:r>
          </w:p>
        </w:tc>
        <w:tc>
          <w:tcPr>
            <w:tcW w:w="2126" w:type="dxa"/>
            <w:tcBorders>
              <w:bottom w:val="nil"/>
            </w:tcBorders>
          </w:tcPr>
          <w:p w14:paraId="336E4A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371F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354х325х150</w:t>
            </w:r>
          </w:p>
          <w:p w14:paraId="42C77E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325х265х150</w:t>
            </w:r>
          </w:p>
          <w:p w14:paraId="7A528C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265х162х150</w:t>
            </w:r>
          </w:p>
          <w:p w14:paraId="4BEDC7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530х325х200</w:t>
            </w:r>
          </w:p>
          <w:p w14:paraId="7C06F8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354х325х200</w:t>
            </w:r>
          </w:p>
          <w:p w14:paraId="328006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325х265х200</w:t>
            </w:r>
          </w:p>
        </w:tc>
        <w:tc>
          <w:tcPr>
            <w:tcW w:w="2207" w:type="dxa"/>
            <w:tcBorders>
              <w:bottom w:val="nil"/>
            </w:tcBorders>
          </w:tcPr>
          <w:p w14:paraId="7477F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14.5</w:t>
            </w:r>
          </w:p>
          <w:p w14:paraId="39B80B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10.4</w:t>
            </w:r>
          </w:p>
          <w:p w14:paraId="64A538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4.6</w:t>
            </w:r>
          </w:p>
          <w:p w14:paraId="31747C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28.0</w:t>
            </w:r>
          </w:p>
          <w:p w14:paraId="5CD864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19.0</w:t>
            </w:r>
          </w:p>
          <w:p w14:paraId="74968E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14.0</w:t>
            </w:r>
          </w:p>
        </w:tc>
      </w:tr>
      <w:tr w:rsidR="00B13BD5" w:rsidRPr="005260A3" w14:paraId="664DA1CB" w14:textId="77777777">
        <w:tc>
          <w:tcPr>
            <w:tcW w:w="3652" w:type="dxa"/>
            <w:tcBorders>
              <w:top w:val="nil"/>
              <w:bottom w:val="nil"/>
            </w:tcBorders>
          </w:tcPr>
          <w:p w14:paraId="5CAC9DAF" w14:textId="77777777" w:rsidR="00B13BD5" w:rsidRPr="005260A3" w:rsidRDefault="00B13BD5" w:rsidP="00B13BD5">
            <w:pPr>
              <w:pStyle w:val="9"/>
              <w:rPr>
                <w:szCs w:val="28"/>
              </w:rPr>
            </w:pPr>
            <w:r w:rsidRPr="005260A3">
              <w:rPr>
                <w:szCs w:val="28"/>
              </w:rPr>
              <w:t>Вкладыш перфорирова</w:t>
            </w:r>
            <w:r w:rsidRPr="005260A3">
              <w:rPr>
                <w:szCs w:val="28"/>
              </w:rPr>
              <w:t>н</w:t>
            </w:r>
            <w:r w:rsidRPr="005260A3">
              <w:rPr>
                <w:szCs w:val="28"/>
              </w:rPr>
              <w:t>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2A22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М1х140</w:t>
            </w:r>
          </w:p>
          <w:p w14:paraId="1C8AF4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М2х140</w:t>
            </w:r>
          </w:p>
          <w:p w14:paraId="19E31A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М1х190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87FDB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530х325х140</w:t>
            </w:r>
          </w:p>
          <w:p w14:paraId="1C0D58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354х325х140</w:t>
            </w:r>
          </w:p>
          <w:p w14:paraId="4702D7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530х325х190</w:t>
            </w: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53253C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20.5</w:t>
            </w:r>
          </w:p>
          <w:p w14:paraId="567CFC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13.6</w:t>
            </w:r>
          </w:p>
          <w:p w14:paraId="13EC2B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26.6</w:t>
            </w:r>
          </w:p>
        </w:tc>
      </w:tr>
      <w:tr w:rsidR="00B13BD5" w:rsidRPr="005260A3" w14:paraId="757708A3" w14:textId="77777777">
        <w:tc>
          <w:tcPr>
            <w:tcW w:w="3652" w:type="dxa"/>
            <w:tcBorders>
              <w:top w:val="nil"/>
            </w:tcBorders>
          </w:tcPr>
          <w:p w14:paraId="4B44CFD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Противень </w:t>
            </w:r>
          </w:p>
        </w:tc>
        <w:tc>
          <w:tcPr>
            <w:tcW w:w="1843" w:type="dxa"/>
            <w:tcBorders>
              <w:top w:val="nil"/>
            </w:tcBorders>
          </w:tcPr>
          <w:p w14:paraId="29E68F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00х40</w:t>
            </w:r>
          </w:p>
          <w:p w14:paraId="0D1349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01х40</w:t>
            </w:r>
          </w:p>
        </w:tc>
        <w:tc>
          <w:tcPr>
            <w:tcW w:w="2126" w:type="dxa"/>
            <w:tcBorders>
              <w:top w:val="nil"/>
            </w:tcBorders>
          </w:tcPr>
          <w:p w14:paraId="37EFAC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650х530х40</w:t>
            </w:r>
          </w:p>
          <w:p w14:paraId="00B66D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530х325х40</w:t>
            </w:r>
          </w:p>
        </w:tc>
        <w:tc>
          <w:tcPr>
            <w:tcW w:w="2207" w:type="dxa"/>
            <w:tcBorders>
              <w:top w:val="nil"/>
            </w:tcBorders>
          </w:tcPr>
          <w:p w14:paraId="719284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12.0</w:t>
            </w:r>
          </w:p>
          <w:p w14:paraId="1CEAC4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6.0</w:t>
            </w:r>
          </w:p>
        </w:tc>
      </w:tr>
    </w:tbl>
    <w:p w14:paraId="7293430F" w14:textId="77777777" w:rsidR="00B13BD5" w:rsidRPr="005260A3" w:rsidRDefault="00B13BD5" w:rsidP="00B13BD5">
      <w:pPr>
        <w:rPr>
          <w:sz w:val="28"/>
          <w:szCs w:val="28"/>
        </w:rPr>
      </w:pPr>
    </w:p>
    <w:p w14:paraId="16807B6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5A0A057D" w14:textId="77777777" w:rsidR="00B13BD5" w:rsidRPr="005260A3" w:rsidRDefault="00B13BD5" w:rsidP="00B13BD5">
      <w:pPr>
        <w:pStyle w:val="3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Перечень функциональных емкостей, применяемых в общественном питании (в соответствии со стандартом ст сэв 763-77)</w:t>
      </w: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138"/>
        <w:gridCol w:w="1822"/>
      </w:tblGrid>
      <w:tr w:rsidR="00B13BD5" w:rsidRPr="005260A3" w14:paraId="02C5C70A" w14:textId="77777777">
        <w:trPr>
          <w:trHeight w:val="240"/>
        </w:trPr>
        <w:tc>
          <w:tcPr>
            <w:tcW w:w="5760" w:type="dxa"/>
            <w:vAlign w:val="center"/>
          </w:tcPr>
          <w:p w14:paraId="4D8170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Типы </w:t>
            </w:r>
          </w:p>
        </w:tc>
        <w:tc>
          <w:tcPr>
            <w:tcW w:w="2138" w:type="dxa"/>
            <w:vAlign w:val="center"/>
          </w:tcPr>
          <w:p w14:paraId="79CC04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Размеры, мм </w:t>
            </w:r>
          </w:p>
        </w:tc>
        <w:tc>
          <w:tcPr>
            <w:tcW w:w="1822" w:type="dxa"/>
            <w:vAlign w:val="center"/>
          </w:tcPr>
          <w:p w14:paraId="22E693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Объем, л </w:t>
            </w:r>
          </w:p>
        </w:tc>
      </w:tr>
      <w:tr w:rsidR="00B13BD5" w:rsidRPr="005260A3" w14:paraId="4910AD44" w14:textId="77777777">
        <w:trPr>
          <w:trHeight w:val="393"/>
        </w:trPr>
        <w:tc>
          <w:tcPr>
            <w:tcW w:w="5760" w:type="dxa"/>
            <w:vAlign w:val="center"/>
          </w:tcPr>
          <w:p w14:paraId="7871793C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138" w:type="dxa"/>
            <w:vAlign w:val="center"/>
          </w:tcPr>
          <w:p w14:paraId="3444F2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  <w:vAlign w:val="center"/>
          </w:tcPr>
          <w:p w14:paraId="540E70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C9F7642" w14:textId="77777777">
        <w:trPr>
          <w:trHeight w:val="240"/>
        </w:trPr>
        <w:tc>
          <w:tcPr>
            <w:tcW w:w="9720" w:type="dxa"/>
            <w:gridSpan w:val="3"/>
            <w:vAlign w:val="center"/>
          </w:tcPr>
          <w:p w14:paraId="1FD3D5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Функциональные емкости с крышками </w:t>
            </w:r>
          </w:p>
        </w:tc>
      </w:tr>
      <w:tr w:rsidR="00B13BD5" w:rsidRPr="005260A3" w14:paraId="059AFCD8" w14:textId="77777777">
        <w:trPr>
          <w:trHeight w:val="537"/>
        </w:trPr>
        <w:tc>
          <w:tcPr>
            <w:tcW w:w="5760" w:type="dxa"/>
            <w:vAlign w:val="center"/>
          </w:tcPr>
          <w:p w14:paraId="2C889539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200 К1 </w:t>
            </w:r>
          </w:p>
        </w:tc>
        <w:tc>
          <w:tcPr>
            <w:tcW w:w="2138" w:type="dxa"/>
            <w:vAlign w:val="center"/>
          </w:tcPr>
          <w:p w14:paraId="0ED17D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530x325x200 </w:t>
            </w:r>
          </w:p>
        </w:tc>
        <w:tc>
          <w:tcPr>
            <w:tcW w:w="1822" w:type="dxa"/>
            <w:vAlign w:val="center"/>
          </w:tcPr>
          <w:p w14:paraId="15DACA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28 </w:t>
            </w:r>
          </w:p>
        </w:tc>
      </w:tr>
      <w:tr w:rsidR="00B13BD5" w:rsidRPr="005260A3" w14:paraId="3D570352" w14:textId="77777777">
        <w:trPr>
          <w:trHeight w:val="240"/>
        </w:trPr>
        <w:tc>
          <w:tcPr>
            <w:tcW w:w="5760" w:type="dxa"/>
            <w:vAlign w:val="center"/>
          </w:tcPr>
          <w:p w14:paraId="25E292D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Е1а х 200 К1а </w:t>
            </w:r>
          </w:p>
        </w:tc>
        <w:tc>
          <w:tcPr>
            <w:tcW w:w="2138" w:type="dxa"/>
            <w:vAlign w:val="center"/>
          </w:tcPr>
          <w:p w14:paraId="0028B1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530x325x200 </w:t>
            </w:r>
          </w:p>
        </w:tc>
        <w:tc>
          <w:tcPr>
            <w:tcW w:w="1822" w:type="dxa"/>
            <w:vAlign w:val="center"/>
          </w:tcPr>
          <w:p w14:paraId="343702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28 </w:t>
            </w:r>
          </w:p>
        </w:tc>
      </w:tr>
      <w:tr w:rsidR="00B13BD5" w:rsidRPr="005260A3" w14:paraId="3370FE92" w14:textId="77777777">
        <w:trPr>
          <w:trHeight w:val="240"/>
        </w:trPr>
        <w:tc>
          <w:tcPr>
            <w:tcW w:w="5760" w:type="dxa"/>
            <w:vAlign w:val="center"/>
          </w:tcPr>
          <w:p w14:paraId="4E272B0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E1x150 K1 </w:t>
            </w:r>
          </w:p>
        </w:tc>
        <w:tc>
          <w:tcPr>
            <w:tcW w:w="2138" w:type="dxa"/>
            <w:vAlign w:val="center"/>
          </w:tcPr>
          <w:p w14:paraId="4FAB1F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530x325x150 </w:t>
            </w:r>
          </w:p>
        </w:tc>
        <w:tc>
          <w:tcPr>
            <w:tcW w:w="1822" w:type="dxa"/>
            <w:vAlign w:val="center"/>
          </w:tcPr>
          <w:p w14:paraId="72D369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22 </w:t>
            </w:r>
          </w:p>
        </w:tc>
      </w:tr>
      <w:tr w:rsidR="00B13BD5" w:rsidRPr="005260A3" w14:paraId="7B032BAE" w14:textId="77777777">
        <w:trPr>
          <w:trHeight w:val="255"/>
        </w:trPr>
        <w:tc>
          <w:tcPr>
            <w:tcW w:w="5760" w:type="dxa"/>
            <w:vAlign w:val="center"/>
          </w:tcPr>
          <w:p w14:paraId="10E2F664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E1ax150 K1a </w:t>
            </w:r>
          </w:p>
        </w:tc>
        <w:tc>
          <w:tcPr>
            <w:tcW w:w="2138" w:type="dxa"/>
            <w:vAlign w:val="center"/>
          </w:tcPr>
          <w:p w14:paraId="6E131B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530x325x150 </w:t>
            </w:r>
          </w:p>
        </w:tc>
        <w:tc>
          <w:tcPr>
            <w:tcW w:w="1822" w:type="dxa"/>
            <w:vAlign w:val="center"/>
          </w:tcPr>
          <w:p w14:paraId="6E1371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22 </w:t>
            </w:r>
          </w:p>
        </w:tc>
      </w:tr>
      <w:tr w:rsidR="00B13BD5" w:rsidRPr="005260A3" w14:paraId="2EF5AF18" w14:textId="77777777">
        <w:trPr>
          <w:trHeight w:val="240"/>
        </w:trPr>
        <w:tc>
          <w:tcPr>
            <w:tcW w:w="5760" w:type="dxa"/>
            <w:vAlign w:val="center"/>
          </w:tcPr>
          <w:p w14:paraId="43AFA5AD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38" w:type="dxa"/>
            <w:vAlign w:val="center"/>
          </w:tcPr>
          <w:p w14:paraId="4473B4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530x325x100 </w:t>
            </w:r>
          </w:p>
        </w:tc>
        <w:tc>
          <w:tcPr>
            <w:tcW w:w="1822" w:type="dxa"/>
            <w:vAlign w:val="center"/>
          </w:tcPr>
          <w:p w14:paraId="25D672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15 </w:t>
            </w:r>
          </w:p>
        </w:tc>
      </w:tr>
      <w:tr w:rsidR="00B13BD5" w:rsidRPr="005260A3" w14:paraId="71147153" w14:textId="77777777">
        <w:trPr>
          <w:trHeight w:val="240"/>
        </w:trPr>
        <w:tc>
          <w:tcPr>
            <w:tcW w:w="5760" w:type="dxa"/>
            <w:vAlign w:val="center"/>
          </w:tcPr>
          <w:p w14:paraId="224AE8B6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E1ax100 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  <w:lang w:val="en-US"/>
              </w:rPr>
              <w:t xml:space="preserve">1a </w:t>
            </w:r>
          </w:p>
        </w:tc>
        <w:tc>
          <w:tcPr>
            <w:tcW w:w="2138" w:type="dxa"/>
            <w:vAlign w:val="center"/>
          </w:tcPr>
          <w:p w14:paraId="2ECE62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530x325x100 </w:t>
            </w:r>
          </w:p>
        </w:tc>
        <w:tc>
          <w:tcPr>
            <w:tcW w:w="1822" w:type="dxa"/>
            <w:vAlign w:val="center"/>
          </w:tcPr>
          <w:p w14:paraId="3EA23D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15 </w:t>
            </w:r>
          </w:p>
        </w:tc>
      </w:tr>
      <w:tr w:rsidR="00B13BD5" w:rsidRPr="005260A3" w14:paraId="79488785" w14:textId="77777777">
        <w:trPr>
          <w:trHeight w:val="255"/>
        </w:trPr>
        <w:tc>
          <w:tcPr>
            <w:tcW w:w="5760" w:type="dxa"/>
            <w:vAlign w:val="center"/>
          </w:tcPr>
          <w:p w14:paraId="384C7C62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E1x65 K1 </w:t>
            </w:r>
          </w:p>
        </w:tc>
        <w:tc>
          <w:tcPr>
            <w:tcW w:w="2138" w:type="dxa"/>
            <w:vAlign w:val="center"/>
          </w:tcPr>
          <w:p w14:paraId="694C7F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530x325x65 </w:t>
            </w:r>
          </w:p>
        </w:tc>
        <w:tc>
          <w:tcPr>
            <w:tcW w:w="1822" w:type="dxa"/>
            <w:vAlign w:val="center"/>
          </w:tcPr>
          <w:p w14:paraId="36C687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9,7 </w:t>
            </w:r>
          </w:p>
        </w:tc>
      </w:tr>
      <w:tr w:rsidR="00B13BD5" w:rsidRPr="005260A3" w14:paraId="79C6230C" w14:textId="77777777">
        <w:trPr>
          <w:trHeight w:val="240"/>
        </w:trPr>
        <w:tc>
          <w:tcPr>
            <w:tcW w:w="5760" w:type="dxa"/>
            <w:vAlign w:val="center"/>
          </w:tcPr>
          <w:p w14:paraId="6E83F399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E2x200 K2 </w:t>
            </w:r>
          </w:p>
        </w:tc>
        <w:tc>
          <w:tcPr>
            <w:tcW w:w="2138" w:type="dxa"/>
            <w:vAlign w:val="center"/>
          </w:tcPr>
          <w:p w14:paraId="57251F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354x325x200 </w:t>
            </w:r>
          </w:p>
        </w:tc>
        <w:tc>
          <w:tcPr>
            <w:tcW w:w="1822" w:type="dxa"/>
            <w:vAlign w:val="center"/>
          </w:tcPr>
          <w:p w14:paraId="462AFA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19 </w:t>
            </w:r>
          </w:p>
        </w:tc>
      </w:tr>
      <w:tr w:rsidR="00B13BD5" w:rsidRPr="005260A3" w14:paraId="411A0030" w14:textId="77777777">
        <w:trPr>
          <w:trHeight w:val="240"/>
        </w:trPr>
        <w:tc>
          <w:tcPr>
            <w:tcW w:w="5760" w:type="dxa"/>
            <w:vAlign w:val="center"/>
          </w:tcPr>
          <w:p w14:paraId="413B7B05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E2x150 K2 </w:t>
            </w:r>
          </w:p>
        </w:tc>
        <w:tc>
          <w:tcPr>
            <w:tcW w:w="2138" w:type="dxa"/>
            <w:vAlign w:val="center"/>
          </w:tcPr>
          <w:p w14:paraId="21EB4B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354x325x150 </w:t>
            </w:r>
          </w:p>
        </w:tc>
        <w:tc>
          <w:tcPr>
            <w:tcW w:w="1822" w:type="dxa"/>
            <w:vAlign w:val="center"/>
          </w:tcPr>
          <w:p w14:paraId="5AC7E1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14,5 </w:t>
            </w:r>
          </w:p>
        </w:tc>
      </w:tr>
      <w:tr w:rsidR="00B13BD5" w:rsidRPr="005260A3" w14:paraId="77852723" w14:textId="77777777">
        <w:trPr>
          <w:trHeight w:val="255"/>
        </w:trPr>
        <w:tc>
          <w:tcPr>
            <w:tcW w:w="5760" w:type="dxa"/>
            <w:vAlign w:val="center"/>
          </w:tcPr>
          <w:p w14:paraId="1D860F66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E2x100 K2 </w:t>
            </w:r>
          </w:p>
        </w:tc>
        <w:tc>
          <w:tcPr>
            <w:tcW w:w="2138" w:type="dxa"/>
            <w:vAlign w:val="center"/>
          </w:tcPr>
          <w:p w14:paraId="3B098D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354x325x100 </w:t>
            </w:r>
          </w:p>
        </w:tc>
        <w:tc>
          <w:tcPr>
            <w:tcW w:w="1822" w:type="dxa"/>
            <w:vAlign w:val="center"/>
          </w:tcPr>
          <w:p w14:paraId="788092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9,7 </w:t>
            </w:r>
          </w:p>
        </w:tc>
      </w:tr>
      <w:tr w:rsidR="00B13BD5" w:rsidRPr="005260A3" w14:paraId="37DAE418" w14:textId="77777777">
        <w:trPr>
          <w:trHeight w:val="240"/>
        </w:trPr>
        <w:tc>
          <w:tcPr>
            <w:tcW w:w="5760" w:type="dxa"/>
            <w:vAlign w:val="center"/>
          </w:tcPr>
          <w:p w14:paraId="4A3B5A08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E3x200 К3 </w:t>
            </w:r>
          </w:p>
        </w:tc>
        <w:tc>
          <w:tcPr>
            <w:tcW w:w="2138" w:type="dxa"/>
            <w:vAlign w:val="center"/>
          </w:tcPr>
          <w:p w14:paraId="61F9C9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325x265x200 </w:t>
            </w:r>
          </w:p>
        </w:tc>
        <w:tc>
          <w:tcPr>
            <w:tcW w:w="1822" w:type="dxa"/>
            <w:vAlign w:val="center"/>
          </w:tcPr>
          <w:p w14:paraId="46B564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 </w:t>
            </w:r>
          </w:p>
        </w:tc>
      </w:tr>
      <w:tr w:rsidR="00B13BD5" w:rsidRPr="005260A3" w14:paraId="3118EF4A" w14:textId="77777777">
        <w:trPr>
          <w:trHeight w:val="240"/>
        </w:trPr>
        <w:tc>
          <w:tcPr>
            <w:tcW w:w="5760" w:type="dxa"/>
            <w:vAlign w:val="center"/>
          </w:tcPr>
          <w:p w14:paraId="636D4A87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Е3х150 К3 </w:t>
            </w:r>
          </w:p>
        </w:tc>
        <w:tc>
          <w:tcPr>
            <w:tcW w:w="2138" w:type="dxa"/>
            <w:vAlign w:val="center"/>
          </w:tcPr>
          <w:p w14:paraId="72D106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325x265x150 </w:t>
            </w:r>
          </w:p>
        </w:tc>
        <w:tc>
          <w:tcPr>
            <w:tcW w:w="1822" w:type="dxa"/>
            <w:vAlign w:val="center"/>
          </w:tcPr>
          <w:p w14:paraId="57FD72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10,4 </w:t>
            </w:r>
          </w:p>
        </w:tc>
      </w:tr>
      <w:tr w:rsidR="00B13BD5" w:rsidRPr="005260A3" w14:paraId="00AD93CE" w14:textId="77777777">
        <w:trPr>
          <w:trHeight w:val="255"/>
        </w:trPr>
        <w:tc>
          <w:tcPr>
            <w:tcW w:w="5760" w:type="dxa"/>
            <w:vAlign w:val="center"/>
          </w:tcPr>
          <w:p w14:paraId="24A0C8BE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E4x100 K4 </w:t>
            </w:r>
          </w:p>
        </w:tc>
        <w:tc>
          <w:tcPr>
            <w:tcW w:w="2138" w:type="dxa"/>
            <w:vAlign w:val="center"/>
          </w:tcPr>
          <w:p w14:paraId="4741F9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325x174x100 </w:t>
            </w:r>
          </w:p>
        </w:tc>
        <w:tc>
          <w:tcPr>
            <w:tcW w:w="1822" w:type="dxa"/>
            <w:vAlign w:val="center"/>
          </w:tcPr>
          <w:p w14:paraId="490284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4,2 </w:t>
            </w:r>
          </w:p>
        </w:tc>
      </w:tr>
      <w:tr w:rsidR="00B13BD5" w:rsidRPr="005260A3" w14:paraId="1BD9D08B" w14:textId="77777777">
        <w:trPr>
          <w:trHeight w:val="240"/>
        </w:trPr>
        <w:tc>
          <w:tcPr>
            <w:tcW w:w="5760" w:type="dxa"/>
            <w:vAlign w:val="center"/>
          </w:tcPr>
          <w:p w14:paraId="1E0BE575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E5x150 K5 </w:t>
            </w:r>
          </w:p>
        </w:tc>
        <w:tc>
          <w:tcPr>
            <w:tcW w:w="2138" w:type="dxa"/>
            <w:vAlign w:val="center"/>
          </w:tcPr>
          <w:p w14:paraId="496E86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265x162x150 </w:t>
            </w:r>
          </w:p>
        </w:tc>
        <w:tc>
          <w:tcPr>
            <w:tcW w:w="1822" w:type="dxa"/>
            <w:vAlign w:val="center"/>
          </w:tcPr>
          <w:p w14:paraId="3017CB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4,6 </w:t>
            </w:r>
          </w:p>
        </w:tc>
      </w:tr>
    </w:tbl>
    <w:p w14:paraId="0E222683" w14:textId="77777777" w:rsidR="00B13BD5" w:rsidRPr="005260A3" w:rsidRDefault="00B13BD5" w:rsidP="00B13BD5">
      <w:pPr>
        <w:rPr>
          <w:sz w:val="28"/>
          <w:szCs w:val="28"/>
        </w:rPr>
      </w:pPr>
    </w:p>
    <w:p w14:paraId="4F2C240A" w14:textId="77777777" w:rsidR="00B13BD5" w:rsidRPr="005260A3" w:rsidRDefault="00B13BD5" w:rsidP="00B13BD5">
      <w:pPr>
        <w:rPr>
          <w:sz w:val="28"/>
          <w:szCs w:val="28"/>
        </w:rPr>
      </w:pPr>
    </w:p>
    <w:p w14:paraId="6B6F732A" w14:textId="77777777" w:rsidR="00B13BD5" w:rsidRPr="005260A3" w:rsidRDefault="00B13BD5" w:rsidP="00B13BD5">
      <w:pPr>
        <w:rPr>
          <w:sz w:val="28"/>
          <w:szCs w:val="28"/>
        </w:rPr>
      </w:pPr>
    </w:p>
    <w:p w14:paraId="2DA202CD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2</w:t>
      </w: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138"/>
        <w:gridCol w:w="1822"/>
      </w:tblGrid>
      <w:tr w:rsidR="00B13BD5" w:rsidRPr="005260A3" w14:paraId="4E1BA752" w14:textId="77777777">
        <w:trPr>
          <w:trHeight w:val="393"/>
        </w:trPr>
        <w:tc>
          <w:tcPr>
            <w:tcW w:w="5760" w:type="dxa"/>
            <w:vAlign w:val="center"/>
          </w:tcPr>
          <w:p w14:paraId="3B5245B8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138" w:type="dxa"/>
            <w:vAlign w:val="center"/>
          </w:tcPr>
          <w:p w14:paraId="5E4976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  <w:vAlign w:val="center"/>
          </w:tcPr>
          <w:p w14:paraId="434521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3D05B4E" w14:textId="77777777">
        <w:trPr>
          <w:trHeight w:val="240"/>
        </w:trPr>
        <w:tc>
          <w:tcPr>
            <w:tcW w:w="9720" w:type="dxa"/>
            <w:gridSpan w:val="3"/>
            <w:vAlign w:val="center"/>
          </w:tcPr>
          <w:p w14:paraId="15EEC38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Противни </w:t>
            </w:r>
          </w:p>
        </w:tc>
      </w:tr>
      <w:tr w:rsidR="00B13BD5" w:rsidRPr="005260A3" w14:paraId="027ECDE8" w14:textId="77777777">
        <w:trPr>
          <w:trHeight w:val="255"/>
        </w:trPr>
        <w:tc>
          <w:tcPr>
            <w:tcW w:w="5760" w:type="dxa"/>
            <w:vAlign w:val="center"/>
          </w:tcPr>
          <w:p w14:paraId="6B4B6E77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00бx40 </w:t>
            </w:r>
          </w:p>
        </w:tc>
        <w:tc>
          <w:tcPr>
            <w:tcW w:w="2138" w:type="dxa"/>
            <w:vAlign w:val="center"/>
          </w:tcPr>
          <w:p w14:paraId="47D9AE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650x530x40 </w:t>
            </w:r>
          </w:p>
        </w:tc>
        <w:tc>
          <w:tcPr>
            <w:tcW w:w="1822" w:type="dxa"/>
            <w:vAlign w:val="center"/>
          </w:tcPr>
          <w:p w14:paraId="051144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974133A" w14:textId="77777777">
        <w:trPr>
          <w:trHeight w:val="240"/>
        </w:trPr>
        <w:tc>
          <w:tcPr>
            <w:tcW w:w="5760" w:type="dxa"/>
            <w:vAlign w:val="center"/>
          </w:tcPr>
          <w:p w14:paraId="55ADEF1C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00x40 </w:t>
            </w:r>
          </w:p>
        </w:tc>
        <w:tc>
          <w:tcPr>
            <w:tcW w:w="2138" w:type="dxa"/>
            <w:vAlign w:val="center"/>
          </w:tcPr>
          <w:p w14:paraId="0CBAD7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650x530x40 </w:t>
            </w:r>
          </w:p>
        </w:tc>
        <w:tc>
          <w:tcPr>
            <w:tcW w:w="1822" w:type="dxa"/>
            <w:vAlign w:val="center"/>
          </w:tcPr>
          <w:p w14:paraId="76D6CC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4167B7D" w14:textId="77777777">
        <w:trPr>
          <w:trHeight w:val="240"/>
        </w:trPr>
        <w:tc>
          <w:tcPr>
            <w:tcW w:w="5760" w:type="dxa"/>
            <w:vAlign w:val="center"/>
          </w:tcPr>
          <w:p w14:paraId="65126578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01бx40 </w:t>
            </w:r>
          </w:p>
        </w:tc>
        <w:tc>
          <w:tcPr>
            <w:tcW w:w="2138" w:type="dxa"/>
            <w:vAlign w:val="center"/>
          </w:tcPr>
          <w:p w14:paraId="0DCB9E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530x325x40 </w:t>
            </w:r>
          </w:p>
        </w:tc>
        <w:tc>
          <w:tcPr>
            <w:tcW w:w="1822" w:type="dxa"/>
            <w:vAlign w:val="center"/>
          </w:tcPr>
          <w:p w14:paraId="579757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EF04B48" w14:textId="77777777">
        <w:trPr>
          <w:trHeight w:val="255"/>
        </w:trPr>
        <w:tc>
          <w:tcPr>
            <w:tcW w:w="5760" w:type="dxa"/>
            <w:vAlign w:val="center"/>
          </w:tcPr>
          <w:p w14:paraId="4D8C65A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01x40 </w:t>
            </w:r>
          </w:p>
        </w:tc>
        <w:tc>
          <w:tcPr>
            <w:tcW w:w="2138" w:type="dxa"/>
            <w:vAlign w:val="center"/>
          </w:tcPr>
          <w:p w14:paraId="1E2523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530x325x40 </w:t>
            </w:r>
          </w:p>
        </w:tc>
        <w:tc>
          <w:tcPr>
            <w:tcW w:w="1822" w:type="dxa"/>
            <w:vAlign w:val="center"/>
          </w:tcPr>
          <w:p w14:paraId="11C5DE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13173441" w14:textId="77777777">
        <w:trPr>
          <w:trHeight w:val="240"/>
        </w:trPr>
        <w:tc>
          <w:tcPr>
            <w:tcW w:w="5760" w:type="dxa"/>
            <w:vAlign w:val="center"/>
          </w:tcPr>
          <w:p w14:paraId="1384FD86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01бx20 </w:t>
            </w:r>
          </w:p>
        </w:tc>
        <w:tc>
          <w:tcPr>
            <w:tcW w:w="2138" w:type="dxa"/>
            <w:vAlign w:val="center"/>
          </w:tcPr>
          <w:p w14:paraId="6FFEB4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 </w:t>
            </w:r>
          </w:p>
        </w:tc>
        <w:tc>
          <w:tcPr>
            <w:tcW w:w="1822" w:type="dxa"/>
            <w:vAlign w:val="center"/>
          </w:tcPr>
          <w:p w14:paraId="196357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13283C21" w14:textId="77777777">
        <w:trPr>
          <w:trHeight w:val="240"/>
        </w:trPr>
        <w:tc>
          <w:tcPr>
            <w:tcW w:w="5760" w:type="dxa"/>
            <w:vAlign w:val="center"/>
          </w:tcPr>
          <w:p w14:paraId="7C3C5AB5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01x20 </w:t>
            </w:r>
          </w:p>
        </w:tc>
        <w:tc>
          <w:tcPr>
            <w:tcW w:w="2138" w:type="dxa"/>
            <w:vAlign w:val="center"/>
          </w:tcPr>
          <w:p w14:paraId="3270BB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 </w:t>
            </w:r>
          </w:p>
        </w:tc>
        <w:tc>
          <w:tcPr>
            <w:tcW w:w="1822" w:type="dxa"/>
            <w:vAlign w:val="center"/>
          </w:tcPr>
          <w:p w14:paraId="29CF5C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</w:tbl>
    <w:p w14:paraId="09978A0B" w14:textId="77777777" w:rsidR="00B13BD5" w:rsidRPr="005260A3" w:rsidRDefault="00B13BD5" w:rsidP="00B13BD5">
      <w:pPr>
        <w:pStyle w:val="ab"/>
        <w:ind w:left="91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3</w:t>
      </w:r>
    </w:p>
    <w:p w14:paraId="1597897D" w14:textId="77777777" w:rsidR="00B13BD5" w:rsidRPr="005260A3" w:rsidRDefault="00B13BD5" w:rsidP="00B13BD5">
      <w:pPr>
        <w:pStyle w:val="ab"/>
        <w:ind w:left="91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Вместимость функциональных емкостей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6"/>
        <w:gridCol w:w="1329"/>
        <w:gridCol w:w="1620"/>
        <w:gridCol w:w="2160"/>
        <w:gridCol w:w="1620"/>
      </w:tblGrid>
      <w:tr w:rsidR="00B13BD5" w:rsidRPr="005260A3" w14:paraId="55FB83B0" w14:textId="77777777">
        <w:trPr>
          <w:trHeight w:val="237"/>
        </w:trPr>
        <w:tc>
          <w:tcPr>
            <w:tcW w:w="3006" w:type="dxa"/>
            <w:vAlign w:val="center"/>
          </w:tcPr>
          <w:p w14:paraId="71822A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Изделия </w:t>
            </w:r>
          </w:p>
        </w:tc>
        <w:tc>
          <w:tcPr>
            <w:tcW w:w="1329" w:type="dxa"/>
            <w:vAlign w:val="center"/>
          </w:tcPr>
          <w:p w14:paraId="29A32D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Единица измере-ния,  шт , кг, порций </w:t>
            </w:r>
          </w:p>
        </w:tc>
        <w:tc>
          <w:tcPr>
            <w:tcW w:w="1620" w:type="dxa"/>
            <w:vAlign w:val="center"/>
          </w:tcPr>
          <w:p w14:paraId="7412C2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 емкости </w:t>
            </w:r>
          </w:p>
        </w:tc>
        <w:tc>
          <w:tcPr>
            <w:tcW w:w="2160" w:type="dxa"/>
            <w:vAlign w:val="center"/>
          </w:tcPr>
          <w:p w14:paraId="0ECB1D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Габариты, мм </w:t>
            </w:r>
          </w:p>
        </w:tc>
        <w:tc>
          <w:tcPr>
            <w:tcW w:w="1620" w:type="dxa"/>
            <w:vAlign w:val="center"/>
          </w:tcPr>
          <w:p w14:paraId="2136FF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Вмести-мость, кг, шт. </w:t>
            </w:r>
          </w:p>
        </w:tc>
      </w:tr>
      <w:tr w:rsidR="00B13BD5" w:rsidRPr="005260A3" w14:paraId="54CFD007" w14:textId="77777777">
        <w:trPr>
          <w:trHeight w:val="237"/>
        </w:trPr>
        <w:tc>
          <w:tcPr>
            <w:tcW w:w="3006" w:type="dxa"/>
            <w:vAlign w:val="center"/>
          </w:tcPr>
          <w:p w14:paraId="2CF7C9B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14:paraId="3903001F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432882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vAlign w:val="center"/>
          </w:tcPr>
          <w:p w14:paraId="041F54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14:paraId="40F6BD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41C0F95D" w14:textId="77777777">
        <w:trPr>
          <w:trHeight w:val="237"/>
        </w:trPr>
        <w:tc>
          <w:tcPr>
            <w:tcW w:w="3006" w:type="dxa"/>
            <w:vAlign w:val="center"/>
          </w:tcPr>
          <w:p w14:paraId="436C8D29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Полуфабрикаты </w:t>
            </w:r>
          </w:p>
        </w:tc>
        <w:tc>
          <w:tcPr>
            <w:tcW w:w="1329" w:type="dxa"/>
            <w:vAlign w:val="center"/>
          </w:tcPr>
          <w:p w14:paraId="367037F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0A1F98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60" w:type="dxa"/>
            <w:vAlign w:val="center"/>
          </w:tcPr>
          <w:p w14:paraId="792D59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5BC222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1E0661F" w14:textId="77777777">
        <w:trPr>
          <w:trHeight w:val="237"/>
        </w:trPr>
        <w:tc>
          <w:tcPr>
            <w:tcW w:w="3006" w:type="dxa"/>
            <w:vAlign w:val="center"/>
          </w:tcPr>
          <w:p w14:paraId="232B46A5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сырой оч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щенный сульфитир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ванный, морковь сырая, свекла сырая очище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 xml:space="preserve">ная </w:t>
            </w:r>
          </w:p>
        </w:tc>
        <w:tc>
          <w:tcPr>
            <w:tcW w:w="1329" w:type="dxa"/>
            <w:vAlign w:val="center"/>
          </w:tcPr>
          <w:p w14:paraId="4E41E3F5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50D31A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Е1х200К1 </w:t>
            </w:r>
          </w:p>
        </w:tc>
        <w:tc>
          <w:tcPr>
            <w:tcW w:w="2160" w:type="dxa"/>
            <w:vAlign w:val="center"/>
          </w:tcPr>
          <w:p w14:paraId="4DB7FA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</w:t>
            </w:r>
            <w:r w:rsidRPr="005260A3">
              <w:rPr>
                <w:sz w:val="28"/>
                <w:szCs w:val="28"/>
                <w:u w:val="single"/>
              </w:rPr>
              <w:t>x</w:t>
            </w:r>
            <w:r w:rsidRPr="005260A3">
              <w:rPr>
                <w:sz w:val="28"/>
                <w:szCs w:val="28"/>
              </w:rPr>
              <w:t xml:space="preserve">325x200 </w:t>
            </w:r>
          </w:p>
        </w:tc>
        <w:tc>
          <w:tcPr>
            <w:tcW w:w="1620" w:type="dxa"/>
            <w:vAlign w:val="center"/>
          </w:tcPr>
          <w:p w14:paraId="260ED3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</w:tr>
      <w:tr w:rsidR="00B13BD5" w:rsidRPr="005260A3" w14:paraId="32527D6D" w14:textId="77777777">
        <w:trPr>
          <w:trHeight w:val="237"/>
        </w:trPr>
        <w:tc>
          <w:tcPr>
            <w:tcW w:w="3006" w:type="dxa"/>
            <w:vAlign w:val="center"/>
          </w:tcPr>
          <w:p w14:paraId="38BA766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Лук репчатый сырой очищенный </w:t>
            </w:r>
          </w:p>
        </w:tc>
        <w:tc>
          <w:tcPr>
            <w:tcW w:w="1329" w:type="dxa"/>
            <w:vAlign w:val="center"/>
          </w:tcPr>
          <w:p w14:paraId="645CF74D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5D8833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Elx100 Кl </w:t>
            </w:r>
          </w:p>
        </w:tc>
        <w:tc>
          <w:tcPr>
            <w:tcW w:w="2160" w:type="dxa"/>
            <w:vAlign w:val="center"/>
          </w:tcPr>
          <w:p w14:paraId="4D295F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7480E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6FED86F9" w14:textId="77777777">
        <w:trPr>
          <w:trHeight w:val="237"/>
        </w:trPr>
        <w:tc>
          <w:tcPr>
            <w:tcW w:w="3006" w:type="dxa"/>
            <w:vAlign w:val="center"/>
          </w:tcPr>
          <w:p w14:paraId="21A280FC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Капуста: </w:t>
            </w:r>
          </w:p>
        </w:tc>
        <w:tc>
          <w:tcPr>
            <w:tcW w:w="1329" w:type="dxa"/>
            <w:vAlign w:val="center"/>
          </w:tcPr>
          <w:p w14:paraId="723B1AD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08175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60" w:type="dxa"/>
            <w:vAlign w:val="center"/>
          </w:tcPr>
          <w:p w14:paraId="6173A6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2CC07F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6BD7F3B" w14:textId="77777777">
        <w:trPr>
          <w:trHeight w:val="237"/>
        </w:trPr>
        <w:tc>
          <w:tcPr>
            <w:tcW w:w="3006" w:type="dxa"/>
            <w:vAlign w:val="center"/>
          </w:tcPr>
          <w:p w14:paraId="065FFAD8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белокочанная</w:t>
            </w:r>
          </w:p>
        </w:tc>
        <w:tc>
          <w:tcPr>
            <w:tcW w:w="1329" w:type="dxa"/>
            <w:vAlign w:val="center"/>
          </w:tcPr>
          <w:p w14:paraId="2B26D1AA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0B462C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Е1х200К1 </w:t>
            </w:r>
          </w:p>
        </w:tc>
        <w:tc>
          <w:tcPr>
            <w:tcW w:w="2160" w:type="dxa"/>
            <w:vAlign w:val="center"/>
          </w:tcPr>
          <w:p w14:paraId="1E1842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530x325x200 </w:t>
            </w:r>
          </w:p>
        </w:tc>
        <w:tc>
          <w:tcPr>
            <w:tcW w:w="1620" w:type="dxa"/>
            <w:vAlign w:val="center"/>
          </w:tcPr>
          <w:p w14:paraId="23BE4D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72B4A998" w14:textId="77777777">
        <w:trPr>
          <w:trHeight w:val="237"/>
        </w:trPr>
        <w:tc>
          <w:tcPr>
            <w:tcW w:w="3006" w:type="dxa"/>
            <w:vAlign w:val="center"/>
          </w:tcPr>
          <w:p w14:paraId="3EC6EEDF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зачищенная</w:t>
            </w:r>
          </w:p>
        </w:tc>
        <w:tc>
          <w:tcPr>
            <w:tcW w:w="1329" w:type="dxa"/>
            <w:vAlign w:val="center"/>
          </w:tcPr>
          <w:p w14:paraId="70C6C530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1487BD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366B48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CDA6D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 </w:t>
            </w:r>
          </w:p>
        </w:tc>
      </w:tr>
      <w:tr w:rsidR="00B13BD5" w:rsidRPr="005260A3" w14:paraId="2AA0D71A" w14:textId="77777777">
        <w:trPr>
          <w:trHeight w:val="237"/>
        </w:trPr>
        <w:tc>
          <w:tcPr>
            <w:tcW w:w="3006" w:type="dxa"/>
            <w:vAlign w:val="center"/>
          </w:tcPr>
          <w:p w14:paraId="17DB19EB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Зелень петрушки, укр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па, сельдерея, эстрагона обработанная, лук зел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ный, салат зеленый 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 xml:space="preserve">работанные </w:t>
            </w:r>
          </w:p>
        </w:tc>
        <w:tc>
          <w:tcPr>
            <w:tcW w:w="1329" w:type="dxa"/>
            <w:vAlign w:val="center"/>
          </w:tcPr>
          <w:p w14:paraId="4B7DFCD9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3B59FE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Е4х100 К4 </w:t>
            </w:r>
          </w:p>
        </w:tc>
        <w:tc>
          <w:tcPr>
            <w:tcW w:w="2160" w:type="dxa"/>
            <w:vAlign w:val="center"/>
          </w:tcPr>
          <w:p w14:paraId="068C17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176x325х100 </w:t>
            </w:r>
          </w:p>
        </w:tc>
        <w:tc>
          <w:tcPr>
            <w:tcW w:w="1620" w:type="dxa"/>
            <w:vAlign w:val="center"/>
          </w:tcPr>
          <w:p w14:paraId="47733A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</w:tr>
    </w:tbl>
    <w:p w14:paraId="7768B8A3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07804E4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3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7"/>
        <w:gridCol w:w="9"/>
        <w:gridCol w:w="1329"/>
        <w:gridCol w:w="20"/>
        <w:gridCol w:w="1600"/>
        <w:gridCol w:w="2160"/>
        <w:gridCol w:w="1620"/>
      </w:tblGrid>
      <w:tr w:rsidR="00B13BD5" w:rsidRPr="005260A3" w14:paraId="784E94D3" w14:textId="77777777">
        <w:trPr>
          <w:trHeight w:val="237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1C5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BBD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0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9D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7B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1F2F4B10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79B05943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Редис, редька обраб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танные, нарезанные </w:t>
            </w:r>
          </w:p>
        </w:tc>
        <w:tc>
          <w:tcPr>
            <w:tcW w:w="1329" w:type="dxa"/>
            <w:vAlign w:val="center"/>
          </w:tcPr>
          <w:p w14:paraId="7D5D4DD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gridSpan w:val="2"/>
            <w:vAlign w:val="center"/>
          </w:tcPr>
          <w:p w14:paraId="7F80C7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  <w:lang w:val="en-US"/>
              </w:rPr>
              <w:t>E</w:t>
            </w:r>
            <w:r w:rsidRPr="005260A3">
              <w:rPr>
                <w:sz w:val="28"/>
                <w:szCs w:val="28"/>
              </w:rPr>
              <w:t>1</w:t>
            </w:r>
            <w:r w:rsidRPr="005260A3">
              <w:rPr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100 </w:t>
            </w:r>
            <w:r w:rsidRPr="005260A3">
              <w:rPr>
                <w:sz w:val="28"/>
                <w:szCs w:val="28"/>
                <w:lang w:val="en-US"/>
              </w:rPr>
              <w:t>K</w:t>
            </w: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60" w:type="dxa"/>
            <w:vAlign w:val="center"/>
          </w:tcPr>
          <w:p w14:paraId="0A7C71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530x325х100 </w:t>
            </w:r>
          </w:p>
        </w:tc>
        <w:tc>
          <w:tcPr>
            <w:tcW w:w="1620" w:type="dxa"/>
            <w:vAlign w:val="center"/>
          </w:tcPr>
          <w:p w14:paraId="63250B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 </w:t>
            </w:r>
          </w:p>
        </w:tc>
      </w:tr>
      <w:tr w:rsidR="00B13BD5" w:rsidRPr="005260A3" w14:paraId="651ABD98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745F603A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Крупнокусковые пол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фабрикаты из говяд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ны, свинины, баранины </w:t>
            </w:r>
          </w:p>
        </w:tc>
        <w:tc>
          <w:tcPr>
            <w:tcW w:w="1329" w:type="dxa"/>
            <w:vAlign w:val="center"/>
          </w:tcPr>
          <w:p w14:paraId="09FB92DA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gridSpan w:val="2"/>
            <w:vAlign w:val="center"/>
          </w:tcPr>
          <w:p w14:paraId="133D59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Е1рх200К1 </w:t>
            </w:r>
          </w:p>
        </w:tc>
        <w:tc>
          <w:tcPr>
            <w:tcW w:w="2160" w:type="dxa"/>
            <w:vAlign w:val="center"/>
          </w:tcPr>
          <w:p w14:paraId="339AFA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530x325x200 </w:t>
            </w:r>
          </w:p>
        </w:tc>
        <w:tc>
          <w:tcPr>
            <w:tcW w:w="1620" w:type="dxa"/>
            <w:vAlign w:val="center"/>
          </w:tcPr>
          <w:p w14:paraId="5B8A56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427D9FC0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4DE857D8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Мелкокусковые пол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фабрикаты из говяд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ны, баранины, свинины </w:t>
            </w:r>
          </w:p>
        </w:tc>
        <w:tc>
          <w:tcPr>
            <w:tcW w:w="1329" w:type="dxa"/>
            <w:vAlign w:val="center"/>
          </w:tcPr>
          <w:p w14:paraId="657EDB53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4EB0E1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72C90B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25BF99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2DAEFE0D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68667000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Порционные полуфа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 xml:space="preserve">рикаты из говядины, свинины, баранины </w:t>
            </w:r>
          </w:p>
        </w:tc>
        <w:tc>
          <w:tcPr>
            <w:tcW w:w="1329" w:type="dxa"/>
            <w:vAlign w:val="center"/>
          </w:tcPr>
          <w:p w14:paraId="3CE39561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20" w:type="dxa"/>
            <w:gridSpan w:val="2"/>
            <w:vAlign w:val="center"/>
          </w:tcPr>
          <w:p w14:paraId="01E67A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Е2х100 К2 </w:t>
            </w:r>
          </w:p>
        </w:tc>
        <w:tc>
          <w:tcPr>
            <w:tcW w:w="2160" w:type="dxa"/>
            <w:vAlign w:val="center"/>
          </w:tcPr>
          <w:p w14:paraId="020434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354x325x100 </w:t>
            </w:r>
          </w:p>
        </w:tc>
        <w:tc>
          <w:tcPr>
            <w:tcW w:w="1620" w:type="dxa"/>
            <w:vAlign w:val="center"/>
          </w:tcPr>
          <w:p w14:paraId="766C24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 </w:t>
            </w:r>
          </w:p>
        </w:tc>
      </w:tr>
      <w:tr w:rsidR="00B13BD5" w:rsidRPr="005260A3" w14:paraId="74C3F0A4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2D54FF15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 рубленые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луфабрикаты из котле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 xml:space="preserve">ной массы </w:t>
            </w:r>
          </w:p>
        </w:tc>
        <w:tc>
          <w:tcPr>
            <w:tcW w:w="1329" w:type="dxa"/>
            <w:vAlign w:val="center"/>
          </w:tcPr>
          <w:p w14:paraId="30CA919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 </w:t>
            </w:r>
          </w:p>
        </w:tc>
        <w:tc>
          <w:tcPr>
            <w:tcW w:w="1620" w:type="dxa"/>
            <w:gridSpan w:val="2"/>
            <w:vAlign w:val="center"/>
          </w:tcPr>
          <w:p w14:paraId="6640E4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Е1х65 К1 </w:t>
            </w:r>
          </w:p>
        </w:tc>
        <w:tc>
          <w:tcPr>
            <w:tcW w:w="2160" w:type="dxa"/>
            <w:vAlign w:val="center"/>
          </w:tcPr>
          <w:p w14:paraId="6285A3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3BE5AA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9B7730C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1BF3B02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Люля-кебаб </w:t>
            </w:r>
          </w:p>
        </w:tc>
        <w:tc>
          <w:tcPr>
            <w:tcW w:w="1329" w:type="dxa"/>
            <w:vAlign w:val="center"/>
          </w:tcPr>
          <w:p w14:paraId="6EB98349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20" w:type="dxa"/>
            <w:gridSpan w:val="2"/>
            <w:vAlign w:val="center"/>
          </w:tcPr>
          <w:p w14:paraId="5DEE6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Е1х65 К1 </w:t>
            </w:r>
          </w:p>
        </w:tc>
        <w:tc>
          <w:tcPr>
            <w:tcW w:w="2160" w:type="dxa"/>
            <w:vAlign w:val="center"/>
          </w:tcPr>
          <w:p w14:paraId="1EE8A3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5DCC82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64 </w:t>
            </w:r>
          </w:p>
        </w:tc>
      </w:tr>
      <w:tr w:rsidR="00B13BD5" w:rsidRPr="005260A3" w14:paraId="2F0EEAEC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5DC5413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Тушка куриная, инд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шиная, гусиная, подг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товленные к кулина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ной обработке </w:t>
            </w:r>
          </w:p>
        </w:tc>
        <w:tc>
          <w:tcPr>
            <w:tcW w:w="1329" w:type="dxa"/>
            <w:vAlign w:val="center"/>
          </w:tcPr>
          <w:p w14:paraId="7363BB1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540E231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E1px150K1 </w:t>
            </w:r>
          </w:p>
        </w:tc>
        <w:tc>
          <w:tcPr>
            <w:tcW w:w="2160" w:type="dxa"/>
            <w:vAlign w:val="center"/>
          </w:tcPr>
          <w:p w14:paraId="3D654E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530x325x150 </w:t>
            </w:r>
          </w:p>
        </w:tc>
        <w:tc>
          <w:tcPr>
            <w:tcW w:w="1620" w:type="dxa"/>
            <w:vAlign w:val="center"/>
          </w:tcPr>
          <w:p w14:paraId="7289E4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</w:tr>
      <w:tr w:rsidR="00B13BD5" w:rsidRPr="005260A3" w14:paraId="25D50DFD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6A57280A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Фарш из говядины, свинины, баранины </w:t>
            </w:r>
          </w:p>
        </w:tc>
        <w:tc>
          <w:tcPr>
            <w:tcW w:w="1329" w:type="dxa"/>
            <w:vAlign w:val="center"/>
          </w:tcPr>
          <w:p w14:paraId="2CA7EC5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41227D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6343E4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530x325х100 </w:t>
            </w:r>
          </w:p>
        </w:tc>
        <w:tc>
          <w:tcPr>
            <w:tcW w:w="1620" w:type="dxa"/>
            <w:vAlign w:val="center"/>
          </w:tcPr>
          <w:p w14:paraId="3E8F98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 </w:t>
            </w:r>
          </w:p>
        </w:tc>
      </w:tr>
      <w:tr w:rsidR="00B13BD5" w:rsidRPr="005260A3" w14:paraId="22106A82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79867374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Котлеты особые из кур </w:t>
            </w:r>
          </w:p>
        </w:tc>
        <w:tc>
          <w:tcPr>
            <w:tcW w:w="1329" w:type="dxa"/>
            <w:vAlign w:val="center"/>
          </w:tcPr>
          <w:p w14:paraId="3608337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gridSpan w:val="2"/>
            <w:vAlign w:val="center"/>
          </w:tcPr>
          <w:p w14:paraId="73AAF5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009291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11F5E9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E5CF0CB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6AD2B1DD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 специальной 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 xml:space="preserve">делки незамороженная </w:t>
            </w:r>
          </w:p>
        </w:tc>
        <w:tc>
          <w:tcPr>
            <w:tcW w:w="1329" w:type="dxa"/>
            <w:vAlign w:val="center"/>
          </w:tcPr>
          <w:p w14:paraId="2FFE490F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494597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0DD39A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09CF3C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 </w:t>
            </w:r>
          </w:p>
        </w:tc>
      </w:tr>
      <w:tr w:rsidR="00B13BD5" w:rsidRPr="005260A3" w14:paraId="386DD398" w14:textId="77777777">
        <w:trPr>
          <w:trHeight w:val="237"/>
        </w:trPr>
        <w:tc>
          <w:tcPr>
            <w:tcW w:w="2997" w:type="dxa"/>
            <w:vAlign w:val="center"/>
          </w:tcPr>
          <w:p w14:paraId="7E8E97E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Котлеты (биточки) рыбные </w:t>
            </w:r>
          </w:p>
        </w:tc>
        <w:tc>
          <w:tcPr>
            <w:tcW w:w="1358" w:type="dxa"/>
            <w:gridSpan w:val="3"/>
            <w:vAlign w:val="center"/>
          </w:tcPr>
          <w:p w14:paraId="3F66520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vAlign w:val="center"/>
          </w:tcPr>
          <w:p w14:paraId="5364EF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62457E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1F05B1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45 </w:t>
            </w:r>
          </w:p>
        </w:tc>
      </w:tr>
    </w:tbl>
    <w:p w14:paraId="685B44E9" w14:textId="77777777" w:rsidR="00B13BD5" w:rsidRPr="005260A3" w:rsidRDefault="00B13BD5" w:rsidP="00B13BD5">
      <w:pPr>
        <w:rPr>
          <w:sz w:val="28"/>
          <w:szCs w:val="28"/>
        </w:rPr>
      </w:pPr>
    </w:p>
    <w:p w14:paraId="106F7E8E" w14:textId="77777777" w:rsidR="00B13BD5" w:rsidRPr="005260A3" w:rsidRDefault="00B13BD5" w:rsidP="00B13BD5">
      <w:pPr>
        <w:rPr>
          <w:sz w:val="28"/>
          <w:szCs w:val="28"/>
        </w:rPr>
      </w:pPr>
    </w:p>
    <w:p w14:paraId="2056D43F" w14:textId="77777777" w:rsidR="00B13BD5" w:rsidRPr="005260A3" w:rsidRDefault="00B13BD5" w:rsidP="00B13BD5">
      <w:pPr>
        <w:rPr>
          <w:sz w:val="28"/>
          <w:szCs w:val="28"/>
        </w:rPr>
      </w:pPr>
    </w:p>
    <w:p w14:paraId="3E19336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3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7"/>
        <w:gridCol w:w="1358"/>
        <w:gridCol w:w="1600"/>
        <w:gridCol w:w="2160"/>
        <w:gridCol w:w="1620"/>
      </w:tblGrid>
      <w:tr w:rsidR="00B13BD5" w:rsidRPr="005260A3" w14:paraId="5C9549EC" w14:textId="77777777">
        <w:trPr>
          <w:trHeight w:val="237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67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B4D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BB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58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EA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FED1391" w14:textId="77777777">
        <w:trPr>
          <w:trHeight w:val="237"/>
        </w:trPr>
        <w:tc>
          <w:tcPr>
            <w:tcW w:w="2997" w:type="dxa"/>
            <w:vAlign w:val="center"/>
          </w:tcPr>
          <w:p w14:paraId="6641CC02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Картофель, морковь, свекла очищенные ц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лые отварные. Карт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фель, морковь, свекла, нарезанные кубиками, отварные или прип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 xml:space="preserve">щенные </w:t>
            </w:r>
          </w:p>
        </w:tc>
        <w:tc>
          <w:tcPr>
            <w:tcW w:w="1358" w:type="dxa"/>
            <w:vAlign w:val="center"/>
          </w:tcPr>
          <w:p w14:paraId="053C4A70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750058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Е4 х 100 К4 </w:t>
            </w:r>
          </w:p>
        </w:tc>
        <w:tc>
          <w:tcPr>
            <w:tcW w:w="2160" w:type="dxa"/>
            <w:vAlign w:val="center"/>
          </w:tcPr>
          <w:p w14:paraId="295A4C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176x325x100 </w:t>
            </w:r>
          </w:p>
        </w:tc>
        <w:tc>
          <w:tcPr>
            <w:tcW w:w="1620" w:type="dxa"/>
            <w:vAlign w:val="center"/>
          </w:tcPr>
          <w:p w14:paraId="082BB5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</w:tr>
      <w:tr w:rsidR="00B13BD5" w:rsidRPr="005260A3" w14:paraId="0CD116CE" w14:textId="77777777">
        <w:trPr>
          <w:trHeight w:val="237"/>
        </w:trPr>
        <w:tc>
          <w:tcPr>
            <w:tcW w:w="2997" w:type="dxa"/>
            <w:vAlign w:val="center"/>
          </w:tcPr>
          <w:p w14:paraId="15145634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Свекла маринованная, свекла тушеная для борща </w:t>
            </w:r>
          </w:p>
        </w:tc>
        <w:tc>
          <w:tcPr>
            <w:tcW w:w="1358" w:type="dxa"/>
            <w:vAlign w:val="center"/>
          </w:tcPr>
          <w:p w14:paraId="483BC90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389BFD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536AC0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15C4B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1BA697D1" w14:textId="77777777">
        <w:trPr>
          <w:trHeight w:val="237"/>
        </w:trPr>
        <w:tc>
          <w:tcPr>
            <w:tcW w:w="2997" w:type="dxa"/>
            <w:vAlign w:val="center"/>
          </w:tcPr>
          <w:p w14:paraId="4C648B3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Огурцы соленые нар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занные, капуста кваш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ная тушеная для супов, лук репчатый, морковь пассированные </w:t>
            </w:r>
          </w:p>
        </w:tc>
        <w:tc>
          <w:tcPr>
            <w:tcW w:w="1358" w:type="dxa"/>
            <w:vAlign w:val="center"/>
          </w:tcPr>
          <w:p w14:paraId="483DA78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0050CB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368D3F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63C51A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140A22FF" w14:textId="77777777">
        <w:trPr>
          <w:trHeight w:val="237"/>
        </w:trPr>
        <w:tc>
          <w:tcPr>
            <w:tcW w:w="2997" w:type="dxa"/>
            <w:vAlign w:val="center"/>
          </w:tcPr>
          <w:p w14:paraId="611AFCB9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Салат в незаправленном виде </w:t>
            </w:r>
          </w:p>
        </w:tc>
        <w:tc>
          <w:tcPr>
            <w:tcW w:w="1358" w:type="dxa"/>
            <w:vAlign w:val="center"/>
          </w:tcPr>
          <w:p w14:paraId="635E303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2F6C23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629782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530x325х100 </w:t>
            </w:r>
          </w:p>
        </w:tc>
        <w:tc>
          <w:tcPr>
            <w:tcW w:w="1620" w:type="dxa"/>
            <w:vAlign w:val="center"/>
          </w:tcPr>
          <w:p w14:paraId="696CF5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09C5092B" w14:textId="77777777">
        <w:trPr>
          <w:trHeight w:val="237"/>
        </w:trPr>
        <w:tc>
          <w:tcPr>
            <w:tcW w:w="2997" w:type="dxa"/>
            <w:vAlign w:val="center"/>
          </w:tcPr>
          <w:p w14:paraId="63ED5CB0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Соусы концентрир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ванные </w:t>
            </w:r>
          </w:p>
        </w:tc>
        <w:tc>
          <w:tcPr>
            <w:tcW w:w="1358" w:type="dxa"/>
            <w:vAlign w:val="center"/>
          </w:tcPr>
          <w:p w14:paraId="2409B3CA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23431C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60B3FA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73A486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2F6AB86C" w14:textId="77777777">
        <w:trPr>
          <w:trHeight w:val="237"/>
        </w:trPr>
        <w:tc>
          <w:tcPr>
            <w:tcW w:w="2997" w:type="dxa"/>
            <w:vAlign w:val="center"/>
          </w:tcPr>
          <w:p w14:paraId="66FD71E3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Бульоны (полуфабр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кат) </w:t>
            </w:r>
          </w:p>
        </w:tc>
        <w:tc>
          <w:tcPr>
            <w:tcW w:w="1358" w:type="dxa"/>
            <w:vAlign w:val="center"/>
          </w:tcPr>
          <w:p w14:paraId="2407054E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3C6354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El</w:t>
            </w:r>
            <w:r w:rsidRPr="005260A3">
              <w:rPr>
                <w:color w:val="000000"/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100 К1 </w:t>
            </w:r>
          </w:p>
        </w:tc>
        <w:tc>
          <w:tcPr>
            <w:tcW w:w="2160" w:type="dxa"/>
            <w:vAlign w:val="center"/>
          </w:tcPr>
          <w:p w14:paraId="499F6B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03DF7A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 </w:t>
            </w:r>
          </w:p>
        </w:tc>
      </w:tr>
      <w:tr w:rsidR="00B13BD5" w:rsidRPr="005260A3" w14:paraId="4FBE7CF6" w14:textId="77777777">
        <w:trPr>
          <w:trHeight w:val="743"/>
        </w:trPr>
        <w:tc>
          <w:tcPr>
            <w:tcW w:w="2997" w:type="dxa"/>
            <w:vAlign w:val="center"/>
          </w:tcPr>
          <w:p w14:paraId="2C31C4C1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Запеканка капустная, морковная, овощная </w:t>
            </w:r>
          </w:p>
        </w:tc>
        <w:tc>
          <w:tcPr>
            <w:tcW w:w="1358" w:type="dxa"/>
            <w:vAlign w:val="center"/>
          </w:tcPr>
          <w:p w14:paraId="0C55D87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vAlign w:val="center"/>
          </w:tcPr>
          <w:p w14:paraId="545DF1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32F80C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70FDB2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A61022B" w14:textId="77777777">
        <w:trPr>
          <w:trHeight w:val="396"/>
        </w:trPr>
        <w:tc>
          <w:tcPr>
            <w:tcW w:w="2997" w:type="dxa"/>
            <w:vAlign w:val="center"/>
          </w:tcPr>
          <w:p w14:paraId="59CCB8B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Запеканка картофел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 xml:space="preserve">ная с мясом </w:t>
            </w:r>
          </w:p>
        </w:tc>
        <w:tc>
          <w:tcPr>
            <w:tcW w:w="1358" w:type="dxa"/>
            <w:vAlign w:val="center"/>
          </w:tcPr>
          <w:p w14:paraId="1DD72C09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vAlign w:val="center"/>
          </w:tcPr>
          <w:p w14:paraId="62C109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22A197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2C3438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 </w:t>
            </w:r>
          </w:p>
        </w:tc>
      </w:tr>
      <w:tr w:rsidR="00B13BD5" w:rsidRPr="005260A3" w14:paraId="5E519A7B" w14:textId="77777777">
        <w:trPr>
          <w:trHeight w:val="372"/>
        </w:trPr>
        <w:tc>
          <w:tcPr>
            <w:tcW w:w="2997" w:type="dxa"/>
            <w:vAlign w:val="center"/>
          </w:tcPr>
          <w:p w14:paraId="269D12CD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Пудинг из творога </w:t>
            </w:r>
          </w:p>
        </w:tc>
        <w:tc>
          <w:tcPr>
            <w:tcW w:w="1358" w:type="dxa"/>
            <w:vAlign w:val="center"/>
          </w:tcPr>
          <w:p w14:paraId="72E6FA8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vAlign w:val="center"/>
          </w:tcPr>
          <w:p w14:paraId="222595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16D44B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6950DD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69013FE1" w14:textId="77777777">
        <w:trPr>
          <w:trHeight w:val="1138"/>
        </w:trPr>
        <w:tc>
          <w:tcPr>
            <w:tcW w:w="2997" w:type="dxa"/>
            <w:vAlign w:val="center"/>
          </w:tcPr>
          <w:p w14:paraId="7BA05C7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Биточки манные, пше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ные, блинчики с фа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шем (мясом, творогом, джемом, повидлом я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 xml:space="preserve">лочным) </w:t>
            </w:r>
          </w:p>
        </w:tc>
        <w:tc>
          <w:tcPr>
            <w:tcW w:w="1358" w:type="dxa"/>
            <w:vAlign w:val="center"/>
          </w:tcPr>
          <w:p w14:paraId="52081DC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vAlign w:val="center"/>
          </w:tcPr>
          <w:p w14:paraId="1C6ACE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Kl</w:t>
            </w:r>
            <w:r w:rsidRPr="005260A3">
              <w:rPr>
                <w:color w:val="000000"/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65 К1 </w:t>
            </w:r>
          </w:p>
        </w:tc>
        <w:tc>
          <w:tcPr>
            <w:tcW w:w="2160" w:type="dxa"/>
            <w:vAlign w:val="center"/>
          </w:tcPr>
          <w:p w14:paraId="4885DB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525384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6FFC7CAB" w14:textId="77777777" w:rsidR="00B13BD5" w:rsidRPr="005260A3" w:rsidRDefault="00B13BD5" w:rsidP="00B13BD5">
      <w:pPr>
        <w:rPr>
          <w:sz w:val="28"/>
          <w:szCs w:val="28"/>
        </w:rPr>
      </w:pPr>
    </w:p>
    <w:p w14:paraId="4447957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3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7"/>
        <w:gridCol w:w="1358"/>
        <w:gridCol w:w="1581"/>
        <w:gridCol w:w="19"/>
        <w:gridCol w:w="2151"/>
        <w:gridCol w:w="9"/>
        <w:gridCol w:w="1620"/>
      </w:tblGrid>
      <w:tr w:rsidR="00B13BD5" w:rsidRPr="005260A3" w14:paraId="2B08E30E" w14:textId="77777777">
        <w:trPr>
          <w:trHeight w:val="248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56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82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B7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6C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A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2F9A45D9" w14:textId="77777777">
        <w:trPr>
          <w:trHeight w:val="1138"/>
        </w:trPr>
        <w:tc>
          <w:tcPr>
            <w:tcW w:w="2997" w:type="dxa"/>
            <w:vAlign w:val="center"/>
          </w:tcPr>
          <w:p w14:paraId="0EFB67FB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Биточки (котлеты) к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пустные, морковные, свекольные, картофел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 xml:space="preserve">ные </w:t>
            </w:r>
          </w:p>
        </w:tc>
        <w:tc>
          <w:tcPr>
            <w:tcW w:w="1358" w:type="dxa"/>
            <w:vAlign w:val="center"/>
          </w:tcPr>
          <w:p w14:paraId="5DD0BE21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gridSpan w:val="2"/>
            <w:vAlign w:val="center"/>
          </w:tcPr>
          <w:p w14:paraId="2C1AEF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gridSpan w:val="2"/>
            <w:vAlign w:val="center"/>
          </w:tcPr>
          <w:p w14:paraId="206E4F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42FE44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56 </w:t>
            </w:r>
          </w:p>
        </w:tc>
      </w:tr>
      <w:tr w:rsidR="00B13BD5" w:rsidRPr="005260A3" w14:paraId="309E913F" w14:textId="77777777">
        <w:trPr>
          <w:trHeight w:val="768"/>
        </w:trPr>
        <w:tc>
          <w:tcPr>
            <w:tcW w:w="2997" w:type="dxa"/>
            <w:vAlign w:val="center"/>
          </w:tcPr>
          <w:p w14:paraId="4C766C60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Голубцы овощные с мясом и рисом, рыбой и рисом, творогом и 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сом </w:t>
            </w:r>
          </w:p>
        </w:tc>
        <w:tc>
          <w:tcPr>
            <w:tcW w:w="1358" w:type="dxa"/>
            <w:vAlign w:val="center"/>
          </w:tcPr>
          <w:p w14:paraId="762870D8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gridSpan w:val="2"/>
            <w:vAlign w:val="center"/>
          </w:tcPr>
          <w:p w14:paraId="087E03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El</w:t>
            </w:r>
            <w:r w:rsidRPr="005260A3">
              <w:rPr>
                <w:color w:val="000000"/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100 К1 </w:t>
            </w:r>
          </w:p>
        </w:tc>
        <w:tc>
          <w:tcPr>
            <w:tcW w:w="2160" w:type="dxa"/>
            <w:gridSpan w:val="2"/>
            <w:vAlign w:val="center"/>
          </w:tcPr>
          <w:p w14:paraId="656201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7BD189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82E29F5" w14:textId="77777777">
        <w:trPr>
          <w:trHeight w:val="372"/>
        </w:trPr>
        <w:tc>
          <w:tcPr>
            <w:tcW w:w="2997" w:type="dxa"/>
            <w:vAlign w:val="center"/>
          </w:tcPr>
          <w:p w14:paraId="4E36F98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Кулинарные изделия: </w:t>
            </w:r>
          </w:p>
        </w:tc>
        <w:tc>
          <w:tcPr>
            <w:tcW w:w="1358" w:type="dxa"/>
            <w:vAlign w:val="center"/>
          </w:tcPr>
          <w:p w14:paraId="2E0F692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00" w:type="dxa"/>
            <w:gridSpan w:val="2"/>
            <w:vAlign w:val="center"/>
          </w:tcPr>
          <w:p w14:paraId="20414D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60" w:type="dxa"/>
            <w:gridSpan w:val="2"/>
            <w:vAlign w:val="center"/>
          </w:tcPr>
          <w:p w14:paraId="043EE7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C3494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818FEF6" w14:textId="77777777">
        <w:trPr>
          <w:trHeight w:val="768"/>
        </w:trPr>
        <w:tc>
          <w:tcPr>
            <w:tcW w:w="2997" w:type="dxa"/>
            <w:vAlign w:val="center"/>
          </w:tcPr>
          <w:p w14:paraId="6E0C5D44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 отварная семе</w:t>
            </w:r>
            <w:r w:rsidRPr="005260A3">
              <w:rPr>
                <w:sz w:val="28"/>
                <w:szCs w:val="28"/>
              </w:rPr>
              <w:t>й</w:t>
            </w:r>
            <w:r w:rsidRPr="005260A3">
              <w:rPr>
                <w:sz w:val="28"/>
                <w:szCs w:val="28"/>
              </w:rPr>
              <w:t>ства осетровых порц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онными кусками в желе</w:t>
            </w:r>
          </w:p>
        </w:tc>
        <w:tc>
          <w:tcPr>
            <w:tcW w:w="1358" w:type="dxa"/>
            <w:vAlign w:val="center"/>
          </w:tcPr>
          <w:p w14:paraId="6B62DB8F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gridSpan w:val="2"/>
            <w:vAlign w:val="center"/>
          </w:tcPr>
          <w:p w14:paraId="4A8DDF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3FC346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1662E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5,5 </w:t>
            </w:r>
          </w:p>
        </w:tc>
      </w:tr>
      <w:tr w:rsidR="00B13BD5" w:rsidRPr="005260A3" w14:paraId="710BB240" w14:textId="77777777">
        <w:trPr>
          <w:trHeight w:val="1190"/>
        </w:trPr>
        <w:tc>
          <w:tcPr>
            <w:tcW w:w="2997" w:type="dxa"/>
            <w:vAlign w:val="center"/>
          </w:tcPr>
          <w:p w14:paraId="41F9D69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куры, цыплята, бройл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ры, цыплята отварные</w:t>
            </w:r>
          </w:p>
        </w:tc>
        <w:tc>
          <w:tcPr>
            <w:tcW w:w="1358" w:type="dxa"/>
            <w:vAlign w:val="center"/>
          </w:tcPr>
          <w:p w14:paraId="28AB4E88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gridSpan w:val="2"/>
            <w:vAlign w:val="center"/>
          </w:tcPr>
          <w:p w14:paraId="4EF076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E1x150 K1 </w:t>
            </w:r>
          </w:p>
        </w:tc>
        <w:tc>
          <w:tcPr>
            <w:tcW w:w="2160" w:type="dxa"/>
            <w:gridSpan w:val="2"/>
            <w:vAlign w:val="center"/>
          </w:tcPr>
          <w:p w14:paraId="7A0A3D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530x325x150 </w:t>
            </w:r>
          </w:p>
        </w:tc>
        <w:tc>
          <w:tcPr>
            <w:tcW w:w="1620" w:type="dxa"/>
            <w:vAlign w:val="center"/>
          </w:tcPr>
          <w:p w14:paraId="75DB16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</w:tr>
      <w:tr w:rsidR="00B13BD5" w:rsidRPr="005260A3" w14:paraId="7D46A2AC" w14:textId="77777777">
        <w:trPr>
          <w:trHeight w:val="768"/>
        </w:trPr>
        <w:tc>
          <w:tcPr>
            <w:tcW w:w="2997" w:type="dxa"/>
            <w:vAlign w:val="center"/>
          </w:tcPr>
          <w:p w14:paraId="68C242F3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говядина отварная крупным куском для холодных блюд</w:t>
            </w:r>
          </w:p>
        </w:tc>
        <w:tc>
          <w:tcPr>
            <w:tcW w:w="1358" w:type="dxa"/>
            <w:vAlign w:val="center"/>
          </w:tcPr>
          <w:p w14:paraId="7F8F4E4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gridSpan w:val="2"/>
            <w:vAlign w:val="center"/>
          </w:tcPr>
          <w:p w14:paraId="37BBBA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Е4x100 К4 </w:t>
            </w:r>
          </w:p>
        </w:tc>
        <w:tc>
          <w:tcPr>
            <w:tcW w:w="2160" w:type="dxa"/>
            <w:gridSpan w:val="2"/>
            <w:vAlign w:val="center"/>
          </w:tcPr>
          <w:p w14:paraId="37F3D0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176x325x100 </w:t>
            </w:r>
          </w:p>
        </w:tc>
        <w:tc>
          <w:tcPr>
            <w:tcW w:w="1620" w:type="dxa"/>
            <w:vAlign w:val="center"/>
          </w:tcPr>
          <w:p w14:paraId="1FA44D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3E372410" w14:textId="77777777">
        <w:trPr>
          <w:trHeight w:val="1138"/>
        </w:trPr>
        <w:tc>
          <w:tcPr>
            <w:tcW w:w="2997" w:type="dxa"/>
            <w:vAlign w:val="center"/>
          </w:tcPr>
          <w:p w14:paraId="19DB92FA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говядина отварная крупным куском, нар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занная на порции, для супов, в желе</w:t>
            </w:r>
          </w:p>
        </w:tc>
        <w:tc>
          <w:tcPr>
            <w:tcW w:w="1358" w:type="dxa"/>
            <w:vAlign w:val="center"/>
          </w:tcPr>
          <w:p w14:paraId="17A2494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47E1F5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428389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B4F59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47183BBA" w14:textId="77777777">
        <w:trPr>
          <w:trHeight w:val="768"/>
        </w:trPr>
        <w:tc>
          <w:tcPr>
            <w:tcW w:w="2997" w:type="dxa"/>
            <w:vAlign w:val="center"/>
          </w:tcPr>
          <w:p w14:paraId="646F5D2A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запеканка из творога, рис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вая с творогом</w:t>
            </w:r>
          </w:p>
        </w:tc>
        <w:tc>
          <w:tcPr>
            <w:tcW w:w="1358" w:type="dxa"/>
            <w:vAlign w:val="center"/>
          </w:tcPr>
          <w:p w14:paraId="1F560EE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43870E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gridSpan w:val="2"/>
            <w:vAlign w:val="center"/>
          </w:tcPr>
          <w:p w14:paraId="2F351F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240AA2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1798D6A7" w14:textId="77777777">
        <w:trPr>
          <w:trHeight w:val="372"/>
        </w:trPr>
        <w:tc>
          <w:tcPr>
            <w:tcW w:w="2997" w:type="dxa"/>
            <w:vAlign w:val="center"/>
          </w:tcPr>
          <w:p w14:paraId="07B8372D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тефтели рыбные</w:t>
            </w:r>
          </w:p>
        </w:tc>
        <w:tc>
          <w:tcPr>
            <w:tcW w:w="1358" w:type="dxa"/>
            <w:vAlign w:val="center"/>
          </w:tcPr>
          <w:p w14:paraId="41295C5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6AC848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209CC5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395547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37 </w:t>
            </w:r>
          </w:p>
        </w:tc>
      </w:tr>
      <w:tr w:rsidR="00B13BD5" w:rsidRPr="005260A3" w14:paraId="762465F3" w14:textId="77777777">
        <w:trPr>
          <w:trHeight w:val="372"/>
        </w:trPr>
        <w:tc>
          <w:tcPr>
            <w:tcW w:w="2997" w:type="dxa"/>
            <w:vAlign w:val="center"/>
          </w:tcPr>
          <w:p w14:paraId="5D6F92D1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фрикадельки рыбные</w:t>
            </w:r>
          </w:p>
        </w:tc>
        <w:tc>
          <w:tcPr>
            <w:tcW w:w="1358" w:type="dxa"/>
            <w:vAlign w:val="center"/>
          </w:tcPr>
          <w:p w14:paraId="1C604713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349374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17D604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0877C7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 </w:t>
            </w:r>
          </w:p>
        </w:tc>
      </w:tr>
      <w:tr w:rsidR="00B13BD5" w:rsidRPr="005260A3" w14:paraId="44C4DC38" w14:textId="77777777">
        <w:trPr>
          <w:trHeight w:val="768"/>
        </w:trPr>
        <w:tc>
          <w:tcPr>
            <w:tcW w:w="2997" w:type="dxa"/>
            <w:vAlign w:val="center"/>
          </w:tcPr>
          <w:p w14:paraId="6D680AD8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Мучные кулинарные, булочные изделия </w:t>
            </w:r>
          </w:p>
        </w:tc>
        <w:tc>
          <w:tcPr>
            <w:tcW w:w="1358" w:type="dxa"/>
            <w:vAlign w:val="center"/>
          </w:tcPr>
          <w:p w14:paraId="4B74EC2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шт</w:t>
            </w:r>
            <w:r w:rsidRPr="005260A3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600" w:type="dxa"/>
            <w:gridSpan w:val="2"/>
            <w:vAlign w:val="center"/>
          </w:tcPr>
          <w:p w14:paraId="5F93FB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E1x150 K1 </w:t>
            </w:r>
          </w:p>
        </w:tc>
        <w:tc>
          <w:tcPr>
            <w:tcW w:w="2160" w:type="dxa"/>
            <w:gridSpan w:val="2"/>
            <w:vAlign w:val="center"/>
          </w:tcPr>
          <w:p w14:paraId="4B2A99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530x325x150 </w:t>
            </w:r>
          </w:p>
        </w:tc>
        <w:tc>
          <w:tcPr>
            <w:tcW w:w="1620" w:type="dxa"/>
            <w:vAlign w:val="center"/>
          </w:tcPr>
          <w:p w14:paraId="3C5931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84A5E2D" w14:textId="77777777">
        <w:trPr>
          <w:trHeight w:val="768"/>
        </w:trPr>
        <w:tc>
          <w:tcPr>
            <w:tcW w:w="2997" w:type="dxa"/>
            <w:vAlign w:val="center"/>
          </w:tcPr>
          <w:p w14:paraId="4F411F3E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Кондитерские </w:t>
            </w:r>
            <w:r w:rsidRPr="005260A3">
              <w:rPr>
                <w:sz w:val="28"/>
                <w:szCs w:val="28"/>
              </w:rPr>
              <w:br/>
              <w:t xml:space="preserve">изделия </w:t>
            </w:r>
          </w:p>
        </w:tc>
        <w:tc>
          <w:tcPr>
            <w:tcW w:w="1358" w:type="dxa"/>
            <w:vAlign w:val="center"/>
          </w:tcPr>
          <w:p w14:paraId="105871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581" w:type="dxa"/>
            <w:vAlign w:val="center"/>
          </w:tcPr>
          <w:p w14:paraId="2C0BFA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  <w:lang w:val="en-US"/>
              </w:rPr>
              <w:t>E</w:t>
            </w:r>
            <w:r w:rsidRPr="005260A3">
              <w:rPr>
                <w:sz w:val="28"/>
                <w:szCs w:val="28"/>
              </w:rPr>
              <w:t>1</w:t>
            </w:r>
            <w:r w:rsidRPr="005260A3">
              <w:rPr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150 </w:t>
            </w:r>
            <w:r w:rsidRPr="005260A3">
              <w:rPr>
                <w:sz w:val="28"/>
                <w:szCs w:val="28"/>
                <w:lang w:val="en-US"/>
              </w:rPr>
              <w:t>K</w:t>
            </w: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70" w:type="dxa"/>
            <w:gridSpan w:val="2"/>
            <w:vAlign w:val="center"/>
          </w:tcPr>
          <w:p w14:paraId="629F08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530x325x150 </w:t>
            </w:r>
          </w:p>
        </w:tc>
        <w:tc>
          <w:tcPr>
            <w:tcW w:w="1629" w:type="dxa"/>
            <w:gridSpan w:val="2"/>
            <w:vAlign w:val="center"/>
          </w:tcPr>
          <w:p w14:paraId="0A25D4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</w:tbl>
    <w:p w14:paraId="080BC04A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right"/>
        <w:rPr>
          <w:sz w:val="28"/>
          <w:szCs w:val="28"/>
        </w:rPr>
      </w:pPr>
    </w:p>
    <w:p w14:paraId="45DC857D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4</w:t>
      </w:r>
    </w:p>
    <w:p w14:paraId="37F9E580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Посуда для приготовления пищи</w:t>
      </w:r>
    </w:p>
    <w:p w14:paraId="08E63838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sz w:val="28"/>
          <w:szCs w:val="28"/>
        </w:rPr>
      </w:pP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0"/>
        <w:gridCol w:w="2290"/>
        <w:gridCol w:w="3960"/>
      </w:tblGrid>
      <w:tr w:rsidR="00B13BD5" w:rsidRPr="005260A3" w14:paraId="204E983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7239" w14:textId="77777777" w:rsidR="00B13BD5" w:rsidRPr="005260A3" w:rsidRDefault="00B13BD5" w:rsidP="00B13BD5">
            <w:pPr>
              <w:pStyle w:val="n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Вид посуды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98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Вместимость, л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9F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Диаметр, мм </w:t>
            </w:r>
          </w:p>
        </w:tc>
      </w:tr>
      <w:tr w:rsidR="00B13BD5" w:rsidRPr="005260A3" w14:paraId="44E62275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7B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0B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C6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54779947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B5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Котлы наплитные </w:t>
            </w:r>
          </w:p>
        </w:tc>
      </w:tr>
      <w:tr w:rsidR="00B13BD5" w:rsidRPr="005260A3" w14:paraId="64AB6CE4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2BD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77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C3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300 </w:t>
            </w:r>
          </w:p>
        </w:tc>
      </w:tr>
      <w:tr w:rsidR="00B13BD5" w:rsidRPr="005260A3" w14:paraId="5384A8DB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E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FD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AD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340 </w:t>
            </w:r>
          </w:p>
        </w:tc>
      </w:tr>
      <w:tr w:rsidR="00B13BD5" w:rsidRPr="005260A3" w14:paraId="4368255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C8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FD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87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400 </w:t>
            </w:r>
          </w:p>
        </w:tc>
      </w:tr>
      <w:tr w:rsidR="00B13BD5" w:rsidRPr="005260A3" w14:paraId="2AE6813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5E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20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98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400 </w:t>
            </w:r>
          </w:p>
        </w:tc>
      </w:tr>
      <w:tr w:rsidR="00B13BD5" w:rsidRPr="005260A3" w14:paraId="7937E3ED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FE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22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0B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89CA955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EAD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Из цельнотянутого алюм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27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95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349 </w:t>
            </w:r>
          </w:p>
        </w:tc>
      </w:tr>
      <w:tr w:rsidR="00B13BD5" w:rsidRPr="005260A3" w14:paraId="208FCD1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F8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39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6B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349 </w:t>
            </w:r>
          </w:p>
        </w:tc>
      </w:tr>
      <w:tr w:rsidR="00B13BD5" w:rsidRPr="005260A3" w14:paraId="44E935F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FC5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5B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56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444 </w:t>
            </w:r>
          </w:p>
        </w:tc>
      </w:tr>
      <w:tr w:rsidR="00B13BD5" w:rsidRPr="005260A3" w14:paraId="3207D1AB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EE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8C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8C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444 </w:t>
            </w:r>
          </w:p>
        </w:tc>
      </w:tr>
      <w:tr w:rsidR="00B13BD5" w:rsidRPr="005260A3" w14:paraId="29A8E784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60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Котел для варки диетических блюд (на пару)</w:t>
            </w:r>
            <w:r w:rsidRPr="005260A3">
              <w:rPr>
                <w:sz w:val="28"/>
                <w:szCs w:val="28"/>
              </w:rPr>
              <w:t xml:space="preserve"> </w:t>
            </w:r>
          </w:p>
        </w:tc>
      </w:tr>
      <w:tr w:rsidR="00B13BD5" w:rsidRPr="005260A3" w14:paraId="0944138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80F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ED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9C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430 (диаметр решетки 405) </w:t>
            </w:r>
          </w:p>
        </w:tc>
      </w:tr>
      <w:tr w:rsidR="00B13BD5" w:rsidRPr="005260A3" w14:paraId="156E2CB8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01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Кастрюли </w:t>
            </w:r>
          </w:p>
        </w:tc>
      </w:tr>
      <w:tr w:rsidR="00B13BD5" w:rsidRPr="005260A3" w14:paraId="1E70AE23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3BFD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Цельноштампованные 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30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35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185 </w:t>
            </w:r>
          </w:p>
        </w:tc>
      </w:tr>
      <w:tr w:rsidR="00B13BD5" w:rsidRPr="005260A3" w14:paraId="5D7B36A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26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55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49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205 </w:t>
            </w:r>
          </w:p>
        </w:tc>
      </w:tr>
      <w:tr w:rsidR="00B13BD5" w:rsidRPr="005260A3" w14:paraId="3D4D3E2C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86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AE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1B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224 </w:t>
            </w:r>
          </w:p>
        </w:tc>
      </w:tr>
      <w:tr w:rsidR="00B13BD5" w:rsidRPr="005260A3" w14:paraId="7BFD60F3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E8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05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3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16B5E273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38F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Сварные 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80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EB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157 </w:t>
            </w:r>
          </w:p>
        </w:tc>
      </w:tr>
      <w:tr w:rsidR="00B13BD5" w:rsidRPr="005260A3" w14:paraId="4773EEA5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0D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EC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DD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202 </w:t>
            </w:r>
          </w:p>
        </w:tc>
      </w:tr>
      <w:tr w:rsidR="00B13BD5" w:rsidRPr="005260A3" w14:paraId="26F4DD19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04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99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73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202 </w:t>
            </w:r>
          </w:p>
        </w:tc>
      </w:tr>
      <w:tr w:rsidR="00B13BD5" w:rsidRPr="005260A3" w14:paraId="4EB15CA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D2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06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71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237 </w:t>
            </w:r>
          </w:p>
        </w:tc>
      </w:tr>
      <w:tr w:rsidR="00B13BD5" w:rsidRPr="005260A3" w14:paraId="3EB5713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72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27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B9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237 </w:t>
            </w:r>
          </w:p>
        </w:tc>
      </w:tr>
      <w:tr w:rsidR="00B13BD5" w:rsidRPr="005260A3" w14:paraId="703A8E5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52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6F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BF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484AB1C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D66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Алюминиевые цилиндрич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ские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61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5E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140 </w:t>
            </w:r>
          </w:p>
        </w:tc>
      </w:tr>
      <w:tr w:rsidR="00B13BD5" w:rsidRPr="005260A3" w14:paraId="5E0C141D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30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13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160 </w:t>
            </w:r>
          </w:p>
        </w:tc>
      </w:tr>
      <w:tr w:rsidR="00B13BD5" w:rsidRPr="005260A3" w14:paraId="0D9CF4C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79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4C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65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180 </w:t>
            </w:r>
          </w:p>
        </w:tc>
      </w:tr>
      <w:tr w:rsidR="00B13BD5" w:rsidRPr="005260A3" w14:paraId="382E95B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46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11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1E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200 </w:t>
            </w:r>
          </w:p>
        </w:tc>
      </w:tr>
      <w:tr w:rsidR="00B13BD5" w:rsidRPr="005260A3" w14:paraId="631B2BD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81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DF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F6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B13BD5" w:rsidRPr="005260A3" w14:paraId="33FFCDF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EE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2C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FD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240 </w:t>
            </w:r>
          </w:p>
        </w:tc>
      </w:tr>
    </w:tbl>
    <w:p w14:paraId="778DBED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4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0"/>
        <w:gridCol w:w="2290"/>
        <w:gridCol w:w="3960"/>
      </w:tblGrid>
      <w:tr w:rsidR="00B13BD5" w:rsidRPr="005260A3" w14:paraId="4AEC9F5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3C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17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D6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5094D0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C0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A2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20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6E92DED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E3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7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A6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300 </w:t>
            </w:r>
          </w:p>
        </w:tc>
      </w:tr>
      <w:tr w:rsidR="00B13BD5" w:rsidRPr="005260A3" w14:paraId="65840F5A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B5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Сотейники </w:t>
            </w:r>
          </w:p>
        </w:tc>
      </w:tr>
      <w:tr w:rsidR="00B13BD5" w:rsidRPr="005260A3" w14:paraId="6D5D189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168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 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30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5C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180 </w:t>
            </w:r>
          </w:p>
        </w:tc>
      </w:tr>
      <w:tr w:rsidR="00B13BD5" w:rsidRPr="005260A3" w14:paraId="2E70E992" w14:textId="77777777"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4C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6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D6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B13BD5" w:rsidRPr="005260A3" w14:paraId="7038297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5C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F2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80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300 </w:t>
            </w:r>
          </w:p>
        </w:tc>
      </w:tr>
      <w:tr w:rsidR="00B13BD5" w:rsidRPr="005260A3" w14:paraId="77AEBA79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92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AB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ED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A34FEC7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B88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Штампованные из </w:t>
            </w:r>
          </w:p>
          <w:p w14:paraId="5297132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алюминия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23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5E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180 </w:t>
            </w:r>
          </w:p>
        </w:tc>
      </w:tr>
      <w:tr w:rsidR="00B13BD5" w:rsidRPr="005260A3" w14:paraId="158F677C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DA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BC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89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200 </w:t>
            </w:r>
          </w:p>
        </w:tc>
      </w:tr>
      <w:tr w:rsidR="00B13BD5" w:rsidRPr="005260A3" w14:paraId="53D7F967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BD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7B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D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B13BD5" w:rsidRPr="005260A3" w14:paraId="127D25B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B9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E4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C5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240 </w:t>
            </w:r>
          </w:p>
        </w:tc>
      </w:tr>
      <w:tr w:rsidR="00B13BD5" w:rsidRPr="005260A3" w14:paraId="77CE3ED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81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93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72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0383070D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3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80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20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340 </w:t>
            </w:r>
          </w:p>
        </w:tc>
      </w:tr>
      <w:tr w:rsidR="00B13BD5" w:rsidRPr="005260A3" w14:paraId="1864C80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42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85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8D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334582D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A5D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Литые из алюминия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CE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29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205 </w:t>
            </w:r>
          </w:p>
        </w:tc>
      </w:tr>
      <w:tr w:rsidR="00B13BD5" w:rsidRPr="005260A3" w14:paraId="35DEC949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B7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DB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57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00384F9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B6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3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3B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297 </w:t>
            </w:r>
          </w:p>
        </w:tc>
      </w:tr>
      <w:tr w:rsidR="00B13BD5" w:rsidRPr="005260A3" w14:paraId="0BA2C1D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49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01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60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309 </w:t>
            </w:r>
          </w:p>
        </w:tc>
      </w:tr>
      <w:tr w:rsidR="00B13BD5" w:rsidRPr="005260A3" w14:paraId="2E7FF8F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0E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5D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56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345 </w:t>
            </w:r>
          </w:p>
        </w:tc>
      </w:tr>
      <w:tr w:rsidR="00B13BD5" w:rsidRPr="005260A3" w14:paraId="40A374BB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F1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Казаны </w:t>
            </w:r>
          </w:p>
        </w:tc>
      </w:tr>
      <w:tr w:rsidR="00B13BD5" w:rsidRPr="005260A3" w14:paraId="5E6D50F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0246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Штампованные из  </w:t>
            </w:r>
          </w:p>
          <w:p w14:paraId="02DE1731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алюминия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B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BA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200 </w:t>
            </w:r>
          </w:p>
        </w:tc>
      </w:tr>
      <w:tr w:rsidR="00B13BD5" w:rsidRPr="005260A3" w14:paraId="69B4865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19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3F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42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240 </w:t>
            </w:r>
          </w:p>
        </w:tc>
      </w:tr>
      <w:tr w:rsidR="00B13BD5" w:rsidRPr="005260A3" w14:paraId="6A2964B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DE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AE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06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6538692B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A5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D3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BC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280 </w:t>
            </w:r>
          </w:p>
        </w:tc>
      </w:tr>
      <w:tr w:rsidR="00B13BD5" w:rsidRPr="005260A3" w14:paraId="4614B964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7D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Сковороды </w:t>
            </w:r>
          </w:p>
        </w:tc>
      </w:tr>
      <w:tr w:rsidR="00B13BD5" w:rsidRPr="005260A3" w14:paraId="3E2A82A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01F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Чугунные литые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B2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30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168 </w:t>
            </w:r>
          </w:p>
        </w:tc>
      </w:tr>
      <w:tr w:rsidR="00B13BD5" w:rsidRPr="005260A3" w14:paraId="7FACD5F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F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E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5C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195 </w:t>
            </w:r>
          </w:p>
        </w:tc>
      </w:tr>
      <w:tr w:rsidR="00B13BD5" w:rsidRPr="005260A3" w14:paraId="65E202F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99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F1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E4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224 </w:t>
            </w:r>
          </w:p>
        </w:tc>
      </w:tr>
      <w:tr w:rsidR="00B13BD5" w:rsidRPr="005260A3" w14:paraId="6599A79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B3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F7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FF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252 </w:t>
            </w:r>
          </w:p>
        </w:tc>
      </w:tr>
      <w:tr w:rsidR="00B13BD5" w:rsidRPr="005260A3" w14:paraId="32A779B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65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27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5E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290 </w:t>
            </w:r>
          </w:p>
        </w:tc>
      </w:tr>
      <w:tr w:rsidR="00B13BD5" w:rsidRPr="005260A3" w14:paraId="32F32404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25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2A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13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320 </w:t>
            </w:r>
          </w:p>
        </w:tc>
      </w:tr>
      <w:tr w:rsidR="00B13BD5" w:rsidRPr="005260A3" w14:paraId="40D127C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6F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E2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06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340 </w:t>
            </w:r>
          </w:p>
        </w:tc>
      </w:tr>
    </w:tbl>
    <w:p w14:paraId="32F03FF5" w14:textId="77777777" w:rsidR="00B13BD5" w:rsidRPr="005260A3" w:rsidRDefault="00B13BD5" w:rsidP="00B13BD5">
      <w:pPr>
        <w:rPr>
          <w:sz w:val="28"/>
          <w:szCs w:val="28"/>
        </w:rPr>
      </w:pPr>
    </w:p>
    <w:p w14:paraId="45D27019" w14:textId="77777777" w:rsidR="00B13BD5" w:rsidRPr="005260A3" w:rsidRDefault="00B13BD5" w:rsidP="00B13BD5">
      <w:pPr>
        <w:rPr>
          <w:sz w:val="28"/>
          <w:szCs w:val="28"/>
        </w:rPr>
      </w:pPr>
    </w:p>
    <w:p w14:paraId="35233D9C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4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0"/>
        <w:gridCol w:w="2290"/>
        <w:gridCol w:w="3960"/>
      </w:tblGrid>
      <w:tr w:rsidR="00B13BD5" w:rsidRPr="005260A3" w14:paraId="7F1AC2A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4A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94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B9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0E3900B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509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Сковороды с прессом </w:t>
            </w:r>
          </w:p>
        </w:tc>
      </w:tr>
      <w:tr w:rsidR="00B13BD5" w:rsidRPr="005260A3" w14:paraId="0DCB8F14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DD4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Чугунные литые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9F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 2 порции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C4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290 </w:t>
            </w:r>
          </w:p>
        </w:tc>
      </w:tr>
      <w:tr w:rsidR="00B13BD5" w:rsidRPr="005260A3" w14:paraId="39272D3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AD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4E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 4 порции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8F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440 </w:t>
            </w:r>
          </w:p>
        </w:tc>
      </w:tr>
      <w:tr w:rsidR="00B13BD5" w:rsidRPr="005260A3" w14:paraId="5681D944" w14:textId="77777777">
        <w:tc>
          <w:tcPr>
            <w:tcW w:w="9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B7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Сковороды многоячейковые (для приготовления блюд из яиц) </w:t>
            </w:r>
          </w:p>
        </w:tc>
      </w:tr>
      <w:tr w:rsidR="00B13BD5" w:rsidRPr="005260A3" w14:paraId="783D576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E7B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Чугунные литые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FB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Имеют 7 круглых ячеек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C6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320 </w:t>
            </w:r>
          </w:p>
        </w:tc>
      </w:tr>
    </w:tbl>
    <w:p w14:paraId="644F6F66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5671797D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5A4E9DA8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503096E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308D7AC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3EAD135E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0CCD185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C8EA30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2710F08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FE737BD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7452344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0ADB50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7307CBC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0D2073A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3101543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B0787B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0AEE1588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6ABCAFA9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63ABDB81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5310E065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97D582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68ACE694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C169DF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AB81E8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2476C654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7BA3565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4340892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B398F1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15</w:t>
      </w:r>
    </w:p>
    <w:p w14:paraId="0A33858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75975965" w14:textId="77777777" w:rsidR="00B13BD5" w:rsidRPr="005260A3" w:rsidRDefault="00B13BD5" w:rsidP="00B13BD5">
      <w:pPr>
        <w:pStyle w:val="a3"/>
        <w:rPr>
          <w:b/>
          <w:i/>
          <w:sz w:val="28"/>
          <w:szCs w:val="28"/>
        </w:rPr>
      </w:pPr>
      <w:r w:rsidRPr="005260A3">
        <w:rPr>
          <w:b/>
          <w:i/>
          <w:sz w:val="28"/>
          <w:szCs w:val="28"/>
        </w:rPr>
        <w:t>Коэффициенты трудоемкости на изготовление блюд из сырья</w:t>
      </w:r>
    </w:p>
    <w:p w14:paraId="4A4D7C77" w14:textId="77777777" w:rsidR="00B13BD5" w:rsidRPr="005260A3" w:rsidRDefault="00B13BD5" w:rsidP="00B13BD5">
      <w:pPr>
        <w:pStyle w:val="a3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7043A529" w14:textId="77777777">
        <w:trPr>
          <w:cantSplit/>
        </w:trPr>
        <w:tc>
          <w:tcPr>
            <w:tcW w:w="5070" w:type="dxa"/>
            <w:vMerge w:val="restart"/>
          </w:tcPr>
          <w:p w14:paraId="19ACB5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блюд и</w:t>
            </w:r>
          </w:p>
          <w:p w14:paraId="11CDFC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изделий производства</w:t>
            </w:r>
          </w:p>
        </w:tc>
        <w:tc>
          <w:tcPr>
            <w:tcW w:w="4758" w:type="dxa"/>
            <w:gridSpan w:val="2"/>
          </w:tcPr>
          <w:p w14:paraId="264997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Коэффициенты трудоемкости</w:t>
            </w:r>
          </w:p>
        </w:tc>
      </w:tr>
      <w:tr w:rsidR="00B13BD5" w:rsidRPr="005260A3" w14:paraId="2BF56EF3" w14:textId="77777777">
        <w:trPr>
          <w:cantSplit/>
        </w:trPr>
        <w:tc>
          <w:tcPr>
            <w:tcW w:w="5070" w:type="dxa"/>
            <w:vMerge/>
          </w:tcPr>
          <w:p w14:paraId="6E24114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78B897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чисткой и ре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кой овощей и картофеля</w:t>
            </w:r>
          </w:p>
        </w:tc>
        <w:tc>
          <w:tcPr>
            <w:tcW w:w="2349" w:type="dxa"/>
          </w:tcPr>
          <w:p w14:paraId="5C89C2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без чистки и ре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ки овощей и ка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тофеля</w:t>
            </w:r>
          </w:p>
        </w:tc>
      </w:tr>
      <w:tr w:rsidR="00B13BD5" w:rsidRPr="005260A3" w14:paraId="19686AD0" w14:textId="77777777">
        <w:trPr>
          <w:cantSplit/>
        </w:trPr>
        <w:tc>
          <w:tcPr>
            <w:tcW w:w="5070" w:type="dxa"/>
          </w:tcPr>
          <w:p w14:paraId="01AE2A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119F9D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</w:tcPr>
          <w:p w14:paraId="336DE1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9404D38" w14:textId="77777777">
        <w:trPr>
          <w:cantSplit/>
        </w:trPr>
        <w:tc>
          <w:tcPr>
            <w:tcW w:w="5070" w:type="dxa"/>
          </w:tcPr>
          <w:p w14:paraId="55D6775E" w14:textId="77777777" w:rsidR="00B13BD5" w:rsidRPr="005260A3" w:rsidRDefault="00B13BD5" w:rsidP="00B13BD5">
            <w:pPr>
              <w:pStyle w:val="a3"/>
              <w:rPr>
                <w:b/>
                <w:i/>
                <w:sz w:val="28"/>
                <w:szCs w:val="28"/>
              </w:rPr>
            </w:pPr>
            <w:r w:rsidRPr="005260A3">
              <w:rPr>
                <w:b/>
                <w:i/>
                <w:sz w:val="28"/>
                <w:szCs w:val="28"/>
              </w:rPr>
              <w:t>Холодные блюда и закуски</w:t>
            </w:r>
          </w:p>
        </w:tc>
        <w:tc>
          <w:tcPr>
            <w:tcW w:w="2409" w:type="dxa"/>
            <w:vAlign w:val="bottom"/>
          </w:tcPr>
          <w:p w14:paraId="1FAE27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773863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25024B8" w14:textId="77777777">
        <w:trPr>
          <w:cantSplit/>
        </w:trPr>
        <w:tc>
          <w:tcPr>
            <w:tcW w:w="5070" w:type="dxa"/>
          </w:tcPr>
          <w:p w14:paraId="42DF41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Винегрет овощной</w:t>
            </w:r>
          </w:p>
        </w:tc>
        <w:tc>
          <w:tcPr>
            <w:tcW w:w="2409" w:type="dxa"/>
            <w:vAlign w:val="bottom"/>
          </w:tcPr>
          <w:p w14:paraId="09F2C5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418124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F987A31" w14:textId="77777777">
        <w:trPr>
          <w:cantSplit/>
        </w:trPr>
        <w:tc>
          <w:tcPr>
            <w:tcW w:w="5070" w:type="dxa"/>
          </w:tcPr>
          <w:p w14:paraId="279D6A3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Винегрет овощной с селедкой или рыбой</w:t>
            </w:r>
          </w:p>
        </w:tc>
        <w:tc>
          <w:tcPr>
            <w:tcW w:w="2409" w:type="dxa"/>
            <w:vAlign w:val="bottom"/>
          </w:tcPr>
          <w:p w14:paraId="5D0032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bottom"/>
          </w:tcPr>
          <w:p w14:paraId="6B8CB2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1CB317D5" w14:textId="77777777">
        <w:trPr>
          <w:cantSplit/>
        </w:trPr>
        <w:tc>
          <w:tcPr>
            <w:tcW w:w="5070" w:type="dxa"/>
          </w:tcPr>
          <w:p w14:paraId="679463D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Голубцы овощные под маринадом собственного приготовления</w:t>
            </w:r>
          </w:p>
        </w:tc>
        <w:tc>
          <w:tcPr>
            <w:tcW w:w="2409" w:type="dxa"/>
            <w:vAlign w:val="bottom"/>
          </w:tcPr>
          <w:p w14:paraId="42C833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2,7</w:t>
            </w:r>
          </w:p>
        </w:tc>
        <w:tc>
          <w:tcPr>
            <w:tcW w:w="2349" w:type="dxa"/>
            <w:vAlign w:val="bottom"/>
          </w:tcPr>
          <w:p w14:paraId="155C9B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71C82E76" w14:textId="77777777">
        <w:trPr>
          <w:cantSplit/>
        </w:trPr>
        <w:tc>
          <w:tcPr>
            <w:tcW w:w="5070" w:type="dxa"/>
          </w:tcPr>
          <w:p w14:paraId="1DA60F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Грибы соленые с луком</w:t>
            </w:r>
          </w:p>
        </w:tc>
        <w:tc>
          <w:tcPr>
            <w:tcW w:w="2409" w:type="dxa"/>
            <w:vAlign w:val="bottom"/>
          </w:tcPr>
          <w:p w14:paraId="069F73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2E1EE1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34D28193" w14:textId="77777777">
        <w:trPr>
          <w:cantSplit/>
        </w:trPr>
        <w:tc>
          <w:tcPr>
            <w:tcW w:w="5070" w:type="dxa"/>
          </w:tcPr>
          <w:p w14:paraId="27AB544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Икра из свежих баклажанов, кабачков и овощей собственного приготовления</w:t>
            </w:r>
          </w:p>
        </w:tc>
        <w:tc>
          <w:tcPr>
            <w:tcW w:w="2409" w:type="dxa"/>
            <w:vAlign w:val="bottom"/>
          </w:tcPr>
          <w:p w14:paraId="72CD52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49D96A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44CF2600" w14:textId="77777777">
        <w:trPr>
          <w:cantSplit/>
        </w:trPr>
        <w:tc>
          <w:tcPr>
            <w:tcW w:w="5070" w:type="dxa"/>
          </w:tcPr>
          <w:p w14:paraId="0AC1ADB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6. Капуста провансаль промышленного производства</w:t>
            </w:r>
          </w:p>
        </w:tc>
        <w:tc>
          <w:tcPr>
            <w:tcW w:w="2409" w:type="dxa"/>
            <w:vAlign w:val="bottom"/>
          </w:tcPr>
          <w:p w14:paraId="4330DE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44DF47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4601A27C" w14:textId="77777777">
        <w:trPr>
          <w:cantSplit/>
        </w:trPr>
        <w:tc>
          <w:tcPr>
            <w:tcW w:w="5070" w:type="dxa"/>
          </w:tcPr>
          <w:p w14:paraId="59F1A4C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Капуста маринованная собственного приготовления</w:t>
            </w:r>
          </w:p>
        </w:tc>
        <w:tc>
          <w:tcPr>
            <w:tcW w:w="2409" w:type="dxa"/>
            <w:vAlign w:val="bottom"/>
          </w:tcPr>
          <w:p w14:paraId="264ADA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209D1A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28B9933" w14:textId="77777777">
        <w:trPr>
          <w:cantSplit/>
        </w:trPr>
        <w:tc>
          <w:tcPr>
            <w:tcW w:w="5070" w:type="dxa"/>
          </w:tcPr>
          <w:p w14:paraId="47C3581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Консервы овощные разные порциями без гарнира</w:t>
            </w:r>
          </w:p>
        </w:tc>
        <w:tc>
          <w:tcPr>
            <w:tcW w:w="2409" w:type="dxa"/>
            <w:vAlign w:val="bottom"/>
          </w:tcPr>
          <w:p w14:paraId="2C1783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1D2B55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261546B" w14:textId="77777777">
        <w:trPr>
          <w:cantSplit/>
        </w:trPr>
        <w:tc>
          <w:tcPr>
            <w:tcW w:w="5070" w:type="dxa"/>
          </w:tcPr>
          <w:p w14:paraId="6080ECE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Котлеты картофельные под марин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дом собственного производства</w:t>
            </w:r>
          </w:p>
        </w:tc>
        <w:tc>
          <w:tcPr>
            <w:tcW w:w="2409" w:type="dxa"/>
            <w:vAlign w:val="bottom"/>
          </w:tcPr>
          <w:p w14:paraId="4D0E31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2,1</w:t>
            </w:r>
          </w:p>
        </w:tc>
        <w:tc>
          <w:tcPr>
            <w:tcW w:w="2349" w:type="dxa"/>
            <w:vAlign w:val="bottom"/>
          </w:tcPr>
          <w:p w14:paraId="3480F5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</w:tbl>
    <w:p w14:paraId="7AF05C24" w14:textId="77777777" w:rsidR="00B13BD5" w:rsidRPr="005260A3" w:rsidRDefault="00B13BD5" w:rsidP="00B13BD5">
      <w:pPr>
        <w:rPr>
          <w:sz w:val="28"/>
          <w:szCs w:val="28"/>
        </w:rPr>
      </w:pPr>
    </w:p>
    <w:p w14:paraId="720BD805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504C93C8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3D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0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0E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0E35996" w14:textId="77777777">
        <w:trPr>
          <w:cantSplit/>
        </w:trPr>
        <w:tc>
          <w:tcPr>
            <w:tcW w:w="5070" w:type="dxa"/>
          </w:tcPr>
          <w:p w14:paraId="24CE41D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Редька с маслом или сметаной</w:t>
            </w:r>
          </w:p>
        </w:tc>
        <w:tc>
          <w:tcPr>
            <w:tcW w:w="2409" w:type="dxa"/>
            <w:vAlign w:val="center"/>
          </w:tcPr>
          <w:p w14:paraId="17BFA0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2D7B5E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0171E413" w14:textId="77777777">
        <w:trPr>
          <w:cantSplit/>
        </w:trPr>
        <w:tc>
          <w:tcPr>
            <w:tcW w:w="5070" w:type="dxa"/>
          </w:tcPr>
          <w:p w14:paraId="5CF0BA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Салат из квашеной капусты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мышленного производства</w:t>
            </w:r>
          </w:p>
        </w:tc>
        <w:tc>
          <w:tcPr>
            <w:tcW w:w="2409" w:type="dxa"/>
            <w:vAlign w:val="center"/>
          </w:tcPr>
          <w:p w14:paraId="1A2976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center"/>
          </w:tcPr>
          <w:p w14:paraId="43ADE6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C385E62" w14:textId="77777777">
        <w:trPr>
          <w:cantSplit/>
        </w:trPr>
        <w:tc>
          <w:tcPr>
            <w:tcW w:w="5070" w:type="dxa"/>
          </w:tcPr>
          <w:p w14:paraId="0947594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Салат из соленых огурцов и соленых помидоров</w:t>
            </w:r>
          </w:p>
        </w:tc>
        <w:tc>
          <w:tcPr>
            <w:tcW w:w="2409" w:type="dxa"/>
            <w:vAlign w:val="center"/>
          </w:tcPr>
          <w:p w14:paraId="113827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center"/>
          </w:tcPr>
          <w:p w14:paraId="324495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6B8A66BD" w14:textId="77777777">
        <w:trPr>
          <w:cantSplit/>
        </w:trPr>
        <w:tc>
          <w:tcPr>
            <w:tcW w:w="5070" w:type="dxa"/>
          </w:tcPr>
          <w:p w14:paraId="698997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Салат из зеленого лука со сметаной</w:t>
            </w:r>
          </w:p>
        </w:tc>
        <w:tc>
          <w:tcPr>
            <w:tcW w:w="2409" w:type="dxa"/>
            <w:vAlign w:val="center"/>
          </w:tcPr>
          <w:p w14:paraId="5E74AD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3D3D16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21310771" w14:textId="77777777">
        <w:trPr>
          <w:cantSplit/>
        </w:trPr>
        <w:tc>
          <w:tcPr>
            <w:tcW w:w="5070" w:type="dxa"/>
          </w:tcPr>
          <w:p w14:paraId="37945F4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Салат из свежих огурцов</w:t>
            </w:r>
          </w:p>
        </w:tc>
        <w:tc>
          <w:tcPr>
            <w:tcW w:w="2409" w:type="dxa"/>
            <w:vAlign w:val="center"/>
          </w:tcPr>
          <w:p w14:paraId="521872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center"/>
          </w:tcPr>
          <w:p w14:paraId="0EF9D3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4638354" w14:textId="77777777">
        <w:trPr>
          <w:cantSplit/>
        </w:trPr>
        <w:tc>
          <w:tcPr>
            <w:tcW w:w="5070" w:type="dxa"/>
          </w:tcPr>
          <w:p w14:paraId="70F743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Салат из редиса</w:t>
            </w:r>
          </w:p>
        </w:tc>
        <w:tc>
          <w:tcPr>
            <w:tcW w:w="2409" w:type="dxa"/>
            <w:vAlign w:val="center"/>
          </w:tcPr>
          <w:p w14:paraId="58F01F4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0EEDD0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2559738D" w14:textId="77777777">
        <w:trPr>
          <w:cantSplit/>
        </w:trPr>
        <w:tc>
          <w:tcPr>
            <w:tcW w:w="5070" w:type="dxa"/>
          </w:tcPr>
          <w:p w14:paraId="08B2116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Салат из белокочанной и красной капусты</w:t>
            </w:r>
          </w:p>
        </w:tc>
        <w:tc>
          <w:tcPr>
            <w:tcW w:w="2409" w:type="dxa"/>
            <w:vAlign w:val="center"/>
          </w:tcPr>
          <w:p w14:paraId="32522E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center"/>
          </w:tcPr>
          <w:p w14:paraId="15CAEFA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0B846092" w14:textId="77777777">
        <w:trPr>
          <w:cantSplit/>
        </w:trPr>
        <w:tc>
          <w:tcPr>
            <w:tcW w:w="5070" w:type="dxa"/>
          </w:tcPr>
          <w:p w14:paraId="73B2A86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Салат из свежих помидоров</w:t>
            </w:r>
          </w:p>
        </w:tc>
        <w:tc>
          <w:tcPr>
            <w:tcW w:w="2409" w:type="dxa"/>
            <w:vAlign w:val="center"/>
          </w:tcPr>
          <w:p w14:paraId="27F49D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center"/>
          </w:tcPr>
          <w:p w14:paraId="6E5344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92A653D" w14:textId="77777777">
        <w:trPr>
          <w:cantSplit/>
        </w:trPr>
        <w:tc>
          <w:tcPr>
            <w:tcW w:w="5070" w:type="dxa"/>
          </w:tcPr>
          <w:p w14:paraId="707975B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Салат картофельный</w:t>
            </w:r>
          </w:p>
        </w:tc>
        <w:tc>
          <w:tcPr>
            <w:tcW w:w="2409" w:type="dxa"/>
            <w:vAlign w:val="center"/>
          </w:tcPr>
          <w:p w14:paraId="7EA5BB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37191A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3D43A430" w14:textId="77777777">
        <w:trPr>
          <w:cantSplit/>
        </w:trPr>
        <w:tc>
          <w:tcPr>
            <w:tcW w:w="5070" w:type="dxa"/>
          </w:tcPr>
          <w:p w14:paraId="4A7AB40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Свекла маринованная собственного приготовления</w:t>
            </w:r>
          </w:p>
        </w:tc>
        <w:tc>
          <w:tcPr>
            <w:tcW w:w="2409" w:type="dxa"/>
            <w:vAlign w:val="center"/>
          </w:tcPr>
          <w:p w14:paraId="6058FC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50C8AA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71BCA40" w14:textId="77777777">
        <w:trPr>
          <w:cantSplit/>
        </w:trPr>
        <w:tc>
          <w:tcPr>
            <w:tcW w:w="5070" w:type="dxa"/>
          </w:tcPr>
          <w:p w14:paraId="66FE8B6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Салат из свеклы</w:t>
            </w:r>
          </w:p>
        </w:tc>
        <w:tc>
          <w:tcPr>
            <w:tcW w:w="2409" w:type="dxa"/>
            <w:vAlign w:val="center"/>
          </w:tcPr>
          <w:p w14:paraId="4E377A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416C69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BCD08C5" w14:textId="77777777">
        <w:trPr>
          <w:cantSplit/>
        </w:trPr>
        <w:tc>
          <w:tcPr>
            <w:tcW w:w="5070" w:type="dxa"/>
          </w:tcPr>
          <w:p w14:paraId="002AF7E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Салат из редиса с огурцом и яйцом в сметане</w:t>
            </w:r>
          </w:p>
        </w:tc>
        <w:tc>
          <w:tcPr>
            <w:tcW w:w="2409" w:type="dxa"/>
            <w:vAlign w:val="center"/>
          </w:tcPr>
          <w:p w14:paraId="0B744B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07881C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541E18D2" w14:textId="77777777">
        <w:trPr>
          <w:cantSplit/>
        </w:trPr>
        <w:tc>
          <w:tcPr>
            <w:tcW w:w="5070" w:type="dxa"/>
          </w:tcPr>
          <w:p w14:paraId="53D6233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Салат грибной</w:t>
            </w:r>
          </w:p>
        </w:tc>
        <w:tc>
          <w:tcPr>
            <w:tcW w:w="2409" w:type="dxa"/>
            <w:vAlign w:val="center"/>
          </w:tcPr>
          <w:p w14:paraId="5912E4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44E304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08F966D7" w14:textId="77777777">
        <w:trPr>
          <w:cantSplit/>
        </w:trPr>
        <w:tc>
          <w:tcPr>
            <w:tcW w:w="5070" w:type="dxa"/>
          </w:tcPr>
          <w:p w14:paraId="21AB047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Салат из крабов под майонезом промышленного производства</w:t>
            </w:r>
          </w:p>
        </w:tc>
        <w:tc>
          <w:tcPr>
            <w:tcW w:w="2409" w:type="dxa"/>
            <w:vAlign w:val="center"/>
          </w:tcPr>
          <w:p w14:paraId="38D5EF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02516E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697F634" w14:textId="77777777">
        <w:trPr>
          <w:cantSplit/>
        </w:trPr>
        <w:tc>
          <w:tcPr>
            <w:tcW w:w="5070" w:type="dxa"/>
          </w:tcPr>
          <w:p w14:paraId="62EAEA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24. Салат овощной с яйцом</w:t>
            </w:r>
          </w:p>
        </w:tc>
        <w:tc>
          <w:tcPr>
            <w:tcW w:w="2409" w:type="dxa"/>
            <w:vAlign w:val="center"/>
          </w:tcPr>
          <w:p w14:paraId="6936CB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762FE6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50225785" w14:textId="77777777">
        <w:trPr>
          <w:cantSplit/>
        </w:trPr>
        <w:tc>
          <w:tcPr>
            <w:tcW w:w="5070" w:type="dxa"/>
          </w:tcPr>
          <w:p w14:paraId="2ECCFF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 Салат овощной с яйцом</w:t>
            </w:r>
          </w:p>
        </w:tc>
        <w:tc>
          <w:tcPr>
            <w:tcW w:w="2409" w:type="dxa"/>
            <w:vAlign w:val="center"/>
          </w:tcPr>
          <w:p w14:paraId="096497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center"/>
          </w:tcPr>
          <w:p w14:paraId="7320E5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3228AF71" w14:textId="77777777">
        <w:trPr>
          <w:cantSplit/>
        </w:trPr>
        <w:tc>
          <w:tcPr>
            <w:tcW w:w="5070" w:type="dxa"/>
          </w:tcPr>
          <w:p w14:paraId="508464A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26. Салаты мясные и рыбные</w:t>
            </w:r>
          </w:p>
        </w:tc>
        <w:tc>
          <w:tcPr>
            <w:tcW w:w="2409" w:type="dxa"/>
            <w:vAlign w:val="center"/>
          </w:tcPr>
          <w:p w14:paraId="021644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  <w:vAlign w:val="center"/>
          </w:tcPr>
          <w:p w14:paraId="2B5335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1D235867" w14:textId="77777777">
        <w:trPr>
          <w:cantSplit/>
        </w:trPr>
        <w:tc>
          <w:tcPr>
            <w:tcW w:w="5070" w:type="dxa"/>
          </w:tcPr>
          <w:p w14:paraId="5DDF44B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27. Салат из птицы и дичи</w:t>
            </w:r>
          </w:p>
        </w:tc>
        <w:tc>
          <w:tcPr>
            <w:tcW w:w="2409" w:type="dxa"/>
            <w:vAlign w:val="center"/>
          </w:tcPr>
          <w:p w14:paraId="595CD3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592936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6B539BD" w14:textId="77777777">
        <w:trPr>
          <w:cantSplit/>
        </w:trPr>
        <w:tc>
          <w:tcPr>
            <w:tcW w:w="5070" w:type="dxa"/>
          </w:tcPr>
          <w:p w14:paraId="70031AD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28. Яйцо под майонезом с гарниром (майонез промышленного произво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ства)</w:t>
            </w:r>
          </w:p>
        </w:tc>
        <w:tc>
          <w:tcPr>
            <w:tcW w:w="2409" w:type="dxa"/>
            <w:vAlign w:val="center"/>
          </w:tcPr>
          <w:p w14:paraId="4228B4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2EB451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C54AECA" w14:textId="77777777">
        <w:trPr>
          <w:cantSplit/>
        </w:trPr>
        <w:tc>
          <w:tcPr>
            <w:tcW w:w="5070" w:type="dxa"/>
          </w:tcPr>
          <w:p w14:paraId="0174F9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29. Яйцо рубленое</w:t>
            </w:r>
          </w:p>
        </w:tc>
        <w:tc>
          <w:tcPr>
            <w:tcW w:w="2409" w:type="dxa"/>
            <w:vAlign w:val="center"/>
          </w:tcPr>
          <w:p w14:paraId="7F8814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227FCF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4DBE6BE" w14:textId="77777777">
        <w:trPr>
          <w:cantSplit/>
        </w:trPr>
        <w:tc>
          <w:tcPr>
            <w:tcW w:w="5070" w:type="dxa"/>
          </w:tcPr>
          <w:p w14:paraId="77C24CC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рыбы</w:t>
            </w:r>
          </w:p>
        </w:tc>
        <w:tc>
          <w:tcPr>
            <w:tcW w:w="2409" w:type="dxa"/>
            <w:vAlign w:val="center"/>
          </w:tcPr>
          <w:p w14:paraId="74076B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center"/>
          </w:tcPr>
          <w:p w14:paraId="5BC6CE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FC9880D" w14:textId="77777777">
        <w:trPr>
          <w:cantSplit/>
        </w:trPr>
        <w:tc>
          <w:tcPr>
            <w:tcW w:w="5070" w:type="dxa"/>
          </w:tcPr>
          <w:p w14:paraId="33300A4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Икра кетовая, зернистая и паюсная с маслом</w:t>
            </w:r>
          </w:p>
        </w:tc>
        <w:tc>
          <w:tcPr>
            <w:tcW w:w="2409" w:type="dxa"/>
            <w:vAlign w:val="center"/>
          </w:tcPr>
          <w:p w14:paraId="5507E8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center"/>
          </w:tcPr>
          <w:p w14:paraId="2B6D00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4B9E5D03" w14:textId="77777777">
        <w:trPr>
          <w:cantSplit/>
        </w:trPr>
        <w:tc>
          <w:tcPr>
            <w:tcW w:w="5070" w:type="dxa"/>
          </w:tcPr>
          <w:p w14:paraId="417509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Крабы с луком или под майонезом промышленного производства без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нира</w:t>
            </w:r>
          </w:p>
        </w:tc>
        <w:tc>
          <w:tcPr>
            <w:tcW w:w="2409" w:type="dxa"/>
            <w:vAlign w:val="center"/>
          </w:tcPr>
          <w:p w14:paraId="41EDF4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center"/>
          </w:tcPr>
          <w:p w14:paraId="60D7A3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751D2BD" w14:textId="77777777">
        <w:trPr>
          <w:cantSplit/>
        </w:trPr>
        <w:tc>
          <w:tcPr>
            <w:tcW w:w="5070" w:type="dxa"/>
          </w:tcPr>
          <w:p w14:paraId="15630D9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Крабы заливные</w:t>
            </w:r>
          </w:p>
        </w:tc>
        <w:tc>
          <w:tcPr>
            <w:tcW w:w="2409" w:type="dxa"/>
            <w:vAlign w:val="center"/>
          </w:tcPr>
          <w:p w14:paraId="140E0B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center"/>
          </w:tcPr>
          <w:p w14:paraId="79DB90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</w:tbl>
    <w:p w14:paraId="190E961F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673FE31D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E7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85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2B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AD1C689" w14:textId="77777777">
        <w:trPr>
          <w:cantSplit/>
        </w:trPr>
        <w:tc>
          <w:tcPr>
            <w:tcW w:w="5070" w:type="dxa"/>
          </w:tcPr>
          <w:p w14:paraId="18F8CB6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Рыба свежая отварная холодная с гарниром</w:t>
            </w:r>
          </w:p>
        </w:tc>
        <w:tc>
          <w:tcPr>
            <w:tcW w:w="2409" w:type="dxa"/>
            <w:vAlign w:val="center"/>
          </w:tcPr>
          <w:p w14:paraId="1B9F9E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559D33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50675D72" w14:textId="77777777">
        <w:trPr>
          <w:cantSplit/>
        </w:trPr>
        <w:tc>
          <w:tcPr>
            <w:tcW w:w="5070" w:type="dxa"/>
          </w:tcPr>
          <w:p w14:paraId="2CBA27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Рыба жареная без гарнира</w:t>
            </w:r>
          </w:p>
        </w:tc>
        <w:tc>
          <w:tcPr>
            <w:tcW w:w="2409" w:type="dxa"/>
            <w:vAlign w:val="center"/>
          </w:tcPr>
          <w:p w14:paraId="7C8DEA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center"/>
          </w:tcPr>
          <w:p w14:paraId="6B6658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45044BD6" w14:textId="77777777">
        <w:trPr>
          <w:cantSplit/>
        </w:trPr>
        <w:tc>
          <w:tcPr>
            <w:tcW w:w="5070" w:type="dxa"/>
          </w:tcPr>
          <w:p w14:paraId="2878B1F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6. Рыба с гарниром под майонезом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мышленного производства</w:t>
            </w:r>
          </w:p>
        </w:tc>
        <w:tc>
          <w:tcPr>
            <w:tcW w:w="2409" w:type="dxa"/>
            <w:vAlign w:val="center"/>
          </w:tcPr>
          <w:p w14:paraId="394FF2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center"/>
          </w:tcPr>
          <w:p w14:paraId="4B0976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550E9C45" w14:textId="77777777">
        <w:trPr>
          <w:cantSplit/>
        </w:trPr>
        <w:tc>
          <w:tcPr>
            <w:tcW w:w="5070" w:type="dxa"/>
          </w:tcPr>
          <w:p w14:paraId="50DE37C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Рыба с гарниром под майонезом со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>ственного приготовления</w:t>
            </w:r>
          </w:p>
        </w:tc>
        <w:tc>
          <w:tcPr>
            <w:tcW w:w="2409" w:type="dxa"/>
            <w:vAlign w:val="center"/>
          </w:tcPr>
          <w:p w14:paraId="780E51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center"/>
          </w:tcPr>
          <w:p w14:paraId="5847C9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54356076" w14:textId="77777777">
        <w:trPr>
          <w:cantSplit/>
        </w:trPr>
        <w:tc>
          <w:tcPr>
            <w:tcW w:w="5070" w:type="dxa"/>
          </w:tcPr>
          <w:p w14:paraId="2C8DF62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Рыба под маринадом собственного приготовления</w:t>
            </w:r>
          </w:p>
        </w:tc>
        <w:tc>
          <w:tcPr>
            <w:tcW w:w="2409" w:type="dxa"/>
            <w:vAlign w:val="center"/>
          </w:tcPr>
          <w:p w14:paraId="5D2936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  <w:vAlign w:val="center"/>
          </w:tcPr>
          <w:p w14:paraId="1117AC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4618786" w14:textId="77777777">
        <w:trPr>
          <w:cantSplit/>
        </w:trPr>
        <w:tc>
          <w:tcPr>
            <w:tcW w:w="5070" w:type="dxa"/>
          </w:tcPr>
          <w:p w14:paraId="1EC2837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9. Рыба фаршированная </w:t>
            </w:r>
            <w:r w:rsidRPr="005260A3">
              <w:rPr>
                <w:sz w:val="28"/>
                <w:szCs w:val="28"/>
              </w:rPr>
              <w:br/>
              <w:t>(незаливная)</w:t>
            </w:r>
          </w:p>
        </w:tc>
        <w:tc>
          <w:tcPr>
            <w:tcW w:w="2409" w:type="dxa"/>
            <w:vAlign w:val="center"/>
          </w:tcPr>
          <w:p w14:paraId="2739EB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center"/>
          </w:tcPr>
          <w:p w14:paraId="74030E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</w:tr>
      <w:tr w:rsidR="00B13BD5" w:rsidRPr="005260A3" w14:paraId="65DB1501" w14:textId="77777777">
        <w:trPr>
          <w:cantSplit/>
        </w:trPr>
        <w:tc>
          <w:tcPr>
            <w:tcW w:w="5070" w:type="dxa"/>
          </w:tcPr>
          <w:p w14:paraId="1C98F44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Рыба заливная</w:t>
            </w:r>
          </w:p>
        </w:tc>
        <w:tc>
          <w:tcPr>
            <w:tcW w:w="2409" w:type="dxa"/>
            <w:vAlign w:val="center"/>
          </w:tcPr>
          <w:p w14:paraId="32DFFE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3,0</w:t>
            </w:r>
          </w:p>
        </w:tc>
        <w:tc>
          <w:tcPr>
            <w:tcW w:w="2349" w:type="dxa"/>
            <w:vAlign w:val="center"/>
          </w:tcPr>
          <w:p w14:paraId="5621B2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</w:tr>
      <w:tr w:rsidR="00B13BD5" w:rsidRPr="005260A3" w14:paraId="70B367B2" w14:textId="77777777">
        <w:trPr>
          <w:cantSplit/>
        </w:trPr>
        <w:tc>
          <w:tcPr>
            <w:tcW w:w="5070" w:type="dxa"/>
          </w:tcPr>
          <w:p w14:paraId="20C1A37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Сельдь без гарнира</w:t>
            </w:r>
          </w:p>
        </w:tc>
        <w:tc>
          <w:tcPr>
            <w:tcW w:w="2409" w:type="dxa"/>
            <w:vAlign w:val="center"/>
          </w:tcPr>
          <w:p w14:paraId="3FA855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center"/>
          </w:tcPr>
          <w:p w14:paraId="37EBEB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2AE2041" w14:textId="77777777">
        <w:trPr>
          <w:cantSplit/>
        </w:trPr>
        <w:tc>
          <w:tcPr>
            <w:tcW w:w="5070" w:type="dxa"/>
          </w:tcPr>
          <w:p w14:paraId="2D9E133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Сельдь с гарниром</w:t>
            </w:r>
          </w:p>
        </w:tc>
        <w:tc>
          <w:tcPr>
            <w:tcW w:w="2409" w:type="dxa"/>
            <w:vAlign w:val="center"/>
          </w:tcPr>
          <w:p w14:paraId="245439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4E2B6A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081B5753" w14:textId="77777777">
        <w:trPr>
          <w:cantSplit/>
        </w:trPr>
        <w:tc>
          <w:tcPr>
            <w:tcW w:w="5070" w:type="dxa"/>
          </w:tcPr>
          <w:p w14:paraId="1D18444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Сельдь натуральная с картофелем и маслом</w:t>
            </w:r>
          </w:p>
        </w:tc>
        <w:tc>
          <w:tcPr>
            <w:tcW w:w="2409" w:type="dxa"/>
            <w:vAlign w:val="center"/>
          </w:tcPr>
          <w:p w14:paraId="46FFB8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center"/>
          </w:tcPr>
          <w:p w14:paraId="5B6335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DAB8815" w14:textId="77777777">
        <w:trPr>
          <w:cantSplit/>
        </w:trPr>
        <w:tc>
          <w:tcPr>
            <w:tcW w:w="5070" w:type="dxa"/>
          </w:tcPr>
          <w:p w14:paraId="1BF1BCE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Сельдь рубленая с гарниром</w:t>
            </w:r>
          </w:p>
        </w:tc>
        <w:tc>
          <w:tcPr>
            <w:tcW w:w="2409" w:type="dxa"/>
            <w:vAlign w:val="center"/>
          </w:tcPr>
          <w:p w14:paraId="23E8DB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2,8</w:t>
            </w:r>
          </w:p>
        </w:tc>
        <w:tc>
          <w:tcPr>
            <w:tcW w:w="2349" w:type="dxa"/>
            <w:vAlign w:val="center"/>
          </w:tcPr>
          <w:p w14:paraId="372B92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</w:tr>
      <w:tr w:rsidR="00B13BD5" w:rsidRPr="005260A3" w14:paraId="19AFF662" w14:textId="77777777">
        <w:trPr>
          <w:cantSplit/>
        </w:trPr>
        <w:tc>
          <w:tcPr>
            <w:tcW w:w="5070" w:type="dxa"/>
          </w:tcPr>
          <w:p w14:paraId="58905DA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Семга с луком</w:t>
            </w:r>
          </w:p>
        </w:tc>
        <w:tc>
          <w:tcPr>
            <w:tcW w:w="2409" w:type="dxa"/>
            <w:vAlign w:val="center"/>
          </w:tcPr>
          <w:p w14:paraId="3565A9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center"/>
          </w:tcPr>
          <w:p w14:paraId="181932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1577F62" w14:textId="77777777">
        <w:trPr>
          <w:cantSplit/>
        </w:trPr>
        <w:tc>
          <w:tcPr>
            <w:tcW w:w="5070" w:type="dxa"/>
          </w:tcPr>
          <w:p w14:paraId="0E8BDA5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16. Тефтели рыбные под </w:t>
            </w:r>
          </w:p>
          <w:p w14:paraId="2643A25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маринадом</w:t>
            </w:r>
          </w:p>
        </w:tc>
        <w:tc>
          <w:tcPr>
            <w:tcW w:w="2409" w:type="dxa"/>
            <w:vAlign w:val="center"/>
          </w:tcPr>
          <w:p w14:paraId="0BB84E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center"/>
          </w:tcPr>
          <w:p w14:paraId="38B135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ECFD00F" w14:textId="77777777">
        <w:trPr>
          <w:cantSplit/>
        </w:trPr>
        <w:tc>
          <w:tcPr>
            <w:tcW w:w="5070" w:type="dxa"/>
          </w:tcPr>
          <w:p w14:paraId="14BE77F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Салат из свежих помидоров</w:t>
            </w:r>
          </w:p>
        </w:tc>
        <w:tc>
          <w:tcPr>
            <w:tcW w:w="2409" w:type="dxa"/>
            <w:vAlign w:val="center"/>
          </w:tcPr>
          <w:p w14:paraId="6A0E17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center"/>
          </w:tcPr>
          <w:p w14:paraId="399EDE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640FE566" w14:textId="77777777">
        <w:trPr>
          <w:cantSplit/>
        </w:trPr>
        <w:tc>
          <w:tcPr>
            <w:tcW w:w="5070" w:type="dxa"/>
          </w:tcPr>
          <w:p w14:paraId="256D95C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Салат картофельный</w:t>
            </w:r>
          </w:p>
        </w:tc>
        <w:tc>
          <w:tcPr>
            <w:tcW w:w="2409" w:type="dxa"/>
            <w:vAlign w:val="center"/>
          </w:tcPr>
          <w:p w14:paraId="7818EF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6F9C8E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102E6E0B" w14:textId="77777777">
        <w:trPr>
          <w:cantSplit/>
        </w:trPr>
        <w:tc>
          <w:tcPr>
            <w:tcW w:w="5070" w:type="dxa"/>
          </w:tcPr>
          <w:p w14:paraId="50E06E1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Свекла маринованная собственного приготовления</w:t>
            </w:r>
          </w:p>
        </w:tc>
        <w:tc>
          <w:tcPr>
            <w:tcW w:w="2409" w:type="dxa"/>
            <w:vAlign w:val="center"/>
          </w:tcPr>
          <w:p w14:paraId="4CED5C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490642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5292546" w14:textId="77777777">
        <w:trPr>
          <w:cantSplit/>
        </w:trPr>
        <w:tc>
          <w:tcPr>
            <w:tcW w:w="5070" w:type="dxa"/>
          </w:tcPr>
          <w:p w14:paraId="604062C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Салат из свеклы</w:t>
            </w:r>
          </w:p>
        </w:tc>
        <w:tc>
          <w:tcPr>
            <w:tcW w:w="2409" w:type="dxa"/>
            <w:vAlign w:val="center"/>
          </w:tcPr>
          <w:p w14:paraId="211B45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2E3CFF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94FB962" w14:textId="77777777">
        <w:trPr>
          <w:cantSplit/>
        </w:trPr>
        <w:tc>
          <w:tcPr>
            <w:tcW w:w="5070" w:type="dxa"/>
          </w:tcPr>
          <w:p w14:paraId="4687ECA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Салат из редиса с огурцом и яйцом в сметане</w:t>
            </w:r>
          </w:p>
        </w:tc>
        <w:tc>
          <w:tcPr>
            <w:tcW w:w="2409" w:type="dxa"/>
            <w:vAlign w:val="center"/>
          </w:tcPr>
          <w:p w14:paraId="678FD1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1376A2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437EEDA" w14:textId="77777777">
        <w:trPr>
          <w:cantSplit/>
        </w:trPr>
        <w:tc>
          <w:tcPr>
            <w:tcW w:w="5070" w:type="dxa"/>
          </w:tcPr>
          <w:p w14:paraId="1287BF91" w14:textId="77777777" w:rsidR="00B13BD5" w:rsidRPr="005260A3" w:rsidRDefault="00B13BD5" w:rsidP="00B13BD5">
            <w:pPr>
              <w:pStyle w:val="8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Блюда из мяса, птицы и дичи</w:t>
            </w:r>
          </w:p>
        </w:tc>
        <w:tc>
          <w:tcPr>
            <w:tcW w:w="2409" w:type="dxa"/>
          </w:tcPr>
          <w:p w14:paraId="7CCCE4C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5B71B4F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7A42CD85" w14:textId="77777777">
        <w:trPr>
          <w:cantSplit/>
        </w:trPr>
        <w:tc>
          <w:tcPr>
            <w:tcW w:w="5070" w:type="dxa"/>
          </w:tcPr>
          <w:p w14:paraId="60D2DE7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Баранина жареная с овощным гарн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ром</w:t>
            </w:r>
          </w:p>
        </w:tc>
        <w:tc>
          <w:tcPr>
            <w:tcW w:w="2409" w:type="dxa"/>
          </w:tcPr>
          <w:p w14:paraId="14AE2B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78BCB3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777CA69" w14:textId="77777777">
        <w:trPr>
          <w:cantSplit/>
        </w:trPr>
        <w:tc>
          <w:tcPr>
            <w:tcW w:w="5070" w:type="dxa"/>
          </w:tcPr>
          <w:p w14:paraId="6FD3588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Биточки рубленые без гарнира</w:t>
            </w:r>
          </w:p>
        </w:tc>
        <w:tc>
          <w:tcPr>
            <w:tcW w:w="2409" w:type="dxa"/>
          </w:tcPr>
          <w:p w14:paraId="19F844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64792B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1F5A0C1" w14:textId="77777777">
        <w:trPr>
          <w:cantSplit/>
        </w:trPr>
        <w:tc>
          <w:tcPr>
            <w:tcW w:w="5070" w:type="dxa"/>
          </w:tcPr>
          <w:p w14:paraId="699CCD9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Котлеты рубленые без гарнира</w:t>
            </w:r>
          </w:p>
        </w:tc>
        <w:tc>
          <w:tcPr>
            <w:tcW w:w="2409" w:type="dxa"/>
          </w:tcPr>
          <w:p w14:paraId="3F8759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467E2F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7F8405D" w14:textId="77777777">
        <w:trPr>
          <w:cantSplit/>
        </w:trPr>
        <w:tc>
          <w:tcPr>
            <w:tcW w:w="5070" w:type="dxa"/>
          </w:tcPr>
          <w:p w14:paraId="7724FC9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Мясо жареное с овощным гарниром</w:t>
            </w:r>
          </w:p>
        </w:tc>
        <w:tc>
          <w:tcPr>
            <w:tcW w:w="2409" w:type="dxa"/>
          </w:tcPr>
          <w:p w14:paraId="60FAAC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0BB208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60E65855" w14:textId="77777777">
        <w:trPr>
          <w:cantSplit/>
        </w:trPr>
        <w:tc>
          <w:tcPr>
            <w:tcW w:w="5070" w:type="dxa"/>
          </w:tcPr>
          <w:p w14:paraId="19CA026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Мясо отварное без гарнира</w:t>
            </w:r>
          </w:p>
        </w:tc>
        <w:tc>
          <w:tcPr>
            <w:tcW w:w="2409" w:type="dxa"/>
          </w:tcPr>
          <w:p w14:paraId="75CC1D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</w:tcPr>
          <w:p w14:paraId="328985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7FD7A6C4" w14:textId="77777777" w:rsidR="00B13BD5" w:rsidRPr="005260A3" w:rsidRDefault="00B13BD5" w:rsidP="00B13BD5">
      <w:pPr>
        <w:rPr>
          <w:sz w:val="28"/>
          <w:szCs w:val="28"/>
        </w:rPr>
      </w:pPr>
    </w:p>
    <w:p w14:paraId="0F25B10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09506A86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A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6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52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CB515CA" w14:textId="77777777">
        <w:trPr>
          <w:cantSplit/>
        </w:trPr>
        <w:tc>
          <w:tcPr>
            <w:tcW w:w="5070" w:type="dxa"/>
          </w:tcPr>
          <w:p w14:paraId="6D13412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Птица холодная с овощным гарниром</w:t>
            </w:r>
          </w:p>
        </w:tc>
        <w:tc>
          <w:tcPr>
            <w:tcW w:w="2409" w:type="dxa"/>
          </w:tcPr>
          <w:p w14:paraId="16B7C1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228FAB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0C217B9F" w14:textId="77777777">
        <w:trPr>
          <w:cantSplit/>
        </w:trPr>
        <w:tc>
          <w:tcPr>
            <w:tcW w:w="5070" w:type="dxa"/>
          </w:tcPr>
          <w:p w14:paraId="4A11D0D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Паштет из печени</w:t>
            </w:r>
          </w:p>
        </w:tc>
        <w:tc>
          <w:tcPr>
            <w:tcW w:w="2409" w:type="dxa"/>
            <w:vAlign w:val="bottom"/>
          </w:tcPr>
          <w:p w14:paraId="28863F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414842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37E61E09" w14:textId="77777777">
        <w:trPr>
          <w:cantSplit/>
        </w:trPr>
        <w:tc>
          <w:tcPr>
            <w:tcW w:w="5070" w:type="dxa"/>
          </w:tcPr>
          <w:p w14:paraId="7B9040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Студень промышленного произво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ства</w:t>
            </w:r>
          </w:p>
        </w:tc>
        <w:tc>
          <w:tcPr>
            <w:tcW w:w="2409" w:type="dxa"/>
            <w:vAlign w:val="bottom"/>
          </w:tcPr>
          <w:p w14:paraId="6801A2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21BF03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3EABE6EF" w14:textId="77777777">
        <w:trPr>
          <w:cantSplit/>
        </w:trPr>
        <w:tc>
          <w:tcPr>
            <w:tcW w:w="5070" w:type="dxa"/>
          </w:tcPr>
          <w:p w14:paraId="121B1E3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Студень собственного производства</w:t>
            </w:r>
          </w:p>
        </w:tc>
        <w:tc>
          <w:tcPr>
            <w:tcW w:w="2409" w:type="dxa"/>
            <w:vAlign w:val="bottom"/>
          </w:tcPr>
          <w:p w14:paraId="356290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13D10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D12CF8D" w14:textId="77777777">
        <w:trPr>
          <w:cantSplit/>
        </w:trPr>
        <w:tc>
          <w:tcPr>
            <w:tcW w:w="5070" w:type="dxa"/>
          </w:tcPr>
          <w:p w14:paraId="63C747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Свинина жареная с овощным гарн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ром</w:t>
            </w:r>
          </w:p>
        </w:tc>
        <w:tc>
          <w:tcPr>
            <w:tcW w:w="2409" w:type="dxa"/>
            <w:vAlign w:val="bottom"/>
          </w:tcPr>
          <w:p w14:paraId="6F1489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01EE46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C1535C5" w14:textId="77777777">
        <w:trPr>
          <w:cantSplit/>
        </w:trPr>
        <w:tc>
          <w:tcPr>
            <w:tcW w:w="5070" w:type="dxa"/>
          </w:tcPr>
          <w:p w14:paraId="45B1192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Сосиски, сардельки без гарнира</w:t>
            </w:r>
          </w:p>
        </w:tc>
        <w:tc>
          <w:tcPr>
            <w:tcW w:w="2409" w:type="dxa"/>
            <w:vAlign w:val="bottom"/>
          </w:tcPr>
          <w:p w14:paraId="361F08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5F9898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0C3487C" w14:textId="77777777">
        <w:trPr>
          <w:cantSplit/>
        </w:trPr>
        <w:tc>
          <w:tcPr>
            <w:tcW w:w="5070" w:type="dxa"/>
          </w:tcPr>
          <w:p w14:paraId="54BCD00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12. Телятина жареная с овощным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ниром</w:t>
            </w:r>
          </w:p>
        </w:tc>
        <w:tc>
          <w:tcPr>
            <w:tcW w:w="2409" w:type="dxa"/>
            <w:vAlign w:val="bottom"/>
          </w:tcPr>
          <w:p w14:paraId="6A86B5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4CE538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4EFC92F" w14:textId="77777777">
        <w:trPr>
          <w:cantSplit/>
        </w:trPr>
        <w:tc>
          <w:tcPr>
            <w:tcW w:w="5070" w:type="dxa"/>
          </w:tcPr>
          <w:p w14:paraId="2EC07A7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Язык холодный с овощным гарн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ром</w:t>
            </w:r>
          </w:p>
        </w:tc>
        <w:tc>
          <w:tcPr>
            <w:tcW w:w="2409" w:type="dxa"/>
            <w:vAlign w:val="bottom"/>
          </w:tcPr>
          <w:p w14:paraId="2927E5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7A8ED7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DE3E95F" w14:textId="77777777">
        <w:trPr>
          <w:cantSplit/>
        </w:trPr>
        <w:tc>
          <w:tcPr>
            <w:tcW w:w="5070" w:type="dxa"/>
          </w:tcPr>
          <w:p w14:paraId="0E05FA40" w14:textId="77777777" w:rsidR="00B13BD5" w:rsidRPr="005260A3" w:rsidRDefault="00B13BD5" w:rsidP="00B13BD5">
            <w:pPr>
              <w:pStyle w:val="8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Гастрономия и консервы разные</w:t>
            </w:r>
          </w:p>
        </w:tc>
        <w:tc>
          <w:tcPr>
            <w:tcW w:w="2409" w:type="dxa"/>
            <w:vAlign w:val="bottom"/>
          </w:tcPr>
          <w:p w14:paraId="165E2B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35B723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DF4D4D7" w14:textId="77777777">
        <w:trPr>
          <w:cantSplit/>
        </w:trPr>
        <w:tc>
          <w:tcPr>
            <w:tcW w:w="5070" w:type="dxa"/>
          </w:tcPr>
          <w:p w14:paraId="3B7CD3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Гастрономия мясная и рыбная без гарнира</w:t>
            </w:r>
          </w:p>
        </w:tc>
        <w:tc>
          <w:tcPr>
            <w:tcW w:w="2409" w:type="dxa"/>
            <w:vAlign w:val="bottom"/>
          </w:tcPr>
          <w:p w14:paraId="3EBE54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26B2A1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D751F57" w14:textId="77777777">
        <w:trPr>
          <w:cantSplit/>
        </w:trPr>
        <w:tc>
          <w:tcPr>
            <w:tcW w:w="5070" w:type="dxa"/>
          </w:tcPr>
          <w:p w14:paraId="2496008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Гастрономия мясная и рыбная с огу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цом или помидорами</w:t>
            </w:r>
          </w:p>
        </w:tc>
        <w:tc>
          <w:tcPr>
            <w:tcW w:w="2409" w:type="dxa"/>
            <w:vAlign w:val="bottom"/>
          </w:tcPr>
          <w:p w14:paraId="299E9B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44C325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A827854" w14:textId="77777777">
        <w:trPr>
          <w:cantSplit/>
        </w:trPr>
        <w:tc>
          <w:tcPr>
            <w:tcW w:w="5070" w:type="dxa"/>
          </w:tcPr>
          <w:p w14:paraId="613FFBB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Гастрономия мясная и рыбная с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ниром</w:t>
            </w:r>
          </w:p>
        </w:tc>
        <w:tc>
          <w:tcPr>
            <w:tcW w:w="2409" w:type="dxa"/>
            <w:vAlign w:val="bottom"/>
          </w:tcPr>
          <w:p w14:paraId="6EA93E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6DDB20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416A42A" w14:textId="77777777">
        <w:trPr>
          <w:cantSplit/>
        </w:trPr>
        <w:tc>
          <w:tcPr>
            <w:tcW w:w="5070" w:type="dxa"/>
          </w:tcPr>
          <w:p w14:paraId="4A4EE76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Кильки зачищенные без гарнира</w:t>
            </w:r>
          </w:p>
        </w:tc>
        <w:tc>
          <w:tcPr>
            <w:tcW w:w="2409" w:type="dxa"/>
            <w:vAlign w:val="bottom"/>
          </w:tcPr>
          <w:p w14:paraId="500F95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00EC4B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BE3B944" w14:textId="77777777">
        <w:trPr>
          <w:cantSplit/>
        </w:trPr>
        <w:tc>
          <w:tcPr>
            <w:tcW w:w="5070" w:type="dxa"/>
          </w:tcPr>
          <w:p w14:paraId="73A493A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Кильки зачищенные с луком</w:t>
            </w:r>
          </w:p>
        </w:tc>
        <w:tc>
          <w:tcPr>
            <w:tcW w:w="2409" w:type="dxa"/>
            <w:vAlign w:val="bottom"/>
          </w:tcPr>
          <w:p w14:paraId="0BC091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75AA93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0ECD6FE" w14:textId="77777777">
        <w:trPr>
          <w:cantSplit/>
        </w:trPr>
        <w:tc>
          <w:tcPr>
            <w:tcW w:w="5070" w:type="dxa"/>
          </w:tcPr>
          <w:p w14:paraId="5A4729F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Консервы разные порциями без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нира</w:t>
            </w:r>
          </w:p>
        </w:tc>
        <w:tc>
          <w:tcPr>
            <w:tcW w:w="2409" w:type="dxa"/>
            <w:vAlign w:val="bottom"/>
          </w:tcPr>
          <w:p w14:paraId="7721AE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622CEF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BE29652" w14:textId="77777777">
        <w:trPr>
          <w:cantSplit/>
        </w:trPr>
        <w:tc>
          <w:tcPr>
            <w:tcW w:w="5070" w:type="dxa"/>
          </w:tcPr>
          <w:p w14:paraId="4900B1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7. Лососина, балык и т.п. </w:t>
            </w:r>
            <w:r w:rsidRPr="005260A3">
              <w:rPr>
                <w:sz w:val="28"/>
                <w:szCs w:val="28"/>
              </w:rPr>
              <w:br/>
              <w:t>порциями</w:t>
            </w:r>
          </w:p>
        </w:tc>
        <w:tc>
          <w:tcPr>
            <w:tcW w:w="2409" w:type="dxa"/>
            <w:vAlign w:val="bottom"/>
          </w:tcPr>
          <w:p w14:paraId="3AB101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39450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450DDE" w14:textId="77777777">
        <w:trPr>
          <w:cantSplit/>
        </w:trPr>
        <w:tc>
          <w:tcPr>
            <w:tcW w:w="5070" w:type="dxa"/>
          </w:tcPr>
          <w:p w14:paraId="1EADBFF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Шпроты с яйцом и луком</w:t>
            </w:r>
          </w:p>
        </w:tc>
        <w:tc>
          <w:tcPr>
            <w:tcW w:w="2409" w:type="dxa"/>
            <w:vAlign w:val="bottom"/>
          </w:tcPr>
          <w:p w14:paraId="0AAA9A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4E00D7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C5BB078" w14:textId="77777777">
        <w:trPr>
          <w:cantSplit/>
        </w:trPr>
        <w:tc>
          <w:tcPr>
            <w:tcW w:w="5070" w:type="dxa"/>
          </w:tcPr>
          <w:p w14:paraId="2131C296" w14:textId="77777777" w:rsidR="00B13BD5" w:rsidRPr="005260A3" w:rsidRDefault="00B13BD5" w:rsidP="00B13BD5">
            <w:pPr>
              <w:pStyle w:val="8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Бутерброды</w:t>
            </w:r>
          </w:p>
        </w:tc>
        <w:tc>
          <w:tcPr>
            <w:tcW w:w="2409" w:type="dxa"/>
            <w:vAlign w:val="bottom"/>
          </w:tcPr>
          <w:p w14:paraId="0D02AC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3A939F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9F3D80F" w14:textId="77777777">
        <w:trPr>
          <w:cantSplit/>
        </w:trPr>
        <w:tc>
          <w:tcPr>
            <w:tcW w:w="5070" w:type="dxa"/>
          </w:tcPr>
          <w:p w14:paraId="748DCEC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Бутерброды с вареными колбасами</w:t>
            </w:r>
          </w:p>
        </w:tc>
        <w:tc>
          <w:tcPr>
            <w:tcW w:w="2409" w:type="dxa"/>
            <w:vAlign w:val="bottom"/>
          </w:tcPr>
          <w:p w14:paraId="7F4354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551A38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1DAD2A2D" w14:textId="77777777">
        <w:trPr>
          <w:cantSplit/>
        </w:trPr>
        <w:tc>
          <w:tcPr>
            <w:tcW w:w="5070" w:type="dxa"/>
          </w:tcPr>
          <w:p w14:paraId="4AB49A3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Бутерброды с копчеными колбасами</w:t>
            </w:r>
          </w:p>
        </w:tc>
        <w:tc>
          <w:tcPr>
            <w:tcW w:w="2409" w:type="dxa"/>
            <w:vAlign w:val="bottom"/>
          </w:tcPr>
          <w:p w14:paraId="0D8CA6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67CF7A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6DF5054" w14:textId="77777777">
        <w:trPr>
          <w:cantSplit/>
        </w:trPr>
        <w:tc>
          <w:tcPr>
            <w:tcW w:w="5070" w:type="dxa"/>
          </w:tcPr>
          <w:p w14:paraId="1737CF0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Бутерброды с сыром</w:t>
            </w:r>
          </w:p>
        </w:tc>
        <w:tc>
          <w:tcPr>
            <w:tcW w:w="2409" w:type="dxa"/>
            <w:vAlign w:val="bottom"/>
          </w:tcPr>
          <w:p w14:paraId="530DE86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5798AA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5BA3DCE" w14:textId="77777777">
        <w:trPr>
          <w:cantSplit/>
        </w:trPr>
        <w:tc>
          <w:tcPr>
            <w:tcW w:w="5070" w:type="dxa"/>
          </w:tcPr>
          <w:p w14:paraId="101965E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Бутерброды с икрой или маслом</w:t>
            </w:r>
          </w:p>
        </w:tc>
        <w:tc>
          <w:tcPr>
            <w:tcW w:w="2409" w:type="dxa"/>
            <w:vAlign w:val="bottom"/>
          </w:tcPr>
          <w:p w14:paraId="396742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496A7F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24E1BCBD" w14:textId="77777777" w:rsidR="00B13BD5" w:rsidRPr="005260A3" w:rsidRDefault="00B13BD5" w:rsidP="00B13BD5">
      <w:pPr>
        <w:rPr>
          <w:sz w:val="28"/>
          <w:szCs w:val="28"/>
        </w:rPr>
      </w:pPr>
    </w:p>
    <w:p w14:paraId="03125B4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4B4E8D96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A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58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E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BF0B40D" w14:textId="77777777">
        <w:trPr>
          <w:cantSplit/>
        </w:trPr>
        <w:tc>
          <w:tcPr>
            <w:tcW w:w="5070" w:type="dxa"/>
          </w:tcPr>
          <w:p w14:paraId="1F9A92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Бутерброды с ветчиной или рыбной гастрономией</w:t>
            </w:r>
          </w:p>
        </w:tc>
        <w:tc>
          <w:tcPr>
            <w:tcW w:w="2409" w:type="dxa"/>
            <w:vAlign w:val="bottom"/>
          </w:tcPr>
          <w:p w14:paraId="07F03E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26A466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AE4EF39" w14:textId="77777777">
        <w:trPr>
          <w:cantSplit/>
        </w:trPr>
        <w:tc>
          <w:tcPr>
            <w:tcW w:w="5070" w:type="dxa"/>
          </w:tcPr>
          <w:p w14:paraId="2C3819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Бутерброды с килькой и яйцом</w:t>
            </w:r>
          </w:p>
        </w:tc>
        <w:tc>
          <w:tcPr>
            <w:tcW w:w="2409" w:type="dxa"/>
            <w:vAlign w:val="bottom"/>
          </w:tcPr>
          <w:p w14:paraId="7F2AFE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F6BF0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350EB095" w14:textId="77777777">
        <w:trPr>
          <w:cantSplit/>
        </w:trPr>
        <w:tc>
          <w:tcPr>
            <w:tcW w:w="5070" w:type="dxa"/>
          </w:tcPr>
          <w:p w14:paraId="1BBA490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Бутерброды с жареным мясом, жар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ной рыбой и другой собственной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дукцией</w:t>
            </w:r>
          </w:p>
        </w:tc>
        <w:tc>
          <w:tcPr>
            <w:tcW w:w="2409" w:type="dxa"/>
            <w:vAlign w:val="bottom"/>
          </w:tcPr>
          <w:p w14:paraId="548F89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196E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A9F5320" w14:textId="77777777">
        <w:trPr>
          <w:cantSplit/>
        </w:trPr>
        <w:tc>
          <w:tcPr>
            <w:tcW w:w="5070" w:type="dxa"/>
          </w:tcPr>
          <w:p w14:paraId="0F9900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Бутерброды с салатом из овощей</w:t>
            </w:r>
          </w:p>
        </w:tc>
        <w:tc>
          <w:tcPr>
            <w:tcW w:w="2409" w:type="dxa"/>
            <w:vAlign w:val="bottom"/>
          </w:tcPr>
          <w:p w14:paraId="7BC716D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FC318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2A51501F" w14:textId="77777777">
        <w:trPr>
          <w:cantSplit/>
        </w:trPr>
        <w:tc>
          <w:tcPr>
            <w:tcW w:w="5070" w:type="dxa"/>
          </w:tcPr>
          <w:p w14:paraId="6D44BA1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9. Бутерброды с заливной </w:t>
            </w:r>
            <w:r w:rsidRPr="005260A3">
              <w:rPr>
                <w:sz w:val="28"/>
                <w:szCs w:val="28"/>
              </w:rPr>
              <w:br/>
              <w:t>кулинарией</w:t>
            </w:r>
          </w:p>
        </w:tc>
        <w:tc>
          <w:tcPr>
            <w:tcW w:w="2409" w:type="dxa"/>
            <w:vAlign w:val="bottom"/>
          </w:tcPr>
          <w:p w14:paraId="00A482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42329A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412F6016" w14:textId="77777777">
        <w:trPr>
          <w:cantSplit/>
        </w:trPr>
        <w:tc>
          <w:tcPr>
            <w:tcW w:w="5070" w:type="dxa"/>
          </w:tcPr>
          <w:p w14:paraId="0C7B74C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Бутерброды со свежей рыбой и овощным салатом</w:t>
            </w:r>
          </w:p>
        </w:tc>
        <w:tc>
          <w:tcPr>
            <w:tcW w:w="2409" w:type="dxa"/>
            <w:vAlign w:val="bottom"/>
          </w:tcPr>
          <w:p w14:paraId="773CB7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6F58EAA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5E4BD778" w14:textId="77777777">
        <w:trPr>
          <w:cantSplit/>
        </w:trPr>
        <w:tc>
          <w:tcPr>
            <w:tcW w:w="5070" w:type="dxa"/>
          </w:tcPr>
          <w:p w14:paraId="51860E3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Бутерброды с паштетом</w:t>
            </w:r>
          </w:p>
        </w:tc>
        <w:tc>
          <w:tcPr>
            <w:tcW w:w="2409" w:type="dxa"/>
            <w:vAlign w:val="bottom"/>
          </w:tcPr>
          <w:p w14:paraId="1EDC7F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0C16B5D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44170A57" w14:textId="77777777">
        <w:trPr>
          <w:cantSplit/>
        </w:trPr>
        <w:tc>
          <w:tcPr>
            <w:tcW w:w="5070" w:type="dxa"/>
          </w:tcPr>
          <w:p w14:paraId="1E95FDE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Первые блюда</w:t>
            </w:r>
          </w:p>
        </w:tc>
        <w:tc>
          <w:tcPr>
            <w:tcW w:w="2409" w:type="dxa"/>
            <w:vAlign w:val="bottom"/>
          </w:tcPr>
          <w:p w14:paraId="7B3B0C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2363BB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8C93D40" w14:textId="77777777">
        <w:trPr>
          <w:cantSplit/>
        </w:trPr>
        <w:tc>
          <w:tcPr>
            <w:tcW w:w="5070" w:type="dxa"/>
          </w:tcPr>
          <w:p w14:paraId="42F4909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Борщи разные</w:t>
            </w:r>
          </w:p>
          <w:p w14:paraId="3B5C84D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из консервированных овощей</w:t>
            </w:r>
          </w:p>
          <w:p w14:paraId="67601F1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на мясном бульоне</w:t>
            </w:r>
          </w:p>
          <w:p w14:paraId="6D95950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вегетарианские</w:t>
            </w:r>
          </w:p>
        </w:tc>
        <w:tc>
          <w:tcPr>
            <w:tcW w:w="2409" w:type="dxa"/>
            <w:vAlign w:val="bottom"/>
          </w:tcPr>
          <w:p w14:paraId="1E8378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4BC28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316E87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  <w:p w14:paraId="784CF3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3B1EA0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11330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782C0A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4C9C07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1DDDD0F7" w14:textId="77777777">
        <w:trPr>
          <w:cantSplit/>
        </w:trPr>
        <w:tc>
          <w:tcPr>
            <w:tcW w:w="5070" w:type="dxa"/>
          </w:tcPr>
          <w:p w14:paraId="7B3F7AB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2. Борщ украинский с галушками</w:t>
            </w:r>
          </w:p>
        </w:tc>
        <w:tc>
          <w:tcPr>
            <w:tcW w:w="2409" w:type="dxa"/>
            <w:vAlign w:val="bottom"/>
          </w:tcPr>
          <w:p w14:paraId="4D52CC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2,1</w:t>
            </w:r>
          </w:p>
        </w:tc>
        <w:tc>
          <w:tcPr>
            <w:tcW w:w="2349" w:type="dxa"/>
            <w:vAlign w:val="bottom"/>
          </w:tcPr>
          <w:p w14:paraId="7C7133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458BC6D3" w14:textId="77777777">
        <w:trPr>
          <w:cantSplit/>
        </w:trPr>
        <w:tc>
          <w:tcPr>
            <w:tcW w:w="5070" w:type="dxa"/>
          </w:tcPr>
          <w:p w14:paraId="61A646E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Рассольники</w:t>
            </w:r>
          </w:p>
        </w:tc>
        <w:tc>
          <w:tcPr>
            <w:tcW w:w="2409" w:type="dxa"/>
          </w:tcPr>
          <w:p w14:paraId="42FB0E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</w:tc>
        <w:tc>
          <w:tcPr>
            <w:tcW w:w="2349" w:type="dxa"/>
          </w:tcPr>
          <w:p w14:paraId="3465EE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17CEAC10" w14:textId="77777777">
        <w:trPr>
          <w:cantSplit/>
          <w:trHeight w:val="729"/>
        </w:trPr>
        <w:tc>
          <w:tcPr>
            <w:tcW w:w="5070" w:type="dxa"/>
          </w:tcPr>
          <w:p w14:paraId="1E57667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4. Рассольник порционный из </w:t>
            </w:r>
            <w:r w:rsidRPr="005260A3">
              <w:rPr>
                <w:sz w:val="28"/>
                <w:szCs w:val="28"/>
              </w:rPr>
              <w:br/>
              <w:t>белых кореньев</w:t>
            </w:r>
          </w:p>
        </w:tc>
        <w:tc>
          <w:tcPr>
            <w:tcW w:w="2409" w:type="dxa"/>
          </w:tcPr>
          <w:p w14:paraId="1A03C1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</w:tcPr>
          <w:p w14:paraId="1D210B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CC2377C" w14:textId="77777777">
        <w:trPr>
          <w:cantSplit/>
        </w:trPr>
        <w:tc>
          <w:tcPr>
            <w:tcW w:w="5070" w:type="dxa"/>
          </w:tcPr>
          <w:p w14:paraId="6EABAD9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Супы из макаронных изделий без картофеля</w:t>
            </w:r>
          </w:p>
        </w:tc>
        <w:tc>
          <w:tcPr>
            <w:tcW w:w="2409" w:type="dxa"/>
          </w:tcPr>
          <w:p w14:paraId="4B2E5F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</w:tcPr>
          <w:p w14:paraId="4D186A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0B8BA60" w14:textId="77777777">
        <w:trPr>
          <w:cantSplit/>
        </w:trPr>
        <w:tc>
          <w:tcPr>
            <w:tcW w:w="5070" w:type="dxa"/>
          </w:tcPr>
          <w:p w14:paraId="01D75D7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Супы крупяные и бобовые без карт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феля</w:t>
            </w:r>
          </w:p>
        </w:tc>
        <w:tc>
          <w:tcPr>
            <w:tcW w:w="2409" w:type="dxa"/>
          </w:tcPr>
          <w:p w14:paraId="3E28D0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3ED79D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0D83EEF3" w14:textId="77777777">
        <w:trPr>
          <w:cantSplit/>
        </w:trPr>
        <w:tc>
          <w:tcPr>
            <w:tcW w:w="5070" w:type="dxa"/>
          </w:tcPr>
          <w:p w14:paraId="79D2E71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Супы овощные, картофельные</w:t>
            </w:r>
          </w:p>
        </w:tc>
        <w:tc>
          <w:tcPr>
            <w:tcW w:w="2409" w:type="dxa"/>
          </w:tcPr>
          <w:p w14:paraId="2AF74A1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6BE364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2A6B06BD" w14:textId="77777777">
        <w:trPr>
          <w:cantSplit/>
        </w:trPr>
        <w:tc>
          <w:tcPr>
            <w:tcW w:w="5070" w:type="dxa"/>
          </w:tcPr>
          <w:p w14:paraId="1972881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Супы крупяные, макаронные и боб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вые с картофелем</w:t>
            </w:r>
          </w:p>
        </w:tc>
        <w:tc>
          <w:tcPr>
            <w:tcW w:w="2409" w:type="dxa"/>
          </w:tcPr>
          <w:p w14:paraId="59DAB8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</w:tcPr>
          <w:p w14:paraId="36F685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7E17B3C" w14:textId="77777777">
        <w:trPr>
          <w:cantSplit/>
        </w:trPr>
        <w:tc>
          <w:tcPr>
            <w:tcW w:w="5070" w:type="dxa"/>
          </w:tcPr>
          <w:p w14:paraId="66EE58B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Супы грибные с макаронными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лиями без картофеля</w:t>
            </w:r>
          </w:p>
        </w:tc>
        <w:tc>
          <w:tcPr>
            <w:tcW w:w="2409" w:type="dxa"/>
          </w:tcPr>
          <w:p w14:paraId="60CDB5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4EB02D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FF2F237" w14:textId="77777777">
        <w:trPr>
          <w:cantSplit/>
        </w:trPr>
        <w:tc>
          <w:tcPr>
            <w:tcW w:w="5070" w:type="dxa"/>
          </w:tcPr>
          <w:p w14:paraId="004180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Супы с галушками (юшки)</w:t>
            </w:r>
          </w:p>
        </w:tc>
        <w:tc>
          <w:tcPr>
            <w:tcW w:w="2409" w:type="dxa"/>
          </w:tcPr>
          <w:p w14:paraId="6BE577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5D2FDB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627D0653" w14:textId="77777777">
        <w:trPr>
          <w:cantSplit/>
        </w:trPr>
        <w:tc>
          <w:tcPr>
            <w:tcW w:w="5070" w:type="dxa"/>
          </w:tcPr>
          <w:p w14:paraId="7642EAD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11. Суп картофельный </w:t>
            </w:r>
            <w:r w:rsidRPr="005260A3">
              <w:rPr>
                <w:sz w:val="28"/>
                <w:szCs w:val="28"/>
              </w:rPr>
              <w:br/>
              <w:t>с консервами</w:t>
            </w:r>
          </w:p>
        </w:tc>
        <w:tc>
          <w:tcPr>
            <w:tcW w:w="2409" w:type="dxa"/>
            <w:vAlign w:val="bottom"/>
          </w:tcPr>
          <w:p w14:paraId="00372E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600608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3D52C15" w14:textId="77777777">
        <w:trPr>
          <w:cantSplit/>
        </w:trPr>
        <w:tc>
          <w:tcPr>
            <w:tcW w:w="5070" w:type="dxa"/>
          </w:tcPr>
          <w:p w14:paraId="71687B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Суп харчо и пити</w:t>
            </w:r>
          </w:p>
        </w:tc>
        <w:tc>
          <w:tcPr>
            <w:tcW w:w="2409" w:type="dxa"/>
          </w:tcPr>
          <w:p w14:paraId="5048D7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</w:tcPr>
          <w:p w14:paraId="1580A8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21BC603" w14:textId="77777777">
        <w:trPr>
          <w:cantSplit/>
        </w:trPr>
        <w:tc>
          <w:tcPr>
            <w:tcW w:w="5070" w:type="dxa"/>
          </w:tcPr>
          <w:p w14:paraId="2408CC9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Суп крестьянский</w:t>
            </w:r>
          </w:p>
        </w:tc>
        <w:tc>
          <w:tcPr>
            <w:tcW w:w="2409" w:type="dxa"/>
          </w:tcPr>
          <w:p w14:paraId="009C8D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10E2A6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D574874" w14:textId="77777777">
        <w:trPr>
          <w:cantSplit/>
        </w:trPr>
        <w:tc>
          <w:tcPr>
            <w:tcW w:w="5070" w:type="dxa"/>
          </w:tcPr>
          <w:p w14:paraId="5E884A2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Суп картофельный рыбный</w:t>
            </w:r>
          </w:p>
        </w:tc>
        <w:tc>
          <w:tcPr>
            <w:tcW w:w="2409" w:type="dxa"/>
          </w:tcPr>
          <w:p w14:paraId="2D9283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</w:tcPr>
          <w:p w14:paraId="68D924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</w:tbl>
    <w:p w14:paraId="488388B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68DB76A0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E6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EA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34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92AF323" w14:textId="77777777">
        <w:trPr>
          <w:cantSplit/>
        </w:trPr>
        <w:tc>
          <w:tcPr>
            <w:tcW w:w="5070" w:type="dxa"/>
          </w:tcPr>
          <w:p w14:paraId="4662BFE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Суп-лапша домашняя</w:t>
            </w:r>
          </w:p>
        </w:tc>
        <w:tc>
          <w:tcPr>
            <w:tcW w:w="2409" w:type="dxa"/>
          </w:tcPr>
          <w:p w14:paraId="5568CA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302792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720ED21" w14:textId="77777777">
        <w:trPr>
          <w:cantSplit/>
        </w:trPr>
        <w:tc>
          <w:tcPr>
            <w:tcW w:w="5070" w:type="dxa"/>
          </w:tcPr>
          <w:p w14:paraId="7FBE74F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Суп картофельный грибной</w:t>
            </w:r>
          </w:p>
        </w:tc>
        <w:tc>
          <w:tcPr>
            <w:tcW w:w="2409" w:type="dxa"/>
          </w:tcPr>
          <w:p w14:paraId="489AB7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727896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38090920" w14:textId="77777777">
        <w:trPr>
          <w:cantSplit/>
        </w:trPr>
        <w:tc>
          <w:tcPr>
            <w:tcW w:w="5070" w:type="dxa"/>
          </w:tcPr>
          <w:p w14:paraId="6535C9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Щи зеленые консервированные без мяса</w:t>
            </w:r>
          </w:p>
        </w:tc>
        <w:tc>
          <w:tcPr>
            <w:tcW w:w="2409" w:type="dxa"/>
          </w:tcPr>
          <w:p w14:paraId="5B769A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700983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4070CB2B" w14:textId="77777777">
        <w:trPr>
          <w:cantSplit/>
        </w:trPr>
        <w:tc>
          <w:tcPr>
            <w:tcW w:w="5070" w:type="dxa"/>
          </w:tcPr>
          <w:p w14:paraId="4DAFD3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Щи зеленые консервированные с яйцом</w:t>
            </w:r>
          </w:p>
        </w:tc>
        <w:tc>
          <w:tcPr>
            <w:tcW w:w="2409" w:type="dxa"/>
          </w:tcPr>
          <w:p w14:paraId="6D644F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</w:tcPr>
          <w:p w14:paraId="3C5268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5D7B549B" w14:textId="77777777">
        <w:trPr>
          <w:cantSplit/>
        </w:trPr>
        <w:tc>
          <w:tcPr>
            <w:tcW w:w="5070" w:type="dxa"/>
          </w:tcPr>
          <w:p w14:paraId="422F180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Щи из квашеной капусты</w:t>
            </w:r>
          </w:p>
        </w:tc>
        <w:tc>
          <w:tcPr>
            <w:tcW w:w="2409" w:type="dxa"/>
          </w:tcPr>
          <w:p w14:paraId="23B96B2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</w:tcPr>
          <w:p w14:paraId="1B4FBF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F1BB650" w14:textId="77777777">
        <w:trPr>
          <w:cantSplit/>
        </w:trPr>
        <w:tc>
          <w:tcPr>
            <w:tcW w:w="5070" w:type="dxa"/>
          </w:tcPr>
          <w:p w14:paraId="5F6998D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Щи из свежей капусты</w:t>
            </w:r>
          </w:p>
        </w:tc>
        <w:tc>
          <w:tcPr>
            <w:tcW w:w="2409" w:type="dxa"/>
          </w:tcPr>
          <w:p w14:paraId="71189A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57E4C9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9E8F959" w14:textId="77777777">
        <w:trPr>
          <w:cantSplit/>
        </w:trPr>
        <w:tc>
          <w:tcPr>
            <w:tcW w:w="5070" w:type="dxa"/>
          </w:tcPr>
          <w:p w14:paraId="652E21C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Щи зеленые из свежего щавеля и шпината без яйца</w:t>
            </w:r>
          </w:p>
        </w:tc>
        <w:tc>
          <w:tcPr>
            <w:tcW w:w="2409" w:type="dxa"/>
            <w:vAlign w:val="bottom"/>
          </w:tcPr>
          <w:p w14:paraId="35D2E6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76D8E5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51354491" w14:textId="77777777">
        <w:trPr>
          <w:cantSplit/>
        </w:trPr>
        <w:tc>
          <w:tcPr>
            <w:tcW w:w="5070" w:type="dxa"/>
          </w:tcPr>
          <w:p w14:paraId="79B2BEC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Щи зеленые из свежего щавеля с яйцом</w:t>
            </w:r>
          </w:p>
        </w:tc>
        <w:tc>
          <w:tcPr>
            <w:tcW w:w="2409" w:type="dxa"/>
            <w:vAlign w:val="bottom"/>
          </w:tcPr>
          <w:p w14:paraId="594E6E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1,9</w:t>
            </w:r>
          </w:p>
        </w:tc>
        <w:tc>
          <w:tcPr>
            <w:tcW w:w="2349" w:type="dxa"/>
            <w:vAlign w:val="bottom"/>
          </w:tcPr>
          <w:p w14:paraId="30F20E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22FC54DB" w14:textId="77777777">
        <w:trPr>
          <w:cantSplit/>
        </w:trPr>
        <w:tc>
          <w:tcPr>
            <w:tcW w:w="5070" w:type="dxa"/>
          </w:tcPr>
          <w:p w14:paraId="03944DE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Щи суточные из квашеной капусты</w:t>
            </w:r>
          </w:p>
        </w:tc>
        <w:tc>
          <w:tcPr>
            <w:tcW w:w="2409" w:type="dxa"/>
            <w:vAlign w:val="bottom"/>
          </w:tcPr>
          <w:p w14:paraId="6B7DB8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bottom"/>
          </w:tcPr>
          <w:p w14:paraId="5114B8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70845610" w14:textId="77777777">
        <w:trPr>
          <w:cantSplit/>
        </w:trPr>
        <w:tc>
          <w:tcPr>
            <w:tcW w:w="5070" w:type="dxa"/>
          </w:tcPr>
          <w:p w14:paraId="455010E7" w14:textId="77777777" w:rsidR="00B13BD5" w:rsidRPr="005260A3" w:rsidRDefault="00B13BD5" w:rsidP="00B13BD5">
            <w:pPr>
              <w:pStyle w:val="8"/>
              <w:ind w:firstLine="180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Солянки</w:t>
            </w:r>
          </w:p>
        </w:tc>
        <w:tc>
          <w:tcPr>
            <w:tcW w:w="2409" w:type="dxa"/>
            <w:vAlign w:val="bottom"/>
          </w:tcPr>
          <w:p w14:paraId="2BA5425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7DEFB8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CCB5929" w14:textId="77777777">
        <w:trPr>
          <w:cantSplit/>
        </w:trPr>
        <w:tc>
          <w:tcPr>
            <w:tcW w:w="5070" w:type="dxa"/>
          </w:tcPr>
          <w:p w14:paraId="1FE6A3D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Солянки жидкие, рыбные, мясные и грибные</w:t>
            </w:r>
          </w:p>
        </w:tc>
        <w:tc>
          <w:tcPr>
            <w:tcW w:w="2409" w:type="dxa"/>
            <w:vAlign w:val="bottom"/>
          </w:tcPr>
          <w:p w14:paraId="6E293F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3F7454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0BFB17D4" w14:textId="77777777">
        <w:trPr>
          <w:cantSplit/>
        </w:trPr>
        <w:tc>
          <w:tcPr>
            <w:tcW w:w="5070" w:type="dxa"/>
          </w:tcPr>
          <w:p w14:paraId="5028736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Супы молочные и пюреобразные</w:t>
            </w:r>
          </w:p>
        </w:tc>
        <w:tc>
          <w:tcPr>
            <w:tcW w:w="2409" w:type="dxa"/>
            <w:vAlign w:val="bottom"/>
          </w:tcPr>
          <w:p w14:paraId="3AE10E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66F2CE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6264A9C" w14:textId="77777777">
        <w:trPr>
          <w:cantSplit/>
        </w:trPr>
        <w:tc>
          <w:tcPr>
            <w:tcW w:w="5070" w:type="dxa"/>
          </w:tcPr>
          <w:p w14:paraId="3ACDCC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Супы молочные</w:t>
            </w:r>
          </w:p>
        </w:tc>
        <w:tc>
          <w:tcPr>
            <w:tcW w:w="2409" w:type="dxa"/>
            <w:vAlign w:val="bottom"/>
          </w:tcPr>
          <w:p w14:paraId="0431C6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048DFC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F83F0E3" w14:textId="77777777">
        <w:trPr>
          <w:cantSplit/>
        </w:trPr>
        <w:tc>
          <w:tcPr>
            <w:tcW w:w="5070" w:type="dxa"/>
          </w:tcPr>
          <w:p w14:paraId="16091BF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Супы пюреобразные крупяные и 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бовые с картофелем, вегетарианские</w:t>
            </w:r>
          </w:p>
        </w:tc>
        <w:tc>
          <w:tcPr>
            <w:tcW w:w="2409" w:type="dxa"/>
            <w:vAlign w:val="bottom"/>
          </w:tcPr>
          <w:p w14:paraId="768380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DD8C1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15CB95D" w14:textId="77777777">
        <w:trPr>
          <w:cantSplit/>
        </w:trPr>
        <w:tc>
          <w:tcPr>
            <w:tcW w:w="5070" w:type="dxa"/>
          </w:tcPr>
          <w:p w14:paraId="33BD26C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Супы пюреобразные овощные вег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тарианские</w:t>
            </w:r>
          </w:p>
        </w:tc>
        <w:tc>
          <w:tcPr>
            <w:tcW w:w="2409" w:type="dxa"/>
            <w:vAlign w:val="bottom"/>
          </w:tcPr>
          <w:p w14:paraId="7A868D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6FD60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322ACE5" w14:textId="77777777">
        <w:trPr>
          <w:cantSplit/>
        </w:trPr>
        <w:tc>
          <w:tcPr>
            <w:tcW w:w="5070" w:type="dxa"/>
          </w:tcPr>
          <w:p w14:paraId="2D3FD8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4. Супы пюреобразные на мясном бул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оне:</w:t>
            </w:r>
          </w:p>
          <w:p w14:paraId="0555742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крупяные с картофелем</w:t>
            </w:r>
          </w:p>
          <w:p w14:paraId="3A55669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овощные</w:t>
            </w:r>
          </w:p>
        </w:tc>
        <w:tc>
          <w:tcPr>
            <w:tcW w:w="2409" w:type="dxa"/>
            <w:vAlign w:val="bottom"/>
          </w:tcPr>
          <w:p w14:paraId="794D7C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CB5FB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6C1C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  <w:p w14:paraId="3A8596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31E6BE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C3109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3997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3C7BC4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3D0E653" w14:textId="77777777">
        <w:trPr>
          <w:cantSplit/>
        </w:trPr>
        <w:tc>
          <w:tcPr>
            <w:tcW w:w="5070" w:type="dxa"/>
          </w:tcPr>
          <w:p w14:paraId="144FC9A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Супы прозрачные (бульоны)</w:t>
            </w:r>
          </w:p>
        </w:tc>
        <w:tc>
          <w:tcPr>
            <w:tcW w:w="2409" w:type="dxa"/>
          </w:tcPr>
          <w:p w14:paraId="53F7B3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60BD93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6632BB0" w14:textId="77777777">
        <w:trPr>
          <w:cantSplit/>
        </w:trPr>
        <w:tc>
          <w:tcPr>
            <w:tcW w:w="5070" w:type="dxa"/>
          </w:tcPr>
          <w:p w14:paraId="6020E0E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Бульоны с гренками</w:t>
            </w:r>
          </w:p>
        </w:tc>
        <w:tc>
          <w:tcPr>
            <w:tcW w:w="2409" w:type="dxa"/>
            <w:vAlign w:val="bottom"/>
          </w:tcPr>
          <w:p w14:paraId="68610D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6E51E2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73DEF95E" w14:textId="77777777">
        <w:trPr>
          <w:cantSplit/>
        </w:trPr>
        <w:tc>
          <w:tcPr>
            <w:tcW w:w="5070" w:type="dxa"/>
          </w:tcPr>
          <w:p w14:paraId="358FF4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Бульон с пельменями промышленн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го производства, рисом, макаронными изделиями, яйцом</w:t>
            </w:r>
          </w:p>
        </w:tc>
        <w:tc>
          <w:tcPr>
            <w:tcW w:w="2409" w:type="dxa"/>
            <w:vAlign w:val="bottom"/>
          </w:tcPr>
          <w:p w14:paraId="6E926C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02683C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52C47C6F" w14:textId="77777777">
        <w:trPr>
          <w:cantSplit/>
        </w:trPr>
        <w:tc>
          <w:tcPr>
            <w:tcW w:w="5070" w:type="dxa"/>
          </w:tcPr>
          <w:p w14:paraId="4C11745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Бульон с кореньями</w:t>
            </w:r>
          </w:p>
        </w:tc>
        <w:tc>
          <w:tcPr>
            <w:tcW w:w="2409" w:type="dxa"/>
            <w:vAlign w:val="bottom"/>
          </w:tcPr>
          <w:p w14:paraId="54A96C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02A6C4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</w:tbl>
    <w:p w14:paraId="56E68159" w14:textId="77777777" w:rsidR="00B13BD5" w:rsidRPr="005260A3" w:rsidRDefault="00B13BD5" w:rsidP="00B13BD5">
      <w:pPr>
        <w:rPr>
          <w:sz w:val="28"/>
          <w:szCs w:val="28"/>
        </w:rPr>
      </w:pPr>
    </w:p>
    <w:p w14:paraId="63FD07B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09DB59B0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4C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2E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E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FB44642" w14:textId="77777777">
        <w:trPr>
          <w:cantSplit/>
        </w:trPr>
        <w:tc>
          <w:tcPr>
            <w:tcW w:w="5070" w:type="dxa"/>
          </w:tcPr>
          <w:p w14:paraId="3F0C62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Бульон с курицей и гренками, зап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ченным рисом, омлетом, с клецками, с пирожками и кулебяками из кислого т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ста, фрикадельки</w:t>
            </w:r>
          </w:p>
        </w:tc>
        <w:tc>
          <w:tcPr>
            <w:tcW w:w="2409" w:type="dxa"/>
            <w:vAlign w:val="bottom"/>
          </w:tcPr>
          <w:p w14:paraId="5934060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3BD75A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40861DF2" w14:textId="77777777">
        <w:trPr>
          <w:cantSplit/>
        </w:trPr>
        <w:tc>
          <w:tcPr>
            <w:tcW w:w="5070" w:type="dxa"/>
          </w:tcPr>
          <w:p w14:paraId="51F8433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Бульон с пельменями собственного производства</w:t>
            </w:r>
          </w:p>
        </w:tc>
        <w:tc>
          <w:tcPr>
            <w:tcW w:w="2409" w:type="dxa"/>
            <w:vAlign w:val="bottom"/>
          </w:tcPr>
          <w:p w14:paraId="3C369A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15C84E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</w:tr>
      <w:tr w:rsidR="00B13BD5" w:rsidRPr="005260A3" w14:paraId="0571C44E" w14:textId="77777777">
        <w:trPr>
          <w:cantSplit/>
        </w:trPr>
        <w:tc>
          <w:tcPr>
            <w:tcW w:w="5070" w:type="dxa"/>
          </w:tcPr>
          <w:p w14:paraId="7437A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Уха рыбацкая</w:t>
            </w:r>
          </w:p>
        </w:tc>
        <w:tc>
          <w:tcPr>
            <w:tcW w:w="2409" w:type="dxa"/>
          </w:tcPr>
          <w:p w14:paraId="15F98C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</w:tcPr>
          <w:p w14:paraId="218850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3D043C5C" w14:textId="77777777">
        <w:trPr>
          <w:cantSplit/>
        </w:trPr>
        <w:tc>
          <w:tcPr>
            <w:tcW w:w="5070" w:type="dxa"/>
          </w:tcPr>
          <w:p w14:paraId="78848F91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Вторые блюда</w:t>
            </w:r>
          </w:p>
        </w:tc>
        <w:tc>
          <w:tcPr>
            <w:tcW w:w="2409" w:type="dxa"/>
          </w:tcPr>
          <w:p w14:paraId="1084A6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4BF2CF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1EED83EE" w14:textId="77777777">
        <w:trPr>
          <w:cantSplit/>
        </w:trPr>
        <w:tc>
          <w:tcPr>
            <w:tcW w:w="5070" w:type="dxa"/>
          </w:tcPr>
          <w:p w14:paraId="668C64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рыбы</w:t>
            </w:r>
          </w:p>
        </w:tc>
        <w:tc>
          <w:tcPr>
            <w:tcW w:w="2409" w:type="dxa"/>
          </w:tcPr>
          <w:p w14:paraId="330880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68444A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FD7C383" w14:textId="77777777">
        <w:trPr>
          <w:cantSplit/>
        </w:trPr>
        <w:tc>
          <w:tcPr>
            <w:tcW w:w="5070" w:type="dxa"/>
          </w:tcPr>
          <w:p w14:paraId="18EB00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Рыба жареная</w:t>
            </w:r>
          </w:p>
        </w:tc>
        <w:tc>
          <w:tcPr>
            <w:tcW w:w="2409" w:type="dxa"/>
          </w:tcPr>
          <w:p w14:paraId="0A7E18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</w:tcPr>
          <w:p w14:paraId="228FC0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480C524" w14:textId="77777777">
        <w:trPr>
          <w:cantSplit/>
        </w:trPr>
        <w:tc>
          <w:tcPr>
            <w:tcW w:w="5070" w:type="dxa"/>
          </w:tcPr>
          <w:p w14:paraId="137465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Рыба отварная и паровая</w:t>
            </w:r>
          </w:p>
        </w:tc>
        <w:tc>
          <w:tcPr>
            <w:tcW w:w="2409" w:type="dxa"/>
          </w:tcPr>
          <w:p w14:paraId="736536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0CF66B5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218D350E" w14:textId="77777777">
        <w:trPr>
          <w:cantSplit/>
        </w:trPr>
        <w:tc>
          <w:tcPr>
            <w:tcW w:w="5070" w:type="dxa"/>
          </w:tcPr>
          <w:p w14:paraId="3B17DC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Рыба жареная в жире («фри»)</w:t>
            </w:r>
          </w:p>
        </w:tc>
        <w:tc>
          <w:tcPr>
            <w:tcW w:w="2409" w:type="dxa"/>
            <w:vAlign w:val="bottom"/>
          </w:tcPr>
          <w:p w14:paraId="1D704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774B5F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F13DF0C" w14:textId="77777777">
        <w:trPr>
          <w:cantSplit/>
        </w:trPr>
        <w:tc>
          <w:tcPr>
            <w:tcW w:w="5070" w:type="dxa"/>
          </w:tcPr>
          <w:p w14:paraId="413919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Рыба фаршированная</w:t>
            </w:r>
          </w:p>
        </w:tc>
        <w:tc>
          <w:tcPr>
            <w:tcW w:w="2409" w:type="dxa"/>
          </w:tcPr>
          <w:p w14:paraId="468A8A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</w:tcPr>
          <w:p w14:paraId="4BFC09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</w:tr>
      <w:tr w:rsidR="00B13BD5" w:rsidRPr="005260A3" w14:paraId="645B1A38" w14:textId="77777777">
        <w:trPr>
          <w:cantSplit/>
        </w:trPr>
        <w:tc>
          <w:tcPr>
            <w:tcW w:w="5070" w:type="dxa"/>
          </w:tcPr>
          <w:p w14:paraId="58608E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Тельное из рыбы</w:t>
            </w:r>
          </w:p>
        </w:tc>
        <w:tc>
          <w:tcPr>
            <w:tcW w:w="2409" w:type="dxa"/>
          </w:tcPr>
          <w:p w14:paraId="0B5408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</w:tcPr>
          <w:p w14:paraId="31DF73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7D0706A7" w14:textId="77777777">
        <w:trPr>
          <w:cantSplit/>
        </w:trPr>
        <w:tc>
          <w:tcPr>
            <w:tcW w:w="5070" w:type="dxa"/>
          </w:tcPr>
          <w:p w14:paraId="1609D4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Тюлька, хамса, килька (мелкая рыба), жаренная во фритюре без гарнира</w:t>
            </w:r>
          </w:p>
        </w:tc>
        <w:tc>
          <w:tcPr>
            <w:tcW w:w="2409" w:type="dxa"/>
            <w:vAlign w:val="bottom"/>
          </w:tcPr>
          <w:p w14:paraId="12280E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5B3C7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C837B16" w14:textId="77777777">
        <w:trPr>
          <w:cantSplit/>
        </w:trPr>
        <w:tc>
          <w:tcPr>
            <w:tcW w:w="5070" w:type="dxa"/>
          </w:tcPr>
          <w:p w14:paraId="11973C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Тюлька, хамса, килька, тушенные в масле с томатом</w:t>
            </w:r>
          </w:p>
        </w:tc>
        <w:tc>
          <w:tcPr>
            <w:tcW w:w="2409" w:type="dxa"/>
            <w:vAlign w:val="bottom"/>
          </w:tcPr>
          <w:p w14:paraId="71FF13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619497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21DFE378" w14:textId="77777777">
        <w:trPr>
          <w:cantSplit/>
        </w:trPr>
        <w:tc>
          <w:tcPr>
            <w:tcW w:w="5070" w:type="dxa"/>
          </w:tcPr>
          <w:p w14:paraId="7B15C013" w14:textId="77777777" w:rsidR="00B13BD5" w:rsidRPr="005260A3" w:rsidRDefault="00B13BD5" w:rsidP="00B13BD5">
            <w:pPr>
              <w:pStyle w:val="a3"/>
              <w:ind w:firstLine="18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мяса, птицы и дичи</w:t>
            </w:r>
          </w:p>
        </w:tc>
        <w:tc>
          <w:tcPr>
            <w:tcW w:w="2409" w:type="dxa"/>
          </w:tcPr>
          <w:p w14:paraId="0C7684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39D4557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47588516" w14:textId="77777777">
        <w:trPr>
          <w:cantSplit/>
        </w:trPr>
        <w:tc>
          <w:tcPr>
            <w:tcW w:w="5070" w:type="dxa"/>
          </w:tcPr>
          <w:p w14:paraId="252624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Азу (с гарниром)</w:t>
            </w:r>
          </w:p>
        </w:tc>
        <w:tc>
          <w:tcPr>
            <w:tcW w:w="2409" w:type="dxa"/>
          </w:tcPr>
          <w:p w14:paraId="434A55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</w:tcPr>
          <w:p w14:paraId="15B7CD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0D58A4CE" w14:textId="77777777">
        <w:trPr>
          <w:cantSplit/>
        </w:trPr>
        <w:tc>
          <w:tcPr>
            <w:tcW w:w="5070" w:type="dxa"/>
          </w:tcPr>
          <w:p w14:paraId="29F670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Антрекот</w:t>
            </w:r>
          </w:p>
        </w:tc>
        <w:tc>
          <w:tcPr>
            <w:tcW w:w="2409" w:type="dxa"/>
          </w:tcPr>
          <w:p w14:paraId="6E4825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60E35C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46CFC1B5" w14:textId="77777777">
        <w:trPr>
          <w:cantSplit/>
        </w:trPr>
        <w:tc>
          <w:tcPr>
            <w:tcW w:w="5070" w:type="dxa"/>
          </w:tcPr>
          <w:p w14:paraId="1CB73A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Бастурма</w:t>
            </w:r>
          </w:p>
        </w:tc>
        <w:tc>
          <w:tcPr>
            <w:tcW w:w="2409" w:type="dxa"/>
          </w:tcPr>
          <w:p w14:paraId="3C4AD9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</w:tcPr>
          <w:p w14:paraId="1E97F6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141B649" w14:textId="77777777">
        <w:trPr>
          <w:cantSplit/>
        </w:trPr>
        <w:tc>
          <w:tcPr>
            <w:tcW w:w="5070" w:type="dxa"/>
          </w:tcPr>
          <w:p w14:paraId="2B4714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Баранина отварная</w:t>
            </w:r>
          </w:p>
        </w:tc>
        <w:tc>
          <w:tcPr>
            <w:tcW w:w="2409" w:type="dxa"/>
          </w:tcPr>
          <w:p w14:paraId="60E17A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4534AF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3D7FF42" w14:textId="77777777">
        <w:trPr>
          <w:cantSplit/>
        </w:trPr>
        <w:tc>
          <w:tcPr>
            <w:tcW w:w="5070" w:type="dxa"/>
          </w:tcPr>
          <w:p w14:paraId="20FAD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Баранина жареная</w:t>
            </w:r>
          </w:p>
        </w:tc>
        <w:tc>
          <w:tcPr>
            <w:tcW w:w="2409" w:type="dxa"/>
          </w:tcPr>
          <w:p w14:paraId="51B165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</w:tcPr>
          <w:p w14:paraId="1D9478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CE3266F" w14:textId="77777777">
        <w:trPr>
          <w:cantSplit/>
        </w:trPr>
        <w:tc>
          <w:tcPr>
            <w:tcW w:w="5070" w:type="dxa"/>
          </w:tcPr>
          <w:p w14:paraId="706866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Бифштекс натуральный</w:t>
            </w:r>
          </w:p>
        </w:tc>
        <w:tc>
          <w:tcPr>
            <w:tcW w:w="2409" w:type="dxa"/>
          </w:tcPr>
          <w:p w14:paraId="7028DA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6A4610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60600736" w14:textId="77777777">
        <w:trPr>
          <w:cantSplit/>
        </w:trPr>
        <w:tc>
          <w:tcPr>
            <w:tcW w:w="5070" w:type="dxa"/>
          </w:tcPr>
          <w:p w14:paraId="514624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Беф-строганов</w:t>
            </w:r>
          </w:p>
        </w:tc>
        <w:tc>
          <w:tcPr>
            <w:tcW w:w="2409" w:type="dxa"/>
          </w:tcPr>
          <w:p w14:paraId="0AE0E0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</w:tcPr>
          <w:p w14:paraId="701B3F8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49B8B732" w14:textId="77777777">
        <w:trPr>
          <w:cantSplit/>
        </w:trPr>
        <w:tc>
          <w:tcPr>
            <w:tcW w:w="5070" w:type="dxa"/>
          </w:tcPr>
          <w:p w14:paraId="5F018A3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Бифштекс рубленый</w:t>
            </w:r>
          </w:p>
        </w:tc>
        <w:tc>
          <w:tcPr>
            <w:tcW w:w="2409" w:type="dxa"/>
          </w:tcPr>
          <w:p w14:paraId="59214E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6DC8C1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53BC7DC" w14:textId="77777777">
        <w:trPr>
          <w:cantSplit/>
        </w:trPr>
        <w:tc>
          <w:tcPr>
            <w:tcW w:w="5070" w:type="dxa"/>
          </w:tcPr>
          <w:p w14:paraId="4E58C91D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Бифштекс натуральный с яйцом</w:t>
            </w:r>
          </w:p>
        </w:tc>
        <w:tc>
          <w:tcPr>
            <w:tcW w:w="2409" w:type="dxa"/>
          </w:tcPr>
          <w:p w14:paraId="3F2830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</w:tcPr>
          <w:p w14:paraId="03CA5C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25C1A1B7" w14:textId="77777777">
        <w:trPr>
          <w:cantSplit/>
        </w:trPr>
        <w:tc>
          <w:tcPr>
            <w:tcW w:w="5070" w:type="dxa"/>
          </w:tcPr>
          <w:p w14:paraId="616EECCE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Бифштекс натуральный с луком</w:t>
            </w:r>
          </w:p>
        </w:tc>
        <w:tc>
          <w:tcPr>
            <w:tcW w:w="2409" w:type="dxa"/>
          </w:tcPr>
          <w:p w14:paraId="777F89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72C25E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12A8F31" w14:textId="77777777">
        <w:trPr>
          <w:cantSplit/>
        </w:trPr>
        <w:tc>
          <w:tcPr>
            <w:tcW w:w="5070" w:type="dxa"/>
          </w:tcPr>
          <w:p w14:paraId="1065B2B0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Бифштекс рубленый с яйцом</w:t>
            </w:r>
          </w:p>
        </w:tc>
        <w:tc>
          <w:tcPr>
            <w:tcW w:w="2409" w:type="dxa"/>
          </w:tcPr>
          <w:p w14:paraId="2884CF2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0A0C9E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4CF78C34" w14:textId="77777777">
        <w:trPr>
          <w:cantSplit/>
        </w:trPr>
        <w:tc>
          <w:tcPr>
            <w:tcW w:w="5070" w:type="dxa"/>
          </w:tcPr>
          <w:p w14:paraId="78C3FEB9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Бифштекс рубленый с уком</w:t>
            </w:r>
          </w:p>
        </w:tc>
        <w:tc>
          <w:tcPr>
            <w:tcW w:w="2409" w:type="dxa"/>
          </w:tcPr>
          <w:p w14:paraId="120FFA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</w:tcPr>
          <w:p w14:paraId="0A1118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259FFC6" w14:textId="77777777">
        <w:trPr>
          <w:cantSplit/>
        </w:trPr>
        <w:tc>
          <w:tcPr>
            <w:tcW w:w="5070" w:type="dxa"/>
          </w:tcPr>
          <w:p w14:paraId="4FCA83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Биточки рубленые</w:t>
            </w:r>
          </w:p>
        </w:tc>
        <w:tc>
          <w:tcPr>
            <w:tcW w:w="2409" w:type="dxa"/>
          </w:tcPr>
          <w:p w14:paraId="273212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46F00E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7CB48D1" w14:textId="77777777">
        <w:trPr>
          <w:cantSplit/>
        </w:trPr>
        <w:tc>
          <w:tcPr>
            <w:tcW w:w="5070" w:type="dxa"/>
          </w:tcPr>
          <w:p w14:paraId="51B5F9D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Биточки мясные паровые</w:t>
            </w:r>
          </w:p>
        </w:tc>
        <w:tc>
          <w:tcPr>
            <w:tcW w:w="2409" w:type="dxa"/>
          </w:tcPr>
          <w:p w14:paraId="4D3F70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</w:tcPr>
          <w:p w14:paraId="15C028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</w:tbl>
    <w:p w14:paraId="1CB531FA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123BE20A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2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A79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3B3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1A22217" w14:textId="77777777">
        <w:trPr>
          <w:cantSplit/>
        </w:trPr>
        <w:tc>
          <w:tcPr>
            <w:tcW w:w="5070" w:type="dxa"/>
          </w:tcPr>
          <w:p w14:paraId="1E5B669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Ветчина</w:t>
            </w:r>
          </w:p>
        </w:tc>
        <w:tc>
          <w:tcPr>
            <w:tcW w:w="2409" w:type="dxa"/>
            <w:vAlign w:val="bottom"/>
          </w:tcPr>
          <w:p w14:paraId="337B50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CDA66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0C29AC5" w14:textId="77777777">
        <w:trPr>
          <w:cantSplit/>
        </w:trPr>
        <w:tc>
          <w:tcPr>
            <w:tcW w:w="5070" w:type="dxa"/>
          </w:tcPr>
          <w:p w14:paraId="440290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Говядина отварная</w:t>
            </w:r>
          </w:p>
        </w:tc>
        <w:tc>
          <w:tcPr>
            <w:tcW w:w="2409" w:type="dxa"/>
            <w:vAlign w:val="bottom"/>
          </w:tcPr>
          <w:p w14:paraId="315BC4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87F8F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556F48F4" w14:textId="77777777">
        <w:trPr>
          <w:cantSplit/>
        </w:trPr>
        <w:tc>
          <w:tcPr>
            <w:tcW w:w="5070" w:type="dxa"/>
          </w:tcPr>
          <w:p w14:paraId="04B85F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Говядина жареная</w:t>
            </w:r>
          </w:p>
        </w:tc>
        <w:tc>
          <w:tcPr>
            <w:tcW w:w="2409" w:type="dxa"/>
            <w:vAlign w:val="bottom"/>
          </w:tcPr>
          <w:p w14:paraId="30371C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D3A6CD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4C09D67" w14:textId="77777777">
        <w:trPr>
          <w:cantSplit/>
        </w:trPr>
        <w:tc>
          <w:tcPr>
            <w:tcW w:w="5070" w:type="dxa"/>
          </w:tcPr>
          <w:p w14:paraId="294E9D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Гуляш мясной</w:t>
            </w:r>
          </w:p>
        </w:tc>
        <w:tc>
          <w:tcPr>
            <w:tcW w:w="2409" w:type="dxa"/>
            <w:vAlign w:val="bottom"/>
          </w:tcPr>
          <w:p w14:paraId="47F7179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6D5158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443688C" w14:textId="77777777">
        <w:trPr>
          <w:cantSplit/>
        </w:trPr>
        <w:tc>
          <w:tcPr>
            <w:tcW w:w="5070" w:type="dxa"/>
          </w:tcPr>
          <w:p w14:paraId="4C635EB2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Говядина духовая (с гарниром)</w:t>
            </w:r>
          </w:p>
        </w:tc>
        <w:tc>
          <w:tcPr>
            <w:tcW w:w="2409" w:type="dxa"/>
            <w:vAlign w:val="bottom"/>
          </w:tcPr>
          <w:p w14:paraId="1B34AA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4E71868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11E8D5F3" w14:textId="77777777">
        <w:trPr>
          <w:cantSplit/>
        </w:trPr>
        <w:tc>
          <w:tcPr>
            <w:tcW w:w="5070" w:type="dxa"/>
          </w:tcPr>
          <w:p w14:paraId="590EAB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Голубцы мясные</w:t>
            </w:r>
          </w:p>
        </w:tc>
        <w:tc>
          <w:tcPr>
            <w:tcW w:w="2409" w:type="dxa"/>
            <w:vAlign w:val="bottom"/>
          </w:tcPr>
          <w:p w14:paraId="22E2F6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2,1</w:t>
            </w:r>
          </w:p>
        </w:tc>
        <w:tc>
          <w:tcPr>
            <w:tcW w:w="2349" w:type="dxa"/>
            <w:vAlign w:val="bottom"/>
          </w:tcPr>
          <w:p w14:paraId="781D2A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67BDC7E9" w14:textId="77777777">
        <w:trPr>
          <w:cantSplit/>
        </w:trPr>
        <w:tc>
          <w:tcPr>
            <w:tcW w:w="5070" w:type="dxa"/>
          </w:tcPr>
          <w:p w14:paraId="2C6482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21. Зразы рубленные</w:t>
            </w:r>
          </w:p>
        </w:tc>
        <w:tc>
          <w:tcPr>
            <w:tcW w:w="2409" w:type="dxa"/>
            <w:vAlign w:val="bottom"/>
          </w:tcPr>
          <w:p w14:paraId="26F4FD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1F9D11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0A0101FC" w14:textId="77777777">
        <w:trPr>
          <w:cantSplit/>
        </w:trPr>
        <w:tc>
          <w:tcPr>
            <w:tcW w:w="5070" w:type="dxa"/>
          </w:tcPr>
          <w:p w14:paraId="76AB30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Кролик жареный</w:t>
            </w:r>
          </w:p>
        </w:tc>
        <w:tc>
          <w:tcPr>
            <w:tcW w:w="2409" w:type="dxa"/>
            <w:vAlign w:val="bottom"/>
          </w:tcPr>
          <w:p w14:paraId="206EA0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F1C41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D7D728F" w14:textId="77777777">
        <w:trPr>
          <w:cantSplit/>
        </w:trPr>
        <w:tc>
          <w:tcPr>
            <w:tcW w:w="5070" w:type="dxa"/>
          </w:tcPr>
          <w:p w14:paraId="63B5D5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Колбаса жареная</w:t>
            </w:r>
          </w:p>
        </w:tc>
        <w:tc>
          <w:tcPr>
            <w:tcW w:w="2409" w:type="dxa"/>
            <w:vAlign w:val="bottom"/>
          </w:tcPr>
          <w:p w14:paraId="51BBFA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3743E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3823E0D3" w14:textId="77777777">
        <w:trPr>
          <w:cantSplit/>
        </w:trPr>
        <w:tc>
          <w:tcPr>
            <w:tcW w:w="5070" w:type="dxa"/>
          </w:tcPr>
          <w:p w14:paraId="20A098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24. Консервы мясные</w:t>
            </w:r>
          </w:p>
        </w:tc>
        <w:tc>
          <w:tcPr>
            <w:tcW w:w="2409" w:type="dxa"/>
            <w:vAlign w:val="bottom"/>
          </w:tcPr>
          <w:p w14:paraId="4C114F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4F1A1E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E887CA8" w14:textId="77777777">
        <w:trPr>
          <w:cantSplit/>
        </w:trPr>
        <w:tc>
          <w:tcPr>
            <w:tcW w:w="5070" w:type="dxa"/>
          </w:tcPr>
          <w:p w14:paraId="5374BD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 Котлеты мясные рубленые жареные</w:t>
            </w:r>
          </w:p>
        </w:tc>
        <w:tc>
          <w:tcPr>
            <w:tcW w:w="2409" w:type="dxa"/>
            <w:vAlign w:val="bottom"/>
          </w:tcPr>
          <w:p w14:paraId="40919A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2CD7D1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870B577" w14:textId="77777777">
        <w:trPr>
          <w:cantSplit/>
        </w:trPr>
        <w:tc>
          <w:tcPr>
            <w:tcW w:w="5070" w:type="dxa"/>
          </w:tcPr>
          <w:p w14:paraId="052333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26. Котлеты мясные рубленые паровые</w:t>
            </w:r>
          </w:p>
        </w:tc>
        <w:tc>
          <w:tcPr>
            <w:tcW w:w="2409" w:type="dxa"/>
            <w:vAlign w:val="bottom"/>
          </w:tcPr>
          <w:p w14:paraId="328E4D9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1843B4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2FD5AEA6" w14:textId="77777777">
        <w:trPr>
          <w:cantSplit/>
        </w:trPr>
        <w:tc>
          <w:tcPr>
            <w:tcW w:w="5070" w:type="dxa"/>
          </w:tcPr>
          <w:p w14:paraId="16EE99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27. Котлеты отбивные и натуральные</w:t>
            </w:r>
          </w:p>
        </w:tc>
        <w:tc>
          <w:tcPr>
            <w:tcW w:w="2409" w:type="dxa"/>
            <w:vAlign w:val="bottom"/>
          </w:tcPr>
          <w:p w14:paraId="5A728D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77AFD6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17093A56" w14:textId="77777777">
        <w:trPr>
          <w:cantSplit/>
        </w:trPr>
        <w:tc>
          <w:tcPr>
            <w:tcW w:w="5070" w:type="dxa"/>
          </w:tcPr>
          <w:p w14:paraId="3399DA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28. Куры и цыплята жареные</w:t>
            </w:r>
          </w:p>
        </w:tc>
        <w:tc>
          <w:tcPr>
            <w:tcW w:w="2409" w:type="dxa"/>
            <w:vAlign w:val="bottom"/>
          </w:tcPr>
          <w:p w14:paraId="306872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31EE1E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3AA91B82" w14:textId="77777777">
        <w:trPr>
          <w:cantSplit/>
        </w:trPr>
        <w:tc>
          <w:tcPr>
            <w:tcW w:w="5070" w:type="dxa"/>
          </w:tcPr>
          <w:p w14:paraId="580FA45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29. Куры и цыплята отварные</w:t>
            </w:r>
          </w:p>
        </w:tc>
        <w:tc>
          <w:tcPr>
            <w:tcW w:w="2409" w:type="dxa"/>
            <w:vAlign w:val="bottom"/>
          </w:tcPr>
          <w:p w14:paraId="6B21B4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0703DF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415D7654" w14:textId="77777777">
        <w:trPr>
          <w:cantSplit/>
        </w:trPr>
        <w:tc>
          <w:tcPr>
            <w:tcW w:w="5070" w:type="dxa"/>
          </w:tcPr>
          <w:p w14:paraId="0491296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30. Люля-кебаб</w:t>
            </w:r>
          </w:p>
        </w:tc>
        <w:tc>
          <w:tcPr>
            <w:tcW w:w="2409" w:type="dxa"/>
            <w:vAlign w:val="bottom"/>
          </w:tcPr>
          <w:p w14:paraId="4FED88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bottom"/>
          </w:tcPr>
          <w:p w14:paraId="66A0C9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6D25758" w14:textId="77777777">
        <w:trPr>
          <w:cantSplit/>
        </w:trPr>
        <w:tc>
          <w:tcPr>
            <w:tcW w:w="5070" w:type="dxa"/>
          </w:tcPr>
          <w:p w14:paraId="399152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31. Лангет</w:t>
            </w:r>
          </w:p>
        </w:tc>
        <w:tc>
          <w:tcPr>
            <w:tcW w:w="2409" w:type="dxa"/>
            <w:vAlign w:val="bottom"/>
          </w:tcPr>
          <w:p w14:paraId="172163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76E3A8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7A72DA9C" w14:textId="77777777">
        <w:trPr>
          <w:cantSplit/>
        </w:trPr>
        <w:tc>
          <w:tcPr>
            <w:tcW w:w="5070" w:type="dxa"/>
          </w:tcPr>
          <w:p w14:paraId="1E6D86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32. Мясо кисло-сладкое</w:t>
            </w:r>
          </w:p>
        </w:tc>
        <w:tc>
          <w:tcPr>
            <w:tcW w:w="2409" w:type="dxa"/>
            <w:vAlign w:val="bottom"/>
          </w:tcPr>
          <w:p w14:paraId="6ADA9E9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600352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B6D39A9" w14:textId="77777777">
        <w:trPr>
          <w:cantSplit/>
        </w:trPr>
        <w:tc>
          <w:tcPr>
            <w:tcW w:w="5070" w:type="dxa"/>
          </w:tcPr>
          <w:p w14:paraId="233980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33. Мясо тушеное</w:t>
            </w:r>
          </w:p>
        </w:tc>
        <w:tc>
          <w:tcPr>
            <w:tcW w:w="2409" w:type="dxa"/>
            <w:vAlign w:val="bottom"/>
          </w:tcPr>
          <w:p w14:paraId="70156B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00DB62E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1F74B10" w14:textId="77777777">
        <w:trPr>
          <w:cantSplit/>
        </w:trPr>
        <w:tc>
          <w:tcPr>
            <w:tcW w:w="5070" w:type="dxa"/>
          </w:tcPr>
          <w:p w14:paraId="284A06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34. Мясо шпигованное</w:t>
            </w:r>
          </w:p>
        </w:tc>
        <w:tc>
          <w:tcPr>
            <w:tcW w:w="2409" w:type="dxa"/>
            <w:vAlign w:val="bottom"/>
          </w:tcPr>
          <w:p w14:paraId="3AD9D7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521C47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4380AB7A" w14:textId="77777777">
        <w:trPr>
          <w:cantSplit/>
        </w:trPr>
        <w:tc>
          <w:tcPr>
            <w:tcW w:w="5070" w:type="dxa"/>
          </w:tcPr>
          <w:p w14:paraId="27075EA9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35. Почки по-русски и жареные </w:t>
            </w:r>
          </w:p>
          <w:p w14:paraId="60C7358F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сметане</w:t>
            </w:r>
          </w:p>
        </w:tc>
        <w:tc>
          <w:tcPr>
            <w:tcW w:w="2409" w:type="dxa"/>
            <w:vAlign w:val="bottom"/>
          </w:tcPr>
          <w:p w14:paraId="555EA9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2BA066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ABA07C7" w14:textId="77777777">
        <w:trPr>
          <w:cantSplit/>
        </w:trPr>
        <w:tc>
          <w:tcPr>
            <w:tcW w:w="5070" w:type="dxa"/>
          </w:tcPr>
          <w:p w14:paraId="3A3F40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36. Печенка жареная. </w:t>
            </w:r>
          </w:p>
        </w:tc>
        <w:tc>
          <w:tcPr>
            <w:tcW w:w="2409" w:type="dxa"/>
            <w:vAlign w:val="bottom"/>
          </w:tcPr>
          <w:p w14:paraId="279C949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CFDAB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344851F" w14:textId="77777777">
        <w:trPr>
          <w:cantSplit/>
        </w:trPr>
        <w:tc>
          <w:tcPr>
            <w:tcW w:w="5070" w:type="dxa"/>
          </w:tcPr>
          <w:p w14:paraId="7DC945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37. Плов из баранины</w:t>
            </w:r>
          </w:p>
        </w:tc>
        <w:tc>
          <w:tcPr>
            <w:tcW w:w="2409" w:type="dxa"/>
            <w:vAlign w:val="bottom"/>
          </w:tcPr>
          <w:p w14:paraId="2D714C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6E98B4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6BA3BED8" w14:textId="77777777">
        <w:trPr>
          <w:cantSplit/>
        </w:trPr>
        <w:tc>
          <w:tcPr>
            <w:tcW w:w="5070" w:type="dxa"/>
          </w:tcPr>
          <w:p w14:paraId="26B3FCC3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38. Помидоры, фаршированные </w:t>
            </w:r>
            <w:r w:rsidRPr="005260A3">
              <w:rPr>
                <w:sz w:val="28"/>
                <w:szCs w:val="28"/>
              </w:rPr>
              <w:br/>
              <w:t>мясом</w:t>
            </w:r>
          </w:p>
        </w:tc>
        <w:tc>
          <w:tcPr>
            <w:tcW w:w="2409" w:type="dxa"/>
            <w:vAlign w:val="bottom"/>
          </w:tcPr>
          <w:p w14:paraId="61F47A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7AFD89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680E55F4" w14:textId="77777777">
        <w:trPr>
          <w:cantSplit/>
        </w:trPr>
        <w:tc>
          <w:tcPr>
            <w:tcW w:w="5070" w:type="dxa"/>
          </w:tcPr>
          <w:p w14:paraId="03DD6221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39. Рагу из баранины или потрохов пт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цы</w:t>
            </w:r>
          </w:p>
        </w:tc>
        <w:tc>
          <w:tcPr>
            <w:tcW w:w="2409" w:type="dxa"/>
            <w:vAlign w:val="bottom"/>
          </w:tcPr>
          <w:p w14:paraId="5F0A30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4F863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622A4C48" w14:textId="77777777">
        <w:trPr>
          <w:cantSplit/>
        </w:trPr>
        <w:tc>
          <w:tcPr>
            <w:tcW w:w="5070" w:type="dxa"/>
          </w:tcPr>
          <w:p w14:paraId="090468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40.Ромштекс </w:t>
            </w:r>
          </w:p>
        </w:tc>
        <w:tc>
          <w:tcPr>
            <w:tcW w:w="2409" w:type="dxa"/>
            <w:vAlign w:val="bottom"/>
          </w:tcPr>
          <w:p w14:paraId="09346C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B3E5A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0006706F" w14:textId="77777777">
        <w:trPr>
          <w:cantSplit/>
        </w:trPr>
        <w:tc>
          <w:tcPr>
            <w:tcW w:w="5070" w:type="dxa"/>
          </w:tcPr>
          <w:p w14:paraId="0BBD5C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41. Ростбиф</w:t>
            </w:r>
          </w:p>
        </w:tc>
        <w:tc>
          <w:tcPr>
            <w:tcW w:w="2409" w:type="dxa"/>
            <w:vAlign w:val="bottom"/>
          </w:tcPr>
          <w:p w14:paraId="7A8E5A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22AD3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FF70098" w14:textId="77777777">
        <w:trPr>
          <w:cantSplit/>
        </w:trPr>
        <w:tc>
          <w:tcPr>
            <w:tcW w:w="5070" w:type="dxa"/>
          </w:tcPr>
          <w:p w14:paraId="1213FF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42. Свинина жареная</w:t>
            </w:r>
          </w:p>
        </w:tc>
        <w:tc>
          <w:tcPr>
            <w:tcW w:w="2409" w:type="dxa"/>
            <w:vAlign w:val="bottom"/>
          </w:tcPr>
          <w:p w14:paraId="244685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081005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80E1F50" w14:textId="77777777">
        <w:trPr>
          <w:cantSplit/>
        </w:trPr>
        <w:tc>
          <w:tcPr>
            <w:tcW w:w="5070" w:type="dxa"/>
          </w:tcPr>
          <w:p w14:paraId="31DE8BC8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43. Солянка мясная на сковороде</w:t>
            </w:r>
          </w:p>
        </w:tc>
        <w:tc>
          <w:tcPr>
            <w:tcW w:w="2409" w:type="dxa"/>
            <w:vAlign w:val="bottom"/>
          </w:tcPr>
          <w:p w14:paraId="41A532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799C9B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</w:tr>
    </w:tbl>
    <w:p w14:paraId="20D3E827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6B1DA825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DA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C6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2E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C1F11C0" w14:textId="77777777">
        <w:trPr>
          <w:cantSplit/>
        </w:trPr>
        <w:tc>
          <w:tcPr>
            <w:tcW w:w="5070" w:type="dxa"/>
          </w:tcPr>
          <w:p w14:paraId="6BC88A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44. Суфле и пудинги мясные</w:t>
            </w:r>
          </w:p>
        </w:tc>
        <w:tc>
          <w:tcPr>
            <w:tcW w:w="2409" w:type="dxa"/>
            <w:vAlign w:val="bottom"/>
          </w:tcPr>
          <w:p w14:paraId="0784A1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0643A5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352339EA" w14:textId="77777777">
        <w:trPr>
          <w:cantSplit/>
        </w:trPr>
        <w:tc>
          <w:tcPr>
            <w:tcW w:w="5070" w:type="dxa"/>
          </w:tcPr>
          <w:p w14:paraId="7EF8D78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45. Сосиски и сардельки</w:t>
            </w:r>
          </w:p>
        </w:tc>
        <w:tc>
          <w:tcPr>
            <w:tcW w:w="2409" w:type="dxa"/>
            <w:vAlign w:val="bottom"/>
          </w:tcPr>
          <w:p w14:paraId="2B713B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320CEE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86730A1" w14:textId="77777777">
        <w:trPr>
          <w:cantSplit/>
        </w:trPr>
        <w:tc>
          <w:tcPr>
            <w:tcW w:w="5070" w:type="dxa"/>
          </w:tcPr>
          <w:p w14:paraId="2371A4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46. Свинина тушеная</w:t>
            </w:r>
          </w:p>
        </w:tc>
        <w:tc>
          <w:tcPr>
            <w:tcW w:w="2409" w:type="dxa"/>
            <w:vAlign w:val="bottom"/>
          </w:tcPr>
          <w:p w14:paraId="59D190B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57A963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0402FFA" w14:textId="77777777">
        <w:trPr>
          <w:cantSplit/>
        </w:trPr>
        <w:tc>
          <w:tcPr>
            <w:tcW w:w="5070" w:type="dxa"/>
          </w:tcPr>
          <w:p w14:paraId="49C152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47. Телятина отварная</w:t>
            </w:r>
          </w:p>
        </w:tc>
        <w:tc>
          <w:tcPr>
            <w:tcW w:w="2409" w:type="dxa"/>
            <w:vAlign w:val="bottom"/>
          </w:tcPr>
          <w:p w14:paraId="189812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1D0BFE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7C97C2E" w14:textId="77777777">
        <w:trPr>
          <w:cantSplit/>
        </w:trPr>
        <w:tc>
          <w:tcPr>
            <w:tcW w:w="5070" w:type="dxa"/>
          </w:tcPr>
          <w:p w14:paraId="697D6E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48. Телятина жареная</w:t>
            </w:r>
          </w:p>
        </w:tc>
        <w:tc>
          <w:tcPr>
            <w:tcW w:w="2409" w:type="dxa"/>
            <w:vAlign w:val="bottom"/>
          </w:tcPr>
          <w:p w14:paraId="0BF78A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2775A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024B288" w14:textId="77777777">
        <w:trPr>
          <w:cantSplit/>
        </w:trPr>
        <w:tc>
          <w:tcPr>
            <w:tcW w:w="5070" w:type="dxa"/>
          </w:tcPr>
          <w:p w14:paraId="77ADC2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49. Тефтели рубленые</w:t>
            </w:r>
          </w:p>
        </w:tc>
        <w:tc>
          <w:tcPr>
            <w:tcW w:w="2409" w:type="dxa"/>
            <w:vAlign w:val="bottom"/>
          </w:tcPr>
          <w:p w14:paraId="600CC2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64976C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10C4A1C" w14:textId="77777777">
        <w:trPr>
          <w:cantSplit/>
        </w:trPr>
        <w:tc>
          <w:tcPr>
            <w:tcW w:w="5070" w:type="dxa"/>
          </w:tcPr>
          <w:p w14:paraId="3AE1CC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50. Шницель рубленый</w:t>
            </w:r>
          </w:p>
        </w:tc>
        <w:tc>
          <w:tcPr>
            <w:tcW w:w="2409" w:type="dxa"/>
            <w:vAlign w:val="bottom"/>
          </w:tcPr>
          <w:p w14:paraId="03645E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C93E6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C42D042" w14:textId="77777777">
        <w:trPr>
          <w:cantSplit/>
        </w:trPr>
        <w:tc>
          <w:tcPr>
            <w:tcW w:w="5070" w:type="dxa"/>
          </w:tcPr>
          <w:p w14:paraId="1F83D2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51. Шницель отбивной</w:t>
            </w:r>
          </w:p>
        </w:tc>
        <w:tc>
          <w:tcPr>
            <w:tcW w:w="2409" w:type="dxa"/>
            <w:vAlign w:val="bottom"/>
          </w:tcPr>
          <w:p w14:paraId="1F3E29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2ECDE7D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7E8B1A7C" w14:textId="77777777">
        <w:trPr>
          <w:cantSplit/>
        </w:trPr>
        <w:tc>
          <w:tcPr>
            <w:tcW w:w="5070" w:type="dxa"/>
          </w:tcPr>
          <w:p w14:paraId="1A3C48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52. Шашлыки с луком</w:t>
            </w:r>
          </w:p>
        </w:tc>
        <w:tc>
          <w:tcPr>
            <w:tcW w:w="2409" w:type="dxa"/>
            <w:vAlign w:val="bottom"/>
          </w:tcPr>
          <w:p w14:paraId="15B8E5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  <w:vAlign w:val="bottom"/>
          </w:tcPr>
          <w:p w14:paraId="714EFE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6CFBD03A" w14:textId="77777777">
        <w:trPr>
          <w:cantSplit/>
        </w:trPr>
        <w:tc>
          <w:tcPr>
            <w:tcW w:w="5070" w:type="dxa"/>
          </w:tcPr>
          <w:p w14:paraId="398409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53. Чахохбили</w:t>
            </w:r>
          </w:p>
        </w:tc>
        <w:tc>
          <w:tcPr>
            <w:tcW w:w="2409" w:type="dxa"/>
            <w:vAlign w:val="bottom"/>
          </w:tcPr>
          <w:p w14:paraId="1972EF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69689A7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0D0BE35A" w14:textId="77777777">
        <w:trPr>
          <w:cantSplit/>
        </w:trPr>
        <w:tc>
          <w:tcPr>
            <w:tcW w:w="5070" w:type="dxa"/>
          </w:tcPr>
          <w:p w14:paraId="137035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54. Эскалоп</w:t>
            </w:r>
          </w:p>
        </w:tc>
        <w:tc>
          <w:tcPr>
            <w:tcW w:w="2409" w:type="dxa"/>
            <w:vAlign w:val="bottom"/>
          </w:tcPr>
          <w:p w14:paraId="52D2DFA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7EDA055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C5772F7" w14:textId="77777777">
        <w:trPr>
          <w:cantSplit/>
        </w:trPr>
        <w:tc>
          <w:tcPr>
            <w:tcW w:w="5070" w:type="dxa"/>
          </w:tcPr>
          <w:p w14:paraId="1C1DBA3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55. Язык</w:t>
            </w:r>
          </w:p>
        </w:tc>
        <w:tc>
          <w:tcPr>
            <w:tcW w:w="2409" w:type="dxa"/>
            <w:vAlign w:val="bottom"/>
          </w:tcPr>
          <w:p w14:paraId="3B7D33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D395A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A830A7B" w14:textId="77777777">
        <w:trPr>
          <w:cantSplit/>
        </w:trPr>
        <w:tc>
          <w:tcPr>
            <w:tcW w:w="5070" w:type="dxa"/>
          </w:tcPr>
          <w:p w14:paraId="31E22D59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овощей</w:t>
            </w:r>
          </w:p>
        </w:tc>
        <w:tc>
          <w:tcPr>
            <w:tcW w:w="2409" w:type="dxa"/>
            <w:vAlign w:val="bottom"/>
          </w:tcPr>
          <w:p w14:paraId="4CF26A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0AFEC2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127AF5F" w14:textId="77777777">
        <w:trPr>
          <w:cantSplit/>
        </w:trPr>
        <w:tc>
          <w:tcPr>
            <w:tcW w:w="5070" w:type="dxa"/>
          </w:tcPr>
          <w:p w14:paraId="403607BF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Баклажаны жареные</w:t>
            </w:r>
          </w:p>
        </w:tc>
        <w:tc>
          <w:tcPr>
            <w:tcW w:w="2409" w:type="dxa"/>
            <w:vAlign w:val="bottom"/>
          </w:tcPr>
          <w:p w14:paraId="73D3F5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1,9</w:t>
            </w:r>
          </w:p>
        </w:tc>
        <w:tc>
          <w:tcPr>
            <w:tcW w:w="2349" w:type="dxa"/>
            <w:vAlign w:val="bottom"/>
          </w:tcPr>
          <w:p w14:paraId="258DEF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5B40EBA6" w14:textId="77777777">
        <w:trPr>
          <w:cantSplit/>
        </w:trPr>
        <w:tc>
          <w:tcPr>
            <w:tcW w:w="5070" w:type="dxa"/>
          </w:tcPr>
          <w:p w14:paraId="7A7FA9DF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Голубцы овощные</w:t>
            </w:r>
          </w:p>
        </w:tc>
        <w:tc>
          <w:tcPr>
            <w:tcW w:w="2409" w:type="dxa"/>
            <w:vAlign w:val="bottom"/>
          </w:tcPr>
          <w:p w14:paraId="0EA4D2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  <w:vAlign w:val="bottom"/>
          </w:tcPr>
          <w:p w14:paraId="642ADBD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387FD53C" w14:textId="77777777">
        <w:trPr>
          <w:cantSplit/>
        </w:trPr>
        <w:tc>
          <w:tcPr>
            <w:tcW w:w="5070" w:type="dxa"/>
          </w:tcPr>
          <w:p w14:paraId="649D14A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3. Горошек зеленый свежезамороже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ный в масле</w:t>
            </w:r>
          </w:p>
        </w:tc>
        <w:tc>
          <w:tcPr>
            <w:tcW w:w="2409" w:type="dxa"/>
            <w:vAlign w:val="bottom"/>
          </w:tcPr>
          <w:p w14:paraId="792DF9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73D7CA7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75648A1" w14:textId="77777777">
        <w:trPr>
          <w:cantSplit/>
        </w:trPr>
        <w:tc>
          <w:tcPr>
            <w:tcW w:w="5070" w:type="dxa"/>
          </w:tcPr>
          <w:p w14:paraId="1B241EB7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Запеканки и рулеты картофельные фаршированные</w:t>
            </w:r>
          </w:p>
        </w:tc>
        <w:tc>
          <w:tcPr>
            <w:tcW w:w="2409" w:type="dxa"/>
            <w:vAlign w:val="bottom"/>
          </w:tcPr>
          <w:p w14:paraId="53BB03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2,6</w:t>
            </w:r>
          </w:p>
        </w:tc>
        <w:tc>
          <w:tcPr>
            <w:tcW w:w="2349" w:type="dxa"/>
            <w:vAlign w:val="bottom"/>
          </w:tcPr>
          <w:p w14:paraId="48873D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3AB36862" w14:textId="77777777">
        <w:trPr>
          <w:cantSplit/>
        </w:trPr>
        <w:tc>
          <w:tcPr>
            <w:tcW w:w="5070" w:type="dxa"/>
          </w:tcPr>
          <w:p w14:paraId="142D0B1A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Зразы картофельные</w:t>
            </w:r>
          </w:p>
        </w:tc>
        <w:tc>
          <w:tcPr>
            <w:tcW w:w="2409" w:type="dxa"/>
            <w:vAlign w:val="bottom"/>
          </w:tcPr>
          <w:p w14:paraId="1F0FAA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3,3</w:t>
            </w:r>
          </w:p>
        </w:tc>
        <w:tc>
          <w:tcPr>
            <w:tcW w:w="2349" w:type="dxa"/>
            <w:vAlign w:val="bottom"/>
          </w:tcPr>
          <w:p w14:paraId="37044A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28408423" w14:textId="77777777">
        <w:trPr>
          <w:cantSplit/>
        </w:trPr>
        <w:tc>
          <w:tcPr>
            <w:tcW w:w="5070" w:type="dxa"/>
          </w:tcPr>
          <w:p w14:paraId="0FB854E4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Капуста тушеная</w:t>
            </w:r>
          </w:p>
        </w:tc>
        <w:tc>
          <w:tcPr>
            <w:tcW w:w="2409" w:type="dxa"/>
            <w:vAlign w:val="bottom"/>
          </w:tcPr>
          <w:p w14:paraId="2D9D67C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0AA2F2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381CD23" w14:textId="77777777">
        <w:trPr>
          <w:cantSplit/>
        </w:trPr>
        <w:tc>
          <w:tcPr>
            <w:tcW w:w="5070" w:type="dxa"/>
          </w:tcPr>
          <w:p w14:paraId="4E19F5ED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7. Капуста белокочанная, </w:t>
            </w:r>
            <w:r w:rsidRPr="005260A3">
              <w:rPr>
                <w:sz w:val="28"/>
                <w:szCs w:val="28"/>
              </w:rPr>
              <w:br/>
              <w:t>соус сухарный</w:t>
            </w:r>
          </w:p>
        </w:tc>
        <w:tc>
          <w:tcPr>
            <w:tcW w:w="2409" w:type="dxa"/>
            <w:vAlign w:val="bottom"/>
          </w:tcPr>
          <w:p w14:paraId="54FC5C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706E53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4B0DA8C2" w14:textId="77777777">
        <w:trPr>
          <w:cantSplit/>
        </w:trPr>
        <w:tc>
          <w:tcPr>
            <w:tcW w:w="5070" w:type="dxa"/>
          </w:tcPr>
          <w:p w14:paraId="35A79F57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Кабачки фаршированные</w:t>
            </w:r>
          </w:p>
        </w:tc>
        <w:tc>
          <w:tcPr>
            <w:tcW w:w="2409" w:type="dxa"/>
            <w:vAlign w:val="bottom"/>
          </w:tcPr>
          <w:p w14:paraId="7A98AE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  <w:tc>
          <w:tcPr>
            <w:tcW w:w="2349" w:type="dxa"/>
            <w:vAlign w:val="bottom"/>
          </w:tcPr>
          <w:p w14:paraId="4E69C7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757F1145" w14:textId="77777777">
        <w:trPr>
          <w:cantSplit/>
        </w:trPr>
        <w:tc>
          <w:tcPr>
            <w:tcW w:w="5070" w:type="dxa"/>
          </w:tcPr>
          <w:p w14:paraId="660FF164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Кабачки жареные</w:t>
            </w:r>
          </w:p>
        </w:tc>
        <w:tc>
          <w:tcPr>
            <w:tcW w:w="2409" w:type="dxa"/>
            <w:vAlign w:val="bottom"/>
          </w:tcPr>
          <w:p w14:paraId="0CAC7E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50700B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57C0DF0C" w14:textId="77777777">
        <w:trPr>
          <w:cantSplit/>
        </w:trPr>
        <w:tc>
          <w:tcPr>
            <w:tcW w:w="5070" w:type="dxa"/>
          </w:tcPr>
          <w:p w14:paraId="26C68C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Картофель в молочном или смета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ном соусе</w:t>
            </w:r>
          </w:p>
        </w:tc>
        <w:tc>
          <w:tcPr>
            <w:tcW w:w="2409" w:type="dxa"/>
            <w:vAlign w:val="bottom"/>
          </w:tcPr>
          <w:p w14:paraId="2A066E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53CF6E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036F2AE" w14:textId="77777777">
        <w:trPr>
          <w:cantSplit/>
        </w:trPr>
        <w:tc>
          <w:tcPr>
            <w:tcW w:w="5070" w:type="dxa"/>
          </w:tcPr>
          <w:p w14:paraId="1D39C1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Картофель отварной</w:t>
            </w:r>
          </w:p>
        </w:tc>
        <w:tc>
          <w:tcPr>
            <w:tcW w:w="2409" w:type="dxa"/>
            <w:vAlign w:val="bottom"/>
          </w:tcPr>
          <w:p w14:paraId="4BB791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5C5CD3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6E09A00E" w14:textId="77777777">
        <w:trPr>
          <w:cantSplit/>
        </w:trPr>
        <w:tc>
          <w:tcPr>
            <w:tcW w:w="5070" w:type="dxa"/>
          </w:tcPr>
          <w:p w14:paraId="070903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Картофельное пюре</w:t>
            </w:r>
          </w:p>
        </w:tc>
        <w:tc>
          <w:tcPr>
            <w:tcW w:w="2409" w:type="dxa"/>
            <w:vAlign w:val="bottom"/>
          </w:tcPr>
          <w:p w14:paraId="7FE2F2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4071EF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38E3B114" w14:textId="77777777">
        <w:trPr>
          <w:cantSplit/>
        </w:trPr>
        <w:tc>
          <w:tcPr>
            <w:tcW w:w="5070" w:type="dxa"/>
          </w:tcPr>
          <w:p w14:paraId="024E1A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Картофель жареный</w:t>
            </w:r>
          </w:p>
        </w:tc>
        <w:tc>
          <w:tcPr>
            <w:tcW w:w="2409" w:type="dxa"/>
            <w:vAlign w:val="bottom"/>
          </w:tcPr>
          <w:p w14:paraId="0955731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2,7</w:t>
            </w:r>
          </w:p>
        </w:tc>
        <w:tc>
          <w:tcPr>
            <w:tcW w:w="2349" w:type="dxa"/>
            <w:vAlign w:val="bottom"/>
          </w:tcPr>
          <w:p w14:paraId="2E2E14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363CBDFC" w14:textId="77777777">
        <w:trPr>
          <w:cantSplit/>
        </w:trPr>
        <w:tc>
          <w:tcPr>
            <w:tcW w:w="5070" w:type="dxa"/>
          </w:tcPr>
          <w:p w14:paraId="120D23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Консервы овощные, бобовые, мясо-растительные</w:t>
            </w:r>
            <w:r w:rsidRPr="005260A3">
              <w:rPr>
                <w:sz w:val="28"/>
                <w:szCs w:val="28"/>
              </w:rPr>
              <w:br/>
              <w:t>в горячем виде</w:t>
            </w:r>
          </w:p>
        </w:tc>
        <w:tc>
          <w:tcPr>
            <w:tcW w:w="2409" w:type="dxa"/>
            <w:vAlign w:val="bottom"/>
          </w:tcPr>
          <w:p w14:paraId="1D15A0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61A948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E0FC7D9" w14:textId="77777777">
        <w:trPr>
          <w:cantSplit/>
        </w:trPr>
        <w:tc>
          <w:tcPr>
            <w:tcW w:w="5070" w:type="dxa"/>
          </w:tcPr>
          <w:p w14:paraId="5351420A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15. Котлеты картофельные </w:t>
            </w:r>
            <w:r w:rsidRPr="005260A3">
              <w:rPr>
                <w:sz w:val="28"/>
                <w:szCs w:val="28"/>
              </w:rPr>
              <w:br/>
              <w:t>с соусами</w:t>
            </w:r>
          </w:p>
        </w:tc>
        <w:tc>
          <w:tcPr>
            <w:tcW w:w="2409" w:type="dxa"/>
            <w:vAlign w:val="bottom"/>
          </w:tcPr>
          <w:p w14:paraId="6F5F5D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3884E9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1E72AEF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2050C365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13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1F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A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C812C9C" w14:textId="77777777">
        <w:trPr>
          <w:cantSplit/>
        </w:trPr>
        <w:tc>
          <w:tcPr>
            <w:tcW w:w="5070" w:type="dxa"/>
          </w:tcPr>
          <w:p w14:paraId="5564C7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Котлеты капустные</w:t>
            </w:r>
          </w:p>
        </w:tc>
        <w:tc>
          <w:tcPr>
            <w:tcW w:w="2409" w:type="dxa"/>
            <w:vAlign w:val="bottom"/>
          </w:tcPr>
          <w:p w14:paraId="16450E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725972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41337909" w14:textId="77777777">
        <w:trPr>
          <w:cantSplit/>
        </w:trPr>
        <w:tc>
          <w:tcPr>
            <w:tcW w:w="5070" w:type="dxa"/>
          </w:tcPr>
          <w:p w14:paraId="329946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Котлеты морковные</w:t>
            </w:r>
          </w:p>
        </w:tc>
        <w:tc>
          <w:tcPr>
            <w:tcW w:w="2409" w:type="dxa"/>
            <w:vAlign w:val="bottom"/>
          </w:tcPr>
          <w:p w14:paraId="3D2E75E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2,3</w:t>
            </w:r>
          </w:p>
        </w:tc>
        <w:tc>
          <w:tcPr>
            <w:tcW w:w="2349" w:type="dxa"/>
            <w:vAlign w:val="bottom"/>
          </w:tcPr>
          <w:p w14:paraId="3A6EA1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28E6E6E0" w14:textId="77777777">
        <w:trPr>
          <w:cantSplit/>
        </w:trPr>
        <w:tc>
          <w:tcPr>
            <w:tcW w:w="5070" w:type="dxa"/>
          </w:tcPr>
          <w:p w14:paraId="6EB72F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Крокеты картофельные</w:t>
            </w:r>
          </w:p>
        </w:tc>
        <w:tc>
          <w:tcPr>
            <w:tcW w:w="2409" w:type="dxa"/>
            <w:vAlign w:val="bottom"/>
          </w:tcPr>
          <w:p w14:paraId="0495DF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3,3</w:t>
            </w:r>
          </w:p>
        </w:tc>
        <w:tc>
          <w:tcPr>
            <w:tcW w:w="2349" w:type="dxa"/>
            <w:vAlign w:val="bottom"/>
          </w:tcPr>
          <w:p w14:paraId="04B82E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0B6F3076" w14:textId="77777777">
        <w:trPr>
          <w:cantSplit/>
        </w:trPr>
        <w:tc>
          <w:tcPr>
            <w:tcW w:w="5070" w:type="dxa"/>
          </w:tcPr>
          <w:p w14:paraId="3D33F8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Морковное пюре</w:t>
            </w:r>
          </w:p>
        </w:tc>
        <w:tc>
          <w:tcPr>
            <w:tcW w:w="2409" w:type="dxa"/>
            <w:vAlign w:val="bottom"/>
          </w:tcPr>
          <w:p w14:paraId="0DDB456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300358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13D8A62" w14:textId="77777777">
        <w:trPr>
          <w:cantSplit/>
        </w:trPr>
        <w:tc>
          <w:tcPr>
            <w:tcW w:w="5070" w:type="dxa"/>
          </w:tcPr>
          <w:p w14:paraId="43A2D9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Морковь в молочном соусе</w:t>
            </w:r>
          </w:p>
        </w:tc>
        <w:tc>
          <w:tcPr>
            <w:tcW w:w="2409" w:type="dxa"/>
            <w:vAlign w:val="bottom"/>
          </w:tcPr>
          <w:p w14:paraId="597A7F7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4B798D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8F62102" w14:textId="77777777">
        <w:trPr>
          <w:cantSplit/>
        </w:trPr>
        <w:tc>
          <w:tcPr>
            <w:tcW w:w="5070" w:type="dxa"/>
          </w:tcPr>
          <w:p w14:paraId="00F285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Перец фаршированный</w:t>
            </w:r>
          </w:p>
        </w:tc>
        <w:tc>
          <w:tcPr>
            <w:tcW w:w="2409" w:type="dxa"/>
            <w:vAlign w:val="bottom"/>
          </w:tcPr>
          <w:p w14:paraId="72EDE1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  <w:tc>
          <w:tcPr>
            <w:tcW w:w="2349" w:type="dxa"/>
            <w:vAlign w:val="bottom"/>
          </w:tcPr>
          <w:p w14:paraId="2AF7A15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C680417" w14:textId="77777777">
        <w:trPr>
          <w:cantSplit/>
        </w:trPr>
        <w:tc>
          <w:tcPr>
            <w:tcW w:w="5070" w:type="dxa"/>
          </w:tcPr>
          <w:p w14:paraId="155D3A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Пудинги и суфле овощные</w:t>
            </w:r>
          </w:p>
        </w:tc>
        <w:tc>
          <w:tcPr>
            <w:tcW w:w="2409" w:type="dxa"/>
            <w:vAlign w:val="bottom"/>
          </w:tcPr>
          <w:p w14:paraId="34A27B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  <w:tc>
          <w:tcPr>
            <w:tcW w:w="2349" w:type="dxa"/>
            <w:vAlign w:val="bottom"/>
          </w:tcPr>
          <w:p w14:paraId="586456E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73F990B0" w14:textId="77777777">
        <w:trPr>
          <w:cantSplit/>
        </w:trPr>
        <w:tc>
          <w:tcPr>
            <w:tcW w:w="5070" w:type="dxa"/>
          </w:tcPr>
          <w:p w14:paraId="5D71A4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Пирожки картофельные</w:t>
            </w:r>
          </w:p>
        </w:tc>
        <w:tc>
          <w:tcPr>
            <w:tcW w:w="2409" w:type="dxa"/>
            <w:vAlign w:val="bottom"/>
          </w:tcPr>
          <w:p w14:paraId="6BB120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3,3</w:t>
            </w:r>
          </w:p>
        </w:tc>
        <w:tc>
          <w:tcPr>
            <w:tcW w:w="2349" w:type="dxa"/>
            <w:vAlign w:val="bottom"/>
          </w:tcPr>
          <w:p w14:paraId="053241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2F6C93DD" w14:textId="77777777">
        <w:trPr>
          <w:cantSplit/>
        </w:trPr>
        <w:tc>
          <w:tcPr>
            <w:tcW w:w="5070" w:type="dxa"/>
          </w:tcPr>
          <w:p w14:paraId="483099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24. Рагу из овощей</w:t>
            </w:r>
          </w:p>
        </w:tc>
        <w:tc>
          <w:tcPr>
            <w:tcW w:w="2409" w:type="dxa"/>
            <w:vAlign w:val="bottom"/>
          </w:tcPr>
          <w:p w14:paraId="0B8C6D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254A53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03467E62" w14:textId="77777777">
        <w:trPr>
          <w:cantSplit/>
        </w:trPr>
        <w:tc>
          <w:tcPr>
            <w:tcW w:w="5070" w:type="dxa"/>
          </w:tcPr>
          <w:p w14:paraId="73715B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 Тыква жареная</w:t>
            </w:r>
          </w:p>
        </w:tc>
        <w:tc>
          <w:tcPr>
            <w:tcW w:w="2409" w:type="dxa"/>
            <w:vAlign w:val="bottom"/>
          </w:tcPr>
          <w:p w14:paraId="5EDF85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401F13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ECE8A8B" w14:textId="77777777">
        <w:trPr>
          <w:cantSplit/>
        </w:trPr>
        <w:tc>
          <w:tcPr>
            <w:tcW w:w="5070" w:type="dxa"/>
          </w:tcPr>
          <w:p w14:paraId="426B14D9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круп и макарон</w:t>
            </w:r>
          </w:p>
        </w:tc>
        <w:tc>
          <w:tcPr>
            <w:tcW w:w="2409" w:type="dxa"/>
            <w:vAlign w:val="bottom"/>
          </w:tcPr>
          <w:p w14:paraId="210B98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54F3FA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44819316" w14:textId="77777777">
        <w:trPr>
          <w:cantSplit/>
        </w:trPr>
        <w:tc>
          <w:tcPr>
            <w:tcW w:w="5070" w:type="dxa"/>
          </w:tcPr>
          <w:p w14:paraId="44A5BAD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Биточки крупяные со сладким, грибным или молочным соусом</w:t>
            </w:r>
          </w:p>
        </w:tc>
        <w:tc>
          <w:tcPr>
            <w:tcW w:w="2409" w:type="dxa"/>
            <w:vAlign w:val="bottom"/>
          </w:tcPr>
          <w:p w14:paraId="24FD4A0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40DE7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7141F1AD" w14:textId="77777777">
        <w:trPr>
          <w:cantSplit/>
        </w:trPr>
        <w:tc>
          <w:tcPr>
            <w:tcW w:w="5070" w:type="dxa"/>
          </w:tcPr>
          <w:p w14:paraId="39F48C02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Запеканка крупяная</w:t>
            </w:r>
          </w:p>
        </w:tc>
        <w:tc>
          <w:tcPr>
            <w:tcW w:w="2409" w:type="dxa"/>
            <w:vAlign w:val="bottom"/>
          </w:tcPr>
          <w:p w14:paraId="75ABFA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61B4D4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A178A3E" w14:textId="77777777">
        <w:trPr>
          <w:cantSplit/>
        </w:trPr>
        <w:tc>
          <w:tcPr>
            <w:tcW w:w="5070" w:type="dxa"/>
          </w:tcPr>
          <w:p w14:paraId="09E17A47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Запеканки с мясом крупяные</w:t>
            </w:r>
          </w:p>
        </w:tc>
        <w:tc>
          <w:tcPr>
            <w:tcW w:w="2409" w:type="dxa"/>
            <w:vAlign w:val="bottom"/>
          </w:tcPr>
          <w:p w14:paraId="2A1CB6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A84F7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30F1BA8D" w14:textId="77777777">
        <w:trPr>
          <w:cantSplit/>
        </w:trPr>
        <w:tc>
          <w:tcPr>
            <w:tcW w:w="5070" w:type="dxa"/>
          </w:tcPr>
          <w:p w14:paraId="041F54D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Запеканки из макаронных изделий с мясом</w:t>
            </w:r>
          </w:p>
        </w:tc>
        <w:tc>
          <w:tcPr>
            <w:tcW w:w="2409" w:type="dxa"/>
            <w:vAlign w:val="bottom"/>
          </w:tcPr>
          <w:p w14:paraId="4105F6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1CCE49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1890433" w14:textId="77777777">
        <w:trPr>
          <w:cantSplit/>
        </w:trPr>
        <w:tc>
          <w:tcPr>
            <w:tcW w:w="5070" w:type="dxa"/>
          </w:tcPr>
          <w:p w14:paraId="448E89D7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Котлеты крупяные со сладким, грибным или молочным соусом</w:t>
            </w:r>
          </w:p>
        </w:tc>
        <w:tc>
          <w:tcPr>
            <w:tcW w:w="2409" w:type="dxa"/>
            <w:vAlign w:val="bottom"/>
          </w:tcPr>
          <w:p w14:paraId="2B4AD6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710255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788D1968" w14:textId="77777777">
        <w:trPr>
          <w:cantSplit/>
        </w:trPr>
        <w:tc>
          <w:tcPr>
            <w:tcW w:w="5070" w:type="dxa"/>
          </w:tcPr>
          <w:p w14:paraId="0072BBF9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Каши из разных круп вязкие и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лувязкие</w:t>
            </w:r>
          </w:p>
        </w:tc>
        <w:tc>
          <w:tcPr>
            <w:tcW w:w="2409" w:type="dxa"/>
            <w:vAlign w:val="bottom"/>
          </w:tcPr>
          <w:p w14:paraId="4CA1EF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7B75FD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2606A895" w14:textId="77777777">
        <w:trPr>
          <w:cantSplit/>
        </w:trPr>
        <w:tc>
          <w:tcPr>
            <w:tcW w:w="5070" w:type="dxa"/>
          </w:tcPr>
          <w:p w14:paraId="5814AF7A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7. Каши рассыпчатые разные</w:t>
            </w:r>
          </w:p>
        </w:tc>
        <w:tc>
          <w:tcPr>
            <w:tcW w:w="2409" w:type="dxa"/>
            <w:vAlign w:val="bottom"/>
          </w:tcPr>
          <w:p w14:paraId="2C9CCF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16D28A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1273F9E" w14:textId="77777777">
        <w:trPr>
          <w:cantSplit/>
        </w:trPr>
        <w:tc>
          <w:tcPr>
            <w:tcW w:w="5070" w:type="dxa"/>
          </w:tcPr>
          <w:p w14:paraId="687E14C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Каши молочные разные</w:t>
            </w:r>
          </w:p>
        </w:tc>
        <w:tc>
          <w:tcPr>
            <w:tcW w:w="2409" w:type="dxa"/>
            <w:vAlign w:val="bottom"/>
          </w:tcPr>
          <w:p w14:paraId="47EFD6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56F3C7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2ED1E5D1" w14:textId="77777777">
        <w:trPr>
          <w:cantSplit/>
        </w:trPr>
        <w:tc>
          <w:tcPr>
            <w:tcW w:w="5070" w:type="dxa"/>
          </w:tcPr>
          <w:p w14:paraId="39C075B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Каши диетические протертые 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2409" w:type="dxa"/>
            <w:vAlign w:val="bottom"/>
          </w:tcPr>
          <w:p w14:paraId="277044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8EF49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76010A5" w14:textId="77777777">
        <w:trPr>
          <w:cantSplit/>
        </w:trPr>
        <w:tc>
          <w:tcPr>
            <w:tcW w:w="5070" w:type="dxa"/>
          </w:tcPr>
          <w:p w14:paraId="456A4C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Каша пшенная с тыквой</w:t>
            </w:r>
          </w:p>
        </w:tc>
        <w:tc>
          <w:tcPr>
            <w:tcW w:w="2409" w:type="dxa"/>
            <w:vAlign w:val="bottom"/>
          </w:tcPr>
          <w:p w14:paraId="1A1718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0306CF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04D57AE3" w14:textId="77777777">
        <w:trPr>
          <w:cantSplit/>
        </w:trPr>
        <w:tc>
          <w:tcPr>
            <w:tcW w:w="5070" w:type="dxa"/>
          </w:tcPr>
          <w:p w14:paraId="7B6B63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Крупеник с творогом</w:t>
            </w:r>
          </w:p>
        </w:tc>
        <w:tc>
          <w:tcPr>
            <w:tcW w:w="2409" w:type="dxa"/>
            <w:vAlign w:val="bottom"/>
          </w:tcPr>
          <w:p w14:paraId="61E2B8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51C16F3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3A00AB5" w14:textId="77777777">
        <w:trPr>
          <w:cantSplit/>
        </w:trPr>
        <w:tc>
          <w:tcPr>
            <w:tcW w:w="5070" w:type="dxa"/>
          </w:tcPr>
          <w:p w14:paraId="0CD81662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12. Макароны отварные с маслом </w:t>
            </w:r>
          </w:p>
          <w:p w14:paraId="58DF5EC1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 сыром, макаронные изделия </w:t>
            </w:r>
            <w:r w:rsidRPr="005260A3">
              <w:rPr>
                <w:sz w:val="28"/>
                <w:szCs w:val="28"/>
              </w:rPr>
              <w:br/>
              <w:t>в томате</w:t>
            </w:r>
          </w:p>
        </w:tc>
        <w:tc>
          <w:tcPr>
            <w:tcW w:w="2409" w:type="dxa"/>
            <w:vAlign w:val="bottom"/>
          </w:tcPr>
          <w:p w14:paraId="0C42F1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7F48B6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3D9EAFB5" w14:textId="77777777">
        <w:trPr>
          <w:cantSplit/>
        </w:trPr>
        <w:tc>
          <w:tcPr>
            <w:tcW w:w="5070" w:type="dxa"/>
          </w:tcPr>
          <w:p w14:paraId="4DC787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Макаронники</w:t>
            </w:r>
          </w:p>
        </w:tc>
        <w:tc>
          <w:tcPr>
            <w:tcW w:w="2409" w:type="dxa"/>
            <w:vAlign w:val="bottom"/>
          </w:tcPr>
          <w:p w14:paraId="7AAC4A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EAAE8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0AB02B4" w14:textId="77777777">
        <w:trPr>
          <w:cantSplit/>
        </w:trPr>
        <w:tc>
          <w:tcPr>
            <w:tcW w:w="5070" w:type="dxa"/>
          </w:tcPr>
          <w:p w14:paraId="0BC79583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Макаронные изделия отварные</w:t>
            </w:r>
          </w:p>
        </w:tc>
        <w:tc>
          <w:tcPr>
            <w:tcW w:w="2409" w:type="dxa"/>
            <w:vAlign w:val="bottom"/>
          </w:tcPr>
          <w:p w14:paraId="02BF85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087161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3CDCC26" w14:textId="77777777">
        <w:trPr>
          <w:cantSplit/>
        </w:trPr>
        <w:tc>
          <w:tcPr>
            <w:tcW w:w="5070" w:type="dxa"/>
          </w:tcPr>
          <w:p w14:paraId="3B9372B2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Пудинги крупяные, сухарные</w:t>
            </w:r>
          </w:p>
        </w:tc>
        <w:tc>
          <w:tcPr>
            <w:tcW w:w="2409" w:type="dxa"/>
            <w:vAlign w:val="bottom"/>
          </w:tcPr>
          <w:p w14:paraId="22A3F3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06D0D0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F3BA8E6" w14:textId="77777777">
        <w:trPr>
          <w:cantSplit/>
        </w:trPr>
        <w:tc>
          <w:tcPr>
            <w:tcW w:w="5070" w:type="dxa"/>
          </w:tcPr>
          <w:p w14:paraId="591D83D4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Мучные блюда</w:t>
            </w:r>
          </w:p>
        </w:tc>
        <w:tc>
          <w:tcPr>
            <w:tcW w:w="2409" w:type="dxa"/>
            <w:vAlign w:val="bottom"/>
          </w:tcPr>
          <w:p w14:paraId="5C5734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188346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69C6196" w14:textId="77777777">
        <w:trPr>
          <w:cantSplit/>
        </w:trPr>
        <w:tc>
          <w:tcPr>
            <w:tcW w:w="5070" w:type="dxa"/>
          </w:tcPr>
          <w:p w14:paraId="2ECB6D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1. Блины</w:t>
            </w:r>
          </w:p>
        </w:tc>
        <w:tc>
          <w:tcPr>
            <w:tcW w:w="2409" w:type="dxa"/>
            <w:vAlign w:val="bottom"/>
          </w:tcPr>
          <w:p w14:paraId="4D2267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3BEB8D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</w:tbl>
    <w:p w14:paraId="4858A80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789B10E5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34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BE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67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3E282963" w14:textId="77777777">
        <w:trPr>
          <w:cantSplit/>
        </w:trPr>
        <w:tc>
          <w:tcPr>
            <w:tcW w:w="5070" w:type="dxa"/>
          </w:tcPr>
          <w:p w14:paraId="6FE41D58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Блинчики с творогом, вареньем</w:t>
            </w:r>
          </w:p>
        </w:tc>
        <w:tc>
          <w:tcPr>
            <w:tcW w:w="2409" w:type="dxa"/>
            <w:vAlign w:val="bottom"/>
          </w:tcPr>
          <w:p w14:paraId="1D46B8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  <w:vAlign w:val="bottom"/>
          </w:tcPr>
          <w:p w14:paraId="3D1DE0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3BA19EE8" w14:textId="77777777">
        <w:trPr>
          <w:cantSplit/>
        </w:trPr>
        <w:tc>
          <w:tcPr>
            <w:tcW w:w="5070" w:type="dxa"/>
          </w:tcPr>
          <w:p w14:paraId="25C88153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Блинчики с мясом, яблоками и блинчатый пирог с различными начинками</w:t>
            </w:r>
          </w:p>
        </w:tc>
        <w:tc>
          <w:tcPr>
            <w:tcW w:w="2409" w:type="dxa"/>
            <w:vAlign w:val="bottom"/>
          </w:tcPr>
          <w:p w14:paraId="181616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</w:tc>
        <w:tc>
          <w:tcPr>
            <w:tcW w:w="2349" w:type="dxa"/>
            <w:vAlign w:val="bottom"/>
          </w:tcPr>
          <w:p w14:paraId="225BED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</w:tc>
      </w:tr>
      <w:tr w:rsidR="00B13BD5" w:rsidRPr="005260A3" w14:paraId="0264544D" w14:textId="77777777">
        <w:trPr>
          <w:cantSplit/>
        </w:trPr>
        <w:tc>
          <w:tcPr>
            <w:tcW w:w="5070" w:type="dxa"/>
          </w:tcPr>
          <w:p w14:paraId="4259F0F0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Кулебяки из кислого теста с кап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стой</w:t>
            </w:r>
          </w:p>
        </w:tc>
        <w:tc>
          <w:tcPr>
            <w:tcW w:w="2409" w:type="dxa"/>
            <w:vAlign w:val="bottom"/>
          </w:tcPr>
          <w:p w14:paraId="0F7D0C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4B43C8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CDDA0EF" w14:textId="77777777">
        <w:trPr>
          <w:cantSplit/>
        </w:trPr>
        <w:tc>
          <w:tcPr>
            <w:tcW w:w="5070" w:type="dxa"/>
          </w:tcPr>
          <w:p w14:paraId="5E02C68B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Кулебяки из кислого теста с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стым фаршем</w:t>
            </w:r>
          </w:p>
        </w:tc>
        <w:tc>
          <w:tcPr>
            <w:tcW w:w="2409" w:type="dxa"/>
            <w:vAlign w:val="bottom"/>
          </w:tcPr>
          <w:p w14:paraId="2B87A1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0D518E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5128B3E3" w14:textId="77777777">
        <w:trPr>
          <w:cantSplit/>
        </w:trPr>
        <w:tc>
          <w:tcPr>
            <w:tcW w:w="5070" w:type="dxa"/>
          </w:tcPr>
          <w:p w14:paraId="2D73B41C" w14:textId="77777777" w:rsidR="00B13BD5" w:rsidRPr="005260A3" w:rsidRDefault="00B13BD5" w:rsidP="00B13BD5">
            <w:pPr>
              <w:pStyle w:val="a3"/>
              <w:tabs>
                <w:tab w:val="left" w:pos="4860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Открытые пироги из кислого теста</w:t>
            </w:r>
          </w:p>
        </w:tc>
        <w:tc>
          <w:tcPr>
            <w:tcW w:w="2409" w:type="dxa"/>
            <w:vAlign w:val="bottom"/>
          </w:tcPr>
          <w:p w14:paraId="4AD17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6069AD4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D8BF180" w14:textId="77777777">
        <w:trPr>
          <w:cantSplit/>
        </w:trPr>
        <w:tc>
          <w:tcPr>
            <w:tcW w:w="5070" w:type="dxa"/>
          </w:tcPr>
          <w:p w14:paraId="2189EF6C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Оладьи</w:t>
            </w:r>
          </w:p>
        </w:tc>
        <w:tc>
          <w:tcPr>
            <w:tcW w:w="2409" w:type="dxa"/>
            <w:vAlign w:val="bottom"/>
          </w:tcPr>
          <w:p w14:paraId="43B2C1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BB80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2473F6C" w14:textId="77777777">
        <w:trPr>
          <w:cantSplit/>
        </w:trPr>
        <w:tc>
          <w:tcPr>
            <w:tcW w:w="5070" w:type="dxa"/>
          </w:tcPr>
          <w:p w14:paraId="1CBC7832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Пельмени промышленного прои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водства</w:t>
            </w:r>
          </w:p>
        </w:tc>
        <w:tc>
          <w:tcPr>
            <w:tcW w:w="2409" w:type="dxa"/>
            <w:vAlign w:val="bottom"/>
          </w:tcPr>
          <w:p w14:paraId="055BCE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E1121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32C8374" w14:textId="77777777">
        <w:trPr>
          <w:cantSplit/>
        </w:trPr>
        <w:tc>
          <w:tcPr>
            <w:tcW w:w="5070" w:type="dxa"/>
          </w:tcPr>
          <w:p w14:paraId="6258F92F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Пироги слоеные (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5260A3">
                <w:rPr>
                  <w:sz w:val="28"/>
                  <w:szCs w:val="28"/>
                </w:rPr>
                <w:t>100 г</w:t>
              </w:r>
            </w:smartTag>
            <w:r w:rsidRPr="005260A3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bottom"/>
          </w:tcPr>
          <w:p w14:paraId="0A5C6F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73F51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CD97171" w14:textId="77777777">
        <w:trPr>
          <w:cantSplit/>
        </w:trPr>
        <w:tc>
          <w:tcPr>
            <w:tcW w:w="5070" w:type="dxa"/>
          </w:tcPr>
          <w:p w14:paraId="0DBBE8C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Пельмени разные собственного пр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готовления</w:t>
            </w:r>
          </w:p>
        </w:tc>
        <w:tc>
          <w:tcPr>
            <w:tcW w:w="2409" w:type="dxa"/>
            <w:vAlign w:val="bottom"/>
          </w:tcPr>
          <w:p w14:paraId="7CDE33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7365A0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2,3</w:t>
            </w:r>
          </w:p>
        </w:tc>
      </w:tr>
      <w:tr w:rsidR="00B13BD5" w:rsidRPr="005260A3" w14:paraId="7A7D00DD" w14:textId="77777777">
        <w:trPr>
          <w:cantSplit/>
        </w:trPr>
        <w:tc>
          <w:tcPr>
            <w:tcW w:w="5070" w:type="dxa"/>
          </w:tcPr>
          <w:p w14:paraId="5CE1BB37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Штучные ватрушки из кислого теста</w:t>
            </w:r>
          </w:p>
        </w:tc>
        <w:tc>
          <w:tcPr>
            <w:tcW w:w="2409" w:type="dxa"/>
            <w:vAlign w:val="bottom"/>
          </w:tcPr>
          <w:p w14:paraId="5AD80B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2D3F8F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BF20660" w14:textId="77777777">
        <w:trPr>
          <w:cantSplit/>
        </w:trPr>
        <w:tc>
          <w:tcPr>
            <w:tcW w:w="5070" w:type="dxa"/>
          </w:tcPr>
          <w:p w14:paraId="28972A7A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яиц и творога</w:t>
            </w:r>
          </w:p>
        </w:tc>
        <w:tc>
          <w:tcPr>
            <w:tcW w:w="2409" w:type="dxa"/>
            <w:vAlign w:val="bottom"/>
          </w:tcPr>
          <w:p w14:paraId="4A455E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6245D46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921F461" w14:textId="77777777">
        <w:trPr>
          <w:cantSplit/>
        </w:trPr>
        <w:tc>
          <w:tcPr>
            <w:tcW w:w="5070" w:type="dxa"/>
          </w:tcPr>
          <w:p w14:paraId="7EEB68FD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Запеканка творожная</w:t>
            </w:r>
          </w:p>
        </w:tc>
        <w:tc>
          <w:tcPr>
            <w:tcW w:w="2409" w:type="dxa"/>
            <w:vAlign w:val="bottom"/>
          </w:tcPr>
          <w:p w14:paraId="2827A3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13A9EE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BF28AFD" w14:textId="77777777">
        <w:trPr>
          <w:cantSplit/>
        </w:trPr>
        <w:tc>
          <w:tcPr>
            <w:tcW w:w="5070" w:type="dxa"/>
          </w:tcPr>
          <w:p w14:paraId="26A91F8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Омлет паровой</w:t>
            </w:r>
          </w:p>
        </w:tc>
        <w:tc>
          <w:tcPr>
            <w:tcW w:w="2409" w:type="dxa"/>
            <w:vAlign w:val="bottom"/>
          </w:tcPr>
          <w:p w14:paraId="412A71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145E97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E0AC300" w14:textId="77777777">
        <w:trPr>
          <w:cantSplit/>
          <w:trHeight w:val="437"/>
        </w:trPr>
        <w:tc>
          <w:tcPr>
            <w:tcW w:w="5070" w:type="dxa"/>
          </w:tcPr>
          <w:p w14:paraId="72CAB48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Омлет из меланжа</w:t>
            </w:r>
          </w:p>
        </w:tc>
        <w:tc>
          <w:tcPr>
            <w:tcW w:w="2409" w:type="dxa"/>
            <w:vAlign w:val="bottom"/>
          </w:tcPr>
          <w:p w14:paraId="657C3D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6A4BEE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4F00859" w14:textId="77777777">
        <w:trPr>
          <w:cantSplit/>
        </w:trPr>
        <w:tc>
          <w:tcPr>
            <w:tcW w:w="5070" w:type="dxa"/>
          </w:tcPr>
          <w:p w14:paraId="7DE7D0E8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Омлет натуральный</w:t>
            </w:r>
          </w:p>
        </w:tc>
        <w:tc>
          <w:tcPr>
            <w:tcW w:w="2409" w:type="dxa"/>
            <w:vAlign w:val="bottom"/>
          </w:tcPr>
          <w:p w14:paraId="4146428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F7209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49B42644" w14:textId="77777777">
        <w:trPr>
          <w:cantSplit/>
        </w:trPr>
        <w:tc>
          <w:tcPr>
            <w:tcW w:w="5070" w:type="dxa"/>
          </w:tcPr>
          <w:p w14:paraId="577CFB3F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Пудинги творожные</w:t>
            </w:r>
          </w:p>
        </w:tc>
        <w:tc>
          <w:tcPr>
            <w:tcW w:w="2409" w:type="dxa"/>
            <w:vAlign w:val="bottom"/>
          </w:tcPr>
          <w:p w14:paraId="70BF93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008D59A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4BC2157" w14:textId="77777777">
        <w:trPr>
          <w:cantSplit/>
        </w:trPr>
        <w:tc>
          <w:tcPr>
            <w:tcW w:w="5070" w:type="dxa"/>
          </w:tcPr>
          <w:p w14:paraId="1F2CE210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Сырники</w:t>
            </w:r>
          </w:p>
        </w:tc>
        <w:tc>
          <w:tcPr>
            <w:tcW w:w="2409" w:type="dxa"/>
            <w:vAlign w:val="bottom"/>
          </w:tcPr>
          <w:p w14:paraId="17E939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6944855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141E76AE" w14:textId="77777777">
        <w:trPr>
          <w:cantSplit/>
        </w:trPr>
        <w:tc>
          <w:tcPr>
            <w:tcW w:w="5070" w:type="dxa"/>
          </w:tcPr>
          <w:p w14:paraId="4057CC10" w14:textId="77777777" w:rsidR="00B13BD5" w:rsidRPr="005260A3" w:rsidRDefault="00B13BD5" w:rsidP="00B13BD5">
            <w:pPr>
              <w:pStyle w:val="a3"/>
              <w:tabs>
                <w:tab w:val="left" w:pos="-1800"/>
                <w:tab w:val="left" w:pos="4860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Сырковая масса со сметаной</w:t>
            </w:r>
          </w:p>
        </w:tc>
        <w:tc>
          <w:tcPr>
            <w:tcW w:w="2409" w:type="dxa"/>
            <w:vAlign w:val="bottom"/>
          </w:tcPr>
          <w:p w14:paraId="033C6A4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3FC56E1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6E4817CA" w14:textId="77777777">
        <w:trPr>
          <w:cantSplit/>
        </w:trPr>
        <w:tc>
          <w:tcPr>
            <w:tcW w:w="5070" w:type="dxa"/>
          </w:tcPr>
          <w:p w14:paraId="6FBBAC67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Творог со сметаной и сахаром</w:t>
            </w:r>
          </w:p>
        </w:tc>
        <w:tc>
          <w:tcPr>
            <w:tcW w:w="2409" w:type="dxa"/>
            <w:vAlign w:val="bottom"/>
          </w:tcPr>
          <w:p w14:paraId="0DD1D8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466365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E223FB8" w14:textId="77777777">
        <w:trPr>
          <w:cantSplit/>
        </w:trPr>
        <w:tc>
          <w:tcPr>
            <w:tcW w:w="5070" w:type="dxa"/>
          </w:tcPr>
          <w:p w14:paraId="5EC5A348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Творог с молоком</w:t>
            </w:r>
          </w:p>
        </w:tc>
        <w:tc>
          <w:tcPr>
            <w:tcW w:w="2409" w:type="dxa"/>
            <w:vAlign w:val="bottom"/>
          </w:tcPr>
          <w:p w14:paraId="5F15E79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666224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6FDB518" w14:textId="77777777">
        <w:trPr>
          <w:cantSplit/>
        </w:trPr>
        <w:tc>
          <w:tcPr>
            <w:tcW w:w="5070" w:type="dxa"/>
          </w:tcPr>
          <w:p w14:paraId="62F35C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10. Творог протертый со сметаной (ди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тический)</w:t>
            </w:r>
          </w:p>
        </w:tc>
        <w:tc>
          <w:tcPr>
            <w:tcW w:w="2409" w:type="dxa"/>
            <w:vAlign w:val="bottom"/>
          </w:tcPr>
          <w:p w14:paraId="2D3607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0CD8DF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25977355" w14:textId="77777777">
        <w:trPr>
          <w:cantSplit/>
        </w:trPr>
        <w:tc>
          <w:tcPr>
            <w:tcW w:w="5070" w:type="dxa"/>
          </w:tcPr>
          <w:p w14:paraId="7E1950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Яичница натуральная</w:t>
            </w:r>
          </w:p>
        </w:tc>
        <w:tc>
          <w:tcPr>
            <w:tcW w:w="2409" w:type="dxa"/>
            <w:vAlign w:val="bottom"/>
          </w:tcPr>
          <w:p w14:paraId="2C2E74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0D44DB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263DB70" w14:textId="77777777">
        <w:trPr>
          <w:cantSplit/>
        </w:trPr>
        <w:tc>
          <w:tcPr>
            <w:tcW w:w="5070" w:type="dxa"/>
          </w:tcPr>
          <w:p w14:paraId="3E303E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Яичница с гарниром</w:t>
            </w:r>
          </w:p>
        </w:tc>
        <w:tc>
          <w:tcPr>
            <w:tcW w:w="2409" w:type="dxa"/>
            <w:vAlign w:val="bottom"/>
          </w:tcPr>
          <w:p w14:paraId="5BD6A3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544E14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53B4BA5" w14:textId="77777777">
        <w:trPr>
          <w:cantSplit/>
        </w:trPr>
        <w:tc>
          <w:tcPr>
            <w:tcW w:w="5070" w:type="dxa"/>
          </w:tcPr>
          <w:p w14:paraId="5BE631AD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Мучные кондитерские изделия</w:t>
            </w:r>
          </w:p>
        </w:tc>
        <w:tc>
          <w:tcPr>
            <w:tcW w:w="2409" w:type="dxa"/>
            <w:vAlign w:val="bottom"/>
          </w:tcPr>
          <w:p w14:paraId="290C99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6367EE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65BA4066" w14:textId="77777777">
        <w:trPr>
          <w:cantSplit/>
        </w:trPr>
        <w:tc>
          <w:tcPr>
            <w:tcW w:w="5070" w:type="dxa"/>
          </w:tcPr>
          <w:p w14:paraId="6ED1BDA6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Булочки школьные (</w:t>
            </w:r>
            <w:smartTag w:uri="urn:schemas-microsoft-com:office:smarttags" w:element="metricconverter">
              <w:smartTagPr>
                <w:attr w:name="ProductID" w:val="50 г"/>
              </w:smartTagPr>
              <w:r w:rsidRPr="005260A3">
                <w:rPr>
                  <w:sz w:val="28"/>
                  <w:szCs w:val="28"/>
                </w:rPr>
                <w:t>50 г</w:t>
              </w:r>
            </w:smartTag>
            <w:r w:rsidRPr="005260A3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bottom"/>
          </w:tcPr>
          <w:p w14:paraId="7F6578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72D80E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7DADB11" w14:textId="77777777">
        <w:trPr>
          <w:cantSplit/>
        </w:trPr>
        <w:tc>
          <w:tcPr>
            <w:tcW w:w="5070" w:type="dxa"/>
          </w:tcPr>
          <w:p w14:paraId="35457DDE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Булочки школьные (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5260A3">
                <w:rPr>
                  <w:sz w:val="28"/>
                  <w:szCs w:val="28"/>
                </w:rPr>
                <w:t>100 г</w:t>
              </w:r>
            </w:smartTag>
            <w:r w:rsidRPr="005260A3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bottom"/>
          </w:tcPr>
          <w:p w14:paraId="45FA8E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8322C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22130B7F" w14:textId="77777777" w:rsidR="00B13BD5" w:rsidRPr="005260A3" w:rsidRDefault="00B13BD5" w:rsidP="00B13BD5">
      <w:pPr>
        <w:rPr>
          <w:sz w:val="28"/>
          <w:szCs w:val="28"/>
        </w:rPr>
      </w:pPr>
    </w:p>
    <w:p w14:paraId="4FACC567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4006F902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D8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B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5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5EF6DC0C" w14:textId="77777777">
        <w:trPr>
          <w:cantSplit/>
        </w:trPr>
        <w:tc>
          <w:tcPr>
            <w:tcW w:w="5070" w:type="dxa"/>
          </w:tcPr>
          <w:p w14:paraId="668BA6E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Булочки с марципаном</w:t>
            </w:r>
          </w:p>
        </w:tc>
        <w:tc>
          <w:tcPr>
            <w:tcW w:w="2409" w:type="dxa"/>
            <w:vAlign w:val="bottom"/>
          </w:tcPr>
          <w:p w14:paraId="168DE7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5D0334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024AEB1" w14:textId="77777777">
        <w:trPr>
          <w:cantSplit/>
        </w:trPr>
        <w:tc>
          <w:tcPr>
            <w:tcW w:w="5070" w:type="dxa"/>
          </w:tcPr>
          <w:p w14:paraId="3F64AFCC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Коврижки</w:t>
            </w:r>
          </w:p>
        </w:tc>
        <w:tc>
          <w:tcPr>
            <w:tcW w:w="2409" w:type="dxa"/>
            <w:vAlign w:val="bottom"/>
          </w:tcPr>
          <w:p w14:paraId="14B8ED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56D60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BFDB937" w14:textId="77777777">
        <w:trPr>
          <w:cantSplit/>
        </w:trPr>
        <w:tc>
          <w:tcPr>
            <w:tcW w:w="5070" w:type="dxa"/>
          </w:tcPr>
          <w:p w14:paraId="3A4E7E1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Коржики разные</w:t>
            </w:r>
          </w:p>
        </w:tc>
        <w:tc>
          <w:tcPr>
            <w:tcW w:w="2409" w:type="dxa"/>
            <w:vAlign w:val="bottom"/>
          </w:tcPr>
          <w:p w14:paraId="7047FE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4F23C3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A0FC60C" w14:textId="77777777">
        <w:trPr>
          <w:cantSplit/>
        </w:trPr>
        <w:tc>
          <w:tcPr>
            <w:tcW w:w="5070" w:type="dxa"/>
          </w:tcPr>
          <w:p w14:paraId="3FB750A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Пончики без начинки и пышки с с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харной пудрой</w:t>
            </w:r>
          </w:p>
        </w:tc>
        <w:tc>
          <w:tcPr>
            <w:tcW w:w="2409" w:type="dxa"/>
            <w:vAlign w:val="bottom"/>
          </w:tcPr>
          <w:p w14:paraId="769D7F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32C00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3CDBBB6" w14:textId="77777777">
        <w:trPr>
          <w:cantSplit/>
        </w:trPr>
        <w:tc>
          <w:tcPr>
            <w:tcW w:w="5070" w:type="dxa"/>
          </w:tcPr>
          <w:p w14:paraId="6A2D6BF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Пирожки из кислого теста с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видлом</w:t>
            </w:r>
          </w:p>
        </w:tc>
        <w:tc>
          <w:tcPr>
            <w:tcW w:w="2409" w:type="dxa"/>
            <w:vAlign w:val="bottom"/>
          </w:tcPr>
          <w:p w14:paraId="6B939F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96070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10756E1" w14:textId="77777777">
        <w:trPr>
          <w:cantSplit/>
        </w:trPr>
        <w:tc>
          <w:tcPr>
            <w:tcW w:w="5070" w:type="dxa"/>
          </w:tcPr>
          <w:p w14:paraId="26A70C30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Пирожки из кислого теста с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видлом</w:t>
            </w:r>
          </w:p>
        </w:tc>
        <w:tc>
          <w:tcPr>
            <w:tcW w:w="2409" w:type="dxa"/>
            <w:vAlign w:val="bottom"/>
          </w:tcPr>
          <w:p w14:paraId="718B43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06A7DE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E0AD821" w14:textId="77777777">
        <w:trPr>
          <w:cantSplit/>
        </w:trPr>
        <w:tc>
          <w:tcPr>
            <w:tcW w:w="5070" w:type="dxa"/>
          </w:tcPr>
          <w:p w14:paraId="419CF71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Пирожки из кислого теста с прочим фаршем</w:t>
            </w:r>
          </w:p>
        </w:tc>
        <w:tc>
          <w:tcPr>
            <w:tcW w:w="2409" w:type="dxa"/>
            <w:vAlign w:val="bottom"/>
          </w:tcPr>
          <w:p w14:paraId="3DBF0E6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659988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94A5B55" w14:textId="77777777">
        <w:trPr>
          <w:cantSplit/>
        </w:trPr>
        <w:tc>
          <w:tcPr>
            <w:tcW w:w="5070" w:type="dxa"/>
          </w:tcPr>
          <w:p w14:paraId="11124E65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Пирожки слоеные с капустой</w:t>
            </w:r>
          </w:p>
        </w:tc>
        <w:tc>
          <w:tcPr>
            <w:tcW w:w="2409" w:type="dxa"/>
            <w:vAlign w:val="bottom"/>
          </w:tcPr>
          <w:p w14:paraId="06563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533A4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90067F5" w14:textId="77777777">
        <w:trPr>
          <w:cantSplit/>
        </w:trPr>
        <w:tc>
          <w:tcPr>
            <w:tcW w:w="5070" w:type="dxa"/>
          </w:tcPr>
          <w:p w14:paraId="549E99CE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Пирожки слоеные с прочим фаршем</w:t>
            </w:r>
          </w:p>
        </w:tc>
        <w:tc>
          <w:tcPr>
            <w:tcW w:w="2409" w:type="dxa"/>
            <w:vAlign w:val="bottom"/>
          </w:tcPr>
          <w:p w14:paraId="637F4A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2549BD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755B26B9" w14:textId="77777777">
        <w:trPr>
          <w:cantSplit/>
        </w:trPr>
        <w:tc>
          <w:tcPr>
            <w:tcW w:w="5070" w:type="dxa"/>
          </w:tcPr>
          <w:p w14:paraId="3FA0DE3F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Расстегаи с разным фаршем</w:t>
            </w:r>
          </w:p>
        </w:tc>
        <w:tc>
          <w:tcPr>
            <w:tcW w:w="2409" w:type="dxa"/>
            <w:vAlign w:val="bottom"/>
          </w:tcPr>
          <w:p w14:paraId="197AF23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1CAB5E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72ACAD7F" w14:textId="77777777">
        <w:trPr>
          <w:cantSplit/>
        </w:trPr>
        <w:tc>
          <w:tcPr>
            <w:tcW w:w="5070" w:type="dxa"/>
          </w:tcPr>
          <w:p w14:paraId="44E983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Сдоба венская и фигурная</w:t>
            </w:r>
          </w:p>
        </w:tc>
        <w:tc>
          <w:tcPr>
            <w:tcW w:w="2409" w:type="dxa"/>
            <w:vAlign w:val="bottom"/>
          </w:tcPr>
          <w:p w14:paraId="4D5E7FE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3D5EA3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703893F" w14:textId="77777777">
        <w:trPr>
          <w:cantSplit/>
        </w:trPr>
        <w:tc>
          <w:tcPr>
            <w:tcW w:w="5070" w:type="dxa"/>
          </w:tcPr>
          <w:p w14:paraId="6588D5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Языки песочные</w:t>
            </w:r>
          </w:p>
        </w:tc>
        <w:tc>
          <w:tcPr>
            <w:tcW w:w="2409" w:type="dxa"/>
            <w:vAlign w:val="bottom"/>
          </w:tcPr>
          <w:p w14:paraId="4D650D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8BE49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3B396814" w14:textId="77777777">
        <w:trPr>
          <w:cantSplit/>
        </w:trPr>
        <w:tc>
          <w:tcPr>
            <w:tcW w:w="5070" w:type="dxa"/>
          </w:tcPr>
          <w:p w14:paraId="5DB526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Языки и рожки слоеные</w:t>
            </w:r>
          </w:p>
        </w:tc>
        <w:tc>
          <w:tcPr>
            <w:tcW w:w="2409" w:type="dxa"/>
            <w:vAlign w:val="bottom"/>
          </w:tcPr>
          <w:p w14:paraId="0995DC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554460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E51E335" w14:textId="77777777">
        <w:trPr>
          <w:cantSplit/>
        </w:trPr>
        <w:tc>
          <w:tcPr>
            <w:tcW w:w="5070" w:type="dxa"/>
          </w:tcPr>
          <w:p w14:paraId="245A9318" w14:textId="77777777" w:rsidR="00B13BD5" w:rsidRPr="005260A3" w:rsidRDefault="00B13BD5" w:rsidP="00B13BD5">
            <w:pPr>
              <w:pStyle w:val="a3"/>
              <w:ind w:right="-6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Сладкие блюда и горячие напитки</w:t>
            </w:r>
          </w:p>
        </w:tc>
        <w:tc>
          <w:tcPr>
            <w:tcW w:w="2409" w:type="dxa"/>
            <w:vAlign w:val="bottom"/>
          </w:tcPr>
          <w:p w14:paraId="41C9D2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76A3A08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4AB62318" w14:textId="77777777">
        <w:trPr>
          <w:cantSplit/>
        </w:trPr>
        <w:tc>
          <w:tcPr>
            <w:tcW w:w="5070" w:type="dxa"/>
          </w:tcPr>
          <w:p w14:paraId="268660D1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Арбуз порциями без сахара</w:t>
            </w:r>
          </w:p>
        </w:tc>
        <w:tc>
          <w:tcPr>
            <w:tcW w:w="2409" w:type="dxa"/>
            <w:vAlign w:val="bottom"/>
          </w:tcPr>
          <w:p w14:paraId="0C3CEF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18BAA0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0788B401" w14:textId="77777777">
        <w:trPr>
          <w:cantSplit/>
        </w:trPr>
        <w:tc>
          <w:tcPr>
            <w:tcW w:w="5070" w:type="dxa"/>
          </w:tcPr>
          <w:p w14:paraId="486D29C8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Арбуз очищенный с сахаром</w:t>
            </w:r>
          </w:p>
        </w:tc>
        <w:tc>
          <w:tcPr>
            <w:tcW w:w="2409" w:type="dxa"/>
            <w:vAlign w:val="bottom"/>
          </w:tcPr>
          <w:p w14:paraId="1EE8C4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62BCFE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A66BDE9" w14:textId="77777777">
        <w:trPr>
          <w:cantSplit/>
        </w:trPr>
        <w:tc>
          <w:tcPr>
            <w:tcW w:w="5070" w:type="dxa"/>
          </w:tcPr>
          <w:p w14:paraId="226E4B8E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Дыни порциями</w:t>
            </w:r>
          </w:p>
        </w:tc>
        <w:tc>
          <w:tcPr>
            <w:tcW w:w="2409" w:type="dxa"/>
            <w:vAlign w:val="bottom"/>
          </w:tcPr>
          <w:p w14:paraId="7C553B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6CC987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3811862D" w14:textId="77777777">
        <w:trPr>
          <w:cantSplit/>
        </w:trPr>
        <w:tc>
          <w:tcPr>
            <w:tcW w:w="5070" w:type="dxa"/>
          </w:tcPr>
          <w:p w14:paraId="229040D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Желе из концентратов и молока</w:t>
            </w:r>
          </w:p>
        </w:tc>
        <w:tc>
          <w:tcPr>
            <w:tcW w:w="2409" w:type="dxa"/>
            <w:vAlign w:val="bottom"/>
          </w:tcPr>
          <w:p w14:paraId="1313CC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79A4886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B13D669" w14:textId="77777777">
        <w:trPr>
          <w:cantSplit/>
        </w:trPr>
        <w:tc>
          <w:tcPr>
            <w:tcW w:w="5070" w:type="dxa"/>
          </w:tcPr>
          <w:p w14:paraId="13552D0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Кофе черный</w:t>
            </w:r>
          </w:p>
        </w:tc>
        <w:tc>
          <w:tcPr>
            <w:tcW w:w="2409" w:type="dxa"/>
            <w:vAlign w:val="bottom"/>
          </w:tcPr>
          <w:p w14:paraId="45AC9C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09FF1D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0404C92F" w14:textId="77777777">
        <w:trPr>
          <w:cantSplit/>
        </w:trPr>
        <w:tc>
          <w:tcPr>
            <w:tcW w:w="5070" w:type="dxa"/>
          </w:tcPr>
          <w:p w14:paraId="63153FE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Кофе на молоке</w:t>
            </w:r>
          </w:p>
        </w:tc>
        <w:tc>
          <w:tcPr>
            <w:tcW w:w="2409" w:type="dxa"/>
            <w:vAlign w:val="bottom"/>
          </w:tcPr>
          <w:p w14:paraId="41415E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03E1AF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531CDAF" w14:textId="77777777">
        <w:trPr>
          <w:cantSplit/>
        </w:trPr>
        <w:tc>
          <w:tcPr>
            <w:tcW w:w="5070" w:type="dxa"/>
          </w:tcPr>
          <w:p w14:paraId="46A6CC8B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Какао</w:t>
            </w:r>
          </w:p>
        </w:tc>
        <w:tc>
          <w:tcPr>
            <w:tcW w:w="2409" w:type="dxa"/>
            <w:vAlign w:val="bottom"/>
          </w:tcPr>
          <w:p w14:paraId="0801BA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4557D2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26D5897D" w14:textId="77777777">
        <w:trPr>
          <w:cantSplit/>
        </w:trPr>
        <w:tc>
          <w:tcPr>
            <w:tcW w:w="5070" w:type="dxa"/>
          </w:tcPr>
          <w:p w14:paraId="72ACA41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Кисель из лимона</w:t>
            </w:r>
          </w:p>
        </w:tc>
        <w:tc>
          <w:tcPr>
            <w:tcW w:w="2409" w:type="dxa"/>
            <w:vAlign w:val="bottom"/>
          </w:tcPr>
          <w:p w14:paraId="641FE7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6F9C3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689261B0" w14:textId="77777777">
        <w:trPr>
          <w:cantSplit/>
        </w:trPr>
        <w:tc>
          <w:tcPr>
            <w:tcW w:w="5070" w:type="dxa"/>
          </w:tcPr>
          <w:p w14:paraId="6908439E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9. Кисель из сиропа, порошка, </w:t>
            </w:r>
            <w:r w:rsidRPr="005260A3">
              <w:rPr>
                <w:sz w:val="28"/>
                <w:szCs w:val="28"/>
              </w:rPr>
              <w:br/>
              <w:t>соусов и повидла</w:t>
            </w:r>
          </w:p>
        </w:tc>
        <w:tc>
          <w:tcPr>
            <w:tcW w:w="2409" w:type="dxa"/>
            <w:vAlign w:val="bottom"/>
          </w:tcPr>
          <w:p w14:paraId="7D1701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76B3BE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68E87D73" w14:textId="77777777">
        <w:trPr>
          <w:cantSplit/>
        </w:trPr>
        <w:tc>
          <w:tcPr>
            <w:tcW w:w="5070" w:type="dxa"/>
          </w:tcPr>
          <w:p w14:paraId="52BA8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10. Кисель из сухофруктов </w:t>
            </w:r>
          </w:p>
        </w:tc>
        <w:tc>
          <w:tcPr>
            <w:tcW w:w="2409" w:type="dxa"/>
            <w:vAlign w:val="bottom"/>
          </w:tcPr>
          <w:p w14:paraId="5984DE4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594FE3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5D49C381" w14:textId="77777777">
        <w:trPr>
          <w:cantSplit/>
          <w:trHeight w:val="382"/>
        </w:trPr>
        <w:tc>
          <w:tcPr>
            <w:tcW w:w="5070" w:type="dxa"/>
          </w:tcPr>
          <w:p w14:paraId="3A218A02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Кисель из сливы</w:t>
            </w:r>
          </w:p>
        </w:tc>
        <w:tc>
          <w:tcPr>
            <w:tcW w:w="2409" w:type="dxa"/>
            <w:vAlign w:val="bottom"/>
          </w:tcPr>
          <w:p w14:paraId="33B831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3C4C7C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71DE1FC6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3A96DAB7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F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DD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BE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3E85F91" w14:textId="77777777">
        <w:trPr>
          <w:cantSplit/>
        </w:trPr>
        <w:tc>
          <w:tcPr>
            <w:tcW w:w="5070" w:type="dxa"/>
          </w:tcPr>
          <w:p w14:paraId="48516A62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Компот из консервированных фру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тов (ассорти)</w:t>
            </w:r>
          </w:p>
        </w:tc>
        <w:tc>
          <w:tcPr>
            <w:tcW w:w="2409" w:type="dxa"/>
            <w:vAlign w:val="bottom"/>
          </w:tcPr>
          <w:p w14:paraId="766B0B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03A59F9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34FD8DCE" w14:textId="77777777">
        <w:trPr>
          <w:cantSplit/>
        </w:trPr>
        <w:tc>
          <w:tcPr>
            <w:tcW w:w="5070" w:type="dxa"/>
          </w:tcPr>
          <w:p w14:paraId="04A6ECE2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Компот из сухофруктов</w:t>
            </w:r>
          </w:p>
        </w:tc>
        <w:tc>
          <w:tcPr>
            <w:tcW w:w="2409" w:type="dxa"/>
            <w:vAlign w:val="bottom"/>
          </w:tcPr>
          <w:p w14:paraId="12DA5E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5E5D1B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C125DEF" w14:textId="77777777">
        <w:trPr>
          <w:cantSplit/>
        </w:trPr>
        <w:tc>
          <w:tcPr>
            <w:tcW w:w="5070" w:type="dxa"/>
          </w:tcPr>
          <w:p w14:paraId="7E35EC80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Кисель молочный</w:t>
            </w:r>
          </w:p>
        </w:tc>
        <w:tc>
          <w:tcPr>
            <w:tcW w:w="2409" w:type="dxa"/>
            <w:vAlign w:val="bottom"/>
          </w:tcPr>
          <w:p w14:paraId="75BEF4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39B47C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93EE253" w14:textId="77777777">
        <w:trPr>
          <w:cantSplit/>
        </w:trPr>
        <w:tc>
          <w:tcPr>
            <w:tcW w:w="5070" w:type="dxa"/>
          </w:tcPr>
          <w:p w14:paraId="47AA753D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Компот из свежих фруктов</w:t>
            </w:r>
          </w:p>
        </w:tc>
        <w:tc>
          <w:tcPr>
            <w:tcW w:w="2409" w:type="dxa"/>
            <w:vAlign w:val="bottom"/>
          </w:tcPr>
          <w:p w14:paraId="71606F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1BAA8F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5B7B233" w14:textId="77777777">
        <w:trPr>
          <w:cantSplit/>
        </w:trPr>
        <w:tc>
          <w:tcPr>
            <w:tcW w:w="5070" w:type="dxa"/>
          </w:tcPr>
          <w:p w14:paraId="7C7D8C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Лимоны порциями</w:t>
            </w:r>
          </w:p>
        </w:tc>
        <w:tc>
          <w:tcPr>
            <w:tcW w:w="2409" w:type="dxa"/>
            <w:vAlign w:val="bottom"/>
          </w:tcPr>
          <w:p w14:paraId="779632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581697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350AE8B" w14:textId="77777777">
        <w:trPr>
          <w:cantSplit/>
        </w:trPr>
        <w:tc>
          <w:tcPr>
            <w:tcW w:w="5070" w:type="dxa"/>
          </w:tcPr>
          <w:p w14:paraId="233C3C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Муссы различные</w:t>
            </w:r>
          </w:p>
        </w:tc>
        <w:tc>
          <w:tcPr>
            <w:tcW w:w="2409" w:type="dxa"/>
            <w:vAlign w:val="bottom"/>
          </w:tcPr>
          <w:p w14:paraId="58D96DF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285C2D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1E9B8613" w14:textId="77777777">
        <w:trPr>
          <w:cantSplit/>
        </w:trPr>
        <w:tc>
          <w:tcPr>
            <w:tcW w:w="5070" w:type="dxa"/>
          </w:tcPr>
          <w:p w14:paraId="7944F7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Пюре из яблок</w:t>
            </w:r>
          </w:p>
        </w:tc>
        <w:tc>
          <w:tcPr>
            <w:tcW w:w="2409" w:type="dxa"/>
            <w:vAlign w:val="bottom"/>
          </w:tcPr>
          <w:p w14:paraId="65E6C7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617347E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4F6F024C" w14:textId="77777777">
        <w:trPr>
          <w:cantSplit/>
        </w:trPr>
        <w:tc>
          <w:tcPr>
            <w:tcW w:w="5070" w:type="dxa"/>
          </w:tcPr>
          <w:p w14:paraId="4F7350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Свежие фрукты в сиропе</w:t>
            </w:r>
          </w:p>
        </w:tc>
        <w:tc>
          <w:tcPr>
            <w:tcW w:w="2409" w:type="dxa"/>
            <w:vAlign w:val="bottom"/>
          </w:tcPr>
          <w:p w14:paraId="15D507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2889F4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2EA9CA10" w14:textId="77777777">
        <w:trPr>
          <w:cantSplit/>
        </w:trPr>
        <w:tc>
          <w:tcPr>
            <w:tcW w:w="5070" w:type="dxa"/>
          </w:tcPr>
          <w:p w14:paraId="70B7F7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Чай</w:t>
            </w:r>
          </w:p>
        </w:tc>
        <w:tc>
          <w:tcPr>
            <w:tcW w:w="2409" w:type="dxa"/>
            <w:vAlign w:val="bottom"/>
          </w:tcPr>
          <w:p w14:paraId="5CAE07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1B6938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45420461" w14:textId="77777777">
        <w:trPr>
          <w:cantSplit/>
        </w:trPr>
        <w:tc>
          <w:tcPr>
            <w:tcW w:w="5070" w:type="dxa"/>
          </w:tcPr>
          <w:p w14:paraId="42B9A4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Чай с лимоном</w:t>
            </w:r>
          </w:p>
        </w:tc>
        <w:tc>
          <w:tcPr>
            <w:tcW w:w="2409" w:type="dxa"/>
            <w:vAlign w:val="bottom"/>
          </w:tcPr>
          <w:p w14:paraId="66F40F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3C1323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F1F57DF" w14:textId="77777777">
        <w:trPr>
          <w:cantSplit/>
        </w:trPr>
        <w:tc>
          <w:tcPr>
            <w:tcW w:w="5070" w:type="dxa"/>
          </w:tcPr>
          <w:p w14:paraId="10AECE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Яблоки печеные</w:t>
            </w:r>
          </w:p>
        </w:tc>
        <w:tc>
          <w:tcPr>
            <w:tcW w:w="2409" w:type="dxa"/>
            <w:vAlign w:val="bottom"/>
          </w:tcPr>
          <w:p w14:paraId="1D363A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47608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BF54692" w14:textId="77777777">
        <w:trPr>
          <w:cantSplit/>
        </w:trPr>
        <w:tc>
          <w:tcPr>
            <w:tcW w:w="5070" w:type="dxa"/>
          </w:tcPr>
          <w:p w14:paraId="707B09F5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Прочие изделия</w:t>
            </w:r>
          </w:p>
        </w:tc>
        <w:tc>
          <w:tcPr>
            <w:tcW w:w="2409" w:type="dxa"/>
            <w:vAlign w:val="bottom"/>
          </w:tcPr>
          <w:p w14:paraId="3B39F7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39CF97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043DC06" w14:textId="77777777">
        <w:trPr>
          <w:cantSplit/>
        </w:trPr>
        <w:tc>
          <w:tcPr>
            <w:tcW w:w="5070" w:type="dxa"/>
          </w:tcPr>
          <w:p w14:paraId="3BA14D2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Ацидофилин</w:t>
            </w:r>
          </w:p>
        </w:tc>
        <w:tc>
          <w:tcPr>
            <w:tcW w:w="2409" w:type="dxa"/>
            <w:vAlign w:val="bottom"/>
          </w:tcPr>
          <w:p w14:paraId="361952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048DD57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02</w:t>
            </w:r>
          </w:p>
        </w:tc>
      </w:tr>
      <w:tr w:rsidR="00B13BD5" w:rsidRPr="005260A3" w14:paraId="57FDA5CC" w14:textId="77777777">
        <w:trPr>
          <w:cantSplit/>
        </w:trPr>
        <w:tc>
          <w:tcPr>
            <w:tcW w:w="5070" w:type="dxa"/>
          </w:tcPr>
          <w:p w14:paraId="565CB42F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Кефир с сахаром</w:t>
            </w:r>
          </w:p>
        </w:tc>
        <w:tc>
          <w:tcPr>
            <w:tcW w:w="2409" w:type="dxa"/>
            <w:vAlign w:val="bottom"/>
          </w:tcPr>
          <w:p w14:paraId="3D795F6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744D63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118C5A3" w14:textId="77777777">
        <w:trPr>
          <w:cantSplit/>
        </w:trPr>
        <w:tc>
          <w:tcPr>
            <w:tcW w:w="5070" w:type="dxa"/>
          </w:tcPr>
          <w:p w14:paraId="38CE7513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3.Молоко кипяченое</w:t>
            </w:r>
          </w:p>
        </w:tc>
        <w:tc>
          <w:tcPr>
            <w:tcW w:w="2409" w:type="dxa"/>
            <w:vAlign w:val="bottom"/>
          </w:tcPr>
          <w:p w14:paraId="636E3E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17591F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FC44BA6" w14:textId="77777777">
        <w:trPr>
          <w:cantSplit/>
        </w:trPr>
        <w:tc>
          <w:tcPr>
            <w:tcW w:w="5070" w:type="dxa"/>
          </w:tcPr>
          <w:p w14:paraId="3E62DAE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4.Масло сливочное</w:t>
            </w:r>
          </w:p>
        </w:tc>
        <w:tc>
          <w:tcPr>
            <w:tcW w:w="2409" w:type="dxa"/>
            <w:vAlign w:val="bottom"/>
          </w:tcPr>
          <w:p w14:paraId="71749D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21D83D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45398EC8" w14:textId="77777777">
        <w:trPr>
          <w:cantSplit/>
        </w:trPr>
        <w:tc>
          <w:tcPr>
            <w:tcW w:w="5070" w:type="dxa"/>
          </w:tcPr>
          <w:p w14:paraId="28972C0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5.Сметана порциями</w:t>
            </w:r>
          </w:p>
        </w:tc>
        <w:tc>
          <w:tcPr>
            <w:tcW w:w="2409" w:type="dxa"/>
            <w:vAlign w:val="bottom"/>
          </w:tcPr>
          <w:p w14:paraId="4A809A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42B217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1722F89" w14:textId="77777777">
        <w:trPr>
          <w:cantSplit/>
        </w:trPr>
        <w:tc>
          <w:tcPr>
            <w:tcW w:w="5070" w:type="dxa"/>
          </w:tcPr>
          <w:p w14:paraId="4C2774DC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Яйцо вареное</w:t>
            </w:r>
          </w:p>
        </w:tc>
        <w:tc>
          <w:tcPr>
            <w:tcW w:w="2409" w:type="dxa"/>
            <w:vAlign w:val="bottom"/>
          </w:tcPr>
          <w:p w14:paraId="20BAEC7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3E0E9B8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3A056523" w14:textId="77777777">
        <w:trPr>
          <w:cantSplit/>
        </w:trPr>
        <w:tc>
          <w:tcPr>
            <w:tcW w:w="5070" w:type="dxa"/>
          </w:tcPr>
          <w:p w14:paraId="24968745" w14:textId="77777777" w:rsidR="00B13BD5" w:rsidRPr="005260A3" w:rsidRDefault="00B13BD5" w:rsidP="00B13BD5">
            <w:pPr>
              <w:pStyle w:val="a3"/>
              <w:ind w:left="18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Гарниры</w:t>
            </w:r>
          </w:p>
        </w:tc>
        <w:tc>
          <w:tcPr>
            <w:tcW w:w="2409" w:type="dxa"/>
            <w:vAlign w:val="bottom"/>
          </w:tcPr>
          <w:p w14:paraId="3DD016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72EE46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17CF6443" w14:textId="77777777">
        <w:trPr>
          <w:cantSplit/>
        </w:trPr>
        <w:tc>
          <w:tcPr>
            <w:tcW w:w="5070" w:type="dxa"/>
          </w:tcPr>
          <w:p w14:paraId="7C05C102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Крупяные, макароны, капуста кв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шеная</w:t>
            </w:r>
          </w:p>
        </w:tc>
        <w:tc>
          <w:tcPr>
            <w:tcW w:w="2409" w:type="dxa"/>
            <w:vAlign w:val="bottom"/>
          </w:tcPr>
          <w:p w14:paraId="03CA6D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07C47BD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67A186D2" w14:textId="77777777">
        <w:trPr>
          <w:cantSplit/>
        </w:trPr>
        <w:tc>
          <w:tcPr>
            <w:tcW w:w="5070" w:type="dxa"/>
          </w:tcPr>
          <w:p w14:paraId="0A46159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Сложные и овощные</w:t>
            </w:r>
          </w:p>
        </w:tc>
        <w:tc>
          <w:tcPr>
            <w:tcW w:w="2409" w:type="dxa"/>
            <w:vAlign w:val="bottom"/>
          </w:tcPr>
          <w:p w14:paraId="3DB60A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0BAF85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BBEE8B4" w14:textId="77777777">
        <w:trPr>
          <w:cantSplit/>
        </w:trPr>
        <w:tc>
          <w:tcPr>
            <w:tcW w:w="5070" w:type="dxa"/>
          </w:tcPr>
          <w:p w14:paraId="3ABE01C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Жареный картофель</w:t>
            </w:r>
          </w:p>
        </w:tc>
        <w:tc>
          <w:tcPr>
            <w:tcW w:w="2409" w:type="dxa"/>
            <w:vAlign w:val="bottom"/>
          </w:tcPr>
          <w:p w14:paraId="265700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72C71D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45F232E8" w14:textId="77777777" w:rsidR="00B13BD5" w:rsidRPr="005260A3" w:rsidRDefault="00B13BD5" w:rsidP="00B13BD5">
      <w:pPr>
        <w:pStyle w:val="a3"/>
        <w:ind w:right="692"/>
        <w:rPr>
          <w:b/>
          <w:sz w:val="28"/>
          <w:szCs w:val="28"/>
        </w:rPr>
      </w:pPr>
    </w:p>
    <w:p w14:paraId="7797CF3C" w14:textId="77777777" w:rsidR="00B13BD5" w:rsidRPr="005260A3" w:rsidRDefault="00B13BD5" w:rsidP="00B13BD5">
      <w:pPr>
        <w:pStyle w:val="a3"/>
        <w:ind w:right="41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Примечание. При приготовлении первых блюд с мясом, рыбой голо-визной 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эффициент трудоемкости этих блюд увеличивается на 0.2; </w:t>
      </w:r>
      <w:r w:rsidRPr="005260A3">
        <w:rPr>
          <w:sz w:val="28"/>
          <w:szCs w:val="28"/>
        </w:rPr>
        <w:br/>
        <w:t>с птицей и дичью – на 0.4.</w:t>
      </w:r>
    </w:p>
    <w:p w14:paraId="15F632A7" w14:textId="77777777" w:rsidR="00B13BD5" w:rsidRPr="005260A3" w:rsidRDefault="00B13BD5" w:rsidP="00B13BD5">
      <w:pPr>
        <w:pStyle w:val="a3"/>
        <w:ind w:right="41"/>
        <w:jc w:val="right"/>
        <w:rPr>
          <w:b/>
          <w:sz w:val="28"/>
          <w:szCs w:val="28"/>
        </w:rPr>
      </w:pPr>
      <w:r w:rsidRPr="005260A3">
        <w:rPr>
          <w:b/>
          <w:sz w:val="28"/>
          <w:szCs w:val="28"/>
        </w:rPr>
        <w:br w:type="page"/>
      </w:r>
      <w:r w:rsidRPr="005260A3">
        <w:rPr>
          <w:b/>
          <w:sz w:val="28"/>
          <w:szCs w:val="28"/>
        </w:rPr>
        <w:lastRenderedPageBreak/>
        <w:t>Таблица 2</w:t>
      </w:r>
    </w:p>
    <w:p w14:paraId="2101DBE7" w14:textId="77777777" w:rsidR="00B13BD5" w:rsidRPr="005260A3" w:rsidRDefault="00B13BD5" w:rsidP="00B13BD5">
      <w:pPr>
        <w:pStyle w:val="a3"/>
        <w:tabs>
          <w:tab w:val="left" w:pos="9540"/>
        </w:tabs>
        <w:ind w:right="41"/>
        <w:rPr>
          <w:b/>
          <w:i/>
          <w:sz w:val="28"/>
          <w:szCs w:val="28"/>
        </w:rPr>
      </w:pPr>
      <w:r w:rsidRPr="005260A3">
        <w:rPr>
          <w:b/>
          <w:i/>
          <w:sz w:val="28"/>
          <w:szCs w:val="28"/>
        </w:rPr>
        <w:t>Коэффициенты трудоемкости на изготовление блюд</w:t>
      </w:r>
      <w:r w:rsidRPr="005260A3">
        <w:rPr>
          <w:b/>
          <w:i/>
          <w:sz w:val="28"/>
          <w:szCs w:val="28"/>
        </w:rPr>
        <w:br/>
        <w:t xml:space="preserve"> из полуфабрикатов</w:t>
      </w:r>
    </w:p>
    <w:p w14:paraId="5F5DFF56" w14:textId="77777777" w:rsidR="00B13BD5" w:rsidRPr="005260A3" w:rsidRDefault="00B13BD5" w:rsidP="00B13BD5">
      <w:pPr>
        <w:pStyle w:val="a3"/>
        <w:tabs>
          <w:tab w:val="left" w:pos="9540"/>
        </w:tabs>
        <w:ind w:right="41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8"/>
        <w:gridCol w:w="1849"/>
      </w:tblGrid>
      <w:tr w:rsidR="00B13BD5" w:rsidRPr="005260A3" w14:paraId="0BADE952" w14:textId="77777777">
        <w:tc>
          <w:tcPr>
            <w:tcW w:w="7848" w:type="dxa"/>
          </w:tcPr>
          <w:p w14:paraId="34197E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изделий</w:t>
            </w:r>
          </w:p>
        </w:tc>
        <w:tc>
          <w:tcPr>
            <w:tcW w:w="1849" w:type="dxa"/>
          </w:tcPr>
          <w:p w14:paraId="5128220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Коэффи-циент</w:t>
            </w:r>
          </w:p>
        </w:tc>
      </w:tr>
      <w:tr w:rsidR="00B13BD5" w:rsidRPr="005260A3" w14:paraId="634301E6" w14:textId="77777777">
        <w:tc>
          <w:tcPr>
            <w:tcW w:w="7848" w:type="dxa"/>
          </w:tcPr>
          <w:p w14:paraId="29DC97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9" w:type="dxa"/>
          </w:tcPr>
          <w:p w14:paraId="0EAECE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2E0BE56" w14:textId="77777777">
        <w:tc>
          <w:tcPr>
            <w:tcW w:w="7848" w:type="dxa"/>
          </w:tcPr>
          <w:p w14:paraId="1CACB9EF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Азу (с гарниром)</w:t>
            </w:r>
          </w:p>
        </w:tc>
        <w:tc>
          <w:tcPr>
            <w:tcW w:w="1849" w:type="dxa"/>
          </w:tcPr>
          <w:p w14:paraId="2965D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7475D419" w14:textId="77777777">
        <w:tc>
          <w:tcPr>
            <w:tcW w:w="7848" w:type="dxa"/>
          </w:tcPr>
          <w:p w14:paraId="42F2CACD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Антрекот</w:t>
            </w:r>
          </w:p>
        </w:tc>
        <w:tc>
          <w:tcPr>
            <w:tcW w:w="1849" w:type="dxa"/>
          </w:tcPr>
          <w:p w14:paraId="775AE0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2DCBC6AE" w14:textId="77777777">
        <w:tc>
          <w:tcPr>
            <w:tcW w:w="7848" w:type="dxa"/>
          </w:tcPr>
          <w:p w14:paraId="6756B7E5" w14:textId="77777777" w:rsidR="00B13BD5" w:rsidRPr="005260A3" w:rsidRDefault="00284B88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Беф</w:t>
            </w:r>
            <w:r w:rsidR="00B13BD5" w:rsidRPr="005260A3">
              <w:rPr>
                <w:sz w:val="28"/>
                <w:szCs w:val="28"/>
              </w:rPr>
              <w:t>строганов</w:t>
            </w:r>
          </w:p>
        </w:tc>
        <w:tc>
          <w:tcPr>
            <w:tcW w:w="1849" w:type="dxa"/>
          </w:tcPr>
          <w:p w14:paraId="04D9ACE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0E9F792E" w14:textId="77777777">
        <w:tc>
          <w:tcPr>
            <w:tcW w:w="7848" w:type="dxa"/>
          </w:tcPr>
          <w:p w14:paraId="7D91DF18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Бифштекс рубленый</w:t>
            </w:r>
          </w:p>
        </w:tc>
        <w:tc>
          <w:tcPr>
            <w:tcW w:w="1849" w:type="dxa"/>
          </w:tcPr>
          <w:p w14:paraId="60288C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2FA968FD" w14:textId="77777777">
        <w:tc>
          <w:tcPr>
            <w:tcW w:w="7848" w:type="dxa"/>
          </w:tcPr>
          <w:p w14:paraId="16F895CE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Бифштекс натуральный</w:t>
            </w:r>
          </w:p>
        </w:tc>
        <w:tc>
          <w:tcPr>
            <w:tcW w:w="1849" w:type="dxa"/>
          </w:tcPr>
          <w:p w14:paraId="5997CD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5B5F8AF" w14:textId="77777777">
        <w:tc>
          <w:tcPr>
            <w:tcW w:w="7848" w:type="dxa"/>
          </w:tcPr>
          <w:p w14:paraId="112D84DC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Биточки мясные рубленые</w:t>
            </w:r>
          </w:p>
        </w:tc>
        <w:tc>
          <w:tcPr>
            <w:tcW w:w="1849" w:type="dxa"/>
          </w:tcPr>
          <w:p w14:paraId="1A4EA2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EE74A5C" w14:textId="77777777">
        <w:tc>
          <w:tcPr>
            <w:tcW w:w="7848" w:type="dxa"/>
          </w:tcPr>
          <w:p w14:paraId="411223B2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Гуляш</w:t>
            </w:r>
          </w:p>
        </w:tc>
        <w:tc>
          <w:tcPr>
            <w:tcW w:w="1849" w:type="dxa"/>
          </w:tcPr>
          <w:p w14:paraId="6FF040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A86C66E" w14:textId="77777777">
        <w:tc>
          <w:tcPr>
            <w:tcW w:w="7848" w:type="dxa"/>
          </w:tcPr>
          <w:p w14:paraId="3A1C9FF0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Голубцы мясные</w:t>
            </w:r>
          </w:p>
        </w:tc>
        <w:tc>
          <w:tcPr>
            <w:tcW w:w="1849" w:type="dxa"/>
          </w:tcPr>
          <w:p w14:paraId="77307F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438D3DE0" w14:textId="77777777">
        <w:tc>
          <w:tcPr>
            <w:tcW w:w="7848" w:type="dxa"/>
          </w:tcPr>
          <w:p w14:paraId="3F772022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Голубцы овощные</w:t>
            </w:r>
          </w:p>
        </w:tc>
        <w:tc>
          <w:tcPr>
            <w:tcW w:w="1849" w:type="dxa"/>
          </w:tcPr>
          <w:p w14:paraId="58189EB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38C1DE53" w14:textId="77777777">
        <w:tc>
          <w:tcPr>
            <w:tcW w:w="7848" w:type="dxa"/>
          </w:tcPr>
          <w:p w14:paraId="1C8B9617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Зразы фаршированные</w:t>
            </w:r>
          </w:p>
        </w:tc>
        <w:tc>
          <w:tcPr>
            <w:tcW w:w="1849" w:type="dxa"/>
          </w:tcPr>
          <w:p w14:paraId="3209B0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CB1897" w14:textId="77777777">
        <w:tc>
          <w:tcPr>
            <w:tcW w:w="7848" w:type="dxa"/>
          </w:tcPr>
          <w:p w14:paraId="007AEDBF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Котлеты мясные рубленые</w:t>
            </w:r>
          </w:p>
        </w:tc>
        <w:tc>
          <w:tcPr>
            <w:tcW w:w="1849" w:type="dxa"/>
          </w:tcPr>
          <w:p w14:paraId="06FF78D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74B5237" w14:textId="77777777">
        <w:tc>
          <w:tcPr>
            <w:tcW w:w="7848" w:type="dxa"/>
          </w:tcPr>
          <w:p w14:paraId="377B00FB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Котлеты натуральные из телятины или свинины</w:t>
            </w:r>
          </w:p>
        </w:tc>
        <w:tc>
          <w:tcPr>
            <w:tcW w:w="1849" w:type="dxa"/>
          </w:tcPr>
          <w:p w14:paraId="04E16E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73C5B78" w14:textId="77777777">
        <w:tc>
          <w:tcPr>
            <w:tcW w:w="7848" w:type="dxa"/>
          </w:tcPr>
          <w:p w14:paraId="7F9DDA79" w14:textId="77777777" w:rsidR="00B13BD5" w:rsidRPr="005260A3" w:rsidRDefault="00B13BD5" w:rsidP="00284B88">
            <w:pPr>
              <w:pStyle w:val="a3"/>
              <w:tabs>
                <w:tab w:val="left" w:pos="7632"/>
              </w:tabs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Котлеты отбивные натуральные из свинины, телятины, б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ранины</w:t>
            </w:r>
          </w:p>
        </w:tc>
        <w:tc>
          <w:tcPr>
            <w:tcW w:w="1849" w:type="dxa"/>
          </w:tcPr>
          <w:p w14:paraId="65D353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BF85F55" w14:textId="77777777">
        <w:tc>
          <w:tcPr>
            <w:tcW w:w="7848" w:type="dxa"/>
          </w:tcPr>
          <w:p w14:paraId="618E00D4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Лангет</w:t>
            </w:r>
          </w:p>
        </w:tc>
        <w:tc>
          <w:tcPr>
            <w:tcW w:w="1849" w:type="dxa"/>
          </w:tcPr>
          <w:p w14:paraId="1FC2B7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092B00C" w14:textId="77777777">
        <w:tc>
          <w:tcPr>
            <w:tcW w:w="7848" w:type="dxa"/>
          </w:tcPr>
          <w:p w14:paraId="526DFA66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Пельмени разные собственного приготовления</w:t>
            </w:r>
          </w:p>
        </w:tc>
        <w:tc>
          <w:tcPr>
            <w:tcW w:w="1849" w:type="dxa"/>
          </w:tcPr>
          <w:p w14:paraId="602BEF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0443A576" w14:textId="77777777">
        <w:tc>
          <w:tcPr>
            <w:tcW w:w="7848" w:type="dxa"/>
          </w:tcPr>
          <w:p w14:paraId="6678876F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Рагу из баранины и кролика с гарниром</w:t>
            </w:r>
          </w:p>
        </w:tc>
        <w:tc>
          <w:tcPr>
            <w:tcW w:w="1849" w:type="dxa"/>
          </w:tcPr>
          <w:p w14:paraId="38F0AD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1C44F9A7" w14:textId="77777777">
        <w:tc>
          <w:tcPr>
            <w:tcW w:w="7848" w:type="dxa"/>
          </w:tcPr>
          <w:p w14:paraId="322F4AA7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Ромштекс</w:t>
            </w:r>
          </w:p>
        </w:tc>
        <w:tc>
          <w:tcPr>
            <w:tcW w:w="1849" w:type="dxa"/>
          </w:tcPr>
          <w:p w14:paraId="5B4FB7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43DA6C54" w14:textId="77777777">
        <w:tc>
          <w:tcPr>
            <w:tcW w:w="7848" w:type="dxa"/>
          </w:tcPr>
          <w:p w14:paraId="1D2A44CD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Рыба (в натуральном виде) кусками</w:t>
            </w:r>
          </w:p>
        </w:tc>
        <w:tc>
          <w:tcPr>
            <w:tcW w:w="1849" w:type="dxa"/>
          </w:tcPr>
          <w:p w14:paraId="799E2A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02D2200" w14:textId="77777777">
        <w:tc>
          <w:tcPr>
            <w:tcW w:w="7848" w:type="dxa"/>
          </w:tcPr>
          <w:p w14:paraId="2D7A9A13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Шашлыки</w:t>
            </w:r>
          </w:p>
        </w:tc>
        <w:tc>
          <w:tcPr>
            <w:tcW w:w="1849" w:type="dxa"/>
          </w:tcPr>
          <w:p w14:paraId="537590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DE29414" w14:textId="77777777">
        <w:tc>
          <w:tcPr>
            <w:tcW w:w="7848" w:type="dxa"/>
          </w:tcPr>
          <w:p w14:paraId="3E7E3FE7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Эскалоп</w:t>
            </w:r>
          </w:p>
        </w:tc>
        <w:tc>
          <w:tcPr>
            <w:tcW w:w="1849" w:type="dxa"/>
          </w:tcPr>
          <w:p w14:paraId="0C665B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0857A773" w14:textId="77777777" w:rsidR="00B13BD5" w:rsidRPr="005260A3" w:rsidRDefault="00B13BD5" w:rsidP="00B13BD5">
      <w:pPr>
        <w:pStyle w:val="a3"/>
        <w:rPr>
          <w:b/>
          <w:sz w:val="28"/>
          <w:szCs w:val="28"/>
        </w:rPr>
      </w:pPr>
    </w:p>
    <w:p w14:paraId="25BF94A3" w14:textId="77777777" w:rsidR="00B13BD5" w:rsidRPr="005260A3" w:rsidRDefault="00B13BD5" w:rsidP="00B13BD5">
      <w:pPr>
        <w:pStyle w:val="a3"/>
        <w:rPr>
          <w:sz w:val="28"/>
          <w:szCs w:val="28"/>
        </w:rPr>
      </w:pPr>
      <w:r w:rsidRPr="005260A3">
        <w:rPr>
          <w:sz w:val="28"/>
          <w:szCs w:val="28"/>
        </w:rPr>
        <w:t>Примечание. Коэффициенты трудоемкости показаны без гарнира</w:t>
      </w:r>
    </w:p>
    <w:p w14:paraId="41B5EAFC" w14:textId="77777777" w:rsidR="00B13BD5" w:rsidRPr="005260A3" w:rsidRDefault="00B13BD5" w:rsidP="00B13BD5">
      <w:pPr>
        <w:pStyle w:val="ab"/>
        <w:spacing w:before="0" w:beforeAutospacing="0" w:after="0" w:afterAutospacing="0"/>
        <w:ind w:right="34"/>
        <w:jc w:val="right"/>
        <w:rPr>
          <w:sz w:val="28"/>
          <w:szCs w:val="28"/>
        </w:rPr>
      </w:pPr>
    </w:p>
    <w:p w14:paraId="7B04A11B" w14:textId="77777777" w:rsidR="00B13BD5" w:rsidRPr="005260A3" w:rsidRDefault="00B13BD5" w:rsidP="00B13BD5">
      <w:pPr>
        <w:pStyle w:val="ab"/>
        <w:spacing w:before="0" w:beforeAutospacing="0" w:after="0" w:afterAutospacing="0"/>
        <w:ind w:right="34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ПРИЛОЖЕНИЕ 16</w:t>
      </w:r>
    </w:p>
    <w:p w14:paraId="7BA587A9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 xml:space="preserve">Длина рабочего места на одного работника на предприятиях </w:t>
      </w:r>
      <w:r w:rsidRPr="005260A3">
        <w:rPr>
          <w:i/>
          <w:sz w:val="28"/>
          <w:szCs w:val="28"/>
        </w:rPr>
        <w:br/>
        <w:t>общественного питания</w:t>
      </w:r>
    </w:p>
    <w:p w14:paraId="18524C2B" w14:textId="77777777" w:rsidR="00B13BD5" w:rsidRPr="005260A3" w:rsidRDefault="00B13BD5" w:rsidP="00B13BD5">
      <w:pPr>
        <w:pStyle w:val="ab"/>
        <w:spacing w:before="0" w:beforeAutospacing="0" w:after="0" w:afterAutospacing="0"/>
        <w:ind w:left="130"/>
        <w:jc w:val="center"/>
        <w:rPr>
          <w:sz w:val="28"/>
          <w:szCs w:val="28"/>
        </w:rPr>
      </w:pPr>
    </w:p>
    <w:tbl>
      <w:tblPr>
        <w:tblW w:w="9604" w:type="dxa"/>
        <w:tblInd w:w="-1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8"/>
        <w:gridCol w:w="2806"/>
      </w:tblGrid>
      <w:tr w:rsidR="00B13BD5" w:rsidRPr="005260A3" w14:paraId="10BCF49A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C5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операции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E6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Длина рабочего места, м</w:t>
            </w:r>
          </w:p>
        </w:tc>
      </w:tr>
      <w:tr w:rsidR="00B13BD5" w:rsidRPr="005260A3" w14:paraId="0CAD321A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740A" w14:textId="77777777" w:rsidR="00B13BD5" w:rsidRPr="005260A3" w:rsidRDefault="00B13BD5" w:rsidP="00284B88">
            <w:pPr>
              <w:pStyle w:val="n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Приготовление </w:t>
            </w:r>
            <w:r w:rsidR="00284B88">
              <w:rPr>
                <w:sz w:val="28"/>
                <w:szCs w:val="28"/>
              </w:rPr>
              <w:t>супов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071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2DFAC662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BC06" w14:textId="77777777" w:rsidR="00B13BD5" w:rsidRPr="005260A3" w:rsidRDefault="00B13BD5" w:rsidP="00284B88">
            <w:pPr>
              <w:pStyle w:val="n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Приготовление </w:t>
            </w:r>
            <w:r w:rsidR="00284B88">
              <w:rPr>
                <w:sz w:val="28"/>
                <w:szCs w:val="28"/>
              </w:rPr>
              <w:t>горячих</w:t>
            </w:r>
            <w:r w:rsidRPr="005260A3">
              <w:rPr>
                <w:sz w:val="28"/>
                <w:szCs w:val="28"/>
              </w:rPr>
              <w:t xml:space="preserve"> блюд и гарниров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535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69D14E80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574D" w14:textId="77777777" w:rsidR="00B13BD5" w:rsidRPr="005260A3" w:rsidRDefault="00B13BD5" w:rsidP="00B13BD5">
            <w:pPr>
              <w:pStyle w:val="n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Разделка теста и формование кондитерских изделий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D3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139665C2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71D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Дочистка картофеля и корнеплодов, очистка репчатого лука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45F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34F22339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8006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Резка овощей и картофеля, переборка и зачистка кап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 xml:space="preserve">сты и зелени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E10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59E1B85B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70D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Переборка и зачистка огурцов и помидоров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723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846973B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592B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Обвалка мяса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A5D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163E5B9B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FA7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Сортировка, зачистка и жиловка мяса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C1C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5631639F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FB8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Нарезка мясных полуфабрикатов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99E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596575E1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FF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Формовка котлет вручную, панирование котлет и др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 xml:space="preserve">гих полуфабрикатов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AA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716A836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1CC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Сортировка, ручная очистка и потрошение рыбы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477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2A45634C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411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Пластование, нарезание рыбы на порции, обработка птицы и субпродуктов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76F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75F96801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2DB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Отделение мяса от костей после варки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93D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336031B5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E798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Нарезание на порции вареного мяса и рыбы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CAE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0DABFDE3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D3B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Приготовление заливной рыбы и оформление холодных и сладких блюд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37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613FC46B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B33A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Переборка крупы, компота, приготовление рыбы под маринадом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36F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</w:tbl>
    <w:p w14:paraId="665F19C8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696CF07C" w14:textId="77777777" w:rsidR="00B13BD5" w:rsidRPr="005260A3" w:rsidRDefault="00B13BD5" w:rsidP="00B13BD5">
      <w:pPr>
        <w:pStyle w:val="a3"/>
        <w:ind w:right="41"/>
        <w:jc w:val="right"/>
        <w:rPr>
          <w:sz w:val="28"/>
          <w:szCs w:val="28"/>
        </w:rPr>
      </w:pPr>
      <w:r w:rsidRPr="005260A3">
        <w:rPr>
          <w:b/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ПРИЛОЖЕНИЕ 17</w:t>
      </w:r>
    </w:p>
    <w:p w14:paraId="1352B54B" w14:textId="77777777" w:rsidR="00B13BD5" w:rsidRPr="005260A3" w:rsidRDefault="00B13BD5" w:rsidP="00B13BD5">
      <w:pPr>
        <w:pStyle w:val="a3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Нормы выработки кондитерских изделий со средним уровнем</w:t>
      </w:r>
      <w:r w:rsidRPr="005260A3">
        <w:rPr>
          <w:i/>
          <w:sz w:val="28"/>
          <w:szCs w:val="28"/>
        </w:rPr>
        <w:br/>
        <w:t xml:space="preserve"> механизации (при восьмичасовом рабочем дне)</w:t>
      </w:r>
    </w:p>
    <w:p w14:paraId="6701B577" w14:textId="77777777" w:rsidR="00B13BD5" w:rsidRPr="005260A3" w:rsidRDefault="00B13BD5" w:rsidP="00B13BD5">
      <w:pPr>
        <w:pStyle w:val="a3"/>
        <w:ind w:right="6"/>
        <w:jc w:val="right"/>
        <w:rPr>
          <w:b/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00"/>
        <w:gridCol w:w="1800"/>
        <w:gridCol w:w="1800"/>
        <w:gridCol w:w="1620"/>
      </w:tblGrid>
      <w:tr w:rsidR="00B13BD5" w:rsidRPr="005260A3" w14:paraId="19D1D3DE" w14:textId="77777777">
        <w:trPr>
          <w:cantSplit/>
        </w:trPr>
        <w:tc>
          <w:tcPr>
            <w:tcW w:w="3708" w:type="dxa"/>
            <w:vMerge w:val="restart"/>
          </w:tcPr>
          <w:p w14:paraId="479B91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6265A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изделий</w:t>
            </w:r>
          </w:p>
        </w:tc>
        <w:tc>
          <w:tcPr>
            <w:tcW w:w="900" w:type="dxa"/>
            <w:vMerge w:val="restart"/>
          </w:tcPr>
          <w:p w14:paraId="7870E6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E41E6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Ед изм.</w:t>
            </w:r>
          </w:p>
        </w:tc>
        <w:tc>
          <w:tcPr>
            <w:tcW w:w="1800" w:type="dxa"/>
            <w:vMerge w:val="restart"/>
          </w:tcPr>
          <w:p w14:paraId="61286A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6911A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Масса, г</w:t>
            </w:r>
          </w:p>
        </w:tc>
        <w:tc>
          <w:tcPr>
            <w:tcW w:w="3420" w:type="dxa"/>
            <w:gridSpan w:val="2"/>
          </w:tcPr>
          <w:p w14:paraId="67C208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Нормы выработки кг, шт.</w:t>
            </w:r>
          </w:p>
        </w:tc>
      </w:tr>
      <w:tr w:rsidR="00B13BD5" w:rsidRPr="005260A3" w14:paraId="627BEEAD" w14:textId="77777777">
        <w:trPr>
          <w:cantSplit/>
        </w:trPr>
        <w:tc>
          <w:tcPr>
            <w:tcW w:w="3708" w:type="dxa"/>
            <w:vMerge/>
            <w:vAlign w:val="center"/>
          </w:tcPr>
          <w:p w14:paraId="21B9BB2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14:paraId="6D4D6FE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4ECBD01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7BFB83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для горо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ской местн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сти</w:t>
            </w:r>
          </w:p>
        </w:tc>
        <w:tc>
          <w:tcPr>
            <w:tcW w:w="1620" w:type="dxa"/>
          </w:tcPr>
          <w:p w14:paraId="7AE29B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для сел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ской мес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ности</w:t>
            </w:r>
          </w:p>
        </w:tc>
      </w:tr>
      <w:tr w:rsidR="00B13BD5" w:rsidRPr="005260A3" w14:paraId="730B28A5" w14:textId="77777777">
        <w:trPr>
          <w:cantSplit/>
          <w:trHeight w:val="302"/>
        </w:trPr>
        <w:tc>
          <w:tcPr>
            <w:tcW w:w="3708" w:type="dxa"/>
            <w:vAlign w:val="center"/>
          </w:tcPr>
          <w:p w14:paraId="47805C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14:paraId="225C47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14:paraId="4927DD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14:paraId="195B80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14:paraId="665201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A3FC949" w14:textId="77777777">
        <w:trPr>
          <w:cantSplit/>
        </w:trPr>
        <w:tc>
          <w:tcPr>
            <w:tcW w:w="3708" w:type="dxa"/>
          </w:tcPr>
          <w:p w14:paraId="0E23364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Сдобные хлебобулочные изделия</w:t>
            </w:r>
          </w:p>
        </w:tc>
        <w:tc>
          <w:tcPr>
            <w:tcW w:w="900" w:type="dxa"/>
          </w:tcPr>
          <w:p w14:paraId="77E72B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7A81521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4E3658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5E195E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1972793" w14:textId="77777777">
        <w:trPr>
          <w:cantSplit/>
        </w:trPr>
        <w:tc>
          <w:tcPr>
            <w:tcW w:w="3708" w:type="dxa"/>
          </w:tcPr>
          <w:p w14:paraId="4C19A24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обыкновенная</w:t>
            </w:r>
          </w:p>
        </w:tc>
        <w:tc>
          <w:tcPr>
            <w:tcW w:w="900" w:type="dxa"/>
          </w:tcPr>
          <w:p w14:paraId="0E725B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43E45E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740D8E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1145</w:t>
            </w:r>
          </w:p>
        </w:tc>
        <w:tc>
          <w:tcPr>
            <w:tcW w:w="1620" w:type="dxa"/>
          </w:tcPr>
          <w:p w14:paraId="471A28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881</w:t>
            </w:r>
          </w:p>
        </w:tc>
      </w:tr>
      <w:tr w:rsidR="00B13BD5" w:rsidRPr="005260A3" w14:paraId="3CA8E6CF" w14:textId="77777777">
        <w:trPr>
          <w:cantSplit/>
        </w:trPr>
        <w:tc>
          <w:tcPr>
            <w:tcW w:w="3708" w:type="dxa"/>
          </w:tcPr>
          <w:p w14:paraId="2ED60B1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обыкновенная</w:t>
            </w:r>
          </w:p>
        </w:tc>
        <w:tc>
          <w:tcPr>
            <w:tcW w:w="900" w:type="dxa"/>
          </w:tcPr>
          <w:p w14:paraId="64755A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50FBB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478D35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1379</w:t>
            </w:r>
          </w:p>
        </w:tc>
        <w:tc>
          <w:tcPr>
            <w:tcW w:w="1620" w:type="dxa"/>
          </w:tcPr>
          <w:p w14:paraId="0F54A0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1095</w:t>
            </w:r>
          </w:p>
        </w:tc>
      </w:tr>
      <w:tr w:rsidR="00B13BD5" w:rsidRPr="005260A3" w14:paraId="0CAFCE8E" w14:textId="77777777">
        <w:trPr>
          <w:cantSplit/>
        </w:trPr>
        <w:tc>
          <w:tcPr>
            <w:tcW w:w="3708" w:type="dxa"/>
          </w:tcPr>
          <w:p w14:paraId="36AB57F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выборгская</w:t>
            </w:r>
          </w:p>
        </w:tc>
        <w:tc>
          <w:tcPr>
            <w:tcW w:w="900" w:type="dxa"/>
          </w:tcPr>
          <w:p w14:paraId="665B2E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31950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0D3023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914</w:t>
            </w:r>
          </w:p>
        </w:tc>
        <w:tc>
          <w:tcPr>
            <w:tcW w:w="1620" w:type="dxa"/>
          </w:tcPr>
          <w:p w14:paraId="0ADAF3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704</w:t>
            </w:r>
          </w:p>
        </w:tc>
      </w:tr>
      <w:tr w:rsidR="00B13BD5" w:rsidRPr="005260A3" w14:paraId="22D50594" w14:textId="77777777">
        <w:trPr>
          <w:cantSplit/>
        </w:trPr>
        <w:tc>
          <w:tcPr>
            <w:tcW w:w="3708" w:type="dxa"/>
          </w:tcPr>
          <w:p w14:paraId="4F93E2D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выборгская</w:t>
            </w:r>
          </w:p>
        </w:tc>
        <w:tc>
          <w:tcPr>
            <w:tcW w:w="900" w:type="dxa"/>
          </w:tcPr>
          <w:p w14:paraId="777165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45C8A8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7D3B11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1145</w:t>
            </w:r>
          </w:p>
        </w:tc>
        <w:tc>
          <w:tcPr>
            <w:tcW w:w="1620" w:type="dxa"/>
          </w:tcPr>
          <w:p w14:paraId="5E0C8E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881</w:t>
            </w:r>
          </w:p>
        </w:tc>
      </w:tr>
      <w:tr w:rsidR="00B13BD5" w:rsidRPr="005260A3" w14:paraId="1870EEA2" w14:textId="77777777">
        <w:trPr>
          <w:cantSplit/>
        </w:trPr>
        <w:tc>
          <w:tcPr>
            <w:tcW w:w="3708" w:type="dxa"/>
          </w:tcPr>
          <w:p w14:paraId="6143B78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фигурная, детская с кремом, молочная, с орех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ми</w:t>
            </w:r>
          </w:p>
        </w:tc>
        <w:tc>
          <w:tcPr>
            <w:tcW w:w="900" w:type="dxa"/>
            <w:vAlign w:val="bottom"/>
          </w:tcPr>
          <w:p w14:paraId="7DE5DD0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765CA3C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5B04653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966</w:t>
            </w:r>
          </w:p>
        </w:tc>
        <w:tc>
          <w:tcPr>
            <w:tcW w:w="1620" w:type="dxa"/>
            <w:vAlign w:val="bottom"/>
          </w:tcPr>
          <w:p w14:paraId="52AB809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743</w:t>
            </w:r>
          </w:p>
        </w:tc>
      </w:tr>
      <w:tr w:rsidR="00B13BD5" w:rsidRPr="005260A3" w14:paraId="08FF0A81" w14:textId="77777777">
        <w:trPr>
          <w:cantSplit/>
        </w:trPr>
        <w:tc>
          <w:tcPr>
            <w:tcW w:w="3708" w:type="dxa"/>
          </w:tcPr>
          <w:p w14:paraId="3F7F852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кремом</w:t>
            </w:r>
          </w:p>
        </w:tc>
        <w:tc>
          <w:tcPr>
            <w:tcW w:w="900" w:type="dxa"/>
          </w:tcPr>
          <w:p w14:paraId="1A24343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79F4C0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3D8725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816</w:t>
            </w:r>
          </w:p>
        </w:tc>
        <w:tc>
          <w:tcPr>
            <w:tcW w:w="1620" w:type="dxa"/>
          </w:tcPr>
          <w:p w14:paraId="04BAB0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680</w:t>
            </w:r>
          </w:p>
        </w:tc>
      </w:tr>
      <w:tr w:rsidR="00B13BD5" w:rsidRPr="005260A3" w14:paraId="2C5A338A" w14:textId="77777777">
        <w:trPr>
          <w:cantSplit/>
        </w:trPr>
        <w:tc>
          <w:tcPr>
            <w:tcW w:w="3708" w:type="dxa"/>
          </w:tcPr>
          <w:p w14:paraId="3B42BF2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кремом</w:t>
            </w:r>
          </w:p>
        </w:tc>
        <w:tc>
          <w:tcPr>
            <w:tcW w:w="900" w:type="dxa"/>
          </w:tcPr>
          <w:p w14:paraId="0AACB9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F4E83C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22229F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946</w:t>
            </w:r>
          </w:p>
        </w:tc>
        <w:tc>
          <w:tcPr>
            <w:tcW w:w="1620" w:type="dxa"/>
          </w:tcPr>
          <w:p w14:paraId="255441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782</w:t>
            </w:r>
          </w:p>
        </w:tc>
      </w:tr>
      <w:tr w:rsidR="00B13BD5" w:rsidRPr="005260A3" w14:paraId="4B364520" w14:textId="77777777">
        <w:trPr>
          <w:cantSplit/>
        </w:trPr>
        <w:tc>
          <w:tcPr>
            <w:tcW w:w="3708" w:type="dxa"/>
          </w:tcPr>
          <w:p w14:paraId="1B7805A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ванильная</w:t>
            </w:r>
          </w:p>
        </w:tc>
        <w:tc>
          <w:tcPr>
            <w:tcW w:w="900" w:type="dxa"/>
          </w:tcPr>
          <w:p w14:paraId="667EC8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28D1D8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157C35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  <w:tc>
          <w:tcPr>
            <w:tcW w:w="1620" w:type="dxa"/>
          </w:tcPr>
          <w:p w14:paraId="5916653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738</w:t>
            </w:r>
          </w:p>
        </w:tc>
      </w:tr>
      <w:tr w:rsidR="00B13BD5" w:rsidRPr="005260A3" w14:paraId="03D18500" w14:textId="77777777">
        <w:trPr>
          <w:cantSplit/>
        </w:trPr>
        <w:tc>
          <w:tcPr>
            <w:tcW w:w="3708" w:type="dxa"/>
          </w:tcPr>
          <w:p w14:paraId="7C06BB6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ванильная</w:t>
            </w:r>
          </w:p>
        </w:tc>
        <w:tc>
          <w:tcPr>
            <w:tcW w:w="900" w:type="dxa"/>
          </w:tcPr>
          <w:p w14:paraId="29507C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FBFF8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529D71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1152</w:t>
            </w:r>
          </w:p>
        </w:tc>
        <w:tc>
          <w:tcPr>
            <w:tcW w:w="1620" w:type="dxa"/>
          </w:tcPr>
          <w:p w14:paraId="7D10AD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886</w:t>
            </w:r>
          </w:p>
        </w:tc>
      </w:tr>
      <w:tr w:rsidR="00B13BD5" w:rsidRPr="005260A3" w14:paraId="3A740E7E" w14:textId="77777777">
        <w:trPr>
          <w:cantSplit/>
        </w:trPr>
        <w:tc>
          <w:tcPr>
            <w:tcW w:w="3708" w:type="dxa"/>
          </w:tcPr>
          <w:p w14:paraId="17E8141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школьная</w:t>
            </w:r>
          </w:p>
        </w:tc>
        <w:tc>
          <w:tcPr>
            <w:tcW w:w="900" w:type="dxa"/>
          </w:tcPr>
          <w:p w14:paraId="3D5673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88A2BE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800" w:type="dxa"/>
          </w:tcPr>
          <w:p w14:paraId="27C3CC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1334</w:t>
            </w:r>
          </w:p>
        </w:tc>
        <w:tc>
          <w:tcPr>
            <w:tcW w:w="1620" w:type="dxa"/>
          </w:tcPr>
          <w:p w14:paraId="1D7C09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1026</w:t>
            </w:r>
          </w:p>
        </w:tc>
      </w:tr>
      <w:tr w:rsidR="00B13BD5" w:rsidRPr="005260A3" w14:paraId="58EAF90D" w14:textId="77777777">
        <w:trPr>
          <w:cantSplit/>
        </w:trPr>
        <w:tc>
          <w:tcPr>
            <w:tcW w:w="3708" w:type="dxa"/>
          </w:tcPr>
          <w:p w14:paraId="115CB84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школьная</w:t>
            </w:r>
          </w:p>
        </w:tc>
        <w:tc>
          <w:tcPr>
            <w:tcW w:w="900" w:type="dxa"/>
          </w:tcPr>
          <w:p w14:paraId="2D16B1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AA13B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766517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1076</w:t>
            </w:r>
          </w:p>
        </w:tc>
        <w:tc>
          <w:tcPr>
            <w:tcW w:w="1620" w:type="dxa"/>
          </w:tcPr>
          <w:p w14:paraId="1F3540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974</w:t>
            </w:r>
          </w:p>
        </w:tc>
      </w:tr>
      <w:tr w:rsidR="00B13BD5" w:rsidRPr="005260A3" w14:paraId="440ED8F6" w14:textId="77777777">
        <w:trPr>
          <w:cantSplit/>
        </w:trPr>
        <w:tc>
          <w:tcPr>
            <w:tcW w:w="3708" w:type="dxa"/>
          </w:tcPr>
          <w:p w14:paraId="49613C3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орехами</w:t>
            </w:r>
          </w:p>
        </w:tc>
        <w:tc>
          <w:tcPr>
            <w:tcW w:w="900" w:type="dxa"/>
          </w:tcPr>
          <w:p w14:paraId="3250EC2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6580F8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1FD1C50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1010</w:t>
            </w:r>
          </w:p>
        </w:tc>
        <w:tc>
          <w:tcPr>
            <w:tcW w:w="1620" w:type="dxa"/>
          </w:tcPr>
          <w:p w14:paraId="4D800A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802</w:t>
            </w:r>
          </w:p>
        </w:tc>
      </w:tr>
      <w:tr w:rsidR="00B13BD5" w:rsidRPr="005260A3" w14:paraId="72FAAFA2" w14:textId="77777777">
        <w:trPr>
          <w:cantSplit/>
        </w:trPr>
        <w:tc>
          <w:tcPr>
            <w:tcW w:w="3708" w:type="dxa"/>
          </w:tcPr>
          <w:p w14:paraId="08A62458" w14:textId="77777777" w:rsidR="00B13BD5" w:rsidRPr="005260A3" w:rsidRDefault="00B13BD5" w:rsidP="00E11601">
            <w:pPr>
              <w:pStyle w:val="a3"/>
              <w:tabs>
                <w:tab w:val="left" w:pos="3420"/>
                <w:tab w:val="left" w:pos="3492"/>
              </w:tabs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тмином, корицей</w:t>
            </w:r>
          </w:p>
        </w:tc>
        <w:tc>
          <w:tcPr>
            <w:tcW w:w="900" w:type="dxa"/>
          </w:tcPr>
          <w:p w14:paraId="68CD08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CD2C45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5CC322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1410</w:t>
            </w:r>
          </w:p>
        </w:tc>
        <w:tc>
          <w:tcPr>
            <w:tcW w:w="1620" w:type="dxa"/>
          </w:tcPr>
          <w:p w14:paraId="45052F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1120</w:t>
            </w:r>
          </w:p>
        </w:tc>
      </w:tr>
      <w:tr w:rsidR="00B13BD5" w:rsidRPr="005260A3" w14:paraId="65F4C9F0" w14:textId="77777777">
        <w:trPr>
          <w:cantSplit/>
        </w:trPr>
        <w:tc>
          <w:tcPr>
            <w:tcW w:w="3708" w:type="dxa"/>
          </w:tcPr>
          <w:p w14:paraId="1630DE0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«Розовая»</w:t>
            </w:r>
          </w:p>
        </w:tc>
        <w:tc>
          <w:tcPr>
            <w:tcW w:w="900" w:type="dxa"/>
          </w:tcPr>
          <w:p w14:paraId="6BC275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E3204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7FD308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1207</w:t>
            </w:r>
          </w:p>
        </w:tc>
        <w:tc>
          <w:tcPr>
            <w:tcW w:w="1620" w:type="dxa"/>
          </w:tcPr>
          <w:p w14:paraId="5E044C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</w:tr>
      <w:tr w:rsidR="00B13BD5" w:rsidRPr="005260A3" w14:paraId="4B299D30" w14:textId="77777777">
        <w:trPr>
          <w:cantSplit/>
        </w:trPr>
        <w:tc>
          <w:tcPr>
            <w:tcW w:w="3708" w:type="dxa"/>
          </w:tcPr>
          <w:p w14:paraId="7AF3DBF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орехами, изюмом</w:t>
            </w:r>
          </w:p>
        </w:tc>
        <w:tc>
          <w:tcPr>
            <w:tcW w:w="900" w:type="dxa"/>
          </w:tcPr>
          <w:p w14:paraId="7849B1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E3E70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7C7A81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1215</w:t>
            </w:r>
          </w:p>
        </w:tc>
        <w:tc>
          <w:tcPr>
            <w:tcW w:w="1620" w:type="dxa"/>
          </w:tcPr>
          <w:p w14:paraId="02CE9B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1013</w:t>
            </w:r>
          </w:p>
        </w:tc>
      </w:tr>
      <w:tr w:rsidR="00B13BD5" w:rsidRPr="005260A3" w14:paraId="1293A7FC" w14:textId="77777777">
        <w:trPr>
          <w:cantSplit/>
        </w:trPr>
        <w:tc>
          <w:tcPr>
            <w:tcW w:w="3708" w:type="dxa"/>
          </w:tcPr>
          <w:p w14:paraId="168012B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слоеная с орехами</w:t>
            </w:r>
          </w:p>
        </w:tc>
        <w:tc>
          <w:tcPr>
            <w:tcW w:w="900" w:type="dxa"/>
          </w:tcPr>
          <w:p w14:paraId="4A5A73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B01AC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</w:tcPr>
          <w:p w14:paraId="5A3881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790</w:t>
            </w:r>
          </w:p>
        </w:tc>
        <w:tc>
          <w:tcPr>
            <w:tcW w:w="1620" w:type="dxa"/>
          </w:tcPr>
          <w:p w14:paraId="44BFF1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608</w:t>
            </w:r>
          </w:p>
        </w:tc>
      </w:tr>
      <w:tr w:rsidR="00B13BD5" w:rsidRPr="005260A3" w14:paraId="07FF67D7" w14:textId="77777777">
        <w:trPr>
          <w:cantSplit/>
        </w:trPr>
        <w:tc>
          <w:tcPr>
            <w:tcW w:w="3708" w:type="dxa"/>
          </w:tcPr>
          <w:p w14:paraId="45A02C3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домашняя</w:t>
            </w:r>
          </w:p>
        </w:tc>
        <w:tc>
          <w:tcPr>
            <w:tcW w:w="900" w:type="dxa"/>
          </w:tcPr>
          <w:p w14:paraId="2CCD004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4F8FF2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605F31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1104</w:t>
            </w:r>
          </w:p>
        </w:tc>
        <w:tc>
          <w:tcPr>
            <w:tcW w:w="1620" w:type="dxa"/>
          </w:tcPr>
          <w:p w14:paraId="3EF2E9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920</w:t>
            </w:r>
          </w:p>
        </w:tc>
      </w:tr>
      <w:tr w:rsidR="00B13BD5" w:rsidRPr="005260A3" w14:paraId="51E7035E" w14:textId="77777777">
        <w:trPr>
          <w:cantSplit/>
        </w:trPr>
        <w:tc>
          <w:tcPr>
            <w:tcW w:w="3708" w:type="dxa"/>
          </w:tcPr>
          <w:p w14:paraId="6C3F4FD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домашняя</w:t>
            </w:r>
          </w:p>
        </w:tc>
        <w:tc>
          <w:tcPr>
            <w:tcW w:w="900" w:type="dxa"/>
          </w:tcPr>
          <w:p w14:paraId="53E6AF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3E54EB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1F0922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1369</w:t>
            </w:r>
          </w:p>
        </w:tc>
        <w:tc>
          <w:tcPr>
            <w:tcW w:w="1620" w:type="dxa"/>
          </w:tcPr>
          <w:p w14:paraId="3C743A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1140</w:t>
            </w:r>
          </w:p>
        </w:tc>
      </w:tr>
      <w:tr w:rsidR="00B13BD5" w:rsidRPr="005260A3" w14:paraId="4E5AFF55" w14:textId="77777777">
        <w:trPr>
          <w:cantSplit/>
        </w:trPr>
        <w:tc>
          <w:tcPr>
            <w:tcW w:w="3708" w:type="dxa"/>
          </w:tcPr>
          <w:p w14:paraId="2678FEE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Батончик кофейный</w:t>
            </w:r>
          </w:p>
        </w:tc>
        <w:tc>
          <w:tcPr>
            <w:tcW w:w="900" w:type="dxa"/>
          </w:tcPr>
          <w:p w14:paraId="0AD777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71226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5E5530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902</w:t>
            </w:r>
          </w:p>
        </w:tc>
        <w:tc>
          <w:tcPr>
            <w:tcW w:w="1620" w:type="dxa"/>
          </w:tcPr>
          <w:p w14:paraId="0537F2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752</w:t>
            </w:r>
          </w:p>
        </w:tc>
      </w:tr>
      <w:tr w:rsidR="00B13BD5" w:rsidRPr="005260A3" w14:paraId="767E7EA6" w14:textId="77777777">
        <w:trPr>
          <w:cantSplit/>
        </w:trPr>
        <w:tc>
          <w:tcPr>
            <w:tcW w:w="3708" w:type="dxa"/>
          </w:tcPr>
          <w:p w14:paraId="1402364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Батончик кофейный</w:t>
            </w:r>
          </w:p>
        </w:tc>
        <w:tc>
          <w:tcPr>
            <w:tcW w:w="900" w:type="dxa"/>
          </w:tcPr>
          <w:p w14:paraId="33E8DF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7D1AF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1241B2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1114</w:t>
            </w:r>
          </w:p>
        </w:tc>
        <w:tc>
          <w:tcPr>
            <w:tcW w:w="1620" w:type="dxa"/>
          </w:tcPr>
          <w:p w14:paraId="7D77C2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928</w:t>
            </w:r>
          </w:p>
        </w:tc>
      </w:tr>
      <w:tr w:rsidR="00B13BD5" w:rsidRPr="005260A3" w14:paraId="36875DFF" w14:textId="77777777">
        <w:trPr>
          <w:cantSplit/>
        </w:trPr>
        <w:tc>
          <w:tcPr>
            <w:tcW w:w="3708" w:type="dxa"/>
          </w:tcPr>
          <w:p w14:paraId="6DCDA41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кофейный</w:t>
            </w:r>
          </w:p>
        </w:tc>
        <w:tc>
          <w:tcPr>
            <w:tcW w:w="900" w:type="dxa"/>
          </w:tcPr>
          <w:p w14:paraId="051D9F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C6DE6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7F2C4F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883</w:t>
            </w:r>
          </w:p>
        </w:tc>
        <w:tc>
          <w:tcPr>
            <w:tcW w:w="1620" w:type="dxa"/>
          </w:tcPr>
          <w:p w14:paraId="61EF5B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736</w:t>
            </w:r>
          </w:p>
        </w:tc>
      </w:tr>
      <w:tr w:rsidR="00B13BD5" w:rsidRPr="005260A3" w14:paraId="426E220F" w14:textId="77777777">
        <w:trPr>
          <w:cantSplit/>
        </w:trPr>
        <w:tc>
          <w:tcPr>
            <w:tcW w:w="3708" w:type="dxa"/>
          </w:tcPr>
          <w:p w14:paraId="022DE02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дорожная</w:t>
            </w:r>
          </w:p>
        </w:tc>
        <w:tc>
          <w:tcPr>
            <w:tcW w:w="900" w:type="dxa"/>
          </w:tcPr>
          <w:p w14:paraId="34FCC37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FE42FE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500FC40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998</w:t>
            </w:r>
          </w:p>
        </w:tc>
        <w:tc>
          <w:tcPr>
            <w:tcW w:w="1620" w:type="dxa"/>
          </w:tcPr>
          <w:p w14:paraId="07E049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768</w:t>
            </w:r>
          </w:p>
        </w:tc>
      </w:tr>
      <w:tr w:rsidR="00B13BD5" w:rsidRPr="005260A3" w14:paraId="2F12B053" w14:textId="77777777">
        <w:trPr>
          <w:cantSplit/>
        </w:trPr>
        <w:tc>
          <w:tcPr>
            <w:tcW w:w="3708" w:type="dxa"/>
          </w:tcPr>
          <w:p w14:paraId="161D612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дорожная</w:t>
            </w:r>
          </w:p>
        </w:tc>
        <w:tc>
          <w:tcPr>
            <w:tcW w:w="900" w:type="dxa"/>
          </w:tcPr>
          <w:p w14:paraId="00250E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28B79A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26AC7A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1152</w:t>
            </w:r>
          </w:p>
        </w:tc>
        <w:tc>
          <w:tcPr>
            <w:tcW w:w="1620" w:type="dxa"/>
          </w:tcPr>
          <w:p w14:paraId="41F6AB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</w:tr>
      <w:tr w:rsidR="00B13BD5" w:rsidRPr="005260A3" w14:paraId="38714DE9" w14:textId="77777777">
        <w:trPr>
          <w:cantSplit/>
        </w:trPr>
        <w:tc>
          <w:tcPr>
            <w:tcW w:w="3708" w:type="dxa"/>
          </w:tcPr>
          <w:p w14:paraId="7B03301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«Бриошь»</w:t>
            </w:r>
          </w:p>
        </w:tc>
        <w:tc>
          <w:tcPr>
            <w:tcW w:w="900" w:type="dxa"/>
          </w:tcPr>
          <w:p w14:paraId="445928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2B6101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1800" w:type="dxa"/>
          </w:tcPr>
          <w:p w14:paraId="439232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1037</w:t>
            </w:r>
          </w:p>
        </w:tc>
        <w:tc>
          <w:tcPr>
            <w:tcW w:w="1620" w:type="dxa"/>
          </w:tcPr>
          <w:p w14:paraId="5AA9A0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</w:tc>
      </w:tr>
      <w:tr w:rsidR="00B13BD5" w:rsidRPr="005260A3" w14:paraId="3193E46E" w14:textId="77777777">
        <w:trPr>
          <w:cantSplit/>
        </w:trPr>
        <w:tc>
          <w:tcPr>
            <w:tcW w:w="3708" w:type="dxa"/>
          </w:tcPr>
          <w:p w14:paraId="6DC6AC6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медовая</w:t>
            </w:r>
          </w:p>
        </w:tc>
        <w:tc>
          <w:tcPr>
            <w:tcW w:w="900" w:type="dxa"/>
          </w:tcPr>
          <w:p w14:paraId="79D0AD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59190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4C5A20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873</w:t>
            </w:r>
          </w:p>
        </w:tc>
        <w:tc>
          <w:tcPr>
            <w:tcW w:w="1620" w:type="dxa"/>
          </w:tcPr>
          <w:p w14:paraId="38A1C8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672</w:t>
            </w:r>
          </w:p>
        </w:tc>
      </w:tr>
      <w:tr w:rsidR="00B13BD5" w:rsidRPr="005260A3" w14:paraId="0463BCB0" w14:textId="77777777">
        <w:trPr>
          <w:cantSplit/>
        </w:trPr>
        <w:tc>
          <w:tcPr>
            <w:tcW w:w="3708" w:type="dxa"/>
          </w:tcPr>
          <w:p w14:paraId="11AF251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медовая</w:t>
            </w:r>
          </w:p>
        </w:tc>
        <w:tc>
          <w:tcPr>
            <w:tcW w:w="900" w:type="dxa"/>
          </w:tcPr>
          <w:p w14:paraId="072E574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7D7A8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477077D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1008</w:t>
            </w:r>
          </w:p>
        </w:tc>
        <w:tc>
          <w:tcPr>
            <w:tcW w:w="1620" w:type="dxa"/>
          </w:tcPr>
          <w:p w14:paraId="40B1E9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</w:p>
        </w:tc>
      </w:tr>
      <w:tr w:rsidR="00B13BD5" w:rsidRPr="005260A3" w14:paraId="1E85002C" w14:textId="77777777">
        <w:trPr>
          <w:cantSplit/>
        </w:trPr>
        <w:tc>
          <w:tcPr>
            <w:tcW w:w="3708" w:type="dxa"/>
          </w:tcPr>
          <w:p w14:paraId="014A638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глазированная</w:t>
            </w:r>
          </w:p>
        </w:tc>
        <w:tc>
          <w:tcPr>
            <w:tcW w:w="900" w:type="dxa"/>
          </w:tcPr>
          <w:p w14:paraId="1DD950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4E179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48EF2F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832</w:t>
            </w:r>
          </w:p>
        </w:tc>
        <w:tc>
          <w:tcPr>
            <w:tcW w:w="1620" w:type="dxa"/>
          </w:tcPr>
          <w:p w14:paraId="1AF75B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640</w:t>
            </w:r>
          </w:p>
        </w:tc>
      </w:tr>
      <w:tr w:rsidR="00B13BD5" w:rsidRPr="005260A3" w14:paraId="6216E7E6" w14:textId="77777777">
        <w:trPr>
          <w:cantSplit/>
        </w:trPr>
        <w:tc>
          <w:tcPr>
            <w:tcW w:w="3708" w:type="dxa"/>
          </w:tcPr>
          <w:p w14:paraId="6F64694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глазированная</w:t>
            </w:r>
          </w:p>
        </w:tc>
        <w:tc>
          <w:tcPr>
            <w:tcW w:w="900" w:type="dxa"/>
          </w:tcPr>
          <w:p w14:paraId="7A27CC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63CC8B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38FD95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  <w:tc>
          <w:tcPr>
            <w:tcW w:w="1620" w:type="dxa"/>
          </w:tcPr>
          <w:p w14:paraId="736418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</w:p>
        </w:tc>
      </w:tr>
      <w:tr w:rsidR="00B13BD5" w:rsidRPr="005260A3" w14:paraId="03233276" w14:textId="77777777">
        <w:trPr>
          <w:cantSplit/>
        </w:trPr>
        <w:tc>
          <w:tcPr>
            <w:tcW w:w="3708" w:type="dxa"/>
          </w:tcPr>
          <w:p w14:paraId="23CB548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Каравайчик орловский</w:t>
            </w:r>
          </w:p>
        </w:tc>
        <w:tc>
          <w:tcPr>
            <w:tcW w:w="900" w:type="dxa"/>
          </w:tcPr>
          <w:p w14:paraId="4A7656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8E9B9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799032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624</w:t>
            </w:r>
          </w:p>
        </w:tc>
        <w:tc>
          <w:tcPr>
            <w:tcW w:w="1620" w:type="dxa"/>
          </w:tcPr>
          <w:p w14:paraId="2BFC24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</w:tc>
      </w:tr>
    </w:tbl>
    <w:p w14:paraId="78538FB6" w14:textId="77777777" w:rsidR="00B13BD5" w:rsidRPr="005260A3" w:rsidRDefault="00B13BD5" w:rsidP="00B13BD5">
      <w:pPr>
        <w:rPr>
          <w:sz w:val="28"/>
          <w:szCs w:val="28"/>
        </w:rPr>
      </w:pPr>
    </w:p>
    <w:p w14:paraId="38BD37D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851"/>
        <w:gridCol w:w="1338"/>
        <w:gridCol w:w="1800"/>
        <w:gridCol w:w="1620"/>
      </w:tblGrid>
      <w:tr w:rsidR="00B13BD5" w:rsidRPr="005260A3" w14:paraId="497D7A71" w14:textId="77777777" w:rsidTr="00202F20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A0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4A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22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738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4A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55CC18FE" w14:textId="77777777" w:rsidTr="00202F20">
        <w:trPr>
          <w:cantSplit/>
        </w:trPr>
        <w:tc>
          <w:tcPr>
            <w:tcW w:w="4219" w:type="dxa"/>
          </w:tcPr>
          <w:p w14:paraId="6DCF1C1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Каравайчик серпуховской</w:t>
            </w:r>
          </w:p>
        </w:tc>
        <w:tc>
          <w:tcPr>
            <w:tcW w:w="851" w:type="dxa"/>
          </w:tcPr>
          <w:p w14:paraId="3D756C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5CCD9C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56F1A5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582</w:t>
            </w:r>
          </w:p>
        </w:tc>
        <w:tc>
          <w:tcPr>
            <w:tcW w:w="1620" w:type="dxa"/>
          </w:tcPr>
          <w:p w14:paraId="0F55488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5A197A38" w14:textId="77777777" w:rsidTr="00202F20">
        <w:trPr>
          <w:cantSplit/>
        </w:trPr>
        <w:tc>
          <w:tcPr>
            <w:tcW w:w="4219" w:type="dxa"/>
          </w:tcPr>
          <w:p w14:paraId="11E799B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с марципаном, маком</w:t>
            </w:r>
          </w:p>
        </w:tc>
        <w:tc>
          <w:tcPr>
            <w:tcW w:w="851" w:type="dxa"/>
          </w:tcPr>
          <w:p w14:paraId="7D0112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D36EA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2EDDF7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634</w:t>
            </w:r>
          </w:p>
        </w:tc>
        <w:tc>
          <w:tcPr>
            <w:tcW w:w="1620" w:type="dxa"/>
          </w:tcPr>
          <w:p w14:paraId="146DF9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528</w:t>
            </w:r>
          </w:p>
        </w:tc>
      </w:tr>
      <w:tr w:rsidR="00B13BD5" w:rsidRPr="005260A3" w14:paraId="0A72EACF" w14:textId="77777777" w:rsidTr="00202F20">
        <w:trPr>
          <w:cantSplit/>
        </w:trPr>
        <w:tc>
          <w:tcPr>
            <w:tcW w:w="4219" w:type="dxa"/>
          </w:tcPr>
          <w:p w14:paraId="1E72ABF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с повидлом</w:t>
            </w:r>
          </w:p>
        </w:tc>
        <w:tc>
          <w:tcPr>
            <w:tcW w:w="851" w:type="dxa"/>
          </w:tcPr>
          <w:p w14:paraId="303C9C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056EA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4163FFB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790</w:t>
            </w:r>
          </w:p>
        </w:tc>
        <w:tc>
          <w:tcPr>
            <w:tcW w:w="1620" w:type="dxa"/>
          </w:tcPr>
          <w:p w14:paraId="34570B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608</w:t>
            </w:r>
          </w:p>
        </w:tc>
      </w:tr>
      <w:tr w:rsidR="00B13BD5" w:rsidRPr="005260A3" w14:paraId="50CE200D" w14:textId="77777777" w:rsidTr="00202F20">
        <w:trPr>
          <w:cantSplit/>
        </w:trPr>
        <w:tc>
          <w:tcPr>
            <w:tcW w:w="4219" w:type="dxa"/>
          </w:tcPr>
          <w:p w14:paraId="75A6C623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Рожки слоеные с повидлом</w:t>
            </w:r>
          </w:p>
        </w:tc>
        <w:tc>
          <w:tcPr>
            <w:tcW w:w="851" w:type="dxa"/>
          </w:tcPr>
          <w:p w14:paraId="1A0C1C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5DB7210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</w:tcPr>
          <w:p w14:paraId="557BD7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614</w:t>
            </w:r>
          </w:p>
        </w:tc>
        <w:tc>
          <w:tcPr>
            <w:tcW w:w="1620" w:type="dxa"/>
          </w:tcPr>
          <w:p w14:paraId="0B1572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512</w:t>
            </w:r>
          </w:p>
        </w:tc>
      </w:tr>
      <w:tr w:rsidR="00B13BD5" w:rsidRPr="005260A3" w14:paraId="53557B5F" w14:textId="77777777" w:rsidTr="00202F20">
        <w:trPr>
          <w:cantSplit/>
        </w:trPr>
        <w:tc>
          <w:tcPr>
            <w:tcW w:w="4219" w:type="dxa"/>
          </w:tcPr>
          <w:p w14:paraId="0EB0822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Языки слоеные</w:t>
            </w:r>
          </w:p>
        </w:tc>
        <w:tc>
          <w:tcPr>
            <w:tcW w:w="851" w:type="dxa"/>
          </w:tcPr>
          <w:p w14:paraId="247D7C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7D273A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64FA14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707</w:t>
            </w:r>
          </w:p>
        </w:tc>
        <w:tc>
          <w:tcPr>
            <w:tcW w:w="1620" w:type="dxa"/>
          </w:tcPr>
          <w:p w14:paraId="68FD2A8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544</w:t>
            </w:r>
          </w:p>
        </w:tc>
      </w:tr>
      <w:tr w:rsidR="00B13BD5" w:rsidRPr="005260A3" w14:paraId="05A3AF8A" w14:textId="77777777" w:rsidTr="00202F20">
        <w:trPr>
          <w:cantSplit/>
        </w:trPr>
        <w:tc>
          <w:tcPr>
            <w:tcW w:w="4219" w:type="dxa"/>
          </w:tcPr>
          <w:p w14:paraId="116ACEC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Палочки слоеные с тмином</w:t>
            </w:r>
          </w:p>
        </w:tc>
        <w:tc>
          <w:tcPr>
            <w:tcW w:w="851" w:type="dxa"/>
          </w:tcPr>
          <w:p w14:paraId="498C0F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</w:tcPr>
          <w:p w14:paraId="1D2B10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</w:tcPr>
          <w:p w14:paraId="182EDF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33,3</w:t>
            </w:r>
          </w:p>
        </w:tc>
        <w:tc>
          <w:tcPr>
            <w:tcW w:w="1620" w:type="dxa"/>
          </w:tcPr>
          <w:p w14:paraId="5950A3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25,6</w:t>
            </w:r>
          </w:p>
        </w:tc>
      </w:tr>
      <w:tr w:rsidR="00B13BD5" w:rsidRPr="005260A3" w14:paraId="14794D7C" w14:textId="77777777" w:rsidTr="00202F20">
        <w:trPr>
          <w:cantSplit/>
        </w:trPr>
        <w:tc>
          <w:tcPr>
            <w:tcW w:w="4219" w:type="dxa"/>
          </w:tcPr>
          <w:p w14:paraId="7392017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Валованы</w:t>
            </w:r>
          </w:p>
        </w:tc>
        <w:tc>
          <w:tcPr>
            <w:tcW w:w="851" w:type="dxa"/>
          </w:tcPr>
          <w:p w14:paraId="435040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78B7EC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14:paraId="4300854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595</w:t>
            </w:r>
          </w:p>
        </w:tc>
        <w:tc>
          <w:tcPr>
            <w:tcW w:w="1620" w:type="dxa"/>
          </w:tcPr>
          <w:p w14:paraId="06054D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496</w:t>
            </w:r>
          </w:p>
        </w:tc>
      </w:tr>
      <w:tr w:rsidR="00B13BD5" w:rsidRPr="005260A3" w14:paraId="689D9743" w14:textId="77777777" w:rsidTr="00202F20">
        <w:trPr>
          <w:cantSplit/>
        </w:trPr>
        <w:tc>
          <w:tcPr>
            <w:tcW w:w="4219" w:type="dxa"/>
          </w:tcPr>
          <w:p w14:paraId="0C9E489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домашний с маком</w:t>
            </w:r>
          </w:p>
        </w:tc>
        <w:tc>
          <w:tcPr>
            <w:tcW w:w="851" w:type="dxa"/>
          </w:tcPr>
          <w:p w14:paraId="2F52B7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134ACE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37ECA6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690</w:t>
            </w:r>
          </w:p>
        </w:tc>
        <w:tc>
          <w:tcPr>
            <w:tcW w:w="1620" w:type="dxa"/>
          </w:tcPr>
          <w:p w14:paraId="0CB3CB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576</w:t>
            </w:r>
          </w:p>
        </w:tc>
      </w:tr>
      <w:tr w:rsidR="00B13BD5" w:rsidRPr="005260A3" w14:paraId="556DAF65" w14:textId="77777777" w:rsidTr="00202F20">
        <w:trPr>
          <w:cantSplit/>
        </w:trPr>
        <w:tc>
          <w:tcPr>
            <w:tcW w:w="4219" w:type="dxa"/>
          </w:tcPr>
          <w:p w14:paraId="00C0DCD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домашний с маком, кро</w:t>
            </w:r>
            <w:r w:rsidRPr="005260A3">
              <w:rPr>
                <w:sz w:val="28"/>
                <w:szCs w:val="28"/>
              </w:rPr>
              <w:t>ш</w:t>
            </w:r>
            <w:r w:rsidRPr="005260A3">
              <w:rPr>
                <w:sz w:val="28"/>
                <w:szCs w:val="28"/>
              </w:rPr>
              <w:t>кой, корицей</w:t>
            </w:r>
          </w:p>
        </w:tc>
        <w:tc>
          <w:tcPr>
            <w:tcW w:w="851" w:type="dxa"/>
          </w:tcPr>
          <w:p w14:paraId="01E566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588D6A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44303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</w:t>
            </w:r>
          </w:p>
        </w:tc>
        <w:tc>
          <w:tcPr>
            <w:tcW w:w="1620" w:type="dxa"/>
            <w:vAlign w:val="bottom"/>
          </w:tcPr>
          <w:p w14:paraId="59E230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</w:t>
            </w:r>
          </w:p>
        </w:tc>
      </w:tr>
      <w:tr w:rsidR="00B13BD5" w:rsidRPr="005260A3" w14:paraId="470859F3" w14:textId="77777777" w:rsidTr="00202F20">
        <w:trPr>
          <w:cantSplit/>
        </w:trPr>
        <w:tc>
          <w:tcPr>
            <w:tcW w:w="4219" w:type="dxa"/>
          </w:tcPr>
          <w:p w14:paraId="6BEEA08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Рулет с маком, корицей</w:t>
            </w:r>
          </w:p>
        </w:tc>
        <w:tc>
          <w:tcPr>
            <w:tcW w:w="851" w:type="dxa"/>
          </w:tcPr>
          <w:p w14:paraId="3C91A8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B028B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BBE47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71</w:t>
            </w:r>
          </w:p>
        </w:tc>
        <w:tc>
          <w:tcPr>
            <w:tcW w:w="1620" w:type="dxa"/>
            <w:vAlign w:val="bottom"/>
          </w:tcPr>
          <w:p w14:paraId="7DBC97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</w:t>
            </w:r>
          </w:p>
        </w:tc>
      </w:tr>
      <w:tr w:rsidR="00B13BD5" w:rsidRPr="005260A3" w14:paraId="2102D491" w14:textId="77777777" w:rsidTr="00202F20">
        <w:trPr>
          <w:cantSplit/>
        </w:trPr>
        <w:tc>
          <w:tcPr>
            <w:tcW w:w="4219" w:type="dxa"/>
          </w:tcPr>
          <w:p w14:paraId="266FA6E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Штрицель с маком, орехами изюмом</w:t>
            </w:r>
          </w:p>
        </w:tc>
        <w:tc>
          <w:tcPr>
            <w:tcW w:w="851" w:type="dxa"/>
          </w:tcPr>
          <w:p w14:paraId="2462CD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7D7D07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</w:t>
            </w:r>
          </w:p>
        </w:tc>
        <w:tc>
          <w:tcPr>
            <w:tcW w:w="1800" w:type="dxa"/>
            <w:vAlign w:val="bottom"/>
          </w:tcPr>
          <w:p w14:paraId="408E4E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630</w:t>
            </w:r>
          </w:p>
        </w:tc>
        <w:tc>
          <w:tcPr>
            <w:tcW w:w="1620" w:type="dxa"/>
            <w:vAlign w:val="bottom"/>
          </w:tcPr>
          <w:p w14:paraId="2E662E1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512</w:t>
            </w:r>
          </w:p>
        </w:tc>
      </w:tr>
      <w:tr w:rsidR="00B13BD5" w:rsidRPr="005260A3" w14:paraId="0683C111" w14:textId="77777777" w:rsidTr="00202F20">
        <w:trPr>
          <w:cantSplit/>
        </w:trPr>
        <w:tc>
          <w:tcPr>
            <w:tcW w:w="4219" w:type="dxa"/>
          </w:tcPr>
          <w:p w14:paraId="04A1789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Штрицель рижский</w:t>
            </w:r>
          </w:p>
        </w:tc>
        <w:tc>
          <w:tcPr>
            <w:tcW w:w="851" w:type="dxa"/>
          </w:tcPr>
          <w:p w14:paraId="419C48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39E8B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</w:t>
            </w:r>
          </w:p>
        </w:tc>
        <w:tc>
          <w:tcPr>
            <w:tcW w:w="1800" w:type="dxa"/>
          </w:tcPr>
          <w:p w14:paraId="144ADF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728</w:t>
            </w:r>
          </w:p>
        </w:tc>
        <w:tc>
          <w:tcPr>
            <w:tcW w:w="1620" w:type="dxa"/>
          </w:tcPr>
          <w:p w14:paraId="17788B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560</w:t>
            </w:r>
          </w:p>
        </w:tc>
      </w:tr>
      <w:tr w:rsidR="00B13BD5" w:rsidRPr="005260A3" w14:paraId="2AB39946" w14:textId="77777777" w:rsidTr="00202F20">
        <w:trPr>
          <w:cantSplit/>
        </w:trPr>
        <w:tc>
          <w:tcPr>
            <w:tcW w:w="4219" w:type="dxa"/>
          </w:tcPr>
          <w:p w14:paraId="07926B5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рижский</w:t>
            </w:r>
          </w:p>
        </w:tc>
        <w:tc>
          <w:tcPr>
            <w:tcW w:w="851" w:type="dxa"/>
          </w:tcPr>
          <w:p w14:paraId="172CAA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7A8A9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0C7DEA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825</w:t>
            </w:r>
          </w:p>
        </w:tc>
        <w:tc>
          <w:tcPr>
            <w:tcW w:w="1620" w:type="dxa"/>
          </w:tcPr>
          <w:p w14:paraId="559E085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688</w:t>
            </w:r>
          </w:p>
        </w:tc>
      </w:tr>
      <w:tr w:rsidR="00B13BD5" w:rsidRPr="005260A3" w14:paraId="5E796EAC" w14:textId="77777777" w:rsidTr="00202F20">
        <w:trPr>
          <w:cantSplit/>
        </w:trPr>
        <w:tc>
          <w:tcPr>
            <w:tcW w:w="4219" w:type="dxa"/>
          </w:tcPr>
          <w:p w14:paraId="470BE2D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плетеный</w:t>
            </w:r>
          </w:p>
        </w:tc>
        <w:tc>
          <w:tcPr>
            <w:tcW w:w="851" w:type="dxa"/>
          </w:tcPr>
          <w:p w14:paraId="2E09B5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</w:tcPr>
          <w:p w14:paraId="4572E1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</w:tcPr>
          <w:p w14:paraId="634E47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  <w:tc>
          <w:tcPr>
            <w:tcW w:w="1620" w:type="dxa"/>
          </w:tcPr>
          <w:p w14:paraId="4D15F5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7F7DE2C0" w14:textId="77777777" w:rsidTr="00202F20">
        <w:trPr>
          <w:cantSplit/>
        </w:trPr>
        <w:tc>
          <w:tcPr>
            <w:tcW w:w="4219" w:type="dxa"/>
          </w:tcPr>
          <w:p w14:paraId="7397978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Курник (русский слоеный пирог)</w:t>
            </w:r>
          </w:p>
        </w:tc>
        <w:tc>
          <w:tcPr>
            <w:tcW w:w="851" w:type="dxa"/>
          </w:tcPr>
          <w:p w14:paraId="199CBD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2D2879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04C7C6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37</w:t>
            </w:r>
          </w:p>
        </w:tc>
        <w:tc>
          <w:tcPr>
            <w:tcW w:w="1620" w:type="dxa"/>
            <w:vAlign w:val="bottom"/>
          </w:tcPr>
          <w:p w14:paraId="7F0BB7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</w:t>
            </w:r>
          </w:p>
        </w:tc>
      </w:tr>
      <w:tr w:rsidR="00B13BD5" w:rsidRPr="005260A3" w14:paraId="2F0E0BBF" w14:textId="77777777" w:rsidTr="00202F20">
        <w:trPr>
          <w:cantSplit/>
        </w:trPr>
        <w:tc>
          <w:tcPr>
            <w:tcW w:w="4219" w:type="dxa"/>
          </w:tcPr>
          <w:p w14:paraId="1B70D79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повидлом, джемом</w:t>
            </w:r>
          </w:p>
        </w:tc>
        <w:tc>
          <w:tcPr>
            <w:tcW w:w="851" w:type="dxa"/>
          </w:tcPr>
          <w:p w14:paraId="530A73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530C13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800" w:type="dxa"/>
            <w:vAlign w:val="bottom"/>
          </w:tcPr>
          <w:p w14:paraId="11578E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633</w:t>
            </w:r>
          </w:p>
        </w:tc>
        <w:tc>
          <w:tcPr>
            <w:tcW w:w="1620" w:type="dxa"/>
            <w:vAlign w:val="bottom"/>
          </w:tcPr>
          <w:p w14:paraId="670467C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528</w:t>
            </w:r>
          </w:p>
        </w:tc>
      </w:tr>
      <w:tr w:rsidR="00B13BD5" w:rsidRPr="005260A3" w14:paraId="3F59B309" w14:textId="77777777" w:rsidTr="00202F20">
        <w:trPr>
          <w:cantSplit/>
        </w:trPr>
        <w:tc>
          <w:tcPr>
            <w:tcW w:w="4219" w:type="dxa"/>
          </w:tcPr>
          <w:p w14:paraId="48E558A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капустой, яблоками, морковью, рисом и яйцом, ка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тофелем</w:t>
            </w:r>
          </w:p>
        </w:tc>
        <w:tc>
          <w:tcPr>
            <w:tcW w:w="851" w:type="dxa"/>
          </w:tcPr>
          <w:p w14:paraId="2187F13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773CA0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800" w:type="dxa"/>
            <w:vAlign w:val="bottom"/>
          </w:tcPr>
          <w:p w14:paraId="6BE3FF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</w:tc>
        <w:tc>
          <w:tcPr>
            <w:tcW w:w="1620" w:type="dxa"/>
            <w:vAlign w:val="bottom"/>
          </w:tcPr>
          <w:p w14:paraId="24C89D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496</w:t>
            </w:r>
          </w:p>
        </w:tc>
      </w:tr>
      <w:tr w:rsidR="00B13BD5" w:rsidRPr="005260A3" w14:paraId="7E72A471" w14:textId="77777777" w:rsidTr="00202F20">
        <w:trPr>
          <w:cantSplit/>
        </w:trPr>
        <w:tc>
          <w:tcPr>
            <w:tcW w:w="4219" w:type="dxa"/>
          </w:tcPr>
          <w:p w14:paraId="6F362EA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творогом</w:t>
            </w:r>
          </w:p>
        </w:tc>
        <w:tc>
          <w:tcPr>
            <w:tcW w:w="851" w:type="dxa"/>
          </w:tcPr>
          <w:p w14:paraId="0CA849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2F1D8F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800" w:type="dxa"/>
            <w:vAlign w:val="bottom"/>
          </w:tcPr>
          <w:p w14:paraId="1C1D2E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589</w:t>
            </w:r>
          </w:p>
        </w:tc>
        <w:tc>
          <w:tcPr>
            <w:tcW w:w="1620" w:type="dxa"/>
            <w:vAlign w:val="bottom"/>
          </w:tcPr>
          <w:p w14:paraId="26A0B5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512</w:t>
            </w:r>
          </w:p>
        </w:tc>
      </w:tr>
      <w:tr w:rsidR="00B13BD5" w:rsidRPr="005260A3" w14:paraId="6E8857B3" w14:textId="77777777" w:rsidTr="00202F20">
        <w:trPr>
          <w:cantSplit/>
        </w:trPr>
        <w:tc>
          <w:tcPr>
            <w:tcW w:w="4219" w:type="dxa"/>
          </w:tcPr>
          <w:p w14:paraId="0F1B74B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творогом</w:t>
            </w:r>
          </w:p>
        </w:tc>
        <w:tc>
          <w:tcPr>
            <w:tcW w:w="851" w:type="dxa"/>
          </w:tcPr>
          <w:p w14:paraId="2B597F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237B38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94636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  <w:vAlign w:val="bottom"/>
          </w:tcPr>
          <w:p w14:paraId="25A2B8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</w:t>
            </w:r>
          </w:p>
        </w:tc>
      </w:tr>
      <w:tr w:rsidR="00B13BD5" w:rsidRPr="005260A3" w14:paraId="74CDD824" w14:textId="77777777" w:rsidTr="00202F20">
        <w:trPr>
          <w:cantSplit/>
        </w:trPr>
        <w:tc>
          <w:tcPr>
            <w:tcW w:w="4219" w:type="dxa"/>
          </w:tcPr>
          <w:p w14:paraId="7F994E8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Пахлава</w:t>
            </w:r>
          </w:p>
        </w:tc>
        <w:tc>
          <w:tcPr>
            <w:tcW w:w="851" w:type="dxa"/>
          </w:tcPr>
          <w:p w14:paraId="3766B5D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7A59B08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DD5D4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6F5396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46B85179" w14:textId="77777777" w:rsidTr="00202F20">
        <w:trPr>
          <w:cantSplit/>
        </w:trPr>
        <w:tc>
          <w:tcPr>
            <w:tcW w:w="4219" w:type="dxa"/>
          </w:tcPr>
          <w:p w14:paraId="17E9E5F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открытый с повидлом, джемом, вареньем</w:t>
            </w:r>
          </w:p>
        </w:tc>
        <w:tc>
          <w:tcPr>
            <w:tcW w:w="851" w:type="dxa"/>
          </w:tcPr>
          <w:p w14:paraId="032855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D744D9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1D18F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64,4</w:t>
            </w:r>
          </w:p>
        </w:tc>
        <w:tc>
          <w:tcPr>
            <w:tcW w:w="1620" w:type="dxa"/>
            <w:vAlign w:val="bottom"/>
          </w:tcPr>
          <w:p w14:paraId="4F77EC7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</w:t>
            </w:r>
          </w:p>
        </w:tc>
      </w:tr>
      <w:tr w:rsidR="00B13BD5" w:rsidRPr="005260A3" w14:paraId="7D5537F5" w14:textId="77777777" w:rsidTr="00202F20">
        <w:trPr>
          <w:cantSplit/>
        </w:trPr>
        <w:tc>
          <w:tcPr>
            <w:tcW w:w="4219" w:type="dxa"/>
          </w:tcPr>
          <w:p w14:paraId="281A758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открытый с яблоками и другими начинками</w:t>
            </w:r>
          </w:p>
        </w:tc>
        <w:tc>
          <w:tcPr>
            <w:tcW w:w="851" w:type="dxa"/>
          </w:tcPr>
          <w:p w14:paraId="1A1BD5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8E5C2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161EA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045CF5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7221B423" w14:textId="77777777" w:rsidTr="00202F20">
        <w:trPr>
          <w:cantSplit/>
        </w:trPr>
        <w:tc>
          <w:tcPr>
            <w:tcW w:w="4219" w:type="dxa"/>
          </w:tcPr>
          <w:p w14:paraId="49509E6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«Юбилейный»</w:t>
            </w:r>
          </w:p>
        </w:tc>
        <w:tc>
          <w:tcPr>
            <w:tcW w:w="851" w:type="dxa"/>
          </w:tcPr>
          <w:p w14:paraId="34DA8F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FB2463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53CD2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797755C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1F5E9F51" w14:textId="77777777" w:rsidTr="00202F20">
        <w:trPr>
          <w:cantSplit/>
        </w:trPr>
        <w:tc>
          <w:tcPr>
            <w:tcW w:w="4219" w:type="dxa"/>
          </w:tcPr>
          <w:p w14:paraId="120899A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Бисквитный пирог, рулет</w:t>
            </w:r>
          </w:p>
        </w:tc>
        <w:tc>
          <w:tcPr>
            <w:tcW w:w="851" w:type="dxa"/>
          </w:tcPr>
          <w:p w14:paraId="6EFA73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19208B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10A093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64,4</w:t>
            </w:r>
          </w:p>
        </w:tc>
        <w:tc>
          <w:tcPr>
            <w:tcW w:w="1620" w:type="dxa"/>
            <w:vAlign w:val="bottom"/>
          </w:tcPr>
          <w:p w14:paraId="7B379B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</w:t>
            </w:r>
          </w:p>
        </w:tc>
      </w:tr>
      <w:tr w:rsidR="00B13BD5" w:rsidRPr="005260A3" w14:paraId="430A247C" w14:textId="77777777" w:rsidTr="00202F20">
        <w:trPr>
          <w:cantSplit/>
        </w:trPr>
        <w:tc>
          <w:tcPr>
            <w:tcW w:w="4219" w:type="dxa"/>
          </w:tcPr>
          <w:p w14:paraId="0C12B16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Бисквитный пирог, рулет с кр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мом</w:t>
            </w:r>
          </w:p>
        </w:tc>
        <w:tc>
          <w:tcPr>
            <w:tcW w:w="851" w:type="dxa"/>
          </w:tcPr>
          <w:p w14:paraId="442D9B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24C5CFE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3C614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71180F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70F3A4C3" w14:textId="77777777" w:rsidTr="00202F20">
        <w:trPr>
          <w:cantSplit/>
        </w:trPr>
        <w:tc>
          <w:tcPr>
            <w:tcW w:w="4219" w:type="dxa"/>
          </w:tcPr>
          <w:p w14:paraId="7726704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Бисквит с сахарной пудрой</w:t>
            </w:r>
          </w:p>
        </w:tc>
        <w:tc>
          <w:tcPr>
            <w:tcW w:w="851" w:type="dxa"/>
          </w:tcPr>
          <w:p w14:paraId="18AF30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13D9535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13602F7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810</w:t>
            </w:r>
          </w:p>
        </w:tc>
        <w:tc>
          <w:tcPr>
            <w:tcW w:w="1620" w:type="dxa"/>
            <w:vAlign w:val="bottom"/>
          </w:tcPr>
          <w:p w14:paraId="6C0AAF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704</w:t>
            </w:r>
          </w:p>
        </w:tc>
      </w:tr>
      <w:tr w:rsidR="00B13BD5" w:rsidRPr="005260A3" w14:paraId="771E10CB" w14:textId="77777777" w:rsidTr="00202F20">
        <w:trPr>
          <w:cantSplit/>
        </w:trPr>
        <w:tc>
          <w:tcPr>
            <w:tcW w:w="4219" w:type="dxa"/>
          </w:tcPr>
          <w:p w14:paraId="4E04C8D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«Невский», «Лакомка»</w:t>
            </w:r>
          </w:p>
        </w:tc>
        <w:tc>
          <w:tcPr>
            <w:tcW w:w="851" w:type="dxa"/>
          </w:tcPr>
          <w:p w14:paraId="2899F7F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5CB5F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61BB3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76,8</w:t>
            </w:r>
          </w:p>
        </w:tc>
        <w:tc>
          <w:tcPr>
            <w:tcW w:w="1620" w:type="dxa"/>
            <w:vAlign w:val="bottom"/>
          </w:tcPr>
          <w:p w14:paraId="7FBC55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</w:t>
            </w:r>
          </w:p>
        </w:tc>
      </w:tr>
      <w:tr w:rsidR="00B13BD5" w:rsidRPr="005260A3" w14:paraId="6DFC4074" w14:textId="77777777" w:rsidTr="00202F20">
        <w:trPr>
          <w:cantSplit/>
        </w:trPr>
        <w:tc>
          <w:tcPr>
            <w:tcW w:w="4219" w:type="dxa"/>
          </w:tcPr>
          <w:p w14:paraId="577738A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Шаньги сметанные</w:t>
            </w:r>
          </w:p>
        </w:tc>
        <w:tc>
          <w:tcPr>
            <w:tcW w:w="851" w:type="dxa"/>
          </w:tcPr>
          <w:p w14:paraId="13C530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0EEAB2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CC8E0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87</w:t>
            </w:r>
          </w:p>
        </w:tc>
        <w:tc>
          <w:tcPr>
            <w:tcW w:w="1620" w:type="dxa"/>
            <w:vAlign w:val="bottom"/>
          </w:tcPr>
          <w:p w14:paraId="215251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</w:t>
            </w:r>
          </w:p>
        </w:tc>
      </w:tr>
      <w:tr w:rsidR="00B13BD5" w:rsidRPr="005260A3" w14:paraId="30D5AD87" w14:textId="77777777" w:rsidTr="00202F20">
        <w:trPr>
          <w:cantSplit/>
        </w:trPr>
        <w:tc>
          <w:tcPr>
            <w:tcW w:w="4219" w:type="dxa"/>
          </w:tcPr>
          <w:p w14:paraId="01418F1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Пирожки, пончики, расстегаи, ватрушки, кулебяки</w:t>
            </w:r>
          </w:p>
        </w:tc>
        <w:tc>
          <w:tcPr>
            <w:tcW w:w="851" w:type="dxa"/>
          </w:tcPr>
          <w:p w14:paraId="4B1B1D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38" w:type="dxa"/>
            <w:vAlign w:val="bottom"/>
          </w:tcPr>
          <w:p w14:paraId="6A356D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1EC282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271377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078B789E" w14:textId="77777777" w:rsidTr="00202F20">
        <w:trPr>
          <w:cantSplit/>
        </w:trPr>
        <w:tc>
          <w:tcPr>
            <w:tcW w:w="4219" w:type="dxa"/>
          </w:tcPr>
          <w:p w14:paraId="106EEFF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печеные из дрожжев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го теста:</w:t>
            </w:r>
          </w:p>
        </w:tc>
        <w:tc>
          <w:tcPr>
            <w:tcW w:w="851" w:type="dxa"/>
          </w:tcPr>
          <w:p w14:paraId="0AF945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38" w:type="dxa"/>
            <w:vAlign w:val="bottom"/>
          </w:tcPr>
          <w:p w14:paraId="17DEC2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57CF36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437200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</w:tbl>
    <w:p w14:paraId="0C9EE7A5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00"/>
        <w:gridCol w:w="1800"/>
        <w:gridCol w:w="1800"/>
        <w:gridCol w:w="1620"/>
      </w:tblGrid>
      <w:tr w:rsidR="00B13BD5" w:rsidRPr="005260A3" w14:paraId="494D928A" w14:textId="77777777">
        <w:trPr>
          <w:cantSplit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58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31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95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E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BF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775C1F7A" w14:textId="77777777">
        <w:trPr>
          <w:cantSplit/>
        </w:trPr>
        <w:tc>
          <w:tcPr>
            <w:tcW w:w="3708" w:type="dxa"/>
          </w:tcPr>
          <w:p w14:paraId="3FFBA53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простые:</w:t>
            </w:r>
          </w:p>
        </w:tc>
        <w:tc>
          <w:tcPr>
            <w:tcW w:w="900" w:type="dxa"/>
          </w:tcPr>
          <w:p w14:paraId="33FE8D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47964C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6BF921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4F89DFD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489DF45" w14:textId="77777777">
        <w:trPr>
          <w:cantSplit/>
        </w:trPr>
        <w:tc>
          <w:tcPr>
            <w:tcW w:w="3708" w:type="dxa"/>
          </w:tcPr>
          <w:p w14:paraId="2430814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 джемом</w:t>
            </w:r>
          </w:p>
          <w:p w14:paraId="73DB973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 различными начинками</w:t>
            </w:r>
          </w:p>
        </w:tc>
        <w:tc>
          <w:tcPr>
            <w:tcW w:w="900" w:type="dxa"/>
          </w:tcPr>
          <w:p w14:paraId="4A451B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58488D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72643F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0AEC3C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23D5D9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1248</w:t>
            </w:r>
          </w:p>
          <w:p w14:paraId="5E047DD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979</w:t>
            </w:r>
          </w:p>
        </w:tc>
        <w:tc>
          <w:tcPr>
            <w:tcW w:w="1620" w:type="dxa"/>
            <w:vAlign w:val="bottom"/>
          </w:tcPr>
          <w:p w14:paraId="6D5CE2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  <w:p w14:paraId="1F7B341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816</w:t>
            </w:r>
          </w:p>
        </w:tc>
      </w:tr>
      <w:tr w:rsidR="00B13BD5" w:rsidRPr="005260A3" w14:paraId="56E9B650" w14:textId="77777777">
        <w:trPr>
          <w:cantSplit/>
        </w:trPr>
        <w:tc>
          <w:tcPr>
            <w:tcW w:w="3708" w:type="dxa"/>
          </w:tcPr>
          <w:p w14:paraId="48474B8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со шпиком</w:t>
            </w:r>
          </w:p>
        </w:tc>
        <w:tc>
          <w:tcPr>
            <w:tcW w:w="900" w:type="dxa"/>
          </w:tcPr>
          <w:p w14:paraId="722894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19CAE1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173D2F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</w:p>
        </w:tc>
        <w:tc>
          <w:tcPr>
            <w:tcW w:w="1620" w:type="dxa"/>
            <w:vAlign w:val="bottom"/>
          </w:tcPr>
          <w:p w14:paraId="2141085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</w:tr>
      <w:tr w:rsidR="00B13BD5" w:rsidRPr="005260A3" w14:paraId="1691653E" w14:textId="77777777">
        <w:trPr>
          <w:cantSplit/>
        </w:trPr>
        <w:tc>
          <w:tcPr>
            <w:tcW w:w="3708" w:type="dxa"/>
          </w:tcPr>
          <w:p w14:paraId="5F040A8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сдобные с разными начинками</w:t>
            </w:r>
          </w:p>
        </w:tc>
        <w:tc>
          <w:tcPr>
            <w:tcW w:w="900" w:type="dxa"/>
          </w:tcPr>
          <w:p w14:paraId="3915CE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1494EB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302106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7E0B51E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  <w:p w14:paraId="1352DA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  <w:p w14:paraId="6CA18F8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  <w:vAlign w:val="bottom"/>
          </w:tcPr>
          <w:p w14:paraId="0D0BA40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1104</w:t>
            </w:r>
          </w:p>
          <w:p w14:paraId="129F87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966</w:t>
            </w:r>
          </w:p>
          <w:p w14:paraId="0D16F6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828</w:t>
            </w:r>
          </w:p>
        </w:tc>
        <w:tc>
          <w:tcPr>
            <w:tcW w:w="1620" w:type="dxa"/>
            <w:vAlign w:val="bottom"/>
          </w:tcPr>
          <w:p w14:paraId="450728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920</w:t>
            </w:r>
          </w:p>
          <w:p w14:paraId="3EA9DD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</w:p>
          <w:p w14:paraId="15AC85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720</w:t>
            </w:r>
          </w:p>
        </w:tc>
      </w:tr>
      <w:tr w:rsidR="00B13BD5" w:rsidRPr="005260A3" w14:paraId="532195DA" w14:textId="77777777">
        <w:trPr>
          <w:cantSplit/>
        </w:trPr>
        <w:tc>
          <w:tcPr>
            <w:tcW w:w="3708" w:type="dxa"/>
          </w:tcPr>
          <w:p w14:paraId="62E5A6C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жареные из дро</w:t>
            </w:r>
            <w:r w:rsidRPr="005260A3">
              <w:rPr>
                <w:sz w:val="28"/>
                <w:szCs w:val="28"/>
              </w:rPr>
              <w:t>ж</w:t>
            </w:r>
            <w:r w:rsidRPr="005260A3">
              <w:rPr>
                <w:sz w:val="28"/>
                <w:szCs w:val="28"/>
              </w:rPr>
              <w:t>жевого теста:</w:t>
            </w:r>
          </w:p>
          <w:p w14:paraId="1F3B32E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простые с разными начинками</w:t>
            </w:r>
          </w:p>
          <w:p w14:paraId="3D1C73E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сдобные с разными начинками</w:t>
            </w:r>
          </w:p>
        </w:tc>
        <w:tc>
          <w:tcPr>
            <w:tcW w:w="900" w:type="dxa"/>
          </w:tcPr>
          <w:p w14:paraId="079730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E24A31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E9238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7A868E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70C3A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4B3DF5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30435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73778D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4C72D5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C631BE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  <w:vAlign w:val="bottom"/>
          </w:tcPr>
          <w:p w14:paraId="313317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0110A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78C83A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994</w:t>
            </w:r>
          </w:p>
          <w:p w14:paraId="347EE5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3360D7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1030</w:t>
            </w:r>
          </w:p>
        </w:tc>
        <w:tc>
          <w:tcPr>
            <w:tcW w:w="1620" w:type="dxa"/>
            <w:vAlign w:val="bottom"/>
          </w:tcPr>
          <w:p w14:paraId="4BAFD5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3AB6EC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2C49D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  <w:p w14:paraId="5BE7C5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588FB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896</w:t>
            </w:r>
          </w:p>
        </w:tc>
      </w:tr>
      <w:tr w:rsidR="00B13BD5" w:rsidRPr="005260A3" w14:paraId="4703597D" w14:textId="77777777">
        <w:trPr>
          <w:cantSplit/>
        </w:trPr>
        <w:tc>
          <w:tcPr>
            <w:tcW w:w="3708" w:type="dxa"/>
          </w:tcPr>
          <w:p w14:paraId="4A7EBA9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печеные из сло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ного теста</w:t>
            </w:r>
          </w:p>
        </w:tc>
        <w:tc>
          <w:tcPr>
            <w:tcW w:w="900" w:type="dxa"/>
          </w:tcPr>
          <w:p w14:paraId="7AC815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68EDE4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097659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1C50DE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  <w:vAlign w:val="bottom"/>
          </w:tcPr>
          <w:p w14:paraId="65624D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624</w:t>
            </w:r>
          </w:p>
          <w:p w14:paraId="074789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633</w:t>
            </w:r>
          </w:p>
        </w:tc>
        <w:tc>
          <w:tcPr>
            <w:tcW w:w="1620" w:type="dxa"/>
            <w:vAlign w:val="bottom"/>
          </w:tcPr>
          <w:p w14:paraId="5E787F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  <w:p w14:paraId="4FBDFF9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528</w:t>
            </w:r>
          </w:p>
        </w:tc>
      </w:tr>
      <w:tr w:rsidR="00B13BD5" w:rsidRPr="005260A3" w14:paraId="136A89E3" w14:textId="77777777">
        <w:trPr>
          <w:cantSplit/>
        </w:trPr>
        <w:tc>
          <w:tcPr>
            <w:tcW w:w="3708" w:type="dxa"/>
          </w:tcPr>
          <w:p w14:paraId="668CE02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блинчатые жар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900" w:type="dxa"/>
          </w:tcPr>
          <w:p w14:paraId="457F5C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4207E1E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437183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534</w:t>
            </w:r>
          </w:p>
        </w:tc>
        <w:tc>
          <w:tcPr>
            <w:tcW w:w="1620" w:type="dxa"/>
            <w:vAlign w:val="bottom"/>
          </w:tcPr>
          <w:p w14:paraId="74CDBA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464</w:t>
            </w:r>
          </w:p>
        </w:tc>
      </w:tr>
      <w:tr w:rsidR="00B13BD5" w:rsidRPr="005260A3" w14:paraId="2F3EB015" w14:textId="77777777">
        <w:trPr>
          <w:cantSplit/>
        </w:trPr>
        <w:tc>
          <w:tcPr>
            <w:tcW w:w="3708" w:type="dxa"/>
          </w:tcPr>
          <w:p w14:paraId="793893B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печеные из сдо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>ного пресного теста</w:t>
            </w:r>
          </w:p>
        </w:tc>
        <w:tc>
          <w:tcPr>
            <w:tcW w:w="900" w:type="dxa"/>
          </w:tcPr>
          <w:p w14:paraId="0A87D3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17D952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072BF1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1019</w:t>
            </w:r>
          </w:p>
        </w:tc>
        <w:tc>
          <w:tcPr>
            <w:tcW w:w="1620" w:type="dxa"/>
            <w:vAlign w:val="bottom"/>
          </w:tcPr>
          <w:p w14:paraId="3BE3DA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</w:tc>
      </w:tr>
      <w:tr w:rsidR="00B13BD5" w:rsidRPr="005260A3" w14:paraId="70FFC7CD" w14:textId="77777777">
        <w:trPr>
          <w:cantSplit/>
        </w:trPr>
        <w:tc>
          <w:tcPr>
            <w:tcW w:w="3708" w:type="dxa"/>
          </w:tcPr>
          <w:p w14:paraId="12F5E97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Пончики:</w:t>
            </w:r>
          </w:p>
          <w:p w14:paraId="7F0AAA9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московские без начинки</w:t>
            </w:r>
          </w:p>
          <w:p w14:paraId="574012D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московские с начинкой</w:t>
            </w:r>
          </w:p>
          <w:p w14:paraId="501F98C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в) с сахарной пудрой</w:t>
            </w:r>
          </w:p>
        </w:tc>
        <w:tc>
          <w:tcPr>
            <w:tcW w:w="900" w:type="dxa"/>
          </w:tcPr>
          <w:p w14:paraId="6735AA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0C848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6E912E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52BDA7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50DA12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8F33C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  <w:p w14:paraId="065BB1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  <w:p w14:paraId="06B0A4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419C753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A4A9FB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1416</w:t>
            </w:r>
          </w:p>
          <w:p w14:paraId="0BDF1C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992</w:t>
            </w:r>
          </w:p>
          <w:p w14:paraId="094806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1178</w:t>
            </w:r>
          </w:p>
        </w:tc>
        <w:tc>
          <w:tcPr>
            <w:tcW w:w="1620" w:type="dxa"/>
            <w:vAlign w:val="bottom"/>
          </w:tcPr>
          <w:p w14:paraId="2B1E9F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0CEA1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</w:p>
          <w:p w14:paraId="2227BE1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</w:p>
          <w:p w14:paraId="69B572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1024</w:t>
            </w:r>
          </w:p>
        </w:tc>
      </w:tr>
      <w:tr w:rsidR="00B13BD5" w:rsidRPr="005260A3" w14:paraId="75206C95" w14:textId="77777777">
        <w:trPr>
          <w:cantSplit/>
        </w:trPr>
        <w:tc>
          <w:tcPr>
            <w:tcW w:w="3708" w:type="dxa"/>
          </w:tcPr>
          <w:p w14:paraId="1FA0E91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Ватрушки:</w:t>
            </w:r>
          </w:p>
          <w:p w14:paraId="7B1A636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из дрожжевого теста</w:t>
            </w:r>
          </w:p>
          <w:p w14:paraId="3E65518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</w:p>
          <w:p w14:paraId="4FF53E2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из слоеного пресного т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ста</w:t>
            </w:r>
          </w:p>
        </w:tc>
        <w:tc>
          <w:tcPr>
            <w:tcW w:w="900" w:type="dxa"/>
          </w:tcPr>
          <w:p w14:paraId="0E5E01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77374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333C1D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244CC0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2F86E7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6577CB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FCDF0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</w:t>
            </w:r>
          </w:p>
          <w:p w14:paraId="5A8EAA5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2E28E24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</w:t>
            </w:r>
          </w:p>
          <w:p w14:paraId="717CC8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5B3718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BA866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  <w:p w14:paraId="3675B2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700</w:t>
            </w:r>
          </w:p>
          <w:p w14:paraId="5C4F04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603</w:t>
            </w:r>
          </w:p>
          <w:p w14:paraId="5E693D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434</w:t>
            </w:r>
          </w:p>
        </w:tc>
        <w:tc>
          <w:tcPr>
            <w:tcW w:w="1620" w:type="dxa"/>
            <w:vAlign w:val="bottom"/>
          </w:tcPr>
          <w:p w14:paraId="067320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9C042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752</w:t>
            </w:r>
          </w:p>
          <w:p w14:paraId="2FB7C9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608</w:t>
            </w:r>
          </w:p>
          <w:p w14:paraId="38BF2D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464</w:t>
            </w:r>
          </w:p>
          <w:p w14:paraId="193DDB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2F7E865A" w14:textId="77777777">
        <w:trPr>
          <w:cantSplit/>
        </w:trPr>
        <w:tc>
          <w:tcPr>
            <w:tcW w:w="3708" w:type="dxa"/>
          </w:tcPr>
          <w:p w14:paraId="77F284F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Расстегаи: с мясом</w:t>
            </w:r>
          </w:p>
          <w:p w14:paraId="2DE2F24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            с рыбой</w:t>
            </w:r>
          </w:p>
        </w:tc>
        <w:tc>
          <w:tcPr>
            <w:tcW w:w="900" w:type="dxa"/>
          </w:tcPr>
          <w:p w14:paraId="7675A1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19B520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54A131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143</w:t>
            </w:r>
          </w:p>
          <w:p w14:paraId="46EB2D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143</w:t>
            </w:r>
          </w:p>
        </w:tc>
        <w:tc>
          <w:tcPr>
            <w:tcW w:w="1800" w:type="dxa"/>
            <w:vAlign w:val="bottom"/>
          </w:tcPr>
          <w:p w14:paraId="473307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  <w:p w14:paraId="0BA536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434</w:t>
            </w:r>
          </w:p>
        </w:tc>
        <w:tc>
          <w:tcPr>
            <w:tcW w:w="1620" w:type="dxa"/>
            <w:vAlign w:val="bottom"/>
          </w:tcPr>
          <w:p w14:paraId="5C29EC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</w:p>
          <w:p w14:paraId="4F5FF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5B6D0CA8" w14:textId="77777777">
        <w:trPr>
          <w:cantSplit/>
        </w:trPr>
        <w:tc>
          <w:tcPr>
            <w:tcW w:w="3708" w:type="dxa"/>
          </w:tcPr>
          <w:p w14:paraId="23F4E5B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закусочные</w:t>
            </w:r>
          </w:p>
          <w:p w14:paraId="051E629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московские</w:t>
            </w:r>
          </w:p>
        </w:tc>
        <w:tc>
          <w:tcPr>
            <w:tcW w:w="900" w:type="dxa"/>
          </w:tcPr>
          <w:p w14:paraId="79B940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52E796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19965CF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  <w:p w14:paraId="387939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210</w:t>
            </w:r>
          </w:p>
        </w:tc>
        <w:tc>
          <w:tcPr>
            <w:tcW w:w="1800" w:type="dxa"/>
            <w:vAlign w:val="bottom"/>
          </w:tcPr>
          <w:p w14:paraId="1D92B4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692</w:t>
            </w:r>
          </w:p>
          <w:p w14:paraId="201184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395</w:t>
            </w:r>
          </w:p>
        </w:tc>
        <w:tc>
          <w:tcPr>
            <w:tcW w:w="1620" w:type="dxa"/>
            <w:vAlign w:val="bottom"/>
          </w:tcPr>
          <w:p w14:paraId="5B131F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576</w:t>
            </w:r>
          </w:p>
          <w:p w14:paraId="079ADF1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304</w:t>
            </w:r>
          </w:p>
        </w:tc>
      </w:tr>
      <w:tr w:rsidR="00B13BD5" w:rsidRPr="005260A3" w14:paraId="754441DE" w14:textId="77777777">
        <w:trPr>
          <w:cantSplit/>
        </w:trPr>
        <w:tc>
          <w:tcPr>
            <w:tcW w:w="3708" w:type="dxa"/>
          </w:tcPr>
          <w:p w14:paraId="018B75A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Кулебяки:</w:t>
            </w:r>
          </w:p>
          <w:p w14:paraId="5E2E563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из дрожжевого теста</w:t>
            </w:r>
          </w:p>
          <w:p w14:paraId="32AEA38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из слоеного теста</w:t>
            </w:r>
          </w:p>
        </w:tc>
        <w:tc>
          <w:tcPr>
            <w:tcW w:w="900" w:type="dxa"/>
          </w:tcPr>
          <w:p w14:paraId="70C410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CB2B5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5EED24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4A9715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127C7B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  <w:p w14:paraId="0E26B6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E402D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7F2D65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  <w:p w14:paraId="0BAE4C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  <w:vAlign w:val="bottom"/>
          </w:tcPr>
          <w:p w14:paraId="38BD00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5D522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  <w:p w14:paraId="1C8A008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68FDB623" w14:textId="77777777">
        <w:trPr>
          <w:cantSplit/>
        </w:trPr>
        <w:tc>
          <w:tcPr>
            <w:tcW w:w="3708" w:type="dxa"/>
          </w:tcPr>
          <w:p w14:paraId="569FCC4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Мучные кондитерские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</w:t>
            </w:r>
          </w:p>
        </w:tc>
        <w:tc>
          <w:tcPr>
            <w:tcW w:w="900" w:type="dxa"/>
          </w:tcPr>
          <w:p w14:paraId="4B6C5F3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178C92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06D92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53546D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7BFE37D" w14:textId="77777777">
        <w:trPr>
          <w:cantSplit/>
        </w:trPr>
        <w:tc>
          <w:tcPr>
            <w:tcW w:w="3708" w:type="dxa"/>
          </w:tcPr>
          <w:p w14:paraId="68414CF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сырцовые (негл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зированные)</w:t>
            </w:r>
          </w:p>
        </w:tc>
        <w:tc>
          <w:tcPr>
            <w:tcW w:w="900" w:type="dxa"/>
          </w:tcPr>
          <w:p w14:paraId="2C3230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1C7EE5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B3DE9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</w:t>
            </w:r>
          </w:p>
        </w:tc>
        <w:tc>
          <w:tcPr>
            <w:tcW w:w="1620" w:type="dxa"/>
            <w:vAlign w:val="bottom"/>
          </w:tcPr>
          <w:p w14:paraId="212085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</w:t>
            </w:r>
          </w:p>
        </w:tc>
      </w:tr>
    </w:tbl>
    <w:p w14:paraId="17872A4C" w14:textId="77777777" w:rsidR="00B13BD5" w:rsidRPr="005260A3" w:rsidRDefault="00B13BD5" w:rsidP="00B13BD5">
      <w:pPr>
        <w:rPr>
          <w:sz w:val="28"/>
          <w:szCs w:val="28"/>
        </w:rPr>
      </w:pPr>
    </w:p>
    <w:p w14:paraId="376E7110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993"/>
        <w:gridCol w:w="1559"/>
        <w:gridCol w:w="1579"/>
        <w:gridCol w:w="1620"/>
      </w:tblGrid>
      <w:tr w:rsidR="00B13BD5" w:rsidRPr="005260A3" w14:paraId="6859CCD1" w14:textId="77777777" w:rsidTr="00202F20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49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1A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469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019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838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49682524" w14:textId="77777777" w:rsidTr="00202F20">
        <w:trPr>
          <w:cantSplit/>
        </w:trPr>
        <w:tc>
          <w:tcPr>
            <w:tcW w:w="4077" w:type="dxa"/>
          </w:tcPr>
          <w:p w14:paraId="58136D9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сырцовые глазирова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993" w:type="dxa"/>
          </w:tcPr>
          <w:p w14:paraId="7C609A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21167C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76B4F8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77</w:t>
            </w:r>
          </w:p>
        </w:tc>
        <w:tc>
          <w:tcPr>
            <w:tcW w:w="1620" w:type="dxa"/>
            <w:vAlign w:val="bottom"/>
          </w:tcPr>
          <w:p w14:paraId="17C05A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</w:t>
            </w:r>
          </w:p>
        </w:tc>
      </w:tr>
      <w:tr w:rsidR="00B13BD5" w:rsidRPr="005260A3" w14:paraId="4A5D53C0" w14:textId="77777777" w:rsidTr="00202F20">
        <w:trPr>
          <w:cantSplit/>
        </w:trPr>
        <w:tc>
          <w:tcPr>
            <w:tcW w:w="4077" w:type="dxa"/>
          </w:tcPr>
          <w:p w14:paraId="3B65B88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тульские, московские (сырцовые), «Банан»</w:t>
            </w:r>
          </w:p>
        </w:tc>
        <w:tc>
          <w:tcPr>
            <w:tcW w:w="993" w:type="dxa"/>
          </w:tcPr>
          <w:p w14:paraId="48652D2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6C82BC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E924A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</w:tc>
        <w:tc>
          <w:tcPr>
            <w:tcW w:w="1620" w:type="dxa"/>
            <w:vAlign w:val="bottom"/>
          </w:tcPr>
          <w:p w14:paraId="7D413A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</w:tr>
      <w:tr w:rsidR="00B13BD5" w:rsidRPr="005260A3" w14:paraId="064E9932" w14:textId="77777777" w:rsidTr="00202F20">
        <w:trPr>
          <w:cantSplit/>
        </w:trPr>
        <w:tc>
          <w:tcPr>
            <w:tcW w:w="4077" w:type="dxa"/>
          </w:tcPr>
          <w:p w14:paraId="7962C1C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медовые (заварные)</w:t>
            </w:r>
          </w:p>
        </w:tc>
        <w:tc>
          <w:tcPr>
            <w:tcW w:w="993" w:type="dxa"/>
          </w:tcPr>
          <w:p w14:paraId="5CB168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D0E7B9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4FA7C7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620" w:type="dxa"/>
            <w:vAlign w:val="bottom"/>
          </w:tcPr>
          <w:p w14:paraId="72962D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58</w:t>
            </w:r>
          </w:p>
        </w:tc>
      </w:tr>
      <w:tr w:rsidR="00B13BD5" w:rsidRPr="005260A3" w14:paraId="026690D3" w14:textId="77777777" w:rsidTr="00202F20">
        <w:trPr>
          <w:cantSplit/>
        </w:trPr>
        <w:tc>
          <w:tcPr>
            <w:tcW w:w="4077" w:type="dxa"/>
          </w:tcPr>
          <w:p w14:paraId="1057C1D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Коржики молочные</w:t>
            </w:r>
          </w:p>
        </w:tc>
        <w:tc>
          <w:tcPr>
            <w:tcW w:w="993" w:type="dxa"/>
          </w:tcPr>
          <w:p w14:paraId="11B45B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4F281E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579" w:type="dxa"/>
            <w:vAlign w:val="bottom"/>
          </w:tcPr>
          <w:p w14:paraId="512C2F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1056</w:t>
            </w:r>
          </w:p>
        </w:tc>
        <w:tc>
          <w:tcPr>
            <w:tcW w:w="1620" w:type="dxa"/>
            <w:vAlign w:val="bottom"/>
          </w:tcPr>
          <w:p w14:paraId="27339E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880</w:t>
            </w:r>
          </w:p>
        </w:tc>
      </w:tr>
      <w:tr w:rsidR="00B13BD5" w:rsidRPr="005260A3" w14:paraId="16A64F00" w14:textId="77777777" w:rsidTr="00202F20">
        <w:trPr>
          <w:cantSplit/>
        </w:trPr>
        <w:tc>
          <w:tcPr>
            <w:tcW w:w="4077" w:type="dxa"/>
          </w:tcPr>
          <w:p w14:paraId="33CEA46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песочное</w:t>
            </w:r>
          </w:p>
        </w:tc>
        <w:tc>
          <w:tcPr>
            <w:tcW w:w="993" w:type="dxa"/>
          </w:tcPr>
          <w:p w14:paraId="1984D9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18A3B5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579" w:type="dxa"/>
            <w:vAlign w:val="bottom"/>
          </w:tcPr>
          <w:p w14:paraId="5B770C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1059</w:t>
            </w:r>
          </w:p>
        </w:tc>
        <w:tc>
          <w:tcPr>
            <w:tcW w:w="1620" w:type="dxa"/>
            <w:vAlign w:val="bottom"/>
          </w:tcPr>
          <w:p w14:paraId="012C2C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883</w:t>
            </w:r>
          </w:p>
        </w:tc>
      </w:tr>
      <w:tr w:rsidR="00B13BD5" w:rsidRPr="005260A3" w14:paraId="6E0BD0C8" w14:textId="77777777" w:rsidTr="00202F20">
        <w:trPr>
          <w:cantSplit/>
        </w:trPr>
        <w:tc>
          <w:tcPr>
            <w:tcW w:w="4077" w:type="dxa"/>
          </w:tcPr>
          <w:p w14:paraId="0531786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песочное с орехами</w:t>
            </w:r>
          </w:p>
        </w:tc>
        <w:tc>
          <w:tcPr>
            <w:tcW w:w="993" w:type="dxa"/>
          </w:tcPr>
          <w:p w14:paraId="55E4349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2EC22C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579" w:type="dxa"/>
            <w:vAlign w:val="bottom"/>
          </w:tcPr>
          <w:p w14:paraId="6A38EA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1037</w:t>
            </w:r>
          </w:p>
        </w:tc>
        <w:tc>
          <w:tcPr>
            <w:tcW w:w="1620" w:type="dxa"/>
            <w:vAlign w:val="bottom"/>
          </w:tcPr>
          <w:p w14:paraId="248DC6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</w:tc>
      </w:tr>
      <w:tr w:rsidR="00B13BD5" w:rsidRPr="005260A3" w14:paraId="5F3CFEB9" w14:textId="77777777" w:rsidTr="00202F20">
        <w:trPr>
          <w:cantSplit/>
        </w:trPr>
        <w:tc>
          <w:tcPr>
            <w:tcW w:w="4077" w:type="dxa"/>
          </w:tcPr>
          <w:p w14:paraId="5655851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Батоны московские (заварные)</w:t>
            </w:r>
          </w:p>
        </w:tc>
        <w:tc>
          <w:tcPr>
            <w:tcW w:w="993" w:type="dxa"/>
          </w:tcPr>
          <w:p w14:paraId="29E078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236D9E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F7787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679BCE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5D64CAB5" w14:textId="77777777" w:rsidTr="00202F20">
        <w:trPr>
          <w:cantSplit/>
        </w:trPr>
        <w:tc>
          <w:tcPr>
            <w:tcW w:w="4077" w:type="dxa"/>
          </w:tcPr>
          <w:p w14:paraId="4204E0E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Медовая коврижка с начинкой</w:t>
            </w:r>
          </w:p>
        </w:tc>
        <w:tc>
          <w:tcPr>
            <w:tcW w:w="993" w:type="dxa"/>
          </w:tcPr>
          <w:p w14:paraId="503545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6B641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3907BE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7915AB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  <w:tc>
          <w:tcPr>
            <w:tcW w:w="1620" w:type="dxa"/>
            <w:vAlign w:val="bottom"/>
          </w:tcPr>
          <w:p w14:paraId="4F5726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07FBD4A7" w14:textId="77777777" w:rsidTr="00202F20">
        <w:trPr>
          <w:cantSplit/>
        </w:trPr>
        <w:tc>
          <w:tcPr>
            <w:tcW w:w="4077" w:type="dxa"/>
          </w:tcPr>
          <w:p w14:paraId="7EC17C2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Медовая коврижка без </w:t>
            </w:r>
            <w:r w:rsidRPr="005260A3">
              <w:rPr>
                <w:sz w:val="28"/>
                <w:szCs w:val="28"/>
              </w:rPr>
              <w:br/>
              <w:t>начинки</w:t>
            </w:r>
          </w:p>
        </w:tc>
        <w:tc>
          <w:tcPr>
            <w:tcW w:w="993" w:type="dxa"/>
          </w:tcPr>
          <w:p w14:paraId="5FC60F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C529D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879ED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189E9D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620" w:type="dxa"/>
            <w:vAlign w:val="bottom"/>
          </w:tcPr>
          <w:p w14:paraId="180161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</w:tr>
      <w:tr w:rsidR="00B13BD5" w:rsidRPr="005260A3" w14:paraId="26384C0A" w14:textId="77777777" w:rsidTr="00202F20">
        <w:trPr>
          <w:cantSplit/>
        </w:trPr>
        <w:tc>
          <w:tcPr>
            <w:tcW w:w="4077" w:type="dxa"/>
          </w:tcPr>
          <w:p w14:paraId="6319B15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«Чайное»</w:t>
            </w:r>
          </w:p>
        </w:tc>
        <w:tc>
          <w:tcPr>
            <w:tcW w:w="993" w:type="dxa"/>
          </w:tcPr>
          <w:p w14:paraId="6BB4D93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3FE6D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2C047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  <w:tc>
          <w:tcPr>
            <w:tcW w:w="1620" w:type="dxa"/>
            <w:vAlign w:val="bottom"/>
          </w:tcPr>
          <w:p w14:paraId="458F518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3BE1780B" w14:textId="77777777" w:rsidTr="00202F20">
        <w:trPr>
          <w:cantSplit/>
        </w:trPr>
        <w:tc>
          <w:tcPr>
            <w:tcW w:w="4077" w:type="dxa"/>
          </w:tcPr>
          <w:p w14:paraId="58C9EFD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нарезное (сахарное)</w:t>
            </w:r>
          </w:p>
        </w:tc>
        <w:tc>
          <w:tcPr>
            <w:tcW w:w="993" w:type="dxa"/>
          </w:tcPr>
          <w:p w14:paraId="56035E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5A4698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1450FC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</w:tc>
        <w:tc>
          <w:tcPr>
            <w:tcW w:w="1620" w:type="dxa"/>
            <w:vAlign w:val="bottom"/>
          </w:tcPr>
          <w:p w14:paraId="317A4C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</w:tr>
      <w:tr w:rsidR="00B13BD5" w:rsidRPr="005260A3" w14:paraId="3CF4564D" w14:textId="77777777" w:rsidTr="00202F20">
        <w:trPr>
          <w:cantSplit/>
        </w:trPr>
        <w:tc>
          <w:tcPr>
            <w:tcW w:w="4077" w:type="dxa"/>
          </w:tcPr>
          <w:p w14:paraId="53C7057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Печенье «Дорожное» </w:t>
            </w:r>
            <w:r w:rsidRPr="005260A3">
              <w:rPr>
                <w:sz w:val="28"/>
                <w:szCs w:val="28"/>
              </w:rPr>
              <w:br/>
              <w:t>(сахарное)</w:t>
            </w:r>
          </w:p>
        </w:tc>
        <w:tc>
          <w:tcPr>
            <w:tcW w:w="993" w:type="dxa"/>
          </w:tcPr>
          <w:p w14:paraId="1529FE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705EA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090921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E47C1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61C426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26648E89" w14:textId="77777777" w:rsidTr="00202F20">
        <w:trPr>
          <w:cantSplit/>
        </w:trPr>
        <w:tc>
          <w:tcPr>
            <w:tcW w:w="4077" w:type="dxa"/>
          </w:tcPr>
          <w:p w14:paraId="049FADC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«Изобилие» (саха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ное), лимонное с орехами, «Фруктовое»</w:t>
            </w:r>
          </w:p>
        </w:tc>
        <w:tc>
          <w:tcPr>
            <w:tcW w:w="993" w:type="dxa"/>
          </w:tcPr>
          <w:p w14:paraId="7CDB65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7D357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1D8052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674B94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5989BD7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14373E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7546736F" w14:textId="77777777" w:rsidTr="00202F20">
        <w:trPr>
          <w:cantSplit/>
        </w:trPr>
        <w:tc>
          <w:tcPr>
            <w:tcW w:w="4077" w:type="dxa"/>
          </w:tcPr>
          <w:p w14:paraId="7ABCEAC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«Маленькие крендел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ки»</w:t>
            </w:r>
          </w:p>
        </w:tc>
        <w:tc>
          <w:tcPr>
            <w:tcW w:w="993" w:type="dxa"/>
          </w:tcPr>
          <w:p w14:paraId="3C8863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75C67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0EED3ED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E90C6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</w:t>
            </w:r>
          </w:p>
        </w:tc>
        <w:tc>
          <w:tcPr>
            <w:tcW w:w="1620" w:type="dxa"/>
            <w:vAlign w:val="bottom"/>
          </w:tcPr>
          <w:p w14:paraId="53295FA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</w:t>
            </w:r>
          </w:p>
        </w:tc>
      </w:tr>
      <w:tr w:rsidR="00B13BD5" w:rsidRPr="005260A3" w14:paraId="341CBD43" w14:textId="77777777" w:rsidTr="00202F20">
        <w:trPr>
          <w:cantSplit/>
        </w:trPr>
        <w:tc>
          <w:tcPr>
            <w:tcW w:w="4077" w:type="dxa"/>
          </w:tcPr>
          <w:p w14:paraId="2AC76243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«Ромашка», «Звездо</w:t>
            </w:r>
            <w:r w:rsidRPr="005260A3">
              <w:rPr>
                <w:sz w:val="28"/>
                <w:szCs w:val="28"/>
              </w:rPr>
              <w:t>ч</w:t>
            </w:r>
            <w:r w:rsidRPr="005260A3">
              <w:rPr>
                <w:sz w:val="28"/>
                <w:szCs w:val="28"/>
              </w:rPr>
              <w:t>ка», «Курабье Бакинское»</w:t>
            </w:r>
          </w:p>
        </w:tc>
        <w:tc>
          <w:tcPr>
            <w:tcW w:w="993" w:type="dxa"/>
          </w:tcPr>
          <w:p w14:paraId="3E115E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B5FB3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616B33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89DCC8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</w:t>
            </w:r>
          </w:p>
        </w:tc>
        <w:tc>
          <w:tcPr>
            <w:tcW w:w="1620" w:type="dxa"/>
            <w:vAlign w:val="bottom"/>
          </w:tcPr>
          <w:p w14:paraId="08BC1F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29</w:t>
            </w:r>
          </w:p>
        </w:tc>
      </w:tr>
      <w:tr w:rsidR="00B13BD5" w:rsidRPr="005260A3" w14:paraId="62C5D8DA" w14:textId="77777777" w:rsidTr="00202F20">
        <w:trPr>
          <w:cantSplit/>
        </w:trPr>
        <w:tc>
          <w:tcPr>
            <w:tcW w:w="4077" w:type="dxa"/>
          </w:tcPr>
          <w:p w14:paraId="4D95793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сдобное, «Шакер-Чурек»</w:t>
            </w:r>
          </w:p>
        </w:tc>
        <w:tc>
          <w:tcPr>
            <w:tcW w:w="993" w:type="dxa"/>
          </w:tcPr>
          <w:p w14:paraId="7A5951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FA355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480397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4CDD2A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  <w:tc>
          <w:tcPr>
            <w:tcW w:w="1620" w:type="dxa"/>
            <w:vAlign w:val="bottom"/>
          </w:tcPr>
          <w:p w14:paraId="5BC655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35E5D12C" w14:textId="77777777" w:rsidTr="00202F20">
        <w:trPr>
          <w:cantSplit/>
        </w:trPr>
        <w:tc>
          <w:tcPr>
            <w:tcW w:w="4077" w:type="dxa"/>
          </w:tcPr>
          <w:p w14:paraId="5B1D1E0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«Минутка»</w:t>
            </w:r>
          </w:p>
        </w:tc>
        <w:tc>
          <w:tcPr>
            <w:tcW w:w="993" w:type="dxa"/>
          </w:tcPr>
          <w:p w14:paraId="0714DB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4623DD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9020D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  <w:tc>
          <w:tcPr>
            <w:tcW w:w="1620" w:type="dxa"/>
            <w:vAlign w:val="bottom"/>
          </w:tcPr>
          <w:p w14:paraId="0EDFAC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</w:tr>
      <w:tr w:rsidR="00B13BD5" w:rsidRPr="005260A3" w14:paraId="24B64440" w14:textId="77777777" w:rsidTr="00202F20">
        <w:trPr>
          <w:cantSplit/>
        </w:trPr>
        <w:tc>
          <w:tcPr>
            <w:tcW w:w="4077" w:type="dxa"/>
          </w:tcPr>
          <w:p w14:paraId="4C96521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«Пипар»</w:t>
            </w:r>
          </w:p>
        </w:tc>
        <w:tc>
          <w:tcPr>
            <w:tcW w:w="993" w:type="dxa"/>
          </w:tcPr>
          <w:p w14:paraId="3DD7EC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F9176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A6DAB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</w:t>
            </w:r>
          </w:p>
        </w:tc>
        <w:tc>
          <w:tcPr>
            <w:tcW w:w="1620" w:type="dxa"/>
            <w:vAlign w:val="bottom"/>
          </w:tcPr>
          <w:p w14:paraId="4C4F99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</w:t>
            </w:r>
          </w:p>
        </w:tc>
      </w:tr>
      <w:tr w:rsidR="00B13BD5" w:rsidRPr="005260A3" w14:paraId="307F2151" w14:textId="77777777" w:rsidTr="00202F20">
        <w:trPr>
          <w:cantSplit/>
        </w:trPr>
        <w:tc>
          <w:tcPr>
            <w:tcW w:w="4077" w:type="dxa"/>
          </w:tcPr>
          <w:p w14:paraId="7F65209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«Шакер-пури»</w:t>
            </w:r>
          </w:p>
        </w:tc>
        <w:tc>
          <w:tcPr>
            <w:tcW w:w="993" w:type="dxa"/>
          </w:tcPr>
          <w:p w14:paraId="65A03C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4F48D5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838E0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790E31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104FFE98" w14:textId="77777777" w:rsidTr="00202F20">
        <w:trPr>
          <w:cantSplit/>
        </w:trPr>
        <w:tc>
          <w:tcPr>
            <w:tcW w:w="4077" w:type="dxa"/>
          </w:tcPr>
          <w:p w14:paraId="182DFCF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Вафли с фруктовой начинкой</w:t>
            </w:r>
          </w:p>
        </w:tc>
        <w:tc>
          <w:tcPr>
            <w:tcW w:w="993" w:type="dxa"/>
          </w:tcPr>
          <w:p w14:paraId="374E4F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525524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75F86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</w:t>
            </w:r>
          </w:p>
        </w:tc>
        <w:tc>
          <w:tcPr>
            <w:tcW w:w="1620" w:type="dxa"/>
            <w:vAlign w:val="bottom"/>
          </w:tcPr>
          <w:p w14:paraId="16AD458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</w:t>
            </w:r>
          </w:p>
        </w:tc>
      </w:tr>
      <w:tr w:rsidR="00B13BD5" w:rsidRPr="005260A3" w14:paraId="327F3AAD" w14:textId="77777777" w:rsidTr="00202F20">
        <w:trPr>
          <w:cantSplit/>
        </w:trPr>
        <w:tc>
          <w:tcPr>
            <w:tcW w:w="4077" w:type="dxa"/>
          </w:tcPr>
          <w:p w14:paraId="67E6BE7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Сахарные вафли</w:t>
            </w:r>
          </w:p>
        </w:tc>
        <w:tc>
          <w:tcPr>
            <w:tcW w:w="993" w:type="dxa"/>
          </w:tcPr>
          <w:p w14:paraId="1A2502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8D2D9E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BFEA8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  <w:tc>
          <w:tcPr>
            <w:tcW w:w="1620" w:type="dxa"/>
            <w:vAlign w:val="bottom"/>
          </w:tcPr>
          <w:p w14:paraId="23A600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</w:tr>
      <w:tr w:rsidR="00B13BD5" w:rsidRPr="005260A3" w14:paraId="38F87BB7" w14:textId="77777777" w:rsidTr="00202F20">
        <w:trPr>
          <w:cantSplit/>
        </w:trPr>
        <w:tc>
          <w:tcPr>
            <w:tcW w:w="4077" w:type="dxa"/>
          </w:tcPr>
          <w:p w14:paraId="55FAD4D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Хворост</w:t>
            </w:r>
          </w:p>
        </w:tc>
        <w:tc>
          <w:tcPr>
            <w:tcW w:w="993" w:type="dxa"/>
          </w:tcPr>
          <w:p w14:paraId="12C5103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2D0B86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E38FC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  <w:vAlign w:val="bottom"/>
          </w:tcPr>
          <w:p w14:paraId="5B431E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</w:t>
            </w:r>
          </w:p>
        </w:tc>
      </w:tr>
      <w:tr w:rsidR="00B13BD5" w:rsidRPr="005260A3" w14:paraId="73758159" w14:textId="77777777" w:rsidTr="00202F20">
        <w:trPr>
          <w:cantSplit/>
        </w:trPr>
        <w:tc>
          <w:tcPr>
            <w:tcW w:w="4077" w:type="dxa"/>
          </w:tcPr>
          <w:p w14:paraId="2FAEE98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«Столичный»</w:t>
            </w:r>
          </w:p>
        </w:tc>
        <w:tc>
          <w:tcPr>
            <w:tcW w:w="993" w:type="dxa"/>
          </w:tcPr>
          <w:p w14:paraId="6442D0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724FC3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7908E6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657A7F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78521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472</w:t>
            </w:r>
          </w:p>
          <w:p w14:paraId="39650E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  <w:tc>
          <w:tcPr>
            <w:tcW w:w="1620" w:type="dxa"/>
            <w:vAlign w:val="bottom"/>
          </w:tcPr>
          <w:p w14:paraId="74F4484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</w:p>
          <w:p w14:paraId="5A8676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</w:tr>
      <w:tr w:rsidR="00B13BD5" w:rsidRPr="005260A3" w14:paraId="718C6FC6" w14:textId="77777777" w:rsidTr="00202F20">
        <w:trPr>
          <w:cantSplit/>
        </w:trPr>
        <w:tc>
          <w:tcPr>
            <w:tcW w:w="4077" w:type="dxa"/>
          </w:tcPr>
          <w:p w14:paraId="7DF02C9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«Майский»</w:t>
            </w:r>
          </w:p>
        </w:tc>
        <w:tc>
          <w:tcPr>
            <w:tcW w:w="993" w:type="dxa"/>
          </w:tcPr>
          <w:p w14:paraId="01EA8C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1E2170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579" w:type="dxa"/>
            <w:vAlign w:val="bottom"/>
          </w:tcPr>
          <w:p w14:paraId="03E2D6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</w:tc>
        <w:tc>
          <w:tcPr>
            <w:tcW w:w="1620" w:type="dxa"/>
            <w:vAlign w:val="bottom"/>
          </w:tcPr>
          <w:p w14:paraId="303B64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</w:tc>
      </w:tr>
      <w:tr w:rsidR="00B13BD5" w:rsidRPr="005260A3" w14:paraId="127156EB" w14:textId="77777777" w:rsidTr="00202F20">
        <w:trPr>
          <w:cantSplit/>
        </w:trPr>
        <w:tc>
          <w:tcPr>
            <w:tcW w:w="4077" w:type="dxa"/>
          </w:tcPr>
          <w:p w14:paraId="33A8EBE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«Весенний»</w:t>
            </w:r>
          </w:p>
        </w:tc>
        <w:tc>
          <w:tcPr>
            <w:tcW w:w="993" w:type="dxa"/>
          </w:tcPr>
          <w:p w14:paraId="726DCE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79946A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4DC3171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</w:tc>
        <w:tc>
          <w:tcPr>
            <w:tcW w:w="1620" w:type="dxa"/>
            <w:vAlign w:val="bottom"/>
          </w:tcPr>
          <w:p w14:paraId="505971D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</w:tr>
      <w:tr w:rsidR="00B13BD5" w:rsidRPr="005260A3" w14:paraId="6190CB26" w14:textId="77777777" w:rsidTr="00202F20">
        <w:trPr>
          <w:cantSplit/>
        </w:trPr>
        <w:tc>
          <w:tcPr>
            <w:tcW w:w="4077" w:type="dxa"/>
          </w:tcPr>
          <w:p w14:paraId="21203AF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кондитерский</w:t>
            </w:r>
          </w:p>
        </w:tc>
        <w:tc>
          <w:tcPr>
            <w:tcW w:w="993" w:type="dxa"/>
          </w:tcPr>
          <w:p w14:paraId="6C837F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0BB3ED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10B660F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  <w:tc>
          <w:tcPr>
            <w:tcW w:w="1620" w:type="dxa"/>
            <w:vAlign w:val="bottom"/>
          </w:tcPr>
          <w:p w14:paraId="3FB36E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684D8A4A" w14:textId="77777777" w:rsidTr="00202F20">
        <w:trPr>
          <w:cantSplit/>
        </w:trPr>
        <w:tc>
          <w:tcPr>
            <w:tcW w:w="4077" w:type="dxa"/>
          </w:tcPr>
          <w:p w14:paraId="0ACE4B0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бисквитный</w:t>
            </w:r>
          </w:p>
        </w:tc>
        <w:tc>
          <w:tcPr>
            <w:tcW w:w="993" w:type="dxa"/>
          </w:tcPr>
          <w:p w14:paraId="2720CC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30640A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090229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330BD7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</w:tbl>
    <w:p w14:paraId="01BF2323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1CB3988F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p w14:paraId="30F06B30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134"/>
        <w:gridCol w:w="1055"/>
        <w:gridCol w:w="1800"/>
        <w:gridCol w:w="1620"/>
      </w:tblGrid>
      <w:tr w:rsidR="00B13BD5" w:rsidRPr="005260A3" w14:paraId="526D74EC" w14:textId="77777777" w:rsidTr="00202F20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4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BC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5F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C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02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3FF32035" w14:textId="77777777" w:rsidTr="00202F20">
        <w:trPr>
          <w:cantSplit/>
        </w:trPr>
        <w:tc>
          <w:tcPr>
            <w:tcW w:w="4219" w:type="dxa"/>
          </w:tcPr>
          <w:p w14:paraId="4C2B6C4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Ромовая баба</w:t>
            </w:r>
          </w:p>
        </w:tc>
        <w:tc>
          <w:tcPr>
            <w:tcW w:w="1134" w:type="dxa"/>
            <w:vAlign w:val="bottom"/>
          </w:tcPr>
          <w:p w14:paraId="38E5EB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677E37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055" w:type="dxa"/>
            <w:vAlign w:val="bottom"/>
          </w:tcPr>
          <w:p w14:paraId="7033BA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  <w:p w14:paraId="0B8DD2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ABDF8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380</w:t>
            </w:r>
          </w:p>
          <w:p w14:paraId="44EE8B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</w:t>
            </w:r>
          </w:p>
        </w:tc>
        <w:tc>
          <w:tcPr>
            <w:tcW w:w="1620" w:type="dxa"/>
            <w:vAlign w:val="bottom"/>
          </w:tcPr>
          <w:p w14:paraId="0E7583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320</w:t>
            </w:r>
          </w:p>
          <w:p w14:paraId="4D3331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</w:t>
            </w:r>
          </w:p>
        </w:tc>
      </w:tr>
      <w:tr w:rsidR="00B13BD5" w:rsidRPr="005260A3" w14:paraId="3C43BBA9" w14:textId="77777777" w:rsidTr="00202F20">
        <w:trPr>
          <w:cantSplit/>
        </w:trPr>
        <w:tc>
          <w:tcPr>
            <w:tcW w:w="4219" w:type="dxa"/>
          </w:tcPr>
          <w:p w14:paraId="6D27714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воздушное</w:t>
            </w:r>
          </w:p>
        </w:tc>
        <w:tc>
          <w:tcPr>
            <w:tcW w:w="1134" w:type="dxa"/>
            <w:vAlign w:val="bottom"/>
          </w:tcPr>
          <w:p w14:paraId="1D32DE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394AF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3A25F3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1056</w:t>
            </w:r>
          </w:p>
        </w:tc>
        <w:tc>
          <w:tcPr>
            <w:tcW w:w="1620" w:type="dxa"/>
            <w:vAlign w:val="bottom"/>
          </w:tcPr>
          <w:p w14:paraId="5D05A2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880</w:t>
            </w:r>
          </w:p>
        </w:tc>
      </w:tr>
      <w:tr w:rsidR="00B13BD5" w:rsidRPr="005260A3" w14:paraId="7116E984" w14:textId="77777777" w:rsidTr="00202F20">
        <w:trPr>
          <w:cantSplit/>
        </w:trPr>
        <w:tc>
          <w:tcPr>
            <w:tcW w:w="4219" w:type="dxa"/>
          </w:tcPr>
          <w:p w14:paraId="0D8321C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 со сл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вочным кремом</w:t>
            </w:r>
          </w:p>
        </w:tc>
        <w:tc>
          <w:tcPr>
            <w:tcW w:w="1134" w:type="dxa"/>
            <w:vAlign w:val="bottom"/>
          </w:tcPr>
          <w:p w14:paraId="7AB3B1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5ABC9F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114ED7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499</w:t>
            </w:r>
          </w:p>
        </w:tc>
        <w:tc>
          <w:tcPr>
            <w:tcW w:w="1620" w:type="dxa"/>
            <w:vAlign w:val="bottom"/>
          </w:tcPr>
          <w:p w14:paraId="18BBA0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416</w:t>
            </w:r>
          </w:p>
        </w:tc>
      </w:tr>
      <w:tr w:rsidR="00B13BD5" w:rsidRPr="005260A3" w14:paraId="76E6632A" w14:textId="77777777" w:rsidTr="00202F20">
        <w:trPr>
          <w:cantSplit/>
        </w:trPr>
        <w:tc>
          <w:tcPr>
            <w:tcW w:w="4219" w:type="dxa"/>
          </w:tcPr>
          <w:p w14:paraId="170965B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 со сл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вочно-шоколадным </w:t>
            </w:r>
            <w:r w:rsidRPr="005260A3">
              <w:rPr>
                <w:sz w:val="28"/>
                <w:szCs w:val="28"/>
              </w:rPr>
              <w:br/>
              <w:t>кремом</w:t>
            </w:r>
          </w:p>
        </w:tc>
        <w:tc>
          <w:tcPr>
            <w:tcW w:w="1134" w:type="dxa"/>
            <w:vAlign w:val="bottom"/>
          </w:tcPr>
          <w:p w14:paraId="5E90D6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756ED6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381899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</w:tc>
        <w:tc>
          <w:tcPr>
            <w:tcW w:w="1620" w:type="dxa"/>
            <w:vAlign w:val="bottom"/>
          </w:tcPr>
          <w:p w14:paraId="22BE3A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</w:p>
        </w:tc>
      </w:tr>
      <w:tr w:rsidR="00B13BD5" w:rsidRPr="005260A3" w14:paraId="313CB438" w14:textId="77777777" w:rsidTr="00202F20">
        <w:trPr>
          <w:cantSplit/>
        </w:trPr>
        <w:tc>
          <w:tcPr>
            <w:tcW w:w="4219" w:type="dxa"/>
          </w:tcPr>
          <w:p w14:paraId="7F774BB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 глазир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ванное помадкой с кремом «Д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мино»</w:t>
            </w:r>
          </w:p>
        </w:tc>
        <w:tc>
          <w:tcPr>
            <w:tcW w:w="1134" w:type="dxa"/>
            <w:vAlign w:val="bottom"/>
          </w:tcPr>
          <w:p w14:paraId="1EA1EA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4B103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55EFDA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461</w:t>
            </w:r>
          </w:p>
        </w:tc>
        <w:tc>
          <w:tcPr>
            <w:tcW w:w="1620" w:type="dxa"/>
            <w:vAlign w:val="bottom"/>
          </w:tcPr>
          <w:p w14:paraId="6DAA16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3A01A280" w14:textId="77777777" w:rsidTr="00202F20">
        <w:trPr>
          <w:cantSplit/>
        </w:trPr>
        <w:tc>
          <w:tcPr>
            <w:tcW w:w="4219" w:type="dxa"/>
          </w:tcPr>
          <w:p w14:paraId="00DA933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бисквитное, фрукт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во-желейное</w:t>
            </w:r>
          </w:p>
        </w:tc>
        <w:tc>
          <w:tcPr>
            <w:tcW w:w="1134" w:type="dxa"/>
            <w:vAlign w:val="bottom"/>
          </w:tcPr>
          <w:p w14:paraId="5C4DD0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3048DC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  <w:vAlign w:val="bottom"/>
          </w:tcPr>
          <w:p w14:paraId="764581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63832A7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3360F0F6" w14:textId="77777777" w:rsidTr="00202F20">
        <w:trPr>
          <w:cantSplit/>
        </w:trPr>
        <w:tc>
          <w:tcPr>
            <w:tcW w:w="4219" w:type="dxa"/>
          </w:tcPr>
          <w:p w14:paraId="6BC3DEF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бисквитное, круглое, глазированное с кремом</w:t>
            </w:r>
          </w:p>
        </w:tc>
        <w:tc>
          <w:tcPr>
            <w:tcW w:w="1134" w:type="dxa"/>
            <w:vAlign w:val="bottom"/>
          </w:tcPr>
          <w:p w14:paraId="544D9B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043E12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0722660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442</w:t>
            </w:r>
          </w:p>
        </w:tc>
        <w:tc>
          <w:tcPr>
            <w:tcW w:w="1620" w:type="dxa"/>
            <w:vAlign w:val="bottom"/>
          </w:tcPr>
          <w:p w14:paraId="4DB1A7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368</w:t>
            </w:r>
          </w:p>
        </w:tc>
      </w:tr>
      <w:tr w:rsidR="00B13BD5" w:rsidRPr="005260A3" w14:paraId="39D8D033" w14:textId="77777777" w:rsidTr="00202F20">
        <w:trPr>
          <w:cantSplit/>
        </w:trPr>
        <w:tc>
          <w:tcPr>
            <w:tcW w:w="4219" w:type="dxa"/>
          </w:tcPr>
          <w:p w14:paraId="2908E32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«Слойка с кремом (двухслойное)</w:t>
            </w:r>
          </w:p>
        </w:tc>
        <w:tc>
          <w:tcPr>
            <w:tcW w:w="1134" w:type="dxa"/>
            <w:vAlign w:val="bottom"/>
          </w:tcPr>
          <w:p w14:paraId="54FF74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734E06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</w:t>
            </w:r>
          </w:p>
        </w:tc>
        <w:tc>
          <w:tcPr>
            <w:tcW w:w="1800" w:type="dxa"/>
            <w:vAlign w:val="bottom"/>
          </w:tcPr>
          <w:p w14:paraId="72913C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422</w:t>
            </w:r>
          </w:p>
        </w:tc>
        <w:tc>
          <w:tcPr>
            <w:tcW w:w="1620" w:type="dxa"/>
            <w:vAlign w:val="bottom"/>
          </w:tcPr>
          <w:p w14:paraId="48D1F6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352</w:t>
            </w:r>
          </w:p>
        </w:tc>
      </w:tr>
      <w:tr w:rsidR="00B13BD5" w:rsidRPr="005260A3" w14:paraId="4DAED5E7" w14:textId="77777777" w:rsidTr="00202F20">
        <w:trPr>
          <w:cantSplit/>
        </w:trPr>
        <w:tc>
          <w:tcPr>
            <w:tcW w:w="4219" w:type="dxa"/>
          </w:tcPr>
          <w:p w14:paraId="4DB803F3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«Слойка с яблочной начинкой»</w:t>
            </w:r>
          </w:p>
        </w:tc>
        <w:tc>
          <w:tcPr>
            <w:tcW w:w="1134" w:type="dxa"/>
            <w:vAlign w:val="bottom"/>
          </w:tcPr>
          <w:p w14:paraId="277C6F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BD9BB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1B0967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52CAEB3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335DC6C3" w14:textId="77777777" w:rsidTr="00202F20">
        <w:trPr>
          <w:cantSplit/>
        </w:trPr>
        <w:tc>
          <w:tcPr>
            <w:tcW w:w="4219" w:type="dxa"/>
          </w:tcPr>
          <w:p w14:paraId="4750E3D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«Ушки»</w:t>
            </w:r>
          </w:p>
        </w:tc>
        <w:tc>
          <w:tcPr>
            <w:tcW w:w="1134" w:type="dxa"/>
            <w:vAlign w:val="bottom"/>
          </w:tcPr>
          <w:p w14:paraId="0541C9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7C92F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0C1D65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728</w:t>
            </w:r>
          </w:p>
        </w:tc>
        <w:tc>
          <w:tcPr>
            <w:tcW w:w="1620" w:type="dxa"/>
            <w:vAlign w:val="bottom"/>
          </w:tcPr>
          <w:p w14:paraId="5EC7D5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560</w:t>
            </w:r>
          </w:p>
        </w:tc>
      </w:tr>
      <w:tr w:rsidR="00B13BD5" w:rsidRPr="005260A3" w14:paraId="61F9BA1B" w14:textId="77777777" w:rsidTr="00202F20">
        <w:trPr>
          <w:cantSplit/>
        </w:trPr>
        <w:tc>
          <w:tcPr>
            <w:tcW w:w="4219" w:type="dxa"/>
          </w:tcPr>
          <w:p w14:paraId="2F9EEA0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«Рожки» и «Муфто</w:t>
            </w:r>
            <w:r w:rsidRPr="005260A3">
              <w:rPr>
                <w:sz w:val="28"/>
                <w:szCs w:val="28"/>
              </w:rPr>
              <w:t>ч</w:t>
            </w:r>
            <w:r w:rsidRPr="005260A3">
              <w:rPr>
                <w:sz w:val="28"/>
                <w:szCs w:val="28"/>
              </w:rPr>
              <w:t>ки» с кремом</w:t>
            </w:r>
          </w:p>
        </w:tc>
        <w:tc>
          <w:tcPr>
            <w:tcW w:w="1134" w:type="dxa"/>
            <w:vAlign w:val="bottom"/>
          </w:tcPr>
          <w:p w14:paraId="7E85CB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DEDA0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1800" w:type="dxa"/>
            <w:vAlign w:val="bottom"/>
          </w:tcPr>
          <w:p w14:paraId="503391D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422</w:t>
            </w:r>
          </w:p>
        </w:tc>
        <w:tc>
          <w:tcPr>
            <w:tcW w:w="1620" w:type="dxa"/>
            <w:vAlign w:val="bottom"/>
          </w:tcPr>
          <w:p w14:paraId="656EAD4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352</w:t>
            </w:r>
          </w:p>
        </w:tc>
      </w:tr>
      <w:tr w:rsidR="00B13BD5" w:rsidRPr="005260A3" w14:paraId="617F1B67" w14:textId="77777777" w:rsidTr="00202F20">
        <w:trPr>
          <w:cantSplit/>
        </w:trPr>
        <w:tc>
          <w:tcPr>
            <w:tcW w:w="4219" w:type="dxa"/>
          </w:tcPr>
          <w:p w14:paraId="446584A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штучная, отделанная кремом</w:t>
            </w:r>
          </w:p>
        </w:tc>
        <w:tc>
          <w:tcPr>
            <w:tcW w:w="1134" w:type="dxa"/>
            <w:vAlign w:val="bottom"/>
          </w:tcPr>
          <w:p w14:paraId="05A016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98B05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1552C5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499</w:t>
            </w:r>
          </w:p>
        </w:tc>
        <w:tc>
          <w:tcPr>
            <w:tcW w:w="1620" w:type="dxa"/>
            <w:vAlign w:val="bottom"/>
          </w:tcPr>
          <w:p w14:paraId="236129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416</w:t>
            </w:r>
          </w:p>
        </w:tc>
      </w:tr>
      <w:tr w:rsidR="00B13BD5" w:rsidRPr="005260A3" w14:paraId="0690D58D" w14:textId="77777777" w:rsidTr="00202F20">
        <w:trPr>
          <w:cantSplit/>
        </w:trPr>
        <w:tc>
          <w:tcPr>
            <w:tcW w:w="4219" w:type="dxa"/>
          </w:tcPr>
          <w:p w14:paraId="644B325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штучная, обсыпанная пудрой</w:t>
            </w:r>
          </w:p>
        </w:tc>
        <w:tc>
          <w:tcPr>
            <w:tcW w:w="1134" w:type="dxa"/>
            <w:vAlign w:val="bottom"/>
          </w:tcPr>
          <w:p w14:paraId="33D6C0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50A944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08BB4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538</w:t>
            </w:r>
          </w:p>
        </w:tc>
        <w:tc>
          <w:tcPr>
            <w:tcW w:w="1620" w:type="dxa"/>
            <w:vAlign w:val="bottom"/>
          </w:tcPr>
          <w:p w14:paraId="144A6E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34FA0F31" w14:textId="77777777" w:rsidTr="00202F20">
        <w:trPr>
          <w:cantSplit/>
        </w:trPr>
        <w:tc>
          <w:tcPr>
            <w:tcW w:w="4219" w:type="dxa"/>
          </w:tcPr>
          <w:p w14:paraId="7D5D3C7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с кремом, «Грибок»</w:t>
            </w:r>
          </w:p>
        </w:tc>
        <w:tc>
          <w:tcPr>
            <w:tcW w:w="1134" w:type="dxa"/>
            <w:vAlign w:val="bottom"/>
          </w:tcPr>
          <w:p w14:paraId="7CE49A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8F717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6A5052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2676C1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1F98FBC7" w14:textId="77777777" w:rsidTr="00202F20">
        <w:trPr>
          <w:cantSplit/>
        </w:trPr>
        <w:tc>
          <w:tcPr>
            <w:tcW w:w="4219" w:type="dxa"/>
          </w:tcPr>
          <w:p w14:paraId="782594D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с фруктовой начинкой и кремом</w:t>
            </w:r>
          </w:p>
        </w:tc>
        <w:tc>
          <w:tcPr>
            <w:tcW w:w="1134" w:type="dxa"/>
            <w:vAlign w:val="bottom"/>
          </w:tcPr>
          <w:p w14:paraId="54CB74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C429E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42D257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461</w:t>
            </w:r>
          </w:p>
        </w:tc>
        <w:tc>
          <w:tcPr>
            <w:tcW w:w="1620" w:type="dxa"/>
            <w:vAlign w:val="bottom"/>
          </w:tcPr>
          <w:p w14:paraId="1A829B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391E9196" w14:textId="77777777" w:rsidTr="00202F20">
        <w:trPr>
          <w:cantSplit/>
        </w:trPr>
        <w:tc>
          <w:tcPr>
            <w:tcW w:w="4219" w:type="dxa"/>
          </w:tcPr>
          <w:p w14:paraId="4AFFD30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глазирова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ное помадой с кремом</w:t>
            </w:r>
          </w:p>
        </w:tc>
        <w:tc>
          <w:tcPr>
            <w:tcW w:w="1134" w:type="dxa"/>
            <w:vAlign w:val="bottom"/>
          </w:tcPr>
          <w:p w14:paraId="535006F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02908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01333D5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403</w:t>
            </w:r>
          </w:p>
        </w:tc>
        <w:tc>
          <w:tcPr>
            <w:tcW w:w="1620" w:type="dxa"/>
            <w:vAlign w:val="bottom"/>
          </w:tcPr>
          <w:p w14:paraId="25C607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336</w:t>
            </w:r>
          </w:p>
        </w:tc>
      </w:tr>
      <w:tr w:rsidR="00B13BD5" w:rsidRPr="005260A3" w14:paraId="7ED320D2" w14:textId="77777777" w:rsidTr="00202F20">
        <w:trPr>
          <w:cantSplit/>
        </w:trPr>
        <w:tc>
          <w:tcPr>
            <w:tcW w:w="4219" w:type="dxa"/>
          </w:tcPr>
          <w:p w14:paraId="64C4096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глазирова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ное помадой без крема</w:t>
            </w:r>
          </w:p>
        </w:tc>
        <w:tc>
          <w:tcPr>
            <w:tcW w:w="1134" w:type="dxa"/>
            <w:vAlign w:val="bottom"/>
          </w:tcPr>
          <w:p w14:paraId="4FA8ED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EB340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5DC98D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538</w:t>
            </w:r>
          </w:p>
        </w:tc>
        <w:tc>
          <w:tcPr>
            <w:tcW w:w="1620" w:type="dxa"/>
            <w:vAlign w:val="bottom"/>
          </w:tcPr>
          <w:p w14:paraId="183330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00320D1E" w14:textId="77777777" w:rsidTr="00202F20">
        <w:trPr>
          <w:cantSplit/>
        </w:trPr>
        <w:tc>
          <w:tcPr>
            <w:tcW w:w="4219" w:type="dxa"/>
          </w:tcPr>
          <w:p w14:paraId="049F0B9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Пирожное песочное </w:t>
            </w:r>
            <w:r w:rsidRPr="005260A3">
              <w:rPr>
                <w:sz w:val="28"/>
                <w:szCs w:val="28"/>
              </w:rPr>
              <w:br/>
              <w:t>желейное</w:t>
            </w:r>
          </w:p>
        </w:tc>
        <w:tc>
          <w:tcPr>
            <w:tcW w:w="1134" w:type="dxa"/>
            <w:vAlign w:val="bottom"/>
          </w:tcPr>
          <w:p w14:paraId="648D01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089887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</w:t>
            </w:r>
          </w:p>
        </w:tc>
        <w:tc>
          <w:tcPr>
            <w:tcW w:w="1800" w:type="dxa"/>
            <w:vAlign w:val="bottom"/>
          </w:tcPr>
          <w:p w14:paraId="0745AD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170D9C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7EF0B4ED" w14:textId="77777777" w:rsidTr="00202F20">
        <w:trPr>
          <w:cantSplit/>
        </w:trPr>
        <w:tc>
          <w:tcPr>
            <w:tcW w:w="4219" w:type="dxa"/>
          </w:tcPr>
          <w:p w14:paraId="1B2DF4E5" w14:textId="77777777" w:rsidR="00B13BD5" w:rsidRPr="005260A3" w:rsidRDefault="00B13BD5" w:rsidP="00E11601">
            <w:pPr>
              <w:pStyle w:val="a3"/>
              <w:jc w:val="left"/>
              <w:rPr>
                <w:spacing w:val="-12"/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br w:type="page"/>
            </w:r>
            <w:r w:rsidRPr="005260A3">
              <w:rPr>
                <w:spacing w:val="-12"/>
                <w:sz w:val="28"/>
                <w:szCs w:val="28"/>
              </w:rPr>
              <w:t xml:space="preserve"> Пирожное «Песочное  кольцо»</w:t>
            </w:r>
          </w:p>
        </w:tc>
        <w:tc>
          <w:tcPr>
            <w:tcW w:w="1134" w:type="dxa"/>
            <w:vAlign w:val="bottom"/>
          </w:tcPr>
          <w:p w14:paraId="4D18A3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536D1C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6319856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603</w:t>
            </w:r>
          </w:p>
        </w:tc>
        <w:tc>
          <w:tcPr>
            <w:tcW w:w="1620" w:type="dxa"/>
            <w:vAlign w:val="bottom"/>
          </w:tcPr>
          <w:p w14:paraId="651F5A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464</w:t>
            </w:r>
          </w:p>
        </w:tc>
      </w:tr>
      <w:tr w:rsidR="00B13BD5" w:rsidRPr="005260A3" w14:paraId="59B0BB00" w14:textId="77777777" w:rsidTr="00202F20">
        <w:trPr>
          <w:cantSplit/>
        </w:trPr>
        <w:tc>
          <w:tcPr>
            <w:tcW w:w="4219" w:type="dxa"/>
          </w:tcPr>
          <w:p w14:paraId="7359DF1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«Корзиночка с желе и фруктами»</w:t>
            </w:r>
          </w:p>
        </w:tc>
        <w:tc>
          <w:tcPr>
            <w:tcW w:w="1134" w:type="dxa"/>
            <w:vAlign w:val="bottom"/>
          </w:tcPr>
          <w:p w14:paraId="59D013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E8AE9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523A44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360</w:t>
            </w:r>
          </w:p>
        </w:tc>
        <w:tc>
          <w:tcPr>
            <w:tcW w:w="1620" w:type="dxa"/>
            <w:vAlign w:val="bottom"/>
          </w:tcPr>
          <w:p w14:paraId="2050E01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277</w:t>
            </w:r>
          </w:p>
        </w:tc>
      </w:tr>
    </w:tbl>
    <w:p w14:paraId="6C02CC22" w14:textId="77777777" w:rsidR="00B13BD5" w:rsidRPr="005260A3" w:rsidRDefault="00B13BD5" w:rsidP="00B13BD5">
      <w:pPr>
        <w:rPr>
          <w:sz w:val="28"/>
          <w:szCs w:val="28"/>
        </w:rPr>
      </w:pPr>
    </w:p>
    <w:p w14:paraId="425E2C16" w14:textId="77777777" w:rsidR="00B13BD5" w:rsidRPr="005260A3" w:rsidRDefault="00B13BD5" w:rsidP="00B13BD5">
      <w:pPr>
        <w:rPr>
          <w:sz w:val="28"/>
          <w:szCs w:val="28"/>
        </w:rPr>
      </w:pPr>
    </w:p>
    <w:p w14:paraId="31CE2C06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00"/>
        <w:gridCol w:w="1800"/>
        <w:gridCol w:w="1800"/>
        <w:gridCol w:w="1620"/>
      </w:tblGrid>
      <w:tr w:rsidR="00B13BD5" w:rsidRPr="005260A3" w14:paraId="37235AED" w14:textId="77777777">
        <w:trPr>
          <w:cantSplit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A8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F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8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0AC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3E8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2E82E1DC" w14:textId="77777777">
        <w:trPr>
          <w:cantSplit/>
        </w:trPr>
        <w:tc>
          <w:tcPr>
            <w:tcW w:w="3708" w:type="dxa"/>
          </w:tcPr>
          <w:p w14:paraId="6263F64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«Корзиночка</w:t>
            </w:r>
          </w:p>
          <w:p w14:paraId="2FED281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любительская»</w:t>
            </w:r>
          </w:p>
        </w:tc>
        <w:tc>
          <w:tcPr>
            <w:tcW w:w="900" w:type="dxa"/>
            <w:vAlign w:val="bottom"/>
          </w:tcPr>
          <w:p w14:paraId="3827C9B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6971E5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518F29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401</w:t>
            </w:r>
          </w:p>
        </w:tc>
        <w:tc>
          <w:tcPr>
            <w:tcW w:w="1620" w:type="dxa"/>
            <w:vAlign w:val="bottom"/>
          </w:tcPr>
          <w:p w14:paraId="7C35943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309</w:t>
            </w:r>
          </w:p>
        </w:tc>
      </w:tr>
      <w:tr w:rsidR="00B13BD5" w:rsidRPr="005260A3" w14:paraId="4DFEFFCC" w14:textId="77777777">
        <w:trPr>
          <w:cantSplit/>
        </w:trPr>
        <w:tc>
          <w:tcPr>
            <w:tcW w:w="3708" w:type="dxa"/>
          </w:tcPr>
          <w:p w14:paraId="6E1F887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с кро</w:t>
            </w:r>
            <w:r w:rsidRPr="005260A3">
              <w:rPr>
                <w:sz w:val="28"/>
                <w:szCs w:val="28"/>
              </w:rPr>
              <w:t>ш</w:t>
            </w:r>
            <w:r w:rsidRPr="005260A3">
              <w:rPr>
                <w:sz w:val="28"/>
                <w:szCs w:val="28"/>
              </w:rPr>
              <w:t>кой</w:t>
            </w:r>
          </w:p>
        </w:tc>
        <w:tc>
          <w:tcPr>
            <w:tcW w:w="900" w:type="dxa"/>
            <w:vAlign w:val="bottom"/>
          </w:tcPr>
          <w:p w14:paraId="4AC32B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3C63DC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  <w:vAlign w:val="bottom"/>
          </w:tcPr>
          <w:p w14:paraId="5E07CC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728</w:t>
            </w:r>
          </w:p>
        </w:tc>
        <w:tc>
          <w:tcPr>
            <w:tcW w:w="1620" w:type="dxa"/>
            <w:vAlign w:val="bottom"/>
          </w:tcPr>
          <w:p w14:paraId="6C2E79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560</w:t>
            </w:r>
          </w:p>
        </w:tc>
      </w:tr>
      <w:tr w:rsidR="00B13BD5" w:rsidRPr="005260A3" w14:paraId="0D50A8D7" w14:textId="77777777">
        <w:trPr>
          <w:cantSplit/>
        </w:trPr>
        <w:tc>
          <w:tcPr>
            <w:tcW w:w="3708" w:type="dxa"/>
          </w:tcPr>
          <w:p w14:paraId="4AA80B0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«Рижское»</w:t>
            </w:r>
          </w:p>
        </w:tc>
        <w:tc>
          <w:tcPr>
            <w:tcW w:w="900" w:type="dxa"/>
            <w:vAlign w:val="bottom"/>
          </w:tcPr>
          <w:p w14:paraId="2BBCD8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06D12E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21EC13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562</w:t>
            </w:r>
          </w:p>
        </w:tc>
        <w:tc>
          <w:tcPr>
            <w:tcW w:w="1620" w:type="dxa"/>
            <w:vAlign w:val="bottom"/>
          </w:tcPr>
          <w:p w14:paraId="78C088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1AF940AE" w14:textId="77777777">
        <w:trPr>
          <w:cantSplit/>
        </w:trPr>
        <w:tc>
          <w:tcPr>
            <w:tcW w:w="3708" w:type="dxa"/>
          </w:tcPr>
          <w:p w14:paraId="6A69E61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«Картошка обс</w:t>
            </w:r>
            <w:r w:rsidRPr="005260A3">
              <w:rPr>
                <w:sz w:val="28"/>
                <w:szCs w:val="28"/>
              </w:rPr>
              <w:t>ы</w:t>
            </w:r>
            <w:r w:rsidRPr="005260A3">
              <w:rPr>
                <w:sz w:val="28"/>
                <w:szCs w:val="28"/>
              </w:rPr>
              <w:t>панная»</w:t>
            </w:r>
          </w:p>
        </w:tc>
        <w:tc>
          <w:tcPr>
            <w:tcW w:w="900" w:type="dxa"/>
            <w:vAlign w:val="bottom"/>
          </w:tcPr>
          <w:p w14:paraId="7BAD04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3782598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  <w:vAlign w:val="bottom"/>
          </w:tcPr>
          <w:p w14:paraId="1EB201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504</w:t>
            </w:r>
          </w:p>
        </w:tc>
        <w:tc>
          <w:tcPr>
            <w:tcW w:w="1620" w:type="dxa"/>
            <w:vAlign w:val="bottom"/>
          </w:tcPr>
          <w:p w14:paraId="2DE08F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388</w:t>
            </w:r>
          </w:p>
        </w:tc>
      </w:tr>
      <w:tr w:rsidR="00B13BD5" w:rsidRPr="005260A3" w14:paraId="26D27F94" w14:textId="77777777">
        <w:trPr>
          <w:cantSplit/>
        </w:trPr>
        <w:tc>
          <w:tcPr>
            <w:tcW w:w="3708" w:type="dxa"/>
          </w:tcPr>
          <w:p w14:paraId="67331632" w14:textId="77777777" w:rsidR="00B13BD5" w:rsidRPr="005260A3" w:rsidRDefault="00B13BD5" w:rsidP="00E11601">
            <w:pPr>
              <w:pStyle w:val="a3"/>
              <w:jc w:val="left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>Пирожное «Сигулда» и  «Лиго»</w:t>
            </w:r>
          </w:p>
        </w:tc>
        <w:tc>
          <w:tcPr>
            <w:tcW w:w="900" w:type="dxa"/>
            <w:vAlign w:val="bottom"/>
          </w:tcPr>
          <w:p w14:paraId="2DE764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21145C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  <w:vAlign w:val="bottom"/>
          </w:tcPr>
          <w:p w14:paraId="252AB7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957</w:t>
            </w:r>
          </w:p>
        </w:tc>
        <w:tc>
          <w:tcPr>
            <w:tcW w:w="1620" w:type="dxa"/>
            <w:vAlign w:val="bottom"/>
          </w:tcPr>
          <w:p w14:paraId="72BBB9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736</w:t>
            </w:r>
          </w:p>
        </w:tc>
      </w:tr>
      <w:tr w:rsidR="00B13BD5" w:rsidRPr="005260A3" w14:paraId="28DD9E5F" w14:textId="77777777">
        <w:trPr>
          <w:cantSplit/>
        </w:trPr>
        <w:tc>
          <w:tcPr>
            <w:tcW w:w="3708" w:type="dxa"/>
          </w:tcPr>
          <w:p w14:paraId="74750F7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заварное со сливо</w:t>
            </w:r>
            <w:r w:rsidRPr="005260A3">
              <w:rPr>
                <w:sz w:val="28"/>
                <w:szCs w:val="28"/>
              </w:rPr>
              <w:t>ч</w:t>
            </w:r>
            <w:r w:rsidRPr="005260A3">
              <w:rPr>
                <w:sz w:val="28"/>
                <w:szCs w:val="28"/>
              </w:rPr>
              <w:t>ным кремом</w:t>
            </w:r>
          </w:p>
        </w:tc>
        <w:tc>
          <w:tcPr>
            <w:tcW w:w="900" w:type="dxa"/>
            <w:vAlign w:val="bottom"/>
          </w:tcPr>
          <w:p w14:paraId="49DFBC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275AB3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5D97BF3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670</w:t>
            </w:r>
          </w:p>
        </w:tc>
        <w:tc>
          <w:tcPr>
            <w:tcW w:w="1620" w:type="dxa"/>
            <w:vAlign w:val="bottom"/>
          </w:tcPr>
          <w:p w14:paraId="218FE8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515</w:t>
            </w:r>
          </w:p>
        </w:tc>
      </w:tr>
      <w:tr w:rsidR="00B13BD5" w:rsidRPr="005260A3" w14:paraId="44604FE7" w14:textId="77777777">
        <w:trPr>
          <w:cantSplit/>
        </w:trPr>
        <w:tc>
          <w:tcPr>
            <w:tcW w:w="3708" w:type="dxa"/>
          </w:tcPr>
          <w:p w14:paraId="5911697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«Трубочка, со сливочным кремом»</w:t>
            </w:r>
          </w:p>
        </w:tc>
        <w:tc>
          <w:tcPr>
            <w:tcW w:w="900" w:type="dxa"/>
            <w:vAlign w:val="bottom"/>
          </w:tcPr>
          <w:p w14:paraId="0C07FA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293365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33BA06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622</w:t>
            </w:r>
          </w:p>
        </w:tc>
        <w:tc>
          <w:tcPr>
            <w:tcW w:w="1620" w:type="dxa"/>
            <w:vAlign w:val="bottom"/>
          </w:tcPr>
          <w:p w14:paraId="028F093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478</w:t>
            </w:r>
          </w:p>
        </w:tc>
      </w:tr>
      <w:tr w:rsidR="00B13BD5" w:rsidRPr="005260A3" w14:paraId="6ED214B0" w14:textId="77777777">
        <w:trPr>
          <w:cantSplit/>
        </w:trPr>
        <w:tc>
          <w:tcPr>
            <w:tcW w:w="3708" w:type="dxa"/>
          </w:tcPr>
          <w:p w14:paraId="3DE6261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заварное с кр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мом «Лебедь»</w:t>
            </w:r>
          </w:p>
        </w:tc>
        <w:tc>
          <w:tcPr>
            <w:tcW w:w="900" w:type="dxa"/>
            <w:vAlign w:val="bottom"/>
          </w:tcPr>
          <w:p w14:paraId="4151052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5C402C4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24EF31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437</w:t>
            </w:r>
          </w:p>
        </w:tc>
        <w:tc>
          <w:tcPr>
            <w:tcW w:w="1620" w:type="dxa"/>
            <w:vAlign w:val="bottom"/>
          </w:tcPr>
          <w:p w14:paraId="07414A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336</w:t>
            </w:r>
          </w:p>
        </w:tc>
      </w:tr>
      <w:tr w:rsidR="00B13BD5" w:rsidRPr="005260A3" w14:paraId="3D4F8158" w14:textId="77777777">
        <w:trPr>
          <w:cantSplit/>
        </w:trPr>
        <w:tc>
          <w:tcPr>
            <w:tcW w:w="3708" w:type="dxa"/>
          </w:tcPr>
          <w:p w14:paraId="0C7087E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</w:t>
            </w:r>
            <w:r w:rsidRPr="005260A3">
              <w:rPr>
                <w:spacing w:val="-12"/>
                <w:sz w:val="28"/>
                <w:szCs w:val="28"/>
              </w:rPr>
              <w:t>ирожное воздушное с кремом</w:t>
            </w:r>
          </w:p>
        </w:tc>
        <w:tc>
          <w:tcPr>
            <w:tcW w:w="900" w:type="dxa"/>
            <w:vAlign w:val="bottom"/>
          </w:tcPr>
          <w:p w14:paraId="541A1B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08A3D0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55</w:t>
            </w:r>
          </w:p>
        </w:tc>
        <w:tc>
          <w:tcPr>
            <w:tcW w:w="1800" w:type="dxa"/>
            <w:vAlign w:val="bottom"/>
          </w:tcPr>
          <w:p w14:paraId="0F7347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547</w:t>
            </w:r>
          </w:p>
        </w:tc>
        <w:tc>
          <w:tcPr>
            <w:tcW w:w="1620" w:type="dxa"/>
            <w:vAlign w:val="bottom"/>
          </w:tcPr>
          <w:p w14:paraId="549042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421</w:t>
            </w:r>
          </w:p>
        </w:tc>
      </w:tr>
      <w:tr w:rsidR="00B13BD5" w:rsidRPr="005260A3" w14:paraId="22D589D4" w14:textId="77777777">
        <w:trPr>
          <w:cantSplit/>
        </w:trPr>
        <w:tc>
          <w:tcPr>
            <w:tcW w:w="3708" w:type="dxa"/>
          </w:tcPr>
          <w:p w14:paraId="2E21DB5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миндальное</w:t>
            </w:r>
          </w:p>
        </w:tc>
        <w:tc>
          <w:tcPr>
            <w:tcW w:w="900" w:type="dxa"/>
            <w:vAlign w:val="bottom"/>
          </w:tcPr>
          <w:p w14:paraId="63E898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6D354F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1800" w:type="dxa"/>
            <w:vAlign w:val="bottom"/>
          </w:tcPr>
          <w:p w14:paraId="312986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599</w:t>
            </w:r>
          </w:p>
        </w:tc>
        <w:tc>
          <w:tcPr>
            <w:tcW w:w="1620" w:type="dxa"/>
            <w:vAlign w:val="bottom"/>
          </w:tcPr>
          <w:p w14:paraId="211E4F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461</w:t>
            </w:r>
          </w:p>
        </w:tc>
      </w:tr>
      <w:tr w:rsidR="00B13BD5" w:rsidRPr="005260A3" w14:paraId="50A76FA6" w14:textId="77777777">
        <w:trPr>
          <w:cantSplit/>
        </w:trPr>
        <w:tc>
          <w:tcPr>
            <w:tcW w:w="3708" w:type="dxa"/>
          </w:tcPr>
          <w:p w14:paraId="751554B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бисквитно-кремовый</w:t>
            </w:r>
          </w:p>
        </w:tc>
        <w:tc>
          <w:tcPr>
            <w:tcW w:w="900" w:type="dxa"/>
            <w:vAlign w:val="bottom"/>
          </w:tcPr>
          <w:p w14:paraId="4E5FF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522E14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CE4FD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07EE00F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152F28EB" w14:textId="77777777">
        <w:trPr>
          <w:cantSplit/>
        </w:trPr>
        <w:tc>
          <w:tcPr>
            <w:tcW w:w="3708" w:type="dxa"/>
          </w:tcPr>
          <w:p w14:paraId="4273196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«Сказка»</w:t>
            </w:r>
          </w:p>
        </w:tc>
        <w:tc>
          <w:tcPr>
            <w:tcW w:w="900" w:type="dxa"/>
            <w:vAlign w:val="bottom"/>
          </w:tcPr>
          <w:p w14:paraId="54A380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1F9505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313C6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  <w:tc>
          <w:tcPr>
            <w:tcW w:w="1620" w:type="dxa"/>
            <w:vAlign w:val="bottom"/>
          </w:tcPr>
          <w:p w14:paraId="18B5E5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52F40079" w14:textId="77777777">
        <w:trPr>
          <w:cantSplit/>
        </w:trPr>
        <w:tc>
          <w:tcPr>
            <w:tcW w:w="3708" w:type="dxa"/>
          </w:tcPr>
          <w:p w14:paraId="4D417A3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«Отелло»</w:t>
            </w:r>
          </w:p>
        </w:tc>
        <w:tc>
          <w:tcPr>
            <w:tcW w:w="900" w:type="dxa"/>
            <w:vAlign w:val="bottom"/>
          </w:tcPr>
          <w:p w14:paraId="63F973D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73DD77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123FB5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  <w:tc>
          <w:tcPr>
            <w:tcW w:w="1620" w:type="dxa"/>
            <w:vAlign w:val="bottom"/>
          </w:tcPr>
          <w:p w14:paraId="312AD32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621BF2BA" w14:textId="77777777">
        <w:trPr>
          <w:cantSplit/>
        </w:trPr>
        <w:tc>
          <w:tcPr>
            <w:tcW w:w="3708" w:type="dxa"/>
          </w:tcPr>
          <w:p w14:paraId="75C2F25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«Подарочный»</w:t>
            </w:r>
          </w:p>
        </w:tc>
        <w:tc>
          <w:tcPr>
            <w:tcW w:w="900" w:type="dxa"/>
            <w:vAlign w:val="bottom"/>
          </w:tcPr>
          <w:p w14:paraId="52D863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525DBD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1480D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  <w:tc>
          <w:tcPr>
            <w:tcW w:w="1620" w:type="dxa"/>
            <w:vAlign w:val="bottom"/>
          </w:tcPr>
          <w:p w14:paraId="7428F3C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37E218FF" w14:textId="77777777">
        <w:trPr>
          <w:cantSplit/>
        </w:trPr>
        <w:tc>
          <w:tcPr>
            <w:tcW w:w="3708" w:type="dxa"/>
          </w:tcPr>
          <w:p w14:paraId="653BABA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бисквитно-фруктовый</w:t>
            </w:r>
          </w:p>
        </w:tc>
        <w:tc>
          <w:tcPr>
            <w:tcW w:w="900" w:type="dxa"/>
            <w:vAlign w:val="bottom"/>
          </w:tcPr>
          <w:p w14:paraId="3D34F6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33E4DF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E56EA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</w:t>
            </w:r>
          </w:p>
        </w:tc>
        <w:tc>
          <w:tcPr>
            <w:tcW w:w="1620" w:type="dxa"/>
            <w:vAlign w:val="bottom"/>
          </w:tcPr>
          <w:p w14:paraId="178081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</w:t>
            </w:r>
          </w:p>
        </w:tc>
      </w:tr>
      <w:tr w:rsidR="00B13BD5" w:rsidRPr="005260A3" w14:paraId="2EA0ED87" w14:textId="77777777">
        <w:trPr>
          <w:cantSplit/>
        </w:trPr>
        <w:tc>
          <w:tcPr>
            <w:tcW w:w="3708" w:type="dxa"/>
          </w:tcPr>
          <w:p w14:paraId="77E5BE5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песочно-фруктовый</w:t>
            </w:r>
          </w:p>
        </w:tc>
        <w:tc>
          <w:tcPr>
            <w:tcW w:w="900" w:type="dxa"/>
            <w:vAlign w:val="bottom"/>
          </w:tcPr>
          <w:p w14:paraId="43C4B3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6C252F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99C0A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</w:t>
            </w:r>
          </w:p>
        </w:tc>
        <w:tc>
          <w:tcPr>
            <w:tcW w:w="1620" w:type="dxa"/>
            <w:vAlign w:val="bottom"/>
          </w:tcPr>
          <w:p w14:paraId="224AE78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4701BF79" w14:textId="77777777">
        <w:trPr>
          <w:cantSplit/>
        </w:trPr>
        <w:tc>
          <w:tcPr>
            <w:tcW w:w="3708" w:type="dxa"/>
          </w:tcPr>
          <w:p w14:paraId="6EC5127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бисквитно-песочный</w:t>
            </w:r>
          </w:p>
        </w:tc>
        <w:tc>
          <w:tcPr>
            <w:tcW w:w="900" w:type="dxa"/>
            <w:vAlign w:val="bottom"/>
          </w:tcPr>
          <w:p w14:paraId="1961F81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5E78095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E0B06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</w:t>
            </w:r>
          </w:p>
        </w:tc>
        <w:tc>
          <w:tcPr>
            <w:tcW w:w="1620" w:type="dxa"/>
            <w:vAlign w:val="bottom"/>
          </w:tcPr>
          <w:p w14:paraId="4810C9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</w:t>
            </w:r>
          </w:p>
        </w:tc>
      </w:tr>
      <w:tr w:rsidR="00B13BD5" w:rsidRPr="005260A3" w14:paraId="7FE258E4" w14:textId="77777777">
        <w:trPr>
          <w:cantSplit/>
        </w:trPr>
        <w:tc>
          <w:tcPr>
            <w:tcW w:w="3708" w:type="dxa"/>
          </w:tcPr>
          <w:p w14:paraId="291B6AC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Сахаристые кондитерские изделия</w:t>
            </w:r>
          </w:p>
        </w:tc>
        <w:tc>
          <w:tcPr>
            <w:tcW w:w="900" w:type="dxa"/>
            <w:vAlign w:val="bottom"/>
          </w:tcPr>
          <w:p w14:paraId="1BDC75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7384C5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479B96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36D762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057F951F" w14:textId="77777777">
        <w:trPr>
          <w:cantSplit/>
        </w:trPr>
        <w:tc>
          <w:tcPr>
            <w:tcW w:w="3708" w:type="dxa"/>
          </w:tcPr>
          <w:p w14:paraId="297922E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Зефир</w:t>
            </w:r>
          </w:p>
        </w:tc>
        <w:tc>
          <w:tcPr>
            <w:tcW w:w="900" w:type="dxa"/>
            <w:vAlign w:val="bottom"/>
          </w:tcPr>
          <w:p w14:paraId="273BFBE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433C02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02EF43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545CC1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</w:t>
            </w:r>
          </w:p>
        </w:tc>
      </w:tr>
      <w:tr w:rsidR="00B13BD5" w:rsidRPr="005260A3" w14:paraId="589A920F" w14:textId="77777777">
        <w:trPr>
          <w:cantSplit/>
        </w:trPr>
        <w:tc>
          <w:tcPr>
            <w:tcW w:w="3708" w:type="dxa"/>
          </w:tcPr>
          <w:p w14:paraId="0A88765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Карамель</w:t>
            </w:r>
          </w:p>
        </w:tc>
        <w:tc>
          <w:tcPr>
            <w:tcW w:w="900" w:type="dxa"/>
            <w:vAlign w:val="bottom"/>
          </w:tcPr>
          <w:p w14:paraId="3031BF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7F7F0E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8502B2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</w:t>
            </w:r>
          </w:p>
        </w:tc>
        <w:tc>
          <w:tcPr>
            <w:tcW w:w="1620" w:type="dxa"/>
            <w:vAlign w:val="bottom"/>
          </w:tcPr>
          <w:p w14:paraId="4694E1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0A28C464" w14:textId="77777777">
        <w:trPr>
          <w:cantSplit/>
        </w:trPr>
        <w:tc>
          <w:tcPr>
            <w:tcW w:w="3708" w:type="dxa"/>
          </w:tcPr>
          <w:p w14:paraId="3CE21EA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Тесто</w:t>
            </w:r>
          </w:p>
        </w:tc>
        <w:tc>
          <w:tcPr>
            <w:tcW w:w="900" w:type="dxa"/>
            <w:vAlign w:val="bottom"/>
          </w:tcPr>
          <w:p w14:paraId="49BE67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28983E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73AC4F7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3471BB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5735987" w14:textId="77777777">
        <w:trPr>
          <w:cantSplit/>
        </w:trPr>
        <w:tc>
          <w:tcPr>
            <w:tcW w:w="3708" w:type="dxa"/>
          </w:tcPr>
          <w:p w14:paraId="5902F0C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дрожжевое</w:t>
            </w:r>
          </w:p>
        </w:tc>
        <w:tc>
          <w:tcPr>
            <w:tcW w:w="900" w:type="dxa"/>
            <w:vAlign w:val="bottom"/>
          </w:tcPr>
          <w:p w14:paraId="60DB71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5D900E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7A90D1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20C9B6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2DCCECB2" w14:textId="77777777">
        <w:trPr>
          <w:cantSplit/>
        </w:trPr>
        <w:tc>
          <w:tcPr>
            <w:tcW w:w="3708" w:type="dxa"/>
          </w:tcPr>
          <w:p w14:paraId="653E821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сдобное</w:t>
            </w:r>
          </w:p>
        </w:tc>
        <w:tc>
          <w:tcPr>
            <w:tcW w:w="900" w:type="dxa"/>
            <w:vAlign w:val="bottom"/>
          </w:tcPr>
          <w:p w14:paraId="2A114B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747CE3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639E2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591</w:t>
            </w:r>
          </w:p>
        </w:tc>
        <w:tc>
          <w:tcPr>
            <w:tcW w:w="1620" w:type="dxa"/>
            <w:vAlign w:val="bottom"/>
          </w:tcPr>
          <w:p w14:paraId="25AB0A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455</w:t>
            </w:r>
          </w:p>
        </w:tc>
      </w:tr>
      <w:tr w:rsidR="00B13BD5" w:rsidRPr="005260A3" w14:paraId="47FB3F95" w14:textId="77777777">
        <w:trPr>
          <w:cantSplit/>
        </w:trPr>
        <w:tc>
          <w:tcPr>
            <w:tcW w:w="3708" w:type="dxa"/>
          </w:tcPr>
          <w:p w14:paraId="29A140C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песочное</w:t>
            </w:r>
          </w:p>
        </w:tc>
        <w:tc>
          <w:tcPr>
            <w:tcW w:w="900" w:type="dxa"/>
            <w:vAlign w:val="bottom"/>
          </w:tcPr>
          <w:p w14:paraId="2A3F03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4E767D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2C01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515</w:t>
            </w:r>
          </w:p>
        </w:tc>
        <w:tc>
          <w:tcPr>
            <w:tcW w:w="1620" w:type="dxa"/>
            <w:vAlign w:val="bottom"/>
          </w:tcPr>
          <w:p w14:paraId="0EEA27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335AE4D9" w14:textId="77777777">
        <w:trPr>
          <w:cantSplit/>
        </w:trPr>
        <w:tc>
          <w:tcPr>
            <w:tcW w:w="3708" w:type="dxa"/>
          </w:tcPr>
          <w:p w14:paraId="0CC3134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слоеное</w:t>
            </w:r>
          </w:p>
        </w:tc>
        <w:tc>
          <w:tcPr>
            <w:tcW w:w="900" w:type="dxa"/>
            <w:vAlign w:val="bottom"/>
          </w:tcPr>
          <w:p w14:paraId="32C7E7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3A12CA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DE406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208</w:t>
            </w:r>
          </w:p>
        </w:tc>
        <w:tc>
          <w:tcPr>
            <w:tcW w:w="1620" w:type="dxa"/>
            <w:vAlign w:val="bottom"/>
          </w:tcPr>
          <w:p w14:paraId="2FE305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160</w:t>
            </w:r>
          </w:p>
        </w:tc>
      </w:tr>
    </w:tbl>
    <w:p w14:paraId="410A34FE" w14:textId="77777777" w:rsidR="00B13BD5" w:rsidRPr="005260A3" w:rsidRDefault="00B13BD5" w:rsidP="00B13BD5">
      <w:pPr>
        <w:pStyle w:val="a3"/>
        <w:ind w:right="41" w:firstLine="567"/>
        <w:rPr>
          <w:sz w:val="28"/>
          <w:szCs w:val="28"/>
        </w:rPr>
      </w:pPr>
      <w:r w:rsidRPr="005260A3">
        <w:rPr>
          <w:sz w:val="28"/>
          <w:szCs w:val="28"/>
        </w:rPr>
        <w:t>Примечание. В нормы выработки не включены работы по уборке помещ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ний, приведению в порядок тары, мытью инвентаря и посуды, которые должны выполняться подсобными рабочими.</w:t>
      </w:r>
    </w:p>
    <w:p w14:paraId="3F9FDE26" w14:textId="77777777" w:rsidR="00B13BD5" w:rsidRPr="005260A3" w:rsidRDefault="00B13BD5" w:rsidP="00B13BD5">
      <w:pPr>
        <w:rPr>
          <w:sz w:val="28"/>
          <w:szCs w:val="28"/>
        </w:rPr>
      </w:pPr>
    </w:p>
    <w:p w14:paraId="731A2487" w14:textId="77777777" w:rsidR="00B13BD5" w:rsidRPr="005260A3" w:rsidRDefault="00B13BD5" w:rsidP="00B13BD5">
      <w:pPr>
        <w:rPr>
          <w:sz w:val="28"/>
          <w:szCs w:val="28"/>
        </w:rPr>
      </w:pPr>
    </w:p>
    <w:p w14:paraId="4CF84F3F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ПРИЛОЖЕНИЕ 18</w:t>
      </w:r>
    </w:p>
    <w:p w14:paraId="6D04F5A2" w14:textId="77777777" w:rsidR="00AB280F" w:rsidRPr="00AB280F" w:rsidRDefault="00AB280F" w:rsidP="00AB280F">
      <w:pPr>
        <w:jc w:val="center"/>
        <w:rPr>
          <w:b/>
          <w:i/>
          <w:sz w:val="28"/>
          <w:szCs w:val="28"/>
        </w:rPr>
      </w:pPr>
      <w:r w:rsidRPr="00AB280F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бразец титульного листа курсового</w:t>
      </w:r>
      <w:r w:rsidRPr="00AB280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проекта</w:t>
      </w:r>
    </w:p>
    <w:p w14:paraId="72502835" w14:textId="77777777" w:rsidR="00AB280F" w:rsidRPr="00AB280F" w:rsidRDefault="00AB280F" w:rsidP="00AB280F">
      <w:pPr>
        <w:jc w:val="center"/>
        <w:rPr>
          <w:b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0AB4" w:rsidRPr="00634806" w14:paraId="6975CD26" w14:textId="77777777" w:rsidTr="00C27217">
        <w:tc>
          <w:tcPr>
            <w:tcW w:w="1716" w:type="dxa"/>
          </w:tcPr>
          <w:p w14:paraId="082369E0" w14:textId="77777777" w:rsidR="00A20AB4" w:rsidRPr="00143923" w:rsidRDefault="00A20AB4" w:rsidP="00C27217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4180A36" wp14:editId="194C8DB0">
                  <wp:extent cx="885825" cy="1247775"/>
                  <wp:effectExtent l="0" t="0" r="0" b="0"/>
                  <wp:docPr id="9889" name="Рисунок 9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51A16A26" w14:textId="77777777" w:rsidR="00A20AB4" w:rsidRPr="00143923" w:rsidRDefault="00A20AB4" w:rsidP="00C2721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3872215A" w14:textId="77777777" w:rsidR="00A20AB4" w:rsidRPr="00143923" w:rsidRDefault="00A20AB4" w:rsidP="00C27217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Pr="00143923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0D76429B" w14:textId="77777777" w:rsidR="00A20AB4" w:rsidRPr="00AB4886" w:rsidRDefault="00A20AB4" w:rsidP="00C27217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3923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CE5DDAC" w14:textId="77777777" w:rsidR="00A20AB4" w:rsidRPr="00143923" w:rsidRDefault="00A20AB4" w:rsidP="00C27217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674C1773" w14:textId="77777777" w:rsidR="00AB280F" w:rsidRPr="00AB280F" w:rsidRDefault="00AB280F" w:rsidP="00AB280F">
      <w:pPr>
        <w:jc w:val="center"/>
        <w:outlineLvl w:val="0"/>
        <w:rPr>
          <w:b/>
          <w:sz w:val="28"/>
          <w:szCs w:val="28"/>
        </w:rPr>
      </w:pPr>
    </w:p>
    <w:p w14:paraId="6D2C7F26" w14:textId="77777777" w:rsidR="00AB280F" w:rsidRPr="00AB280F" w:rsidRDefault="00AB280F" w:rsidP="00AB280F">
      <w:pPr>
        <w:jc w:val="center"/>
        <w:rPr>
          <w:sz w:val="28"/>
          <w:szCs w:val="28"/>
        </w:rPr>
      </w:pPr>
    </w:p>
    <w:p w14:paraId="5F16D5FB" w14:textId="5A556F5A" w:rsidR="00AB280F" w:rsidRPr="00AB280F" w:rsidRDefault="00AB280F" w:rsidP="00AB280F">
      <w:pPr>
        <w:jc w:val="center"/>
        <w:outlineLvl w:val="0"/>
        <w:rPr>
          <w:sz w:val="28"/>
          <w:szCs w:val="28"/>
        </w:rPr>
      </w:pPr>
      <w:r w:rsidRPr="00AB280F">
        <w:rPr>
          <w:sz w:val="28"/>
          <w:szCs w:val="28"/>
        </w:rPr>
        <w:t xml:space="preserve">Кафедра </w:t>
      </w:r>
      <w:r w:rsidR="00502CF1">
        <w:rPr>
          <w:sz w:val="28"/>
          <w:szCs w:val="28"/>
        </w:rPr>
        <w:t>пищевых технологий</w:t>
      </w:r>
    </w:p>
    <w:p w14:paraId="0A1BDDB9" w14:textId="77777777" w:rsidR="00AB280F" w:rsidRPr="00AB280F" w:rsidRDefault="00AB280F" w:rsidP="00AB280F">
      <w:pPr>
        <w:jc w:val="center"/>
        <w:outlineLvl w:val="0"/>
        <w:rPr>
          <w:sz w:val="28"/>
          <w:szCs w:val="28"/>
        </w:rPr>
      </w:pPr>
    </w:p>
    <w:p w14:paraId="6A15A605" w14:textId="77777777" w:rsidR="00AB280F" w:rsidRPr="00AB280F" w:rsidRDefault="00AB280F" w:rsidP="00AB28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КУРСОВОЙ</w:t>
      </w:r>
      <w:r w:rsidRPr="00AB28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</w:t>
      </w:r>
    </w:p>
    <w:p w14:paraId="5B8F0746" w14:textId="77777777" w:rsidR="00AB280F" w:rsidRPr="00AB280F" w:rsidRDefault="00AB280F" w:rsidP="00AB280F">
      <w:pPr>
        <w:tabs>
          <w:tab w:val="left" w:pos="2410"/>
        </w:tabs>
        <w:ind w:left="2410" w:hanging="2410"/>
        <w:jc w:val="center"/>
        <w:rPr>
          <w:sz w:val="28"/>
          <w:szCs w:val="28"/>
        </w:rPr>
      </w:pPr>
      <w:r w:rsidRPr="00AB280F">
        <w:rPr>
          <w:sz w:val="28"/>
          <w:szCs w:val="28"/>
        </w:rPr>
        <w:t>по дисциплине: «</w:t>
      </w:r>
      <w:r>
        <w:rPr>
          <w:sz w:val="28"/>
          <w:szCs w:val="28"/>
        </w:rPr>
        <w:t>Проектирование предприятий питания с основами САПР</w:t>
      </w:r>
      <w:r w:rsidRPr="00AB280F">
        <w:rPr>
          <w:sz w:val="28"/>
          <w:szCs w:val="28"/>
        </w:rPr>
        <w:t>»</w:t>
      </w:r>
    </w:p>
    <w:p w14:paraId="1916F321" w14:textId="77777777" w:rsidR="00AB280F" w:rsidRPr="00AB280F" w:rsidRDefault="00AB280F" w:rsidP="00AB280F">
      <w:pPr>
        <w:ind w:left="2410" w:hanging="2410"/>
        <w:jc w:val="both"/>
        <w:rPr>
          <w:sz w:val="28"/>
          <w:szCs w:val="28"/>
        </w:rPr>
      </w:pPr>
    </w:p>
    <w:p w14:paraId="207A05A4" w14:textId="77777777" w:rsidR="00AB280F" w:rsidRPr="00AB280F" w:rsidRDefault="00AB280F" w:rsidP="00AB280F">
      <w:pPr>
        <w:ind w:left="1134" w:hanging="1134"/>
        <w:jc w:val="both"/>
        <w:rPr>
          <w:sz w:val="28"/>
          <w:szCs w:val="28"/>
        </w:rPr>
      </w:pPr>
      <w:r w:rsidRPr="00AB280F">
        <w:rPr>
          <w:sz w:val="28"/>
          <w:szCs w:val="28"/>
        </w:rPr>
        <w:t xml:space="preserve">на тему: </w:t>
      </w:r>
      <w:r w:rsidR="00FD117D">
        <w:rPr>
          <w:sz w:val="28"/>
          <w:szCs w:val="28"/>
        </w:rPr>
        <w:t>ПРОЕКТ ГОРЯЧЕГО ЦЕХА</w:t>
      </w:r>
      <w:r w:rsidRPr="00AB280F">
        <w:rPr>
          <w:sz w:val="28"/>
          <w:szCs w:val="28"/>
        </w:rPr>
        <w:t xml:space="preserve"> РЕСТОРАНА С РУССКОЙ КУХНЕЙ </w:t>
      </w:r>
      <w:r w:rsidR="00FD117D">
        <w:rPr>
          <w:sz w:val="28"/>
          <w:szCs w:val="28"/>
        </w:rPr>
        <w:t xml:space="preserve">НА 80 МЕСТ </w:t>
      </w:r>
      <w:r w:rsidRPr="00AB280F">
        <w:rPr>
          <w:sz w:val="28"/>
          <w:szCs w:val="28"/>
        </w:rPr>
        <w:t>В</w:t>
      </w:r>
      <w:r w:rsidR="00FD117D">
        <w:rPr>
          <w:sz w:val="28"/>
          <w:szCs w:val="28"/>
        </w:rPr>
        <w:t xml:space="preserve"> </w:t>
      </w:r>
      <w:r w:rsidRPr="00AB280F">
        <w:rPr>
          <w:sz w:val="28"/>
          <w:szCs w:val="28"/>
        </w:rPr>
        <w:t>Г. НОВОСИБИРСКЕ</w:t>
      </w:r>
    </w:p>
    <w:p w14:paraId="04373774" w14:textId="77777777" w:rsidR="00AB280F" w:rsidRPr="00AB280F" w:rsidRDefault="00AB280F" w:rsidP="00AB280F">
      <w:pPr>
        <w:ind w:firstLine="4111"/>
        <w:outlineLvl w:val="0"/>
        <w:rPr>
          <w:sz w:val="26"/>
          <w:szCs w:val="26"/>
        </w:rPr>
      </w:pPr>
    </w:p>
    <w:p w14:paraId="55570C92" w14:textId="77777777" w:rsidR="00AB280F" w:rsidRPr="00AB280F" w:rsidRDefault="00AB280F" w:rsidP="00AB280F">
      <w:pPr>
        <w:ind w:firstLine="4111"/>
        <w:outlineLvl w:val="0"/>
        <w:rPr>
          <w:sz w:val="26"/>
          <w:szCs w:val="26"/>
        </w:rPr>
      </w:pPr>
    </w:p>
    <w:p w14:paraId="078A160F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77CE8D5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6DFD13BC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20EB03C4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72FC4267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28C5F34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6E2D3C68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8735EE9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D0CF7AB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58651F5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1D0300FE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1749D3B6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В</w:t>
      </w:r>
      <w:r w:rsidRPr="00DD3900">
        <w:rPr>
          <w:sz w:val="24"/>
          <w:szCs w:val="24"/>
        </w:rPr>
        <w:t>ыполнил обучающийся</w:t>
      </w:r>
    </w:p>
    <w:p w14:paraId="064BB2E1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211A1956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(Фамилия, имя, отчество)</w:t>
      </w:r>
    </w:p>
    <w:p w14:paraId="014AC98B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2D22900C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(факультет)</w:t>
      </w:r>
    </w:p>
    <w:p w14:paraId="21FCD8D4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7C171265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(группа)</w:t>
      </w:r>
    </w:p>
    <w:p w14:paraId="1C2998EE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02DC9172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Руководитель:</w:t>
      </w:r>
    </w:p>
    <w:p w14:paraId="62C4719E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2547A4E0" w14:textId="77777777" w:rsidR="00AB280F" w:rsidRPr="00AB280F" w:rsidRDefault="00A20AB4" w:rsidP="00A20AB4">
      <w:pPr>
        <w:ind w:left="4111" w:right="-144"/>
        <w:rPr>
          <w:sz w:val="28"/>
          <w:szCs w:val="28"/>
        </w:rPr>
      </w:pPr>
      <w:r>
        <w:rPr>
          <w:iCs/>
          <w:sz w:val="24"/>
          <w:szCs w:val="24"/>
        </w:rPr>
        <w:t xml:space="preserve">                               </w:t>
      </w:r>
      <w:r w:rsidRPr="00DD3900">
        <w:rPr>
          <w:iCs/>
          <w:sz w:val="24"/>
          <w:szCs w:val="24"/>
        </w:rPr>
        <w:t>(должность, фамилия, имя, отчество</w:t>
      </w:r>
    </w:p>
    <w:p w14:paraId="488CF420" w14:textId="77777777" w:rsidR="00AB280F" w:rsidRPr="00AB280F" w:rsidRDefault="00AB280F" w:rsidP="00AB280F">
      <w:pPr>
        <w:jc w:val="center"/>
        <w:rPr>
          <w:sz w:val="28"/>
          <w:szCs w:val="28"/>
        </w:rPr>
      </w:pPr>
    </w:p>
    <w:p w14:paraId="627E45CA" w14:textId="77777777" w:rsidR="00AB280F" w:rsidRPr="00AB280F" w:rsidRDefault="00AB280F" w:rsidP="00AB280F">
      <w:pPr>
        <w:jc w:val="center"/>
        <w:rPr>
          <w:sz w:val="28"/>
          <w:szCs w:val="28"/>
        </w:rPr>
      </w:pPr>
    </w:p>
    <w:p w14:paraId="2148523E" w14:textId="77777777" w:rsidR="00AB280F" w:rsidRPr="00AB280F" w:rsidRDefault="00AB280F" w:rsidP="00AB280F">
      <w:pPr>
        <w:jc w:val="center"/>
        <w:outlineLvl w:val="0"/>
        <w:rPr>
          <w:sz w:val="28"/>
          <w:szCs w:val="28"/>
        </w:rPr>
      </w:pPr>
      <w:r w:rsidRPr="00AB280F">
        <w:rPr>
          <w:sz w:val="28"/>
          <w:szCs w:val="28"/>
        </w:rPr>
        <w:t>Новосибирск</w:t>
      </w:r>
    </w:p>
    <w:p w14:paraId="6E87D1AA" w14:textId="77777777" w:rsidR="00AB280F" w:rsidRPr="00AB280F" w:rsidRDefault="00AB280F" w:rsidP="00AB280F">
      <w:pPr>
        <w:jc w:val="center"/>
        <w:rPr>
          <w:sz w:val="28"/>
          <w:szCs w:val="28"/>
        </w:rPr>
        <w:sectPr w:rsidR="00AB280F" w:rsidRPr="00AB280F" w:rsidSect="000568FB">
          <w:pgSz w:w="11906" w:h="16838" w:code="9"/>
          <w:pgMar w:top="1134" w:right="851" w:bottom="1418" w:left="1418" w:header="0" w:footer="567" w:gutter="0"/>
          <w:pgNumType w:start="46"/>
          <w:cols w:space="720"/>
          <w:docGrid w:linePitch="272"/>
        </w:sectPr>
      </w:pPr>
      <w:r w:rsidRPr="00AB280F">
        <w:rPr>
          <w:sz w:val="28"/>
          <w:szCs w:val="28"/>
        </w:rPr>
        <w:t>20__</w:t>
      </w:r>
    </w:p>
    <w:p w14:paraId="6B8348FD" w14:textId="77777777" w:rsidR="00F05623" w:rsidRDefault="00B13BD5" w:rsidP="000568FB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ПРИЛОЖЕНИЕ 19</w:t>
      </w:r>
    </w:p>
    <w:p w14:paraId="2693F0D9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148B6DB5" w14:textId="77777777" w:rsidR="00B13BD5" w:rsidRPr="005260A3" w:rsidRDefault="00E14374" w:rsidP="00B13BD5">
      <w:pPr>
        <w:jc w:val="right"/>
        <w:rPr>
          <w:sz w:val="28"/>
          <w:szCs w:val="28"/>
        </w:rPr>
      </w:pPr>
      <w:r w:rsidRPr="00004386">
        <w:rPr>
          <w:noProof/>
        </w:rPr>
        <w:drawing>
          <wp:inline distT="0" distB="0" distL="0" distR="0" wp14:anchorId="28E46B23" wp14:editId="5DEEDB28">
            <wp:extent cx="8201025" cy="5314950"/>
            <wp:effectExtent l="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6" t="9724" r="17938" b="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C670F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450A8E07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40F78BBE" w14:textId="77777777" w:rsidR="00B13BD5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20</w:t>
      </w:r>
    </w:p>
    <w:p w14:paraId="73B8D2C2" w14:textId="77777777" w:rsidR="000568FB" w:rsidRDefault="00E14374" w:rsidP="00B13BD5">
      <w:pPr>
        <w:jc w:val="right"/>
        <w:rPr>
          <w:sz w:val="28"/>
          <w:szCs w:val="28"/>
        </w:rPr>
      </w:pPr>
      <w:r w:rsidRPr="00004386">
        <w:rPr>
          <w:noProof/>
        </w:rPr>
        <w:drawing>
          <wp:inline distT="0" distB="0" distL="0" distR="0" wp14:anchorId="2F5A6546" wp14:editId="39EBFCCE">
            <wp:extent cx="9067800" cy="5095875"/>
            <wp:effectExtent l="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A5B68" w14:textId="77777777" w:rsidR="000568FB" w:rsidRDefault="000568FB" w:rsidP="00B13BD5">
      <w:pPr>
        <w:jc w:val="right"/>
        <w:rPr>
          <w:sz w:val="28"/>
          <w:szCs w:val="28"/>
        </w:rPr>
        <w:sectPr w:rsidR="000568FB" w:rsidSect="000568FB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pgSz w:w="16838" w:h="11906" w:orient="landscape" w:code="9"/>
          <w:pgMar w:top="907" w:right="1418" w:bottom="1418" w:left="1134" w:header="0" w:footer="1134" w:gutter="0"/>
          <w:pgNumType w:start="46"/>
          <w:cols w:space="720"/>
          <w:docGrid w:linePitch="272"/>
        </w:sectPr>
      </w:pPr>
    </w:p>
    <w:p w14:paraId="3511733B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ПРИЛОЖЕНИЕ 21</w:t>
      </w:r>
    </w:p>
    <w:p w14:paraId="797E7F17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Сроки реализации готовых блюд, час</w:t>
      </w:r>
    </w:p>
    <w:p w14:paraId="04DE7B56" w14:textId="77777777" w:rsidR="00B13BD5" w:rsidRPr="005260A3" w:rsidRDefault="00B13BD5" w:rsidP="00B13BD5">
      <w:pPr>
        <w:ind w:firstLine="567"/>
        <w:jc w:val="center"/>
        <w:rPr>
          <w:sz w:val="28"/>
          <w:szCs w:val="28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781"/>
      </w:tblGrid>
      <w:tr w:rsidR="00B13BD5" w:rsidRPr="005260A3" w14:paraId="382BA251" w14:textId="77777777">
        <w:tc>
          <w:tcPr>
            <w:tcW w:w="8028" w:type="dxa"/>
          </w:tcPr>
          <w:p w14:paraId="662E4D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1781" w:type="dxa"/>
            <w:vAlign w:val="bottom"/>
          </w:tcPr>
          <w:p w14:paraId="1971A74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8666022" w14:textId="77777777">
        <w:tc>
          <w:tcPr>
            <w:tcW w:w="8028" w:type="dxa"/>
          </w:tcPr>
          <w:p w14:paraId="7CFECE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781" w:type="dxa"/>
            <w:vAlign w:val="bottom"/>
          </w:tcPr>
          <w:p w14:paraId="5644CC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C26EB2F" w14:textId="77777777">
        <w:tc>
          <w:tcPr>
            <w:tcW w:w="8028" w:type="dxa"/>
          </w:tcPr>
          <w:p w14:paraId="7A82C81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Щи из свежей капусты и зелени, овощные супы, картофельные</w:t>
            </w:r>
          </w:p>
        </w:tc>
        <w:tc>
          <w:tcPr>
            <w:tcW w:w="1781" w:type="dxa"/>
            <w:vAlign w:val="bottom"/>
          </w:tcPr>
          <w:p w14:paraId="064264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E819033" w14:textId="77777777">
        <w:tc>
          <w:tcPr>
            <w:tcW w:w="8028" w:type="dxa"/>
          </w:tcPr>
          <w:p w14:paraId="3C19330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Щи кислые, борщи</w:t>
            </w:r>
          </w:p>
        </w:tc>
        <w:tc>
          <w:tcPr>
            <w:tcW w:w="1781" w:type="dxa"/>
            <w:vAlign w:val="bottom"/>
          </w:tcPr>
          <w:p w14:paraId="2DC876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FCDBE8E" w14:textId="77777777">
        <w:tc>
          <w:tcPr>
            <w:tcW w:w="8028" w:type="dxa"/>
          </w:tcPr>
          <w:p w14:paraId="4B85E18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рассольники</w:t>
            </w:r>
          </w:p>
        </w:tc>
        <w:tc>
          <w:tcPr>
            <w:tcW w:w="1781" w:type="dxa"/>
            <w:vAlign w:val="bottom"/>
          </w:tcPr>
          <w:p w14:paraId="6A2A9C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A93A952" w14:textId="77777777">
        <w:tc>
          <w:tcPr>
            <w:tcW w:w="8028" w:type="dxa"/>
          </w:tcPr>
          <w:p w14:paraId="1314513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Супы:</w:t>
            </w:r>
          </w:p>
        </w:tc>
        <w:tc>
          <w:tcPr>
            <w:tcW w:w="1781" w:type="dxa"/>
            <w:vAlign w:val="bottom"/>
          </w:tcPr>
          <w:p w14:paraId="0D7D4A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2952E14" w14:textId="77777777">
        <w:tc>
          <w:tcPr>
            <w:tcW w:w="8028" w:type="dxa"/>
          </w:tcPr>
          <w:p w14:paraId="2DD363C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крупяные, с бобовыми</w:t>
            </w:r>
          </w:p>
        </w:tc>
        <w:tc>
          <w:tcPr>
            <w:tcW w:w="1781" w:type="dxa"/>
            <w:vAlign w:val="bottom"/>
          </w:tcPr>
          <w:p w14:paraId="21A719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3C6D1816" w14:textId="77777777">
        <w:tc>
          <w:tcPr>
            <w:tcW w:w="8028" w:type="dxa"/>
          </w:tcPr>
          <w:p w14:paraId="50158A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из макаронных изделий, молочные</w:t>
            </w:r>
          </w:p>
        </w:tc>
        <w:tc>
          <w:tcPr>
            <w:tcW w:w="1781" w:type="dxa"/>
            <w:vAlign w:val="bottom"/>
          </w:tcPr>
          <w:p w14:paraId="6581B7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7CAE525" w14:textId="77777777">
        <w:tc>
          <w:tcPr>
            <w:tcW w:w="8028" w:type="dxa"/>
          </w:tcPr>
          <w:p w14:paraId="4041E3F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прозрачные</w:t>
            </w:r>
          </w:p>
        </w:tc>
        <w:tc>
          <w:tcPr>
            <w:tcW w:w="1781" w:type="dxa"/>
            <w:vAlign w:val="bottom"/>
          </w:tcPr>
          <w:p w14:paraId="3AD3BB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5C62D99" w14:textId="77777777">
        <w:tc>
          <w:tcPr>
            <w:tcW w:w="8028" w:type="dxa"/>
          </w:tcPr>
          <w:p w14:paraId="6DC5A96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</w:t>
            </w:r>
          </w:p>
        </w:tc>
        <w:tc>
          <w:tcPr>
            <w:tcW w:w="1781" w:type="dxa"/>
            <w:vAlign w:val="bottom"/>
          </w:tcPr>
          <w:p w14:paraId="530018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5BDEB02" w14:textId="77777777">
        <w:tc>
          <w:tcPr>
            <w:tcW w:w="8028" w:type="dxa"/>
          </w:tcPr>
          <w:p w14:paraId="5ED02E9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солянка</w:t>
            </w:r>
          </w:p>
        </w:tc>
        <w:tc>
          <w:tcPr>
            <w:tcW w:w="1781" w:type="dxa"/>
            <w:vAlign w:val="bottom"/>
          </w:tcPr>
          <w:p w14:paraId="7397E8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14D8217" w14:textId="77777777">
        <w:tc>
          <w:tcPr>
            <w:tcW w:w="8028" w:type="dxa"/>
          </w:tcPr>
          <w:p w14:paraId="01ED74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суп-пюре</w:t>
            </w:r>
          </w:p>
        </w:tc>
        <w:tc>
          <w:tcPr>
            <w:tcW w:w="1781" w:type="dxa"/>
            <w:vAlign w:val="bottom"/>
          </w:tcPr>
          <w:p w14:paraId="0D8EFB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FA97262" w14:textId="77777777">
        <w:tc>
          <w:tcPr>
            <w:tcW w:w="8028" w:type="dxa"/>
          </w:tcPr>
          <w:p w14:paraId="5584876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Овощные блюда и гарниры</w:t>
            </w:r>
          </w:p>
        </w:tc>
        <w:tc>
          <w:tcPr>
            <w:tcW w:w="1781" w:type="dxa"/>
            <w:vAlign w:val="bottom"/>
          </w:tcPr>
          <w:p w14:paraId="584AFB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9F917CC" w14:textId="77777777">
        <w:tc>
          <w:tcPr>
            <w:tcW w:w="8028" w:type="dxa"/>
          </w:tcPr>
          <w:p w14:paraId="3295EDD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отварной и жареный</w:t>
            </w:r>
          </w:p>
        </w:tc>
        <w:tc>
          <w:tcPr>
            <w:tcW w:w="1781" w:type="dxa"/>
            <w:vAlign w:val="bottom"/>
          </w:tcPr>
          <w:p w14:paraId="3CD171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42CDB6A3" w14:textId="77777777">
        <w:tc>
          <w:tcPr>
            <w:tcW w:w="8028" w:type="dxa"/>
          </w:tcPr>
          <w:p w14:paraId="7412C59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Овощи:</w:t>
            </w:r>
          </w:p>
        </w:tc>
        <w:tc>
          <w:tcPr>
            <w:tcW w:w="1781" w:type="dxa"/>
            <w:vAlign w:val="bottom"/>
          </w:tcPr>
          <w:p w14:paraId="0F336C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1D1E3A7" w14:textId="77777777">
        <w:tc>
          <w:tcPr>
            <w:tcW w:w="8028" w:type="dxa"/>
          </w:tcPr>
          <w:p w14:paraId="68E452B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запеченные</w:t>
            </w:r>
          </w:p>
        </w:tc>
        <w:tc>
          <w:tcPr>
            <w:tcW w:w="1781" w:type="dxa"/>
            <w:vAlign w:val="bottom"/>
          </w:tcPr>
          <w:p w14:paraId="1A455B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26ACA2C3" w14:textId="77777777">
        <w:tc>
          <w:tcPr>
            <w:tcW w:w="8028" w:type="dxa"/>
          </w:tcPr>
          <w:p w14:paraId="1C17633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молочном соусе</w:t>
            </w:r>
          </w:p>
        </w:tc>
        <w:tc>
          <w:tcPr>
            <w:tcW w:w="1781" w:type="dxa"/>
            <w:vAlign w:val="bottom"/>
          </w:tcPr>
          <w:p w14:paraId="484553C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4890D22" w14:textId="77777777">
        <w:tc>
          <w:tcPr>
            <w:tcW w:w="8028" w:type="dxa"/>
          </w:tcPr>
          <w:p w14:paraId="47ECCA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припущенные</w:t>
            </w:r>
          </w:p>
        </w:tc>
        <w:tc>
          <w:tcPr>
            <w:tcW w:w="1781" w:type="dxa"/>
            <w:vAlign w:val="bottom"/>
          </w:tcPr>
          <w:p w14:paraId="62279B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86C3292" w14:textId="77777777">
        <w:tc>
          <w:tcPr>
            <w:tcW w:w="8028" w:type="dxa"/>
          </w:tcPr>
          <w:p w14:paraId="38C98EF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фаршированные</w:t>
            </w:r>
          </w:p>
        </w:tc>
        <w:tc>
          <w:tcPr>
            <w:tcW w:w="1781" w:type="dxa"/>
            <w:vAlign w:val="bottom"/>
          </w:tcPr>
          <w:p w14:paraId="277D99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77CE5A4" w14:textId="77777777">
        <w:tc>
          <w:tcPr>
            <w:tcW w:w="8028" w:type="dxa"/>
          </w:tcPr>
          <w:p w14:paraId="09DCBF1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рагу из овощей</w:t>
            </w:r>
          </w:p>
        </w:tc>
        <w:tc>
          <w:tcPr>
            <w:tcW w:w="1781" w:type="dxa"/>
            <w:vAlign w:val="bottom"/>
          </w:tcPr>
          <w:p w14:paraId="749C9E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DD1C659" w14:textId="77777777">
        <w:tc>
          <w:tcPr>
            <w:tcW w:w="8028" w:type="dxa"/>
          </w:tcPr>
          <w:p w14:paraId="4D8295E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запеканка овощная</w:t>
            </w:r>
          </w:p>
        </w:tc>
        <w:tc>
          <w:tcPr>
            <w:tcW w:w="1781" w:type="dxa"/>
            <w:vAlign w:val="bottom"/>
          </w:tcPr>
          <w:p w14:paraId="25BC8F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5CF66BB" w14:textId="77777777">
        <w:tc>
          <w:tcPr>
            <w:tcW w:w="8028" w:type="dxa"/>
          </w:tcPr>
          <w:p w14:paraId="03B3349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котлеты овощные</w:t>
            </w:r>
          </w:p>
        </w:tc>
        <w:tc>
          <w:tcPr>
            <w:tcW w:w="1781" w:type="dxa"/>
            <w:vAlign w:val="bottom"/>
          </w:tcPr>
          <w:p w14:paraId="0CF4C8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AF58C5" w14:textId="77777777">
        <w:tc>
          <w:tcPr>
            <w:tcW w:w="8028" w:type="dxa"/>
          </w:tcPr>
          <w:p w14:paraId="20A4DF1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голубцы, солянка овощная</w:t>
            </w:r>
          </w:p>
        </w:tc>
        <w:tc>
          <w:tcPr>
            <w:tcW w:w="1781" w:type="dxa"/>
            <w:vAlign w:val="bottom"/>
          </w:tcPr>
          <w:p w14:paraId="700F2F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738AD8A" w14:textId="77777777">
        <w:tc>
          <w:tcPr>
            <w:tcW w:w="8028" w:type="dxa"/>
          </w:tcPr>
          <w:p w14:paraId="0EED28C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Мясные блюда</w:t>
            </w:r>
          </w:p>
        </w:tc>
        <w:tc>
          <w:tcPr>
            <w:tcW w:w="1781" w:type="dxa"/>
            <w:vAlign w:val="bottom"/>
          </w:tcPr>
          <w:p w14:paraId="3B4312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37FB08E" w14:textId="77777777">
        <w:tc>
          <w:tcPr>
            <w:tcW w:w="8028" w:type="dxa"/>
          </w:tcPr>
          <w:p w14:paraId="7466528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Мясо:</w:t>
            </w:r>
          </w:p>
        </w:tc>
        <w:tc>
          <w:tcPr>
            <w:tcW w:w="1781" w:type="dxa"/>
            <w:vAlign w:val="bottom"/>
          </w:tcPr>
          <w:p w14:paraId="14783B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FCC76C8" w14:textId="77777777">
        <w:tc>
          <w:tcPr>
            <w:tcW w:w="8028" w:type="dxa"/>
          </w:tcPr>
          <w:p w14:paraId="34A5113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отварное, жареное крупным куском</w:t>
            </w:r>
          </w:p>
        </w:tc>
        <w:tc>
          <w:tcPr>
            <w:tcW w:w="1781" w:type="dxa"/>
            <w:vAlign w:val="bottom"/>
          </w:tcPr>
          <w:p w14:paraId="3B91B4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7EDC5A31" w14:textId="77777777">
        <w:tc>
          <w:tcPr>
            <w:tcW w:w="8028" w:type="dxa"/>
          </w:tcPr>
          <w:p w14:paraId="41F5CA1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тушеное (в соусе)</w:t>
            </w:r>
          </w:p>
        </w:tc>
        <w:tc>
          <w:tcPr>
            <w:tcW w:w="1781" w:type="dxa"/>
            <w:vAlign w:val="bottom"/>
          </w:tcPr>
          <w:p w14:paraId="0D57DD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962C053" w14:textId="77777777">
        <w:tc>
          <w:tcPr>
            <w:tcW w:w="8028" w:type="dxa"/>
          </w:tcPr>
          <w:p w14:paraId="667D0B6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жаренное порционными кусками</w:t>
            </w:r>
          </w:p>
        </w:tc>
        <w:tc>
          <w:tcPr>
            <w:tcW w:w="1781" w:type="dxa"/>
            <w:vAlign w:val="bottom"/>
          </w:tcPr>
          <w:p w14:paraId="662C37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CFD99E5" w14:textId="77777777">
        <w:tc>
          <w:tcPr>
            <w:tcW w:w="8028" w:type="dxa"/>
          </w:tcPr>
          <w:p w14:paraId="6C78FD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рубленного мяса</w:t>
            </w:r>
          </w:p>
        </w:tc>
        <w:tc>
          <w:tcPr>
            <w:tcW w:w="1781" w:type="dxa"/>
            <w:vAlign w:val="bottom"/>
          </w:tcPr>
          <w:p w14:paraId="78987C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4FC2B919" w14:textId="77777777">
        <w:tc>
          <w:tcPr>
            <w:tcW w:w="8028" w:type="dxa"/>
          </w:tcPr>
          <w:p w14:paraId="78059B2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колбаса жареная</w:t>
            </w:r>
          </w:p>
        </w:tc>
        <w:tc>
          <w:tcPr>
            <w:tcW w:w="1781" w:type="dxa"/>
            <w:vAlign w:val="bottom"/>
          </w:tcPr>
          <w:p w14:paraId="0A1E84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334A6ED" w14:textId="77777777">
        <w:tc>
          <w:tcPr>
            <w:tcW w:w="8028" w:type="dxa"/>
          </w:tcPr>
          <w:p w14:paraId="7C43D7B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сосиски, сардельки</w:t>
            </w:r>
          </w:p>
        </w:tc>
        <w:tc>
          <w:tcPr>
            <w:tcW w:w="1781" w:type="dxa"/>
            <w:vAlign w:val="bottom"/>
          </w:tcPr>
          <w:p w14:paraId="51B837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5637570" w14:textId="77777777">
        <w:tc>
          <w:tcPr>
            <w:tcW w:w="8028" w:type="dxa"/>
          </w:tcPr>
          <w:p w14:paraId="35F48BA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Соусы </w:t>
            </w:r>
          </w:p>
        </w:tc>
        <w:tc>
          <w:tcPr>
            <w:tcW w:w="1781" w:type="dxa"/>
            <w:vAlign w:val="bottom"/>
          </w:tcPr>
          <w:p w14:paraId="019DFF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9D1F9B3" w14:textId="77777777">
        <w:tc>
          <w:tcPr>
            <w:tcW w:w="8028" w:type="dxa"/>
          </w:tcPr>
          <w:p w14:paraId="739D0FE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красные, томатные</w:t>
            </w:r>
          </w:p>
        </w:tc>
        <w:tc>
          <w:tcPr>
            <w:tcW w:w="1781" w:type="dxa"/>
            <w:vAlign w:val="bottom"/>
          </w:tcPr>
          <w:p w14:paraId="6B77B1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96438A1" w14:textId="77777777">
        <w:tc>
          <w:tcPr>
            <w:tcW w:w="8028" w:type="dxa"/>
          </w:tcPr>
          <w:p w14:paraId="37653E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белые</w:t>
            </w:r>
          </w:p>
        </w:tc>
        <w:tc>
          <w:tcPr>
            <w:tcW w:w="1781" w:type="dxa"/>
            <w:vAlign w:val="bottom"/>
          </w:tcPr>
          <w:p w14:paraId="421562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24DD61FD" w14:textId="77777777" w:rsidR="00863040" w:rsidRDefault="00863040" w:rsidP="00B13BD5">
      <w:pPr>
        <w:jc w:val="right"/>
        <w:rPr>
          <w:sz w:val="28"/>
          <w:szCs w:val="28"/>
        </w:rPr>
      </w:pPr>
    </w:p>
    <w:p w14:paraId="5C04F728" w14:textId="77777777" w:rsidR="00863040" w:rsidRDefault="00863040" w:rsidP="00B13BD5">
      <w:pPr>
        <w:jc w:val="right"/>
        <w:rPr>
          <w:sz w:val="28"/>
          <w:szCs w:val="28"/>
        </w:rPr>
      </w:pPr>
    </w:p>
    <w:p w14:paraId="458AA7FA" w14:textId="77777777" w:rsidR="00863040" w:rsidRDefault="00863040" w:rsidP="00B13BD5">
      <w:pPr>
        <w:jc w:val="right"/>
        <w:rPr>
          <w:sz w:val="28"/>
          <w:szCs w:val="28"/>
        </w:rPr>
      </w:pPr>
    </w:p>
    <w:p w14:paraId="735AF19E" w14:textId="77777777" w:rsidR="00863040" w:rsidRDefault="00863040" w:rsidP="00B13BD5">
      <w:pPr>
        <w:jc w:val="right"/>
        <w:rPr>
          <w:sz w:val="28"/>
          <w:szCs w:val="28"/>
        </w:rPr>
      </w:pPr>
    </w:p>
    <w:p w14:paraId="02F42566" w14:textId="77777777" w:rsidR="00A20AB4" w:rsidRDefault="00A20AB4" w:rsidP="00B13BD5">
      <w:pPr>
        <w:jc w:val="right"/>
        <w:rPr>
          <w:sz w:val="28"/>
          <w:szCs w:val="28"/>
        </w:rPr>
      </w:pPr>
    </w:p>
    <w:p w14:paraId="6B4B7C37" w14:textId="77777777" w:rsidR="00863040" w:rsidRDefault="00863040" w:rsidP="00B13BD5">
      <w:pPr>
        <w:jc w:val="right"/>
        <w:rPr>
          <w:sz w:val="28"/>
          <w:szCs w:val="28"/>
        </w:rPr>
      </w:pPr>
    </w:p>
    <w:p w14:paraId="49E932BB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Продолжение прил. 21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2321"/>
      </w:tblGrid>
      <w:tr w:rsidR="00B13BD5" w:rsidRPr="005260A3" w14:paraId="06D6BD61" w14:textId="77777777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1E4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35F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CF605C1" w14:textId="77777777">
        <w:tc>
          <w:tcPr>
            <w:tcW w:w="7488" w:type="dxa"/>
          </w:tcPr>
          <w:p w14:paraId="772BF40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молочные, сметанные</w:t>
            </w:r>
          </w:p>
        </w:tc>
        <w:tc>
          <w:tcPr>
            <w:tcW w:w="2321" w:type="dxa"/>
            <w:vAlign w:val="bottom"/>
          </w:tcPr>
          <w:p w14:paraId="6C3D76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CF2A8A5" w14:textId="77777777">
        <w:tc>
          <w:tcPr>
            <w:tcW w:w="7488" w:type="dxa"/>
          </w:tcPr>
          <w:p w14:paraId="554766D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Холодные блюда</w:t>
            </w:r>
          </w:p>
        </w:tc>
        <w:tc>
          <w:tcPr>
            <w:tcW w:w="2321" w:type="dxa"/>
            <w:vAlign w:val="bottom"/>
          </w:tcPr>
          <w:p w14:paraId="2F4173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0E7DAB3" w14:textId="77777777">
        <w:tc>
          <w:tcPr>
            <w:tcW w:w="7488" w:type="dxa"/>
          </w:tcPr>
          <w:p w14:paraId="043CAC3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</w:t>
            </w:r>
          </w:p>
        </w:tc>
        <w:tc>
          <w:tcPr>
            <w:tcW w:w="2321" w:type="dxa"/>
            <w:vAlign w:val="bottom"/>
          </w:tcPr>
          <w:p w14:paraId="26A69D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728BF868" w14:textId="77777777">
        <w:tc>
          <w:tcPr>
            <w:tcW w:w="7488" w:type="dxa"/>
          </w:tcPr>
          <w:p w14:paraId="39BDF6B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 разные</w:t>
            </w:r>
          </w:p>
        </w:tc>
        <w:tc>
          <w:tcPr>
            <w:tcW w:w="2321" w:type="dxa"/>
            <w:vAlign w:val="bottom"/>
          </w:tcPr>
          <w:p w14:paraId="47ADD3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09BF2C99" w14:textId="77777777">
        <w:tc>
          <w:tcPr>
            <w:tcW w:w="7488" w:type="dxa"/>
          </w:tcPr>
          <w:p w14:paraId="7EC5A66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 из зелени</w:t>
            </w:r>
          </w:p>
        </w:tc>
        <w:tc>
          <w:tcPr>
            <w:tcW w:w="2321" w:type="dxa"/>
            <w:vAlign w:val="bottom"/>
          </w:tcPr>
          <w:p w14:paraId="7F8E1B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E71A96" w14:textId="77777777">
        <w:tc>
          <w:tcPr>
            <w:tcW w:w="7488" w:type="dxa"/>
          </w:tcPr>
          <w:p w14:paraId="061E90C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винегреты:</w:t>
            </w:r>
          </w:p>
        </w:tc>
        <w:tc>
          <w:tcPr>
            <w:tcW w:w="2321" w:type="dxa"/>
            <w:vAlign w:val="bottom"/>
          </w:tcPr>
          <w:p w14:paraId="5DA4AF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0B9833D" w14:textId="77777777">
        <w:tc>
          <w:tcPr>
            <w:tcW w:w="7488" w:type="dxa"/>
          </w:tcPr>
          <w:p w14:paraId="69F3A3A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заправленные</w:t>
            </w:r>
          </w:p>
        </w:tc>
        <w:tc>
          <w:tcPr>
            <w:tcW w:w="2321" w:type="dxa"/>
            <w:vAlign w:val="bottom"/>
          </w:tcPr>
          <w:p w14:paraId="42D998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6B83FC03" w14:textId="77777777">
        <w:tc>
          <w:tcPr>
            <w:tcW w:w="7488" w:type="dxa"/>
          </w:tcPr>
          <w:p w14:paraId="57EC756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незаправленные</w:t>
            </w:r>
          </w:p>
        </w:tc>
        <w:tc>
          <w:tcPr>
            <w:tcW w:w="2321" w:type="dxa"/>
            <w:vAlign w:val="bottom"/>
          </w:tcPr>
          <w:p w14:paraId="255FE9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6E415B3A" w14:textId="77777777">
        <w:tc>
          <w:tcPr>
            <w:tcW w:w="7488" w:type="dxa"/>
          </w:tcPr>
          <w:p w14:paraId="4167EF0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сельдь с гарниром</w:t>
            </w:r>
          </w:p>
        </w:tc>
        <w:tc>
          <w:tcPr>
            <w:tcW w:w="2321" w:type="dxa"/>
            <w:vAlign w:val="bottom"/>
          </w:tcPr>
          <w:p w14:paraId="4B49EE2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8AE395A" w14:textId="77777777">
        <w:tc>
          <w:tcPr>
            <w:tcW w:w="7488" w:type="dxa"/>
          </w:tcPr>
          <w:p w14:paraId="5C55A7D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капуста:</w:t>
            </w:r>
          </w:p>
        </w:tc>
        <w:tc>
          <w:tcPr>
            <w:tcW w:w="2321" w:type="dxa"/>
            <w:vAlign w:val="bottom"/>
          </w:tcPr>
          <w:p w14:paraId="5D14F9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EE01AE" w14:textId="77777777">
        <w:tc>
          <w:tcPr>
            <w:tcW w:w="7488" w:type="dxa"/>
          </w:tcPr>
          <w:p w14:paraId="1EDAF4C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тушеная</w:t>
            </w:r>
          </w:p>
        </w:tc>
        <w:tc>
          <w:tcPr>
            <w:tcW w:w="2321" w:type="dxa"/>
            <w:vAlign w:val="bottom"/>
          </w:tcPr>
          <w:p w14:paraId="50EC7F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6-12</w:t>
            </w:r>
          </w:p>
        </w:tc>
      </w:tr>
      <w:tr w:rsidR="00B13BD5" w:rsidRPr="005260A3" w14:paraId="714CCB47" w14:textId="77777777">
        <w:tc>
          <w:tcPr>
            <w:tcW w:w="7488" w:type="dxa"/>
          </w:tcPr>
          <w:p w14:paraId="14C33FA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отварная</w:t>
            </w:r>
          </w:p>
        </w:tc>
        <w:tc>
          <w:tcPr>
            <w:tcW w:w="2321" w:type="dxa"/>
            <w:vAlign w:val="bottom"/>
          </w:tcPr>
          <w:p w14:paraId="216D18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2DB9AEA" w14:textId="77777777">
        <w:tc>
          <w:tcPr>
            <w:tcW w:w="7488" w:type="dxa"/>
          </w:tcPr>
          <w:p w14:paraId="2A1F49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2321" w:type="dxa"/>
            <w:vAlign w:val="bottom"/>
          </w:tcPr>
          <w:p w14:paraId="0D5A0E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10C6012" w14:textId="77777777">
        <w:tc>
          <w:tcPr>
            <w:tcW w:w="7488" w:type="dxa"/>
          </w:tcPr>
          <w:p w14:paraId="4DD2E7F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круп, бобовых и макаронных изделий</w:t>
            </w:r>
          </w:p>
        </w:tc>
        <w:tc>
          <w:tcPr>
            <w:tcW w:w="2321" w:type="dxa"/>
            <w:vAlign w:val="bottom"/>
          </w:tcPr>
          <w:p w14:paraId="2F18AF5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35E740D" w14:textId="77777777">
        <w:tc>
          <w:tcPr>
            <w:tcW w:w="7488" w:type="dxa"/>
          </w:tcPr>
          <w:p w14:paraId="32CE71D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Каши:</w:t>
            </w:r>
          </w:p>
        </w:tc>
        <w:tc>
          <w:tcPr>
            <w:tcW w:w="2321" w:type="dxa"/>
            <w:vAlign w:val="bottom"/>
          </w:tcPr>
          <w:p w14:paraId="34F26D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E249AF9" w14:textId="77777777">
        <w:tc>
          <w:tcPr>
            <w:tcW w:w="7488" w:type="dxa"/>
          </w:tcPr>
          <w:p w14:paraId="6997004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Вязкие</w:t>
            </w:r>
          </w:p>
        </w:tc>
        <w:tc>
          <w:tcPr>
            <w:tcW w:w="2321" w:type="dxa"/>
            <w:vAlign w:val="bottom"/>
          </w:tcPr>
          <w:p w14:paraId="60F33A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C8B0C69" w14:textId="77777777">
        <w:tc>
          <w:tcPr>
            <w:tcW w:w="7488" w:type="dxa"/>
          </w:tcPr>
          <w:p w14:paraId="0D5A38F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Рассыпчатые</w:t>
            </w:r>
          </w:p>
        </w:tc>
        <w:tc>
          <w:tcPr>
            <w:tcW w:w="2321" w:type="dxa"/>
            <w:vAlign w:val="bottom"/>
          </w:tcPr>
          <w:p w14:paraId="59494F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4-5</w:t>
            </w:r>
          </w:p>
        </w:tc>
      </w:tr>
      <w:tr w:rsidR="00B13BD5" w:rsidRPr="005260A3" w14:paraId="4C7A9F24" w14:textId="77777777">
        <w:tc>
          <w:tcPr>
            <w:tcW w:w="7488" w:type="dxa"/>
          </w:tcPr>
          <w:p w14:paraId="2D67FA8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Котлеты, биточки крупяные</w:t>
            </w:r>
          </w:p>
        </w:tc>
        <w:tc>
          <w:tcPr>
            <w:tcW w:w="2321" w:type="dxa"/>
            <w:vAlign w:val="bottom"/>
          </w:tcPr>
          <w:p w14:paraId="0902D3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5BEAE00" w14:textId="77777777">
        <w:tc>
          <w:tcPr>
            <w:tcW w:w="7488" w:type="dxa"/>
          </w:tcPr>
          <w:p w14:paraId="1737F68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Запеканка из круп</w:t>
            </w:r>
          </w:p>
        </w:tc>
        <w:tc>
          <w:tcPr>
            <w:tcW w:w="2321" w:type="dxa"/>
            <w:vAlign w:val="bottom"/>
          </w:tcPr>
          <w:p w14:paraId="58F979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9A095C8" w14:textId="77777777">
        <w:tc>
          <w:tcPr>
            <w:tcW w:w="7488" w:type="dxa"/>
          </w:tcPr>
          <w:p w14:paraId="2F263E5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бобовых изделий</w:t>
            </w:r>
          </w:p>
        </w:tc>
        <w:tc>
          <w:tcPr>
            <w:tcW w:w="2321" w:type="dxa"/>
            <w:vAlign w:val="bottom"/>
          </w:tcPr>
          <w:p w14:paraId="69338C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26FAFD1" w14:textId="77777777">
        <w:tc>
          <w:tcPr>
            <w:tcW w:w="7488" w:type="dxa"/>
          </w:tcPr>
          <w:p w14:paraId="209F10B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макаронных изделий</w:t>
            </w:r>
          </w:p>
        </w:tc>
        <w:tc>
          <w:tcPr>
            <w:tcW w:w="2321" w:type="dxa"/>
            <w:vAlign w:val="bottom"/>
          </w:tcPr>
          <w:p w14:paraId="11512E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D144A54" w14:textId="77777777">
        <w:tc>
          <w:tcPr>
            <w:tcW w:w="7488" w:type="dxa"/>
          </w:tcPr>
          <w:p w14:paraId="41B8CE0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творога и яиц</w:t>
            </w:r>
          </w:p>
        </w:tc>
        <w:tc>
          <w:tcPr>
            <w:tcW w:w="2321" w:type="dxa"/>
            <w:vAlign w:val="bottom"/>
          </w:tcPr>
          <w:p w14:paraId="69C59C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6D2A8BF" w14:textId="77777777">
        <w:tc>
          <w:tcPr>
            <w:tcW w:w="7488" w:type="dxa"/>
          </w:tcPr>
          <w:p w14:paraId="6E7468A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Сырники, пудинги, блинчики</w:t>
            </w:r>
          </w:p>
        </w:tc>
        <w:tc>
          <w:tcPr>
            <w:tcW w:w="2321" w:type="dxa"/>
            <w:vAlign w:val="bottom"/>
          </w:tcPr>
          <w:p w14:paraId="02E0D8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6ADD05A7" w14:textId="77777777">
        <w:tc>
          <w:tcPr>
            <w:tcW w:w="7488" w:type="dxa"/>
          </w:tcPr>
          <w:p w14:paraId="5AA04BC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Яичница, омлеты</w:t>
            </w:r>
          </w:p>
        </w:tc>
        <w:tc>
          <w:tcPr>
            <w:tcW w:w="2321" w:type="dxa"/>
            <w:vAlign w:val="bottom"/>
          </w:tcPr>
          <w:p w14:paraId="5288F2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E4D246F" w14:textId="77777777">
        <w:tc>
          <w:tcPr>
            <w:tcW w:w="7488" w:type="dxa"/>
          </w:tcPr>
          <w:p w14:paraId="3C2ECC6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Рыбные блюда</w:t>
            </w:r>
          </w:p>
        </w:tc>
        <w:tc>
          <w:tcPr>
            <w:tcW w:w="2321" w:type="dxa"/>
            <w:vAlign w:val="bottom"/>
          </w:tcPr>
          <w:p w14:paraId="6A648B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F74482" w14:textId="77777777">
        <w:tc>
          <w:tcPr>
            <w:tcW w:w="7488" w:type="dxa"/>
          </w:tcPr>
          <w:p w14:paraId="607B8FB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 отварная, припущенная, жареная, запеченная</w:t>
            </w:r>
          </w:p>
        </w:tc>
        <w:tc>
          <w:tcPr>
            <w:tcW w:w="2321" w:type="dxa"/>
            <w:vAlign w:val="bottom"/>
          </w:tcPr>
          <w:p w14:paraId="7F452D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00C1C7D" w14:textId="77777777">
        <w:tc>
          <w:tcPr>
            <w:tcW w:w="7488" w:type="dxa"/>
          </w:tcPr>
          <w:p w14:paraId="780BFB4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Котлеты, биточки</w:t>
            </w:r>
          </w:p>
        </w:tc>
        <w:tc>
          <w:tcPr>
            <w:tcW w:w="2321" w:type="dxa"/>
            <w:vAlign w:val="bottom"/>
          </w:tcPr>
          <w:p w14:paraId="7EB3BA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3D15C968" w14:textId="77777777">
        <w:tc>
          <w:tcPr>
            <w:tcW w:w="7488" w:type="dxa"/>
          </w:tcPr>
          <w:p w14:paraId="7BADCB7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Рыба:</w:t>
            </w:r>
          </w:p>
        </w:tc>
        <w:tc>
          <w:tcPr>
            <w:tcW w:w="2321" w:type="dxa"/>
            <w:vAlign w:val="bottom"/>
          </w:tcPr>
          <w:p w14:paraId="556274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D8F08F1" w14:textId="77777777">
        <w:tc>
          <w:tcPr>
            <w:tcW w:w="7488" w:type="dxa"/>
          </w:tcPr>
          <w:p w14:paraId="07DC5D2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 маринадом</w:t>
            </w:r>
          </w:p>
        </w:tc>
        <w:tc>
          <w:tcPr>
            <w:tcW w:w="2321" w:type="dxa"/>
            <w:vAlign w:val="bottom"/>
          </w:tcPr>
          <w:p w14:paraId="2BEF11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822E27D" w14:textId="77777777">
        <w:tc>
          <w:tcPr>
            <w:tcW w:w="7488" w:type="dxa"/>
          </w:tcPr>
          <w:p w14:paraId="4356AB3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гарниром</w:t>
            </w:r>
          </w:p>
        </w:tc>
        <w:tc>
          <w:tcPr>
            <w:tcW w:w="2321" w:type="dxa"/>
            <w:vAlign w:val="bottom"/>
          </w:tcPr>
          <w:p w14:paraId="6EF42B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30EB797" w14:textId="77777777">
        <w:tc>
          <w:tcPr>
            <w:tcW w:w="7488" w:type="dxa"/>
          </w:tcPr>
          <w:p w14:paraId="5D57AB8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заливная гарнированная</w:t>
            </w:r>
          </w:p>
        </w:tc>
        <w:tc>
          <w:tcPr>
            <w:tcW w:w="2321" w:type="dxa"/>
            <w:vAlign w:val="bottom"/>
          </w:tcPr>
          <w:p w14:paraId="075B42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 (на холоде)</w:t>
            </w:r>
          </w:p>
        </w:tc>
      </w:tr>
      <w:tr w:rsidR="00B13BD5" w:rsidRPr="005260A3" w14:paraId="65C32201" w14:textId="77777777">
        <w:tc>
          <w:tcPr>
            <w:tcW w:w="7488" w:type="dxa"/>
          </w:tcPr>
          <w:p w14:paraId="76A5FDB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Студень (негарнированный)</w:t>
            </w:r>
          </w:p>
        </w:tc>
        <w:tc>
          <w:tcPr>
            <w:tcW w:w="2321" w:type="dxa"/>
            <w:vAlign w:val="bottom"/>
          </w:tcPr>
          <w:p w14:paraId="590311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(на холоде)</w:t>
            </w:r>
          </w:p>
        </w:tc>
      </w:tr>
      <w:tr w:rsidR="00B13BD5" w:rsidRPr="005260A3" w14:paraId="0C7569FD" w14:textId="77777777">
        <w:tc>
          <w:tcPr>
            <w:tcW w:w="7488" w:type="dxa"/>
          </w:tcPr>
          <w:p w14:paraId="09FC7D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Мясо отварное и жареное с гарниром</w:t>
            </w:r>
          </w:p>
        </w:tc>
        <w:tc>
          <w:tcPr>
            <w:tcW w:w="2321" w:type="dxa"/>
            <w:vAlign w:val="bottom"/>
          </w:tcPr>
          <w:p w14:paraId="366CF1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68345E5" w14:textId="77777777">
        <w:tc>
          <w:tcPr>
            <w:tcW w:w="7488" w:type="dxa"/>
          </w:tcPr>
          <w:p w14:paraId="0F6FCE8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Птица и дичь с гарниром</w:t>
            </w:r>
          </w:p>
        </w:tc>
        <w:tc>
          <w:tcPr>
            <w:tcW w:w="2321" w:type="dxa"/>
            <w:vAlign w:val="bottom"/>
          </w:tcPr>
          <w:p w14:paraId="4F52CC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</w:tbl>
    <w:p w14:paraId="651D2061" w14:textId="77777777" w:rsidR="00B13BD5" w:rsidRPr="005260A3" w:rsidRDefault="00B13BD5" w:rsidP="00B13BD5">
      <w:pPr>
        <w:rPr>
          <w:sz w:val="28"/>
          <w:szCs w:val="28"/>
        </w:rPr>
      </w:pPr>
    </w:p>
    <w:p w14:paraId="2970204D" w14:textId="77777777" w:rsidR="00B13BD5" w:rsidRPr="005260A3" w:rsidRDefault="00B13BD5" w:rsidP="00B13BD5">
      <w:pPr>
        <w:rPr>
          <w:sz w:val="28"/>
          <w:szCs w:val="28"/>
        </w:rPr>
      </w:pPr>
    </w:p>
    <w:p w14:paraId="4D93F580" w14:textId="77777777" w:rsidR="00863040" w:rsidRDefault="00863040" w:rsidP="00B13BD5">
      <w:pPr>
        <w:jc w:val="right"/>
        <w:rPr>
          <w:sz w:val="28"/>
          <w:szCs w:val="28"/>
        </w:rPr>
      </w:pPr>
    </w:p>
    <w:p w14:paraId="403E0CF0" w14:textId="77777777" w:rsidR="00863040" w:rsidRDefault="00863040" w:rsidP="00B13BD5">
      <w:pPr>
        <w:jc w:val="right"/>
        <w:rPr>
          <w:sz w:val="28"/>
          <w:szCs w:val="28"/>
        </w:rPr>
      </w:pPr>
    </w:p>
    <w:p w14:paraId="27831A12" w14:textId="77777777" w:rsidR="00863040" w:rsidRDefault="00863040" w:rsidP="00B13BD5">
      <w:pPr>
        <w:jc w:val="right"/>
        <w:rPr>
          <w:sz w:val="28"/>
          <w:szCs w:val="28"/>
        </w:rPr>
      </w:pPr>
    </w:p>
    <w:p w14:paraId="6B8BF7EF" w14:textId="77777777" w:rsidR="00863040" w:rsidRDefault="00863040" w:rsidP="00B13BD5">
      <w:pPr>
        <w:jc w:val="right"/>
        <w:rPr>
          <w:sz w:val="28"/>
          <w:szCs w:val="28"/>
        </w:rPr>
      </w:pPr>
    </w:p>
    <w:p w14:paraId="73B36C0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21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8"/>
        <w:gridCol w:w="2681"/>
      </w:tblGrid>
      <w:tr w:rsidR="00B13BD5" w:rsidRPr="005260A3" w14:paraId="1B928907" w14:textId="77777777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17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50A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8C8BA58" w14:textId="77777777">
        <w:tc>
          <w:tcPr>
            <w:tcW w:w="7128" w:type="dxa"/>
          </w:tcPr>
          <w:p w14:paraId="5F9FA0B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Сладкие блюда</w:t>
            </w:r>
          </w:p>
        </w:tc>
        <w:tc>
          <w:tcPr>
            <w:tcW w:w="2681" w:type="dxa"/>
            <w:vAlign w:val="bottom"/>
          </w:tcPr>
          <w:p w14:paraId="09E672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BEC7A17" w14:textId="77777777">
        <w:tc>
          <w:tcPr>
            <w:tcW w:w="7128" w:type="dxa"/>
          </w:tcPr>
          <w:p w14:paraId="77A1A7B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кисели</w:t>
            </w:r>
          </w:p>
        </w:tc>
        <w:tc>
          <w:tcPr>
            <w:tcW w:w="2681" w:type="dxa"/>
            <w:vAlign w:val="bottom"/>
          </w:tcPr>
          <w:p w14:paraId="0FAC31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</w:tr>
      <w:tr w:rsidR="00B13BD5" w:rsidRPr="005260A3" w14:paraId="3CE715F8" w14:textId="77777777">
        <w:tc>
          <w:tcPr>
            <w:tcW w:w="7128" w:type="dxa"/>
          </w:tcPr>
          <w:p w14:paraId="1A14AEC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компоты</w:t>
            </w:r>
          </w:p>
        </w:tc>
        <w:tc>
          <w:tcPr>
            <w:tcW w:w="2681" w:type="dxa"/>
            <w:vAlign w:val="bottom"/>
          </w:tcPr>
          <w:p w14:paraId="2680F9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</w:t>
            </w:r>
          </w:p>
        </w:tc>
      </w:tr>
      <w:tr w:rsidR="00B13BD5" w:rsidRPr="005260A3" w14:paraId="5EE2E39E" w14:textId="77777777">
        <w:tc>
          <w:tcPr>
            <w:tcW w:w="7128" w:type="dxa"/>
          </w:tcPr>
          <w:p w14:paraId="08429F6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желе и муссы</w:t>
            </w:r>
          </w:p>
        </w:tc>
        <w:tc>
          <w:tcPr>
            <w:tcW w:w="2681" w:type="dxa"/>
            <w:vAlign w:val="bottom"/>
          </w:tcPr>
          <w:p w14:paraId="7EE980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(на холоде)</w:t>
            </w:r>
          </w:p>
        </w:tc>
      </w:tr>
      <w:tr w:rsidR="00B13BD5" w:rsidRPr="005260A3" w14:paraId="3E573D15" w14:textId="77777777">
        <w:tc>
          <w:tcPr>
            <w:tcW w:w="7128" w:type="dxa"/>
          </w:tcPr>
          <w:p w14:paraId="4142FD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Кремы</w:t>
            </w:r>
          </w:p>
        </w:tc>
        <w:tc>
          <w:tcPr>
            <w:tcW w:w="2681" w:type="dxa"/>
            <w:vAlign w:val="bottom"/>
          </w:tcPr>
          <w:p w14:paraId="41FDBD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 (на холоде)</w:t>
            </w:r>
          </w:p>
        </w:tc>
      </w:tr>
    </w:tbl>
    <w:p w14:paraId="33CF185C" w14:textId="77777777" w:rsidR="00B13BD5" w:rsidRPr="005260A3" w:rsidRDefault="00B13BD5" w:rsidP="00B13BD5">
      <w:pPr>
        <w:rPr>
          <w:sz w:val="28"/>
          <w:szCs w:val="28"/>
        </w:rPr>
      </w:pPr>
    </w:p>
    <w:p w14:paraId="2AE6511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  <w:t>ПРИЛОЖЕНИЕ 22</w:t>
      </w:r>
    </w:p>
    <w:p w14:paraId="60C0FC9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Характеристика и основные требования к размещению</w:t>
      </w:r>
    </w:p>
    <w:p w14:paraId="66A76A5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 технологического оборудования в горячем и кондитерском цехах</w:t>
      </w:r>
    </w:p>
    <w:p w14:paraId="3FA7C055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218A5B37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Механическое оборудование</w:t>
      </w:r>
    </w:p>
    <w:p w14:paraId="53DA1AC1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060"/>
        <w:gridCol w:w="1560"/>
        <w:gridCol w:w="1417"/>
        <w:gridCol w:w="1134"/>
        <w:gridCol w:w="3233"/>
      </w:tblGrid>
      <w:tr w:rsidR="00B13BD5" w:rsidRPr="005260A3" w14:paraId="5C34B069" w14:textId="77777777">
        <w:tc>
          <w:tcPr>
            <w:tcW w:w="1316" w:type="dxa"/>
            <w:vAlign w:val="center"/>
          </w:tcPr>
          <w:p w14:paraId="71414CC8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Наиме-нование оборудо-вания</w:t>
            </w:r>
          </w:p>
        </w:tc>
        <w:tc>
          <w:tcPr>
            <w:tcW w:w="1060" w:type="dxa"/>
            <w:vAlign w:val="center"/>
          </w:tcPr>
          <w:p w14:paraId="712B79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560" w:type="dxa"/>
            <w:vAlign w:val="center"/>
          </w:tcPr>
          <w:p w14:paraId="2BDB9D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Условное </w:t>
            </w:r>
          </w:p>
          <w:p w14:paraId="23250BD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обозначе-ние</w:t>
            </w:r>
          </w:p>
        </w:tc>
        <w:tc>
          <w:tcPr>
            <w:tcW w:w="1417" w:type="dxa"/>
            <w:vAlign w:val="center"/>
          </w:tcPr>
          <w:p w14:paraId="5F42E95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Габарит-ные размеры, мм</w:t>
            </w:r>
          </w:p>
        </w:tc>
        <w:tc>
          <w:tcPr>
            <w:tcW w:w="1134" w:type="dxa"/>
            <w:vAlign w:val="center"/>
          </w:tcPr>
          <w:p w14:paraId="24FF03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Мощ-ность, кВт/ч</w:t>
            </w:r>
          </w:p>
        </w:tc>
        <w:tc>
          <w:tcPr>
            <w:tcW w:w="3233" w:type="dxa"/>
            <w:vAlign w:val="center"/>
          </w:tcPr>
          <w:p w14:paraId="6640BA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Варианты размещения</w:t>
            </w:r>
          </w:p>
        </w:tc>
      </w:tr>
      <w:tr w:rsidR="00B13BD5" w:rsidRPr="005260A3" w14:paraId="09AE3263" w14:textId="77777777">
        <w:tc>
          <w:tcPr>
            <w:tcW w:w="1316" w:type="dxa"/>
            <w:vAlign w:val="center"/>
          </w:tcPr>
          <w:p w14:paraId="6C60A394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60" w:type="dxa"/>
            <w:vAlign w:val="center"/>
          </w:tcPr>
          <w:p w14:paraId="527053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14:paraId="3A322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3233597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76FCCE1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5B7A9B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5E78846" w14:textId="77777777">
        <w:tc>
          <w:tcPr>
            <w:tcW w:w="1316" w:type="dxa"/>
            <w:vAlign w:val="center"/>
          </w:tcPr>
          <w:p w14:paraId="7ACFC25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0" allowOverlap="1" wp14:anchorId="2D4E4487" wp14:editId="2EA7B2C8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52070</wp:posOffset>
                      </wp:positionV>
                      <wp:extent cx="1908810" cy="618490"/>
                      <wp:effectExtent l="0" t="0" r="0" b="0"/>
                      <wp:wrapNone/>
                      <wp:docPr id="3031" name="Group 6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618490"/>
                                <a:chOff x="8088" y="4278"/>
                                <a:chExt cx="3006" cy="974"/>
                              </a:xfrm>
                            </wpg:grpSpPr>
                            <wps:wsp>
                              <wps:cNvPr id="3032" name="Rectangle 68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42" y="4842"/>
                                  <a:ext cx="246" cy="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033" name="Group 68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88" y="432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3034" name="Line 68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5" name="Line 68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6" name="Line 68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7" name="Line 68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8" name="Line 68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9" name="Line 68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0" name="Line 68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1" name="Line 68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2" name="Line 68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3" name="Line 68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4" name="Line 69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5" name="Line 69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6" name="Line 69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7" name="Line 69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8" name="Line 69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9" name="Line 69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0" name="Line 69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1" name="Line 69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2" name="Line 69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3" name="Line 69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4" name="Line 69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5" name="Line 69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6" name="Line 69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057" name="Line 69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96" y="4848"/>
                                  <a:ext cx="5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8" name="Line 69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6" y="4278"/>
                                  <a:ext cx="0" cy="7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9" name="Text Box 69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04" y="444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AC6176" w14:textId="77777777" w:rsidR="00B30B1E" w:rsidRDefault="00B30B1E" w:rsidP="00B13BD5">
                                    <w:r>
                                      <w:t>550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60" name="Line 69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84" y="43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1" name="Line 69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84" y="477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D4E4487" id="Group 6887" o:spid="_x0000_s1026" style="position:absolute;left:0;text-align:left;margin-left:321.75pt;margin-top:4.1pt;width:150.3pt;height:48.7pt;z-index:251648000" coordorigin="8088,4278" coordsize="3006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" o:allowincell="f">
                      <v:rect id="Rectangle 6888" o:spid="_x0000_s1027" style="position:absolute;left:9042;top:4842;width:246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"/>
                      <v:group id="Group 6889" o:spid="_x0000_s1028" style="position:absolute;left:8088;top:432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">
                        <v:line id="Line 6890" o:spid="_x0000_s102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"/>
                        <v:line id="Line 6891" o:spid="_x0000_s103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"/>
                        <v:line id="Line 6892" o:spid="_x0000_s103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iexwAAAN0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CcjSfw9yY9Abm4AQAA//8DAFBLAQItABQABgAIAAAAIQDb4fbL7gAAAIUBAAATAAAAAAAA&#10;AAAAAAAAAAAAAABbQ29udGVudF9UeXBlc10ueG1sUEsBAi0AFAAGAAgAAAAhAFr0LFu/AAAAFQEA&#10;AAsAAAAAAAAAAAAAAAAAHwEAAF9yZWxzLy5yZWxzUEsBAi0AFAAGAAgAAAAhANA9iJ7HAAAA3QAA&#10;AA8AAAAAAAAAAAAAAAAABwIAAGRycy9kb3ducmV2LnhtbFBLBQYAAAAAAwADALcAAAD7AgAAAAA=&#10;"/>
                        <v:line id="Line 6893" o:spid="_x0000_s103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"/>
                        <v:line id="Line 6894" o:spid="_x0000_s103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"/>
                        <v:line id="Line 6895" o:spid="_x0000_s103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"/>
                        <v:line id="Line 6896" o:spid="_x0000_s103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"/>
                        <v:line id="Line 6897" o:spid="_x0000_s103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"/>
                        <v:line id="Line 6898" o:spid="_x0000_s103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P3gxwAAAN0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CSTSdwe5OegFz+AQAA//8DAFBLAQItABQABgAIAAAAIQDb4fbL7gAAAIUBAAATAAAAAAAA&#10;AAAAAAAAAAAAAABbQ29udGVudF9UeXBlc10ueG1sUEsBAi0AFAAGAAgAAAAhAFr0LFu/AAAAFQEA&#10;AAsAAAAAAAAAAAAAAAAAHwEAAF9yZWxzLy5yZWxzUEsBAi0AFAAGAAgAAAAhAPcA/eDHAAAA3QAA&#10;AA8AAAAAAAAAAAAAAAAABwIAAGRycy9kb3ducmV2LnhtbFBLBQYAAAAAAwADALcAAAD7AgAAAAA=&#10;"/>
                        <v:line id="Line 6899" o:spid="_x0000_s103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"/>
                        <v:line id="Line 6900" o:spid="_x0000_s103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"/>
                        <v:line id="Line 6901" o:spid="_x0000_s104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WWUyAAAAN0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"/>
                        <v:line id="Line 6902" o:spid="_x0000_s104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/vjxwAAAN0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EoG0/g9iY9Abm4AgAA//8DAFBLAQItABQABgAIAAAAIQDb4fbL7gAAAIUBAAATAAAAAAAA&#10;AAAAAAAAAAAAAABbQ29udGVudF9UeXBlc10ueG1sUEsBAi0AFAAGAAgAAAAhAFr0LFu/AAAAFQEA&#10;AAsAAAAAAAAAAAAAAAAAHwEAAF9yZWxzLy5yZWxzUEsBAi0AFAAGAAgAAAAhAIg7++PHAAAA3QAA&#10;AA8AAAAAAAAAAAAAAAAABwIAAGRycy9kb3ducmV2LnhtbFBLBQYAAAAAAwADALcAAAD7AgAAAAA=&#10;"/>
                        <v:line id="Line 6903" o:spid="_x0000_s104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154yAAAAN0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"/>
                        <v:line id="Line 6904" o:spid="_x0000_s104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"/>
                        <v:line id="Line 6905" o:spid="_x0000_s104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"/>
                        <v:line id="Line 6906" o:spid="_x0000_s104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"/>
                        <v:line id="Line 6907" o:spid="_x0000_s104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VKyAAAAN0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"/>
                        <v:line id="Line 6908" o:spid="_x0000_s104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"/>
                        <v:line id="Line 6909" o:spid="_x0000_s104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"/>
                        <v:line id="Line 6910" o:spid="_x0000_s104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FbSyAAAAN0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"/>
                        <v:line id="Line 6911" o:spid="_x0000_s105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PNJyAAAAN0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"/>
                        <v:line id="Line 6912" o:spid="_x0000_s105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m0+xwAAAN0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Fr9j6C65v0BOTsAgAA//8DAFBLAQItABQABgAIAAAAIQDb4fbL7gAAAIUBAAATAAAAAAAA&#10;AAAAAAAAAAAAAABbQ29udGVudF9UeXBlc10ueG1sUEsBAi0AFAAGAAgAAAAhAFr0LFu/AAAAFQEA&#10;AAsAAAAAAAAAAAAAAAAAHwEAAF9yZWxzLy5yZWxzUEsBAi0AFAAGAAgAAAAhAA3ibT7HAAAA3QAA&#10;AA8AAAAAAAAAAAAAAAAABwIAAGRycy9kb3ducmV2LnhtbFBLBQYAAAAAAwADALcAAAD7AgAAAAA=&#10;"/>
                      </v:group>
                      <v:line id="Line 6913" o:spid="_x0000_s1052" style="position:absolute;visibility:visible;mso-wrap-style:square" from="9396,4848" to="9900,4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bhayAAAAN0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"/>
                      <v:line id="Line 6914" o:spid="_x0000_s1053" style="position:absolute;visibility:visible;mso-wrap-style:square" from="9756,4278" to="9756,5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915" o:spid="_x0000_s1054" type="#_x0000_t202" style="position:absolute;left:9504;top:444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CAC6176" w14:textId="77777777" w:rsidR="00B30B1E" w:rsidRDefault="00B30B1E" w:rsidP="00B13BD5">
                              <w:r>
                                <w:t>550</w:t>
                              </w:r>
                            </w:p>
                          </w:txbxContent>
                        </v:textbox>
                      </v:shape>
                      <v:line id="Line 6916" o:spid="_x0000_s1055" style="position:absolute;visibility:visible;mso-wrap-style:square" from="9684,4338" to="9834,4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qTxAAAAN0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adwf38QnIGf/AAAA//8DAFBLAQItABQABgAIAAAAIQDb4fbL7gAAAIUBAAATAAAAAAAAAAAA&#10;AAAAAAAAAABbQ29udGVudF9UeXBlc10ueG1sUEsBAi0AFAAGAAgAAAAhAFr0LFu/AAAAFQEAAAsA&#10;AAAAAAAAAAAAAAAAHwEAAF9yZWxzLy5yZWxzUEsBAi0AFAAGAAgAAAAhAHfA6pPEAAAA3QAAAA8A&#10;AAAAAAAAAAAAAAAABwIAAGRycy9kb3ducmV2LnhtbFBLBQYAAAAAAwADALcAAAD4AgAAAAA=&#10;"/>
                      <v:line id="Line 6917" o:spid="_x0000_s1056" style="position:absolute;visibility:visible;mso-wrap-style:square" from="9684,4776" to="9834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8IxwAAAN0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CSpGO4vYlPQM6vAAAA//8DAFBLAQItABQABgAIAAAAIQDb4fbL7gAAAIUBAAATAAAAAAAA&#10;AAAAAAAAAAAAAABbQ29udGVudF9UeXBlc10ueG1sUEsBAi0AFAAGAAgAAAAhAFr0LFu/AAAAFQEA&#10;AAsAAAAAAAAAAAAAAAAAHwEAAF9yZWxzLy5yZWxzUEsBAi0AFAAGAAgAAAAhABiMTwj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 wp14:anchorId="72825DEC" wp14:editId="0E5A1A94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269240</wp:posOffset>
                      </wp:positionV>
                      <wp:extent cx="156210" cy="260350"/>
                      <wp:effectExtent l="0" t="0" r="0" b="0"/>
                      <wp:wrapNone/>
                      <wp:docPr id="3030" name="Rectangle 68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1D509EF7" id="Rectangle 6886" o:spid="_x0000_s1026" style="position:absolute;margin-left:148.35pt;margin-top:21.2pt;width:12.3pt;height:20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</w:t>
            </w:r>
          </w:p>
          <w:p w14:paraId="0F5FCDFD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протиро-чная</w:t>
            </w:r>
          </w:p>
        </w:tc>
        <w:tc>
          <w:tcPr>
            <w:tcW w:w="1060" w:type="dxa"/>
            <w:vAlign w:val="center"/>
          </w:tcPr>
          <w:p w14:paraId="696E2DE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МП-800</w:t>
            </w:r>
          </w:p>
          <w:p w14:paraId="42E43D0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МП-1000</w:t>
            </w:r>
          </w:p>
        </w:tc>
        <w:tc>
          <w:tcPr>
            <w:tcW w:w="1560" w:type="dxa"/>
            <w:vAlign w:val="center"/>
          </w:tcPr>
          <w:p w14:paraId="490619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0463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55E94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6F73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A6586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69AAA7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900</w:t>
            </w:r>
          </w:p>
          <w:p w14:paraId="468A1D1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350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B8A423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630</w:t>
            </w:r>
          </w:p>
        </w:tc>
        <w:tc>
          <w:tcPr>
            <w:tcW w:w="1134" w:type="dxa"/>
            <w:vAlign w:val="center"/>
          </w:tcPr>
          <w:p w14:paraId="4219EE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  <w:p w14:paraId="77E24D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3FC9C7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00E0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B905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4189E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F936D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BF8DDC8" w14:textId="77777777">
        <w:tc>
          <w:tcPr>
            <w:tcW w:w="1316" w:type="dxa"/>
            <w:vAlign w:val="center"/>
          </w:tcPr>
          <w:p w14:paraId="1E63873A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0" allowOverlap="1" wp14:anchorId="31BA4C59" wp14:editId="530FCF18">
                      <wp:simplePos x="0" y="0"/>
                      <wp:positionH relativeFrom="column">
                        <wp:posOffset>3964305</wp:posOffset>
                      </wp:positionH>
                      <wp:positionV relativeFrom="paragraph">
                        <wp:posOffset>54610</wp:posOffset>
                      </wp:positionV>
                      <wp:extent cx="2110740" cy="826770"/>
                      <wp:effectExtent l="0" t="0" r="0" b="0"/>
                      <wp:wrapNone/>
                      <wp:docPr id="2963" name="Group 6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826770"/>
                                <a:chOff x="7944" y="5712"/>
                                <a:chExt cx="3324" cy="1302"/>
                              </a:xfrm>
                            </wpg:grpSpPr>
                            <wps:wsp>
                              <wps:cNvPr id="2964" name="Rectangle 69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4" y="6049"/>
                                  <a:ext cx="328" cy="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5" name="Rectangle 6920"/>
                              <wps:cNvSpPr>
                                <a:spLocks noChangeArrowheads="1"/>
                              </wps:cNvSpPr>
                              <wps:spPr bwMode="auto">
                                <a:xfrm rot="10780759">
                                  <a:off x="9240" y="6194"/>
                                  <a:ext cx="162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6" name="Oval 6921"/>
                              <wps:cNvSpPr>
                                <a:spLocks noChangeArrowheads="1"/>
                              </wps:cNvSpPr>
                              <wps:spPr bwMode="auto">
                                <a:xfrm rot="10780759">
                                  <a:off x="9201" y="5955"/>
                                  <a:ext cx="242" cy="23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7" name="Line 6922"/>
                              <wps:cNvCnPr>
                                <a:cxnSpLocks noChangeShapeType="1"/>
                              </wps:cNvCnPr>
                              <wps:spPr bwMode="auto">
                                <a:xfrm rot="10780759" flipH="1">
                                  <a:off x="9310" y="5715"/>
                                  <a:ext cx="8" cy="9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8" name="Line 6923"/>
                              <wps:cNvCnPr>
                                <a:cxnSpLocks noChangeShapeType="1"/>
                              </wps:cNvCnPr>
                              <wps:spPr bwMode="auto">
                                <a:xfrm rot="10780759" flipV="1">
                                  <a:off x="8889" y="6070"/>
                                  <a:ext cx="780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969" name="Group 6924"/>
                              <wpg:cNvGrpSpPr>
                                <a:grpSpLocks/>
                              </wpg:cNvGrpSpPr>
                              <wpg:grpSpPr bwMode="auto">
                                <a:xfrm rot="10788628">
                                  <a:off x="9149" y="6194"/>
                                  <a:ext cx="339" cy="372"/>
                                  <a:chOff x="4614" y="2838"/>
                                  <a:chExt cx="378" cy="426"/>
                                </a:xfrm>
                              </wpg:grpSpPr>
                              <wps:wsp>
                                <wps:cNvPr id="2970" name="Line 69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0" y="3264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1" name="Line 69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2838"/>
                                    <a:ext cx="2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2" name="Line 69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14" y="2958"/>
                                    <a:ext cx="0" cy="3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3" name="Line 69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92" y="2952"/>
                                    <a:ext cx="0" cy="3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4" name="Line 692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14" y="2838"/>
                                    <a:ext cx="84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5" name="Line 69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2838"/>
                                    <a:ext cx="84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76" name="Group 69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39" y="5721"/>
                                  <a:ext cx="2695" cy="67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977" name="Line 69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8" name="Line 69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9" name="Line 69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0" name="Line 69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1" name="Line 69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2" name="Line 69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3" name="Line 69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4" name="Line 69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5" name="Line 69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6" name="Line 69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7" name="Line 69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8" name="Line 69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9" name="Line 69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0" name="Line 69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1" name="Line 69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2" name="Line 69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3" name="Line 69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4" name="Line 69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5" name="Line 69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6" name="Line 69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7" name="Line 69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8" name="Line 69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9" name="Line 69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000" name="Group 6955"/>
                              <wpg:cNvGrpSpPr>
                                <a:grpSpLocks/>
                              </wpg:cNvGrpSpPr>
                              <wpg:grpSpPr bwMode="auto">
                                <a:xfrm rot="10780759">
                                  <a:off x="9999" y="5987"/>
                                  <a:ext cx="338" cy="368"/>
                                  <a:chOff x="4614" y="2838"/>
                                  <a:chExt cx="378" cy="426"/>
                                </a:xfrm>
                              </wpg:grpSpPr>
                              <wps:wsp>
                                <wps:cNvPr id="3001" name="Line 69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0" y="3264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2" name="Line 69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2838"/>
                                    <a:ext cx="2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3" name="Line 69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14" y="2958"/>
                                    <a:ext cx="0" cy="3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4" name="Line 69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92" y="2952"/>
                                    <a:ext cx="0" cy="3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5" name="Line 69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14" y="2838"/>
                                    <a:ext cx="84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6" name="Line 69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2838"/>
                                    <a:ext cx="84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007" name="Line 69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75" y="6096"/>
                                  <a:ext cx="387" cy="4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8" name="Line 69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44" y="6511"/>
                                  <a:ext cx="9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9" name="Rectangle 6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71" y="6345"/>
                                  <a:ext cx="780" cy="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CBD242" w14:textId="77777777" w:rsidR="00B30B1E" w:rsidRDefault="00B30B1E" w:rsidP="00B13BD5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sz w:val="12"/>
                                      </w:rPr>
                                      <w:t>Котел КПЭ-60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10" name="Rectangle 6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1" y="6583"/>
                                  <a:ext cx="513" cy="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C7A9A2" w14:textId="77777777" w:rsidR="00B30B1E" w:rsidRDefault="00B30B1E" w:rsidP="00B13BD5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sz w:val="12"/>
                                      </w:rPr>
                                      <w:t>Привод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11" name="Line 69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72" y="6397"/>
                                  <a:ext cx="511" cy="3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2" name="Line 696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143" y="6770"/>
                                  <a:ext cx="6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3" name="Rectangle 69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53" y="5814"/>
                                  <a:ext cx="715" cy="4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2C68A9" w14:textId="77777777" w:rsidR="00B30B1E" w:rsidRDefault="00B30B1E" w:rsidP="00B13BD5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sz w:val="12"/>
                                      </w:rPr>
                                      <w:t>Привод для приготовления пюре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14" name="Line 69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9" y="6174"/>
                                  <a:ext cx="312" cy="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5" name="Line 697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31" y="6309"/>
                                  <a:ext cx="6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6" name="Line 69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58" y="5785"/>
                                  <a:ext cx="0" cy="12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7" name="Line 69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3" y="5790"/>
                                  <a:ext cx="0" cy="12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8" name="Line 69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83" y="6926"/>
                                  <a:ext cx="10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9" name="Line 697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16" y="6666"/>
                                  <a:ext cx="0" cy="3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0" name="Line 69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94" y="6869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1" name="Line 69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51" y="6869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2" name="Line 69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08" y="6869"/>
                                  <a:ext cx="135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3" name="Rectangle 69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2" y="6692"/>
                                  <a:ext cx="312" cy="2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4B5E62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24" name="Rectangle 69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64" y="6687"/>
                                  <a:ext cx="312" cy="2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FCADCB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25" name="Line 69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36" y="6075"/>
                                  <a:ext cx="3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6" name="Line 69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22" y="5712"/>
                                  <a:ext cx="0" cy="4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7" name="Line 69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8" y="6023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8" name="Line 69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8" y="5738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9" name="Text Box 69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7" y="5805"/>
                                  <a:ext cx="189" cy="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BE25A2" w14:textId="77777777" w:rsidR="00B30B1E" w:rsidRDefault="00B30B1E" w:rsidP="00B13BD5">
                                    <w:r>
                                      <w:t>585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1BA4C59" id="Group 6918" o:spid="_x0000_s1057" style="position:absolute;left:0;text-align:left;margin-left:312.15pt;margin-top:4.3pt;width:166.2pt;height:65.1pt;z-index:251649024" coordorigin="7944,5712" coordsize="3324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" o:allowincell="f">
                      <v:rect id="Rectangle 6919" o:spid="_x0000_s1058" style="position:absolute;left:9154;top:6049;width:328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"/>
                      <v:rect id="Rectangle 6920" o:spid="_x0000_s1059" style="position:absolute;left:9240;top:6194;width:162;height:306;rotation:117754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"/>
                      <v:oval id="Oval 6921" o:spid="_x0000_s1060" style="position:absolute;left:9201;top:5955;width:242;height:239;rotation:117754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"/>
                      <v:line id="Line 6922" o:spid="_x0000_s1061" style="position:absolute;rotation:-11775464fd;flip:x;visibility:visible;mso-wrap-style:square" from="9310,5715" to="9318,6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">
                        <v:stroke dashstyle="longDashDot"/>
                      </v:line>
                      <v:line id="Line 6923" o:spid="_x0000_s1062" style="position:absolute;rotation:-11775464fd;flip:y;visibility:visible;mso-wrap-style:square" from="8889,6070" to="9669,6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">
                        <v:stroke dashstyle="longDashDot"/>
                      </v:line>
                      <v:group id="Group 6924" o:spid="_x0000_s1063" style="position:absolute;left:9149;top:6194;width:339;height:372;rotation:11784059fd" coordorigin="4614,2838" coordsize="378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">
                        <v:line id="Line 6925" o:spid="_x0000_s1064" style="position:absolute;visibility:visible;mso-wrap-style:square" from="4620,3264" to="498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"/>
                        <v:line id="Line 6926" o:spid="_x0000_s1065" style="position:absolute;visibility:visible;mso-wrap-style:square" from="4698,2838" to="4908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"/>
                        <v:line id="Line 6927" o:spid="_x0000_s1066" style="position:absolute;flip:y;visibility:visible;mso-wrap-style:square" from="4614,2958" to="4614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"/>
                        <v:line id="Line 6928" o:spid="_x0000_s1067" style="position:absolute;flip:y;visibility:visible;mso-wrap-style:square" from="4992,2952" to="4992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"/>
                        <v:line id="Line 6929" o:spid="_x0000_s1068" style="position:absolute;flip:x;visibility:visible;mso-wrap-style:square" from="4614,2838" to="4698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"/>
                        <v:line id="Line 6930" o:spid="_x0000_s1069" style="position:absolute;visibility:visible;mso-wrap-style:square" from="4908,2838" to="4992,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"/>
                      </v:group>
                      <v:group id="Group 6931" o:spid="_x0000_s1070" style="position:absolute;left:8439;top:5721;width:2695;height:67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AxO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E6+xvB8E56AnP8BAAD//wMAUEsBAi0AFAAGAAgAAAAhANvh9svuAAAAhQEAABMAAAAAAAAA&#10;AAAAAAAAAAAAAFtDb250ZW50X1R5cGVzXS54bWxQSwECLQAUAAYACAAAACEAWvQsW78AAAAVAQAA&#10;CwAAAAAAAAAAAAAAAAAfAQAAX3JlbHMvLnJlbHNQSwECLQAUAAYACAAAACEA7qwMTsYAAADdAAAA&#10;DwAAAAAAAAAAAAAAAAAHAgAAZHJzL2Rvd25yZXYueG1sUEsFBgAAAAADAAMAtwAAAPoCAAAAAA==&#10;">
                        <v:line id="Line 6932" o:spid="_x0000_s1071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"/>
                        <v:line id="Line 6933" o:spid="_x0000_s1072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"/>
                        <v:line id="Line 6934" o:spid="_x0000_s1073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"/>
                        <v:line id="Line 6935" o:spid="_x0000_s1074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9GB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2yNP+9CY9Abn+BQAA//8DAFBLAQItABQABgAIAAAAIQDb4fbL7gAAAIUBAAATAAAAAAAAAAAA&#10;AAAAAAAAAABbQ29udGVudF9UeXBlc10ueG1sUEsBAi0AFAAGAAgAAAAhAFr0LFu/AAAAFQEAAAsA&#10;AAAAAAAAAAAAAAAAHwEAAF9yZWxzLy5yZWxzUEsBAi0AFAAGAAgAAAAhADsD0YHEAAAA3QAAAA8A&#10;AAAAAAAAAAAAAAAABwIAAGRycy9kb3ducmV2LnhtbFBLBQYAAAAAAwADALcAAAD4AgAAAAA=&#10;"/>
                        <v:line id="Line 6936" o:spid="_x0000_s1075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"/>
                        <v:line id="Line 6937" o:spid="_x0000_s1076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"/>
                        <v:line id="Line 6938" o:spid="_x0000_s1077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"/>
                        <v:line id="Line 6939" o:spid="_x0000_s1078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"/>
                        <v:line id="Line 6940" o:spid="_x0000_s1079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"/>
                        <v:line id="Line 6941" o:spid="_x0000_s1080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"/>
                        <v:line id="Line 6942" o:spid="_x0000_s1081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"/>
                        <v:line id="Line 6943" o:spid="_x0000_s1082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2H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2yNPc9CY9Abn+BQAA//8DAFBLAQItABQABgAIAAAAIQDb4fbL7gAAAIUBAAATAAAAAAAAAAAA&#10;AAAAAAAAAABbQ29udGVudF9UeXBlc10ueG1sUEsBAi0AFAAGAAgAAAAhAFr0LFu/AAAAFQEAAAsA&#10;AAAAAAAAAAAAAAAAHwEAAF9yZWxzLy5yZWxzUEsBAi0AFAAGAAgAAAAhAMV13YfEAAAA3QAAAA8A&#10;AAAAAAAAAAAAAAAABwIAAGRycy9kb3ducmV2LnhtbFBLBQYAAAAAAwADALcAAAD4AgAAAAA=&#10;"/>
                        <v:line id="Line 6944" o:spid="_x0000_s1083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"/>
                        <v:line id="Line 6945" o:spid="_x0000_s1084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"/>
                        <v:line id="Line 6946" o:spid="_x0000_s1085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"/>
                        <v:line id="Line 6947" o:spid="_x0000_s1086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"/>
                        <v:line id="Line 6948" o:spid="_x0000_s1087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"/>
                        <v:line id="Line 6949" o:spid="_x0000_s1088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"/>
                        <v:line id="Line 6950" o:spid="_x0000_s1089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"/>
                        <v:line id="Line 6951" o:spid="_x0000_s1090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"/>
                        <v:line id="Line 6952" o:spid="_x0000_s1091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"/>
                        <v:line id="Line 6953" o:spid="_x0000_s1092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"/>
                        <v:line id="Line 6954" o:spid="_x0000_s1093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7BxwAAAN0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JpnudwfZOegFxdAAAA//8DAFBLAQItABQABgAIAAAAIQDb4fbL7gAAAIUBAAATAAAAAAAA&#10;AAAAAAAAAAAAAABbQ29udGVudF9UeXBlc10ueG1sUEsBAi0AFAAGAAgAAAAhAFr0LFu/AAAAFQEA&#10;AAsAAAAAAAAAAAAAAAAAHwEAAF9yZWxzLy5yZWxzUEsBAi0AFAAGAAgAAAAhAC/g7sHHAAAA3QAA&#10;AA8AAAAAAAAAAAAAAAAABwIAAGRycy9kb3ducmV2LnhtbFBLBQYAAAAAAwADALcAAAD7AgAAAAA=&#10;"/>
                      </v:group>
                      <v:group id="Group 6955" o:spid="_x0000_s1094" style="position:absolute;left:9999;top:5987;width:338;height:368;rotation:11775464fd" coordorigin="4614,2838" coordsize="378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">
                        <v:line id="Line 6956" o:spid="_x0000_s1095" style="position:absolute;visibility:visible;mso-wrap-style:square" from="4620,3264" to="498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">
                          <v:stroke dashstyle="dash"/>
                        </v:line>
                        <v:line id="Line 6957" o:spid="_x0000_s1096" style="position:absolute;visibility:visible;mso-wrap-style:square" from="4698,2838" to="4908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">
                          <v:stroke dashstyle="dash"/>
                        </v:line>
                        <v:line id="Line 6958" o:spid="_x0000_s1097" style="position:absolute;flip:y;visibility:visible;mso-wrap-style:square" from="4614,2958" to="4614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">
                          <v:stroke dashstyle="dash"/>
                        </v:line>
                        <v:line id="Line 6959" o:spid="_x0000_s1098" style="position:absolute;flip:y;visibility:visible;mso-wrap-style:square" from="4992,2952" to="4992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">
                          <v:stroke dashstyle="dash"/>
                        </v:line>
                        <v:line id="Line 6960" o:spid="_x0000_s1099" style="position:absolute;flip:x;visibility:visible;mso-wrap-style:square" from="4614,2838" to="4698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">
                          <v:stroke dashstyle="dash"/>
                        </v:line>
                        <v:line id="Line 6961" o:spid="_x0000_s1100" style="position:absolute;visibility:visible;mso-wrap-style:square" from="4908,2838" to="4992,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">
                          <v:stroke dashstyle="dash"/>
                        </v:line>
                      </v:group>
                      <v:line id="Line 6962" o:spid="_x0000_s1101" style="position:absolute;flip:x;visibility:visible;mso-wrap-style:square" from="8875,6096" to="9262,6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"/>
                      <v:line id="Line 6963" o:spid="_x0000_s1102" style="position:absolute;flip:x;visibility:visible;mso-wrap-style:square" from="7944,6511" to="8875,6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"/>
                      <v:rect id="Rectangle 6964" o:spid="_x0000_s1103" style="position:absolute;left:7971;top:6345;width:780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" strokecolor="white">
                        <v:textbox inset="0,0,0,0">
                          <w:txbxContent>
                            <w:p w14:paraId="74CBD242" w14:textId="77777777" w:rsidR="00B30B1E" w:rsidRDefault="00B30B1E" w:rsidP="00B13BD5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Котел КПЭ-60</w:t>
                              </w:r>
                            </w:p>
                          </w:txbxContent>
                        </v:textbox>
                      </v:rect>
                      <v:rect id="Rectangle 6965" o:spid="_x0000_s1104" style="position:absolute;left:8181;top:6583;width:51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" strokecolor="white">
                        <v:textbox inset="0,0,0,0">
                          <w:txbxContent>
                            <w:p w14:paraId="31C7A9A2" w14:textId="77777777" w:rsidR="00B30B1E" w:rsidRDefault="00B30B1E" w:rsidP="00B13BD5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Привод</w:t>
                              </w:r>
                            </w:p>
                          </w:txbxContent>
                        </v:textbox>
                      </v:rect>
                      <v:line id="Line 6966" o:spid="_x0000_s1105" style="position:absolute;flip:x;visibility:visible;mso-wrap-style:square" from="8772,6397" to="9283,6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"/>
                      <v:line id="Line 6967" o:spid="_x0000_s1106" style="position:absolute;flip:x;visibility:visible;mso-wrap-style:square" from="8143,6770" to="8767,6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9L9xwAAAN0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3jOJlP4fZOegFz/AAAA//8DAFBLAQItABQABgAIAAAAIQDb4fbL7gAAAIUBAAATAAAAAAAA&#10;AAAAAAAAAAAAAABbQ29udGVudF9UeXBlc10ueG1sUEsBAi0AFAAGAAgAAAAhAFr0LFu/AAAAFQEA&#10;AAsAAAAAAAAAAAAAAAAAHwEAAF9yZWxzLy5yZWxzUEsBAi0AFAAGAAgAAAAhAOSz0v3HAAAA3QAA&#10;AA8AAAAAAAAAAAAAAAAABwIAAGRycy9kb3ducmV2LnhtbFBLBQYAAAAAAwADALcAAAD7AgAAAAA=&#10;"/>
                      <v:rect id="Rectangle 6968" o:spid="_x0000_s1107" style="position:absolute;left:10553;top:5814;width:715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" strokecolor="white">
                        <v:textbox inset="0,0,0,0">
                          <w:txbxContent>
                            <w:p w14:paraId="0C2C68A9" w14:textId="77777777" w:rsidR="00B30B1E" w:rsidRDefault="00B30B1E" w:rsidP="00B13BD5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Привод для приготовления пюре</w:t>
                              </w:r>
                            </w:p>
                          </w:txbxContent>
                        </v:textbox>
                      </v:rect>
                      <v:line id="Line 6969" o:spid="_x0000_s1108" style="position:absolute;visibility:visible;mso-wrap-style:square" from="10219,6174" to="10531,6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Z/txwAAAN0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jBPZo/w+yY+Abn6AQAA//8DAFBLAQItABQABgAIAAAAIQDb4fbL7gAAAIUBAAATAAAAAAAA&#10;AAAAAAAAAAAAAABbQ29udGVudF9UeXBlc10ueG1sUEsBAi0AFAAGAAgAAAAhAFr0LFu/AAAAFQEA&#10;AAsAAAAAAAAAAAAAAAAAHwEAAF9yZWxzLy5yZWxzUEsBAi0AFAAGAAgAAAAhAFD9n+3HAAAA3QAA&#10;AA8AAAAAAAAAAAAAAAAABwIAAGRycy9kb3ducmV2LnhtbFBLBQYAAAAAAwADALcAAAD7AgAAAAA=&#10;"/>
                      <v:line id="Line 6970" o:spid="_x0000_s1109" style="position:absolute;flip:x;visibility:visible;mso-wrap-style:square" from="10531,6309" to="11155,6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kqJyAAAAN0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"/>
                      <v:line id="Line 6971" o:spid="_x0000_s1110" style="position:absolute;visibility:visible;mso-wrap-style:square" from="8858,5785" to="8858,6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6QBxwAAAN0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CSjFO4vYlPQM6vAAAA//8DAFBLAQItABQABgAIAAAAIQDb4fbL7gAAAIUBAAATAAAAAAAA&#10;AAAAAAAAAAAAAABbQ29udGVudF9UeXBlc10ueG1sUEsBAi0AFAAGAAgAAAAhAFr0LFu/AAAAFQEA&#10;AAsAAAAAAAAAAAAAAAAAHwEAAF9yZWxzLy5yZWxzUEsBAi0AFAAGAAgAAAAhAM9jpAHHAAAA3QAA&#10;AA8AAAAAAAAAAAAAAAAABwIAAGRycy9kb3ducmV2LnhtbFBLBQYAAAAAAwADALcAAAD7AgAAAAA=&#10;"/>
                      <v:line id="Line 6972" o:spid="_x0000_s1111" style="position:absolute;visibility:visible;mso-wrap-style:square" from="9773,5790" to="9773,7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"/>
                      <v:line id="Line 6973" o:spid="_x0000_s1112" style="position:absolute;visibility:visible;mso-wrap-style:square" from="8783,6926" to="9875,6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"/>
                      <v:line id="Line 6974" o:spid="_x0000_s1113" style="position:absolute;flip:x;visibility:visible;mso-wrap-style:square" from="9316,6666" to="9316,6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"/>
                      <v:line id="Line 6975" o:spid="_x0000_s1114" style="position:absolute;visibility:visible;mso-wrap-style:square" from="8794,6869" to="8928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NTxAAAAN0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fNkFvfHN/EJyNUvAAAA//8DAFBLAQItABQABgAIAAAAIQDb4fbL7gAAAIUBAAATAAAAAAAAAAAA&#10;AAAAAAAAAABbQ29udGVudF9UeXBlc10ueG1sUEsBAi0AFAAGAAgAAAAhAFr0LFu/AAAAFQEAAAsA&#10;AAAAAAAAAAAAAAAAHwEAAF9yZWxzLy5yZWxzUEsBAi0AFAAGAAgAAAAhAOGqU1PEAAAA3QAAAA8A&#10;AAAAAAAAAAAAAAAABwIAAGRycy9kb3ducmV2LnhtbFBLBQYAAAAAAwADALcAAAD4AgAAAAA=&#10;"/>
                      <v:line id="Line 6976" o:spid="_x0000_s1115" style="position:absolute;visibility:visible;mso-wrap-style:square" from="9251,6869" to="9385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vbIxwAAAN0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yTyRj+3sQnIJd3AAAA//8DAFBLAQItABQABgAIAAAAIQDb4fbL7gAAAIUBAAATAAAAAAAA&#10;AAAAAAAAAAAAAABbQ29udGVudF9UeXBlc10ueG1sUEsBAi0AFAAGAAgAAAAhAFr0LFu/AAAAFQEA&#10;AAsAAAAAAAAAAAAAAAAAHwEAAF9yZWxzLy5yZWxzUEsBAi0AFAAGAAgAAAAhAI7m9sjHAAAA3QAA&#10;AA8AAAAAAAAAAAAAAAAABwIAAGRycy9kb3ducmV2LnhtbFBLBQYAAAAAAwADALcAAAD7AgAAAAA=&#10;"/>
                      <v:line id="Line 6977" o:spid="_x0000_s1116" style="position:absolute;visibility:visible;mso-wrap-style:square" from="9708,6869" to="9843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Gi/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WCapCn8vYlPQC5+AQAA//8DAFBLAQItABQABgAIAAAAIQDb4fbL7gAAAIUBAAATAAAAAAAA&#10;AAAAAAAAAAAAAABbQ29udGVudF9UeXBlc10ueG1sUEsBAi0AFAAGAAgAAAAhAFr0LFu/AAAAFQEA&#10;AAsAAAAAAAAAAAAAAAAAHwEAAF9yZWxzLy5yZWxzUEsBAi0AFAAGAAgAAAAhAH40aL/HAAAA3QAA&#10;AA8AAAAAAAAAAAAAAAAABwIAAGRycy9kb3ducmV2LnhtbFBLBQYAAAAAAwADALcAAAD7AgAAAAA=&#10;"/>
                      <v:rect id="Rectangle 6978" o:spid="_x0000_s1117" style="position:absolute;left:8912;top:6692;width:312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" strokecolor="white">
                        <v:textbox inset="0,0,0,0">
                          <w:txbxContent>
                            <w:p w14:paraId="0E4B5E62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rect id="Rectangle 6979" o:spid="_x0000_s1118" style="position:absolute;left:9364;top:6687;width:312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" strokecolor="white">
                        <v:textbox inset="0,0,0,0">
                          <w:txbxContent>
                            <w:p w14:paraId="04FCADCB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line id="Line 6980" o:spid="_x0000_s1119" style="position:absolute;flip:x;visibility:visible;mso-wrap-style:square" from="8536,6075" to="8907,6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"/>
                      <v:line id="Line 6981" o:spid="_x0000_s1120" style="position:absolute;flip:x;visibility:visible;mso-wrap-style:square" from="8622,5712" to="8622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"/>
                      <v:line id="Line 6982" o:spid="_x0000_s1121" style="position:absolute;visibility:visible;mso-wrap-style:square" from="8568,6023" to="8702,6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8snxwAAAN0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BJxi/w/yY+ATn/AwAA//8DAFBLAQItABQABgAIAAAAIQDb4fbL7gAAAIUBAAATAAAAAAAA&#10;AAAAAAAAAAAAAABbQ29udGVudF9UeXBlc10ueG1sUEsBAi0AFAAGAAgAAAAhAFr0LFu/AAAAFQEA&#10;AAsAAAAAAAAAAAAAAAAAHwEAAF9yZWxzLy5yZWxzUEsBAi0AFAAGAAgAAAAhAG5DyyfHAAAA3QAA&#10;AA8AAAAAAAAAAAAAAAAABwIAAGRycy9kb3ducmV2LnhtbFBLBQYAAAAAAwADALcAAAD7AgAAAAA=&#10;"/>
                      <v:line id="Line 6983" o:spid="_x0000_s1122" style="position:absolute;visibility:visible;mso-wrap-style:square" from="8568,5738" to="8702,5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F9VxAAAAN0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fNkFufGN/EJyNUvAAAA//8DAFBLAQItABQABgAIAAAAIQDb4fbL7gAAAIUBAAATAAAAAAAAAAAA&#10;AAAAAAAAAABbQ29udGVudF9UeXBlc10ueG1sUEsBAi0AFAAGAAgAAAAhAFr0LFu/AAAAFQEAAAsA&#10;AAAAAAAAAAAAAAAAHwEAAF9yZWxzLy5yZWxzUEsBAi0AFAAGAAgAAAAhAB/cX1XEAAAA3QAAAA8A&#10;AAAAAAAAAAAAAAAABwIAAGRycy9kb3ducmV2LnhtbFBLBQYAAAAAAwADALcAAAD4AgAAAAA=&#10;"/>
                      <v:shape id="Text Box 6984" o:spid="_x0000_s1123" type="#_x0000_t202" style="position:absolute;left:8347;top:5805;width:189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ABE25A2" w14:textId="77777777" w:rsidR="00B30B1E" w:rsidRDefault="00B30B1E" w:rsidP="00B13BD5">
                              <w:r>
                                <w:t>585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0" allowOverlap="1" wp14:anchorId="2088A09D" wp14:editId="34867928">
                      <wp:simplePos x="0" y="0"/>
                      <wp:positionH relativeFrom="column">
                        <wp:posOffset>1666875</wp:posOffset>
                      </wp:positionH>
                      <wp:positionV relativeFrom="paragraph">
                        <wp:posOffset>100330</wp:posOffset>
                      </wp:positionV>
                      <wp:extent cx="552450" cy="773430"/>
                      <wp:effectExtent l="0" t="0" r="0" b="0"/>
                      <wp:wrapNone/>
                      <wp:docPr id="2950" name="Group 6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773430"/>
                                <a:chOff x="4416" y="2598"/>
                                <a:chExt cx="870" cy="1218"/>
                              </a:xfrm>
                            </wpg:grpSpPr>
                            <wpg:grpSp>
                              <wpg:cNvPr id="2951" name="Group 68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16" y="2598"/>
                                  <a:ext cx="870" cy="1218"/>
                                  <a:chOff x="4416" y="2598"/>
                                  <a:chExt cx="870" cy="1218"/>
                                </a:xfrm>
                              </wpg:grpSpPr>
                              <wps:wsp>
                                <wps:cNvPr id="2952" name="Rectangle 68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16" y="2910"/>
                                    <a:ext cx="180" cy="3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3" name="Oval 6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68" y="3264"/>
                                    <a:ext cx="270" cy="27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4" name="Line 68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06" y="2598"/>
                                    <a:ext cx="0" cy="121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55" name="Line 68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416" y="3402"/>
                                    <a:ext cx="870" cy="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56" name="Group 68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14" y="2838"/>
                                  <a:ext cx="378" cy="426"/>
                                  <a:chOff x="4614" y="2838"/>
                                  <a:chExt cx="378" cy="426"/>
                                </a:xfrm>
                              </wpg:grpSpPr>
                              <wps:wsp>
                                <wps:cNvPr id="2957" name="Line 68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0" y="3264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58" name="Line 68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2838"/>
                                    <a:ext cx="2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59" name="Line 68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14" y="2958"/>
                                    <a:ext cx="0" cy="3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0" name="Line 68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92" y="2952"/>
                                    <a:ext cx="0" cy="3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1" name="Line 687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14" y="2838"/>
                                    <a:ext cx="84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2" name="Line 68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2838"/>
                                    <a:ext cx="84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224A43F" id="Group 6861" o:spid="_x0000_s1026" style="position:absolute;margin-left:131.25pt;margin-top:7.9pt;width:43.5pt;height:60.9pt;z-index:251642880" coordorigin="4416,2598" coordsize="8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" o:allowincell="f">
                      <v:group id="Group 6862" o:spid="_x0000_s1027" style="position:absolute;left:4416;top:2598;width:870;height:1218" coordorigin="4416,2598" coordsize="870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Mha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">
                        <v:rect id="Rectangle 6863" o:spid="_x0000_s1028" style="position:absolute;left:4716;top:2910;width:180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"/>
                        <v:oval id="Oval 6864" o:spid="_x0000_s1029" style="position:absolute;left:4668;top:3264;width:27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"/>
                        <v:line id="Line 6865" o:spid="_x0000_s1030" style="position:absolute;visibility:visible;mso-wrap-style:square" from="4806,2598" to="480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">
                          <v:stroke dashstyle="longDashDot"/>
                        </v:line>
                        <v:line id="Line 6866" o:spid="_x0000_s1031" style="position:absolute;flip:y;visibility:visible;mso-wrap-style:square" from="4416,3402" to="5286,3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">
                          <v:stroke dashstyle="longDashDot"/>
                        </v:line>
                      </v:group>
                      <v:group id="Group 6867" o:spid="_x0000_s1032" style="position:absolute;left:4614;top:2838;width:378;height:426" coordorigin="4614,2838" coordsize="378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VAu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P6MxvB8E56AnD8AAAD//wMAUEsBAi0AFAAGAAgAAAAhANvh9svuAAAAhQEAABMAAAAAAAAA&#10;AAAAAAAAAAAAAFtDb250ZW50X1R5cGVzXS54bWxQSwECLQAUAAYACAAAACEAWvQsW78AAAAVAQAA&#10;CwAAAAAAAAAAAAAAAAAfAQAAX3JlbHMvLnJlbHNQSwECLQAUAAYACAAAACEApRlQLsYAAADdAAAA&#10;DwAAAAAAAAAAAAAAAAAHAgAAZHJzL2Rvd25yZXYueG1sUEsFBgAAAAADAAMAtwAAAPoCAAAAAA==&#10;">
                        <v:line id="Line 6868" o:spid="_x0000_s1033" style="position:absolute;visibility:visible;mso-wrap-style:square" from="4620,3264" to="498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"/>
                        <v:line id="Line 6869" o:spid="_x0000_s1034" style="position:absolute;visibility:visible;mso-wrap-style:square" from="4698,2838" to="4908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"/>
                        <v:line id="Line 6870" o:spid="_x0000_s1035" style="position:absolute;flip:y;visibility:visible;mso-wrap-style:square" from="4614,2958" to="4614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"/>
                        <v:line id="Line 6871" o:spid="_x0000_s1036" style="position:absolute;flip:y;visibility:visible;mso-wrap-style:square" from="4992,2952" to="4992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zd7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gsZml/epOegFzdAQAA//8DAFBLAQItABQABgAIAAAAIQDb4fbL7gAAAIUBAAATAAAAAAAAAAAA&#10;AAAAAAAAAABbQ29udGVudF9UeXBlc10ueG1sUEsBAi0AFAAGAAgAAAAhAFr0LFu/AAAAFQEAAAsA&#10;AAAAAAAAAAAAAAAAHwEAAF9yZWxzLy5yZWxzUEsBAi0AFAAGAAgAAAAhAIsPN3vEAAAA3QAAAA8A&#10;AAAAAAAAAAAAAAAABwIAAGRycy9kb3ducmV2LnhtbFBLBQYAAAAAAwADALcAAAD4AgAAAAA=&#10;"/>
                        <v:line id="Line 6872" o:spid="_x0000_s1037" style="position:absolute;flip:x;visibility:visible;mso-wrap-style:square" from="4614,2838" to="4698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"/>
                        <v:line id="Line 6873" o:spid="_x0000_s1038" style="position:absolute;visibility:visible;mso-wrap-style:square" from="4908,2838" to="4992,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nxoxwAAAN0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WZbC/5v4BOTiDwAA//8DAFBLAQItABQABgAIAAAAIQDb4fbL7gAAAIUBAAATAAAAAAAA&#10;AAAAAAAAAAAAAABbQ29udGVudF9UeXBlc10ueG1sUEsBAi0AFAAGAAgAAAAhAFr0LFu/AAAAFQEA&#10;AAsAAAAAAAAAAAAAAAAAHwEAAF9yZWxzLy5yZWxzUEsBAi0AFAAGAAgAAAAhAEB6fGjHAAAA3Q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для пригото-вления </w:t>
            </w:r>
            <w:r w:rsidR="00B13BD5" w:rsidRPr="005260A3">
              <w:rPr>
                <w:spacing w:val="-20"/>
                <w:sz w:val="28"/>
                <w:szCs w:val="28"/>
              </w:rPr>
              <w:t>картофель-</w:t>
            </w:r>
            <w:r w:rsidR="00B13BD5" w:rsidRPr="005260A3">
              <w:rPr>
                <w:sz w:val="28"/>
                <w:szCs w:val="28"/>
              </w:rPr>
              <w:t>ного пюре</w:t>
            </w:r>
          </w:p>
        </w:tc>
        <w:tc>
          <w:tcPr>
            <w:tcW w:w="1060" w:type="dxa"/>
            <w:vAlign w:val="center"/>
          </w:tcPr>
          <w:p w14:paraId="6B476C7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МКП-60</w:t>
            </w:r>
          </w:p>
        </w:tc>
        <w:tc>
          <w:tcPr>
            <w:tcW w:w="1560" w:type="dxa"/>
            <w:vAlign w:val="center"/>
          </w:tcPr>
          <w:p w14:paraId="2E1944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A72885B" w14:textId="77777777" w:rsidR="00B13BD5" w:rsidRPr="005260A3" w:rsidRDefault="00B13BD5" w:rsidP="00B13BD5">
            <w:pPr>
              <w:pStyle w:val="aa"/>
              <w:tabs>
                <w:tab w:val="left" w:pos="1201"/>
              </w:tabs>
              <w:ind w:right="0"/>
              <w:jc w:val="both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pacing w:val="-20"/>
                <w:sz w:val="28"/>
                <w:szCs w:val="28"/>
              </w:rPr>
              <w:t xml:space="preserve">габариты </w:t>
            </w:r>
            <w:r w:rsidRPr="005260A3">
              <w:rPr>
                <w:b w:val="0"/>
                <w:sz w:val="28"/>
                <w:szCs w:val="28"/>
              </w:rPr>
              <w:t xml:space="preserve">привода </w:t>
            </w:r>
            <w:r w:rsidRPr="005260A3">
              <w:rPr>
                <w:b w:val="0"/>
                <w:spacing w:val="-20"/>
                <w:sz w:val="28"/>
                <w:szCs w:val="28"/>
              </w:rPr>
              <w:t>985</w:t>
            </w:r>
            <w:r w:rsidRPr="005260A3">
              <w:rPr>
                <w:b w:val="0"/>
                <w:spacing w:val="-20"/>
                <w:sz w:val="28"/>
                <w:szCs w:val="28"/>
              </w:rPr>
              <w:sym w:font="Symbol" w:char="F0B4"/>
            </w:r>
            <w:r w:rsidRPr="005260A3">
              <w:rPr>
                <w:b w:val="0"/>
                <w:spacing w:val="-20"/>
                <w:sz w:val="28"/>
                <w:szCs w:val="28"/>
              </w:rPr>
              <w:t>652</w:t>
            </w:r>
            <w:r w:rsidRPr="005260A3">
              <w:rPr>
                <w:b w:val="0"/>
                <w:sz w:val="28"/>
                <w:szCs w:val="28"/>
              </w:rPr>
              <w:sym w:font="Symbol" w:char="F0B4"/>
            </w:r>
            <w:r w:rsidRPr="005260A3">
              <w:rPr>
                <w:b w:val="0"/>
                <w:sz w:val="28"/>
                <w:szCs w:val="28"/>
              </w:rPr>
              <w:t>1385</w:t>
            </w:r>
          </w:p>
          <w:p w14:paraId="36E5D0E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габариты машины</w:t>
            </w:r>
          </w:p>
          <w:p w14:paraId="298B9FC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1385</w:t>
            </w:r>
          </w:p>
        </w:tc>
        <w:tc>
          <w:tcPr>
            <w:tcW w:w="1134" w:type="dxa"/>
            <w:vAlign w:val="center"/>
          </w:tcPr>
          <w:p w14:paraId="6C7CA2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3233" w:type="dxa"/>
            <w:vAlign w:val="center"/>
          </w:tcPr>
          <w:p w14:paraId="0478BD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71C19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89799D9" w14:textId="77777777">
        <w:trPr>
          <w:trHeight w:val="2146"/>
        </w:trPr>
        <w:tc>
          <w:tcPr>
            <w:tcW w:w="1316" w:type="dxa"/>
            <w:vAlign w:val="center"/>
          </w:tcPr>
          <w:p w14:paraId="1561435C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4F61E415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7977D44A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051812D9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0797BAF8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62EC6F0B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236CE69E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23D80B46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3235480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25E2D05F" wp14:editId="09608204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71755</wp:posOffset>
                      </wp:positionV>
                      <wp:extent cx="662940" cy="483870"/>
                      <wp:effectExtent l="0" t="0" r="0" b="0"/>
                      <wp:wrapNone/>
                      <wp:docPr id="2945" name="Group 68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" cy="483870"/>
                                <a:chOff x="4356" y="4188"/>
                                <a:chExt cx="1044" cy="762"/>
                              </a:xfrm>
                            </wpg:grpSpPr>
                            <wps:wsp>
                              <wps:cNvPr id="2946" name="Rectangle 68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30" y="4404"/>
                                  <a:ext cx="498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7" name="Oval 68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4" y="4272"/>
                                  <a:ext cx="558" cy="5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8" name="Line 68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56" y="4572"/>
                                  <a:ext cx="10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9" name="Line 68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10" y="418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188B54F" id="Group 6874" o:spid="_x0000_s1026" style="position:absolute;margin-left:120.85pt;margin-top:5.65pt;width:52.2pt;height:38.1pt;z-index:251643904" coordorigin="4356,4188" coordsize="1044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">
                      <v:rect id="Rectangle 6875" o:spid="_x0000_s1027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"/>
                      <v:oval id="Oval 6876" o:spid="_x0000_s1028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"/>
                      <v:line id="Line 6877" o:spid="_x0000_s1029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">
                        <v:stroke dashstyle="longDashDot"/>
                      </v:line>
                      <v:line id="Line 6878" o:spid="_x0000_s1030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">
                        <v:stroke dashstyle="longDashDot"/>
                      </v:lin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</w:t>
            </w:r>
          </w:p>
          <w:p w14:paraId="41193F4F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тесто-месиль-</w:t>
            </w:r>
          </w:p>
          <w:p w14:paraId="009EA2D4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ная</w:t>
            </w:r>
          </w:p>
        </w:tc>
        <w:tc>
          <w:tcPr>
            <w:tcW w:w="1060" w:type="dxa"/>
            <w:vAlign w:val="center"/>
          </w:tcPr>
          <w:p w14:paraId="60D94C6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0B55A7E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ТММ-1М</w:t>
            </w:r>
          </w:p>
          <w:p w14:paraId="7017E21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МТ-100-01</w:t>
            </w:r>
          </w:p>
        </w:tc>
        <w:tc>
          <w:tcPr>
            <w:tcW w:w="1560" w:type="dxa"/>
            <w:vAlign w:val="center"/>
          </w:tcPr>
          <w:p w14:paraId="5F4AB3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FE27D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F069F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C1861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E6119A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7E2217A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7CF312E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1429E83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1295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1005</w:t>
            </w:r>
          </w:p>
          <w:p w14:paraId="26BF336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1120</w:t>
            </w:r>
          </w:p>
          <w:p w14:paraId="10245FB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5E79EDF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06ABE75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0BD5D13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24C6F23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7F46B7F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70B66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  <w:p w14:paraId="6B672C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70256CC5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56687B17" wp14:editId="0146FE9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186055</wp:posOffset>
                      </wp:positionV>
                      <wp:extent cx="1739265" cy="1132840"/>
                      <wp:effectExtent l="0" t="0" r="0" b="0"/>
                      <wp:wrapNone/>
                      <wp:docPr id="2881" name="Group 7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9265" cy="1132840"/>
                                <a:chOff x="8124" y="7338"/>
                                <a:chExt cx="3096" cy="2274"/>
                              </a:xfrm>
                            </wpg:grpSpPr>
                            <wps:wsp>
                              <wps:cNvPr id="2882" name="Text Box 71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24" y="8076"/>
                                  <a:ext cx="210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4453D4" w14:textId="77777777" w:rsidR="00B30B1E" w:rsidRDefault="00B30B1E" w:rsidP="00B13BD5">
                                    <w:r>
                                      <w:t>2180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2883" name="Group 71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76" y="9120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884" name="Line 71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5" name="Line 71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6" name="Rectangle 71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887" name="Line 7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737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8" name="Line 719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50" y="7368"/>
                                  <a:ext cx="144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9" name="Line 7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7434"/>
                                  <a:ext cx="25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0" name="Line 719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54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1" name="Line 719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892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2" name="Line 719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1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3" name="Line 719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50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4" name="Line 719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28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5" name="Line 71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426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6" name="Line 71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552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7" name="Line 719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90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8" name="Line 72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16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9" name="Line 720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42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0" name="Line 72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32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1" name="Line 72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722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2" name="Line 72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6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3" name="Line 720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5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4" name="Line 72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60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5" name="Line 72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194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6" name="Line 720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90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7" name="Line 720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04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908" name="Group 72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44" y="7446"/>
                                  <a:ext cx="78" cy="2166"/>
                                  <a:chOff x="7674" y="3804"/>
                                  <a:chExt cx="78" cy="2166"/>
                                </a:xfrm>
                              </wpg:grpSpPr>
                              <wps:wsp>
                                <wps:cNvPr id="2909" name="Line 721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6669" y="4887"/>
                                    <a:ext cx="216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0" name="Line 721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392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1" name="Line 721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05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2" name="Line 721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18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3" name="Line 721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31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4" name="Line 721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45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5" name="Line 721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59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6" name="Line 721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7" y="471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7" name="Line 721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85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8" name="Line 722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98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9" name="Line 722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10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0" name="Line 722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4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1" name="Line 722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7" y="588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2" name="Line 722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23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3" name="Line 722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62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4" name="Line 722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7" y="53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5" name="Line 722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75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26" name="Group 7228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8739" y="7665"/>
                                  <a:ext cx="1044" cy="762"/>
                                  <a:chOff x="4356" y="4188"/>
                                  <a:chExt cx="1044" cy="762"/>
                                </a:xfrm>
                              </wpg:grpSpPr>
                              <wps:wsp>
                                <wps:cNvPr id="2927" name="Rectangle 722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0" y="4404"/>
                                    <a:ext cx="498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28" name="Oval 72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4" y="4272"/>
                                    <a:ext cx="558" cy="57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29" name="Line 72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56" y="4572"/>
                                    <a:ext cx="10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30" name="Line 72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10" y="4188"/>
                                    <a:ext cx="0" cy="7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931" name="Line 7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8" y="7956"/>
                                  <a:ext cx="0" cy="9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2" name="Line 72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20" y="8844"/>
                                  <a:ext cx="12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3" name="Line 72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52" y="9204"/>
                                  <a:ext cx="2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4" name="Line 72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16" y="7434"/>
                                  <a:ext cx="3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5" name="Line 7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0" y="7686"/>
                                  <a:ext cx="12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6" name="Line 72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96" y="7338"/>
                                  <a:ext cx="0" cy="8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7" name="Line 7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24" y="762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8" name="Line 724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50" y="876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9" name="Line 72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0" y="87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0" name="Line 72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6" y="7362"/>
                                  <a:ext cx="0" cy="19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1" name="Line 7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28" y="73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2" name="Line 72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40" y="913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3" name="Text Box 72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32" y="782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BA691C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44" name="Rectangle 7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90" y="8544"/>
                                  <a:ext cx="36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782252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6687B17" id="Group 7183" o:spid="_x0000_s1124" style="position:absolute;margin-left:3.85pt;margin-top:14.65pt;width:136.95pt;height:89.2pt;z-index:251654144" coordorigin="8124,7338" coordsize="3096,2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">
                      <v:shape id="Text Box 7184" o:spid="_x0000_s1125" type="#_x0000_t202" style="position:absolute;left:8124;top:8076;width:21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4A4453D4" w14:textId="77777777" w:rsidR="00B30B1E" w:rsidRDefault="00B30B1E" w:rsidP="00B13BD5">
                              <w:r>
                                <w:t>2180</w:t>
                              </w:r>
                            </w:p>
                          </w:txbxContent>
                        </v:textbox>
                      </v:shape>
                      <v:group id="Group 7185" o:spid="_x0000_s1126" style="position:absolute;left:8676;top:9120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">
                        <v:line id="Line 7186" o:spid="_x0000_s112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"/>
                        <v:line id="Line 7187" o:spid="_x0000_s112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2ExwAAAN0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JJnr/C75v0BOTiBwAA//8DAFBLAQItABQABgAIAAAAIQDb4fbL7gAAAIUBAAATAAAAAAAA&#10;AAAAAAAAAAAAAABbQ29udGVudF9UeXBlc10ueG1sUEsBAi0AFAAGAAgAAAAhAFr0LFu/AAAAFQEA&#10;AAsAAAAAAAAAAAAAAAAAHwEAAF9yZWxzLy5yZWxzUEsBAi0AFAAGAAgAAAAhAF2VfYTHAAAA3QAA&#10;AA8AAAAAAAAAAAAAAAAABwIAAGRycy9kb3ducmV2LnhtbFBLBQYAAAAAAwADALcAAAD7AgAAAAA=&#10;"/>
                        <v:rect id="Rectangle 7188" o:spid="_x0000_s112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"/>
                      </v:group>
                      <v:line id="Line 7189" o:spid="_x0000_s1130" style="position:absolute;visibility:visible;mso-wrap-style:square" from="10230,7374" to="10380,7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"/>
                      <v:line id="Line 7190" o:spid="_x0000_s1131" style="position:absolute;flip:x;visibility:visible;mso-wrap-style:square" from="8550,7368" to="8694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NIaxAAAAN0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czyPM1Nb9ITkMtfAAAA//8DAFBLAQItABQABgAIAAAAIQDb4fbL7gAAAIUBAAATAAAAAAAAAAAA&#10;AAAAAAAAAABbQ29udGVudF9UeXBlc10ueG1sUEsBAi0AFAAGAAgAAAAhAFr0LFu/AAAAFQEAAAsA&#10;AAAAAAAAAAAAAAAAHwEAAF9yZWxzLy5yZWxzUEsBAi0AFAAGAAgAAAAhALOU0hrEAAAA3QAAAA8A&#10;AAAAAAAAAAAAAAAABwIAAGRycy9kb3ducmV2LnhtbFBLBQYAAAAAAwADALcAAAD4AgAAAAA=&#10;"/>
                      <v:line id="Line 7191" o:spid="_x0000_s1132" style="position:absolute;visibility:visible;mso-wrap-style:square" from="8640,7434" to="11220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"/>
                      <v:line id="Line 7192" o:spid="_x0000_s1133" style="position:absolute;flip:y;visibility:visible;mso-wrap-style:square" from="8754,7356" to="8832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0jB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WL9L+9CY9Abn+BQAA//8DAFBLAQItABQABgAIAAAAIQDb4fbL7gAAAIUBAAATAAAAAAAAAAAA&#10;AAAAAAAAAABbQ29udGVudF9UeXBlc10ueG1sUEsBAi0AFAAGAAgAAAAhAFr0LFu/AAAAFQEAAAsA&#10;AAAAAAAAAAAAAAAAHwEAAF9yZWxzLy5yZWxzUEsBAi0AFAAGAAgAAAAhAMg7SMHEAAAA3QAAAA8A&#10;AAAAAAAAAAAAAAAABwIAAGRycy9kb3ducmV2LnhtbFBLBQYAAAAAAwADALcAAAD4AgAAAAA=&#10;"/>
                      <v:line id="Line 7193" o:spid="_x0000_s1134" style="position:absolute;flip:y;visibility:visible;mso-wrap-style:square" from="8892,7356" to="8970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"/>
                      <v:line id="Line 7194" o:spid="_x0000_s1135" style="position:absolute;flip:y;visibility:visible;mso-wrap-style:square" from="9018,7356" to="909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"/>
                      <v:line id="Line 7195" o:spid="_x0000_s1136" style="position:absolute;flip:y;visibility:visible;mso-wrap-style:square" from="9150,7356" to="9228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"/>
                      <v:line id="Line 7196" o:spid="_x0000_s1137" style="position:absolute;flip:y;visibility:visible;mso-wrap-style:square" from="9288,7356" to="936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"/>
                      <v:line id="Line 7197" o:spid="_x0000_s1138" style="position:absolute;flip:y;visibility:visible;mso-wrap-style:square" from="9426,7356" to="9504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"/>
                      <v:line id="Line 7198" o:spid="_x0000_s1139" style="position:absolute;flip:y;visibility:visible;mso-wrap-style:square" from="9552,7362" to="9630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"/>
                      <v:line id="Line 7199" o:spid="_x0000_s1140" style="position:absolute;flip:y;visibility:visible;mso-wrap-style:square" from="9690,7356" to="9768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"/>
                      <v:line id="Line 7200" o:spid="_x0000_s1141" style="position:absolute;flip:y;visibility:visible;mso-wrap-style:square" from="9816,7356" to="9894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TH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WL9Lc9CY9Abn+BQAA//8DAFBLAQItABQABgAIAAAAIQDb4fbL7gAAAIUBAAATAAAAAAAAAAAA&#10;AAAAAAAAAABbQ29udGVudF9UeXBlc10ueG1sUEsBAi0AFAAGAAgAAAAhAFr0LFu/AAAAFQEAAAsA&#10;AAAAAAAAAAAAAAAAHwEAAF9yZWxzLy5yZWxzUEsBAi0AFAAGAAgAAAAhADZNRMfEAAAA3QAAAA8A&#10;AAAAAAAAAAAAAAAABwIAAGRycy9kb3ducmV2LnhtbFBLBQYAAAAAAwADALcAAAD4AgAAAAA=&#10;"/>
                      <v:line id="Line 7201" o:spid="_x0000_s1142" style="position:absolute;flip:y;visibility:visible;mso-wrap-style:square" from="9942,7356" to="10020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"/>
                      <v:line id="Line 7202" o:spid="_x0000_s1143" style="position:absolute;flip:y;visibility:visible;mso-wrap-style:square" from="10332,7356" to="10410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"/>
                      <v:line id="Line 7203" o:spid="_x0000_s1144" style="position:absolute;flip:y;visibility:visible;mso-wrap-style:square" from="10722,7362" to="10800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"/>
                      <v:line id="Line 7204" o:spid="_x0000_s1145" style="position:absolute;flip:y;visibility:visible;mso-wrap-style:square" from="10068,7356" to="1014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"/>
                      <v:line id="Line 7205" o:spid="_x0000_s1146" style="position:absolute;flip:y;visibility:visible;mso-wrap-style:square" from="10458,7356" to="1053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"/>
                      <v:line id="Line 7206" o:spid="_x0000_s1147" style="position:absolute;flip:y;visibility:visible;mso-wrap-style:square" from="10860,7362" to="10938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"/>
                      <v:line id="Line 7207" o:spid="_x0000_s1148" style="position:absolute;flip:y;visibility:visible;mso-wrap-style:square" from="10194,7362" to="10272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"/>
                      <v:line id="Line 7208" o:spid="_x0000_s1149" style="position:absolute;flip:y;visibility:visible;mso-wrap-style:square" from="10590,7356" to="10668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"/>
                      <v:line id="Line 7209" o:spid="_x0000_s1150" style="position:absolute;flip:y;visibility:visible;mso-wrap-style:square" from="11004,7362" to="11082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"/>
                      <v:group id="Group 7210" o:spid="_x0000_s1151" style="position:absolute;left:8544;top:7446;width:78;height:2166" coordorigin="7674,3804" coordsize="78,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7a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iWUZgb3oQnIDe/AAAA//8DAFBLAQItABQABgAIAAAAIQDb4fbL7gAAAIUBAAATAAAAAAAAAAAA&#10;AAAAAAAAAABbQ29udGVudF9UeXBlc10ueG1sUEsBAi0AFAAGAAgAAAAhAFr0LFu/AAAAFQEAAAsA&#10;AAAAAAAAAAAAAAAAHwEAAF9yZWxzLy5yZWxzUEsBAi0AFAAGAAgAAAAhAKh5TtrEAAAA3QAAAA8A&#10;AAAAAAAAAAAAAAAABwIAAGRycy9kb3ducmV2LnhtbFBLBQYAAAAAAwADALcAAAD4AgAAAAA=&#10;">
                        <v:line id="Line 7211" o:spid="_x0000_s1152" style="position:absolute;rotation:90;flip:x;visibility:visible;mso-wrap-style:square" from="6669,4887" to="8835,4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"/>
                        <v:line id="Line 7212" o:spid="_x0000_s1153" style="position:absolute;rotation:-90;flip:x y;visibility:visible;mso-wrap-style:square" from="7671,3921" to="7749,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"/>
                        <v:line id="Line 7213" o:spid="_x0000_s1154" style="position:absolute;rotation:-90;flip:x y;visibility:visible;mso-wrap-style:square" from="7671,4059" to="7749,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"/>
                        <v:line id="Line 7214" o:spid="_x0000_s1155" style="position:absolute;rotation:-90;flip:x y;visibility:visible;mso-wrap-style:square" from="7671,4185" to="7749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"/>
                        <v:line id="Line 7215" o:spid="_x0000_s1156" style="position:absolute;rotation:-90;flip:x y;visibility:visible;mso-wrap-style:square" from="7671,4317" to="7749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"/>
                        <v:line id="Line 7216" o:spid="_x0000_s1157" style="position:absolute;rotation:-90;flip:x y;visibility:visible;mso-wrap-style:square" from="7671,4455" to="7749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"/>
                        <v:line id="Line 7217" o:spid="_x0000_s1158" style="position:absolute;rotation:-90;flip:x y;visibility:visible;mso-wrap-style:square" from="7671,4593" to="7749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"/>
                        <v:line id="Line 7218" o:spid="_x0000_s1159" style="position:absolute;rotation:-90;flip:x y;visibility:visible;mso-wrap-style:square" from="7677,4719" to="7755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"/>
                        <v:line id="Line 7219" o:spid="_x0000_s1160" style="position:absolute;rotation:-90;flip:x y;visibility:visible;mso-wrap-style:square" from="7671,4857" to="7749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"/>
                        <v:line id="Line 7220" o:spid="_x0000_s1161" style="position:absolute;rotation:-90;flip:x y;visibility:visible;mso-wrap-style:square" from="7671,4983" to="7749,5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"/>
                        <v:line id="Line 7221" o:spid="_x0000_s1162" style="position:absolute;rotation:-90;flip:x y;visibility:visible;mso-wrap-style:square" from="7671,5109" to="7749,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"/>
                        <v:line id="Line 7222" o:spid="_x0000_s1163" style="position:absolute;rotation:-90;flip:x y;visibility:visible;mso-wrap-style:square" from="7671,5499" to="7749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"/>
                        <v:line id="Line 7223" o:spid="_x0000_s1164" style="position:absolute;rotation:-90;flip:x y;visibility:visible;mso-wrap-style:square" from="7677,5889" to="7755,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"/>
                        <v:line id="Line 7224" o:spid="_x0000_s1165" style="position:absolute;rotation:-90;flip:x y;visibility:visible;mso-wrap-style:square" from="7671,5235" to="7749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"/>
                        <v:line id="Line 7225" o:spid="_x0000_s1166" style="position:absolute;rotation:-90;flip:x y;visibility:visible;mso-wrap-style:square" from="7671,5625" to="7749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"/>
                        <v:line id="Line 7226" o:spid="_x0000_s1167" style="position:absolute;rotation:-90;flip:x y;visibility:visible;mso-wrap-style:square" from="7677,5361" to="7755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"/>
                        <v:line id="Line 7227" o:spid="_x0000_s1168" style="position:absolute;rotation:-90;flip:x y;visibility:visible;mso-wrap-style:square" from="7671,5757" to="774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"/>
                      </v:group>
                      <v:group id="Group 7228" o:spid="_x0000_s1169" style="position:absolute;left:8739;top:7665;width:1044;height:762;rotation:45" coordorigin="4356,4188" coordsize="104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">
                        <v:rect id="Rectangle 7229" o:spid="_x0000_s1170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"/>
                        <v:oval id="Oval 7230" o:spid="_x0000_s1171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"/>
                        <v:line id="Line 7231" o:spid="_x0000_s1172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">
                          <v:stroke dashstyle="longDashDot"/>
                        </v:line>
                        <v:line id="Line 7232" o:spid="_x0000_s1173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">
                          <v:stroke dashstyle="longDashDot"/>
                        </v:line>
                      </v:group>
                      <v:line id="Line 7233" o:spid="_x0000_s1174" style="position:absolute;visibility:visible;mso-wrap-style:square" from="8898,7956" to="8898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"/>
                      <v:line id="Line 7234" o:spid="_x0000_s1175" style="position:absolute;visibility:visible;mso-wrap-style:square" from="8520,8844" to="9756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"/>
                      <v:line id="Line 7235" o:spid="_x0000_s1176" style="position:absolute;flip:x;visibility:visible;mso-wrap-style:square" from="8352,9204" to="8646,9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"/>
                      <v:line id="Line 7236" o:spid="_x0000_s1177" style="position:absolute;flip:x;visibility:visible;mso-wrap-style:square" from="8316,7434" to="8664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"/>
                      <v:line id="Line 7237" o:spid="_x0000_s1178" style="position:absolute;visibility:visible;mso-wrap-style:square" from="9210,7686" to="10494,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"/>
                      <v:line id="Line 7238" o:spid="_x0000_s1179" style="position:absolute;visibility:visible;mso-wrap-style:square" from="10296,7338" to="1029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lV2xwAAAN0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A8naTw/yY+ATn/AwAA//8DAFBLAQItABQABgAIAAAAIQDb4fbL7gAAAIUBAAATAAAAAAAA&#10;AAAAAAAAAAAAAABbQ29udGVudF9UeXBlc10ueG1sUEsBAi0AFAAGAAgAAAAhAFr0LFu/AAAAFQEA&#10;AAsAAAAAAAAAAAAAAAAAHwEAAF9yZWxzLy5yZWxzUEsBAi0AFAAGAAgAAAAhACzyVXbHAAAA3QAA&#10;AA8AAAAAAAAAAAAAAAAABwIAAGRycy9kb3ducmV2LnhtbFBLBQYAAAAAAwADALcAAAD7AgAAAAA=&#10;"/>
                      <v:line id="Line 7239" o:spid="_x0000_s1180" style="position:absolute;visibility:visible;mso-wrap-style:square" from="10224,7620" to="10374,7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"/>
                      <v:line id="Line 7240" o:spid="_x0000_s1181" style="position:absolute;flip:x;visibility:visible;mso-wrap-style:square" from="8550,8760" to="8706,8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"/>
                      <v:line id="Line 7241" o:spid="_x0000_s1182" style="position:absolute;flip:x;visibility:visible;mso-wrap-style:square" from="8820,8766" to="8976,8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"/>
                      <v:line id="Line 7242" o:spid="_x0000_s1183" style="position:absolute;visibility:visible;mso-wrap-style:square" from="8406,7362" to="8406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"/>
                      <v:line id="Line 7243" o:spid="_x0000_s1184" style="position:absolute;visibility:visible;mso-wrap-style:square" from="8328,7368" to="8478,7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"/>
                      <v:line id="Line 7244" o:spid="_x0000_s1185" style="position:absolute;visibility:visible;mso-wrap-style:square" from="8340,9132" to="8490,9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"/>
                      <v:shape id="Text Box 7245" o:spid="_x0000_s1186" type="#_x0000_t202" style="position:absolute;left:10032;top:782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48BA691C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shape>
                      <v:rect id="Rectangle 7246" o:spid="_x0000_s1187" style="position:absolute;left:9090;top:8544;width:36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" strokecolor="white">
                        <v:textbox inset="0,0,0,0">
                          <w:txbxContent>
                            <w:p w14:paraId="07782252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1)</w:t>
            </w:r>
          </w:p>
          <w:p w14:paraId="66CAC7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52EA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3FA71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9D225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FF03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40B8A5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1BA0D905" wp14:editId="04B24E37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221615</wp:posOffset>
                      </wp:positionV>
                      <wp:extent cx="1802130" cy="789940"/>
                      <wp:effectExtent l="0" t="0" r="0" b="0"/>
                      <wp:wrapNone/>
                      <wp:docPr id="2836" name="Group 6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2130" cy="789940"/>
                                <a:chOff x="8064" y="9882"/>
                                <a:chExt cx="3006" cy="1314"/>
                              </a:xfrm>
                            </wpg:grpSpPr>
                            <wpg:grpSp>
                              <wpg:cNvPr id="2837" name="Group 69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64" y="989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838" name="Line 69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9" name="Line 69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0" name="Line 69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1" name="Line 69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2" name="Line 69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3" name="Line 69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4" name="Line 69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5" name="Line 69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6" name="Line 69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7" name="Line 69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8" name="Line 69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9" name="Line 69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0" name="Line 69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1" name="Line 70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2" name="Line 70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3" name="Line 70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4" name="Line 70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5" name="Line 70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6" name="Line 70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7" name="Line 70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8" name="Line 70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9" name="Line 70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0" name="Line 70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61" name="Group 7010"/>
                              <wpg:cNvGrpSpPr>
                                <a:grpSpLocks/>
                              </wpg:cNvGrpSpPr>
                              <wpg:grpSpPr bwMode="auto">
                                <a:xfrm rot="-16200000">
                                  <a:off x="8994" y="10092"/>
                                  <a:ext cx="1044" cy="762"/>
                                  <a:chOff x="4356" y="4188"/>
                                  <a:chExt cx="1044" cy="762"/>
                                </a:xfrm>
                              </wpg:grpSpPr>
                              <wps:wsp>
                                <wps:cNvPr id="2862" name="Rectangle 70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0" y="4404"/>
                                    <a:ext cx="498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63" name="Oval 70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4" y="4272"/>
                                    <a:ext cx="558" cy="57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64" name="Line 70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56" y="4572"/>
                                    <a:ext cx="10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5" name="Line 70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10" y="4188"/>
                                    <a:ext cx="0" cy="7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66" name="Group 70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16" y="10014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867" name="Line 70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8" name="Line 701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9" name="Rectangle 70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870" name="Line 70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94" y="10194"/>
                                  <a:ext cx="0" cy="9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1" name="Line 70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6" y="10944"/>
                                  <a:ext cx="0" cy="2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2" name="Line 70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22" y="11124"/>
                                  <a:ext cx="9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3" name="Line 70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4" y="10122"/>
                                  <a:ext cx="6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4" name="Line 70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80" y="9882"/>
                                  <a:ext cx="0" cy="8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5" name="Line 70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14" y="990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6" name="Line 70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02" y="100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7" name="Line 702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22" y="1103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8" name="Line 702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38" y="1105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9" name="Rectangle 70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50" y="10860"/>
                                  <a:ext cx="42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A46EB5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80" name="Text Box 70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40" y="1031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6314C2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BA0D905" id="Group 6985" o:spid="_x0000_s1188" style="position:absolute;margin-left:10.95pt;margin-top:17.45pt;width:141.9pt;height:62.2pt;z-index:251650048" coordorigin="8064,9882" coordsize="300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">
                      <v:group id="Group 6986" o:spid="_x0000_s1189" style="position:absolute;left:8064;top:989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">
                        <v:line id="Line 6987" o:spid="_x0000_s119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"/>
                        <v:line id="Line 6988" o:spid="_x0000_s119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"/>
                        <v:line id="Line 6989" o:spid="_x0000_s119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"/>
                        <v:line id="Line 6990" o:spid="_x0000_s119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"/>
                        <v:line id="Line 6991" o:spid="_x0000_s119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"/>
                        <v:line id="Line 6992" o:spid="_x0000_s119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"/>
                        <v:line id="Line 6993" o:spid="_x0000_s119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"/>
                        <v:line id="Line 6994" o:spid="_x0000_s119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ce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"/>
                        <v:line id="Line 6995" o:spid="_x0000_s119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"/>
                        <v:line id="Line 6996" o:spid="_x0000_s119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"/>
                        <v:line id="Line 6997" o:spid="_x0000_s120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"/>
                        <v:line id="Line 6998" o:spid="_x0000_s120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"/>
                        <v:line id="Line 6999" o:spid="_x0000_s120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Jb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CWv6b96U16AnL9CwAA//8DAFBLAQItABQABgAIAAAAIQDb4fbL7gAAAIUBAAATAAAAAAAAAAAA&#10;AAAAAAAAAABbQ29udGVudF9UeXBlc10ueG1sUEsBAi0AFAAGAAgAAAAhAFr0LFu/AAAAFQEAAAsA&#10;AAAAAAAAAAAAAAAAHwEAAF9yZWxzLy5yZWxzUEsBAi0AFAAGAAgAAAAhADOC8lvEAAAA3QAAAA8A&#10;AAAAAAAAAAAAAAAABwIAAGRycy9kb3ducmV2LnhtbFBLBQYAAAAAAwADALcAAAD4AgAAAAA=&#10;"/>
                        <v:line id="Line 7000" o:spid="_x0000_s120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fA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"/>
                        <v:line id="Line 7001" o:spid="_x0000_s120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m3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"/>
                        <v:line id="Line 7002" o:spid="_x0000_s120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"/>
                        <v:line id="Line 7003" o:spid="_x0000_s120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fRY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"/>
                        <v:line id="Line 7004" o:spid="_x0000_s120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"/>
                        <v:line id="Line 7005" o:spid="_x0000_s120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"/>
                        <v:line id="Line 7006" o:spid="_x0000_s120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"/>
                        <v:line id="Line 7007" o:spid="_x0000_s121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P5d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CWv6a56U16AnL9CwAA//8DAFBLAQItABQABgAIAAAAIQDb4fbL7gAAAIUBAAATAAAAAAAAAAAA&#10;AAAAAAAAAABbQ29udGVudF9UeXBlc10ueG1sUEsBAi0AFAAGAAgAAAAhAFr0LFu/AAAAFQEAAAsA&#10;AAAAAAAAAAAAAAAAHwEAAF9yZWxzLy5yZWxzUEsBAi0AFAAGAAgAAAAhAM30/l3EAAAA3QAAAA8A&#10;AAAAAAAAAAAAAAAABwIAAGRycy9kb3ducmV2LnhtbFBLBQYAAAAAAwADALcAAAD4AgAAAAA=&#10;"/>
                        <v:line id="Line 7008" o:spid="_x0000_s121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"/>
                        <v:line id="Line 7009" o:spid="_x0000_s121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"/>
                      </v:group>
                      <v:group id="Group 7010" o:spid="_x0000_s1213" style="position:absolute;left:8994;top:10092;width:1044;height:762;rotation:90" coordorigin="4356,4188" coordsize="104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">
                        <v:rect id="Rectangle 7011" o:spid="_x0000_s1214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"/>
                        <v:oval id="Oval 7012" o:spid="_x0000_s1215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"/>
                        <v:line id="Line 7013" o:spid="_x0000_s1216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">
                          <v:stroke dashstyle="longDashDot"/>
                        </v:line>
                        <v:line id="Line 7014" o:spid="_x0000_s1217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">
                          <v:stroke dashstyle="longDashDot"/>
                        </v:line>
                      </v:group>
                      <v:group id="Group 7015" o:spid="_x0000_s1218" style="position:absolute;left:8616;top:10014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">
                        <v:line id="Line 7016" o:spid="_x0000_s1219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"/>
                        <v:line id="Line 7017" o:spid="_x0000_s1220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"/>
                        <v:rect id="Rectangle 7018" o:spid="_x0000_s1221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"/>
                      </v:group>
                      <v:line id="Line 7019" o:spid="_x0000_s1222" style="position:absolute;visibility:visible;mso-wrap-style:square" from="8694,10194" to="8694,1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N7E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"/>
                      <v:line id="Line 7020" o:spid="_x0000_s1223" style="position:absolute;visibility:visible;mso-wrap-style:square" from="9516,10944" to="9516,1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"/>
                      <v:line id="Line 7021" o:spid="_x0000_s1224" style="position:absolute;visibility:visible;mso-wrap-style:square" from="8622,11124" to="9594,11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"/>
                      <v:line id="Line 7022" o:spid="_x0000_s1225" style="position:absolute;visibility:visible;mso-wrap-style:square" from="9774,10122" to="10470,10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"/>
                      <v:line id="Line 7023" o:spid="_x0000_s1226" style="position:absolute;visibility:visible;mso-wrap-style:square" from="10380,9882" to="10380,10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"/>
                      <v:line id="Line 7024" o:spid="_x0000_s1227" style="position:absolute;visibility:visible;mso-wrap-style:square" from="10314,9906" to="10464,10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"/>
                      <v:line id="Line 7025" o:spid="_x0000_s1228" style="position:absolute;visibility:visible;mso-wrap-style:square" from="10302,10050" to="10452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"/>
                      <v:line id="Line 7026" o:spid="_x0000_s1229" style="position:absolute;flip:x;visibility:visible;mso-wrap-style:square" from="8622,11034" to="8778,11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"/>
                      <v:line id="Line 7027" o:spid="_x0000_s1230" style="position:absolute;flip:x;visibility:visible;mso-wrap-style:square" from="9438,11052" to="9594,1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"/>
                      <v:rect id="Rectangle 7028" o:spid="_x0000_s1231" style="position:absolute;left:8850;top:10860;width:42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" strokecolor="white">
                        <v:textbox inset="0,0,0,0">
                          <w:txbxContent>
                            <w:p w14:paraId="13A46EB5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shape id="Text Box 7029" o:spid="_x0000_s1232" type="#_x0000_t202" style="position:absolute;left:10140;top:1031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" strokecolor="white">
                        <v:textbox style="layout-flow:vertical;mso-layout-flow-alt:bottom-to-top" inset="0,0,0,0">
                          <w:txbxContent>
                            <w:p w14:paraId="476314C2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2)</w:t>
            </w:r>
          </w:p>
          <w:p w14:paraId="6CF853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D99F3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62DBE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0363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11136679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476F5834" wp14:editId="1597984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130175</wp:posOffset>
                      </wp:positionV>
                      <wp:extent cx="1908810" cy="754380"/>
                      <wp:effectExtent l="0" t="0" r="0" b="0"/>
                      <wp:wrapNone/>
                      <wp:docPr id="2791" name="Group 7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754380"/>
                                <a:chOff x="8022" y="11304"/>
                                <a:chExt cx="3006" cy="1188"/>
                              </a:xfrm>
                            </wpg:grpSpPr>
                            <wpg:grpSp>
                              <wpg:cNvPr id="2792" name="Group 70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22" y="1130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793" name="Line 70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4" name="Line 70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5" name="Line 70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6" name="Line 70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7" name="Line 70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8" name="Line 70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9" name="Line 70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0" name="Line 70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1" name="Line 70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2" name="Line 70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3" name="Line 70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4" name="Line 70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5" name="Line 70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6" name="Line 70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7" name="Line 70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8" name="Line 70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9" name="Line 70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0" name="Line 70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1" name="Line 70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2" name="Line 70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3" name="Line 70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4" name="Line 70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5" name="Line 70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16" name="Group 7055"/>
                              <wpg:cNvGrpSpPr>
                                <a:grpSpLocks/>
                              </wpg:cNvGrpSpPr>
                              <wpg:grpSpPr bwMode="auto">
                                <a:xfrm rot="-10800000">
                                  <a:off x="9072" y="11604"/>
                                  <a:ext cx="1044" cy="762"/>
                                  <a:chOff x="4356" y="4188"/>
                                  <a:chExt cx="1044" cy="762"/>
                                </a:xfrm>
                              </wpg:grpSpPr>
                              <wps:wsp>
                                <wps:cNvPr id="2817" name="Rectangle 70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0" y="4404"/>
                                    <a:ext cx="498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18" name="Oval 70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4" y="4272"/>
                                    <a:ext cx="558" cy="57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19" name="Line 70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56" y="4572"/>
                                    <a:ext cx="10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0" name="Line 70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10" y="4188"/>
                                    <a:ext cx="0" cy="7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21" name="Group 70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40" y="11496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822" name="Line 70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3" name="Line 706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4" name="Rectangle 70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825" name="Line 706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62" y="12312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6" name="Line 70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24" y="11700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7" name="Line 70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64" y="12414"/>
                                  <a:ext cx="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8" name="Line 706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62" y="1198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9" name="Line 70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42" y="11310"/>
                                  <a:ext cx="0" cy="7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0" name="Line 70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0" y="1132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1" name="Line 70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6" y="1191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2" name="Line 70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46" y="1233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3" name="Line 70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8" y="1234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4" name="Rectangle 70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44" y="12174"/>
                                  <a:ext cx="348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88A97E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35" name="Text Box 70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02" y="11520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2DCE49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76F5834" id="Group 7030" o:spid="_x0000_s1233" style="position:absolute;left:0;text-align:left;margin-left:3.85pt;margin-top:10.25pt;width:150.3pt;height:59.4pt;z-index:251651072" coordorigin="8022,11304" coordsize="3006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">
                      <v:group id="Group 7031" o:spid="_x0000_s1234" style="position:absolute;left:8022;top:1130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">
                        <v:line id="Line 7032" o:spid="_x0000_s123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"/>
                        <v:line id="Line 7033" o:spid="_x0000_s123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"/>
                        <v:line id="Line 7034" o:spid="_x0000_s123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"/>
                        <v:line id="Line 7035" o:spid="_x0000_s123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"/>
                        <v:line id="Line 7036" o:spid="_x0000_s123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"/>
                        <v:line id="Line 7037" o:spid="_x0000_s124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"/>
                        <v:line id="Line 7038" o:spid="_x0000_s124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"/>
                        <v:line id="Line 7039" o:spid="_x0000_s124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"/>
                        <v:line id="Line 7040" o:spid="_x0000_s124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"/>
                        <v:line id="Line 7041" o:spid="_x0000_s124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"/>
                        <v:line id="Line 7042" o:spid="_x0000_s124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0MxxwAAAN0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JJnr3A75v0BOTiBwAA//8DAFBLAQItABQABgAIAAAAIQDb4fbL7gAAAIUBAAATAAAAAAAA&#10;AAAAAAAAAAAAAABbQ29udGVudF9UeXBlc10ueG1sUEsBAi0AFAAGAAgAAAAhAFr0LFu/AAAAFQEA&#10;AAsAAAAAAAAAAAAAAAAAHwEAAF9yZWxzLy5yZWxzUEsBAi0AFAAGAAgAAAAhANDjQzHHAAAA3QAA&#10;AA8AAAAAAAAAAAAAAAAABwIAAGRycy9kb3ducmV2LnhtbFBLBQYAAAAAAwADALcAAAD7AgAAAAA=&#10;"/>
                        <v:line id="Line 7043" o:spid="_x0000_s124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ttFxwAAAN0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kz6ZwfZOegFxcAAAA//8DAFBLAQItABQABgAIAAAAIQDb4fbL7gAAAIUBAAATAAAAAAAA&#10;AAAAAAAAAAAAAABbQ29udGVudF9UeXBlc10ueG1sUEsBAi0AFAAGAAgAAAAhAFr0LFu/AAAAFQEA&#10;AAsAAAAAAAAAAAAAAAAAHwEAAF9yZWxzLy5yZWxzUEsBAi0AFAAGAAgAAAAhAF8K20XHAAAA3QAA&#10;AA8AAAAAAAAAAAAAAAAABwIAAGRycy9kb3ducmV2LnhtbFBLBQYAAAAAAwADALcAAAD7AgAAAAA=&#10;"/>
                        <v:line id="Line 7044" o:spid="_x0000_s124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n7exwAAAN0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JJnr3C75v0BOTiBwAA//8DAFBLAQItABQABgAIAAAAIQDb4fbL7gAAAIUBAAATAAAAAAAA&#10;AAAAAAAAAAAAAABbQ29udGVudF9UeXBlc10ueG1sUEsBAi0AFAAGAAgAAAAhAFr0LFu/AAAAFQEA&#10;AAsAAAAAAAAAAAAAAAAAHwEAAF9yZWxzLy5yZWxzUEsBAi0AFAAGAAgAAAAhADBGft7HAAAA3QAA&#10;AA8AAAAAAAAAAAAAAAAABwIAAGRycy9kb3ducmV2LnhtbFBLBQYAAAAAAwADALcAAAD7AgAAAAA=&#10;"/>
                        <v:line id="Line 7045" o:spid="_x0000_s124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OCpxwAAAN0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WTPJvB/5v0BOTyDwAA//8DAFBLAQItABQABgAIAAAAIQDb4fbL7gAAAIUBAAATAAAAAAAA&#10;AAAAAAAAAAAAAABbQ29udGVudF9UeXBlc10ueG1sUEsBAi0AFAAGAAgAAAAhAFr0LFu/AAAAFQEA&#10;AAsAAAAAAAAAAAAAAAAAHwEAAF9yZWxzLy5yZWxzUEsBAi0AFAAGAAgAAAAhAMCU4KnHAAAA3QAA&#10;AA8AAAAAAAAAAAAAAAAABwIAAGRycy9kb3ducmV2LnhtbFBLBQYAAAAAAwADALcAAAD7AgAAAAA=&#10;"/>
                        <v:line id="Line 7046" o:spid="_x0000_s124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"/>
                        <v:line id="Line 7047" o:spid="_x0000_s125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"/>
                        <v:line id="Line 7048" o:spid="_x0000_s125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"/>
                        <v:line id="Line 7049" o:spid="_x0000_s125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"/>
                        <v:line id="Line 7050" o:spid="_x0000_s125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"/>
                        <v:line id="Line 7051" o:spid="_x0000_s125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"/>
                        <v:line id="Line 7052" o:spid="_x0000_s125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"/>
                        <v:line id="Line 7053" o:spid="_x0000_s125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"/>
                        <v:line id="Line 7054" o:spid="_x0000_s125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+gD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"/>
                      </v:group>
                      <v:group id="Group 7055" o:spid="_x0000_s1258" style="position:absolute;left:9072;top:11604;width:1044;height:762;rotation:180" coordorigin="4356,4188" coordsize="104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">
                        <v:rect id="Rectangle 7056" o:spid="_x0000_s1259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"/>
                        <v:oval id="Oval 7057" o:spid="_x0000_s1260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"/>
                        <v:line id="Line 7058" o:spid="_x0000_s1261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">
                          <v:stroke dashstyle="longDashDot"/>
                        </v:line>
                        <v:line id="Line 7059" o:spid="_x0000_s1262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">
                          <v:stroke dashstyle="longDashDot"/>
                        </v:line>
                      </v:group>
                      <v:group id="Group 7060" o:spid="_x0000_s1263" style="position:absolute;left:8640;top:11496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">
                        <v:line id="Line 7061" o:spid="_x0000_s1264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"/>
                        <v:line id="Line 7062" o:spid="_x0000_s1265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"/>
                        <v:rect id="Rectangle 7063" o:spid="_x0000_s1266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"/>
                      </v:group>
                      <v:line id="Line 7064" o:spid="_x0000_s1267" style="position:absolute;flip:x;visibility:visible;mso-wrap-style:square" from="9462,12312" to="9462,1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yK+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"/>
                      <v:line id="Line 7065" o:spid="_x0000_s1268" style="position:absolute;visibility:visible;mso-wrap-style:square" from="8724,11700" to="8724,12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"/>
                      <v:line id="Line 7066" o:spid="_x0000_s1269" style="position:absolute;visibility:visible;mso-wrap-style:square" from="8664,12414" to="9534,12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"/>
                      <v:line id="Line 7067" o:spid="_x0000_s1270" style="position:absolute;flip:y;visibility:visible;mso-wrap-style:square" from="10062,11982" to="10326,11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"/>
                      <v:line id="Line 7068" o:spid="_x0000_s1271" style="position:absolute;visibility:visible;mso-wrap-style:square" from="10242,11310" to="10242,1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"/>
                      <v:line id="Line 7069" o:spid="_x0000_s1272" style="position:absolute;visibility:visible;mso-wrap-style:square" from="10170,11322" to="10320,1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"/>
                      <v:line id="Line 7070" o:spid="_x0000_s1273" style="position:absolute;visibility:visible;mso-wrap-style:square" from="10176,11916" to="10326,1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"/>
                      <v:line id="Line 7071" o:spid="_x0000_s1274" style="position:absolute;flip:x;visibility:visible;mso-wrap-style:square" from="8646,12336" to="8802,12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"/>
                      <v:line id="Line 7072" o:spid="_x0000_s1275" style="position:absolute;flip:x;visibility:visible;mso-wrap-style:square" from="9378,12348" to="9534,1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"/>
                      <v:rect id="Rectangle 7073" o:spid="_x0000_s1276" style="position:absolute;left:8844;top:12174;width:34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" strokecolor="white">
                        <v:textbox inset="0,0,0,0">
                          <w:txbxContent>
                            <w:p w14:paraId="5088A97E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shape id="Text Box 7074" o:spid="_x0000_s1277" type="#_x0000_t202" style="position:absolute;left:10002;top:11520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62DCE49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04EF1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F85F3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0D4C4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D70B9D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</w:tbl>
    <w:p w14:paraId="0AF5DACC" w14:textId="77777777" w:rsidR="00863040" w:rsidRDefault="00863040" w:rsidP="00B13BD5">
      <w:pPr>
        <w:jc w:val="right"/>
        <w:rPr>
          <w:sz w:val="28"/>
          <w:szCs w:val="28"/>
        </w:rPr>
      </w:pPr>
    </w:p>
    <w:p w14:paraId="14D78A18" w14:textId="77777777" w:rsidR="00863040" w:rsidRDefault="00863040" w:rsidP="00B13BD5">
      <w:pPr>
        <w:jc w:val="right"/>
        <w:rPr>
          <w:sz w:val="28"/>
          <w:szCs w:val="28"/>
        </w:rPr>
      </w:pPr>
    </w:p>
    <w:p w14:paraId="2BD98739" w14:textId="77777777" w:rsidR="00863040" w:rsidRDefault="00863040" w:rsidP="00B13BD5">
      <w:pPr>
        <w:jc w:val="right"/>
        <w:rPr>
          <w:sz w:val="28"/>
          <w:szCs w:val="28"/>
        </w:rPr>
      </w:pPr>
    </w:p>
    <w:p w14:paraId="53255AA4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прил. 22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060"/>
        <w:gridCol w:w="1560"/>
        <w:gridCol w:w="1417"/>
        <w:gridCol w:w="1134"/>
        <w:gridCol w:w="3233"/>
      </w:tblGrid>
      <w:tr w:rsidR="00B13BD5" w:rsidRPr="005260A3" w14:paraId="1D591259" w14:textId="77777777">
        <w:tc>
          <w:tcPr>
            <w:tcW w:w="1316" w:type="dxa"/>
            <w:vAlign w:val="center"/>
          </w:tcPr>
          <w:p w14:paraId="5B13239D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60" w:type="dxa"/>
            <w:vAlign w:val="center"/>
          </w:tcPr>
          <w:p w14:paraId="084A164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14:paraId="1D4660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2FFAFC0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AA41E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33" w:type="dxa"/>
            <w:vAlign w:val="center"/>
          </w:tcPr>
          <w:p w14:paraId="153B41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4A3A7709" w14:textId="77777777">
        <w:tc>
          <w:tcPr>
            <w:tcW w:w="1316" w:type="dxa"/>
            <w:vAlign w:val="center"/>
          </w:tcPr>
          <w:p w14:paraId="7D2199E0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0" allowOverlap="1" wp14:anchorId="73B97B43" wp14:editId="2DBA9E45">
                      <wp:simplePos x="0" y="0"/>
                      <wp:positionH relativeFrom="column">
                        <wp:posOffset>4147185</wp:posOffset>
                      </wp:positionH>
                      <wp:positionV relativeFrom="paragraph">
                        <wp:posOffset>45085</wp:posOffset>
                      </wp:positionV>
                      <wp:extent cx="1908810" cy="769620"/>
                      <wp:effectExtent l="0" t="0" r="0" b="0"/>
                      <wp:wrapNone/>
                      <wp:docPr id="2742" name="Group 7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769620"/>
                                <a:chOff x="7962" y="12612"/>
                                <a:chExt cx="3006" cy="1212"/>
                              </a:xfrm>
                            </wpg:grpSpPr>
                            <wpg:grpSp>
                              <wpg:cNvPr id="2743" name="Group 70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2" y="1262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744" name="Line 70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5" name="Line 70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6" name="Line 70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7" name="Line 70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8" name="Line 70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9" name="Line 70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0" name="Line 70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1" name="Line 70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2" name="Line 70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3" name="Line 70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4" name="Line 70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5" name="Line 70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6" name="Line 70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7" name="Line 70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8" name="Line 70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9" name="Line 70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0" name="Line 70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1" name="Line 70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2" name="Line 70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3" name="Line 70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4" name="Line 70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5" name="Line 70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6" name="Line 70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767" name="Group 7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36" y="13122"/>
                                  <a:ext cx="276" cy="438"/>
                                  <a:chOff x="4704" y="5352"/>
                                  <a:chExt cx="276" cy="438"/>
                                </a:xfrm>
                              </wpg:grpSpPr>
                              <wps:wsp>
                                <wps:cNvPr id="2768" name="Rectangle 71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04" y="5352"/>
                                    <a:ext cx="276" cy="28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69" name="Arc 7102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04" y="5634"/>
                                    <a:ext cx="276" cy="156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70" name="Line 7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16" y="5628"/>
                                    <a:ext cx="258" cy="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771" name="Line 71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726" y="13122"/>
                                  <a:ext cx="5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2" name="Line 7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46" y="12612"/>
                                  <a:ext cx="0" cy="6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73" name="Group 7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42" y="12756"/>
                                  <a:ext cx="150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774" name="Line 7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5" name="Line 710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6" name="Rectangle 71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777" name="Line 71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76" y="12834"/>
                                  <a:ext cx="3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8" name="Line 7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42" y="12612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9" name="Line 7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20" y="12972"/>
                                  <a:ext cx="0" cy="7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0" name="Line 7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6" y="13554"/>
                                  <a:ext cx="0" cy="2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1" name="Line 7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12" y="13740"/>
                                  <a:ext cx="6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2" name="Line 7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74" y="130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3" name="Line 7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86" y="1264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4" name="Line 7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70" y="126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5" name="Line 7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76" y="127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6" name="Line 71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18" y="1368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7" name="Line 71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46" y="1367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8" name="Text Box 7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12" y="1272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1D492D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89" name="Text Box 71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96" y="1295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E82BAB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90" name="Rectangle 7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28" y="13470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8FDC10" w14:textId="77777777" w:rsidR="00B30B1E" w:rsidRDefault="00B30B1E" w:rsidP="00B13BD5">
                                    <w:r>
                                      <w:t>730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3B97B43" id="Group 7075" o:spid="_x0000_s1278" style="position:absolute;left:0;text-align:left;margin-left:326.55pt;margin-top:3.55pt;width:150.3pt;height:60.6pt;z-index:251652096" coordorigin="7962,12612" coordsize="3006,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" o:allowincell="f">
                      <v:group id="Group 7076" o:spid="_x0000_s1279" style="position:absolute;left:7962;top:1262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">
                        <v:line id="Line 7077" o:spid="_x0000_s128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"/>
                        <v:line id="Line 7078" o:spid="_x0000_s128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NI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"/>
                        <v:line id="Line 7079" o:spid="_x0000_s128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s0/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i/Tqbw9yY9Abn6BQAA//8DAFBLAQItABQABgAIAAAAIQDb4fbL7gAAAIUBAAATAAAAAAAA&#10;AAAAAAAAAAAAAABbQ29udGVudF9UeXBlc10ueG1sUEsBAi0AFAAGAAgAAAAhAFr0LFu/AAAAFQEA&#10;AAsAAAAAAAAAAAAAAAAAHwEAAF9yZWxzLy5yZWxzUEsBAi0AFAAGAAgAAAAhAKBKzT/HAAAA3QAA&#10;AA8AAAAAAAAAAAAAAAAABwIAAGRycy9kb3ducmV2LnhtbFBLBQYAAAAAAwADALcAAAD7AgAAAAA=&#10;"/>
                        <v:line id="Line 7080" o:spid="_x0000_s128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"/>
                        <v:line id="Line 7081" o:spid="_x0000_s128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"/>
                        <v:line id="Line 7082" o:spid="_x0000_s128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"/>
                        <v:line id="Line 7083" o:spid="_x0000_s128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mYN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"/>
                        <v:line id="Line 7084" o:spid="_x0000_s128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OW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"/>
                        <v:line id="Line 7085" o:spid="_x0000_s128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"/>
                        <v:line id="Line 7086" o:spid="_x0000_s128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"/>
                        <v:line id="Line 7087" o:spid="_x0000_s129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WAO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"/>
                        <v:line id="Line 7088" o:spid="_x0000_s129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"/>
                        <v:line id="Line 7089" o:spid="_x0000_s129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1vi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"/>
                        <v:line id="Line 7090" o:spid="_x0000_s129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"/>
                        <v:line id="Line 7091" o:spid="_x0000_s129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GoL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"/>
                        <v:line id="Line 7092" o:spid="_x0000_s129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"/>
                        <v:line id="Line 7093" o:spid="_x0000_s129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"/>
                        <v:line id="Line 7094" o:spid="_x0000_s129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"/>
                        <v:line id="Line 7095" o:spid="_x0000_s129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"/>
                        <v:line id="Line 7096" o:spid="_x0000_s129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"/>
                        <v:line id="Line 7097" o:spid="_x0000_s130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aqz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i/Tifw9yY9Abn6BQAA//8DAFBLAQItABQABgAIAAAAIQDb4fbL7gAAAIUBAAATAAAAAAAA&#10;AAAAAAAAAAAAAABbQ29udGVudF9UeXBlc10ueG1sUEsBAi0AFAAGAAgAAAAhAFr0LFu/AAAAFQEA&#10;AAsAAAAAAAAAAAAAAAAAHwEAAF9yZWxzLy5yZWxzUEsBAi0AFAAGAAgAAAAhAHRhqrPHAAAA3QAA&#10;AA8AAAAAAAAAAAAAAAAABwIAAGRycy9kb3ducmV2LnhtbFBLBQYAAAAAAwADALcAAAD7AgAAAAA=&#10;"/>
                        <v:line id="Line 7098" o:spid="_x0000_s130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8o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"/>
                        <v:line id="Line 7099" o:spid="_x0000_s130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"/>
                      </v:group>
                      <v:group id="Group 7100" o:spid="_x0000_s1303" style="position:absolute;left:9336;top:13122;width:276;height:438" coordorigin="4704,5352" coordsize="27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">
                        <v:rect id="Rectangle 7101" o:spid="_x0000_s1304" style="position:absolute;left:4704;top:5352;width:27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"/>
                        <v:shape id="Arc 7102" o:spid="_x0000_s1305" style="position:absolute;left:4704;top:5634;width:276;height:15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51;276,156;138,149" o:connectangles="0,0,0"/>
                        </v:shape>
                        <v:line id="Line 7103" o:spid="_x0000_s1306" style="position:absolute;visibility:visible;mso-wrap-style:square" from="4716,5628" to="4974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" strokecolor="white" strokeweight="2.25pt"/>
                      </v:group>
                      <v:line id="Line 7104" o:spid="_x0000_s1307" style="position:absolute;flip:y;visibility:visible;mso-wrap-style:square" from="9726,13122" to="10254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"/>
                      <v:line id="Line 7105" o:spid="_x0000_s1308" style="position:absolute;visibility:visible;mso-wrap-style:square" from="10146,12612" to="10146,1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"/>
                      <v:group id="Group 7106" o:spid="_x0000_s1309" style="position:absolute;left:8742;top:12756;width:150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jQ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JxOR/B8E56AXDwAAAD//wMAUEsBAi0AFAAGAAgAAAAhANvh9svuAAAAhQEAABMAAAAAAAAA&#10;AAAAAAAAAAAAAFtDb250ZW50X1R5cGVzXS54bWxQSwECLQAUAAYACAAAACEAWvQsW78AAAAVAQAA&#10;CwAAAAAAAAAAAAAAAAAfAQAAX3JlbHMvLnJlbHNQSwECLQAUAAYACAAAACEAfo40HcYAAADdAAAA&#10;DwAAAAAAAAAAAAAAAAAHAgAAZHJzL2Rvd25yZXYueG1sUEsFBgAAAAADAAMAtwAAAPoCAAAAAA==&#10;">
                        <v:line id="Line 7107" o:spid="_x0000_s1310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"/>
                        <v:line id="Line 7108" o:spid="_x0000_s1311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"/>
                        <v:rect id="Rectangle 7109" o:spid="_x0000_s1312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"/>
                      </v:group>
                      <v:line id="Line 7110" o:spid="_x0000_s1313" style="position:absolute;flip:x;visibility:visible;mso-wrap-style:square" from="8376,12834" to="8694,12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"/>
                      <v:line id="Line 7111" o:spid="_x0000_s1314" style="position:absolute;visibility:visible;mso-wrap-style:square" from="8442,12612" to="8442,1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aU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"/>
                      <v:line id="Line 7112" o:spid="_x0000_s1315" style="position:absolute;visibility:visible;mso-wrap-style:square" from="8820,12972" to="8820,1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"/>
                      <v:line id="Line 7113" o:spid="_x0000_s1316" style="position:absolute;visibility:visible;mso-wrap-style:square" from="9336,13554" to="9336,13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Tq1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"/>
                      <v:line id="Line 7114" o:spid="_x0000_s1317" style="position:absolute;visibility:visible;mso-wrap-style:square" from="8712,13740" to="9396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"/>
                      <v:line id="Line 7115" o:spid="_x0000_s1318" style="position:absolute;visibility:visible;mso-wrap-style:square" from="10074,13050" to="10224,13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"/>
                      <v:line id="Line 7116" o:spid="_x0000_s1319" style="position:absolute;visibility:visible;mso-wrap-style:square" from="10086,12642" to="10236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"/>
                      <v:line id="Line 7117" o:spid="_x0000_s1320" style="position:absolute;visibility:visible;mso-wrap-style:square" from="8370,12636" to="8520,12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"/>
                      <v:line id="Line 7118" o:spid="_x0000_s1321" style="position:absolute;visibility:visible;mso-wrap-style:square" from="8376,12768" to="8526,1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"/>
                      <v:line id="Line 7119" o:spid="_x0000_s1322" style="position:absolute;flip:x;visibility:visible;mso-wrap-style:square" from="8718,13680" to="8874,13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"/>
                      <v:line id="Line 7120" o:spid="_x0000_s1323" style="position:absolute;flip:x;visibility:visible;mso-wrap-style:square" from="9246,13674" to="9402,1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"/>
                      <v:shape id="Text Box 7121" o:spid="_x0000_s1324" type="#_x0000_t202" style="position:absolute;left:9912;top:1272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" strokecolor="white">
                        <v:textbox style="layout-flow:vertical;mso-layout-flow-alt:bottom-to-top" inset="0,0,0,0">
                          <w:txbxContent>
                            <w:p w14:paraId="3C1D492D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shape id="Text Box 7122" o:spid="_x0000_s1325" type="#_x0000_t202" style="position:absolute;left:8196;top:1295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1FE82BAB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  <v:rect id="Rectangle 7123" o:spid="_x0000_s1326" style="position:absolute;left:8928;top:13470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" strokecolor="white">
                        <v:textbox inset="0,0,0,0">
                          <w:txbxContent>
                            <w:p w14:paraId="338FDC10" w14:textId="77777777" w:rsidR="00B30B1E" w:rsidRDefault="00B30B1E" w:rsidP="00B13BD5">
                              <w:r>
                                <w:t>730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0" allowOverlap="1" wp14:anchorId="6B568A51" wp14:editId="720529AD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245745</wp:posOffset>
                      </wp:positionV>
                      <wp:extent cx="175260" cy="278130"/>
                      <wp:effectExtent l="0" t="0" r="0" b="0"/>
                      <wp:wrapNone/>
                      <wp:docPr id="2738" name="Group 6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278130"/>
                                <a:chOff x="4704" y="5352"/>
                                <a:chExt cx="276" cy="438"/>
                              </a:xfrm>
                            </wpg:grpSpPr>
                            <wps:wsp>
                              <wps:cNvPr id="2739" name="Rectangle 68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04" y="5352"/>
                                  <a:ext cx="27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0" name="Arc 6881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704" y="5634"/>
                                  <a:ext cx="276" cy="156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1" name="Line 68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16" y="5628"/>
                                  <a:ext cx="258" cy="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D143048" id="Group 6879" o:spid="_x0000_s1026" style="position:absolute;margin-left:147.75pt;margin-top:19.35pt;width:13.8pt;height:21.9pt;z-index:251644928" coordorigin="4704,5352" coordsize="276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" o:allowincell="f">
                      <v:rect id="Rectangle 6880" o:spid="_x0000_s1027" style="position:absolute;left:4704;top:5352;width:27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"/>
                      <v:shape id="Arc 6881" o:spid="_x0000_s1028" style="position:absolute;left:4704;top:5634;width:276;height:15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51;276,156;138,149" o:connectangles="0,0,0"/>
                      </v:shape>
                      <v:line id="Line 6882" o:spid="_x0000_s1029" style="position:absolute;visibility:visible;mso-wrap-style:square" from="4716,5628" to="4974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" strokecolor="white" strokeweight="2.25pt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Малогаба-ритная тестоме-сильная машина</w:t>
            </w:r>
          </w:p>
        </w:tc>
        <w:tc>
          <w:tcPr>
            <w:tcW w:w="1060" w:type="dxa"/>
            <w:vAlign w:val="center"/>
          </w:tcPr>
          <w:p w14:paraId="0D19136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МТМ-60М</w:t>
            </w:r>
          </w:p>
        </w:tc>
        <w:tc>
          <w:tcPr>
            <w:tcW w:w="1560" w:type="dxa"/>
            <w:vAlign w:val="center"/>
          </w:tcPr>
          <w:p w14:paraId="1609E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61416F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1165</w:t>
            </w:r>
          </w:p>
        </w:tc>
        <w:tc>
          <w:tcPr>
            <w:tcW w:w="1134" w:type="dxa"/>
            <w:vAlign w:val="center"/>
          </w:tcPr>
          <w:p w14:paraId="1BC0D2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4F574B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2EF4B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12A28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94FD7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706C8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13D9244" w14:textId="77777777">
        <w:tc>
          <w:tcPr>
            <w:tcW w:w="1316" w:type="dxa"/>
            <w:vAlign w:val="center"/>
          </w:tcPr>
          <w:p w14:paraId="3FF56471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0" allowOverlap="1" wp14:anchorId="4B1CD38C" wp14:editId="2BEC8BE2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387985</wp:posOffset>
                      </wp:positionV>
                      <wp:extent cx="320040" cy="415290"/>
                      <wp:effectExtent l="0" t="0" r="0" b="0"/>
                      <wp:wrapNone/>
                      <wp:docPr id="2735" name="Group 6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" cy="415290"/>
                                <a:chOff x="4554" y="6318"/>
                                <a:chExt cx="588" cy="744"/>
                              </a:xfrm>
                            </wpg:grpSpPr>
                            <wps:wsp>
                              <wps:cNvPr id="2736" name="Rectangle 68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4" y="6318"/>
                                  <a:ext cx="588" cy="7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7" name="Rectangle 68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4" y="6438"/>
                                  <a:ext cx="588" cy="1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ED02B95" id="Group 6883" o:spid="_x0000_s1026" style="position:absolute;margin-left:135.75pt;margin-top:30.55pt;width:25.2pt;height:32.7pt;z-index:251645952" coordorigin="4554,6318" coordsize="588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" o:allowincell="f">
                      <v:rect id="Rectangle 6884" o:spid="_x0000_s1027" style="position:absolute;left:4554;top:6318;width:588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"/>
                      <v:rect id="Rectangle 6885" o:spid="_x0000_s1028" style="position:absolute;left:4554;top:6438;width:588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0" allowOverlap="1" wp14:anchorId="2CBF37C4" wp14:editId="3ECB2BCD">
                      <wp:simplePos x="0" y="0"/>
                      <wp:positionH relativeFrom="column">
                        <wp:posOffset>4059555</wp:posOffset>
                      </wp:positionH>
                      <wp:positionV relativeFrom="paragraph">
                        <wp:posOffset>15875</wp:posOffset>
                      </wp:positionV>
                      <wp:extent cx="1958340" cy="1150620"/>
                      <wp:effectExtent l="0" t="0" r="0" b="0"/>
                      <wp:wrapNone/>
                      <wp:docPr id="2676" name="Group 7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8340" cy="1150620"/>
                                <a:chOff x="9186" y="14299"/>
                                <a:chExt cx="3084" cy="1812"/>
                              </a:xfrm>
                            </wpg:grpSpPr>
                            <wps:wsp>
                              <wps:cNvPr id="2677" name="Line 71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22" y="15889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678" name="Group 71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86" y="14311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2679" name="Line 712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0" name="Line 712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1" name="Line 712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2" name="Line 713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3" name="Line 713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4" name="Line 713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5" name="Line 713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6" name="Line 713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7" name="Line 713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8" name="Line 713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9" name="Line 713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0" name="Line 713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1" name="Line 713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2" name="Line 714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3" name="Line 71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4" name="Line 71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5" name="Line 71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6" name="Line 71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7" name="Line 71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8" name="Line 71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9" name="Line 71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0" name="Line 71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1" name="Line 71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2" name="Line 71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3" name="Line 71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4" name="Line 71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5" name="Line 71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6" name="Line 71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7" name="Line 71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8" name="Line 71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9" name="Line 71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0" name="Line 71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1" name="Line 71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2" name="Line 71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3" name="Line 71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4" name="Line 71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5" name="Line 71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716" name="Group 71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00" y="14797"/>
                                  <a:ext cx="504" cy="654"/>
                                  <a:chOff x="4554" y="6318"/>
                                  <a:chExt cx="588" cy="744"/>
                                </a:xfrm>
                              </wpg:grpSpPr>
                              <wps:wsp>
                                <wps:cNvPr id="2717" name="Rectangle 71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54" y="6318"/>
                                    <a:ext cx="588" cy="7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18" name="Rectangle 71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54" y="6438"/>
                                    <a:ext cx="588" cy="1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719" name="Text Box 7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76" y="14887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977546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20" name="Rectangle 7168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9711" y="14674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1" name="Line 7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" y="14797"/>
                                  <a:ext cx="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2" name="Line 717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898" y="14299"/>
                                  <a:ext cx="0" cy="10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3" name="Line 7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26" y="14311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4" name="Line 7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38" y="14725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5" name="Line 7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04" y="15505"/>
                                  <a:ext cx="0" cy="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6" name="Line 7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106" y="15505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7" name="Line 7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00" y="15505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8" name="Line 7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34" y="15961"/>
                                  <a:ext cx="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9" name="Line 7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514" y="15955"/>
                                  <a:ext cx="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0" name="Line 71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022" y="15895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1" name="Line 71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520" y="15883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2" name="Line 71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14" y="15883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3" name="Rectangle 7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56" y="15697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94911B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34" name="Rectangle 7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742" y="15697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EB311E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CBF37C4" id="Group 7124" o:spid="_x0000_s1327" style="position:absolute;left:0;text-align:left;margin-left:319.65pt;margin-top:1.25pt;width:154.2pt;height:90.6pt;z-index:251653120" coordorigin="9186,14299" coordsize="3084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" o:allowincell="f">
                      <v:line id="Line 7125" o:spid="_x0000_s1328" style="position:absolute;flip:x;visibility:visible;mso-wrap-style:square" from="10422,15889" to="10578,16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"/>
                      <v:group id="Group 7126" o:spid="_x0000_s1329" style="position:absolute;left:9186;top:14311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6nx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kGyWoe54U14AjL7BQAA//8DAFBLAQItABQABgAIAAAAIQDb4fbL7gAAAIUBAAATAAAAAAAAAAAA&#10;AAAAAAAAAABbQ29udGVudF9UeXBlc10ueG1sUEsBAi0AFAAGAAgAAAAhAFr0LFu/AAAAFQEAAAsA&#10;AAAAAAAAAAAAAAAAHwEAAF9yZWxzLy5yZWxzUEsBAi0AFAAGAAgAAAAhAAbLqfHEAAAA3QAAAA8A&#10;AAAAAAAAAAAAAAAABwIAAGRycy9kb3ducmV2LnhtbFBLBQYAAAAAAwADALcAAAD4AgAAAAA=&#10;">
                        <v:line id="Line 7127" o:spid="_x0000_s1330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"/>
                        <v:line id="Line 7128" o:spid="_x0000_s1331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"/>
                        <v:line id="Line 7129" o:spid="_x0000_s1332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"/>
                        <v:line id="Line 7130" o:spid="_x0000_s1333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"/>
                        <v:line id="Line 7131" o:spid="_x0000_s1334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"/>
                        <v:line id="Line 7132" o:spid="_x0000_s1335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"/>
                        <v:line id="Line 7133" o:spid="_x0000_s1336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"/>
                        <v:line id="Line 7134" o:spid="_x0000_s1337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"/>
                        <v:line id="Line 7135" o:spid="_x0000_s1338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"/>
                        <v:line id="Line 7136" o:spid="_x0000_s1339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"/>
                        <v:line id="Line 7137" o:spid="_x0000_s1340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"/>
                        <v:line id="Line 7138" o:spid="_x0000_s1341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"/>
                        <v:line id="Line 7139" o:spid="_x0000_s1342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"/>
                        <v:line id="Line 7140" o:spid="_x0000_s1343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"/>
                        <v:line id="Line 7141" o:spid="_x0000_s1344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z2CxwAAAN0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CcTifw/yY+ATn/AwAA//8DAFBLAQItABQABgAIAAAAIQDb4fbL7gAAAIUBAAATAAAAAAAA&#10;AAAAAAAAAAAAAABbQ29udGVudF9UeXBlc10ueG1sUEsBAi0AFAAGAAgAAAAhAFr0LFu/AAAAFQEA&#10;AAsAAAAAAAAAAAAAAAAAHwEAAF9yZWxzLy5yZWxzUEsBAi0AFAAGAAgAAAAhAOxXPYLHAAAA3QAA&#10;AA8AAAAAAAAAAAAAAAAABwIAAGRycy9kb3ducmV2LnhtbFBLBQYAAAAAAwADALcAAAD7AgAAAAA=&#10;"/>
                        <v:line id="Line 7142" o:spid="_x0000_s1345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"/>
                        <v:line id="Line 7143" o:spid="_x0000_s1346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"/>
                        <v:line id="Line 7144" o:spid="_x0000_s1347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"/>
                        <v:line id="Line 7145" o:spid="_x0000_s1348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"/>
                        <v:line id="Line 7146" o:spid="_x0000_s1349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8M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jMFmluepOegFzdAQAA//8DAFBLAQItABQABgAIAAAAIQDb4fbL7gAAAIUBAAATAAAAAAAAAAAA&#10;AAAAAAAAAABbQ29udGVudF9UeXBlc10ueG1sUEsBAi0AFAAGAAgAAAAhAFr0LFu/AAAAFQEAAAsA&#10;AAAAAAAAAAAAAAAAHwEAAF9yZWxzLy5yZWxzUEsBAi0AFAAGAAgAAAAhALYY3wzEAAAA3QAAAA8A&#10;AAAAAAAAAAAAAAAABwIAAGRycy9kb3ducmV2LnhtbFBLBQYAAAAAAwADALcAAAD4AgAAAAA=&#10;"/>
                        <v:line id="Line 7147" o:spid="_x0000_s1350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"/>
                        <v:line id="Line 7148" o:spid="_x0000_s1351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UkQxAAAAN0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4kqX96U16AnLxDwAA//8DAFBLAQItABQABgAIAAAAIQDb4fbL7gAAAIUBAAATAAAAAAAAAAAA&#10;AAAAAAAAAABbQ29udGVudF9UeXBlc10ueG1sUEsBAi0AFAAGAAgAAAAhAFr0LFu/AAAAFQEAAAsA&#10;AAAAAAAAAAAAAAAAHwEAAF9yZWxzLy5yZWxzUEsBAi0AFAAGAAgAAAAhANaFSRDEAAAA3QAAAA8A&#10;AAAAAAAAAAAAAAAABwIAAGRycy9kb3ducmV2LnhtbFBLBQYAAAAAAwADALcAAAD4AgAAAAA=&#10;"/>
                        <v:line id="Line 7149" o:spid="_x0000_s1352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eyLxwAAAN0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CdZRP4fZOegFz/AAAA//8DAFBLAQItABQABgAIAAAAIQDb4fbL7gAAAIUBAAATAAAAAAAA&#10;AAAAAAAAAAAAAABbQ29udGVudF9UeXBlc10ueG1sUEsBAi0AFAAGAAgAAAAhAFr0LFu/AAAAFQEA&#10;AAsAAAAAAAAAAAAAAAAAHwEAAF9yZWxzLy5yZWxzUEsBAi0AFAAGAAgAAAAhALnJ7IvHAAAA3QAA&#10;AA8AAAAAAAAAAAAAAAAABwIAAGRycy9kb3ducmV2LnhtbFBLBQYAAAAAAwADALcAAAD7AgAAAAA=&#10;"/>
                        <v:line id="Line 7150" o:spid="_x0000_s1353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3L8xwAAAN0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X5W5bD75v0BOTiBwAA//8DAFBLAQItABQABgAIAAAAIQDb4fbL7gAAAIUBAAATAAAAAAAA&#10;AAAAAAAAAAAAAABbQ29udGVudF9UeXBlc10ueG1sUEsBAi0AFAAGAAgAAAAhAFr0LFu/AAAAFQEA&#10;AAsAAAAAAAAAAAAAAAAAHwEAAF9yZWxzLy5yZWxzUEsBAi0AFAAGAAgAAAAhAEkbcvzHAAAA3QAA&#10;AA8AAAAAAAAAAAAAAAAABwIAAGRycy9kb3ducmV2LnhtbFBLBQYAAAAAAwADALcAAAD7AgAAAAA=&#10;"/>
                        <v:line id="Line 7151" o:spid="_x0000_s1354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9dn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"/>
                        <v:line id="Line 7152" o:spid="_x0000_s1355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"/>
                        <v:line id="Line 7153" o:spid="_x0000_s1356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"/>
                        <v:line id="Line 7154" o:spid="_x0000_s1357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HT/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B5zaZwe5OegFz+AQAA//8DAFBLAQItABQABgAIAAAAIQDb4fbL7gAAAIUBAAATAAAAAAAA&#10;AAAAAAAAAAAAAABbQ29udGVudF9UeXBlc10ueG1sUEsBAi0AFAAGAAgAAAAhAFr0LFu/AAAAFQEA&#10;AAsAAAAAAAAAAAAAAAAAHwEAAF9yZWxzLy5yZWxzUEsBAi0AFAAGAAgAAAAhADYgdP/HAAAA3QAA&#10;AA8AAAAAAAAAAAAAAAAABwIAAGRycy9kb3ducmV2LnhtbFBLBQYAAAAAAwADALcAAAD7AgAAAAA=&#10;"/>
                        <v:line id="Line 7155" o:spid="_x0000_s1358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"/>
                        <v:line id="Line 7156" o:spid="_x0000_s1359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0UWxAAAAN0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4kqW56U16AnLxDwAA//8DAFBLAQItABQABgAIAAAAIQDb4fbL7gAAAIUBAAATAAAAAAAAAAAA&#10;AAAAAAAAAABbQ29udGVudF9UeXBlc10ueG1sUEsBAi0AFAAGAAgAAAAhAFr0LFu/AAAAFQEAAAsA&#10;AAAAAAAAAAAAAAAAHwEAAF9yZWxzLy5yZWxzUEsBAi0AFAAGAAgAAAAhACjzRRbEAAAA3QAAAA8A&#10;AAAAAAAAAAAAAAAABwIAAGRycy9kb3ducmV2LnhtbFBLBQYAAAAAAwADALcAAAD4AgAAAAA=&#10;"/>
                        <v:line id="Line 7157" o:spid="_x0000_s1360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"/>
                        <v:line id="Line 7158" o:spid="_x0000_s1361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"/>
                        <v:line id="Line 7159" o:spid="_x0000_s1362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"/>
                        <v:line id="Line 7160" o:spid="_x0000_s1363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"/>
                        <v:line id="Line 7161" o:spid="_x0000_s1364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G6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"/>
                        <v:line id="Line 7162" o:spid="_x0000_s1365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9nO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i8jqfw+yY9Abn6AQAA//8DAFBLAQItABQABgAIAAAAIQDb4fbL7gAAAIUBAAATAAAAAAAA&#10;AAAAAAAAAAAAAABbQ29udGVudF9UeXBlc10ueG1sUEsBAi0AFAAGAAgAAAAhAFr0LFu/AAAAFQEA&#10;AAsAAAAAAAAAAAAAAAAAHwEAAF9yZWxzLy5yZWxzUEsBAi0AFAAGAAgAAAAhACxn2c7HAAAA3QAA&#10;AA8AAAAAAAAAAAAAAAAABwIAAGRycy9kb3ducmV2LnhtbFBLBQYAAAAAAwADALcAAAD7AgAAAAA=&#10;"/>
                        <v:line id="Line 7163" o:spid="_x0000_s1366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3xV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"/>
                      </v:group>
                      <v:group id="Group 7164" o:spid="_x0000_s1367" style="position:absolute;left:11100;top:14797;width:504;height:654" coordorigin="4554,6318" coordsize="588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Il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Jin8vglPQK5/AAAA//8DAFBLAQItABQABgAIAAAAIQDb4fbL7gAAAIUBAAATAAAAAAAA&#10;AAAAAAAAAAAAAABbQ29udGVudF9UeXBlc10ueG1sUEsBAi0AFAAGAAgAAAAhAFr0LFu/AAAAFQEA&#10;AAsAAAAAAAAAAAAAAAAAHwEAAF9yZWxzLy5yZWxzUEsBAi0AFAAGAAgAAAAhALMmciXHAAAA3QAA&#10;AA8AAAAAAAAAAAAAAAAABwIAAGRycy9kb3ducmV2LnhtbFBLBQYAAAAAAwADALcAAAD7AgAAAAA=&#10;">
                        <v:rect id="Rectangle 7165" o:spid="_x0000_s1368" style="position:absolute;left:4554;top:6318;width:588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"/>
                        <v:rect id="Rectangle 7166" o:spid="_x0000_s1369" style="position:absolute;left:4554;top:6438;width:588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"/>
                      </v:group>
                      <v:shape id="Text Box 7167" o:spid="_x0000_s1370" type="#_x0000_t202" style="position:absolute;left:11676;top:14887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08977546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rect id="Rectangle 7168" o:spid="_x0000_s1371" style="position:absolute;left:9711;top:14674;width:978;height: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"/>
                      <v:line id="Line 7169" o:spid="_x0000_s1372" style="position:absolute;visibility:visible;mso-wrap-style:square" from="11658,14797" to="11934,14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"/>
                      <v:line id="Line 7170" o:spid="_x0000_s1373" style="position:absolute;flip:x;visibility:visible;mso-wrap-style:square" from="11898,14299" to="11898,1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6cxwAAAN0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X5W57D75v0BOTiBwAA//8DAFBLAQItABQABgAIAAAAIQDb4fbL7gAAAIUBAAATAAAAAAAA&#10;AAAAAAAAAAAAAABbQ29udGVudF9UeXBlc10ueG1sUEsBAi0AFAAGAAgAAAAhAFr0LFu/AAAAFQEA&#10;AAsAAAAAAAAAAAAAAAAAHwEAAF9yZWxzLy5yZWxzUEsBAi0AFAAGAAgAAAAhAAKuLpzHAAAA3QAA&#10;AA8AAAAAAAAAAAAAAAAABwIAAGRycy9kb3ducmV2LnhtbFBLBQYAAAAAAwADALcAAAD7AgAAAAA=&#10;"/>
                      <v:line id="Line 7171" o:spid="_x0000_s1374" style="position:absolute;visibility:visible;mso-wrap-style:square" from="11826,14311" to="11976,14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"/>
                      <v:line id="Line 7172" o:spid="_x0000_s1375" style="position:absolute;visibility:visible;mso-wrap-style:square" from="11838,14725" to="11988,1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"/>
                      <v:line id="Line 7173" o:spid="_x0000_s1376" style="position:absolute;visibility:visible;mso-wrap-style:square" from="11604,15505" to="11604,15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"/>
                      <v:line id="Line 7174" o:spid="_x0000_s1377" style="position:absolute;visibility:visible;mso-wrap-style:square" from="11106,15505" to="11106,1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hgxwAAAN0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XpU5rB/5v4BOTiDwAA//8DAFBLAQItABQABgAIAAAAIQDb4fbL7gAAAIUBAAATAAAAAAAA&#10;AAAAAAAAAAAAAABbQ29udGVudF9UeXBlc10ueG1sUEsBAi0AFAAGAAgAAAAhAFr0LFu/AAAAFQEA&#10;AAsAAAAAAAAAAAAAAAAAHwEAAF9yZWxzLy5yZWxzUEsBAi0AFAAGAAgAAAAhACl+WGDHAAAA3QAA&#10;AA8AAAAAAAAAAAAAAAAABwIAAGRycy9kb3ducmV2LnhtbFBLBQYAAAAAAwADALcAAAD7AgAAAAA=&#10;"/>
                      <v:line id="Line 7175" o:spid="_x0000_s1378" style="position:absolute;visibility:visible;mso-wrap-style:square" from="10500,15505" to="10500,1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"/>
                      <v:line id="Line 7176" o:spid="_x0000_s1379" style="position:absolute;visibility:visible;mso-wrap-style:square" from="10434,15961" to="11184,1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"/>
                      <v:line id="Line 7177" o:spid="_x0000_s1380" style="position:absolute;visibility:visible;mso-wrap-style:square" from="11514,15955" to="12264,15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"/>
                      <v:line id="Line 7178" o:spid="_x0000_s1381" style="position:absolute;flip:x;visibility:visible;mso-wrap-style:square" from="11022,15895" to="11178,16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"/>
                      <v:line id="Line 7179" o:spid="_x0000_s1382" style="position:absolute;flip:x;visibility:visible;mso-wrap-style:square" from="11520,15883" to="11676,1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SY2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"/>
                      <v:line id="Line 7180" o:spid="_x0000_s1383" style="position:absolute;flip:x;visibility:visible;mso-wrap-style:square" from="12114,15883" to="12270,1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"/>
                      <v:rect id="Rectangle 7181" o:spid="_x0000_s1384" style="position:absolute;left:10656;top:15697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" strokecolor="white">
                        <v:textbox inset="0,0,0,0">
                          <w:txbxContent>
                            <w:p w14:paraId="4094911B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rect id="Rectangle 7182" o:spid="_x0000_s1385" style="position:absolute;left:11742;top:15697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" strokecolor="white">
                        <v:textbox inset="0,0,0,0">
                          <w:txbxContent>
                            <w:p w14:paraId="05EB311E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для раскатки теста</w:t>
            </w:r>
          </w:p>
        </w:tc>
        <w:tc>
          <w:tcPr>
            <w:tcW w:w="1060" w:type="dxa"/>
            <w:vAlign w:val="center"/>
          </w:tcPr>
          <w:p w14:paraId="441B2A8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МРМ-60М</w:t>
            </w:r>
          </w:p>
        </w:tc>
        <w:tc>
          <w:tcPr>
            <w:tcW w:w="1560" w:type="dxa"/>
            <w:vAlign w:val="center"/>
          </w:tcPr>
          <w:p w14:paraId="613B50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9DD7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173F0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7EFBD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358B5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D26B6A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1350</w:t>
            </w:r>
          </w:p>
        </w:tc>
        <w:tc>
          <w:tcPr>
            <w:tcW w:w="1134" w:type="dxa"/>
            <w:vAlign w:val="center"/>
          </w:tcPr>
          <w:p w14:paraId="2138D8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3233" w:type="dxa"/>
            <w:vAlign w:val="center"/>
          </w:tcPr>
          <w:p w14:paraId="1CC7AF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3922E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0FD7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C9FC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D72FF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957641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08A7353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1B0A88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69DEF2A7" w14:textId="77777777">
        <w:tc>
          <w:tcPr>
            <w:tcW w:w="1316" w:type="dxa"/>
            <w:vAlign w:val="center"/>
          </w:tcPr>
          <w:p w14:paraId="72210B0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135C29E6" wp14:editId="51C00889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2413000</wp:posOffset>
                      </wp:positionV>
                      <wp:extent cx="213360" cy="327660"/>
                      <wp:effectExtent l="0" t="0" r="0" b="0"/>
                      <wp:wrapNone/>
                      <wp:docPr id="2671" name="Group 7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327660"/>
                                <a:chOff x="4740" y="7446"/>
                                <a:chExt cx="336" cy="516"/>
                              </a:xfrm>
                            </wpg:grpSpPr>
                            <wps:wsp>
                              <wps:cNvPr id="2672" name="Rectangle 7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40" y="7446"/>
                                  <a:ext cx="336" cy="3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3" name="Arc 7249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740" y="7793"/>
                                  <a:ext cx="336" cy="169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4" name="Line 72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52" y="7793"/>
                                  <a:ext cx="31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5" name="Oval 7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88" y="7680"/>
                                  <a:ext cx="234" cy="2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85EDCEB" id="Group 7247" o:spid="_x0000_s1026" style="position:absolute;margin-left:147.6pt;margin-top:190pt;width:16.8pt;height:25.8pt;z-index:251655168" coordorigin="4740,7446" coordsize="336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">
                      <v:rect id="Rectangle 7248" o:spid="_x0000_s1027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"/>
                      <v:shape id="Arc 7249" o:spid="_x0000_s1028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63;336,169;168,162" o:connectangles="0,0,0"/>
                      </v:shape>
                      <v:line id="Line 7250" o:spid="_x0000_s1029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" strokecolor="white" strokeweight="2.25pt"/>
                      <v:oval id="Oval 7251" o:spid="_x0000_s1030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0" allowOverlap="1" wp14:anchorId="4F146183" wp14:editId="5BEDAE16">
                      <wp:simplePos x="0" y="0"/>
                      <wp:positionH relativeFrom="column">
                        <wp:posOffset>4090035</wp:posOffset>
                      </wp:positionH>
                      <wp:positionV relativeFrom="paragraph">
                        <wp:posOffset>167640</wp:posOffset>
                      </wp:positionV>
                      <wp:extent cx="1969770" cy="1432560"/>
                      <wp:effectExtent l="0" t="0" r="0" b="0"/>
                      <wp:wrapNone/>
                      <wp:docPr id="2611" name="Group 7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9770" cy="1432560"/>
                                <a:chOff x="7962" y="1848"/>
                                <a:chExt cx="3102" cy="2256"/>
                              </a:xfrm>
                            </wpg:grpSpPr>
                            <wpg:grpSp>
                              <wpg:cNvPr id="2612" name="Group 72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2" y="1848"/>
                                  <a:ext cx="3102" cy="2256"/>
                                  <a:chOff x="7674" y="3714"/>
                                  <a:chExt cx="3102" cy="2256"/>
                                </a:xfrm>
                              </wpg:grpSpPr>
                              <wps:wsp>
                                <wps:cNvPr id="2613" name="Line 725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80" y="3726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614" name="Group 72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770" y="3714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2615" name="Line 72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6" name="Line 725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7" name="Line 72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8" name="Line 725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9" name="Line 726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0" name="Line 72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1" name="Line 726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2" name="Line 726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3" name="Line 726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4" name="Line 726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5" name="Line 72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6" name="Line 72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7" name="Line 72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8" name="Line 72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9" name="Line 727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0" name="Line 727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1" name="Line 727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2" name="Line 72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3" name="Line 72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4" name="Line 72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5" name="Line 72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6" name="Line 727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7" name="Line 72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638" name="Group 72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74" y="3804"/>
                                    <a:ext cx="78" cy="2166"/>
                                    <a:chOff x="7674" y="3804"/>
                                    <a:chExt cx="78" cy="2166"/>
                                  </a:xfrm>
                                </wpg:grpSpPr>
                                <wps:wsp>
                                  <wps:cNvPr id="2639" name="Line 728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6669" y="4887"/>
                                      <a:ext cx="21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0" name="Line 72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392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1" name="Line 72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05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2" name="Line 72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18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3" name="Line 72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31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4" name="Line 72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45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5" name="Line 72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59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6" name="Line 72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471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7" name="Line 7288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8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8" name="Line 72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98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9" name="Line 729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10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0" name="Line 729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49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1" name="Line 729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88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2" name="Line 729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23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3" name="Line 729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62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4" name="Line 72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36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5" name="Line 72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7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2656" name="Group 7297"/>
                              <wpg:cNvGrpSpPr>
                                <a:grpSpLocks/>
                              </wpg:cNvGrpSpPr>
                              <wpg:grpSpPr bwMode="auto">
                                <a:xfrm rot="18900000">
                                  <a:off x="8562" y="2313"/>
                                  <a:ext cx="336" cy="516"/>
                                  <a:chOff x="4740" y="7446"/>
                                  <a:chExt cx="336" cy="516"/>
                                </a:xfrm>
                              </wpg:grpSpPr>
                              <wps:wsp>
                                <wps:cNvPr id="2657" name="Rectangle 72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40" y="7446"/>
                                    <a:ext cx="336" cy="3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58" name="Arc 7299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40" y="7793"/>
                                    <a:ext cx="336" cy="169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59" name="Line 73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793"/>
                                    <a:ext cx="3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60" name="Oval 73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8" y="7680"/>
                                    <a:ext cx="234" cy="23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661" name="Line 73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0" y="18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2" name="Line 73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18" y="2532"/>
                                  <a:ext cx="0" cy="9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3" name="Line 73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80" y="3420"/>
                                  <a:ext cx="10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4" name="Line 73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30" y="2262"/>
                                  <a:ext cx="12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5" name="Line 73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1854"/>
                                  <a:ext cx="0" cy="9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6" name="Line 7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44" y="219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7" name="Line 73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68" y="333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8" name="Line 73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40" y="334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9" name="Text Box 73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52" y="2400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6919E0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70" name="Rectangle 7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10" y="3162"/>
                                  <a:ext cx="36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5A94D4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F146183" id="Group 7252" o:spid="_x0000_s1386" style="position:absolute;left:0;text-align:left;margin-left:322.05pt;margin-top:13.2pt;width:155.1pt;height:112.8pt;z-index:251656192" coordorigin="7962,1848" coordsize="3102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" o:allowincell="f">
                      <v:group id="Group 7253" o:spid="_x0000_s1387" style="position:absolute;left:7962;top:1848;width:3102;height:2256" coordorigin="7674,3714" coordsize="3102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Hu7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">
                        <v:line id="Line 7254" o:spid="_x0000_s1388" style="position:absolute;flip:x;visibility:visible;mso-wrap-style:square" from="7680,3726" to="7824,3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"/>
                        <v:group id="Group 7255" o:spid="_x0000_s1389" style="position:absolute;left:7770;top:371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ZU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">
                          <v:line id="Line 7256" o:spid="_x0000_s139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"/>
                          <v:line id="Line 7257" o:spid="_x0000_s139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"/>
                          <v:line id="Line 7258" o:spid="_x0000_s139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"/>
                          <v:line id="Line 7259" o:spid="_x0000_s139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"/>
                          <v:line id="Line 7260" o:spid="_x0000_s139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"/>
                          <v:line id="Line 7261" o:spid="_x0000_s139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"/>
                          <v:line id="Line 7262" o:spid="_x0000_s139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"/>
                          <v:line id="Line 7263" o:spid="_x0000_s139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yEBxwAAAN0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Cf5zn8vUlPQK5/AQAA//8DAFBLAQItABQABgAIAAAAIQDb4fbL7gAAAIUBAAATAAAAAAAA&#10;AAAAAAAAAAAAAABbQ29udGVudF9UeXBlc10ueG1sUEsBAi0AFAAGAAgAAAAhAFr0LFu/AAAAFQEA&#10;AAsAAAAAAAAAAAAAAAAAHwEAAF9yZWxzLy5yZWxzUEsBAi0AFAAGAAgAAAAhAHRPIQHHAAAA3QAA&#10;AA8AAAAAAAAAAAAAAAAABwIAAGRycy9kb3ducmV2LnhtbFBLBQYAAAAAAwADALcAAAD7AgAAAAA=&#10;"/>
                          <v:line id="Line 7264" o:spid="_x0000_s139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4Sa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JiVjzC75v0BOTqBwAA//8DAFBLAQItABQABgAIAAAAIQDb4fbL7gAAAIUBAAATAAAAAAAA&#10;AAAAAAAAAAAAAABbQ29udGVudF9UeXBlc10ueG1sUEsBAi0AFAAGAAgAAAAhAFr0LFu/AAAAFQEA&#10;AAsAAAAAAAAAAAAAAAAAHwEAAF9yZWxzLy5yZWxzUEsBAi0AFAAGAAgAAAAhABsDhJrHAAAA3QAA&#10;AA8AAAAAAAAAAAAAAAAABwIAAGRycy9kb3ducmV2LnhtbFBLBQYAAAAAAwADALcAAAD7AgAAAAA=&#10;"/>
                          <v:line id="Line 7265" o:spid="_x0000_s139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hzu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Cf5zP4f5OegFz9AQAA//8DAFBLAQItABQABgAIAAAAIQDb4fbL7gAAAIUBAAATAAAAAAAA&#10;AAAAAAAAAAAAAABbQ29udGVudF9UeXBlc10ueG1sUEsBAi0AFAAGAAgAAAAhAFr0LFu/AAAAFQEA&#10;AAsAAAAAAAAAAAAAAAAAHwEAAF9yZWxzLy5yZWxzUEsBAi0AFAAGAAgAAAAhAJTqHO7HAAAA3QAA&#10;AA8AAAAAAAAAAAAAAAAABwIAAGRycy9kb3ducmV2LnhtbFBLBQYAAAAAAwADALcAAAD7AgAAAAA=&#10;"/>
                          <v:line id="Line 7266" o:spid="_x0000_s140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"/>
                          <v:line id="Line 7267" o:spid="_x0000_s140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"/>
                          <v:line id="Line 7268" o:spid="_x0000_s140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"/>
                          <v:line id="Line 7269" o:spid="_x0000_s140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"/>
                          <v:line id="Line 7270" o:spid="_x0000_s140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"/>
                          <v:line id="Line 7271" o:spid="_x0000_s140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"/>
                          <v:line id="Line 7272" o:spid="_x0000_s140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"/>
                          <v:line id="Line 7273" o:spid="_x0000_s140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rfc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Ji9ljA75v0BOTqBwAA//8DAFBLAQItABQABgAIAAAAIQDb4fbL7gAAAIUBAAATAAAAAAAA&#10;AAAAAAAAAAAAAABbQ29udGVudF9UeXBlc10ueG1sUEsBAi0AFAAGAAgAAAAhAFr0LFu/AAAAFQEA&#10;AAsAAAAAAAAAAAAAAAAAHwEAAF9yZWxzLy5yZWxzUEsBAi0AFAAGAAgAAAAhAPGWt9zHAAAA3QAA&#10;AA8AAAAAAAAAAAAAAAAABwIAAGRycy9kb3ducmV2LnhtbFBLBQYAAAAAAwADALcAAAD7AgAAAAA=&#10;"/>
                          <v:line id="Line 7274" o:spid="_x0000_s140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"/>
                          <v:line id="Line 7275" o:spid="_x0000_s140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"/>
                          <v:line id="Line 7276" o:spid="_x0000_s141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"/>
                          <v:line id="Line 7277" o:spid="_x0000_s141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"/>
                          <v:line id="Line 7278" o:spid="_x0000_s141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"/>
                        </v:group>
                        <v:group id="Group 7279" o:spid="_x0000_s1413" style="position:absolute;left:7674;top:3804;width:78;height:2166" coordorigin="7674,3804" coordsize="78,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Ax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FutlmBvehCcg0xcAAAD//wMAUEsBAi0AFAAGAAgAAAAhANvh9svuAAAAhQEAABMAAAAAAAAAAAAA&#10;AAAAAAAAAFtDb250ZW50X1R5cGVzXS54bWxQSwECLQAUAAYACAAAACEAWvQsW78AAAAVAQAACwAA&#10;AAAAAAAAAAAAAAAfAQAAX3JlbHMvLnJlbHNQSwECLQAUAAYACAAAACEAkKEQMcMAAADdAAAADwAA&#10;AAAAAAAAAAAAAAAHAgAAZHJzL2Rvd25yZXYueG1sUEsFBgAAAAADAAMAtwAAAPcCAAAAAA==&#10;">
                          <v:line id="Line 7280" o:spid="_x0000_s1414" style="position:absolute;rotation:90;flip:x;visibility:visible;mso-wrap-style:square" from="6669,4887" to="8835,4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"/>
                          <v:line id="Line 7281" o:spid="_x0000_s1415" style="position:absolute;rotation:-90;flip:x y;visibility:visible;mso-wrap-style:square" from="7671,3921" to="7749,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"/>
                          <v:line id="Line 7282" o:spid="_x0000_s1416" style="position:absolute;rotation:-90;flip:x y;visibility:visible;mso-wrap-style:square" from="7671,4059" to="7749,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"/>
                          <v:line id="Line 7283" o:spid="_x0000_s1417" style="position:absolute;rotation:-90;flip:x y;visibility:visible;mso-wrap-style:square" from="7671,4185" to="7749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"/>
                          <v:line id="Line 7284" o:spid="_x0000_s1418" style="position:absolute;rotation:-90;flip:x y;visibility:visible;mso-wrap-style:square" from="7671,4317" to="7749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"/>
                          <v:line id="Line 7285" o:spid="_x0000_s1419" style="position:absolute;rotation:-90;flip:x y;visibility:visible;mso-wrap-style:square" from="7671,4455" to="7749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"/>
                          <v:line id="Line 7286" o:spid="_x0000_s1420" style="position:absolute;rotation:-90;flip:x y;visibility:visible;mso-wrap-style:square" from="7671,4593" to="7749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"/>
                          <v:line id="Line 7287" o:spid="_x0000_s1421" style="position:absolute;rotation:-90;flip:x y;visibility:visible;mso-wrap-style:square" from="7677,4719" to="7755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"/>
                          <v:line id="Line 7288" o:spid="_x0000_s1422" style="position:absolute;rotation:-90;flip:x y;visibility:visible;mso-wrap-style:square" from="7671,4857" to="7749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"/>
                          <v:line id="Line 7289" o:spid="_x0000_s1423" style="position:absolute;rotation:-90;flip:x y;visibility:visible;mso-wrap-style:square" from="7671,4983" to="7749,5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"/>
                          <v:line id="Line 7290" o:spid="_x0000_s1424" style="position:absolute;rotation:-90;flip:x y;visibility:visible;mso-wrap-style:square" from="7671,5109" to="7749,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"/>
                          <v:line id="Line 7291" o:spid="_x0000_s1425" style="position:absolute;rotation:-90;flip:x y;visibility:visible;mso-wrap-style:square" from="7671,5499" to="7749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"/>
                          <v:line id="Line 7292" o:spid="_x0000_s1426" style="position:absolute;rotation:-90;flip:x y;visibility:visible;mso-wrap-style:square" from="7677,5889" to="7755,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"/>
                          <v:line id="Line 7293" o:spid="_x0000_s1427" style="position:absolute;rotation:-90;flip:x y;visibility:visible;mso-wrap-style:square" from="7671,5235" to="7749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"/>
                          <v:line id="Line 7294" o:spid="_x0000_s1428" style="position:absolute;rotation:-90;flip:x y;visibility:visible;mso-wrap-style:square" from="7671,5625" to="7749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"/>
                          <v:line id="Line 7295" o:spid="_x0000_s1429" style="position:absolute;rotation:-90;flip:x y;visibility:visible;mso-wrap-style:square" from="7677,5361" to="7755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"/>
                          <v:line id="Line 7296" o:spid="_x0000_s1430" style="position:absolute;rotation:-90;flip:x y;visibility:visible;mso-wrap-style:square" from="7671,5757" to="774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"/>
                        </v:group>
                      </v:group>
                      <v:group id="Group 7297" o:spid="_x0000_s1431" style="position:absolute;left:8562;top:2313;width:336;height:516;rotation:-45" coordorigin="4740,7446" coordsize="33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">
                        <v:rect id="Rectangle 7298" o:spid="_x0000_s1432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"/>
                        <v:shape id="Arc 7299" o:spid="_x0000_s1433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63;336,169;168,162" o:connectangles="0,0,0"/>
                        </v:shape>
                        <v:line id="Line 7300" o:spid="_x0000_s1434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" strokecolor="white" strokeweight="2.25pt"/>
                        <v:oval id="Oval 7301" o:spid="_x0000_s1435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"/>
                      </v:group>
                      <v:line id="Line 7302" o:spid="_x0000_s1436" style="position:absolute;visibility:visible;mso-wrap-style:square" from="9750,1854" to="9900,1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"/>
                      <v:line id="Line 7303" o:spid="_x0000_s1437" style="position:absolute;flip:x;visibility:visible;mso-wrap-style:square" from="8418,2532" to="8418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"/>
                      <v:line id="Line 7304" o:spid="_x0000_s1438" style="position:absolute;visibility:visible;mso-wrap-style:square" from="7980,3420" to="9018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"/>
                      <v:line id="Line 7305" o:spid="_x0000_s1439" style="position:absolute;visibility:visible;mso-wrap-style:square" from="8730,2262" to="10014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"/>
                      <v:line id="Line 7306" o:spid="_x0000_s1440" style="position:absolute;visibility:visible;mso-wrap-style:square" from="9816,1854" to="9816,2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"/>
                      <v:line id="Line 7307" o:spid="_x0000_s1441" style="position:absolute;visibility:visible;mso-wrap-style:square" from="9744,2196" to="9894,2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e49xwAAAN0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gp+36QnINc/AAAA//8DAFBLAQItABQABgAIAAAAIQDb4fbL7gAAAIUBAAATAAAAAAAA&#10;AAAAAAAAAAAAAABbQ29udGVudF9UeXBlc10ueG1sUEsBAi0AFAAGAAgAAAAhAFr0LFu/AAAAFQEA&#10;AAsAAAAAAAAAAAAAAAAAHwEAAF9yZWxzLy5yZWxzUEsBAi0AFAAGAAgAAAAhAMn17j3HAAAA3QAA&#10;AA8AAAAAAAAAAAAAAAAABwIAAGRycy9kb3ducmV2LnhtbFBLBQYAAAAAAwADALcAAAD7AgAAAAA=&#10;"/>
                      <v:line id="Line 7308" o:spid="_x0000_s1442" style="position:absolute;flip:x;visibility:visible;mso-wrap-style:square" from="7968,3336" to="8124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"/>
                      <v:line id="Line 7309" o:spid="_x0000_s1443" style="position:absolute;flip:x;visibility:visible;mso-wrap-style:square" from="8340,3342" to="8496,3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"/>
                      <v:shape id="Text Box 7310" o:spid="_x0000_s1444" type="#_x0000_t202" style="position:absolute;left:9552;top:2400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556919E0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shape>
                      <v:rect id="Rectangle 7311" o:spid="_x0000_s1445" style="position:absolute;left:8610;top:3162;width:36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" strokecolor="white">
                        <v:textbox inset="0,0,0,0">
                          <w:txbxContent>
                            <w:p w14:paraId="2C5A94D4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взбиваль</w:t>
            </w:r>
          </w:p>
          <w:p w14:paraId="78B0DA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ная</w:t>
            </w:r>
          </w:p>
        </w:tc>
        <w:tc>
          <w:tcPr>
            <w:tcW w:w="1060" w:type="dxa"/>
            <w:vAlign w:val="center"/>
          </w:tcPr>
          <w:p w14:paraId="33BEC4F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МВ-60</w:t>
            </w:r>
          </w:p>
          <w:p w14:paraId="3897508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МВ-35</w:t>
            </w:r>
          </w:p>
          <w:p w14:paraId="1FF8731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МВУ-60</w:t>
            </w:r>
          </w:p>
        </w:tc>
        <w:tc>
          <w:tcPr>
            <w:tcW w:w="1560" w:type="dxa"/>
            <w:vAlign w:val="center"/>
          </w:tcPr>
          <w:p w14:paraId="196396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97CD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BE12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E5FA9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CAE13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1360</w:t>
            </w:r>
          </w:p>
          <w:p w14:paraId="133013C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534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1080</w:t>
            </w:r>
          </w:p>
          <w:p w14:paraId="3674076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1350</w:t>
            </w:r>
          </w:p>
        </w:tc>
        <w:tc>
          <w:tcPr>
            <w:tcW w:w="1134" w:type="dxa"/>
            <w:vAlign w:val="center"/>
          </w:tcPr>
          <w:p w14:paraId="1C4D88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  <w:p w14:paraId="657322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  <w:p w14:paraId="0D0DE5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693BC8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3579C2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B1EF6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DDB15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8E223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66FE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82F83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1CD79A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12C1544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83C777B" wp14:editId="52C07C5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78740</wp:posOffset>
                      </wp:positionV>
                      <wp:extent cx="1916430" cy="910590"/>
                      <wp:effectExtent l="0" t="0" r="0" b="0"/>
                      <wp:wrapNone/>
                      <wp:docPr id="2564" name="Group 7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6430" cy="910590"/>
                                <a:chOff x="8076" y="4344"/>
                                <a:chExt cx="3018" cy="1434"/>
                              </a:xfrm>
                            </wpg:grpSpPr>
                            <wpg:grpSp>
                              <wpg:cNvPr id="2565" name="Group 73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88" y="435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566" name="Line 73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67" name="Line 73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68" name="Line 73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69" name="Line 73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0" name="Line 73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1" name="Line 73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2" name="Line 73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3" name="Line 73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4" name="Line 73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5" name="Line 73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6" name="Line 73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7" name="Line 73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8" name="Line 73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9" name="Line 73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0" name="Line 73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1" name="Line 73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2" name="Line 73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3" name="Line 73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4" name="Line 73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5" name="Line 73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6" name="Line 73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7" name="Line 73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8" name="Line 73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589" name="Line 7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38" y="43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590" name="Group 73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48" y="4806"/>
                                  <a:ext cx="336" cy="516"/>
                                  <a:chOff x="4740" y="7446"/>
                                  <a:chExt cx="336" cy="516"/>
                                </a:xfrm>
                              </wpg:grpSpPr>
                              <wps:wsp>
                                <wps:cNvPr id="2591" name="Rectangle 73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40" y="7446"/>
                                    <a:ext cx="336" cy="3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92" name="Arc 7340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40" y="7793"/>
                                    <a:ext cx="336" cy="169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93" name="Line 73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793"/>
                                    <a:ext cx="3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94" name="Oval 73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8" y="7680"/>
                                    <a:ext cx="234" cy="23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595" name="Line 73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4428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6" name="Line 7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6" y="4434"/>
                                  <a:ext cx="0" cy="13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7" name="Line 7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6" y="5244"/>
                                  <a:ext cx="0" cy="5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8" name="Line 7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84" y="5256"/>
                                  <a:ext cx="0" cy="5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9" name="Line 73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44" y="5694"/>
                                  <a:ext cx="8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0" name="Line 7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88" y="5694"/>
                                  <a:ext cx="8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1" name="Line 734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38" y="4806"/>
                                  <a:ext cx="10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2" name="Line 73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6" y="4344"/>
                                  <a:ext cx="0" cy="10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3" name="Line 7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38" y="47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4" name="Line 73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62" y="561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5" name="Line 73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58" y="562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6" name="Line 73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600" y="562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7" name="Line 735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290" y="561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8" name="Text Box 73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6" y="4902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1D2C91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09" name="Rectangle 7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46" y="5424"/>
                                  <a:ext cx="42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0C97AA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10" name="Rectangle 7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6" y="5430"/>
                                  <a:ext cx="42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12A5FF" w14:textId="77777777" w:rsidR="00B30B1E" w:rsidRDefault="00B30B1E" w:rsidP="00B13BD5">
                                    <w:r>
                                      <w:t>10000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83C777B" id="Group 7312" o:spid="_x0000_s1446" style="position:absolute;left:0;text-align:left;margin-left:3.85pt;margin-top:6.2pt;width:150.9pt;height:71.7pt;z-index:251657216" coordorigin="8076,4344" coordsize="3018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">
                      <v:group id="Group 7313" o:spid="_x0000_s1447" style="position:absolute;left:8088;top:435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vHO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TJN5An9vwhOQ618AAAD//wMAUEsBAi0AFAAGAAgAAAAhANvh9svuAAAAhQEAABMAAAAAAAAA&#10;AAAAAAAAAAAAAFtDb250ZW50X1R5cGVzXS54bWxQSwECLQAUAAYACAAAACEAWvQsW78AAAAVAQAA&#10;CwAAAAAAAAAAAAAAAAAfAQAAX3JlbHMvLnJlbHNQSwECLQAUAAYACAAAACEAtjbxzsYAAADdAAAA&#10;DwAAAAAAAAAAAAAAAAAHAgAAZHJzL2Rvd25yZXYueG1sUEsFBgAAAAADAAMAtwAAAPoCAAAAAA==&#10;">
                        <v:line id="Line 7314" o:spid="_x0000_s144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"/>
                        <v:line id="Line 7315" o:spid="_x0000_s144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ol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"/>
                        <v:line id="Line 7316" o:spid="_x0000_s145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"/>
                        <v:line id="Line 7317" o:spid="_x0000_s145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"/>
                        <v:line id="Line 7318" o:spid="_x0000_s145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1SM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"/>
                        <v:line id="Line 7319" o:spid="_x0000_s145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/EX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"/>
                        <v:line id="Line 7320" o:spid="_x0000_s145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"/>
                        <v:line id="Line 7321" o:spid="_x0000_s145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"/>
                        <v:line id="Line 7322" o:spid="_x0000_s145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KP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"/>
                        <v:line id="Line 7323" o:spid="_x0000_s145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"/>
                        <v:line id="Line 7324" o:spid="_x0000_s145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mlj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"/>
                        <v:line id="Line 7325" o:spid="_x0000_s145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"/>
                        <v:line id="Line 7326" o:spid="_x0000_s146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iK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"/>
                        <v:line id="Line 7327" o:spid="_x0000_s146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"/>
                        <v:line id="Line 7328" o:spid="_x0000_s146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iSr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D2mqf96U16AnL9CwAA//8DAFBLAQItABQABgAIAAAAIQDb4fbL7gAAAIUBAAATAAAAAAAAAAAA&#10;AAAAAAAAAABbQ29udGVudF9UeXBlc10ueG1sUEsBAi0AFAAGAAgAAAAhAFr0LFu/AAAAFQEAAAsA&#10;AAAAAAAAAAAAAAAAHwEAAF9yZWxzLy5yZWxzUEsBAi0AFAAGAAgAAAAhABaSJKvEAAAA3QAAAA8A&#10;AAAAAAAAAAAAAAAABwIAAGRycy9kb3ducmV2LnhtbFBLBQYAAAAAAwADALcAAAD4AgAAAAA=&#10;"/>
                        <v:line id="Line 7329" o:spid="_x0000_s146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oEw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"/>
                        <v:line id="Line 7330" o:spid="_x0000_s146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B9H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"/>
                        <v:line id="Line 7331" o:spid="_x0000_s146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"/>
                        <v:line id="Line 7332" o:spid="_x0000_s146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SKo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"/>
                        <v:line id="Line 7333" o:spid="_x0000_s146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"/>
                        <v:line id="Line 7334" o:spid="_x0000_s146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"/>
                        <v:line id="Line 7335" o:spid="_x0000_s146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"/>
                        <v:line id="Line 7336" o:spid="_x0000_s147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Cit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D2mqe56U16AnL9CwAA//8DAFBLAQItABQABgAIAAAAIQDb4fbL7gAAAIUBAAATAAAAAAAAAAAA&#10;AAAAAAAAAABbQ29udGVudF9UeXBlc10ueG1sUEsBAi0AFAAGAAgAAAAhAFr0LFu/AAAAFQEAAAsA&#10;AAAAAAAAAAAAAAAAHwEAAF9yZWxzLy5yZWxzUEsBAi0AFAAGAAgAAAAhAOjkKK3EAAAA3QAAAA8A&#10;AAAAAAAAAAAAAAAABwIAAGRycy9kb3ducmV2LnhtbFBLBQYAAAAAAwADALcAAAD4AgAAAAA=&#10;"/>
                      </v:group>
                      <v:line id="Line 7337" o:spid="_x0000_s1471" style="position:absolute;visibility:visible;mso-wrap-style:square" from="8238,4356" to="8388,4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"/>
                      <v:group id="Group 7338" o:spid="_x0000_s1472" style="position:absolute;left:9348;top:4806;width:336;height:516" coordorigin="4740,7446" coordsize="33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">
                        <v:rect id="Rectangle 7339" o:spid="_x0000_s1473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"/>
                        <v:shape id="Arc 7340" o:spid="_x0000_s1474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63;336,169;168,162" o:connectangles="0,0,0"/>
                        </v:shape>
                        <v:line id="Line 7341" o:spid="_x0000_s1475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" strokecolor="white" strokeweight="2.25pt"/>
                        <v:oval id="Oval 7342" o:spid="_x0000_s1476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"/>
                      </v:group>
                      <v:line id="Line 7343" o:spid="_x0000_s1477" style="position:absolute;visibility:visible;mso-wrap-style:square" from="8640,4428" to="8640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">
                        <v:stroke dashstyle="dash"/>
                      </v:line>
                      <v:line id="Line 7344" o:spid="_x0000_s1478" style="position:absolute;visibility:visible;mso-wrap-style:square" from="10356,4434" to="10356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">
                        <v:stroke dashstyle="dash"/>
                      </v:line>
                      <v:line id="Line 7345" o:spid="_x0000_s1479" style="position:absolute;visibility:visible;mso-wrap-style:square" from="9336,5244" to="9336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">
                        <v:stroke dashstyle="dash"/>
                      </v:line>
                      <v:line id="Line 7346" o:spid="_x0000_s1480" style="position:absolute;visibility:visible;mso-wrap-style:square" from="9684,5256" to="9684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">
                        <v:stroke dashstyle="dash"/>
                      </v:line>
                      <v:line id="Line 7347" o:spid="_x0000_s1481" style="position:absolute;visibility:visible;mso-wrap-style:square" from="8544,5694" to="9396,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"/>
                      <v:line id="Line 7348" o:spid="_x0000_s1482" style="position:absolute;visibility:visible;mso-wrap-style:square" from="9588,5694" to="10440,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"/>
                      <v:line id="Line 7349" o:spid="_x0000_s1483" style="position:absolute;flip:x;visibility:visible;mso-wrap-style:square" from="8238,4806" to="9246,4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MWxwAAAN0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dNZNoH/N+kJyPUfAAAA//8DAFBLAQItABQABgAIAAAAIQDb4fbL7gAAAIUBAAATAAAAAAAA&#10;AAAAAAAAAAAAAABbQ29udGVudF9UeXBlc10ueG1sUEsBAi0AFAAGAAgAAAAhAFr0LFu/AAAAFQEA&#10;AAsAAAAAAAAAAAAAAAAAHwEAAF9yZWxzLy5yZWxzUEsBAi0AFAAGAAgAAAAhAM8o4xbHAAAA3QAA&#10;AA8AAAAAAAAAAAAAAAAABwIAAGRycy9kb3ducmV2LnhtbFBLBQYAAAAAAwADALcAAAD7AgAAAAA=&#10;"/>
                      <v:line id="Line 7350" o:spid="_x0000_s1484" style="position:absolute;visibility:visible;mso-wrap-style:square" from="8316,4344" to="8316,5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Q2exwAAAN0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aJSn8vYlPQM5vAAAA//8DAFBLAQItABQABgAIAAAAIQDb4fbL7gAAAIUBAAATAAAAAAAA&#10;AAAAAAAAAAAAAABbQ29udGVudF9UeXBlc10ueG1sUEsBAi0AFAAGAAgAAAAhAFr0LFu/AAAAFQEA&#10;AAsAAAAAAAAAAAAAAAAAHwEAAF9yZWxzLy5yZWxzUEsBAi0AFAAGAAgAAAAhAGsRDZ7HAAAA3QAA&#10;AA8AAAAAAAAAAAAAAAAABwIAAGRycy9kb3ducmV2LnhtbFBLBQYAAAAAAwADALcAAAD7AgAAAAA=&#10;"/>
                      <v:line id="Line 7351" o:spid="_x0000_s1485" style="position:absolute;visibility:visible;mso-wrap-style:square" from="8238,4734" to="8388,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agFxwAAAN0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imyQzub+ITkIsbAAAA//8DAFBLAQItABQABgAIAAAAIQDb4fbL7gAAAIUBAAATAAAAAAAA&#10;AAAAAAAAAAAAAABbQ29udGVudF9UeXBlc10ueG1sUEsBAi0AFAAGAAgAAAAhAFr0LFu/AAAAFQEA&#10;AAsAAAAAAAAAAAAAAAAAHwEAAF9yZWxzLy5yZWxzUEsBAi0AFAAGAAgAAAAhAARdqAXHAAAA3QAA&#10;AA8AAAAAAAAAAAAAAAAABwIAAGRycy9kb3ducmV2LnhtbFBLBQYAAAAAAwADALcAAAD7AgAAAAA=&#10;"/>
                      <v:line id="Line 7352" o:spid="_x0000_s1486" style="position:absolute;flip:x;visibility:visible;mso-wrap-style:square" from="8562,5616" to="8718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"/>
                      <v:line id="Line 7353" o:spid="_x0000_s1487" style="position:absolute;flip:x;visibility:visible;mso-wrap-style:square" from="9258,5622" to="9414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"/>
                      <v:line id="Line 7354" o:spid="_x0000_s1488" style="position:absolute;flip:x;visibility:visible;mso-wrap-style:square" from="9600,5622" to="9756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tixwAAAN0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omeZbD/5v0BOTyDwAA//8DAFBLAQItABQABgAIAAAAIQDb4fbL7gAAAIUBAAATAAAAAAAA&#10;AAAAAAAAAAAAAABbQ29udGVudF9UeXBlc10ueG1sUEsBAi0AFAAGAAgAAAAhAFr0LFu/AAAAFQEA&#10;AAsAAAAAAAAAAAAAAAAAHwEAAF9yZWxzLy5yZWxzUEsBAi0AFAAGAAgAAAAhAEDBe2LHAAAA3QAA&#10;AA8AAAAAAAAAAAAAAAAABwIAAGRycy9kb3ducmV2LnhtbFBLBQYAAAAAAwADALcAAAD7AgAAAAA=&#10;"/>
                      <v:line id="Line 7355" o:spid="_x0000_s1489" style="position:absolute;flip:x;visibility:visible;mso-wrap-style:square" from="10290,5616" to="10446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75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CZZq9we5OegFz+AQAA//8DAFBLAQItABQABgAIAAAAIQDb4fbL7gAAAIUBAAATAAAAAAAA&#10;AAAAAAAAAAAAAABbQ29udGVudF9UeXBlc10ueG1sUEsBAi0AFAAGAAgAAAAhAFr0LFu/AAAAFQEA&#10;AAsAAAAAAAAAAAAAAAAAHwEAAF9yZWxzLy5yZWxzUEsBAi0AFAAGAAgAAAAhAC+N3vnHAAAA3QAA&#10;AA8AAAAAAAAAAAAAAAAABwIAAGRycy9kb3ducmV2LnhtbFBLBQYAAAAAAwADALcAAAD7AgAAAAA=&#10;"/>
                      <v:shape id="Text Box 7356" o:spid="_x0000_s1490" type="#_x0000_t202" style="position:absolute;left:8076;top:4902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341D2C91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rect id="Rectangle 7357" o:spid="_x0000_s1491" style="position:absolute;left:9846;top:5424;width:42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" strokecolor="white">
                        <v:textbox inset="0,0,0,0">
                          <w:txbxContent>
                            <w:p w14:paraId="5D0C97AA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rect id="Rectangle 7358" o:spid="_x0000_s1492" style="position:absolute;left:8826;top:5430;width:42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" strokecolor="white">
                        <v:textbox inset="0,0,0,0">
                          <w:txbxContent>
                            <w:p w14:paraId="2D12A5FF" w14:textId="77777777" w:rsidR="00B30B1E" w:rsidRDefault="00B30B1E" w:rsidP="00B13BD5">
                              <w:r>
                                <w:t>10000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DCB53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3F08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9470E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5F960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AEB4C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2FD1876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D6E89C4" wp14:editId="54A8099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57785</wp:posOffset>
                      </wp:positionV>
                      <wp:extent cx="1954530" cy="1322070"/>
                      <wp:effectExtent l="0" t="0" r="0" b="0"/>
                      <wp:wrapNone/>
                      <wp:docPr id="2493" name="Group 7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1322070"/>
                                <a:chOff x="8040" y="5940"/>
                                <a:chExt cx="3078" cy="2082"/>
                              </a:xfrm>
                            </wpg:grpSpPr>
                            <wpg:grpSp>
                              <wpg:cNvPr id="2494" name="Group 73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0" y="5964"/>
                                  <a:ext cx="3071" cy="2058"/>
                                  <a:chOff x="3720" y="12486"/>
                                  <a:chExt cx="3071" cy="2058"/>
                                </a:xfrm>
                              </wpg:grpSpPr>
                              <wps:wsp>
                                <wps:cNvPr id="2495" name="Line 73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5732" y="13556"/>
                                    <a:ext cx="197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6" name="Line 736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4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7" name="Line 736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31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8" name="Line 736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18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9" name="Line 736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79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0" name="Line 736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40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1" name="Line 736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0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2" name="Line 736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6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3" name="Line 736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27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4" name="Line 737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98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5" name="Line 737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9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6" name="Line 737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5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7" name="Line 737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1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8" name="Line 737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8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9" name="Line 737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69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10" name="Line 737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5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511" name="Group 73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20" y="12486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2512" name="Line 73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3" name="Line 73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4" name="Line 738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5" name="Line 73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6" name="Line 73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7" name="Line 73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8" name="Line 73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9" name="Line 73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0" name="Line 73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1" name="Line 73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2" name="Line 738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3" name="Line 73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4" name="Line 739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5" name="Line 739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6" name="Line 739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7" name="Line 739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8" name="Line 739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9" name="Line 73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0" name="Line 73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1" name="Line 739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2" name="Line 739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3" name="Line 739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4" name="Line 740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535" name="Line 74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8" y="755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536" name="Group 74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14" y="6576"/>
                                  <a:ext cx="336" cy="516"/>
                                  <a:chOff x="4740" y="7446"/>
                                  <a:chExt cx="336" cy="516"/>
                                </a:xfrm>
                              </wpg:grpSpPr>
                              <wps:wsp>
                                <wps:cNvPr id="2537" name="Rectangle 74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40" y="7446"/>
                                    <a:ext cx="336" cy="3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38" name="Arc 7404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40" y="7793"/>
                                    <a:ext cx="336" cy="169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39" name="Line 74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793"/>
                                    <a:ext cx="3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40" name="Oval 74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8" y="7680"/>
                                    <a:ext cx="234" cy="23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541" name="Rectangle 7407"/>
                              <wps:cNvSpPr>
                                <a:spLocks noChangeArrowheads="1"/>
                              </wps:cNvSpPr>
                              <wps:spPr bwMode="auto">
                                <a:xfrm rot="-21600000">
                                  <a:off x="9972" y="6144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8CA484" w14:textId="77777777" w:rsidR="00B30B1E" w:rsidRDefault="00B30B1E" w:rsidP="00B13BD5">
                                    <w:r>
                                      <w:t>стол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2" name="Line 74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950" y="6786"/>
                                  <a:ext cx="0" cy="3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3" name="Line 74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94" y="7080"/>
                                  <a:ext cx="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4" name="Line 74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72" y="6822"/>
                                  <a:ext cx="0" cy="8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5" name="Line 74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56" y="7206"/>
                                  <a:ext cx="0" cy="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6" name="Line 74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2" y="7632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7" name="Line 74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76" y="756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8" name="Line 74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62" y="75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9" name="Line 74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866" y="700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0" name="Line 74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56" y="701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1" name="Line 74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32" y="614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2" name="Line 74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0" y="5946"/>
                                  <a:ext cx="0" cy="7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3" name="Line 74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04" y="6576"/>
                                  <a:ext cx="3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4" name="Line 74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6" y="5940"/>
                                  <a:ext cx="0" cy="7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5" name="Line 74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04" y="597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6" name="Line 74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04" y="650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7" name="Line 74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44" y="597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8" name="Line 74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0" y="608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9" name="Rectangle 74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58" y="7368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474B9B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0" name="Rectangle 74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78" y="7362"/>
                                  <a:ext cx="43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EDEBF4" w14:textId="77777777" w:rsidR="00B30B1E" w:rsidRDefault="00B30B1E" w:rsidP="00B13BD5">
                                    <w:r>
                                      <w:t>1600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1" name="Rectangle 74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94" y="6804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E09786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2" name="Text Box 74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70" y="6222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CD010D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3" name="Text Box 74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36" y="6120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351733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D6E89C4" id="Group 7359" o:spid="_x0000_s1493" style="position:absolute;left:0;text-align:left;margin-left:-5.15pt;margin-top:4.55pt;width:153.9pt;height:104.1pt;z-index:251658240" coordorigin="8040,5940" coordsize="3078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">
                      <v:group id="Group 7360" o:spid="_x0000_s1494" style="position:absolute;left:8040;top:5964;width:3071;height:2058" coordorigin="3720,12486" coordsize="3071,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">
                        <v:line id="Line 7361" o:spid="_x0000_s1495" style="position:absolute;rotation:90;flip:y;visibility:visible;mso-wrap-style:square" from="5732,13556" to="7707,13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"/>
                        <v:line id="Line 7362" o:spid="_x0000_s1496" style="position:absolute;rotation:-90;visibility:visible;mso-wrap-style:square" from="6719,14441" to="679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"/>
                        <v:line id="Line 7363" o:spid="_x0000_s1497" style="position:absolute;rotation:-90;visibility:visible;mso-wrap-style:square" from="6719,14315" to="6797,1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"/>
                        <v:line id="Line 7364" o:spid="_x0000_s1498" style="position:absolute;rotation:-90;visibility:visible;mso-wrap-style:square" from="6719,14189" to="679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"/>
                        <v:line id="Line 7365" o:spid="_x0000_s1499" style="position:absolute;rotation:-90;visibility:visible;mso-wrap-style:square" from="6719,13799" to="6797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"/>
                        <v:line id="Line 7366" o:spid="_x0000_s1500" style="position:absolute;rotation:-90;visibility:visible;mso-wrap-style:square" from="6713,13409" to="6791,1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"/>
                        <v:line id="Line 7367" o:spid="_x0000_s1501" style="position:absolute;rotation:-90;visibility:visible;mso-wrap-style:square" from="6719,14063" to="6797,1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5xJxwAAAN0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UZbD35v0BOTsFwAA//8DAFBLAQItABQABgAIAAAAIQDb4fbL7gAAAIUBAAATAAAAAAAA&#10;AAAAAAAAAAAAAABbQ29udGVudF9UeXBlc10ueG1sUEsBAi0AFAAGAAgAAAAhAFr0LFu/AAAAFQEA&#10;AAsAAAAAAAAAAAAAAAAAHwEAAF9yZWxzLy5yZWxzUEsBAi0AFAAGAAgAAAAhAFIznEnHAAAA3QAA&#10;AA8AAAAAAAAAAAAAAAAABwIAAGRycy9kb3ducmV2LnhtbFBLBQYAAAAAAwADALcAAAD7AgAAAAA=&#10;"/>
                        <v:line id="Line 7368" o:spid="_x0000_s1502" style="position:absolute;rotation:-90;visibility:visible;mso-wrap-style:square" from="6719,13673" to="6797,1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"/>
                        <v:line id="Line 7369" o:spid="_x0000_s1503" style="position:absolute;rotation:-90;visibility:visible;mso-wrap-style:square" from="6713,13271" to="6791,1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"/>
                        <v:line id="Line 7370" o:spid="_x0000_s1504" style="position:absolute;rotation:-90;visibility:visible;mso-wrap-style:square" from="6713,12983" to="6791,1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"/>
                        <v:line id="Line 7371" o:spid="_x0000_s1505" style="position:absolute;rotation:-90;visibility:visible;mso-wrap-style:square" from="6713,13937" to="6791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"/>
                        <v:line id="Line 7372" o:spid="_x0000_s1506" style="position:absolute;rotation:-90;visibility:visible;mso-wrap-style:square" from="6719,13541" to="6797,13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"/>
                        <v:line id="Line 7373" o:spid="_x0000_s1507" style="position:absolute;rotation:-90;visibility:visible;mso-wrap-style:square" from="6713,13127" to="6791,13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"/>
                        <v:line id="Line 7374" o:spid="_x0000_s1508" style="position:absolute;rotation:-90;visibility:visible;mso-wrap-style:square" from="6719,12827" to="6797,1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"/>
                        <v:line id="Line 7375" o:spid="_x0000_s1509" style="position:absolute;rotation:-90;visibility:visible;mso-wrap-style:square" from="6713,12695" to="6791,12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"/>
                        <v:line id="Line 7376" o:spid="_x0000_s1510" style="position:absolute;rotation:-90;visibility:visible;mso-wrap-style:square" from="6719,12563" to="6797,1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"/>
                        <v:group id="Group 7377" o:spid="_x0000_s1511" style="position:absolute;left:3720;top:1248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">
                          <v:line id="Line 7378" o:spid="_x0000_s151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"/>
                          <v:line id="Line 7379" o:spid="_x0000_s151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"/>
                          <v:line id="Line 7380" o:spid="_x0000_s151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"/>
                          <v:line id="Line 7381" o:spid="_x0000_s151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"/>
                          <v:line id="Line 7382" o:spid="_x0000_s151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"/>
                          <v:line id="Line 7383" o:spid="_x0000_s151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lY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"/>
                          <v:line id="Line 7384" o:spid="_x0000_s151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"/>
                          <v:line id="Line 7385" o:spid="_x0000_s151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"/>
                          <v:line id="Line 7386" o:spid="_x0000_s152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"/>
                          <v:line id="Line 7387" o:spid="_x0000_s152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"/>
                          <v:line id="Line 7388" o:spid="_x0000_s152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kB9xwAAAN0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X5a57D75v0BOTiBwAA//8DAFBLAQItABQABgAIAAAAIQDb4fbL7gAAAIUBAAATAAAAAAAA&#10;AAAAAAAAAAAAAABbQ29udGVudF9UeXBlc10ueG1sUEsBAi0AFAAGAAgAAAAhAFr0LFu/AAAAFQEA&#10;AAsAAAAAAAAAAAAAAAAAHwEAAF9yZWxzLy5yZWxzUEsBAi0AFAAGAAgAAAAhAK9qQH3HAAAA3QAA&#10;AA8AAAAAAAAAAAAAAAAABwIAAGRycy9kb3ducmV2LnhtbFBLBQYAAAAAAwADALcAAAD7AgAAAAA=&#10;"/>
                          <v:line id="Line 7389" o:spid="_x0000_s152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uXm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"/>
                          <v:line id="Line 7390" o:spid="_x0000_s152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"/>
                          <v:line id="Line 7391" o:spid="_x0000_s152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"/>
                          <v:line id="Line 7392" o:spid="_x0000_s152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"/>
                          <v:line id="Line 7393" o:spid="_x0000_s152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"/>
                          <v:line id="Line 7394" o:spid="_x0000_s152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"/>
                          <v:line id="Line 7395" o:spid="_x0000_s152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"/>
                          <v:line id="Line 7396" o:spid="_x0000_s153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"/>
                          <v:line id="Line 7397" o:spid="_x0000_s153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"/>
                          <v:line id="Line 7398" o:spid="_x0000_s153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ag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"/>
                          <v:line id="Line 7399" o:spid="_x0000_s153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"/>
                          <v:line id="Line 7400" o:spid="_x0000_s153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"/>
                        </v:group>
                      </v:group>
                      <v:line id="Line 7401" o:spid="_x0000_s1535" style="position:absolute;flip:x;visibility:visible;mso-wrap-style:square" from="9378,7554" to="9534,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"/>
                      <v:group id="Group 7402" o:spid="_x0000_s1536" style="position:absolute;left:9114;top:6576;width:336;height:516" coordorigin="4740,7446" coordsize="33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0Ck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">
                        <v:rect id="Rectangle 7403" o:spid="_x0000_s1537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"/>
                        <v:shape id="Arc 7404" o:spid="_x0000_s1538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63;336,169;168,162" o:connectangles="0,0,0"/>
                        </v:shape>
                        <v:line id="Line 7405" o:spid="_x0000_s1539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" strokecolor="white" strokeweight="2.25pt"/>
                        <v:oval id="Oval 7406" o:spid="_x0000_s1540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"/>
                      </v:group>
                      <v:rect id="Rectangle 7407" o:spid="_x0000_s1541" style="position:absolute;left:9972;top:6144;width:97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">
                        <v:textbox>
                          <w:txbxContent>
                            <w:p w14:paraId="4F8CA484" w14:textId="77777777" w:rsidR="00B30B1E" w:rsidRDefault="00B30B1E" w:rsidP="00B13BD5">
                              <w:r>
                                <w:t>стол</w:t>
                              </w:r>
                            </w:p>
                          </w:txbxContent>
                        </v:textbox>
                      </v:rect>
                      <v:line id="Line 7408" o:spid="_x0000_s1542" style="position:absolute;visibility:visible;mso-wrap-style:square" from="10950,6786" to="10950,7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"/>
                      <v:line id="Line 7409" o:spid="_x0000_s1543" style="position:absolute;flip:x;visibility:visible;mso-wrap-style:square" from="10494,7080" to="11106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"/>
                      <v:line id="Line 7410" o:spid="_x0000_s1544" style="position:absolute;flip:x;visibility:visible;mso-wrap-style:square" from="9972,6822" to="9972,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"/>
                      <v:line id="Line 7411" o:spid="_x0000_s1545" style="position:absolute;visibility:visible;mso-wrap-style:square" from="9456,7206" to="9456,7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"/>
                      <v:line id="Line 7412" o:spid="_x0000_s1546" style="position:absolute;flip:x;visibility:visible;mso-wrap-style:square" from="9372,7632" to="11094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"/>
                      <v:line id="Line 7413" o:spid="_x0000_s1547" style="position:absolute;flip:x;visibility:visible;mso-wrap-style:square" from="9876,7560" to="10032,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gZF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"/>
                      <v:line id="Line 7414" o:spid="_x0000_s1548" style="position:absolute;flip:x;visibility:visible;mso-wrap-style:square" from="10962,7566" to="11118,7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"/>
                      <v:line id="Line 7415" o:spid="_x0000_s1549" style="position:absolute;flip:x;visibility:visible;mso-wrap-style:square" from="10866,7008" to="11022,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"/>
                      <v:line id="Line 7416" o:spid="_x0000_s1550" style="position:absolute;flip:x;visibility:visible;mso-wrap-style:square" from="10956,7014" to="11112,7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"/>
                      <v:line id="Line 7417" o:spid="_x0000_s1551" style="position:absolute;flip:x;visibility:visible;mso-wrap-style:square" from="9732,6144" to="9912,6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"/>
                      <v:line id="Line 7418" o:spid="_x0000_s1552" style="position:absolute;visibility:visible;mso-wrap-style:square" from="9810,5946" to="9810,6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"/>
                      <v:line id="Line 7419" o:spid="_x0000_s1553" style="position:absolute;flip:x;visibility:visible;mso-wrap-style:square" from="8604,6576" to="8970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"/>
                      <v:line id="Line 7420" o:spid="_x0000_s1554" style="position:absolute;visibility:visible;mso-wrap-style:square" from="8676,5940" to="8676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"/>
                      <v:line id="Line 7421" o:spid="_x0000_s1555" style="position:absolute;visibility:visible;mso-wrap-style:square" from="8604,5976" to="8754,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"/>
                      <v:line id="Line 7422" o:spid="_x0000_s1556" style="position:absolute;visibility:visible;mso-wrap-style:square" from="8604,6504" to="8754,6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"/>
                      <v:line id="Line 7423" o:spid="_x0000_s1557" style="position:absolute;visibility:visible;mso-wrap-style:square" from="9744,5976" to="9894,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"/>
                      <v:line id="Line 7424" o:spid="_x0000_s1558" style="position:absolute;visibility:visible;mso-wrap-style:square" from="9750,6084" to="9900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"/>
                      <v:rect id="Rectangle 7425" o:spid="_x0000_s1559" style="position:absolute;left:9558;top:7368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" strokecolor="white">
                        <v:textbox inset="0,0,0,0">
                          <w:txbxContent>
                            <w:p w14:paraId="73474B9B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rect>
                      <v:rect id="Rectangle 7426" o:spid="_x0000_s1560" style="position:absolute;left:10278;top:7362;width:43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" strokecolor="white">
                        <v:textbox inset="0,0,0,0">
                          <w:txbxContent>
                            <w:p w14:paraId="71EDEBF4" w14:textId="77777777" w:rsidR="00B30B1E" w:rsidRDefault="00B30B1E" w:rsidP="00B13BD5">
                              <w:r>
                                <w:t>1600</w:t>
                              </w:r>
                            </w:p>
                          </w:txbxContent>
                        </v:textbox>
                      </v:rect>
                      <v:rect id="Rectangle 7427" o:spid="_x0000_s1561" style="position:absolute;left:10494;top:6804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" strokecolor="white">
                        <v:textbox inset="0,0,0,0">
                          <w:txbxContent>
                            <w:p w14:paraId="47E09786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rect>
                      <v:shape id="Text Box 7428" o:spid="_x0000_s1562" type="#_x0000_t202" style="position:absolute;left:9570;top:6222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ECD010D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shape id="Text Box 7429" o:spid="_x0000_s1563" type="#_x0000_t202" style="position:absolute;left:8436;top:6120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0B351733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44578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83740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BC43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38388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81807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D6C0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5B41D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0FEC9A" w14:textId="77777777" w:rsidR="00863040" w:rsidRDefault="00863040" w:rsidP="00B13BD5">
      <w:pPr>
        <w:jc w:val="right"/>
        <w:rPr>
          <w:sz w:val="28"/>
          <w:szCs w:val="28"/>
        </w:rPr>
      </w:pPr>
    </w:p>
    <w:p w14:paraId="62F4940E" w14:textId="77777777" w:rsidR="00863040" w:rsidRDefault="00863040" w:rsidP="00B13BD5">
      <w:pPr>
        <w:jc w:val="right"/>
        <w:rPr>
          <w:sz w:val="28"/>
          <w:szCs w:val="28"/>
        </w:rPr>
      </w:pPr>
    </w:p>
    <w:p w14:paraId="5BE0BB32" w14:textId="77777777" w:rsidR="00863040" w:rsidRDefault="00863040" w:rsidP="00B13BD5">
      <w:pPr>
        <w:jc w:val="right"/>
        <w:rPr>
          <w:sz w:val="28"/>
          <w:szCs w:val="28"/>
        </w:rPr>
      </w:pPr>
    </w:p>
    <w:p w14:paraId="577A4C66" w14:textId="77777777" w:rsidR="00863040" w:rsidRDefault="00863040" w:rsidP="00B13BD5">
      <w:pPr>
        <w:jc w:val="right"/>
        <w:rPr>
          <w:sz w:val="28"/>
          <w:szCs w:val="28"/>
        </w:rPr>
      </w:pPr>
    </w:p>
    <w:p w14:paraId="09D1B9BA" w14:textId="77777777" w:rsidR="00863040" w:rsidRDefault="00863040" w:rsidP="00B13BD5">
      <w:pPr>
        <w:jc w:val="right"/>
        <w:rPr>
          <w:sz w:val="28"/>
          <w:szCs w:val="28"/>
        </w:rPr>
      </w:pPr>
    </w:p>
    <w:p w14:paraId="4DCED1C9" w14:textId="77777777" w:rsidR="00863040" w:rsidRDefault="00863040" w:rsidP="00B13BD5">
      <w:pPr>
        <w:jc w:val="right"/>
        <w:rPr>
          <w:sz w:val="28"/>
          <w:szCs w:val="28"/>
        </w:rPr>
      </w:pPr>
    </w:p>
    <w:p w14:paraId="1252F53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22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4"/>
        <w:gridCol w:w="1060"/>
        <w:gridCol w:w="1560"/>
        <w:gridCol w:w="1417"/>
        <w:gridCol w:w="1134"/>
        <w:gridCol w:w="3233"/>
      </w:tblGrid>
      <w:tr w:rsidR="00B13BD5" w:rsidRPr="005260A3" w14:paraId="353965B1" w14:textId="77777777">
        <w:tc>
          <w:tcPr>
            <w:tcW w:w="1316" w:type="dxa"/>
            <w:gridSpan w:val="2"/>
            <w:vAlign w:val="center"/>
          </w:tcPr>
          <w:p w14:paraId="13964016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60" w:type="dxa"/>
            <w:vAlign w:val="center"/>
          </w:tcPr>
          <w:p w14:paraId="06253E3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14:paraId="5DCFD2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08C9F1F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653E5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33" w:type="dxa"/>
            <w:vAlign w:val="center"/>
          </w:tcPr>
          <w:p w14:paraId="1B981A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4DE2362F" w14:textId="77777777">
        <w:tc>
          <w:tcPr>
            <w:tcW w:w="1316" w:type="dxa"/>
            <w:gridSpan w:val="2"/>
            <w:vAlign w:val="center"/>
          </w:tcPr>
          <w:p w14:paraId="75FEF856" w14:textId="77777777" w:rsidR="00B13BD5" w:rsidRPr="005260A3" w:rsidRDefault="00E14374" w:rsidP="00B13BD5">
            <w:pPr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0" allowOverlap="1" wp14:anchorId="4D8469C0" wp14:editId="6BD9D5AC">
                      <wp:simplePos x="0" y="0"/>
                      <wp:positionH relativeFrom="column">
                        <wp:posOffset>4090035</wp:posOffset>
                      </wp:positionH>
                      <wp:positionV relativeFrom="paragraph">
                        <wp:posOffset>23495</wp:posOffset>
                      </wp:positionV>
                      <wp:extent cx="1908810" cy="582930"/>
                      <wp:effectExtent l="0" t="0" r="0" b="0"/>
                      <wp:wrapNone/>
                      <wp:docPr id="2454" name="Group 7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582930"/>
                                <a:chOff x="7860" y="8136"/>
                                <a:chExt cx="3006" cy="918"/>
                              </a:xfrm>
                            </wpg:grpSpPr>
                            <wps:wsp>
                              <wps:cNvPr id="2455" name="Line 74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0" y="8232"/>
                                  <a:ext cx="29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6" name="Line 74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974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7" name="Line 74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112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8" name="Line 743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23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9" name="Line 74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70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0" name="Line 74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0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1" name="Line 74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646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2" name="Line 74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72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3" name="Line 74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910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4" name="Line 74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36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5" name="Line 74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62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6" name="Line 74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552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7" name="Line 74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42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8" name="Line 744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28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9" name="Line 74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7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0" name="Line 745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80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1" name="Line 74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68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2" name="Line 745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414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3" name="Line 74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10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4" name="Line 74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24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5" name="Line 74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24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6" name="Line 74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656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7" name="Line 74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78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8" name="Rectangle 7459"/>
                              <wps:cNvSpPr>
                                <a:spLocks noChangeArrowheads="1"/>
                              </wps:cNvSpPr>
                              <wps:spPr bwMode="auto">
                                <a:xfrm rot="-21586655">
                                  <a:off x="8952" y="8346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9" name="Rectangle 74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60" y="8460"/>
                                  <a:ext cx="246" cy="2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0" name="Arc 7461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9360" y="8718"/>
                                  <a:ext cx="246" cy="126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1" name="Line 74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69" y="8718"/>
                                  <a:ext cx="23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2" name="Oval 74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96" y="8628"/>
                                  <a:ext cx="171" cy="1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3" name="Line 74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44" y="8346"/>
                                  <a:ext cx="4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4" name="Line 74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6" y="8142"/>
                                  <a:ext cx="0" cy="7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5" name="Line 74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34" y="8460"/>
                                  <a:ext cx="6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6" name="Line 74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06" y="8136"/>
                                  <a:ext cx="0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7" name="Line 74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34" y="81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8" name="Line 74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28" y="838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9" name="Line 74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96" y="816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0" name="Line 74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78" y="828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1" name="Text Box 74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68" y="8448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587A70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92" name="Text Box 74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76" y="863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1C2C00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D8469C0" id="Group 7435" o:spid="_x0000_s1564" style="position:absolute;left:0;text-align:left;margin-left:322.05pt;margin-top:1.85pt;width:150.3pt;height:45.9pt;z-index:251660288" coordorigin="7860,8136" coordsize="3006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" o:allowincell="f">
                      <v:line id="Line 7436" o:spid="_x0000_s1565" style="position:absolute;visibility:visible;mso-wrap-style:square" from="7860,8232" to="10854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"/>
                      <v:line id="Line 7437" o:spid="_x0000_s1566" style="position:absolute;flip:y;visibility:visible;mso-wrap-style:square" from="7974,8154" to="8052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"/>
                      <v:line id="Line 7438" o:spid="_x0000_s1567" style="position:absolute;flip:y;visibility:visible;mso-wrap-style:square" from="8112,8154" to="8190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p8F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"/>
                      <v:line id="Line 7439" o:spid="_x0000_s1568" style="position:absolute;flip:y;visibility:visible;mso-wrap-style:square" from="8238,8154" to="831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"/>
                      <v:line id="Line 7440" o:spid="_x0000_s1569" style="position:absolute;flip:y;visibility:visible;mso-wrap-style:square" from="8370,8154" to="8448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"/>
                      <v:line id="Line 7441" o:spid="_x0000_s1570" style="position:absolute;flip:y;visibility:visible;mso-wrap-style:square" from="8508,8154" to="858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"/>
                      <v:line id="Line 7442" o:spid="_x0000_s1571" style="position:absolute;flip:y;visibility:visible;mso-wrap-style:square" from="8646,8154" to="8724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"/>
                      <v:line id="Line 7443" o:spid="_x0000_s1572" style="position:absolute;flip:y;visibility:visible;mso-wrap-style:square" from="8772,8160" to="8850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fYg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CfzXP4f5OegFz9AQAA//8DAFBLAQItABQABgAIAAAAIQDb4fbL7gAAAIUBAAATAAAAAAAA&#10;AAAAAAAAAAAAAABbQ29udGVudF9UeXBlc10ueG1sUEsBAi0AFAAGAAgAAAAhAFr0LFu/AAAAFQEA&#10;AAsAAAAAAAAAAAAAAAAAHwEAAF9yZWxzLy5yZWxzUEsBAi0AFAAGAAgAAAAhAE/h9iDHAAAA3QAA&#10;AA8AAAAAAAAAAAAAAAAABwIAAGRycy9kb3ducmV2LnhtbFBLBQYAAAAAAwADALcAAAD7AgAAAAA=&#10;"/>
                      <v:line id="Line 7444" o:spid="_x0000_s1573" style="position:absolute;flip:y;visibility:visible;mso-wrap-style:square" from="8910,8154" to="8988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"/>
                      <v:line id="Line 7445" o:spid="_x0000_s1574" style="position:absolute;flip:y;visibility:visible;mso-wrap-style:square" from="9036,8154" to="9114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"/>
                      <v:line id="Line 7446" o:spid="_x0000_s1575" style="position:absolute;flip:y;visibility:visible;mso-wrap-style:square" from="9162,8154" to="9240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"/>
                      <v:line id="Line 7447" o:spid="_x0000_s1576" style="position:absolute;flip:y;visibility:visible;mso-wrap-style:square" from="9552,8154" to="9630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"/>
                      <v:line id="Line 7448" o:spid="_x0000_s1577" style="position:absolute;flip:y;visibility:visible;mso-wrap-style:square" from="9942,8160" to="10020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lW4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hPpq/w9yY9Abn6BQAA//8DAFBLAQItABQABgAIAAAAIQDb4fbL7gAAAIUBAAATAAAAAAAA&#10;AAAAAAAAAAAAAABbQ29udGVudF9UeXBlc10ueG1sUEsBAi0AFAAGAAgAAAAhAFr0LFu/AAAAFQEA&#10;AAsAAAAAAAAAAAAAAAAAHwEAAF9yZWxzLy5yZWxzUEsBAi0AFAAGAAgAAAAhAF+WVbjHAAAA3QAA&#10;AA8AAAAAAAAAAAAAAAAABwIAAGRycy9kb3ducmV2LnhtbFBLBQYAAAAAAwADALcAAAD7AgAAAAA=&#10;"/>
                      <v:line id="Line 7449" o:spid="_x0000_s1578" style="position:absolute;flip:y;visibility:visible;mso-wrap-style:square" from="9288,8154" to="936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"/>
                      <v:line id="Line 7450" o:spid="_x0000_s1579" style="position:absolute;flip:y;visibility:visible;mso-wrap-style:square" from="9678,8154" to="975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"/>
                      <v:line id="Line 7451" o:spid="_x0000_s1580" style="position:absolute;flip:y;visibility:visible;mso-wrap-style:square" from="10080,8160" to="10158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"/>
                      <v:line id="Line 7452" o:spid="_x0000_s1581" style="position:absolute;flip:y;visibility:visible;mso-wrap-style:square" from="10368,8160" to="10446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v6K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hMX8fw+yY9Abn6AQAA//8DAFBLAQItABQABgAIAAAAIQDb4fbL7gAAAIUBAAATAAAAAAAA&#10;AAAAAAAAAAAAAABbQ29udGVudF9UeXBlc10ueG1sUEsBAi0AFAAGAAgAAAAhAFr0LFu/AAAAFQEA&#10;AAsAAAAAAAAAAAAAAAAAHwEAAF9yZWxzLy5yZWxzUEsBAi0AFAAGAAgAAAAhADrq/orHAAAA3QAA&#10;AA8AAAAAAAAAAAAAAAAABwIAAGRycy9kb3ducmV2LnhtbFBLBQYAAAAAAwADALcAAAD7AgAAAAA=&#10;"/>
                      <v:line id="Line 7453" o:spid="_x0000_s1582" style="position:absolute;flip:y;visibility:visible;mso-wrap-style:square" from="9414,8160" to="9492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"/>
                      <v:line id="Line 7454" o:spid="_x0000_s1583" style="position:absolute;flip:y;visibility:visible;mso-wrap-style:square" from="9810,8154" to="9888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"/>
                      <v:line id="Line 7455" o:spid="_x0000_s1584" style="position:absolute;flip:y;visibility:visible;mso-wrap-style:square" from="10224,8160" to="10302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"/>
                      <v:line id="Line 7456" o:spid="_x0000_s1585" style="position:absolute;flip:y;visibility:visible;mso-wrap-style:square" from="10524,8154" to="10602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fiJ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"/>
                      <v:line id="Line 7457" o:spid="_x0000_s1586" style="position:absolute;flip:y;visibility:visible;mso-wrap-style:square" from="10656,8160" to="10734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2b+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hPXqfw9yY9Abn6BQAA//8DAFBLAQItABQABgAIAAAAIQDb4fbL7gAAAIUBAAATAAAAAAAA&#10;AAAAAAAAAAAAAABbQ29udGVudF9UeXBlc10ueG1sUEsBAi0AFAAGAAgAAAAhAFr0LFu/AAAAFQEA&#10;AAsAAAAAAAAAAAAAAAAAHwEAAF9yZWxzLy5yZWxzUEsBAi0AFAAGAAgAAAAhALUDZv7HAAAA3QAA&#10;AA8AAAAAAAAAAAAAAAAABwIAAGRycy9kb3ducmV2LnhtbFBLBQYAAAAAAwADALcAAAD7AgAAAAA=&#10;"/>
                      <v:line id="Line 7458" o:spid="_x0000_s1587" style="position:absolute;flip:y;visibility:visible;mso-wrap-style:square" from="10788,8154" to="1086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"/>
                      <v:rect id="Rectangle 7459" o:spid="_x0000_s1588" style="position:absolute;left:8952;top:8346;width:978;height:600;rotation:1457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"/>
                      <v:rect id="Rectangle 7460" o:spid="_x0000_s1589" style="position:absolute;left:9360;top:8460;width:246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"/>
                      <v:shape id="Arc 7461" o:spid="_x0000_s1590" style="position:absolute;left:9360;top:8718;width:246;height:12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22;246,126;123,121" o:connectangles="0,0,0"/>
                      </v:shape>
                      <v:line id="Line 7462" o:spid="_x0000_s1591" style="position:absolute;flip:y;visibility:visible;mso-wrap-style:square" from="9369,8718" to="9601,8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" strokecolor="white" strokeweight="2.25pt"/>
                      <v:oval id="Oval 7463" o:spid="_x0000_s1592" style="position:absolute;left:9396;top:8628;width:171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"/>
                      <v:line id="Line 7464" o:spid="_x0000_s1593" style="position:absolute;visibility:visible;mso-wrap-style:square" from="10044,8346" to="10464,8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"/>
                      <v:line id="Line 7465" o:spid="_x0000_s1594" style="position:absolute;visibility:visible;mso-wrap-style:square" from="10356,8142" to="10356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"/>
                      <v:line id="Line 7466" o:spid="_x0000_s1595" style="position:absolute;flip:x;visibility:visible;mso-wrap-style:square" from="8634,8460" to="9264,8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iu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"/>
                      <v:line id="Line 7467" o:spid="_x0000_s1596" style="position:absolute;visibility:visible;mso-wrap-style:square" from="8706,8136" to="8706,9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"/>
                      <v:line id="Line 7468" o:spid="_x0000_s1597" style="position:absolute;visibility:visible;mso-wrap-style:square" from="8634,8154" to="8784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"/>
                      <v:line id="Line 7469" o:spid="_x0000_s1598" style="position:absolute;visibility:visible;mso-wrap-style:square" from="8628,8388" to="8778,8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"/>
                      <v:line id="Line 7470" o:spid="_x0000_s1599" style="position:absolute;visibility:visible;mso-wrap-style:square" from="10296,8160" to="10446,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"/>
                      <v:line id="Line 7471" o:spid="_x0000_s1600" style="position:absolute;visibility:visible;mso-wrap-style:square" from="10278,8286" to="10428,8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"/>
                      <v:shape id="Text Box 7472" o:spid="_x0000_s1601" type="#_x0000_t202" style="position:absolute;left:10068;top:8448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21587A70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shape id="Text Box 7473" o:spid="_x0000_s1602" type="#_x0000_t202" style="position:absolute;left:8376;top:863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5F1C2C00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1EE7090B" wp14:editId="2052B1A8">
                      <wp:simplePos x="0" y="0"/>
                      <wp:positionH relativeFrom="column">
                        <wp:posOffset>1895475</wp:posOffset>
                      </wp:positionH>
                      <wp:positionV relativeFrom="paragraph">
                        <wp:posOffset>215265</wp:posOffset>
                      </wp:positionV>
                      <wp:extent cx="156210" cy="243840"/>
                      <wp:effectExtent l="0" t="0" r="0" b="0"/>
                      <wp:wrapNone/>
                      <wp:docPr id="2449" name="Group 7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210" cy="243840"/>
                                <a:chOff x="4776" y="8376"/>
                                <a:chExt cx="246" cy="384"/>
                              </a:xfrm>
                            </wpg:grpSpPr>
                            <wps:wsp>
                              <wps:cNvPr id="2450" name="Rectangle 74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76" y="8376"/>
                                  <a:ext cx="246" cy="2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1" name="Arc 7432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776" y="8634"/>
                                  <a:ext cx="246" cy="126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2" name="Line 74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85" y="8634"/>
                                  <a:ext cx="23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3" name="Oval 74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12" y="8544"/>
                                  <a:ext cx="171" cy="1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6E33D5D" id="Group 7430" o:spid="_x0000_s1026" style="position:absolute;margin-left:149.25pt;margin-top:16.95pt;width:12.3pt;height:19.2pt;z-index:251659264" coordorigin="4776,8376" coordsize="246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" o:allowincell="f">
                      <v:rect id="Rectangle 7431" o:spid="_x0000_s1027" style="position:absolute;left:4776;top:8376;width:246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"/>
                      <v:shape id="Arc 7432" o:spid="_x0000_s1028" style="position:absolute;left:4776;top:8634;width:246;height:12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22;246,126;123,121" o:connectangles="0,0,0"/>
                      </v:shape>
                      <v:line id="Line 7433" o:spid="_x0000_s1029" style="position:absolute;flip:y;visibility:visible;mso-wrap-style:square" from="4785,8634" to="5017,8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" strokecolor="white" strokeweight="2.25pt"/>
                      <v:oval id="Oval 7434" o:spid="_x0000_s1030" style="position:absolute;left:4812;top:8544;width:171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малогаба-ритная взбиваль-ная</w:t>
            </w:r>
          </w:p>
        </w:tc>
        <w:tc>
          <w:tcPr>
            <w:tcW w:w="1060" w:type="dxa"/>
            <w:vAlign w:val="center"/>
          </w:tcPr>
          <w:p w14:paraId="5189EE8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МВ-6М</w:t>
            </w:r>
          </w:p>
        </w:tc>
        <w:tc>
          <w:tcPr>
            <w:tcW w:w="1560" w:type="dxa"/>
            <w:vAlign w:val="center"/>
          </w:tcPr>
          <w:p w14:paraId="3391AC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68FDE0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550</w:t>
            </w:r>
          </w:p>
        </w:tc>
        <w:tc>
          <w:tcPr>
            <w:tcW w:w="1134" w:type="dxa"/>
            <w:vAlign w:val="center"/>
          </w:tcPr>
          <w:p w14:paraId="0846BB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</w:tc>
        <w:tc>
          <w:tcPr>
            <w:tcW w:w="3233" w:type="dxa"/>
            <w:vAlign w:val="center"/>
          </w:tcPr>
          <w:p w14:paraId="1CA111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A2C38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D8EC8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B2DD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9DAD986" w14:textId="77777777">
        <w:tc>
          <w:tcPr>
            <w:tcW w:w="1316" w:type="dxa"/>
            <w:gridSpan w:val="2"/>
            <w:vAlign w:val="center"/>
          </w:tcPr>
          <w:p w14:paraId="7A459245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0" allowOverlap="1" wp14:anchorId="1F763886" wp14:editId="156332E4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400685</wp:posOffset>
                      </wp:positionV>
                      <wp:extent cx="826770" cy="392430"/>
                      <wp:effectExtent l="0" t="0" r="0" b="0"/>
                      <wp:wrapNone/>
                      <wp:docPr id="2440" name="Group 7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6770" cy="392430"/>
                                <a:chOff x="4146" y="9384"/>
                                <a:chExt cx="1302" cy="618"/>
                              </a:xfrm>
                            </wpg:grpSpPr>
                            <wps:wsp>
                              <wps:cNvPr id="2441" name="Rectangle 7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38" y="9558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2" name="Rectangle 74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00" y="9558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3" name="Rectangle 74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4" y="9558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4" name="Rectangle 74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20" y="9798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5" name="Rectangle 74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8" y="9384"/>
                                  <a:ext cx="438" cy="6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6" name="Rectangle 74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2" y="9552"/>
                                  <a:ext cx="288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7" name="Oval 74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28" y="9552"/>
                                  <a:ext cx="300" cy="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8" name="Line 74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46" y="9699"/>
                                  <a:ext cx="1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54A90F7" id="Group 7474" o:spid="_x0000_s1026" style="position:absolute;margin-left:117.75pt;margin-top:31.55pt;width:65.1pt;height:30.9pt;z-index:251661312" coordorigin="4146,9384" coordsize="1302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" o:allowincell="f">
                      <v:rect id="Rectangle 7475" o:spid="_x0000_s1027" style="position:absolute;left:5238;top:9558;width:5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"/>
                      <v:rect id="Rectangle 7476" o:spid="_x0000_s1028" style="position:absolute;left:5100;top:9558;width:5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"/>
                      <v:rect id="Rectangle 7477" o:spid="_x0000_s1029" style="position:absolute;left:4914;top:9558;width:468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"/>
                      <v:rect id="Rectangle 7478" o:spid="_x0000_s1030" style="position:absolute;left:4920;top:9798;width:468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"/>
                      <v:rect id="Rectangle 7479" o:spid="_x0000_s1031" style="position:absolute;left:4578;top:9384;width:438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"/>
                      <v:rect id="Rectangle 7480" o:spid="_x0000_s1032" style="position:absolute;left:4302;top:9552;width:28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"/>
                      <v:oval id="Oval 7481" o:spid="_x0000_s1033" style="position:absolute;left:4428;top:9552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"/>
                      <v:line id="Line 7482" o:spid="_x0000_s1034" style="position:absolute;visibility:visible;mso-wrap-style:square" from="4146,9699" to="5448,9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">
                        <v:stroke dashstyle="longDashDot"/>
                      </v:lin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0" allowOverlap="1" wp14:anchorId="19A40FE0" wp14:editId="4601BCF2">
                      <wp:simplePos x="0" y="0"/>
                      <wp:positionH relativeFrom="column">
                        <wp:posOffset>4044315</wp:posOffset>
                      </wp:positionH>
                      <wp:positionV relativeFrom="paragraph">
                        <wp:posOffset>23495</wp:posOffset>
                      </wp:positionV>
                      <wp:extent cx="2000250" cy="1078230"/>
                      <wp:effectExtent l="0" t="0" r="0" b="0"/>
                      <wp:wrapNone/>
                      <wp:docPr id="2383" name="Group 7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0250" cy="1078230"/>
                                <a:chOff x="7914" y="9546"/>
                                <a:chExt cx="3150" cy="1698"/>
                              </a:xfrm>
                            </wpg:grpSpPr>
                            <wps:wsp>
                              <wps:cNvPr id="2384" name="Oval 74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8" y="10152"/>
                                  <a:ext cx="582" cy="6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385" name="Group 74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6" y="955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2386" name="Line 748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7" name="Line 748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8" name="Line 748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9" name="Line 748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0" name="Line 749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1" name="Line 749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2" name="Line 749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3" name="Line 749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4" name="Line 749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5" name="Line 749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6" name="Line 749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7" name="Line 749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8" name="Line 749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9" name="Line 74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0" name="Line 75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1" name="Line 75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2" name="Line 75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3" name="Line 75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4" name="Line 75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5" name="Line 75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6" name="Line 75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7" name="Line 75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8" name="Line 75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9" name="Line 75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0" name="Line 75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1" name="Line 75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2" name="Line 75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3" name="Line 75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4" name="Line 75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5" name="Line 75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6" name="Line 75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7" name="Line 75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8" name="Line 75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9" name="Line 75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20" name="Line 75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21" name="Line 75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422" name="Rectangle 7522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8927" y="10301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3" name="Rectangle 7523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065" y="10301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4" name="Rectangle 7524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8837" y="10541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5" name="Rectangle 7525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8831" y="10301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6" name="Rectangle 7526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204" y="10146"/>
                                  <a:ext cx="438" cy="6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7" name="Rectangle 7527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629" y="10295"/>
                                  <a:ext cx="288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8" name="Oval 7528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491" y="10295"/>
                                  <a:ext cx="300" cy="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9" name="Line 7529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8771" y="10440"/>
                                  <a:ext cx="1339" cy="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0" name="Line 75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44" y="10644"/>
                                  <a:ext cx="0" cy="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1" name="Line 75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14" y="10992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2" name="Line 75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56" y="1092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3" name="Line 75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66" y="1092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4" name="Rectangle 75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68" y="10710"/>
                                  <a:ext cx="444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6B5F74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35" name="Line 75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14" y="10140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6" name="Line 7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94" y="9546"/>
                                  <a:ext cx="0" cy="14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7" name="Line 75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8" y="956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8" name="Line 75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8" y="100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9" name="Text Box 75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42" y="1058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6354BA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9A40FE0" id="Group 7483" o:spid="_x0000_s1603" style="position:absolute;left:0;text-align:left;margin-left:318.45pt;margin-top:1.85pt;width:157.5pt;height:84.9pt;z-index:251662336" coordorigin="7914,9546" coordsize="3150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" o:allowincell="f">
                      <v:oval id="Oval 7484" o:spid="_x0000_s1604" style="position:absolute;left:9918;top:10152;width:582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"/>
                      <v:group id="Group 7485" o:spid="_x0000_s1605" style="position:absolute;left:7956;top:955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">
                        <v:line id="Line 7486" o:spid="_x0000_s1606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"/>
                        <v:line id="Line 7487" o:spid="_x0000_s1607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"/>
                        <v:line id="Line 7488" o:spid="_x0000_s1608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"/>
                        <v:line id="Line 7489" o:spid="_x0000_s1609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"/>
                        <v:line id="Line 7490" o:spid="_x0000_s1610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"/>
                        <v:line id="Line 7491" o:spid="_x0000_s1611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"/>
                        <v:line id="Line 7492" o:spid="_x0000_s1612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"/>
                        <v:line id="Line 7493" o:spid="_x0000_s1613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"/>
                        <v:line id="Line 7494" o:spid="_x0000_s1614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"/>
                        <v:line id="Line 7495" o:spid="_x0000_s1615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"/>
                        <v:line id="Line 7496" o:spid="_x0000_s1616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"/>
                        <v:line id="Line 7497" o:spid="_x0000_s1617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"/>
                        <v:line id="Line 7498" o:spid="_x0000_s1618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"/>
                        <v:line id="Line 7499" o:spid="_x0000_s1619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"/>
                        <v:line id="Line 7500" o:spid="_x0000_s1620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hs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Ms7Q/vUlPQK7uAAAA//8DAFBLAQItABQABgAIAAAAIQDb4fbL7gAAAIUBAAATAAAAAAAAAAAA&#10;AAAAAAAAAABbQ29udGVudF9UeXBlc10ueG1sUEsBAi0AFAAGAAgAAAAhAFr0LFu/AAAAFQEAAAsA&#10;AAAAAAAAAAAAAAAAHwEAAF9yZWxzLy5yZWxzUEsBAi0AFAAGAAgAAAAhAA2gKGzEAAAA3QAAAA8A&#10;AAAAAAAAAAAAAAAABwIAAGRycy9kb3ducmV2LnhtbFBLBQYAAAAAAwADALcAAAD4AgAAAAA=&#10;"/>
                        <v:line id="Line 7501" o:spid="_x0000_s1621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I33xwAAAN0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qazbAK3N+kJyPU/AAAA//8DAFBLAQItABQABgAIAAAAIQDb4fbL7gAAAIUBAAATAAAAAAAA&#10;AAAAAAAAAAAAAABbQ29udGVudF9UeXBlc10ueG1sUEsBAi0AFAAGAAgAAAAhAFr0LFu/AAAAFQEA&#10;AAsAAAAAAAAAAAAAAAAAHwEAAF9yZWxzLy5yZWxzUEsBAi0AFAAGAAgAAAAhAGLsjffHAAAA3QAA&#10;AA8AAAAAAAAAAAAAAAAABwIAAGRycy9kb3ducmV2LnhtbFBLBQYAAAAAAwADALcAAAD7AgAAAAA=&#10;"/>
                        <v:line id="Line 7502" o:spid="_x0000_s1622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OA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+yHK4vUlPQG7+AAAA//8DAFBLAQItABQABgAIAAAAIQDb4fbL7gAAAIUBAAATAAAAAAAA&#10;AAAAAAAAAAAAAABbQ29udGVudF9UeXBlc10ueG1sUEsBAi0AFAAGAAgAAAAhAFr0LFu/AAAAFQEA&#10;AAsAAAAAAAAAAAAAAAAAHwEAAF9yZWxzLy5yZWxzUEsBAi0AFAAGAAgAAAAhAJI+E4DHAAAA3QAA&#10;AA8AAAAAAAAAAAAAAAAABwIAAGRycy9kb3ducmV2LnhtbFBLBQYAAAAAAwADALcAAAD7AgAAAAA=&#10;"/>
                        <v:line id="Line 7503" o:spid="_x0000_s1623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rYbxwAAAN0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ZZi9we5OegFz+AQAA//8DAFBLAQItABQABgAIAAAAIQDb4fbL7gAAAIUBAAATAAAAAAAA&#10;AAAAAAAAAAAAAABbQ29udGVudF9UeXBlc10ueG1sUEsBAi0AFAAGAAgAAAAhAFr0LFu/AAAAFQEA&#10;AAsAAAAAAAAAAAAAAAAAHwEAAF9yZWxzLy5yZWxzUEsBAi0AFAAGAAgAAAAhAP1ythvHAAAA3QAA&#10;AA8AAAAAAAAAAAAAAAAABwIAAGRycy9kb3ducmV2LnhtbFBLBQYAAAAAAwADALcAAAD7AgAAAAA=&#10;"/>
                        <v:line id="Line 7504" o:spid="_x0000_s1624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"/>
                        <v:line id="Line 7505" o:spid="_x0000_s1625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"/>
                        <v:line id="Line 7506" o:spid="_x0000_s1626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"/>
                        <v:line id="Line 7507" o:spid="_x0000_s1627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"/>
                        <v:line id="Line 7508" o:spid="_x0000_s1628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iRq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MszQ3vUlPQK7uAAAA//8DAFBLAQItABQABgAIAAAAIQDb4fbL7gAAAIUBAAATAAAAAAAAAAAA&#10;AAAAAAAAAABbQ29udGVudF9UeXBlc10ueG1sUEsBAi0AFAAGAAgAAAAhAFr0LFu/AAAAFQEAAAsA&#10;AAAAAAAAAAAAAAAAHwEAAF9yZWxzLy5yZWxzUEsBAi0AFAAGAAgAAAAhAPPWJGrEAAAA3QAAAA8A&#10;AAAAAAAAAAAAAAAABwIAAGRycy9kb3ducmV2LnhtbFBLBQYAAAAAAwADALcAAAD4AgAAAAA=&#10;"/>
                        <v:line id="Line 7509" o:spid="_x0000_s1629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"/>
                        <v:line id="Line 7510" o:spid="_x0000_s1630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"/>
                        <v:line id="Line 7511" o:spid="_x0000_s1631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"/>
                        <v:line id="Line 7512" o:spid="_x0000_s1632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4Vd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J8Osnh+iY9Abm8AAAA//8DAFBLAQItABQABgAIAAAAIQDb4fbL7gAAAIUBAAATAAAAAAAA&#10;AAAAAAAAAAAAAABbQ29udGVudF9UeXBlc10ueG1sUEsBAi0AFAAGAAgAAAAhAFr0LFu/AAAAFQEA&#10;AAsAAAAAAAAAAAAAAAAAHwEAAF9yZWxzLy5yZWxzUEsBAi0AFAAGAAgAAAAhABfnhV3HAAAA3QAA&#10;AA8AAAAAAAAAAAAAAAAABwIAAGRycy9kb3ducmV2LnhtbFBLBQYAAAAAAwADALcAAAD7AgAAAAA=&#10;"/>
                        <v:line id="Line 7513" o:spid="_x0000_s1633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"/>
                        <v:line id="Line 7514" o:spid="_x0000_s1634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"/>
                        <v:line id="Line 7515" o:spid="_x0000_s1635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"/>
                        <v:line id="Line 7516" o:spid="_x0000_s1636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"/>
                        <v:line id="Line 7517" o:spid="_x0000_s1637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bF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hMx6/w+yY9Abn6AQAA//8DAFBLAQItABQABgAIAAAAIQDb4fbL7gAAAIUBAAATAAAAAAAA&#10;AAAAAAAAAAAAAABbQ29udGVudF9UeXBlc10ueG1sUEsBAi0AFAAGAAgAAAAhAFr0LFu/AAAAFQEA&#10;AAsAAAAAAAAAAAAAAAAAHwEAAF9yZWxzLy5yZWxzUEsBAi0AFAAGAAgAAAAhAAeQJsXHAAAA3QAA&#10;AA8AAAAAAAAAAAAAAAAABwIAAGRycy9kb3ducmV2LnhtbFBLBQYAAAAAAwADALcAAAD7AgAAAAA=&#10;"/>
                        <v:line id="Line 7518" o:spid="_x0000_s1638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"/>
                        <v:line id="Line 7519" o:spid="_x0000_s1639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"/>
                        <v:line id="Line 7520" o:spid="_x0000_s1640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"/>
                        <v:line id="Line 7521" o:spid="_x0000_s1641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GX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J8mk/g+iY9Abm8AAAA//8DAFBLAQItABQABgAIAAAAIQDb4fbL7gAAAIUBAAATAAAAAAAA&#10;AAAAAAAAAAAAAABbQ29udGVudF9UeXBlc10ueG1sUEsBAi0AFAAGAAgAAAAhAFr0LFu/AAAAFQEA&#10;AAsAAAAAAAAAAAAAAAAAHwEAAF9yZWxzLy5yZWxzUEsBAi0AFAAGAAgAAAAhAClZ0ZfHAAAA3QAA&#10;AA8AAAAAAAAAAAAAAAAABwIAAGRycy9kb3ducmV2LnhtbFBLBQYAAAAAAwADALcAAAD7AgAAAAA=&#10;"/>
                      </v:group>
                      <v:rect id="Rectangle 7522" o:spid="_x0000_s1642" style="position:absolute;left:8927;top:10301;width:54;height:28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"/>
                      <v:rect id="Rectangle 7523" o:spid="_x0000_s1643" style="position:absolute;left:9065;top:10301;width:54;height:28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"/>
                      <v:rect id="Rectangle 7524" o:spid="_x0000_s1644" style="position:absolute;left:8837;top:10541;width:468;height:4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"/>
                      <v:rect id="Rectangle 7525" o:spid="_x0000_s1645" style="position:absolute;left:8831;top:10301;width:468;height:4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"/>
                      <v:rect id="Rectangle 7526" o:spid="_x0000_s1646" style="position:absolute;left:9204;top:10146;width:438;height:61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"/>
                      <v:rect id="Rectangle 7527" o:spid="_x0000_s1647" style="position:absolute;left:9629;top:10295;width:288;height:3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"/>
                      <v:oval id="Oval 7528" o:spid="_x0000_s1648" style="position:absolute;left:9491;top:10295;width:300;height:3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"/>
                      <v:line id="Line 7529" o:spid="_x0000_s1649" style="position:absolute;rotation:180;flip:y;visibility:visible;mso-wrap-style:square" from="8771,10440" to="10110,10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">
                        <v:stroke dashstyle="longDashDot"/>
                      </v:line>
                      <v:line id="Line 7530" o:spid="_x0000_s1650" style="position:absolute;visibility:visible;mso-wrap-style:square" from="8844,10644" to="8844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"/>
                      <v:line id="Line 7531" o:spid="_x0000_s1651" style="position:absolute;flip:x;visibility:visible;mso-wrap-style:square" from="7914,10992" to="8910,10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"/>
                      <v:line id="Line 7532" o:spid="_x0000_s1652" style="position:absolute;flip:x;visibility:visible;mso-wrap-style:square" from="7956,10926" to="8112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tk9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"/>
                      <v:line id="Line 7533" o:spid="_x0000_s1653" style="position:absolute;flip:x;visibility:visible;mso-wrap-style:square" from="8766,10926" to="8922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"/>
                      <v:rect id="Rectangle 7534" o:spid="_x0000_s1654" style="position:absolute;left:8268;top:10710;width:44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" strokecolor="white">
                        <v:textbox inset="0,0,0,0">
                          <w:txbxContent>
                            <w:p w14:paraId="286B5F74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line id="Line 7535" o:spid="_x0000_s1655" style="position:absolute;visibility:visible;mso-wrap-style:square" from="9714,10140" to="10884,10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"/>
                      <v:line id="Line 7536" o:spid="_x0000_s1656" style="position:absolute;visibility:visible;mso-wrap-style:square" from="10794,9546" to="10794,1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q/ByAAAAN0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"/>
                      <v:line id="Line 7537" o:spid="_x0000_s1657" style="position:absolute;visibility:visible;mso-wrap-style:square" from="10728,9564" to="10878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"/>
                      <v:line id="Line 7538" o:spid="_x0000_s1658" style="position:absolute;visibility:visible;mso-wrap-style:square" from="10728,10068" to="10878,10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"/>
                      <v:shape id="Text Box 7539" o:spid="_x0000_s1659" type="#_x0000_t202" style="position:absolute;left:10542;top:1058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546354BA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для просеи-вания муки</w:t>
            </w:r>
          </w:p>
        </w:tc>
        <w:tc>
          <w:tcPr>
            <w:tcW w:w="1060" w:type="dxa"/>
            <w:vAlign w:val="center"/>
          </w:tcPr>
          <w:p w14:paraId="5A09622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МПМ-800М</w:t>
            </w:r>
          </w:p>
        </w:tc>
        <w:tc>
          <w:tcPr>
            <w:tcW w:w="1560" w:type="dxa"/>
            <w:vAlign w:val="center"/>
          </w:tcPr>
          <w:p w14:paraId="3507E4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CCB3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A1336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15E3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CBA8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1575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1370</w:t>
            </w:r>
          </w:p>
        </w:tc>
        <w:tc>
          <w:tcPr>
            <w:tcW w:w="1134" w:type="dxa"/>
            <w:vAlign w:val="center"/>
          </w:tcPr>
          <w:p w14:paraId="27FDDC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3233" w:type="dxa"/>
            <w:vAlign w:val="center"/>
          </w:tcPr>
          <w:p w14:paraId="510D2E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1B105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F2197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6AD7F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8F034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20982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1EB05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02BC2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9F3F7F6" w14:textId="77777777">
        <w:tc>
          <w:tcPr>
            <w:tcW w:w="1316" w:type="dxa"/>
            <w:gridSpan w:val="2"/>
            <w:vAlign w:val="center"/>
          </w:tcPr>
          <w:p w14:paraId="3BD7D61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 wp14:anchorId="4BBA6F13" wp14:editId="4A43F99A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1142365</wp:posOffset>
                      </wp:positionV>
                      <wp:extent cx="842010" cy="525780"/>
                      <wp:effectExtent l="0" t="0" r="0" b="0"/>
                      <wp:wrapNone/>
                      <wp:docPr id="2375" name="Group 7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2010" cy="525780"/>
                                <a:chOff x="4224" y="11506"/>
                                <a:chExt cx="1326" cy="828"/>
                              </a:xfrm>
                            </wpg:grpSpPr>
                            <wpg:grpSp>
                              <wpg:cNvPr id="2376" name="Group 75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22" y="11620"/>
                                  <a:ext cx="1038" cy="498"/>
                                  <a:chOff x="4422" y="10380"/>
                                  <a:chExt cx="1038" cy="498"/>
                                </a:xfrm>
                              </wpg:grpSpPr>
                              <wps:wsp>
                                <wps:cNvPr id="2377" name="Oval 75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62" y="10530"/>
                                    <a:ext cx="198" cy="20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78" name="Rectangle 75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2" y="10530"/>
                                    <a:ext cx="942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79" name="Oval 75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0380"/>
                                    <a:ext cx="504" cy="4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80" name="Line 75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64" y="10542"/>
                                    <a:ext cx="0" cy="1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22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81" name="Line 75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02" y="11506"/>
                                  <a:ext cx="0" cy="8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2" name="Line 75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4" y="11866"/>
                                  <a:ext cx="13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B007891" id="Group 7540" o:spid="_x0000_s1026" style="position:absolute;margin-left:116.55pt;margin-top:89.95pt;width:66.3pt;height:41.4pt;z-index:251663360" coordorigin="4224,11506" coordsize="1326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" o:allowincell="f">
                      <v:group id="Group 7541" o:spid="_x0000_s1027" style="position:absolute;left:4422;top:11620;width:1038;height:498" coordorigin="4422,10380" coordsize="1038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juc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BxNJ/B6E56AXDwBAAD//wMAUEsBAi0AFAAGAAgAAAAhANvh9svuAAAAhQEAABMAAAAAAAAA&#10;AAAAAAAAAAAAAFtDb250ZW50X1R5cGVzXS54bWxQSwECLQAUAAYACAAAACEAWvQsW78AAAAVAQAA&#10;CwAAAAAAAAAAAAAAAAAfAQAAX3JlbHMvLnJlbHNQSwECLQAUAAYACAAAACEAdXY7nMYAAADdAAAA&#10;DwAAAAAAAAAAAAAAAAAHAgAAZHJzL2Rvd25yZXYueG1sUEsFBgAAAAADAAMAtwAAAPoCAAAAAA==&#10;">
                        <v:oval id="Oval 7542" o:spid="_x0000_s1028" style="position:absolute;left:5262;top:10530;width:19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"/>
                        <v:rect id="Rectangle 7543" o:spid="_x0000_s1029" style="position:absolute;left:4422;top:10530;width:94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"/>
                        <v:oval id="Oval 7544" o:spid="_x0000_s1030" style="position:absolute;left:4650;top:10380;width:504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" filled="f"/>
                        <v:line id="Line 7545" o:spid="_x0000_s1031" style="position:absolute;visibility:visible;mso-wrap-style:square" from="5364,10542" to="5364,10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" strokecolor="white" strokeweight="1.75pt"/>
                      </v:group>
                      <v:line id="Line 7546" o:spid="_x0000_s1032" style="position:absolute;visibility:visible;mso-wrap-style:square" from="4902,11506" to="4902,12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">
                        <v:stroke dashstyle="longDashDot"/>
                      </v:line>
                      <v:line id="Line 7547" o:spid="_x0000_s1033" style="position:absolute;visibility:visible;mso-wrap-style:square" from="4224,11866" to="5550,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">
                        <v:stroke dashstyle="longDashDot"/>
                      </v:lin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0" allowOverlap="1" wp14:anchorId="2CCB70A6" wp14:editId="13AD52C5">
                      <wp:simplePos x="0" y="0"/>
                      <wp:positionH relativeFrom="column">
                        <wp:posOffset>4131945</wp:posOffset>
                      </wp:positionH>
                      <wp:positionV relativeFrom="paragraph">
                        <wp:posOffset>1550035</wp:posOffset>
                      </wp:positionV>
                      <wp:extent cx="1847850" cy="1078865"/>
                      <wp:effectExtent l="0" t="0" r="0" b="0"/>
                      <wp:wrapNone/>
                      <wp:docPr id="2361" name="Group 7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7850" cy="1078865"/>
                                <a:chOff x="8460" y="13631"/>
                                <a:chExt cx="2910" cy="1699"/>
                              </a:xfrm>
                            </wpg:grpSpPr>
                            <wpg:grpSp>
                              <wpg:cNvPr id="2362" name="Group 75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34" y="13631"/>
                                  <a:ext cx="684" cy="1699"/>
                                  <a:chOff x="9234" y="13631"/>
                                  <a:chExt cx="684" cy="1699"/>
                                </a:xfrm>
                              </wpg:grpSpPr>
                              <wpg:grpSp>
                                <wpg:cNvPr id="2363" name="Group 7597"/>
                                <wpg:cNvGrpSpPr>
                                  <a:grpSpLocks/>
                                </wpg:cNvGrpSpPr>
                                <wpg:grpSpPr bwMode="auto">
                                  <a:xfrm rot="16200000">
                                    <a:off x="9047" y="13901"/>
                                    <a:ext cx="1038" cy="498"/>
                                    <a:chOff x="4422" y="10380"/>
                                    <a:chExt cx="1038" cy="498"/>
                                  </a:xfrm>
                                </wpg:grpSpPr>
                                <wps:wsp>
                                  <wps:cNvPr id="2364" name="Oval 759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62" y="10530"/>
                                      <a:ext cx="198" cy="20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65" name="Rectangle 75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22" y="10530"/>
                                      <a:ext cx="942" cy="20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66" name="Oval 760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50" y="10380"/>
                                      <a:ext cx="504" cy="49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67" name="Line 760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64" y="10542"/>
                                      <a:ext cx="0" cy="18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368" name="AutoShape 7602"/>
                                <wps:cNvSpPr>
                                  <a:spLocks noChangeArrowheads="1"/>
                                </wps:cNvSpPr>
                                <wps:spPr bwMode="auto">
                                  <a:xfrm rot="5400000">
                                    <a:off x="9240" y="14652"/>
                                    <a:ext cx="672" cy="684"/>
                                  </a:xfrm>
                                  <a:prstGeom prst="donut">
                                    <a:avLst>
                                      <a:gd name="adj" fmla="val 15614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AF5EB5" w14:textId="77777777" w:rsidR="00B30B1E" w:rsidRDefault="00B30B1E" w:rsidP="00B13BD5">
                                      <w:pPr>
                                        <w:jc w:val="center"/>
                                      </w:pPr>
                                      <w: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69" name="Rectangle 76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504" y="14064"/>
                                    <a:ext cx="132" cy="2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127148" w14:textId="77777777" w:rsidR="00B30B1E" w:rsidRDefault="00B30B1E" w:rsidP="00B13BD5">
                                      <w: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70" name="Group 76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60" y="14022"/>
                                  <a:ext cx="2910" cy="588"/>
                                  <a:chOff x="8460" y="14022"/>
                                  <a:chExt cx="2910" cy="588"/>
                                </a:xfrm>
                              </wpg:grpSpPr>
                              <wps:wsp>
                                <wps:cNvPr id="2371" name="Rectangle 76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170" y="14022"/>
                                    <a:ext cx="1200" cy="41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9CF66E" w14:textId="77777777" w:rsidR="00B30B1E" w:rsidRDefault="00B30B1E" w:rsidP="00B13BD5">
                                      <w:pPr>
                                        <w:jc w:val="center"/>
                                        <w:rPr>
                                          <w:sz w:val="12"/>
                                        </w:rPr>
                                      </w:pPr>
                                      <w:r>
                                        <w:rPr>
                                          <w:sz w:val="12"/>
                                        </w:rPr>
                                        <w:t>Монтажный проем</w:t>
                                      </w:r>
                                    </w:p>
                                    <w:p w14:paraId="1CA69C34" w14:textId="77777777" w:rsidR="00B30B1E" w:rsidRDefault="00B30B1E" w:rsidP="00B13BD5">
                                      <w:pPr>
                                        <w:jc w:val="center"/>
                                      </w:pPr>
                                      <w:r>
                                        <w:t>800</w:t>
                                      </w:r>
                                      <w:r>
                                        <w:sym w:font="Symbol" w:char="F0B4"/>
                                      </w:r>
                                      <w:r>
                                        <w:t>2000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372" name="Line 76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60" y="14610"/>
                                    <a:ext cx="23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73" name="Line 76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66" y="14214"/>
                                    <a:ext cx="354" cy="3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74" name="Line 76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20" y="14214"/>
                                    <a:ext cx="133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CCB70A6" id="Group 7595" o:spid="_x0000_s1660" style="position:absolute;left:0;text-align:left;margin-left:325.35pt;margin-top:122.05pt;width:145.5pt;height:84.95pt;z-index:251665408" coordorigin="8460,13631" coordsize="2910,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" o:allowincell="f">
                      <v:group id="Group 7596" o:spid="_x0000_s1661" style="position:absolute;left:9234;top:13631;width:684;height:1699" coordorigin="9234,13631" coordsize="684,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tC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kEznCbzehCcg108AAAD//wMAUEsBAi0AFAAGAAgAAAAhANvh9svuAAAAhQEAABMAAAAAAAAA&#10;AAAAAAAAAAAAAFtDb250ZW50X1R5cGVzXS54bWxQSwECLQAUAAYACAAAACEAWvQsW78AAAAVAQAA&#10;CwAAAAAAAAAAAAAAAAAfAQAAX3JlbHMvLnJlbHNQSwECLQAUAAYACAAAACEAj5SrQsYAAADdAAAA&#10;DwAAAAAAAAAAAAAAAAAHAgAAZHJzL2Rvd25yZXYueG1sUEsFBgAAAAADAAMAtwAAAPoCAAAAAA==&#10;">
                        <v:group id="Group 7597" o:spid="_x0000_s1662" style="position:absolute;left:9047;top:13901;width:1038;height:498;rotation:-90" coordorigin="4422,10380" coordsize="1038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">
                          <v:oval id="Oval 7598" o:spid="_x0000_s1663" style="position:absolute;left:5262;top:10530;width:19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"/>
                          <v:rect id="Rectangle 7599" o:spid="_x0000_s1664" style="position:absolute;left:4422;top:10530;width:94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"/>
                          <v:oval id="Oval 7600" o:spid="_x0000_s1665" style="position:absolute;left:4650;top:10380;width:504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" filled="f"/>
                          <v:line id="Line 7601" o:spid="_x0000_s1666" style="position:absolute;visibility:visible;mso-wrap-style:square" from="5364,10542" to="5364,10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" strokecolor="white" strokeweight="1.75pt"/>
                        </v:group>
                        <v:shapetype id="_x0000_t23" coordsize="21600,21600" o:spt="23" adj="5400" path="m,10800qy10800,,21600,10800,10800,21600,,10800xm@0,10800qy10800@2@1,10800,10800@0@0,10800xe"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</v:formulas>
                          <v:path o:connecttype="custom" o:connectlocs="10800,0;3163,3163;0,10800;3163,18437;10800,21600;18437,18437;21600,10800;18437,3163" textboxrect="3163,3163,18437,18437"/>
                          <v:handles>
                            <v:h position="#0,center" xrange="0,10800"/>
                          </v:handles>
                        </v:shapetype>
                        <v:shape id="AutoShape 7602" o:spid="_x0000_s1667" type="#_x0000_t23" style="position:absolute;left:9240;top:14652;width:672;height:68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" adj="3373">
                          <v:textbox>
                            <w:txbxContent>
                              <w:p w14:paraId="46AF5EB5" w14:textId="77777777" w:rsidR="00B30B1E" w:rsidRDefault="00B30B1E" w:rsidP="00B13BD5">
                                <w:pPr>
                                  <w:jc w:val="center"/>
                                </w:pPr>
                                <w:r>
                                  <w:t>2</w:t>
                                </w:r>
                              </w:p>
                            </w:txbxContent>
                          </v:textbox>
                        </v:shape>
                        <v:rect id="Rectangle 7603" o:spid="_x0000_s1668" style="position:absolute;left:9504;top:14064;width:13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" strokecolor="white">
                          <v:textbox inset="0,0,0,0">
                            <w:txbxContent>
                              <w:p w14:paraId="7F127148" w14:textId="77777777" w:rsidR="00B30B1E" w:rsidRDefault="00B30B1E" w:rsidP="00B13BD5">
                                <w:r>
                                  <w:t>1</w:t>
                                </w:r>
                              </w:p>
                            </w:txbxContent>
                          </v:textbox>
                        </v:rect>
                      </v:group>
                      <v:group id="Group 7604" o:spid="_x0000_s1669" style="position:absolute;left:8460;top:14022;width:2910;height:588" coordorigin="8460,14022" coordsize="291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">
                        <v:rect id="Rectangle 7605" o:spid="_x0000_s1670" style="position:absolute;left:10170;top:14022;width:120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" strokecolor="white">
                          <v:textbox inset="0,0,0,0">
                            <w:txbxContent>
                              <w:p w14:paraId="2C9CF66E" w14:textId="77777777" w:rsidR="00B30B1E" w:rsidRDefault="00B30B1E" w:rsidP="00B13BD5">
                                <w:pPr>
                                  <w:jc w:val="center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Монтажный проем</w:t>
                                </w:r>
                              </w:p>
                              <w:p w14:paraId="1CA69C34" w14:textId="77777777" w:rsidR="00B30B1E" w:rsidRDefault="00B30B1E" w:rsidP="00B13BD5">
                                <w:pPr>
                                  <w:jc w:val="center"/>
                                </w:pPr>
                                <w:r>
                                  <w:t>800</w:t>
                                </w:r>
                                <w:r>
                                  <w:sym w:font="Symbol" w:char="F0B4"/>
                                </w:r>
                                <w:r>
                                  <w:t>2000</w:t>
                                </w:r>
                              </w:p>
                            </w:txbxContent>
                          </v:textbox>
                        </v:rect>
                        <v:line id="Line 7606" o:spid="_x0000_s1671" style="position:absolute;visibility:visible;mso-wrap-style:square" from="8460,14610" to="10800,14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"/>
                        <v:line id="Line 7607" o:spid="_x0000_s1672" style="position:absolute;flip:y;visibility:visible;mso-wrap-style:square" from="9666,14214" to="10020,1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"/>
                        <v:line id="Line 7608" o:spid="_x0000_s1673" style="position:absolute;visibility:visible;mso-wrap-style:square" from="10020,14214" to="11352,1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0" allowOverlap="1" wp14:anchorId="7B4D0776" wp14:editId="55242709">
                      <wp:simplePos x="0" y="0"/>
                      <wp:positionH relativeFrom="column">
                        <wp:posOffset>4109085</wp:posOffset>
                      </wp:positionH>
                      <wp:positionV relativeFrom="paragraph">
                        <wp:posOffset>64135</wp:posOffset>
                      </wp:positionV>
                      <wp:extent cx="1908810" cy="925830"/>
                      <wp:effectExtent l="0" t="0" r="0" b="0"/>
                      <wp:wrapNone/>
                      <wp:docPr id="2314" name="Group 7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925830"/>
                                <a:chOff x="7860" y="11190"/>
                                <a:chExt cx="3006" cy="1458"/>
                              </a:xfrm>
                            </wpg:grpSpPr>
                            <wpg:grpSp>
                              <wpg:cNvPr id="2315" name="Group 75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60" y="1119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316" name="Line 75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7" name="Line 75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8" name="Line 75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9" name="Line 75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0" name="Line 75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1" name="Line 75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2" name="Line 75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3" name="Line 75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4" name="Line 75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5" name="Line 75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6" name="Line 75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7" name="Line 75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8" name="Line 75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9" name="Line 75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0" name="Line 75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1" name="Line 75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2" name="Line 75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3" name="Line 75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4" name="Line 75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5" name="Line 75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6" name="Line 75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7" name="Line 75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8" name="Line 75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39" name="Line 75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022" y="11808"/>
                                  <a:ext cx="7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0" name="Line 7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4" y="11190"/>
                                  <a:ext cx="0" cy="7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1" name="Line 7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92" y="11706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2" name="Line 7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68" y="11190"/>
                                  <a:ext cx="0" cy="6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3" name="Line 75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02" y="1121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4" name="Line 7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96" y="116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5" name="Line 7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8" y="1121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6" name="Line 7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40" y="117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347" name="Group 7581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8460" y="11592"/>
                                  <a:ext cx="1326" cy="828"/>
                                  <a:chOff x="4224" y="11506"/>
                                  <a:chExt cx="1326" cy="828"/>
                                </a:xfrm>
                              </wpg:grpSpPr>
                              <wpg:grpSp>
                                <wpg:cNvPr id="2348" name="Group 75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22" y="11620"/>
                                    <a:ext cx="1038" cy="498"/>
                                    <a:chOff x="4422" y="10380"/>
                                    <a:chExt cx="1038" cy="498"/>
                                  </a:xfrm>
                                </wpg:grpSpPr>
                                <wps:wsp>
                                  <wps:cNvPr id="2349" name="Oval 75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62" y="10530"/>
                                      <a:ext cx="198" cy="20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50" name="Rectangle 75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22" y="10530"/>
                                      <a:ext cx="942" cy="20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51" name="Oval 758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50" y="10380"/>
                                      <a:ext cx="504" cy="49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52" name="Line 75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64" y="10542"/>
                                      <a:ext cx="0" cy="18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353" name="Line 75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2" y="11506"/>
                                    <a:ext cx="0" cy="82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54" name="Line 75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24" y="11866"/>
                                    <a:ext cx="132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55" name="AutoShape 75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76" y="11706"/>
                                  <a:ext cx="672" cy="684"/>
                                </a:xfrm>
                                <a:prstGeom prst="donut">
                                  <a:avLst>
                                    <a:gd name="adj" fmla="val 15614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7E026B" w14:textId="77777777" w:rsidR="00B30B1E" w:rsidRDefault="00B30B1E" w:rsidP="00B13BD5">
                                    <w:pPr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6" name="Line 759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22" y="12198"/>
                                  <a:ext cx="144" cy="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7" name="Line 75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74" y="12648"/>
                                  <a:ext cx="3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8" name="Rectangle 75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8" y="12300"/>
                                  <a:ext cx="16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3C3A04" w14:textId="77777777" w:rsidR="00B30B1E" w:rsidRDefault="00B30B1E" w:rsidP="00B13BD5"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59" name="Text Box 75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28" y="11298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D4BB08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60" name="Text Box 75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78" y="1134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0F8749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B4D0776" id="Group 7548" o:spid="_x0000_s1674" style="position:absolute;left:0;text-align:left;margin-left:323.55pt;margin-top:5.05pt;width:150.3pt;height:72.9pt;z-index:251664384" coordorigin="7860,11190" coordsize="3006,1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" o:allowincell="f">
                      <v:group id="Group 7549" o:spid="_x0000_s1675" style="position:absolute;left:7860;top:1119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0BL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SyTOIX/N+EJyM0fAAAA//8DAFBLAQItABQABgAIAAAAIQDb4fbL7gAAAIUBAAATAAAAAAAA&#10;AAAAAAAAAAAAAABbQ29udGVudF9UeXBlc10ueG1sUEsBAi0AFAAGAAgAAAAhAFr0LFu/AAAAFQEA&#10;AAsAAAAAAAAAAAAAAAAAHwEAAF9yZWxzLy5yZWxzUEsBAi0AFAAGAAgAAAAhAFh7QEvHAAAA3QAA&#10;AA8AAAAAAAAAAAAAAAAABwIAAGRycy9kb3ducmV2LnhtbFBLBQYAAAAAAwADALcAAAD7AgAAAAA=&#10;">
                        <v:line id="Line 7550" o:spid="_x0000_s167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T7ExwAAAN0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ym4xT+3sQnIJd3AAAA//8DAFBLAQItABQABgAIAAAAIQDb4fbL7gAAAIUBAAATAAAAAAAA&#10;AAAAAAAAAAAAAABbQ29udGVudF9UeXBlc10ueG1sUEsBAi0AFAAGAAgAAAAhAFr0LFu/AAAAFQEA&#10;AAsAAAAAAAAAAAAAAAAAHwEAAF9yZWxzLy5yZWxzUEsBAi0AFAAGAAgAAAAhAPydPsTHAAAA3QAA&#10;AA8AAAAAAAAAAAAAAAAABwIAAGRycy9kb3ducmV2LnhtbFBLBQYAAAAAAwADALcAAAD7AgAAAAA=&#10;"/>
                        <v:line id="Line 7551" o:spid="_x0000_s167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ug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"/>
                        <v:line id="Line 7552" o:spid="_x0000_s167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"/>
                        <v:line id="Line 7553" o:spid="_x0000_s167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"/>
                        <v:line id="Line 7554" o:spid="_x0000_s168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7lp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H+kqf96U16AnL9CwAA//8DAFBLAQItABQABgAIAAAAIQDb4fbL7gAAAIUBAAATAAAAAAAAAAAA&#10;AAAAAAAAAABbQ29udGVudF9UeXBlc10ueG1sUEsBAi0AFAAGAAgAAAAhAFr0LFu/AAAAFQEAAAsA&#10;AAAAAAAAAAAAAAAAHwEAAF9yZWxzLy5yZWxzUEsBAi0AFAAGAAgAAAAhAIa/uWnEAAAA3QAAAA8A&#10;AAAAAAAAAAAAAAAABwIAAGRycy9kb3ducmV2LnhtbFBLBQYAAAAAAwADALcAAAD4AgAAAAA=&#10;"/>
                        <v:line id="Line 7555" o:spid="_x0000_s168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xzy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"/>
                        <v:line id="Line 7556" o:spid="_x0000_s168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YKF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X5S57D75v0BOTiBwAA//8DAFBLAQItABQABgAIAAAAIQDb4fbL7gAAAIUBAAATAAAAAAAA&#10;AAAAAAAAAAAAAABbQ29udGVudF9UeXBlc10ueG1sUEsBAi0AFAAGAAgAAAAhAFr0LFu/AAAAFQEA&#10;AAsAAAAAAAAAAAAAAAAAHwEAAF9yZWxzLy5yZWxzUEsBAi0AFAAGAAgAAAAhABkhgoXHAAAA3QAA&#10;AA8AAAAAAAAAAAAAAAAABwIAAGRycy9kb3ducmV2LnhtbFBLBQYAAAAAAwADALcAAAD7AgAAAAA=&#10;"/>
                        <v:line id="Line 7557" o:spid="_x0000_s168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"/>
                        <v:line id="Line 7558" o:spid="_x0000_s168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L9q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"/>
                        <v:line id="Line 7559" o:spid="_x0000_s168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rx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"/>
                        <v:line id="Line 7560" o:spid="_x0000_s168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SG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LisZjB75v0BOTqBwAA//8DAFBLAQItABQABgAIAAAAIQDb4fbL7gAAAIUBAAATAAAAAAAA&#10;AAAAAAAAAAAAAABbQ29udGVudF9UeXBlc10ueG1sUEsBAi0AFAAGAAgAAAAhAFr0LFu/AAAAFQEA&#10;AAsAAAAAAAAAAAAAAAAAHwEAAF9yZWxzLy5yZWxzUEsBAi0AFAAGAAgAAAAhAGYahIbHAAAA3QAA&#10;AA8AAAAAAAAAAAAAAAAABwIAAGRycy9kb3ducmV2LnhtbFBLBQYAAAAAAwADALcAAAD7AgAAAAA=&#10;"/>
                        <v:line id="Line 7561" o:spid="_x0000_s168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"/>
                        <v:line id="Line 7562" o:spid="_x0000_s168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bVv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H+kqe56U16AnL9CwAA//8DAFBLAQItABQABgAIAAAAIQDb4fbL7gAAAIUBAAATAAAAAAAAAAAA&#10;AAAAAAAAAABbQ29udGVudF9UeXBlc10ueG1sUEsBAi0AFAAGAAgAAAAhAFr0LFu/AAAAFQEAAAsA&#10;AAAAAAAAAAAAAAAAHwEAAF9yZWxzLy5yZWxzUEsBAi0AFAAGAAgAAAAhAHjJtW/EAAAA3QAAAA8A&#10;AAAAAAAAAAAAAAAABwIAAGRycy9kb3ducmV2LnhtbFBLBQYAAAAAAwADALcAAAD4AgAAAAA=&#10;"/>
                        <v:line id="Line 7563" o:spid="_x0000_s168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"/>
                        <v:line id="Line 7564" o:spid="_x0000_s169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"/>
                        <v:line id="Line 7565" o:spid="_x0000_s169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"/>
                        <v:line id="Line 7566" o:spid="_x0000_s169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"/>
                        <v:line id="Line 7567" o:spid="_x0000_s169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"/>
                        <v:line id="Line 7568" o:spid="_x0000_s169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"/>
                        <v:line id="Line 7569" o:spid="_x0000_s169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"/>
                        <v:line id="Line 7570" o:spid="_x0000_s169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"/>
                        <v:line id="Line 7571" o:spid="_x0000_s169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"/>
                        <v:line id="Line 7572" o:spid="_x0000_s169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"/>
                      </v:group>
                      <v:line id="Line 7573" o:spid="_x0000_s1699" style="position:absolute;flip:x;visibility:visible;mso-wrap-style:square" from="8022,11808" to="879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"/>
                      <v:line id="Line 7574" o:spid="_x0000_s1700" style="position:absolute;visibility:visible;mso-wrap-style:square" from="8124,11190" to="8124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"/>
                      <v:line id="Line 7575" o:spid="_x0000_s1701" style="position:absolute;visibility:visible;mso-wrap-style:square" from="10092,11706" to="10812,1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"/>
                      <v:line id="Line 7576" o:spid="_x0000_s1702" style="position:absolute;visibility:visible;mso-wrap-style:square" from="10668,11190" to="1066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"/>
                      <v:line id="Line 7577" o:spid="_x0000_s1703" style="position:absolute;visibility:visible;mso-wrap-style:square" from="10602,11214" to="10752,1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"/>
                      <v:line id="Line 7578" o:spid="_x0000_s1704" style="position:absolute;visibility:visible;mso-wrap-style:square" from="10596,11634" to="10746,1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"/>
                      <v:line id="Line 7579" o:spid="_x0000_s1705" style="position:absolute;visibility:visible;mso-wrap-style:square" from="8058,11214" to="8208,1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"/>
                      <v:line id="Line 7580" o:spid="_x0000_s1706" style="position:absolute;visibility:visible;mso-wrap-style:square" from="8040,11736" to="8190,1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hHZyAAAAN0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"/>
                      <v:group id="Group 7581" o:spid="_x0000_s1707" style="position:absolute;left:8460;top:11592;width:1326;height:828;rotation:180" coordorigin="4224,11506" coordsize="1326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">
                        <v:group id="Group 7582" o:spid="_x0000_s1708" style="position:absolute;left:4422;top:11620;width:1038;height:498" coordorigin="4422,10380" coordsize="1038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">
                          <v:oval id="Oval 7583" o:spid="_x0000_s1709" style="position:absolute;left:5262;top:10530;width:19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"/>
                          <v:rect id="Rectangle 7584" o:spid="_x0000_s1710" style="position:absolute;left:4422;top:10530;width:94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"/>
                          <v:oval id="Oval 7585" o:spid="_x0000_s1711" style="position:absolute;left:4650;top:10380;width:504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" filled="f"/>
                          <v:line id="Line 7586" o:spid="_x0000_s1712" style="position:absolute;visibility:visible;mso-wrap-style:square" from="5364,10542" to="5364,10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" strokecolor="white" strokeweight="1.75pt"/>
                        </v:group>
                        <v:line id="Line 7587" o:spid="_x0000_s1713" style="position:absolute;visibility:visible;mso-wrap-style:square" from="4902,11506" to="4902,12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">
                          <v:stroke dashstyle="longDashDot"/>
                        </v:line>
                        <v:line id="Line 7588" o:spid="_x0000_s1714" style="position:absolute;visibility:visible;mso-wrap-style:square" from="4224,11866" to="5550,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">
                          <v:stroke dashstyle="longDashDot"/>
                        </v:line>
                      </v:group>
                      <v:shape id="AutoShape 7589" o:spid="_x0000_s1715" type="#_x0000_t23" style="position:absolute;left:9576;top:11706;width:672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" adj="3373">
                        <v:textbox>
                          <w:txbxContent>
                            <w:p w14:paraId="5F7E026B" w14:textId="77777777" w:rsidR="00B30B1E" w:rsidRDefault="00B30B1E" w:rsidP="00B13BD5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line id="Line 7590" o:spid="_x0000_s1716" style="position:absolute;flip:x;visibility:visible;mso-wrap-style:square" from="8922,12198" to="9066,1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"/>
                      <v:line id="Line 7591" o:spid="_x0000_s1717" style="position:absolute;flip:x;visibility:visible;mso-wrap-style:square" from="8574,12648" to="8922,1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"/>
                      <v:rect id="Rectangle 7592" o:spid="_x0000_s1718" style="position:absolute;left:8628;top:12300;width:16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" strokecolor="white">
                        <v:textbox inset="0,0,0,0">
                          <w:txbxContent>
                            <w:p w14:paraId="413C3A04" w14:textId="77777777" w:rsidR="00B30B1E" w:rsidRDefault="00B30B1E" w:rsidP="00B13BD5">
                              <w:r>
                                <w:t>1</w:t>
                              </w:r>
                            </w:p>
                          </w:txbxContent>
                        </v:textbox>
                      </v:rect>
                      <v:shape id="Text Box 7593" o:spid="_x0000_s1719" type="#_x0000_t202" style="position:absolute;left:10428;top:11298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4D4BB08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  <v:shape id="Text Box 7594" o:spid="_x0000_s1720" type="#_x0000_t202" style="position:absolute;left:7878;top:1134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" strokecolor="white">
                        <v:textbox style="layout-flow:vertical;mso-layout-flow-alt:bottom-to-top" inset="0,0,0,0">
                          <w:txbxContent>
                            <w:p w14:paraId="480F8749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Просеи-ватель </w:t>
            </w:r>
            <w:r w:rsidR="00B13BD5" w:rsidRPr="005260A3">
              <w:rPr>
                <w:spacing w:val="-20"/>
                <w:sz w:val="28"/>
                <w:szCs w:val="28"/>
              </w:rPr>
              <w:t>«Пионер»</w:t>
            </w:r>
          </w:p>
        </w:tc>
        <w:tc>
          <w:tcPr>
            <w:tcW w:w="1060" w:type="dxa"/>
            <w:vAlign w:val="center"/>
          </w:tcPr>
          <w:p w14:paraId="623D76E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6B07D62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ПП</w:t>
            </w:r>
          </w:p>
        </w:tc>
        <w:tc>
          <w:tcPr>
            <w:tcW w:w="1560" w:type="dxa"/>
            <w:vAlign w:val="center"/>
          </w:tcPr>
          <w:p w14:paraId="26B0A7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21614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2873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F456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EA8C73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4BF090E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1138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1960</w:t>
            </w:r>
          </w:p>
        </w:tc>
        <w:tc>
          <w:tcPr>
            <w:tcW w:w="1134" w:type="dxa"/>
            <w:vAlign w:val="center"/>
          </w:tcPr>
          <w:p w14:paraId="66F4DA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A6FF4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3233" w:type="dxa"/>
            <w:vAlign w:val="center"/>
          </w:tcPr>
          <w:p w14:paraId="14136B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80689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DE670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6ABD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5F5A0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1E6B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4908C2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00A01B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AF150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6BA86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D2B6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C0620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17CE49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Кладовая</w:t>
            </w:r>
          </w:p>
          <w:p w14:paraId="0F5AEE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1- Просеиватель; </w:t>
            </w:r>
          </w:p>
          <w:p w14:paraId="2E6EC12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2- Дежа.</w:t>
            </w:r>
          </w:p>
        </w:tc>
      </w:tr>
      <w:tr w:rsidR="00B13BD5" w:rsidRPr="005260A3" w14:paraId="3858BF0C" w14:textId="77777777">
        <w:tc>
          <w:tcPr>
            <w:tcW w:w="1302" w:type="dxa"/>
            <w:vAlign w:val="center"/>
          </w:tcPr>
          <w:p w14:paraId="4F7C8490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0" allowOverlap="1" wp14:anchorId="66FA7722" wp14:editId="31B93EA6">
                      <wp:simplePos x="0" y="0"/>
                      <wp:positionH relativeFrom="column">
                        <wp:posOffset>4093845</wp:posOffset>
                      </wp:positionH>
                      <wp:positionV relativeFrom="paragraph">
                        <wp:posOffset>30480</wp:posOffset>
                      </wp:positionV>
                      <wp:extent cx="1916430" cy="548640"/>
                      <wp:effectExtent l="0" t="0" r="0" b="0"/>
                      <wp:wrapNone/>
                      <wp:docPr id="2282" name="Group 7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6430" cy="548640"/>
                                <a:chOff x="8196" y="1746"/>
                                <a:chExt cx="3018" cy="864"/>
                              </a:xfrm>
                            </wpg:grpSpPr>
                            <wpg:grpSp>
                              <wpg:cNvPr id="2283" name="Group 76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08" y="1779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284" name="Line 7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5" name="Line 76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6" name="Line 76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7" name="Line 76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8" name="Line 76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9" name="Line 76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0" name="Line 76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1" name="Line 76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2" name="Line 76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3" name="Line 76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4" name="Line 76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5" name="Line 76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6" name="Line 76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7" name="Line 76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8" name="Line 76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9" name="Line 76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0" name="Line 76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1" name="Line 76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2" name="Line 76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3" name="Line 76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4" name="Line 76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5" name="Line 76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6" name="Line 76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07" name="Rectangle 76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6" y="2010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8" name="Rectangle 76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78" y="2118"/>
                                  <a:ext cx="270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9" name="Line 763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68" y="2004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0" name="Line 76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6" y="1746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1" name="Text Box 76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96" y="2058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9CE758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12" name="Line 76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64" y="179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3" name="Line 76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58" y="192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6FA7722" id="Group 7610" o:spid="_x0000_s1721" style="position:absolute;left:0;text-align:left;margin-left:322.35pt;margin-top:2.4pt;width:150.9pt;height:43.2pt;z-index:251667456" coordorigin="8196,1746" coordsize="3018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" o:allowincell="f">
                      <v:group id="Group 7611" o:spid="_x0000_s1722" style="position:absolute;left:8208;top:1779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">
                        <v:line id="Line 7612" o:spid="_x0000_s1723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"/>
                        <v:line id="Line 7613" o:spid="_x0000_s1724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0pW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"/>
                        <v:line id="Line 7614" o:spid="_x0000_s1725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"/>
                        <v:line id="Line 7615" o:spid="_x0000_s1726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"/>
                        <v:line id="Line 7616" o:spid="_x0000_s1727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"/>
                        <v:line id="Line 7617" o:spid="_x0000_s1728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"/>
                        <v:line id="Line 7618" o:spid="_x0000_s1729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"/>
                        <v:line id="Line 7619" o:spid="_x0000_s1730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"/>
                        <v:line id="Line 7620" o:spid="_x0000_s1731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"/>
                        <v:line id="Line 7621" o:spid="_x0000_s1732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"/>
                        <v:line id="Line 7622" o:spid="_x0000_s1733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"/>
                        <v:line id="Line 7623" o:spid="_x0000_s1734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"/>
                        <v:line id="Line 7624" o:spid="_x0000_s1735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"/>
                        <v:line id="Line 7625" o:spid="_x0000_s1736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"/>
                        <v:line id="Line 7626" o:spid="_x0000_s1737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"/>
                        <v:line id="Line 7627" o:spid="_x0000_s1738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"/>
                        <v:line id="Line 7628" o:spid="_x0000_s1739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UJxAAAAN0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qX96U16AnLxDwAA//8DAFBLAQItABQABgAIAAAAIQDb4fbL7gAAAIUBAAATAAAAAAAAAAAA&#10;AAAAAAAAAABbQ29udGVudF9UeXBlc10ueG1sUEsBAi0AFAAGAAgAAAAhAFr0LFu/AAAAFQEAAAsA&#10;AAAAAAAAAAAAAAAAHwEAAF9yZWxzLy5yZWxzUEsBAi0AFAAGAAgAAAAhAM0K5QnEAAAA3QAAAA8A&#10;AAAAAAAAAAAAAAAABwIAAGRycy9kb3ducmV2LnhtbFBLBQYAAAAAAwADALcAAAD4AgAAAAA=&#10;"/>
                        <v:line id="Line 7629" o:spid="_x0000_s1740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CSxwAAAN0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g+ZxP4fZOegFz/AAAA//8DAFBLAQItABQABgAIAAAAIQDb4fbL7gAAAIUBAAATAAAAAAAA&#10;AAAAAAAAAAAAAABbQ29udGVudF9UeXBlc10ueG1sUEsBAi0AFAAGAAgAAAAhAFr0LFu/AAAAFQEA&#10;AAsAAAAAAAAAAAAAAAAAHwEAAF9yZWxzLy5yZWxzUEsBAi0AFAAGAAgAAAAhAKJGQJLHAAAA3QAA&#10;AA8AAAAAAAAAAAAAAAAABwIAAGRycy9kb3ducmV2LnhtbFBLBQYAAAAAAwADALcAAAD7AgAAAAA=&#10;"/>
                        <v:line id="Line 7630" o:spid="_x0000_s1741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7l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X5S5bD75v0BOTiBwAA//8DAFBLAQItABQABgAIAAAAIQDb4fbL7gAAAIUBAAATAAAAAAAA&#10;AAAAAAAAAAAAAABbQ29udGVudF9UeXBlc10ueG1sUEsBAi0AFAAGAAgAAAAhAFr0LFu/AAAAFQEA&#10;AAsAAAAAAAAAAAAAAAAAHwEAAF9yZWxzLy5yZWxzUEsBAi0AFAAGAAgAAAAhAFKU3uXHAAAA3QAA&#10;AA8AAAAAAAAAAAAAAAAABwIAAGRycy9kb3ducmV2LnhtbFBLBQYAAAAAAwADALcAAAD7AgAAAAA=&#10;"/>
                        <v:line id="Line 7631" o:spid="_x0000_s1742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"/>
                        <v:line id="Line 7632" o:spid="_x0000_s1743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eMKxwAAAN0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B5yaZwe5OegFz+AQAA//8DAFBLAQItABQABgAIAAAAIQDb4fbL7gAAAIUBAAATAAAAAAAA&#10;AAAAAAAAAAAAAABbQ29udGVudF9UeXBlc10ueG1sUEsBAi0AFAAGAAgAAAAhAFr0LFu/AAAAFQEA&#10;AAsAAAAAAAAAAAAAAAAAHwEAAF9yZWxzLy5yZWxzUEsBAi0AFAAGAAgAAAAhALIx4wrHAAAA3QAA&#10;AA8AAAAAAAAAAAAAAAAABwIAAGRycy9kb3ducmV2LnhtbFBLBQYAAAAAAwADALcAAAD7AgAAAAA=&#10;"/>
                        <v:line id="Line 7633" o:spid="_x0000_s1744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"/>
                        <v:line id="Line 7634" o:spid="_x0000_s1745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"/>
                      </v:group>
                      <v:rect id="Rectangle 7635" o:spid="_x0000_s1746" style="position:absolute;left:9246;top:2010;width:97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"/>
                      <v:rect id="Rectangle 7636" o:spid="_x0000_s1747" style="position:absolute;left:9678;top:2118;width:2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"/>
                      <v:line id="Line 7637" o:spid="_x0000_s1748" style="position:absolute;flip:x;visibility:visible;mso-wrap-style:square" from="8268,2004" to="9000,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"/>
                      <v:line id="Line 7638" o:spid="_x0000_s1749" style="position:absolute;visibility:visible;mso-wrap-style:square" from="8436,1746" to="8436,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"/>
                      <v:shape id="Text Box 7639" o:spid="_x0000_s1750" type="#_x0000_t202" style="position:absolute;left:8196;top:2058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D9CE758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7640" o:spid="_x0000_s1751" style="position:absolute;visibility:visible;mso-wrap-style:square" from="8364,1794" to="8514,1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"/>
                      <v:line id="Line 7641" o:spid="_x0000_s1752" style="position:absolute;visibility:visible;mso-wrap-style:square" from="8358,1926" to="8508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2AA54457" wp14:editId="213B95E0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323850</wp:posOffset>
                      </wp:positionV>
                      <wp:extent cx="171450" cy="179070"/>
                      <wp:effectExtent l="0" t="0" r="0" b="0"/>
                      <wp:wrapNone/>
                      <wp:docPr id="2281" name="Rectangle 7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0F850D4C" id="Rectangle 7609" o:spid="_x0000_s1026" style="position:absolute;margin-left:145.05pt;margin-top:25.5pt;width:13.5pt;height:1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hCG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0Wi2I2&#10;p4ZIShWLZb5I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Вибро-сито электрическое</w:t>
            </w:r>
          </w:p>
        </w:tc>
        <w:tc>
          <w:tcPr>
            <w:tcW w:w="1074" w:type="dxa"/>
            <w:gridSpan w:val="2"/>
            <w:vAlign w:val="center"/>
          </w:tcPr>
          <w:p w14:paraId="76F66D3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ВЭ-350</w:t>
            </w:r>
          </w:p>
        </w:tc>
        <w:tc>
          <w:tcPr>
            <w:tcW w:w="1560" w:type="dxa"/>
            <w:vAlign w:val="center"/>
          </w:tcPr>
          <w:p w14:paraId="66C9B0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28CA0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7F4BC1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2E177E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480</w:t>
            </w:r>
          </w:p>
        </w:tc>
        <w:tc>
          <w:tcPr>
            <w:tcW w:w="1134" w:type="dxa"/>
            <w:vAlign w:val="center"/>
          </w:tcPr>
          <w:p w14:paraId="6EC2C5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</w:tc>
        <w:tc>
          <w:tcPr>
            <w:tcW w:w="3233" w:type="dxa"/>
            <w:vAlign w:val="center"/>
          </w:tcPr>
          <w:p w14:paraId="412613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CCC2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3FA1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21863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BFE2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A5EF80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5BE1C78E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br w:type="page"/>
        <w:t>Тепловое оборудование</w:t>
      </w:r>
    </w:p>
    <w:p w14:paraId="7FB18C6A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275"/>
        <w:gridCol w:w="1418"/>
        <w:gridCol w:w="1559"/>
        <w:gridCol w:w="1134"/>
        <w:gridCol w:w="3260"/>
      </w:tblGrid>
      <w:tr w:rsidR="00B13BD5" w:rsidRPr="005260A3" w14:paraId="76554901" w14:textId="77777777">
        <w:tc>
          <w:tcPr>
            <w:tcW w:w="1102" w:type="dxa"/>
            <w:vAlign w:val="center"/>
          </w:tcPr>
          <w:p w14:paraId="5964CC0C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Наиме-нование обору-дования</w:t>
            </w:r>
          </w:p>
        </w:tc>
        <w:tc>
          <w:tcPr>
            <w:tcW w:w="1275" w:type="dxa"/>
            <w:vAlign w:val="center"/>
          </w:tcPr>
          <w:p w14:paraId="0AF4C6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6B7D28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Условное обозна-чение</w:t>
            </w:r>
          </w:p>
        </w:tc>
        <w:tc>
          <w:tcPr>
            <w:tcW w:w="1559" w:type="dxa"/>
            <w:vAlign w:val="center"/>
          </w:tcPr>
          <w:p w14:paraId="3B7B5323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Габаритные размеры, </w:t>
            </w:r>
          </w:p>
          <w:p w14:paraId="05314B3F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мм</w:t>
            </w:r>
          </w:p>
        </w:tc>
        <w:tc>
          <w:tcPr>
            <w:tcW w:w="1134" w:type="dxa"/>
            <w:vAlign w:val="center"/>
          </w:tcPr>
          <w:p w14:paraId="4F20681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Мощ-ность, кВт/ч</w:t>
            </w:r>
          </w:p>
        </w:tc>
        <w:tc>
          <w:tcPr>
            <w:tcW w:w="3260" w:type="dxa"/>
            <w:vAlign w:val="center"/>
          </w:tcPr>
          <w:p w14:paraId="2945D0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Варианты размещения</w:t>
            </w:r>
          </w:p>
        </w:tc>
      </w:tr>
      <w:tr w:rsidR="00B13BD5" w:rsidRPr="005260A3" w14:paraId="272AA5F2" w14:textId="77777777">
        <w:tc>
          <w:tcPr>
            <w:tcW w:w="1102" w:type="dxa"/>
            <w:vAlign w:val="center"/>
          </w:tcPr>
          <w:p w14:paraId="40DE9131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3574D8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5EB395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2A6AFFF3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65E9E5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59121E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1AB63B56" w14:textId="77777777">
        <w:tc>
          <w:tcPr>
            <w:tcW w:w="1102" w:type="dxa"/>
            <w:tcBorders>
              <w:bottom w:val="nil"/>
            </w:tcBorders>
            <w:vAlign w:val="center"/>
          </w:tcPr>
          <w:p w14:paraId="2A2CFA86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0" allowOverlap="1" wp14:anchorId="05F164CE" wp14:editId="18B4EFAE">
                      <wp:simplePos x="0" y="0"/>
                      <wp:positionH relativeFrom="column">
                        <wp:posOffset>1754505</wp:posOffset>
                      </wp:positionH>
                      <wp:positionV relativeFrom="paragraph">
                        <wp:posOffset>1296035</wp:posOffset>
                      </wp:positionV>
                      <wp:extent cx="274320" cy="308610"/>
                      <wp:effectExtent l="0" t="0" r="0" b="0"/>
                      <wp:wrapNone/>
                      <wp:docPr id="2276" name="Group 7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" cy="308610"/>
                                <a:chOff x="4608" y="3936"/>
                                <a:chExt cx="432" cy="486"/>
                              </a:xfrm>
                            </wpg:grpSpPr>
                            <wps:wsp>
                              <wps:cNvPr id="2277" name="Oval 7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08" y="393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8" name="Oval 7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14" y="3936"/>
                                  <a:ext cx="66" cy="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9" name="Line 76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30" y="436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0" name="Line 7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94" y="436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25828AD" id="Group 7642" o:spid="_x0000_s1026" style="position:absolute;margin-left:138.15pt;margin-top:102.05pt;width:21.6pt;height:24.3pt;z-index:251668480" coordorigin="4608,3936" coordsize="432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" o:allowincell="f">
                      <v:oval id="Oval 7643" o:spid="_x0000_s1027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"/>
                      <v:oval id="Oval 7644" o:spid="_x0000_s1028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"/>
                      <v:line id="Line 7645" o:spid="_x0000_s1029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"/>
                      <v:line id="Line 7646" o:spid="_x0000_s1030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0" allowOverlap="1" wp14:anchorId="705BAC91" wp14:editId="07F82606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1684655</wp:posOffset>
                      </wp:positionV>
                      <wp:extent cx="1908810" cy="1108710"/>
                      <wp:effectExtent l="0" t="0" r="0" b="0"/>
                      <wp:wrapNone/>
                      <wp:docPr id="2217" name="Group 7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1108710"/>
                                <a:chOff x="7896" y="13914"/>
                                <a:chExt cx="3006" cy="1746"/>
                              </a:xfrm>
                            </wpg:grpSpPr>
                            <wpg:grpSp>
                              <wpg:cNvPr id="2218" name="Group 77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10" y="1497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219" name="Line 77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0" name="Line 771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1" name="Rectangle 77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22" name="Group 77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76" y="1497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223" name="Line 77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4" name="Line 77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5" name="Rectangle 77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26" name="Group 7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96" y="1393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227" name="Line 77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8" name="Line 77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9" name="Line 77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0" name="Line 77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1" name="Line 77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2" name="Line 77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3" name="Line 77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4" name="Line 77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5" name="Line 77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6" name="Line 77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7" name="Line 77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8" name="Line 77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9" name="Line 77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0" name="Line 77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1" name="Line 77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2" name="Line 77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3" name="Line 77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4" name="Line 77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5" name="Line 77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6" name="Line 77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7" name="Line 77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8" name="Line 77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9" name="Line 77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50" name="Group 7741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8991" y="14577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251" name="Oval 77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2" name="Oval 77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3" name="Line 774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4" name="Line 77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55" name="Group 7746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9957" y="14577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256" name="Oval 77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7" name="Oval 77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8" name="Line 774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9" name="Line 77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260" name="Line 77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92" y="14796"/>
                                  <a:ext cx="16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1" name="Line 77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28" y="14370"/>
                                  <a:ext cx="0" cy="11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2" name="Line 77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94" y="14376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3" name="Line 77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14" y="15396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4" name="Line 77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98" y="13914"/>
                                  <a:ext cx="0" cy="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5" name="Line 77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32" y="14796"/>
                                  <a:ext cx="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6" name="Line 77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28" y="15096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7" name="Line 77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194" y="15072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8" name="Line 77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32" y="139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9" name="Line 77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26" y="1473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0" name="Line 77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22" y="1531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1" name="Line 77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50" y="1533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2" name="Rectangle 77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02" y="15426"/>
                                  <a:ext cx="57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9F04C1" w14:textId="77777777" w:rsidR="00B30B1E" w:rsidRDefault="00B30B1E" w:rsidP="00B13BD5">
                                    <w:r>
                                      <w:t>(1600)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3" name="Rectangle 77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62" y="15150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F94E52" w14:textId="77777777" w:rsidR="00B30B1E" w:rsidRDefault="00B30B1E" w:rsidP="00B13BD5">
                                    <w:r>
                                      <w:t>1700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4" name="Text Box 77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8" y="14166"/>
                                  <a:ext cx="264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AE4DA5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5" name="Text Box 77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58" y="14190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653131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05BAC91" id="Group 7708" o:spid="_x0000_s1753" style="position:absolute;left:0;text-align:left;margin-left:324.15pt;margin-top:132.65pt;width:150.3pt;height:87.3pt;z-index:251670528" coordorigin="7896,13914" coordsize="3006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" o:allowincell="f">
                      <v:group id="Group 7709" o:spid="_x0000_s1754" style="position:absolute;left:8910;top:1497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+BI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">
                        <v:line id="Line 7710" o:spid="_x0000_s175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"/>
                        <v:line id="Line 7711" o:spid="_x0000_s175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b0xAAAAN0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PO1Pb9ITkMtfAAAA//8DAFBLAQItABQABgAIAAAAIQDb4fbL7gAAAIUBAAATAAAAAAAAAAAA&#10;AAAAAAAAAABbQ29udGVudF9UeXBlc10ueG1sUEsBAi0AFAAGAAgAAAAhAFr0LFu/AAAAFQEAAAsA&#10;AAAAAAAAAAAAAAAAHwEAAF9yZWxzLy5yZWxzUEsBAi0AFAAGAAgAAAAhAPBetvTEAAAA3QAAAA8A&#10;AAAAAAAAAAAAAAAABwIAAGRycy9kb3ducmV2LnhtbFBLBQYAAAAAAwADALcAAAD4AgAAAAA=&#10;"/>
                        <v:rect id="Rectangle 7712" o:spid="_x0000_s175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"/>
                      </v:group>
                      <v:group id="Group 7713" o:spid="_x0000_s1758" style="position:absolute;left:9876;top:1497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">
                        <v:line id="Line 7714" o:spid="_x0000_s1759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1h8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0yn8vYlPQC5+AQAA//8DAFBLAQItABQABgAIAAAAIQDb4fbL7gAAAIUBAAATAAAAAAAA&#10;AAAAAAAAAAAAAABbQ29udGVudF9UeXBlc10ueG1sUEsBAi0AFAAGAAgAAAAhAFr0LFu/AAAAFQEA&#10;AAsAAAAAAAAAAAAAAAAAHwEAAF9yZWxzLy5yZWxzUEsBAi0AFAAGAAgAAAAhAFRnWHzHAAAA3QAA&#10;AA8AAAAAAAAAAAAAAAAABwIAAGRycy9kb3ducmV2LnhtbFBLBQYAAAAAAwADALcAAAD7AgAAAAA=&#10;"/>
                        <v:line id="Line 7715" o:spid="_x0000_s1760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D3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e5wu4vUlPQG7+AAAA//8DAFBLAQItABQABgAIAAAAIQDb4fbL7gAAAIUBAAATAAAAAAAA&#10;AAAAAAAAAAAAAABbQ29udGVudF9UeXBlc10ueG1sUEsBAi0AFAAGAAgAAAAhAFr0LFu/AAAAFQEA&#10;AAsAAAAAAAAAAAAAAAAAHwEAAF9yZWxzLy5yZWxzUEsBAi0AFAAGAAgAAAAhAI9lsPfHAAAA3QAA&#10;AA8AAAAAAAAAAAAAAAAABwIAAGRycy9kb3ducmV2LnhtbFBLBQYAAAAAAwADALcAAAD7AgAAAAA=&#10;"/>
                        <v:rect id="Rectangle 7716" o:spid="_x0000_s1761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"/>
                      </v:group>
                      <v:group id="Group 7717" o:spid="_x0000_s1762" style="position:absolute;left:7896;top:1393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sc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">
                        <v:line id="Line 7718" o:spid="_x0000_s1763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5/xwAAAN0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Vpmj7B/5v4BOTiDwAA//8DAFBLAQItABQABgAIAAAAIQDb4fbL7gAAAIUBAAATAAAAAAAA&#10;AAAAAAAAAAAAAABbQ29udGVudF9UeXBlc10ueG1sUEsBAi0AFAAGAAgAAAAhAFr0LFu/AAAAFQEA&#10;AAsAAAAAAAAAAAAAAAAAHwEAAF9yZWxzLy5yZWxzUEsBAi0AFAAGAAgAAAAhACtcXn/HAAAA3QAA&#10;AA8AAAAAAAAAAAAAAAAABwIAAGRycy9kb3ducmV2LnhtbFBLBQYAAAAAAwADALcAAAD7AgAAAAA=&#10;"/>
                        <v:line id="Line 7719" o:spid="_x0000_s1764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ryxAAAAN0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PM1Nb9ITkMtfAAAA//8DAFBLAQItABQABgAIAAAAIQDb4fbL7gAAAIUBAAATAAAAAAAAAAAA&#10;AAAAAAAAAABbQ29udGVudF9UeXBlc10ueG1sUEsBAi0AFAAGAAgAAAAhAFr0LFu/AAAAFQEAAAsA&#10;AAAAAAAAAAAAAAAAHwEAAF9yZWxzLy5yZWxzUEsBAi0AFAAGAAgAAAAhAA4ouvLEAAAA3QAAAA8A&#10;AAAAAAAAAAAAAAAABwIAAGRycy9kb3ducmV2LnhtbFBLBQYAAAAAAwADALcAAAD4AgAAAAA=&#10;"/>
                        <v:line id="Line 7720" o:spid="_x0000_s1765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"/>
                        <v:line id="Line 7721" o:spid="_x0000_s1766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yAp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Gev6T96U16AnL9CwAA//8DAFBLAQItABQABgAIAAAAIQDb4fbL7gAAAIUBAAATAAAAAAAAAAAA&#10;AAAAAAAAAABbQ29udGVudF9UeXBlc10ueG1sUEsBAi0AFAAGAAgAAAAhAFr0LFu/AAAAFQEAAAsA&#10;AAAAAAAAAAAAAAAAHwEAAF9yZWxzLy5yZWxzUEsBAi0AFAAGAAgAAAAhAHWHICnEAAAA3QAAAA8A&#10;AAAAAAAAAAAAAAAABwIAAGRycy9kb3ducmV2LnhtbFBLBQYAAAAAAwADALcAAAD4AgAAAAA=&#10;"/>
                        <v:line id="Line 7722" o:spid="_x0000_s1767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4Wy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"/>
                        <v:line id="Line 7723" o:spid="_x0000_s1768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vF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V5/pLD75v0BOTiBwAA//8DAFBLAQItABQABgAIAAAAIQDb4fbL7gAAAIUBAAATAAAAAAAA&#10;AAAAAAAAAAAAAABbQ29udGVudF9UeXBlc10ueG1sUEsBAi0AFAAGAAgAAAAhAFr0LFu/AAAAFQEA&#10;AAsAAAAAAAAAAAAAAAAAHwEAAF9yZWxzLy5yZWxzUEsBAi0AFAAGAAgAAAAhAOoZG8XHAAAA3QAA&#10;AA8AAAAAAAAAAAAAAAAABwIAAGRycy9kb3ducmV2LnhtbFBLBQYAAAAAAwADALcAAAD7AgAAAAA=&#10;"/>
                        <v:line id="Line 7724" o:spid="_x0000_s1769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"/>
                        <v:line id="Line 7725" o:spid="_x0000_s1770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Yq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"/>
                        <v:line id="Line 7726" o:spid="_x0000_s1771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Ox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"/>
                        <v:line id="Line 7727" o:spid="_x0000_s1772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h3G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KieJzB75v0BOTqBwAA//8DAFBLAQItABQABgAIAAAAIQDb4fbL7gAAAIUBAAATAAAAAAAA&#10;AAAAAAAAAAAAAABbQ29udGVudF9UeXBlc10ueG1sUEsBAi0AFAAGAAgAAAAhAFr0LFu/AAAAFQEA&#10;AAsAAAAAAAAAAAAAAAAAHwEAAF9yZWxzLy5yZWxzUEsBAi0AFAAGAAgAAAAhAJUiHcbHAAAA3QAA&#10;AA8AAAAAAAAAAAAAAAAABwIAAGRycy9kb3ducmV2LnhtbFBLBQYAAAAAAwADALcAAAD7AgAAAAA=&#10;"/>
                        <v:line id="Line 7728" o:spid="_x0000_s1773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"/>
                        <v:line id="Line 7729" o:spid="_x0000_s1774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Swv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Gev6S56U16AnL9CwAA//8DAFBLAQItABQABgAIAAAAIQDb4fbL7gAAAIUBAAATAAAAAAAAAAAA&#10;AAAAAAAAAABbQ29udGVudF9UeXBlc10ueG1sUEsBAi0AFAAGAAgAAAAhAFr0LFu/AAAAFQEAAAsA&#10;AAAAAAAAAAAAAAAAHwEAAF9yZWxzLy5yZWxzUEsBAi0AFAAGAAgAAAAhAIvxLC/EAAAA3QAAAA8A&#10;AAAAAAAAAAAAAAAABwIAAGRycy9kb3ducmV2LnhtbFBLBQYAAAAAAwADALcAAAD4AgAAAAA=&#10;"/>
                        <v:line id="Line 7730" o:spid="_x0000_s1775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"/>
                        <v:line id="Line 7731" o:spid="_x0000_s1776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"/>
                        <v:line id="Line 7732" o:spid="_x0000_s1777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fbP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I8n07g+iY9Abm8AAAA//8DAFBLAQItABQABgAIAAAAIQDb4fbL7gAAAIUBAAATAAAAAAAA&#10;AAAAAAAAAAAAAABbQ29udGVudF9UeXBlc10ueG1sUEsBAi0AFAAGAAgAAAAhAFr0LFu/AAAAFQEA&#10;AAsAAAAAAAAAAAAAAAAAHwEAAF9yZWxzLy5yZWxzUEsBAi0AFAAGAAgAAAAhAELN9s/HAAAA3QAA&#10;AA8AAAAAAAAAAAAAAAAABwIAAGRycy9kb3ducmV2LnhtbFBLBQYAAAAAAwADALcAAAD7AgAAAAA=&#10;"/>
                        <v:line id="Line 7733" o:spid="_x0000_s1778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i4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eL3K4vUlPQG7+AAAA//8DAFBLAQItABQABgAIAAAAIQDb4fbL7gAAAIUBAAATAAAAAAAA&#10;AAAAAAAAAAAAAABbQ29udGVudF9UeXBlc10ueG1sUEsBAi0AFAAGAAgAAAAhAFr0LFu/AAAAFQEA&#10;AAsAAAAAAAAAAAAAAAAAHwEAAF9yZWxzLy5yZWxzUEsBAi0AFAAGAAgAAAAhALIfaLjHAAAA3QAA&#10;AA8AAAAAAAAAAAAAAAAABwIAAGRycy9kb3ducmV2LnhtbFBLBQYAAAAAAwADALcAAAD7AgAAAAA=&#10;"/>
                        <v:line id="Line 7734" o:spid="_x0000_s1779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80j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"/>
                        <v:line id="Line 7735" o:spid="_x0000_s1780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"/>
                        <v:line id="Line 7736" o:spid="_x0000_s1781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"/>
                        <v:line id="Line 7737" o:spid="_x0000_s1782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67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DPZ3P4f5OegFz9AQAA//8DAFBLAQItABQABgAIAAAAIQDb4fbL7gAAAIUBAAATAAAAAAAA&#10;AAAAAAAAAAAAAABbQ29udGVudF9UeXBlc10ueG1sUEsBAi0AFAAGAAgAAAAhAFr0LFu/AAAAFQEA&#10;AAsAAAAAAAAAAAAAAAAAHwEAAF9yZWxzLy5yZWxzUEsBAi0AFAAGAAgAAAAhAM0kbrvHAAAA3QAA&#10;AA8AAAAAAAAAAAAAAAAABwIAAGRycy9kb3ducmV2LnhtbFBLBQYAAAAAAwADALcAAAD7AgAAAAA=&#10;"/>
                        <v:line id="Line 7738" o:spid="_x0000_s1783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"/>
                        <v:line id="Line 7739" o:spid="_x0000_s1784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"/>
                        <v:line id="Line 7740" o:spid="_x0000_s1785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"/>
                      </v:group>
                      <v:group id="Group 7741" o:spid="_x0000_s1786" style="position:absolute;left:8991;top:14577;width:432;height:486;rotation:45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">
                        <v:oval id="Oval 7742" o:spid="_x0000_s1787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"/>
                        <v:oval id="Oval 7743" o:spid="_x0000_s1788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"/>
                        <v:line id="Line 7744" o:spid="_x0000_s1789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lv+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"/>
                        <v:line id="Line 7745" o:spid="_x0000_s1790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"/>
                      </v:group>
                      <v:group id="Group 7746" o:spid="_x0000_s1791" style="position:absolute;left:9957;top:14577;width:432;height:486;rotation:45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">
                        <v:oval id="Oval 7747" o:spid="_x0000_s1792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"/>
                        <v:oval id="Oval 7748" o:spid="_x0000_s1793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"/>
                        <v:line id="Line 7749" o:spid="_x0000_s1794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"/>
                        <v:line id="Line 7750" o:spid="_x0000_s1795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"/>
                      </v:group>
                      <v:line id="Line 7751" o:spid="_x0000_s1796" style="position:absolute;flip:x;visibility:visible;mso-wrap-style:square" from="8892,14796" to="10566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">
                        <v:stroke dashstyle="longDashDot"/>
                      </v:line>
                      <v:line id="Line 7752" o:spid="_x0000_s1797" style="position:absolute;visibility:visible;mso-wrap-style:square" from="9228,14370" to="9228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">
                        <v:stroke dashstyle="longDashDot"/>
                      </v:line>
                      <v:line id="Line 7753" o:spid="_x0000_s1798" style="position:absolute;visibility:visible;mso-wrap-style:square" from="10194,14376" to="10194,15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">
                        <v:stroke dashstyle="longDashDot"/>
                      </v:line>
                      <v:line id="Line 7754" o:spid="_x0000_s1799" style="position:absolute;flip:x;visibility:visible;mso-wrap-style:square" from="9114,15396" to="10284,1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FD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KimD3C75v0BOTqBwAA//8DAFBLAQItABQABgAIAAAAIQDb4fbL7gAAAIUBAAATAAAAAAAA&#10;AAAAAAAAAAAAAABbQ29udGVudF9UeXBlc10ueG1sUEsBAi0AFAAGAAgAAAAhAFr0LFu/AAAAFQEA&#10;AAsAAAAAAAAAAAAAAAAAHwEAAF9yZWxzLy5yZWxzUEsBAi0AFAAGAAgAAAAhAJbmkUPHAAAA3QAA&#10;AA8AAAAAAAAAAAAAAAAABwIAAGRycy9kb3ducmV2LnhtbFBLBQYAAAAAAwADALcAAAD7AgAAAAA=&#10;"/>
                      <v:line id="Line 7755" o:spid="_x0000_s1800" style="position:absolute;flip:y;visibility:visible;mso-wrap-style:square" from="8598,13914" to="8598,14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wk3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DP5zP4f5OegFz9AQAA//8DAFBLAQItABQABgAIAAAAIQDb4fbL7gAAAIUBAAATAAAAAAAA&#10;AAAAAAAAAAAAAABbQ29udGVudF9UeXBlc10ueG1sUEsBAi0AFAAGAAgAAAAhAFr0LFu/AAAAFQEA&#10;AAsAAAAAAAAAAAAAAAAAHwEAAF9yZWxzLy5yZWxzUEsBAi0AFAAGAAgAAAAhABkPCTfHAAAA3QAA&#10;AA8AAAAAAAAAAAAAAAAABwIAAGRycy9kb3ducmV2LnhtbFBLBQYAAAAAAwADALcAAAD7AgAAAAA=&#10;"/>
                      <v:line id="Line 7756" o:spid="_x0000_s1801" style="position:absolute;visibility:visible;mso-wrap-style:square" from="8532,14796" to="8976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xTxwAAAN0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mj3B/5v4BOTiDwAA//8DAFBLAQItABQABgAIAAAAIQDb4fbL7gAAAIUBAAATAAAAAAAA&#10;AAAAAAAAAAAAAABbQ29udGVudF9UeXBlc10ueG1sUEsBAi0AFAAGAAgAAAAhAFr0LFu/AAAAFQEA&#10;AAsAAAAAAAAAAAAAAAAAHwEAAF9yZWxzLy5yZWxzUEsBAi0AFAAGAAgAAAAhACKo3FPHAAAA3QAA&#10;AA8AAAAAAAAAAAAAAAAABwIAAGRycy9kb3ducmV2LnhtbFBLBQYAAAAAAwADALcAAAD7AgAAAAA=&#10;"/>
                      <v:line id="Line 7757" o:spid="_x0000_s1802" style="position:absolute;visibility:visible;mso-wrap-style:square" from="9228,15096" to="9228,15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"/>
                      <v:line id="Line 7758" o:spid="_x0000_s1803" style="position:absolute;flip:y;visibility:visible;mso-wrap-style:square" from="10194,15072" to="10194,15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"/>
                      <v:line id="Line 7759" o:spid="_x0000_s1804" style="position:absolute;visibility:visible;mso-wrap-style:square" from="8532,13950" to="8682,14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"/>
                      <v:line id="Line 7760" o:spid="_x0000_s1805" style="position:absolute;visibility:visible;mso-wrap-style:square" from="8526,14730" to="8676,1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ZWxwAAAN0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NJvB/5v4BOTiDwAA//8DAFBLAQItABQABgAIAAAAIQDb4fbL7gAAAIUBAAATAAAAAAAA&#10;AAAAAAAAAAAAAABbQ29udGVudF9UeXBlc10ueG1sUEsBAi0AFAAGAAgAAAAhAFr0LFu/AAAAFQEA&#10;AAsAAAAAAAAAAAAAAAAAHwEAAF9yZWxzLy5yZWxzUEsBAi0AFAAGAAgAAAAhAKPl1lbHAAAA3QAA&#10;AA8AAAAAAAAAAAAAAAAABwIAAGRycy9kb3ducmV2LnhtbFBLBQYAAAAAAwADALcAAAD7AgAAAAA=&#10;"/>
                      <v:line id="Line 7761" o:spid="_x0000_s1806" style="position:absolute;flip:x;visibility:visible;mso-wrap-style:square" from="10122,15318" to="10278,1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"/>
                      <v:line id="Line 7762" o:spid="_x0000_s1807" style="position:absolute;flip:x;visibility:visible;mso-wrap-style:square" from="9150,15330" to="9306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"/>
                      <v:rect id="Rectangle 7763" o:spid="_x0000_s1808" style="position:absolute;left:9402;top:15426;width:57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" strokecolor="white">
                        <v:textbox inset="0,0,0,0">
                          <w:txbxContent>
                            <w:p w14:paraId="629F04C1" w14:textId="77777777" w:rsidR="00B30B1E" w:rsidRDefault="00B30B1E" w:rsidP="00B13BD5">
                              <w:r>
                                <w:t>(1600)</w:t>
                              </w:r>
                            </w:p>
                          </w:txbxContent>
                        </v:textbox>
                      </v:rect>
                      <v:rect id="Rectangle 7764" o:spid="_x0000_s1809" style="position:absolute;left:9462;top:15150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" strokecolor="white">
                        <v:textbox inset="0,0,0,0">
                          <w:txbxContent>
                            <w:p w14:paraId="00F94E52" w14:textId="77777777" w:rsidR="00B30B1E" w:rsidRDefault="00B30B1E" w:rsidP="00B13BD5">
                              <w:r>
                                <w:t>1700</w:t>
                              </w:r>
                            </w:p>
                          </w:txbxContent>
                        </v:textbox>
                      </v:rect>
                      <v:shape id="Text Box 7765" o:spid="_x0000_s1810" type="#_x0000_t202" style="position:absolute;left:8628;top:14166;width:26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2CAE4DA5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shape>
                      <v:shape id="Text Box 7766" o:spid="_x0000_s1811" type="#_x0000_t202" style="position:absolute;left:8358;top:14190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41653131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0" allowOverlap="1" wp14:anchorId="55D764A8" wp14:editId="433D6EE0">
                      <wp:simplePos x="0" y="0"/>
                      <wp:positionH relativeFrom="column">
                        <wp:posOffset>4090035</wp:posOffset>
                      </wp:positionH>
                      <wp:positionV relativeFrom="paragraph">
                        <wp:posOffset>133985</wp:posOffset>
                      </wp:positionV>
                      <wp:extent cx="1988820" cy="1135380"/>
                      <wp:effectExtent l="0" t="0" r="0" b="0"/>
                      <wp:wrapNone/>
                      <wp:docPr id="2156" name="Group 7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8820" cy="1135380"/>
                                <a:chOff x="7782" y="11670"/>
                                <a:chExt cx="3132" cy="1788"/>
                              </a:xfrm>
                            </wpg:grpSpPr>
                            <wps:wsp>
                              <wps:cNvPr id="2157" name="Line 76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06" y="11670"/>
                                  <a:ext cx="0" cy="9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158" name="Group 76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06" y="1168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2159" name="Line 765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0" name="Line 765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1" name="Line 765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2" name="Line 765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3" name="Line 765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4" name="Line 765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5" name="Line 765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6" name="Line 765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7" name="Line 765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8" name="Line 765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9" name="Line 766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0" name="Line 76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1" name="Line 766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2" name="Line 7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3" name="Line 76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4" name="Line 76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5" name="Line 76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6" name="Line 76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7" name="Line 76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8" name="Line 76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9" name="Line 76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0" name="Line 76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1" name="Line 76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2" name="Line 76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3" name="Line 76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4" name="Line 76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5" name="Line 76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6" name="Line 76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7" name="Line 76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8" name="Line 76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9" name="Line 76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0" name="Line 76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1" name="Line 76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2" name="Line 76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3" name="Line 76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4" name="Line 76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95" name="Group 76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30" y="1272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196" name="Line 7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7" name="Line 768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8" name="Rectangle 76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9" name="Group 7690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8547" y="12291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200" name="Oval 76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1" name="Oval 76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2" name="Line 76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03" name="Line 76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204" name="Line 7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84" y="12510"/>
                                  <a:ext cx="12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5" name="Line 7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84" y="12162"/>
                                  <a:ext cx="0" cy="9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6" name="Line 76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82" y="1251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7" name="Line 7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84" y="12702"/>
                                  <a:ext cx="0" cy="5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8" name="Line 769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782" y="13188"/>
                                  <a:ext cx="10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9" name="Line 77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06" y="1311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0" name="Line 77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94" y="1312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1" name="Rectangle 77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52" y="13224"/>
                                  <a:ext cx="57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72EA7A" w14:textId="77777777" w:rsidR="00B30B1E" w:rsidRDefault="00B30B1E" w:rsidP="00B13BD5">
                                    <w:r>
                                      <w:t>(1100)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2" name="Rectangle 77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8" y="12930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A43606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3" name="Line 7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40" y="124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4" name="Line 7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34" y="1169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5" name="Text Box 77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30" y="11892"/>
                                  <a:ext cx="264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11B445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6" name="Text Box 77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60" y="11916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43BA66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5D764A8" id="Group 7647" o:spid="_x0000_s1812" style="position:absolute;left:0;text-align:left;margin-left:322.05pt;margin-top:10.55pt;width:156.6pt;height:89.4pt;z-index:251669504" coordorigin="7782,11670" coordsize="3132,1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" o:allowincell="f">
                      <v:line id="Line 7648" o:spid="_x0000_s1813" style="position:absolute;flip:y;visibility:visible;mso-wrap-style:square" from="9606,11670" to="9606,1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DyB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"/>
                      <v:group id="Group 7649" o:spid="_x0000_s1814" style="position:absolute;left:7806;top:1168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j0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5mBvehCcg0ycAAAD//wMAUEsBAi0AFAAGAAgAAAAhANvh9svuAAAAhQEAABMAAAAAAAAAAAAA&#10;AAAAAAAAAFtDb250ZW50X1R5cGVzXS54bWxQSwECLQAUAAYACAAAACEAWvQsW78AAAAVAQAACwAA&#10;AAAAAAAAAAAAAAAfAQAAX3JlbHMvLnJlbHNQSwECLQAUAAYACAAAACEAjdQ49MMAAADdAAAADwAA&#10;AAAAAAAAAAAAAAAHAgAAZHJzL2Rvd25yZXYueG1sUEsFBgAAAAADAAMAtwAAAPcCAAAAAA==&#10;">
                        <v:line id="Line 7650" o:spid="_x0000_s1815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"/>
                        <v:line id="Line 7651" o:spid="_x0000_s1816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"/>
                        <v:line id="Line 7652" o:spid="_x0000_s1817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"/>
                        <v:line id="Line 7653" o:spid="_x0000_s1818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"/>
                        <v:line id="Line 7654" o:spid="_x0000_s1819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"/>
                        <v:line id="Line 7655" o:spid="_x0000_s1820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"/>
                        <v:line id="Line 7656" o:spid="_x0000_s1821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"/>
                        <v:line id="Line 7657" o:spid="_x0000_s1822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"/>
                        <v:line id="Line 7658" o:spid="_x0000_s1823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"/>
                        <v:line id="Line 7659" o:spid="_x0000_s1824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"/>
                        <v:line id="Line 7660" o:spid="_x0000_s1825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"/>
                        <v:line id="Line 7661" o:spid="_x0000_s1826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"/>
                        <v:line id="Line 7662" o:spid="_x0000_s1827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"/>
                        <v:line id="Line 7663" o:spid="_x0000_s1828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"/>
                        <v:line id="Line 7664" o:spid="_x0000_s1829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mbi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"/>
                        <v:line id="Line 7665" o:spid="_x0000_s1830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/6W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iMX6fw+yY9Abn6AQAA//8DAFBLAQItABQABgAIAAAAIQDb4fbL7gAAAIUBAAATAAAAAAAA&#10;AAAAAAAAAAAAAABbQ29udGVudF9UeXBlc10ueG1sUEsBAi0AFAAGAAgAAAAhAFr0LFu/AAAAFQEA&#10;AAsAAAAAAAAAAAAAAAAAHwEAAF9yZWxzLy5yZWxzUEsBAi0AFAAGAAgAAAAhAEfz/pbHAAAA3QAA&#10;AA8AAAAAAAAAAAAAAAAABwIAAGRycy9kb3ducmV2LnhtbFBLBQYAAAAAAwADALcAAAD7AgAAAAA=&#10;"/>
                        <v:line id="Line 7666" o:spid="_x0000_s1831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1sN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"/>
                        <v:line id="Line 7667" o:spid="_x0000_s1832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"/>
                        <v:line id="Line 7668" o:spid="_x0000_s1833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"/>
                        <v:line id="Line 7669" o:spid="_x0000_s1834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"/>
                        <v:line id="Line 7670" o:spid="_x0000_s1835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"/>
                        <v:line id="Line 7671" o:spid="_x0000_s1836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"/>
                        <v:line id="Line 7672" o:spid="_x0000_s1837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"/>
                        <v:line id="Line 7673" o:spid="_x0000_s1838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"/>
                        <v:line id="Line 7674" o:spid="_x0000_s1839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"/>
                        <v:line id="Line 7675" o:spid="_x0000_s1840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"/>
                        <v:line id="Line 7676" o:spid="_x0000_s1841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sq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"/>
                        <v:line id="Line 7677" o:spid="_x0000_s1842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"/>
                        <v:line id="Line 7678" o:spid="_x0000_s1843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"/>
                        <v:line id="Line 7679" o:spid="_x0000_s1844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"/>
                        <v:line id="Line 7680" o:spid="_x0000_s1845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"/>
                        <v:line id="Line 7681" o:spid="_x0000_s1846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"/>
                        <v:line id="Line 7682" o:spid="_x0000_s1847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"/>
                        <v:line id="Line 7683" o:spid="_x0000_s1848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"/>
                        <v:line id="Line 7684" o:spid="_x0000_s1849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"/>
                        <v:line id="Line 7685" o:spid="_x0000_s1850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"/>
                      </v:group>
                      <v:group id="Group 7686" o:spid="_x0000_s1851" style="position:absolute;left:8430;top:1272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3w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">
                        <v:line id="Line 7687" o:spid="_x0000_s1852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"/>
                        <v:line id="Line 7688" o:spid="_x0000_s1853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"/>
                        <v:rect id="Rectangle 7689" o:spid="_x0000_s1854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"/>
                      </v:group>
                      <v:group id="Group 7690" o:spid="_x0000_s1855" style="position:absolute;left:8547;top:12291;width:432;height:486;rotation:45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">
                        <v:oval id="Oval 7691" o:spid="_x0000_s1856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culwwAAAN0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MSPh/E5+A3v4BAAD//wMAUEsBAi0AFAAGAAgAAAAhANvh9svuAAAAhQEAABMAAAAAAAAAAAAA&#10;AAAAAAAAAFtDb250ZW50X1R5cGVzXS54bWxQSwECLQAUAAYACAAAACEAWvQsW78AAAAVAQAACwAA&#10;AAAAAAAAAAAAAAAfAQAAX3JlbHMvLnJlbHNQSwECLQAUAAYACAAAACEAKI3LpcMAAADdAAAADwAA&#10;AAAAAAAAAAAAAAAHAgAAZHJzL2Rvd25yZXYueG1sUEsFBgAAAAADAAMAtwAAAPcCAAAAAA==&#10;"/>
                        <v:oval id="Oval 7692" o:spid="_x0000_s1857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"/>
                        <v:line id="Line 7693" o:spid="_x0000_s1858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"/>
                        <v:line id="Line 7694" o:spid="_x0000_s1859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Qc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kyn8vYlPQC5+AQAA//8DAFBLAQItABQABgAIAAAAIQDb4fbL7gAAAIUBAAATAAAAAAAA&#10;AAAAAAAAAAAAAABbQ29udGVudF9UeXBlc10ueG1sUEsBAi0AFAAGAAgAAAAhAFr0LFu/AAAAFQEA&#10;AAsAAAAAAAAAAAAAAAAAHwEAAF9yZWxzLy5yZWxzUEsBAi0AFAAGAAgAAAAhAB/SBBzHAAAA3QAA&#10;AA8AAAAAAAAAAAAAAAAABwIAAGRycy9kb3ducmV2LnhtbFBLBQYAAAAAAwADALcAAAD7AgAAAAA=&#10;"/>
                      </v:group>
                      <v:line id="Line 7695" o:spid="_x0000_s1860" style="position:absolute;visibility:visible;mso-wrap-style:square" from="8484,12510" to="9750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">
                        <v:stroke dashstyle="longDashDot"/>
                      </v:line>
                      <v:line id="Line 7696" o:spid="_x0000_s1861" style="position:absolute;visibility:visible;mso-wrap-style:square" from="8784,12162" to="8784,13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">
                        <v:stroke dashstyle="longDashDot"/>
                      </v:line>
                      <v:line id="Line 7697" o:spid="_x0000_s1862" style="position:absolute;flip:x;visibility:visible;mso-wrap-style:square" from="9282,12510" to="9750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d7xwAAAN0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szn8vUlPQK5/AQAA//8DAFBLAQItABQABgAIAAAAIQDb4fbL7gAAAIUBAAATAAAAAAAA&#10;AAAAAAAAAAAAAABbQ29udGVudF9UeXBlc10ueG1sUEsBAi0AFAAGAAgAAAAhAFr0LFu/AAAAFQEA&#10;AAsAAAAAAAAAAAAAAAAAHwEAAF9yZWxzLy5yZWxzUEsBAi0AFAAGAAgAAAAhAFtO13vHAAAA3QAA&#10;AA8AAAAAAAAAAAAAAAAABwIAAGRycy9kb3ducmV2LnhtbFBLBQYAAAAAAwADALcAAAD7AgAAAAA=&#10;"/>
                      <v:line id="Line 7698" o:spid="_x0000_s1863" style="position:absolute;visibility:visible;mso-wrap-style:square" from="8784,12702" to="8784,13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QIfxwAAAN0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VpmjzB/5v4BOTiDwAA//8DAFBLAQItABQABgAIAAAAIQDb4fbL7gAAAIUBAAATAAAAAAAA&#10;AAAAAAAAAAAAAABbQ29udGVudF9UeXBlc10ueG1sUEsBAi0AFAAGAAgAAAAhAFr0LFu/AAAAFQEA&#10;AAsAAAAAAAAAAAAAAAAAHwEAAF9yZWxzLy5yZWxzUEsBAi0AFAAGAAgAAAAhAGDpAh/HAAAA3QAA&#10;AA8AAAAAAAAAAAAAAAAABwIAAGRycy9kb3ducmV2LnhtbFBLBQYAAAAAAwADALcAAAD7AgAAAAA=&#10;"/>
                      <v:line id="Line 7699" o:spid="_x0000_s1864" style="position:absolute;flip:x;visibility:visible;mso-wrap-style:square" from="7782,13188" to="8868,1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"/>
                      <v:line id="Line 7700" o:spid="_x0000_s1865" style="position:absolute;flip:x;visibility:visible;mso-wrap-style:square" from="7806,13116" to="7962,1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"/>
                      <v:line id="Line 7701" o:spid="_x0000_s1866" style="position:absolute;flip:x;visibility:visible;mso-wrap-style:square" from="8694,13128" to="8850,13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"/>
                      <v:rect id="Rectangle 7702" o:spid="_x0000_s1867" style="position:absolute;left:8052;top:13224;width:57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" strokecolor="white">
                        <v:textbox inset="0,0,0,0">
                          <w:txbxContent>
                            <w:p w14:paraId="0D72EA7A" w14:textId="77777777" w:rsidR="00B30B1E" w:rsidRDefault="00B30B1E" w:rsidP="00B13BD5">
                              <w:r>
                                <w:t>(1100)</w:t>
                              </w:r>
                            </w:p>
                          </w:txbxContent>
                        </v:textbox>
                      </v:rect>
                      <v:rect id="Rectangle 7703" o:spid="_x0000_s1868" style="position:absolute;left:8118;top:12930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" strokecolor="white">
                        <v:textbox inset="0,0,0,0">
                          <w:txbxContent>
                            <w:p w14:paraId="0CA43606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line id="Line 7704" o:spid="_x0000_s1869" style="position:absolute;visibility:visible;mso-wrap-style:square" from="9540,12444" to="9690,12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"/>
                      <v:line id="Line 7705" o:spid="_x0000_s1870" style="position:absolute;visibility:visible;mso-wrap-style:square" from="9534,11694" to="9684,11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"/>
                      <v:shape id="Text Box 7706" o:spid="_x0000_s1871" type="#_x0000_t202" style="position:absolute;left:9630;top:11892;width:26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711B445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shape>
                      <v:shape id="Text Box 7707" o:spid="_x0000_s1872" type="#_x0000_t202" style="position:absolute;left:9360;top:11916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143BA66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Котлы пищеварочные электрические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A93B6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КПЭ-250</w:t>
            </w:r>
          </w:p>
          <w:p w14:paraId="2FD4F0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КПЭ-160</w:t>
            </w:r>
          </w:p>
          <w:p w14:paraId="172BB6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КПЭ-100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309DB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C3BC8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989F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627A800" w14:textId="77777777" w:rsidR="00B13BD5" w:rsidRPr="005260A3" w:rsidRDefault="00B13BD5" w:rsidP="00B13BD5">
            <w:pPr>
              <w:pStyle w:val="a3"/>
              <w:ind w:left="-108" w:right="-8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13001200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A64FEB0" w14:textId="77777777" w:rsidR="00B13BD5" w:rsidRPr="005260A3" w:rsidRDefault="00B13BD5" w:rsidP="00B13BD5">
            <w:pPr>
              <w:pStyle w:val="a3"/>
              <w:ind w:left="-108" w:right="-85"/>
              <w:rPr>
                <w:b/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1210</w:t>
            </w:r>
          </w:p>
          <w:p w14:paraId="1F8B74FD" w14:textId="77777777" w:rsidR="00B13BD5" w:rsidRPr="005260A3" w:rsidRDefault="00B13BD5" w:rsidP="00B13BD5">
            <w:pPr>
              <w:pStyle w:val="a3"/>
              <w:ind w:left="-108" w:right="-85"/>
              <w:rPr>
                <w:b/>
                <w:sz w:val="28"/>
                <w:szCs w:val="28"/>
              </w:rPr>
            </w:pPr>
          </w:p>
          <w:p w14:paraId="4413D996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88F3ADD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1220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9D215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30/5</w:t>
            </w:r>
          </w:p>
          <w:p w14:paraId="4B878C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21/3,5</w:t>
            </w:r>
          </w:p>
          <w:p w14:paraId="2A13C1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15/2,5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52FB1C7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067ECCC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4983C5B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F43DC6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496A879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6DFE2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25FE492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27489FE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282A3E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77A2E9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FF6F5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003B262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7833136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A7D79C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330471CB" w14:textId="77777777">
        <w:tc>
          <w:tcPr>
            <w:tcW w:w="1102" w:type="dxa"/>
            <w:tcBorders>
              <w:top w:val="nil"/>
            </w:tcBorders>
            <w:vAlign w:val="center"/>
          </w:tcPr>
          <w:p w14:paraId="5C0F1CDF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0" allowOverlap="1" wp14:anchorId="26D36C28" wp14:editId="17E8F9C6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144780</wp:posOffset>
                      </wp:positionV>
                      <wp:extent cx="1950085" cy="1154430"/>
                      <wp:effectExtent l="0" t="0" r="0" b="0"/>
                      <wp:wrapNone/>
                      <wp:docPr id="2094" name="Group 7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0085" cy="1154430"/>
                                <a:chOff x="7926" y="1764"/>
                                <a:chExt cx="3071" cy="1818"/>
                              </a:xfrm>
                            </wpg:grpSpPr>
                            <wpg:grpSp>
                              <wpg:cNvPr id="2095" name="Group 77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4" y="2568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096" name="Line 77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97" name="Line 77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98" name="Rectangle 77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9" name="Group 77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26" y="1782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2100" name="Line 777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1" name="Line 777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2" name="Line 777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3" name="Line 777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4" name="Line 777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5" name="Line 777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6" name="Line 777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7" name="Line 778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8" name="Line 778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9" name="Line 778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0" name="Line 778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1" name="Line 778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2" name="Line 778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3" name="Line 778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4" name="Line 77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5" name="Line 77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6" name="Line 77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7" name="Line 77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8" name="Line 77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9" name="Line 77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0" name="Line 77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1" name="Line 77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2" name="Line 77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3" name="Line 77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4" name="Line 77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5" name="Line 77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6" name="Line 77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7" name="Line 78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8" name="Line 78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9" name="Line 78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0" name="Line 78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1" name="Line 78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2" name="Line 78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3" name="Line 78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4" name="Line 78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5" name="Line 78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6" name="Line 78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37" name="Group 781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9933" y="2397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138" name="Oval 78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39" name="Oval 78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40" name="Line 78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41" name="Line 78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142" name="Line 78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504" y="2646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3" name="Line 78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2214"/>
                                  <a:ext cx="0" cy="11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4" name="Line 78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50" y="3246"/>
                                  <a:ext cx="9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5" name="Line 78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570" y="1764"/>
                                  <a:ext cx="0" cy="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6" name="Line 78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2646"/>
                                  <a:ext cx="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7" name="Line 78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2898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8" name="Line 78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180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9" name="Line 78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98" y="258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0" name="Line 78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836" y="318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1" name="Line 78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04" y="317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2" name="Rectangle 7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78" y="3288"/>
                                  <a:ext cx="48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AAD59C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3" name="Rectangle 7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84" y="3000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E0F4F6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4" name="Text Box 78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00" y="2016"/>
                                  <a:ext cx="264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E78D6B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5" name="Text Box 78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0" y="2040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A94E5D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6D36C28" id="Group 7767" o:spid="_x0000_s1873" style="position:absolute;left:0;text-align:left;margin-left:324.15pt;margin-top:11.4pt;width:153.55pt;height:90.9pt;z-index:251671552" coordorigin="7926,1764" coordsize="3071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" o:allowincell="f">
                      <v:group id="Group 7768" o:spid="_x0000_s1874" style="position:absolute;left:9774;top:2568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">
                        <v:line id="Line 7769" o:spid="_x0000_s187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1zixwAAAN0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JXlL4exOfgFz8AgAA//8DAFBLAQItABQABgAIAAAAIQDb4fbL7gAAAIUBAAATAAAAAAAA&#10;AAAAAAAAAAAAAABbQ29udGVudF9UeXBlc10ueG1sUEsBAi0AFAAGAAgAAAAhAFr0LFu/AAAAFQEA&#10;AAsAAAAAAAAAAAAAAAAAHwEAAF9yZWxzLy5yZWxzUEsBAi0AFAAGAAgAAAAhAEprXOLHAAAA3QAA&#10;AA8AAAAAAAAAAAAAAAAABwIAAGRycy9kb3ducmV2LnhtbFBLBQYAAAAAAwADALcAAAD7AgAAAAA=&#10;"/>
                        <v:line id="Line 7770" o:spid="_x0000_s187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"/>
                        <v:rect id="Rectangle 7771" o:spid="_x0000_s187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"/>
                      </v:group>
                      <v:group id="Group 7772" o:spid="_x0000_s1878" style="position:absolute;left:7926;top:1782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hoxgAAAN0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IymU3i+CU9ALh4AAAD//wMAUEsBAi0AFAAGAAgAAAAhANvh9svuAAAAhQEAABMAAAAAAAAA&#10;AAAAAAAAAAAAAFtDb250ZW50X1R5cGVzXS54bWxQSwECLQAUAAYACAAAACEAWvQsW78AAAAVAQAA&#10;CwAAAAAAAAAAAAAAAAAfAQAAX3JlbHMvLnJlbHNQSwECLQAUAAYACAAAACEAb8AoaMYAAADdAAAA&#10;DwAAAAAAAAAAAAAAAAAHAgAAZHJzL2Rvd25yZXYueG1sUEsFBgAAAAADAAMAtwAAAPoCAAAAAA==&#10;">
                        <v:line id="Line 7773" o:spid="_x0000_s1879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"/>
                        <v:line id="Line 7774" o:spid="_x0000_s1880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"/>
                        <v:line id="Line 7775" o:spid="_x0000_s1881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"/>
                        <v:line id="Line 7776" o:spid="_x0000_s1882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"/>
                        <v:line id="Line 7777" o:spid="_x0000_s1883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"/>
                        <v:line id="Line 7778" o:spid="_x0000_s1884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zZTxwAAAN0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PBvB35v0BOTsFwAA//8DAFBLAQItABQABgAIAAAAIQDb4fbL7gAAAIUBAAATAAAAAAAA&#10;AAAAAAAAAAAAAABbQ29udGVudF9UeXBlc10ueG1sUEsBAi0AFAAGAAgAAAAhAFr0LFu/AAAAFQEA&#10;AAsAAAAAAAAAAAAAAAAAHwEAAF9yZWxzLy5yZWxzUEsBAi0AFAAGAAgAAAAhADaHNlPHAAAA3QAA&#10;AA8AAAAAAAAAAAAAAAAABwIAAGRycy9kb3ducmV2LnhtbFBLBQYAAAAAAwADALcAAAD7AgAAAAA=&#10;"/>
                        <v:line id="Line 7779" o:spid="_x0000_s1885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"/>
                        <v:line id="Line 7780" o:spid="_x0000_s1886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"/>
                        <v:line id="Line 7781" o:spid="_x0000_s1887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"/>
                        <v:line id="Line 7782" o:spid="_x0000_s1888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"/>
                        <v:line id="Line 7783" o:spid="_x0000_s1889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"/>
                        <v:line id="Line 7784" o:spid="_x0000_s1890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"/>
                        <v:line id="Line 7785" o:spid="_x0000_s1891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"/>
                        <v:line id="Line 7786" o:spid="_x0000_s1892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"/>
                        <v:line id="Line 7787" o:spid="_x0000_s1893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"/>
                        <v:line id="Line 7788" o:spid="_x0000_s1894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"/>
                        <v:line id="Line 7789" o:spid="_x0000_s1895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"/>
                        <v:line id="Line 7790" o:spid="_x0000_s1896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"/>
                        <v:line id="Line 7791" o:spid="_x0000_s1897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"/>
                        <v:line id="Line 7792" o:spid="_x0000_s1898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"/>
                        <v:line id="Line 7793" o:spid="_x0000_s1899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"/>
                        <v:line id="Line 7794" o:spid="_x0000_s1900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"/>
                        <v:line id="Line 7795" o:spid="_x0000_s1901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exkxwAAAN0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E+y3O4vklPQK7+AQAA//8DAFBLAQItABQABgAIAAAAIQDb4fbL7gAAAIUBAAATAAAAAAAA&#10;AAAAAAAAAAAAAABbQ29udGVudF9UeXBlc10ueG1sUEsBAi0AFAAGAAgAAAAhAFr0LFu/AAAAFQEA&#10;AAsAAAAAAAAAAAAAAAAAHwEAAF9yZWxzLy5yZWxzUEsBAi0AFAAGAAgAAAAhALTl7GTHAAAA3QAA&#10;AA8AAAAAAAAAAAAAAAAABwIAAGRycy9kb3ducmV2LnhtbFBLBQYAAAAAAwADALcAAAD7AgAAAAA=&#10;"/>
                        <v:line id="Line 7796" o:spid="_x0000_s1902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n/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"/>
                        <v:line id="Line 7797" o:spid="_x0000_s1903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NGL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J8kk/h+iY9Abm8AAAA//8DAFBLAQItABQABgAIAAAAIQDb4fbL7gAAAIUBAAATAAAAAAAA&#10;AAAAAAAAAAAAAABbQ29udGVudF9UeXBlc10ueG1sUEsBAi0AFAAGAAgAAAAhAFr0LFu/AAAAFQEA&#10;AAsAAAAAAAAAAAAAAAAAHwEAAF9yZWxzLy5yZWxzUEsBAi0AFAAGAAgAAAAhAFRA0YvHAAAA3QAA&#10;AA8AAAAAAAAAAAAAAAAABwIAAGRycy9kb3ducmV2LnhtbFBLBQYAAAAAAwADALcAAAD7AgAAAAA=&#10;"/>
                        <v:line id="Line 7798" o:spid="_x0000_s1904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"/>
                        <v:line id="Line 7799" o:spid="_x0000_s1905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"/>
                        <v:line id="Line 7800" o:spid="_x0000_s1906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"/>
                        <v:line id="Line 7801" o:spid="_x0000_s1907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"/>
                        <v:line id="Line 7802" o:spid="_x0000_s1908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"/>
                        <v:line id="Line 7803" o:spid="_x0000_s1909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"/>
                        <v:line id="Line 7804" o:spid="_x0000_s1910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"/>
                        <v:line id="Line 7805" o:spid="_x0000_s1911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Hq5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"/>
                        <v:line id="Line 7806" o:spid="_x0000_s1912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"/>
                        <v:line id="Line 7807" o:spid="_x0000_s1913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"/>
                        <v:line id="Line 7808" o:spid="_x0000_s1914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"/>
                        <v:line id="Line 7809" o:spid="_x0000_s1915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"/>
                      </v:group>
                      <v:group id="Group 7810" o:spid="_x0000_s1916" style="position:absolute;left:9933;top:2397;width:432;height:486;rotation:90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">
                        <v:oval id="Oval 7811" o:spid="_x0000_s1917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"/>
                        <v:oval id="Oval 7812" o:spid="_x0000_s1918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"/>
                        <v:line id="Line 7813" o:spid="_x0000_s1919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"/>
                        <v:line id="Line 7814" o:spid="_x0000_s1920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"/>
                      </v:group>
                      <v:line id="Line 7815" o:spid="_x0000_s1921" style="position:absolute;flip:x;visibility:visible;mso-wrap-style:square" from="9504,2646" to="10584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">
                        <v:stroke dashstyle="longDashDot"/>
                      </v:line>
                      <v:line id="Line 7816" o:spid="_x0000_s1922" style="position:absolute;visibility:visible;mso-wrap-style:square" from="10182,2214" to="10182,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">
                        <v:stroke dashstyle="longDashDot"/>
                      </v:line>
                      <v:line id="Line 7817" o:spid="_x0000_s1923" style="position:absolute;flip:x;visibility:visible;mso-wrap-style:square" from="10050,3246" to="10968,3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"/>
                      <v:line id="Line 7818" o:spid="_x0000_s1924" style="position:absolute;flip:y;visibility:visible;mso-wrap-style:square" from="9570,1764" to="9570,2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"/>
                      <v:line id="Line 7819" o:spid="_x0000_s1925" style="position:absolute;visibility:visible;mso-wrap-style:square" from="9504,2646" to="9948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"/>
                      <v:line id="Line 7820" o:spid="_x0000_s1926" style="position:absolute;visibility:visible;mso-wrap-style:square" from="10182,2898" to="10182,3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"/>
                      <v:line id="Line 7821" o:spid="_x0000_s1927" style="position:absolute;visibility:visible;mso-wrap-style:square" from="9504,1800" to="9654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"/>
                      <v:line id="Line 7822" o:spid="_x0000_s1928" style="position:absolute;visibility:visible;mso-wrap-style:square" from="9498,2580" to="9648,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"/>
                      <v:line id="Line 7823" o:spid="_x0000_s1929" style="position:absolute;flip:x;visibility:visible;mso-wrap-style:square" from="10836,3180" to="10992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"/>
                      <v:line id="Line 7824" o:spid="_x0000_s1930" style="position:absolute;flip:x;visibility:visible;mso-wrap-style:square" from="10104,3174" to="10260,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"/>
                      <v:rect id="Rectangle 7825" o:spid="_x0000_s1931" style="position:absolute;left:10278;top:3288;width:48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" strokecolor="white">
                        <v:textbox inset="0,0,0,0">
                          <w:txbxContent>
                            <w:p w14:paraId="14AAD59C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rect>
                      <v:rect id="Rectangle 7826" o:spid="_x0000_s1932" style="position:absolute;left:10284;top:3000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" strokecolor="white">
                        <v:textbox inset="0,0,0,0">
                          <w:txbxContent>
                            <w:p w14:paraId="17E0F4F6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shape id="Text Box 7827" o:spid="_x0000_s1933" type="#_x0000_t202" style="position:absolute;left:9600;top:2016;width:26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7E78D6B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shape>
                      <v:shape id="Text Box 7828" o:spid="_x0000_s1934" type="#_x0000_t202" style="position:absolute;left:9330;top:2040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45A94E5D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4AD36D8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C1EB2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0B4E6D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708F6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1DF6227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069406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7DB26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69FC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0F2E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74BA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1835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7DBB6E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Примечание: в скобках указаны размеры для котла КПЭ-100.</w:t>
            </w:r>
          </w:p>
        </w:tc>
      </w:tr>
      <w:tr w:rsidR="00B13BD5" w:rsidRPr="005260A3" w14:paraId="6D950B71" w14:textId="77777777">
        <w:tc>
          <w:tcPr>
            <w:tcW w:w="1102" w:type="dxa"/>
            <w:vAlign w:val="center"/>
          </w:tcPr>
          <w:p w14:paraId="4C8E4339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08B5D0AE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42135710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7AFFCEF6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42B39E84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5FC2E018" wp14:editId="521BD747">
                      <wp:simplePos x="0" y="0"/>
                      <wp:positionH relativeFrom="column">
                        <wp:posOffset>4183380</wp:posOffset>
                      </wp:positionH>
                      <wp:positionV relativeFrom="paragraph">
                        <wp:posOffset>413385</wp:posOffset>
                      </wp:positionV>
                      <wp:extent cx="1973580" cy="1144270"/>
                      <wp:effectExtent l="0" t="0" r="0" b="0"/>
                      <wp:wrapNone/>
                      <wp:docPr id="2034" name="Group 7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3580" cy="1144270"/>
                                <a:chOff x="8274" y="5838"/>
                                <a:chExt cx="3108" cy="1802"/>
                              </a:xfrm>
                            </wpg:grpSpPr>
                            <wpg:grpSp>
                              <wpg:cNvPr id="2035" name="Group 78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42" y="6762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036" name="Line 78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7" name="Line 789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8" name="Rectangle 78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39" name="Group 78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74" y="5840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2040" name="Line 789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1" name="Line 789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2" name="Line 789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3" name="Line 790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4" name="Line 790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5" name="Line 790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6" name="Line 790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7" name="Line 790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8" name="Line 790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9" name="Line 790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0" name="Line 790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1" name="Line 790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2" name="Line 790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3" name="Line 791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4" name="Line 79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5" name="Line 79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6" name="Line 79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7" name="Line 79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8" name="Line 79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9" name="Line 79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0" name="Line 79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1" name="Line 79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2" name="Line 79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3" name="Line 79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4" name="Line 79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5" name="Line 79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6" name="Line 79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7" name="Line 79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8" name="Line 79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9" name="Line 79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0" name="Line 79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1" name="Line 79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2" name="Line 79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3" name="Line 79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4" name="Line 79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5" name="Line 79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6" name="Line 79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77" name="Group 79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284" y="6294"/>
                                  <a:ext cx="660" cy="486"/>
                                  <a:chOff x="4470" y="4746"/>
                                  <a:chExt cx="660" cy="486"/>
                                </a:xfrm>
                              </wpg:grpSpPr>
                              <wps:wsp>
                                <wps:cNvPr id="2078" name="Rectangle 79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0" y="4932"/>
                                    <a:ext cx="660" cy="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9" name="Oval 79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474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0" name="Line 793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06" y="517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81" name="Line 79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0" y="517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082" name="Line 79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6510"/>
                                  <a:ext cx="7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3" name="Line 79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0" y="6168"/>
                                  <a:ext cx="0" cy="9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4" name="Line 79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76" y="651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5" name="Line 79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0" y="6720"/>
                                  <a:ext cx="0" cy="5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6" name="Line 79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06" y="7194"/>
                                  <a:ext cx="8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7" name="Line 794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36" y="712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8" name="Rectangle 79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52" y="6930"/>
                                  <a:ext cx="36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6B181C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9" name="Line 79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52" y="64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0" name="Line 79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64" y="58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1" name="Text Box 79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90" y="5946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3C4B20" w14:textId="77777777" w:rsidR="00B30B1E" w:rsidRDefault="00B30B1E" w:rsidP="00B13BD5">
                                    <w:r>
                                      <w:t>585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92" name="Line 794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30" y="583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3" name="Line 79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184" y="712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FC2E018" id="Group 7891" o:spid="_x0000_s1935" style="position:absolute;left:0;text-align:left;margin-left:329.4pt;margin-top:32.55pt;width:155.4pt;height:90.1pt;z-index:251674624" coordorigin="8274,5838" coordsize="3108,1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">
                      <v:group id="Group 7892" o:spid="_x0000_s1936" style="position:absolute;left:10542;top:6762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31XxQAAAN0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">
                        <v:line id="Line 7893" o:spid="_x0000_s193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PYxwAAAN0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gmsxTub+ITkIsbAAAA//8DAFBLAQItABQABgAIAAAAIQDb4fbL7gAAAIUBAAATAAAAAAAA&#10;AAAAAAAAAAAAAABbQ29udGVudF9UeXBlc10ueG1sUEsBAi0AFAAGAAgAAAAhAFr0LFu/AAAAFQEA&#10;AAsAAAAAAAAAAAAAAAAAHwEAAF9yZWxzLy5yZWxzUEsBAi0AFAAGAAgAAAAhAGwNA9jHAAAA3QAA&#10;AA8AAAAAAAAAAAAAAAAABwIAAGRycy9kb3ducmV2LnhtbFBLBQYAAAAAAwADALcAAAD7AgAAAAA=&#10;"/>
                        <v:line id="Line 7894" o:spid="_x0000_s193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ta8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"/>
                        <v:rect id="Rectangle 7895" o:spid="_x0000_s193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"/>
                      </v:group>
                      <v:group id="Group 7896" o:spid="_x0000_s1940" style="position:absolute;left:8274;top:5840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dS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">
                        <v:line id="Line 7897" o:spid="_x0000_s1941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"/>
                        <v:line id="Line 7898" o:spid="_x0000_s1942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"/>
                        <v:line id="Line 7899" o:spid="_x0000_s1943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"/>
                        <v:line id="Line 7900" o:spid="_x0000_s1944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"/>
                        <v:line id="Line 7901" o:spid="_x0000_s1945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"/>
                        <v:line id="Line 7902" o:spid="_x0000_s1946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"/>
                        <v:line id="Line 7903" o:spid="_x0000_s1947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"/>
                        <v:line id="Line 7904" o:spid="_x0000_s1948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"/>
                        <v:line id="Line 7905" o:spid="_x0000_s1949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"/>
                        <v:line id="Line 7906" o:spid="_x0000_s1950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"/>
                        <v:line id="Line 7907" o:spid="_x0000_s1951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"/>
                        <v:line id="Line 7908" o:spid="_x0000_s1952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hDQxwAAAN0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bJTD35v0BOTsFwAA//8DAFBLAQItABQABgAIAAAAIQDb4fbL7gAAAIUBAAATAAAAAAAA&#10;AAAAAAAAAAAAAABbQ29udGVudF9UeXBlc10ueG1sUEsBAi0AFAAGAAgAAAAhAFr0LFu/AAAAFQEA&#10;AAsAAAAAAAAAAAAAAAAAHwEAAF9yZWxzLy5yZWxzUEsBAi0AFAAGAAgAAAAhACzuENDHAAAA3QAA&#10;AA8AAAAAAAAAAAAAAAAABwIAAGRycy9kb3ducmV2LnhtbFBLBQYAAAAAAwADALcAAAD7AgAAAAA=&#10;"/>
                        <v:line id="Line 7909" o:spid="_x0000_s1953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"/>
                        <v:line id="Line 7910" o:spid="_x0000_s1954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"/>
                        <v:line id="Line 7911" o:spid="_x0000_s1955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N2UyAAAAN0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"/>
                        <v:line id="Line 7912" o:spid="_x0000_s1956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"/>
                        <v:line id="Line 7913" o:spid="_x0000_s1957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"/>
                        <v:line id="Line 7914" o:spid="_x0000_s1958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"/>
                        <v:line id="Line 7915" o:spid="_x0000_s1959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qduxAAAAN0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WCcfaS56U16AnLxDwAA//8DAFBLAQItABQABgAIAAAAIQDb4fbL7gAAAIUBAAATAAAAAAAAAAAA&#10;AAAAAAAAAABbQ29udGVudF9UeXBlc10ueG1sUEsBAi0AFAAGAAgAAAAhAFr0LFu/AAAAFQEAAAsA&#10;AAAAAAAAAAAAAAAAHwEAAF9yZWxzLy5yZWxzUEsBAi0AFAAGAAgAAAAhAPvqp27EAAAA3QAAAA8A&#10;AAAAAAAAAAAAAAAABwIAAGRycy9kb3ducmV2LnhtbFBLBQYAAAAAAwADALcAAAD4AgAAAAA=&#10;"/>
                        <v:line id="Line 7916" o:spid="_x0000_s1960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"/>
                        <v:line id="Line 7917" o:spid="_x0000_s1961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GHVxAAAAN0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Uyzedqf3qQnINd/AAAA//8DAFBLAQItABQABgAIAAAAIQDb4fbL7gAAAIUBAAATAAAAAAAAAAAA&#10;AAAAAAAAAABbQ29udGVudF9UeXBlc10ueG1sUEsBAi0AFAAGAAgAAAAhAFr0LFu/AAAAFQEAAAsA&#10;AAAAAAAAAAAAAAAAHwEAAF9yZWxzLy5yZWxzUEsBAi0AFAAGAAgAAAAhAMvwYdXEAAAA3QAAAA8A&#10;AAAAAAAAAAAAAAAABwIAAGRycy9kb3ducmV2LnhtbFBLBQYAAAAAAwADALcAAAD4AgAAAAA=&#10;"/>
                        <v:line id="Line 7918" o:spid="_x0000_s1962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ROxwAAAN0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dNsNoH/N+kJyPUfAAAA//8DAFBLAQItABQABgAIAAAAIQDb4fbL7gAAAIUBAAATAAAAAAAA&#10;AAAAAAAAAAAAAABbQ29udGVudF9UeXBlc10ueG1sUEsBAi0AFAAGAAgAAAAhAFr0LFu/AAAAFQEA&#10;AAsAAAAAAAAAAAAAAAAAHwEAAF9yZWxzLy5yZWxzUEsBAi0AFAAGAAgAAAAhAKS8xE7HAAAA3QAA&#10;AA8AAAAAAAAAAAAAAAAABwIAAGRycy9kb3ducmV2LnhtbFBLBQYAAAAAAwADALcAAAD7AgAAAAA=&#10;"/>
                        <v:line id="Line 7919" o:spid="_x0000_s1963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o5xwAAAN0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5jn8vUlPQK5/AQAA//8DAFBLAQItABQABgAIAAAAIQDb4fbL7gAAAIUBAAATAAAAAAAA&#10;AAAAAAAAAAAAAABbQ29udGVudF9UeXBlc10ueG1sUEsBAi0AFAAGAAgAAAAhAFr0LFu/AAAAFQEA&#10;AAsAAAAAAAAAAAAAAAAAHwEAAF9yZWxzLy5yZWxzUEsBAi0AFAAGAAgAAAAhAFRuWjnHAAAA3QAA&#10;AA8AAAAAAAAAAAAAAAAABwIAAGRycy9kb3ducmV2LnhtbFBLBQYAAAAAAwADALcAAAD7AgAAAAA=&#10;"/>
                        <v:line id="Line 7920" o:spid="_x0000_s1964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"/>
                        <v:line id="Line 7921" o:spid="_x0000_s1965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"/>
                        <v:line id="Line 7922" o:spid="_x0000_s1966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"/>
                        <v:line id="Line 7923" o:spid="_x0000_s1967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w6xwAAAN0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omWZ7D/5v0BOTyDwAA//8DAFBLAQItABQABgAIAAAAIQDb4fbL7gAAAIUBAAATAAAAAAAA&#10;AAAAAAAAAAAAAABbQ29udGVudF9UeXBlc10ueG1sUEsBAi0AFAAGAAgAAAAhAFr0LFu/AAAAFQEA&#10;AAsAAAAAAAAAAAAAAAAAHwEAAF9yZWxzLy5yZWxzUEsBAi0AFAAGAAgAAAAhACtVXDrHAAAA3QAA&#10;AA8AAAAAAAAAAAAAAAAABwIAAGRycy9kb3ducmV2LnhtbFBLBQYAAAAAAwADALcAAAD7AgAAAAA=&#10;"/>
                        <v:line id="Line 7924" o:spid="_x0000_s1968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mh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DJpq9we5OegFz+AQAA//8DAFBLAQItABQABgAIAAAAIQDb4fbL7gAAAIUBAAATAAAAAAAA&#10;AAAAAAAAAAAAAABbQ29udGVudF9UeXBlc10ueG1sUEsBAi0AFAAGAAgAAAAhAFr0LFu/AAAAFQEA&#10;AAsAAAAAAAAAAAAAAAAAHwEAAF9yZWxzLy5yZWxzUEsBAi0AFAAGAAgAAAAhAEQZ+aHHAAAA3QAA&#10;AA8AAAAAAAAAAAAAAAAABwIAAGRycy9kb3ducmV2LnhtbFBLBQYAAAAAAwADALcAAAD7AgAAAAA=&#10;"/>
                        <v:line id="Line 7925" o:spid="_x0000_s1969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m3TxAAAAN0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UyzeZqb3qQnINd/AAAA//8DAFBLAQItABQABgAIAAAAIQDb4fbL7gAAAIUBAAATAAAAAAAAAAAA&#10;AAAAAAAAAABbQ29udGVudF9UeXBlc10ueG1sUEsBAi0AFAAGAAgAAAAhAFr0LFu/AAAAFQEAAAsA&#10;AAAAAAAAAAAAAAAAHwEAAF9yZWxzLy5yZWxzUEsBAi0AFAAGAAgAAAAhADWGbdPEAAAA3QAAAA8A&#10;AAAAAAAAAAAAAAAABwIAAGRycy9kb3ducmV2LnhtbFBLBQYAAAAAAwADALcAAAD4AgAAAAA=&#10;"/>
                        <v:line id="Line 7926" o:spid="_x0000_s1970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"/>
                        <v:line id="Line 7927" o:spid="_x0000_s1971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fcIxAAAAN0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E4m6T96U16AnLxDwAA//8DAFBLAQItABQABgAIAAAAIQDb4fbL7gAAAIUBAAATAAAAAAAAAAAA&#10;AAAAAAAAAABbQ29udGVudF9UeXBlc10ueG1sUEsBAi0AFAAGAAgAAAAhAFr0LFu/AAAAFQEAAAsA&#10;AAAAAAAAAAAAAAAAHwEAAF9yZWxzLy5yZWxzUEsBAi0AFAAGAAgAAAAhAE4p9wjEAAAA3QAAAA8A&#10;AAAAAAAAAAAAAAAABwIAAGRycy9kb3ducmV2LnhtbFBLBQYAAAAAAwADALcAAAD4AgAAAAA=&#10;"/>
                        <v:line id="Line 7928" o:spid="_x0000_s1972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KTxwAAAN0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DNZhP4fZOegFz/AAAA//8DAFBLAQItABQABgAIAAAAIQDb4fbL7gAAAIUBAAATAAAAAAAA&#10;AAAAAAAAAAAAAABbQ29udGVudF9UeXBlc10ueG1sUEsBAi0AFAAGAAgAAAAhAFr0LFu/AAAAFQEA&#10;AAsAAAAAAAAAAAAAAAAAHwEAAF9yZWxzLy5yZWxzUEsBAi0AFAAGAAgAAAAhACFlUpPHAAAA3QAA&#10;AA8AAAAAAAAAAAAAAAAABwIAAGRycy9kb3ducmV2LnhtbFBLBQYAAAAAAwADALcAAAD7AgAAAAA=&#10;"/>
                        <v:line id="Line 7929" o:spid="_x0000_s1973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8zkxwAAAN0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V59pbD75v0BOTiBwAA//8DAFBLAQItABQABgAIAAAAIQDb4fbL7gAAAIUBAAATAAAAAAAA&#10;AAAAAAAAAAAAAABbQ29udGVudF9UeXBlc10ueG1sUEsBAi0AFAAGAAgAAAAhAFr0LFu/AAAAFQEA&#10;AAsAAAAAAAAAAAAAAAAAHwEAAF9yZWxzLy5yZWxzUEsBAi0AFAAGAAgAAAAhANG3zOTHAAAA3QAA&#10;AA8AAAAAAAAAAAAAAAAABwIAAGRycy9kb3ducmV2LnhtbFBLBQYAAAAAAwADALcAAAD7AgAAAAA=&#10;"/>
                        <v:line id="Line 7930" o:spid="_x0000_s1974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2l/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"/>
                        <v:line id="Line 7931" o:spid="_x0000_s1975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"/>
                        <v:line id="Line 7932" o:spid="_x0000_s1976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"/>
                        <v:line id="Line 7933" o:spid="_x0000_s1977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rn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DJXqdwe5OegFz+AQAA//8DAFBLAQItABQABgAIAAAAIQDb4fbL7gAAAIUBAAATAAAAAAAA&#10;AAAAAAAAAAAAAABbQ29udGVudF9UeXBlc10ueG1sUEsBAi0AFAAGAAgAAAAhAFr0LFu/AAAAFQEA&#10;AAsAAAAAAAAAAAAAAAAAHwEAAF9yZWxzLy5yZWxzUEsBAi0AFAAGAAgAAAAhAK6MyufHAAAA3QAA&#10;AA8AAAAAAAAAAAAAAAAABwIAAGRycy9kb3ducmV2LnhtbFBLBQYAAAAAAwADALcAAAD7AgAAAAA=&#10;"/>
                      </v:group>
                      <v:group id="Group 7934" o:spid="_x0000_s1978" style="position:absolute;left:10284;top:6294;width:660;height:486" coordorigin="4470,4746" coordsize="66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">
                        <v:rect id="Rectangle 7935" o:spid="_x0000_s1979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"/>
                        <v:oval id="Oval 7936" o:spid="_x0000_s1980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"/>
                        <v:line id="Line 7937" o:spid="_x0000_s1981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"/>
                        <v:line id="Line 7938" o:spid="_x0000_s1982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"/>
                      </v:group>
                      <v:line id="Line 7939" o:spid="_x0000_s1983" style="position:absolute;visibility:visible;mso-wrap-style:square" from="10230,6510" to="10974,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">
                        <v:stroke dashstyle="longDashDot"/>
                      </v:line>
                      <v:line id="Line 7940" o:spid="_x0000_s1984" style="position:absolute;visibility:visible;mso-wrap-style:square" from="10620,6168" to="10620,7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">
                        <v:stroke dashstyle="longDashDot"/>
                      </v:line>
                      <v:line id="Line 7941" o:spid="_x0000_s1985" style="position:absolute;flip:x;visibility:visible;mso-wrap-style:square" from="9876,6510" to="10344,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4EsxwAAAN0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ky6dwfZOegFxcAAAA//8DAFBLAQItABQABgAIAAAAIQDb4fbL7gAAAIUBAAATAAAAAAAA&#10;AAAAAAAAAAAAAABbQ29udGVudF9UeXBlc10ueG1sUEsBAi0AFAAGAAgAAAAhAFr0LFu/AAAAFQEA&#10;AAsAAAAAAAAAAAAAAAAAHwEAAF9yZWxzLy5yZWxzUEsBAi0AFAAGAAgAAAAhAATHgSzHAAAA3QAA&#10;AA8AAAAAAAAAAAAAAAAABwIAAGRycy9kb3ducmV2LnhtbFBLBQYAAAAAAwADALcAAAD7AgAAAAA=&#10;"/>
                      <v:line id="Line 7942" o:spid="_x0000_s1986" style="position:absolute;visibility:visible;mso-wrap-style:square" from="10620,6720" to="10620,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RIxwAAAN0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E4mbzC/U18AnJ2AwAA//8DAFBLAQItABQABgAIAAAAIQDb4fbL7gAAAIUBAAATAAAAAAAA&#10;AAAAAAAAAAAAAABbQ29udGVudF9UeXBlc10ueG1sUEsBAi0AFAAGAAgAAAAhAFr0LFu/AAAAFQEA&#10;AAsAAAAAAAAAAAAAAAAAHwEAAF9yZWxzLy5yZWxzUEsBAi0AFAAGAAgAAAAhAD9gVEjHAAAA3QAA&#10;AA8AAAAAAAAAAAAAAAAABwIAAGRycy9kb3ducmV2LnhtbFBLBQYAAAAAAwADALcAAAD7AgAAAAA=&#10;"/>
                      <v:line id="Line 7943" o:spid="_x0000_s1987" style="position:absolute;flip:x;visibility:visible;mso-wrap-style:square" from="10506,7194" to="11382,7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rAxwAAAN0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WTLJ/B/5v0BOTyDwAA//8DAFBLAQItABQABgAIAAAAIQDb4fbL7gAAAIUBAAATAAAAAAAA&#10;AAAAAAAAAAAAAABbQ29udGVudF9UeXBlc10ueG1sUEsBAi0AFAAGAAgAAAAhAFr0LFu/AAAAFQEA&#10;AAsAAAAAAAAAAAAAAAAAHwEAAF9yZWxzLy5yZWxzUEsBAi0AFAAGAAgAAAAhAJtZusDHAAAA3QAA&#10;AA8AAAAAAAAAAAAAAAAABwIAAGRycy9kb3ducmV2LnhtbFBLBQYAAAAAAwADALcAAAD7AgAAAAA=&#10;"/>
                      <v:line id="Line 7944" o:spid="_x0000_s1988" style="position:absolute;flip:x;visibility:visible;mso-wrap-style:square" from="10536,7128" to="10692,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"/>
                      <v:rect id="Rectangle 7945" o:spid="_x0000_s1989" style="position:absolute;left:10752;top:6930;width:36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" strokecolor="white">
                        <v:textbox inset="0,0,0,0">
                          <w:txbxContent>
                            <w:p w14:paraId="4F6B181C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line id="Line 7946" o:spid="_x0000_s1990" style="position:absolute;visibility:visible;mso-wrap-style:square" from="9852,6438" to="10002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"/>
                      <v:line id="Line 7947" o:spid="_x0000_s1991" style="position:absolute;visibility:visible;mso-wrap-style:square" from="9864,5856" to="10014,5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mENxAAAAN0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E0eY3745v4BOTyFwAA//8DAFBLAQItABQABgAIAAAAIQDb4fbL7gAAAIUBAAATAAAAAAAAAAAA&#10;AAAAAAAAAABbQ29udGVudF9UeXBlc10ueG1sUEsBAi0AFAAGAAgAAAAhAFr0LFu/AAAAFQEAAAsA&#10;AAAAAAAAAAAAAAAAHwEAAF9yZWxzLy5yZWxzUEsBAi0AFAAGAAgAAAAhAKrOYQ3EAAAA3QAAAA8A&#10;AAAAAAAAAAAAAAAABwIAAGRycy9kb3ducmV2LnhtbFBLBQYAAAAAAwADALcAAAD4AgAAAAA=&#10;"/>
                      <v:shape id="Text Box 7948" o:spid="_x0000_s1992" type="#_x0000_t202" style="position:absolute;left:9690;top:5946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4A3C4B20" w14:textId="77777777" w:rsidR="00B30B1E" w:rsidRDefault="00B30B1E" w:rsidP="00B13BD5">
                              <w:r>
                                <w:t>585</w:t>
                              </w:r>
                            </w:p>
                          </w:txbxContent>
                        </v:textbox>
                      </v:shape>
                      <v:line id="Line 7949" o:spid="_x0000_s1993" style="position:absolute;flip:y;visibility:visible;mso-wrap-style:square" from="9930,5838" to="9930,6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"/>
                      <v:line id="Line 7950" o:spid="_x0000_s1994" style="position:absolute;flip:x;visibility:visible;mso-wrap-style:square" from="11184,7128" to="11340,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0" allowOverlap="1" wp14:anchorId="111EA17A" wp14:editId="5F258143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1031240</wp:posOffset>
                      </wp:positionV>
                      <wp:extent cx="419100" cy="308610"/>
                      <wp:effectExtent l="0" t="0" r="0" b="0"/>
                      <wp:wrapNone/>
                      <wp:docPr id="2029" name="Group 7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0" cy="308610"/>
                                <a:chOff x="4470" y="4746"/>
                                <a:chExt cx="660" cy="486"/>
                              </a:xfrm>
                            </wpg:grpSpPr>
                            <wps:wsp>
                              <wps:cNvPr id="2030" name="Rectangle 78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0" y="4932"/>
                                  <a:ext cx="660" cy="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1" name="Oval 78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474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2" name="Line 78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06" y="517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3" name="Line 78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70" y="517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EBCA9A8" id="Group 7829" o:spid="_x0000_s1026" style="position:absolute;margin-left:130.35pt;margin-top:81.2pt;width:33pt;height:24.3pt;z-index:251672576" coordorigin="4470,4746" coordsize="660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" o:allowincell="f">
                      <v:rect id="Rectangle 7830" o:spid="_x0000_s1027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"/>
                      <v:oval id="Oval 7831" o:spid="_x0000_s1028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pixAAAAN0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JEvh8SY+Ab35AwAA//8DAFBLAQItABQABgAIAAAAIQDb4fbL7gAAAIUBAAATAAAAAAAAAAAA&#10;AAAAAAAAAABbQ29udGVudF9UeXBlc10ueG1sUEsBAi0AFAAGAAgAAAAhAFr0LFu/AAAAFQEAAAsA&#10;AAAAAAAAAAAAAAAAHwEAAF9yZWxzLy5yZWxzUEsBAi0AFAAGAAgAAAAhACRpymLEAAAA3QAAAA8A&#10;AAAAAAAAAAAAAAAABwIAAGRycy9kb3ducmV2LnhtbFBLBQYAAAAAAwADALcAAAD4AgAAAAA=&#10;"/>
                      <v:line id="Line 7832" o:spid="_x0000_s1029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XUk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V59pLD75v0BOTiBwAA//8DAFBLAQItABQABgAIAAAAIQDb4fbL7gAAAIUBAAATAAAAAAAA&#10;AAAAAAAAAAAAAABbQ29udGVudF9UeXBlc10ueG1sUEsBAi0AFAAGAAgAAAAhAFr0LFu/AAAAFQEA&#10;AAsAAAAAAAAAAAAAAAAAHwEAAF9yZWxzLy5yZWxzUEsBAi0AFAAGAAgAAAAhAEfddSTHAAAA3QAA&#10;AA8AAAAAAAAAAAAAAAAABwIAAGRycy9kb3ducmV2LnhtbFBLBQYAAAAAAwADALcAAAD7AgAAAAA=&#10;"/>
                      <v:line id="Line 7833" o:spid="_x0000_s1030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0" allowOverlap="1" wp14:anchorId="3CDCCD2B" wp14:editId="7DB7BEB0">
                      <wp:simplePos x="0" y="0"/>
                      <wp:positionH relativeFrom="column">
                        <wp:posOffset>4250055</wp:posOffset>
                      </wp:positionH>
                      <wp:positionV relativeFrom="paragraph">
                        <wp:posOffset>124460</wp:posOffset>
                      </wp:positionV>
                      <wp:extent cx="1908810" cy="887730"/>
                      <wp:effectExtent l="0" t="0" r="0" b="0"/>
                      <wp:wrapNone/>
                      <wp:docPr id="1972" name="Group 7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887730"/>
                                <a:chOff x="8034" y="4192"/>
                                <a:chExt cx="3006" cy="1398"/>
                              </a:xfrm>
                            </wpg:grpSpPr>
                            <wpg:grpSp>
                              <wpg:cNvPr id="1973" name="Group 78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98" y="5076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974" name="Line 78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5" name="Line 783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6" name="Rectangle 78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77" name="Group 78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64" y="507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978" name="Line 78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9" name="Line 784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0" name="Rectangle 78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81" name="Group 78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34" y="420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982" name="Line 78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3" name="Line 78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4" name="Line 78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5" name="Line 78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6" name="Line 78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7" name="Line 78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8" name="Line 78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9" name="Line 78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0" name="Line 78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1" name="Line 78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2" name="Line 78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3" name="Line 78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4" name="Line 78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5" name="Line 78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6" name="Line 78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7" name="Line 78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8" name="Line 78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9" name="Line 78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0" name="Line 78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1" name="Line 78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2" name="Line 78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3" name="Line 78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4" name="Line 78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05" name="Group 78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40" y="4606"/>
                                  <a:ext cx="660" cy="486"/>
                                  <a:chOff x="4470" y="4746"/>
                                  <a:chExt cx="660" cy="486"/>
                                </a:xfrm>
                              </wpg:grpSpPr>
                              <wps:wsp>
                                <wps:cNvPr id="2006" name="Rectangle 78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0" y="4932"/>
                                    <a:ext cx="660" cy="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7" name="Oval 78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474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8" name="Line 78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06" y="517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9" name="Line 78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0" y="517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10" name="Group 78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6" y="4606"/>
                                  <a:ext cx="660" cy="486"/>
                                  <a:chOff x="4470" y="4746"/>
                                  <a:chExt cx="660" cy="486"/>
                                </a:xfrm>
                              </wpg:grpSpPr>
                              <wps:wsp>
                                <wps:cNvPr id="2011" name="Rectangle 7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0" y="4932"/>
                                    <a:ext cx="660" cy="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2" name="Oval 78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474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3" name="Line 787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06" y="517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4" name="Line 78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0" y="517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015" name="Line 78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04" y="4822"/>
                                  <a:ext cx="16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6" name="Line 78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6" y="4486"/>
                                  <a:ext cx="0" cy="11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7" name="Line 78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42" y="4492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8" name="Line 78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62" y="5512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9" name="Line 788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42" y="4192"/>
                                  <a:ext cx="0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0" name="Line 78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40" y="4822"/>
                                  <a:ext cx="4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1" name="Line 788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42" y="5188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2" name="Line 78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76" y="422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3" name="Line 78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76" y="476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4" name="Line 78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64" y="543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5" name="Line 788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92" y="544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6" name="Rectangle 78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10" y="5266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1FEADD" w14:textId="77777777" w:rsidR="00B30B1E" w:rsidRDefault="00B30B1E" w:rsidP="00B13BD5">
                                    <w:r>
                                      <w:t>1500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7" name="Text Box 78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90" y="4366"/>
                                  <a:ext cx="222" cy="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3C8311" w14:textId="77777777" w:rsidR="00B30B1E" w:rsidRDefault="00B30B1E" w:rsidP="00B13BD5">
                                    <w:r>
                                      <w:t>585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8" name="Line 78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6" y="5158"/>
                                  <a:ext cx="0" cy="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CDCCD2B" id="Group 7834" o:spid="_x0000_s1995" style="position:absolute;left:0;text-align:left;margin-left:334.65pt;margin-top:9.8pt;width:150.3pt;height:69.9pt;z-index:251673600" coordorigin="8034,4192" coordsize="3006,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" o:allowincell="f">
                      <v:group id="Group 7835" o:spid="_x0000_s1996" style="position:absolute;left:8898;top:5076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LH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/zCbw9004Qa6eAAAA//8DAFBLAQItABQABgAIAAAAIQDb4fbL7gAAAIUBAAATAAAAAAAAAAAA&#10;AAAAAAAAAABbQ29udGVudF9UeXBlc10ueG1sUEsBAi0AFAAGAAgAAAAhAFr0LFu/AAAAFQEAAAsA&#10;AAAAAAAAAAAAAAAAHwEAAF9yZWxzLy5yZWxzUEsBAi0AFAAGAAgAAAAhAIex0sfEAAAA3QAAAA8A&#10;AAAAAAAAAAAAAAAABwIAAGRycy9kb3ducmV2LnhtbFBLBQYAAAAAAwADALcAAAD4AgAAAAA=&#10;">
                        <v:line id="Line 7836" o:spid="_x0000_s199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"/>
                        <v:line id="Line 7837" o:spid="_x0000_s199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38v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"/>
                        <v:rect id="Rectangle 7838" o:spid="_x0000_s199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"/>
                      </v:group>
                      <v:group id="Group 7839" o:spid="_x0000_s2000" style="position:absolute;left:9864;top:507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">
                        <v:line id="Line 7840" o:spid="_x0000_s2001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"/>
                        <v:line id="Line 7841" o:spid="_x0000_s2002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"/>
                        <v:rect id="Rectangle 7842" o:spid="_x0000_s2003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"/>
                      </v:group>
                      <v:group id="Group 7843" o:spid="_x0000_s2004" style="position:absolute;left:8034;top:420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kM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yvWQzPb8IJcvEPAAD//wMAUEsBAi0AFAAGAAgAAAAhANvh9svuAAAAhQEAABMAAAAAAAAAAAAA&#10;AAAAAAAAAFtDb250ZW50X1R5cGVzXS54bWxQSwECLQAUAAYACAAAACEAWvQsW78AAAAVAQAACwAA&#10;AAAAAAAAAAAAAAAfAQAAX3JlbHMvLnJlbHNQSwECLQAUAAYACAAAACEALfqZDMMAAADdAAAADwAA&#10;AAAAAAAAAAAAAAAHAgAAZHJzL2Rvd25yZXYueG1sUEsFBgAAAAADAAMAtwAAAPcCAAAAAA==&#10;">
                        <v:line id="Line 7844" o:spid="_x0000_s200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"/>
                        <v:line id="Line 7845" o:spid="_x0000_s200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"/>
                        <v:line id="Line 7846" o:spid="_x0000_s200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"/>
                        <v:line id="Line 7847" o:spid="_x0000_s200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"/>
                        <v:line id="Line 7848" o:spid="_x0000_s200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"/>
                        <v:line id="Line 7849" o:spid="_x0000_s201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"/>
                        <v:line id="Line 7850" o:spid="_x0000_s201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"/>
                        <v:line id="Line 7851" o:spid="_x0000_s201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"/>
                        <v:line id="Line 7852" o:spid="_x0000_s201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"/>
                        <v:line id="Line 7853" o:spid="_x0000_s201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"/>
                        <v:line id="Line 7854" o:spid="_x0000_s201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"/>
                        <v:line id="Line 7855" o:spid="_x0000_s201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"/>
                        <v:line id="Line 7856" o:spid="_x0000_s201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"/>
                        <v:line id="Line 7857" o:spid="_x0000_s201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"/>
                        <v:line id="Line 7858" o:spid="_x0000_s201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"/>
                        <v:line id="Line 7859" o:spid="_x0000_s202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"/>
                        <v:line id="Line 7860" o:spid="_x0000_s202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"/>
                        <v:line id="Line 7861" o:spid="_x0000_s202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"/>
                        <v:line id="Line 7862" o:spid="_x0000_s202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"/>
                        <v:line id="Line 7863" o:spid="_x0000_s202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"/>
                        <v:line id="Line 7864" o:spid="_x0000_s202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b+ZxgAAAN0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hJxCrc36QnI5T8AAAD//wMAUEsBAi0AFAAGAAgAAAAhANvh9svuAAAAhQEAABMAAAAAAAAA&#10;AAAAAAAAAAAAAFtDb250ZW50X1R5cGVzXS54bWxQSwECLQAUAAYACAAAACEAWvQsW78AAAAVAQAA&#10;CwAAAAAAAAAAAAAAAAAfAQAAX3JlbHMvLnJlbHNQSwECLQAUAAYACAAAACEAibG/mcYAAADdAAAA&#10;DwAAAAAAAAAAAAAAAAAHAgAAZHJzL2Rvd25yZXYueG1sUEsFBgAAAAADAAMAtwAAAPoCAAAAAA==&#10;"/>
                        <v:line id="Line 7865" o:spid="_x0000_s202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RoCxgAAAN0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0jEV/h9k56AXPwAAAD//wMAUEsBAi0AFAAGAAgAAAAhANvh9svuAAAAhQEAABMAAAAAAAAA&#10;AAAAAAAAAAAAAFtDb250ZW50X1R5cGVzXS54bWxQSwECLQAUAAYACAAAACEAWvQsW78AAAAVAQAA&#10;CwAAAAAAAAAAAAAAAAAfAQAAX3JlbHMvLnJlbHNQSwECLQAUAAYACAAAACEA5v0aAsYAAADdAAAA&#10;DwAAAAAAAAAAAAAAAAAHAgAAZHJzL2Rvd25yZXYueG1sUEsFBgAAAAADAAMAtwAAAPoCAAAAAA==&#10;"/>
                        <v:line id="Line 7866" o:spid="_x0000_s202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"/>
                      </v:group>
                      <v:group id="Group 7867" o:spid="_x0000_s2028" style="position:absolute;left:8640;top:4606;width:660;height:486" coordorigin="4470,4746" coordsize="66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fqxQAAAN0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">
                        <v:rect id="Rectangle 7868" o:spid="_x0000_s2029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"/>
                        <v:oval id="Oval 7869" o:spid="_x0000_s2030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0wxAAAAN0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OR+AZ/b+IT0JsHAAAA//8DAFBLAQItABQABgAIAAAAIQDb4fbL7gAAAIUBAAATAAAAAAAAAAAA&#10;AAAAAAAAAABbQ29udGVudF9UeXBlc10ueG1sUEsBAi0AFAAGAAgAAAAhAFr0LFu/AAAAFQEAAAsA&#10;AAAAAAAAAAAAAAAAHwEAAF9yZWxzLy5yZWxzUEsBAi0AFAAGAAgAAAAhAAqgPTDEAAAA3QAAAA8A&#10;AAAAAAAAAAAAAAAABwIAAGRycy9kb3ducmV2LnhtbFBLBQYAAAAAAwADALcAAAD4AgAAAAA=&#10;"/>
                        <v:line id="Line 7870" o:spid="_x0000_s2031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"/>
                        <v:line id="Line 7871" o:spid="_x0000_s2032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l0XxwAAAN0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uIxDHc38QnIGc3AAAA//8DAFBLAQItABQABgAIAAAAIQDb4fbL7gAAAIUBAAATAAAAAAAA&#10;AAAAAAAAAAAAAABbQ29udGVudF9UeXBlc10ueG1sUEsBAi0AFAAGAAgAAAAhAFr0LFu/AAAAFQEA&#10;AAsAAAAAAAAAAAAAAAAAHwEAAF9yZWxzLy5yZWxzUEsBAi0AFAAGAAgAAAAhANP+XRfHAAAA3QAA&#10;AA8AAAAAAAAAAAAAAAAABwIAAGRycy9kb3ducmV2LnhtbFBLBQYAAAAAAwADALcAAAD7AgAAAAA=&#10;"/>
                      </v:group>
                      <v:group id="Group 7872" o:spid="_x0000_s2033" style="position:absolute;left:9606;top:4606;width:660;height:486" coordorigin="4470,4746" coordsize="66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YKv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Uh/3hTXgCcvsLAAD//wMAUEsBAi0AFAAGAAgAAAAhANvh9svuAAAAhQEAABMAAAAAAAAAAAAA&#10;AAAAAAAAAFtDb250ZW50X1R5cGVzXS54bWxQSwECLQAUAAYACAAAACEAWvQsW78AAAAVAQAACwAA&#10;AAAAAAAAAAAAAAAfAQAAX3JlbHMvLnJlbHNQSwECLQAUAAYACAAAACEAkymCr8MAAADdAAAADwAA&#10;AAAAAAAAAAAAAAAHAgAAZHJzL2Rvd25yZXYueG1sUEsFBgAAAAADAAMAtwAAAPcCAAAAAA==&#10;">
                        <v:rect id="Rectangle 7873" o:spid="_x0000_s2034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"/>
                        <v:oval id="Oval 7874" o:spid="_x0000_s2035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"/>
                        <v:line id="Line 7875" o:spid="_x0000_s2036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IzfxwAAAN0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hmk2f4fZOegFz/AAAA//8DAFBLAQItABQABgAIAAAAIQDb4fbL7gAAAIUBAAATAAAAAAAA&#10;AAAAAAAAAAAAAABbQ29udGVudF9UeXBlc10ueG1sUEsBAi0AFAAGAAgAAAAhAFr0LFu/AAAAFQEA&#10;AAsAAAAAAAAAAAAAAAAAHwEAAF9yZWxzLy5yZWxzUEsBAi0AFAAGAAgAAAAhAGMkjN/HAAAA3QAA&#10;AA8AAAAAAAAAAAAAAAAABwIAAGRycy9kb3ducmV2LnhtbFBLBQYAAAAAAwADALcAAAD7AgAAAAA=&#10;"/>
                        <v:line id="Line 7876" o:spid="_x0000_s2037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"/>
                      </v:group>
                      <v:line id="Line 7877" o:spid="_x0000_s2038" style="position:absolute;flip:x;visibility:visible;mso-wrap-style:square" from="8604,4822" to="10278,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">
                        <v:stroke dashstyle="longDashDot"/>
                      </v:line>
                      <v:line id="Line 7878" o:spid="_x0000_s2039" style="position:absolute;visibility:visible;mso-wrap-style:square" from="8976,4486" to="8976,5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">
                        <v:stroke dashstyle="longDashDot"/>
                      </v:line>
                      <v:line id="Line 7879" o:spid="_x0000_s2040" style="position:absolute;visibility:visible;mso-wrap-style:square" from="9942,4492" to="9942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">
                        <v:stroke dashstyle="longDashDot"/>
                      </v:line>
                      <v:line id="Line 7880" o:spid="_x0000_s2041" style="position:absolute;flip:x;visibility:visible;mso-wrap-style:square" from="8862,5512" to="10032,5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"/>
                      <v:line id="Line 7881" o:spid="_x0000_s2042" style="position:absolute;flip:y;visibility:visible;mso-wrap-style:square" from="10542,4192" to="10542,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"/>
                      <v:line id="Line 7882" o:spid="_x0000_s2043" style="position:absolute;visibility:visible;mso-wrap-style:square" from="10140,4822" to="10614,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ajqxAAAAN0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0rg/volPQC7vAAAA//8DAFBLAQItABQABgAIAAAAIQDb4fbL7gAAAIUBAAATAAAAAAAAAAAA&#10;AAAAAAAAAABbQ29udGVudF9UeXBlc10ueG1sUEsBAi0AFAAGAAgAAAAhAFr0LFu/AAAAFQEAAAsA&#10;AAAAAAAAAAAAAAAAHwEAAF9yZWxzLy5yZWxzUEsBAi0AFAAGAAgAAAAhAAlxqOrEAAAA3QAAAA8A&#10;AAAAAAAAAAAAAAAABwIAAGRycy9kb3ducmV2LnhtbFBLBQYAAAAAAwADALcAAAD4AgAAAAA=&#10;"/>
                      <v:line id="Line 7883" o:spid="_x0000_s2044" style="position:absolute;flip:y;visibility:visible;mso-wrap-style:square" from="9942,5188" to="9942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n2OxwAAAN0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Ge5TO4vklPQK7+AQAA//8DAFBLAQItABQABgAIAAAAIQDb4fbL7gAAAIUBAAATAAAAAAAA&#10;AAAAAAAAAAAAAABbQ29udGVudF9UeXBlc10ueG1sUEsBAi0AFAAGAAgAAAAhAFr0LFu/AAAAFQEA&#10;AAsAAAAAAAAAAAAAAAAAHwEAAF9yZWxzLy5yZWxzUEsBAi0AFAAGAAgAAAAhADLWfY7HAAAA3QAA&#10;AA8AAAAAAAAAAAAAAAAABwIAAGRycy9kb3ducmV2LnhtbFBLBQYAAAAAAwADALcAAAD7AgAAAAA=&#10;"/>
                      <v:line id="Line 7884" o:spid="_x0000_s2045" style="position:absolute;visibility:visible;mso-wrap-style:square" from="10476,4228" to="10626,4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5MGxwAAAN0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SVO4vYlPQM6uAAAA//8DAFBLAQItABQABgAIAAAAIQDb4fbL7gAAAIUBAAATAAAAAAAA&#10;AAAAAAAAAAAAAABbQ29udGVudF9UeXBlc10ueG1sUEsBAi0AFAAGAAgAAAAhAFr0LFu/AAAAFQEA&#10;AAsAAAAAAAAAAAAAAAAAHwEAAF9yZWxzLy5yZWxzUEsBAi0AFAAGAAgAAAAhAJbvkwbHAAAA3QAA&#10;AA8AAAAAAAAAAAAAAAAABwIAAGRycy9kb3ducmV2LnhtbFBLBQYAAAAAAwADALcAAAD7AgAAAAA=&#10;"/>
                      <v:line id="Line 7885" o:spid="_x0000_s2046" style="position:absolute;visibility:visible;mso-wrap-style:square" from="10476,4762" to="10626,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zad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0in8vYlPQC5+AQAA//8DAFBLAQItABQABgAIAAAAIQDb4fbL7gAAAIUBAAATAAAAAAAA&#10;AAAAAAAAAAAAAABbQ29udGVudF9UeXBlc10ueG1sUEsBAi0AFAAGAAgAAAAhAFr0LFu/AAAAFQEA&#10;AAsAAAAAAAAAAAAAAAAAHwEAAF9yZWxzLy5yZWxzUEsBAi0AFAAGAAgAAAAhAPmjNp3HAAAA3QAA&#10;AA8AAAAAAAAAAAAAAAAABwIAAGRycy9kb3ducmV2LnhtbFBLBQYAAAAAAwADALcAAAD7AgAAAAA=&#10;"/>
                      <v:line id="Line 7886" o:spid="_x0000_s2047" style="position:absolute;flip:x;visibility:visible;mso-wrap-style:square" from="9864,5434" to="10020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d4W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e5Qu4vUlPQG7+AAAA//8DAFBLAQItABQABgAIAAAAIQDb4fbL7gAAAIUBAAATAAAAAAAA&#10;AAAAAAAAAAAAAABbQ29udGVudF9UeXBlc10ueG1sUEsBAi0AFAAGAAgAAAAhAFr0LFu/AAAAFQEA&#10;AAsAAAAAAAAAAAAAAAAAHwEAAF9yZWxzLy5yZWxzUEsBAi0AFAAGAAgAAAAhACKh3hbHAAAA3QAA&#10;AA8AAAAAAAAAAAAAAAAABwIAAGRycy9kb3ducmV2LnhtbFBLBQYAAAAAAwADALcAAAD7AgAAAAA=&#10;"/>
                      <v:line id="Line 7887" o:spid="_x0000_s2048" style="position:absolute;flip:x;visibility:visible;mso-wrap-style:square" from="8892,5440" to="9048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XuNxwAAAN0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V5lr/C75v0BOTiBwAA//8DAFBLAQItABQABgAIAAAAIQDb4fbL7gAAAIUBAAATAAAAAAAA&#10;AAAAAAAAAAAAAABbQ29udGVudF9UeXBlc10ueG1sUEsBAi0AFAAGAAgAAAAhAFr0LFu/AAAAFQEA&#10;AAsAAAAAAAAAAAAAAAAAHwEAAF9yZWxzLy5yZWxzUEsBAi0AFAAGAAgAAAAhAE3te43HAAAA3QAA&#10;AA8AAAAAAAAAAAAAAAAABwIAAGRycy9kb3ducmV2LnhtbFBLBQYAAAAAAwADALcAAAD7AgAAAAA=&#10;"/>
                      <v:rect id="Rectangle 7888" o:spid="_x0000_s2049" style="position:absolute;left:9210;top:5266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" strokecolor="white">
                        <v:textbox inset="0,0,0,0">
                          <w:txbxContent>
                            <w:p w14:paraId="521FEADD" w14:textId="77777777" w:rsidR="00B30B1E" w:rsidRDefault="00B30B1E" w:rsidP="00B13BD5">
                              <w:r>
                                <w:t>1500</w:t>
                              </w:r>
                            </w:p>
                          </w:txbxContent>
                        </v:textbox>
                      </v:rect>
                      <v:shape id="Text Box 7889" o:spid="_x0000_s2050" type="#_x0000_t202" style="position:absolute;left:10290;top:4366;width:22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723C8311" w14:textId="77777777" w:rsidR="00B30B1E" w:rsidRDefault="00B30B1E" w:rsidP="00B13BD5">
                              <w:r>
                                <w:t>585</w:t>
                              </w:r>
                            </w:p>
                          </w:txbxContent>
                        </v:textbox>
                      </v:shape>
                      <v:line id="Line 7890" o:spid="_x0000_s2051" style="position:absolute;visibility:visible;mso-wrap-style:square" from="8976,5158" to="8976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6TsxAAAAN0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0jg3volPQC7vAAAA//8DAFBLAQItABQABgAIAAAAIQDb4fbL7gAAAIUBAAATAAAAAAAAAAAA&#10;AAAAAAAAAABbQ29udGVudF9UeXBlc10ueG1sUEsBAi0AFAAGAAgAAAAhAFr0LFu/AAAAFQEAAAsA&#10;AAAAAAAAAAAAAAAAHwEAAF9yZWxzLy5yZWxzUEsBAi0AFAAGAAgAAAAhAPcHpOzEAAAA3Q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Котлы </w:t>
            </w:r>
          </w:p>
          <w:p w14:paraId="7FD4FE33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пище-вароч-ные </w:t>
            </w:r>
            <w:r w:rsidRPr="005260A3">
              <w:rPr>
                <w:spacing w:val="-20"/>
                <w:sz w:val="28"/>
                <w:szCs w:val="28"/>
              </w:rPr>
              <w:t>электри-</w:t>
            </w:r>
            <w:r w:rsidRPr="005260A3">
              <w:rPr>
                <w:sz w:val="28"/>
                <w:szCs w:val="28"/>
              </w:rPr>
              <w:t>ческие</w:t>
            </w:r>
          </w:p>
        </w:tc>
        <w:tc>
          <w:tcPr>
            <w:tcW w:w="1275" w:type="dxa"/>
            <w:vAlign w:val="center"/>
          </w:tcPr>
          <w:p w14:paraId="2928D8F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КПЭ-40</w:t>
            </w:r>
          </w:p>
          <w:p w14:paraId="1F18986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КПЭ-60</w:t>
            </w:r>
          </w:p>
        </w:tc>
        <w:tc>
          <w:tcPr>
            <w:tcW w:w="1418" w:type="dxa"/>
            <w:vAlign w:val="center"/>
          </w:tcPr>
          <w:p w14:paraId="0D9BA0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6637CF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1100</w:t>
            </w:r>
          </w:p>
          <w:p w14:paraId="51BE6C5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1100</w:t>
            </w:r>
          </w:p>
        </w:tc>
        <w:tc>
          <w:tcPr>
            <w:tcW w:w="1134" w:type="dxa"/>
            <w:vAlign w:val="center"/>
          </w:tcPr>
          <w:p w14:paraId="114E56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9,45</w:t>
            </w:r>
          </w:p>
          <w:p w14:paraId="054785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7,5</w:t>
            </w:r>
          </w:p>
        </w:tc>
        <w:tc>
          <w:tcPr>
            <w:tcW w:w="3260" w:type="dxa"/>
            <w:vAlign w:val="center"/>
          </w:tcPr>
          <w:p w14:paraId="23E18D4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1EF5C7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5FE78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7145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A721B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8A3E7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008ADA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9EF61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79D6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016EB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A5466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2FAE0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AD99F1B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D23C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0CA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60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7B7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83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CA7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20828FAE" w14:textId="77777777">
        <w:tc>
          <w:tcPr>
            <w:tcW w:w="1102" w:type="dxa"/>
            <w:vAlign w:val="center"/>
          </w:tcPr>
          <w:p w14:paraId="49B995EA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0" allowOverlap="1" wp14:anchorId="0D1B5E80" wp14:editId="6E051203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37465</wp:posOffset>
                      </wp:positionV>
                      <wp:extent cx="1908810" cy="855980"/>
                      <wp:effectExtent l="0" t="0" r="0" b="0"/>
                      <wp:wrapNone/>
                      <wp:docPr id="1934" name="Group 7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855980"/>
                                <a:chOff x="7998" y="7758"/>
                                <a:chExt cx="3006" cy="1348"/>
                              </a:xfrm>
                            </wpg:grpSpPr>
                            <wpg:grpSp>
                              <wpg:cNvPr id="1935" name="Group 79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8" y="7813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936" name="Line 79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7" name="Line 79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8" name="Line 79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9" name="Line 79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0" name="Line 79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1" name="Line 79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2" name="Line 79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3" name="Line 79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4" name="Line 79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5" name="Line 79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6" name="Line 79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7" name="Line 79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8" name="Line 79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9" name="Line 79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0" name="Line 79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1" name="Line 79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2" name="Line 79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3" name="Line 79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4" name="Line 79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5" name="Line 79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6" name="Line 79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7" name="Line 79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8" name="Line 79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959" name="Line 79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4" y="897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60" name="Group 79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64" y="7992"/>
                                  <a:ext cx="618" cy="438"/>
                                  <a:chOff x="4554" y="8124"/>
                                  <a:chExt cx="618" cy="438"/>
                                </a:xfrm>
                              </wpg:grpSpPr>
                              <wps:wsp>
                                <wps:cNvPr id="1961" name="Rectangle 79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54" y="8124"/>
                                    <a:ext cx="618" cy="4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2" name="Oval 79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8136"/>
                                    <a:ext cx="420" cy="41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63" name="Line 79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32" y="7998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4" name="Line 79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0" y="781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5" name="Text Box 79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76" y="8118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7343A5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66" name="Line 79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22" y="775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67" name="Group 79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92" y="8394"/>
                                  <a:ext cx="156" cy="156"/>
                                  <a:chOff x="9492" y="8394"/>
                                  <a:chExt cx="156" cy="156"/>
                                </a:xfrm>
                              </wpg:grpSpPr>
                              <wps:wsp>
                                <wps:cNvPr id="1968" name="Line 79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92" y="8394"/>
                                    <a:ext cx="156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9" name="Line 798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492" y="8394"/>
                                    <a:ext cx="152" cy="15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0" name="Rectangle 79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525" y="8428"/>
                                    <a:ext cx="86" cy="8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71" name="Line 79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6" y="79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D1B5E80" id="Group 7954" o:spid="_x0000_s2052" style="position:absolute;left:0;text-align:left;margin-left:323.25pt;margin-top:2.95pt;width:150.3pt;height:67.4pt;z-index:251676672" coordorigin="7998,7758" coordsize="3006,1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" o:allowincell="f">
                      <v:group id="Group 7955" o:spid="_x0000_s2053" style="position:absolute;left:7998;top:7813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bo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">
                        <v:line id="Line 7956" o:spid="_x0000_s2054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hnxQAAAN0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"/>
                        <v:line id="Line 7957" o:spid="_x0000_s2055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"/>
                        <v:line id="Line 7958" o:spid="_x0000_s2056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"/>
                        <v:line id="Line 7959" o:spid="_x0000_s2057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"/>
                        <v:line id="Line 7960" o:spid="_x0000_s2058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"/>
                        <v:line id="Line 7961" o:spid="_x0000_s2059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OR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8+kYbt+kE+TqHwAA//8DAFBLAQItABQABgAIAAAAIQDb4fbL7gAAAIUBAAATAAAAAAAAAAAA&#10;AAAAAAAAAABbQ29udGVudF9UeXBlc10ueG1sUEsBAi0AFAAGAAgAAAAhAFr0LFu/AAAAFQEAAAsA&#10;AAAAAAAAAAAAAAAAHwEAAF9yZWxzLy5yZWxzUEsBAi0AFAAGAAgAAAAhANacs5HEAAAA3QAAAA8A&#10;AAAAAAAAAAAAAAAABwIAAGRycy9kb3ducmV2LnhtbFBLBQYAAAAAAwADALcAAAD4AgAAAAA=&#10;"/>
                        <v:line id="Line 7962" o:spid="_x0000_s2060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"/>
                        <v:line id="Line 7963" o:spid="_x0000_s2061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"/>
                        <v:line id="Line 7964" o:spid="_x0000_s2062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"/>
                        <v:line id="Line 7965" o:spid="_x0000_s2063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WS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"/>
                        <v:line id="Line 7966" o:spid="_x0000_s2064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"/>
                        <v:line id="Line 7967" o:spid="_x0000_s2065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"/>
                        <v:line id="Line 7968" o:spid="_x0000_s2066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"/>
                        <v:line id="Line 7969" o:spid="_x0000_s2067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"/>
                        <v:line id="Line 7970" o:spid="_x0000_s2068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"/>
                        <v:line id="Line 7971" o:spid="_x0000_s2069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VM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"/>
                        <v:line id="Line 7972" o:spid="_x0000_s2070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"/>
                        <v:line id="Line 7973" o:spid="_x0000_s2071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"/>
                        <v:line id="Line 7974" o:spid="_x0000_s2072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bU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"/>
                        <v:line id="Line 7975" o:spid="_x0000_s2073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"/>
                        <v:line id="Line 7976" o:spid="_x0000_s2074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L04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"/>
                        <v:line id="Line 7977" o:spid="_x0000_s2075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Bij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"/>
                        <v:line id="Line 7978" o:spid="_x0000_s2076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"/>
                      </v:group>
                      <v:line id="Line 7979" o:spid="_x0000_s2077" style="position:absolute;visibility:visible;mso-wrap-style:square" from="9564,8974" to="9714,9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"/>
                      <v:group id="Group 7980" o:spid="_x0000_s2078" style="position:absolute;left:9264;top:7992;width:618;height:438" coordorigin="4554,8124" coordsize="618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">
                        <v:rect id="Rectangle 7981" o:spid="_x0000_s2079" style="position:absolute;left:4554;top:8124;width:61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"/>
                        <v:oval id="Oval 7982" o:spid="_x0000_s2080" style="position:absolute;left:4650;top:8136;width:42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"/>
                      </v:group>
                      <v:line id="Line 7983" o:spid="_x0000_s2081" style="position:absolute;flip:x;visibility:visible;mso-wrap-style:square" from="10032,7998" to="10500,7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"/>
                      <v:line id="Line 7984" o:spid="_x0000_s2082" style="position:absolute;visibility:visible;mso-wrap-style:square" from="10350,7818" to="10500,7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yWxQAAAN0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"/>
                      <v:shape id="Text Box 7985" o:spid="_x0000_s2083" type="#_x0000_t202" style="position:absolute;left:10176;top:8118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57343A5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7986" o:spid="_x0000_s2084" style="position:absolute;flip:y;visibility:visible;mso-wrap-style:square" from="10422,7758" to="10422,8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"/>
                      <v:group id="Group 7987" o:spid="_x0000_s2085" style="position:absolute;left:9492;top:8394;width:156;height:156" coordorigin="9492,8394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0IZ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B/Mv6C+zfhBDn7BwAA//8DAFBLAQItABQABgAIAAAAIQDb4fbL7gAAAIUBAAATAAAAAAAAAAAA&#10;AAAAAAAAAABbQ29udGVudF9UeXBlc10ueG1sUEsBAi0AFAAGAAgAAAAhAFr0LFu/AAAAFQEAAAsA&#10;AAAAAAAAAAAAAAAAHwEAAF9yZWxzLy5yZWxzUEsBAi0AFAAGAAgAAAAhAH1TQhnEAAAA3QAAAA8A&#10;AAAAAAAAAAAAAAAABwIAAGRycy9kb3ducmV2LnhtbFBLBQYAAAAAAwADALcAAAD4AgAAAAA=&#10;">
                        <v:line id="Line 7988" o:spid="_x0000_s2086" style="position:absolute;visibility:visible;mso-wrap-style:square" from="9492,8394" to="9648,8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"/>
                        <v:line id="Line 7989" o:spid="_x0000_s2087" style="position:absolute;flip:x;visibility:visible;mso-wrap-style:square" from="9492,8394" to="9644,8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"/>
                        <v:rect id="Rectangle 7990" o:spid="_x0000_s2088" style="position:absolute;left:9525;top:8428;width:86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"/>
                      </v:group>
                      <v:line id="Line 7991" o:spid="_x0000_s2089" style="position:absolute;visibility:visible;mso-wrap-style:square" from="10356,7938" to="10506,8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0" allowOverlap="1" wp14:anchorId="53910229" wp14:editId="7D0CCF82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193675</wp:posOffset>
                      </wp:positionV>
                      <wp:extent cx="392430" cy="278130"/>
                      <wp:effectExtent l="0" t="0" r="0" b="0"/>
                      <wp:wrapNone/>
                      <wp:docPr id="1931" name="Group 79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2430" cy="278130"/>
                                <a:chOff x="4554" y="8124"/>
                                <a:chExt cx="618" cy="438"/>
                              </a:xfrm>
                            </wpg:grpSpPr>
                            <wps:wsp>
                              <wps:cNvPr id="1932" name="Rectangle 79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4" y="8124"/>
                                  <a:ext cx="618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3" name="Oval 79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8136"/>
                                  <a:ext cx="420" cy="41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6005EE2" id="Group 7951" o:spid="_x0000_s1026" style="position:absolute;margin-left:128.55pt;margin-top:15.25pt;width:30.9pt;height:21.9pt;z-index:251675648" coordorigin="4554,8124" coordsize="618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" o:allowincell="f">
                      <v:rect id="Rectangle 7952" o:spid="_x0000_s1027" style="position:absolute;left:4554;top:8124;width:61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"/>
                      <v:oval id="Oval 7953" o:spid="_x0000_s1028" style="position:absolute;left:4650;top:8136;width:42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Котел </w:t>
            </w:r>
          </w:p>
          <w:p w14:paraId="6FB91A4E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секци-онный модули-рован-ный</w:t>
            </w:r>
          </w:p>
        </w:tc>
        <w:tc>
          <w:tcPr>
            <w:tcW w:w="1275" w:type="dxa"/>
            <w:vAlign w:val="center"/>
          </w:tcPr>
          <w:p w14:paraId="2B331C8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КПЭСМ-60М</w:t>
            </w:r>
          </w:p>
        </w:tc>
        <w:tc>
          <w:tcPr>
            <w:tcW w:w="1418" w:type="dxa"/>
            <w:vAlign w:val="center"/>
          </w:tcPr>
          <w:p w14:paraId="62DAE4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27255D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75411F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6F420A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  <w:r w:rsidRPr="005260A3">
              <w:rPr>
                <w:spacing w:val="-20"/>
                <w:sz w:val="28"/>
                <w:szCs w:val="28"/>
              </w:rPr>
              <w:t>,45/1,05</w:t>
            </w:r>
          </w:p>
        </w:tc>
        <w:tc>
          <w:tcPr>
            <w:tcW w:w="3260" w:type="dxa"/>
            <w:vAlign w:val="center"/>
          </w:tcPr>
          <w:p w14:paraId="53884C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EF316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EB395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70B2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FBA08AC" w14:textId="77777777">
        <w:tc>
          <w:tcPr>
            <w:tcW w:w="1102" w:type="dxa"/>
            <w:vAlign w:val="center"/>
          </w:tcPr>
          <w:p w14:paraId="4BCEC5F9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0" allowOverlap="1" wp14:anchorId="6F81AEA7" wp14:editId="5D162365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460375</wp:posOffset>
                      </wp:positionV>
                      <wp:extent cx="274320" cy="354330"/>
                      <wp:effectExtent l="0" t="0" r="0" b="0"/>
                      <wp:wrapNone/>
                      <wp:docPr id="1926" name="Group 7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" cy="354330"/>
                                <a:chOff x="4620" y="6354"/>
                                <a:chExt cx="432" cy="558"/>
                              </a:xfrm>
                            </wpg:grpSpPr>
                            <wps:wsp>
                              <wps:cNvPr id="1927" name="Oval 79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20" y="642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8" name="Oval 79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00" y="6354"/>
                                  <a:ext cx="66" cy="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9" name="Line 79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42" y="685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0" name="Line 79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06" y="685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C1AA8D1" id="Group 7992" o:spid="_x0000_s1026" style="position:absolute;margin-left:137.85pt;margin-top:36.25pt;width:21.6pt;height:27.9pt;z-index:251677696" coordorigin="4620,6354" coordsize="43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" o:allowincell="f">
                      <v:oval id="Oval 7993" o:spid="_x0000_s1027" style="position:absolute;left:4620;top:642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"/>
                      <v:oval id="Oval 7994" o:spid="_x0000_s1028" style="position:absolute;left:4800;top:6354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"/>
                      <v:line id="Line 7995" o:spid="_x0000_s1029" style="position:absolute;flip:x;visibility:visible;mso-wrap-style:square" from="4842,6858" to="4872,6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"/>
                      <v:line id="Line 7996" o:spid="_x0000_s1030" style="position:absolute;visibility:visible;mso-wrap-style:square" from="4806,6852" to="4842,6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0" allowOverlap="1" wp14:anchorId="3558B4BB" wp14:editId="271A3803">
                      <wp:simplePos x="0" y="0"/>
                      <wp:positionH relativeFrom="column">
                        <wp:posOffset>4078605</wp:posOffset>
                      </wp:positionH>
                      <wp:positionV relativeFrom="paragraph">
                        <wp:posOffset>18415</wp:posOffset>
                      </wp:positionV>
                      <wp:extent cx="1988820" cy="1082040"/>
                      <wp:effectExtent l="0" t="0" r="0" b="0"/>
                      <wp:wrapNone/>
                      <wp:docPr id="1869" name="Group 7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8820" cy="1082040"/>
                                <a:chOff x="7812" y="8950"/>
                                <a:chExt cx="3132" cy="1704"/>
                              </a:xfrm>
                            </wpg:grpSpPr>
                            <wpg:grpSp>
                              <wpg:cNvPr id="1870" name="Group 79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36" y="10044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871" name="Line 79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72" name="Line 800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73" name="Rectangle 80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74" name="Oval 8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92" y="958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5" name="Oval 80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78" y="9514"/>
                                  <a:ext cx="66" cy="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6" name="Line 80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14" y="1001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7" name="Line 80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78" y="1001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8" name="Line 80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36" y="8950"/>
                                  <a:ext cx="0" cy="9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79" name="Group 80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36" y="896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1880" name="Line 800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1" name="Line 800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2" name="Line 801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3" name="Line 801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4" name="Line 801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5" name="Line 801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6" name="Line 801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7" name="Line 801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8" name="Line 801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9" name="Line 801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0" name="Line 801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1" name="Line 801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2" name="Line 802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3" name="Line 80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4" name="Line 80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5" name="Line 80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6" name="Line 80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7" name="Line 80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8" name="Line 80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9" name="Line 80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0" name="Line 80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1" name="Line 80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2" name="Line 80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3" name="Line 80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4" name="Line 80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5" name="Line 80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6" name="Line 80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7" name="Line 80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8" name="Line 80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9" name="Line 80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0" name="Line 80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1" name="Line 80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2" name="Line 80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3" name="Line 80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4" name="Line 80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5" name="Line 80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916" name="Line 80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14" y="9790"/>
                                  <a:ext cx="12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7" name="Line 80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14" y="9442"/>
                                  <a:ext cx="0" cy="9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8" name="Line 80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12" y="979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9" name="Line 80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14" y="9982"/>
                                  <a:ext cx="0" cy="5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0" name="Line 80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12" y="10468"/>
                                  <a:ext cx="10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1" name="Line 804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36" y="1039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2" name="Line 80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24" y="1040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3" name="Rectangle 8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8" y="10210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03D086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24" name="Line 80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70" y="97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5" name="Text Box 80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90" y="9196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5B6D1A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558B4BB" id="Group 7997" o:spid="_x0000_s2090" style="position:absolute;left:0;text-align:left;margin-left:321.15pt;margin-top:1.45pt;width:156.6pt;height:85.2pt;z-index:251678720" coordorigin="7812,8950" coordsize="3132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" o:allowincell="f">
                      <v:group id="Group 7998" o:spid="_x0000_s2091" style="position:absolute;left:8736;top:10044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">
                        <v:line id="Line 7999" o:spid="_x0000_s2092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"/>
                        <v:line id="Line 8000" o:spid="_x0000_s2093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+jG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"/>
                        <v:rect id="Rectangle 8001" o:spid="_x0000_s2094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"/>
                      </v:group>
                      <v:oval id="Oval 8002" o:spid="_x0000_s2095" style="position:absolute;left:8592;top:958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"/>
                      <v:oval id="Oval 8003" o:spid="_x0000_s2096" style="position:absolute;left:8778;top:9514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"/>
                      <v:line id="Line 8004" o:spid="_x0000_s2097" style="position:absolute;flip:x;visibility:visible;mso-wrap-style:square" from="8814,10018" to="8844,10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"/>
                      <v:line id="Line 8005" o:spid="_x0000_s2098" style="position:absolute;visibility:visible;mso-wrap-style:square" from="8778,10012" to="8814,10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"/>
                      <v:line id="Line 8006" o:spid="_x0000_s2099" style="position:absolute;flip:y;visibility:visible;mso-wrap-style:square" from="9636,8950" to="9636,9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"/>
                      <v:group id="Group 8007" o:spid="_x0000_s2100" style="position:absolute;left:7836;top:896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">
                        <v:line id="Line 8008" o:spid="_x0000_s2101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KMNxwAAAN0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0vhl29kBL36BQAA//8DAFBLAQItABQABgAIAAAAIQDb4fbL7gAAAIUBAAATAAAAAAAA&#10;AAAAAAAAAAAAAABbQ29udGVudF9UeXBlc10ueG1sUEsBAi0AFAAGAAgAAAAhAFr0LFu/AAAAFQEA&#10;AAsAAAAAAAAAAAAAAAAAHwEAAF9yZWxzLy5yZWxzUEsBAi0AFAAGAAgAAAAhADSIow3HAAAA3QAA&#10;AA8AAAAAAAAAAAAAAAAABwIAAGRycy9kb3ducmV2LnhtbFBLBQYAAAAAAwADALcAAAD7AgAAAAA=&#10;"/>
                        <v:line id="Line 8009" o:spid="_x0000_s2102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"/>
                        <v:line id="Line 8010" o:spid="_x0000_s2103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"/>
                        <v:line id="Line 8011" o:spid="_x0000_s2104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"/>
                        <v:line id="Line 8012" o:spid="_x0000_s2105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"/>
                        <v:line id="Line 8013" o:spid="_x0000_s2106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"/>
                        <v:line id="Line 8014" o:spid="_x0000_s2107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"/>
                        <v:line id="Line 8015" o:spid="_x0000_s2108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"/>
                        <v:line id="Line 8016" o:spid="_x0000_s2109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"/>
                        <v:line id="Line 8017" o:spid="_x0000_s2110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"/>
                        <v:line id="Line 8018" o:spid="_x0000_s2111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"/>
                        <v:line id="Line 8019" o:spid="_x0000_s2112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"/>
                        <v:line id="Line 8020" o:spid="_x0000_s2113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"/>
                        <v:line id="Line 8021" o:spid="_x0000_s2114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"/>
                        <v:line id="Line 8022" o:spid="_x0000_s2115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"/>
                        <v:line id="Line 8023" o:spid="_x0000_s2116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"/>
                        <v:line id="Line 8024" o:spid="_x0000_s2117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"/>
                        <v:line id="Line 8025" o:spid="_x0000_s2118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"/>
                        <v:line id="Line 8026" o:spid="_x0000_s2119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"/>
                        <v:line id="Line 8027" o:spid="_x0000_s2120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"/>
                        <v:line id="Line 8028" o:spid="_x0000_s2121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q/KyAAAAN0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"/>
                        <v:line id="Line 8029" o:spid="_x0000_s2122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"/>
                        <v:line id="Line 8030" o:spid="_x0000_s2123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Qm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s2wCt2/SCXLxDwAA//8DAFBLAQItABQABgAIAAAAIQDb4fbL7gAAAIUBAAATAAAAAAAAAAAA&#10;AAAAAAAAAABbQ29udGVudF9UeXBlc10ueG1sUEsBAi0AFAAGAAgAAAAhAFr0LFu/AAAAFQEAAAsA&#10;AAAAAAAAAAAAAAAAHwEAAF9yZWxzLy5yZWxzUEsBAi0AFAAGAAgAAAAhALAklCbEAAAA3QAAAA8A&#10;AAAAAAAAAAAAAAAABwIAAGRycy9kb3ducmV2LnhtbFBLBQYAAAAAAwADALcAAAD4AgAAAAA=&#10;"/>
                        <v:line id="Line 8031" o:spid="_x0000_s2124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G9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"/>
                        <v:line id="Line 8032" o:spid="_x0000_s2125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"/>
                        <v:line id="Line 8033" o:spid="_x0000_s2126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xS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"/>
                        <v:line id="Line 8034" o:spid="_x0000_s2127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5IlxQAAAN0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"/>
                        <v:line id="Line 8035" o:spid="_x0000_s2128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e+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"/>
                        <v:line id="Line 8036" o:spid="_x0000_s2129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PMyAAAAN0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"/>
                        <v:line id="Line 8037" o:spid="_x0000_s2130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"/>
                        <v:line id="Line 8038" o:spid="_x0000_s2131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kX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"/>
                        <v:line id="Line 8039" o:spid="_x0000_s2132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"/>
                        <v:line id="Line 8040" o:spid="_x0000_s2133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QL7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Z6Mx3L5JJ8jlFQAA//8DAFBLAQItABQABgAIAAAAIQDb4fbL7gAAAIUBAAATAAAAAAAAAAAA&#10;AAAAAAAAAABbQ29udGVudF9UeXBlc10ueG1sUEsBAi0AFAAGAAgAAAAhAFr0LFu/AAAAFQEAAAsA&#10;AAAAAAAAAAAAAAAAHwEAAF9yZWxzLy5yZWxzUEsBAi0AFAAGAAgAAAAhADX9AvvEAAAA3QAAAA8A&#10;AAAAAAAAAAAAAAAABwIAAGRycy9kb3ducmV2LnhtbFBLBQYAAAAAAwADALcAAAD4AgAAAAA=&#10;"/>
                        <v:line id="Line 8041" o:spid="_x0000_s2134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"/>
                        <v:line id="Line 8042" o:spid="_x0000_s2135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D8U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8/EUbt+kE+TqHwAA//8DAFBLAQItABQABgAIAAAAIQDb4fbL7gAAAIUBAAATAAAAAAAAAAAA&#10;AAAAAAAAAABbQ29udGVudF9UeXBlc10ueG1sUEsBAi0AFAAGAAgAAAAhAFr0LFu/AAAAFQEAAAsA&#10;AAAAAAAAAAAAAAAAHwEAAF9yZWxzLy5yZWxzUEsBAi0AFAAGAAgAAAAhANVYPxTEAAAA3QAAAA8A&#10;AAAAAAAAAAAAAAAABwIAAGRycy9kb3ducmV2LnhtbFBLBQYAAAAAAwADALcAAAD4AgAAAAA=&#10;"/>
                        <v:line id="Line 8043" o:spid="_x0000_s2136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JqP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"/>
                      </v:group>
                      <v:line id="Line 8044" o:spid="_x0000_s2137" style="position:absolute;visibility:visible;mso-wrap-style:square" from="8514,9790" to="9780,9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">
                        <v:stroke dashstyle="longDashDot"/>
                      </v:line>
                      <v:line id="Line 8045" o:spid="_x0000_s2138" style="position:absolute;visibility:visible;mso-wrap-style:square" from="8814,9442" to="8814,10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">
                        <v:stroke dashstyle="longDashDot"/>
                      </v:line>
                      <v:line id="Line 8046" o:spid="_x0000_s2139" style="position:absolute;flip:x;visibility:visible;mso-wrap-style:square" from="9312,9790" to="9780,9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UR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"/>
                      <v:line id="Line 8047" o:spid="_x0000_s2140" style="position:absolute;visibility:visible;mso-wrap-style:square" from="8814,9982" to="8814,10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"/>
                      <v:line id="Line 8048" o:spid="_x0000_s2141" style="position:absolute;flip:x;visibility:visible;mso-wrap-style:square" from="7812,10468" to="8898,10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"/>
                      <v:line id="Line 8049" o:spid="_x0000_s2142" style="position:absolute;flip:x;visibility:visible;mso-wrap-style:square" from="7836,10396" to="7992,10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1Yx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Z+MR3L5JJ8jlFQAA//8DAFBLAQItABQABgAIAAAAIQDb4fbL7gAAAIUBAAATAAAAAAAAAAAA&#10;AAAAAAAAAABbQ29udGVudF9UeXBlc10ueG1sUEsBAi0AFAAGAAgAAAAhAFr0LFu/AAAAFQEAAAsA&#10;AAAAAAAAAAAAAAAAHwEAAF9yZWxzLy5yZWxzUEsBAi0AFAAGAAgAAAAhAAtDVjHEAAAA3QAAAA8A&#10;AAAAAAAAAAAAAAAABwIAAGRycy9kb3ducmV2LnhtbFBLBQYAAAAAAwADALcAAAD4AgAAAAA=&#10;"/>
                      <v:line id="Line 8050" o:spid="_x0000_s2143" style="position:absolute;flip:x;visibility:visible;mso-wrap-style:square" from="8724,10408" to="8880,10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"/>
                      <v:rect id="Rectangle 8051" o:spid="_x0000_s2144" style="position:absolute;left:8148;top:10210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" strokecolor="white">
                        <v:textbox inset="0,0,0,0">
                          <w:txbxContent>
                            <w:p w14:paraId="3B03D086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line id="Line 8052" o:spid="_x0000_s2145" style="position:absolute;visibility:visible;mso-wrap-style:square" from="9570,9724" to="9720,9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"/>
                      <v:shape id="Text Box 8053" o:spid="_x0000_s2146" type="#_x0000_t202" style="position:absolute;left:9390;top:9196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F5B6D1A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Авто-клав </w:t>
            </w:r>
          </w:p>
          <w:p w14:paraId="568DD166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</w:t>
            </w:r>
            <w:r w:rsidRPr="005260A3">
              <w:rPr>
                <w:spacing w:val="-20"/>
                <w:sz w:val="28"/>
                <w:szCs w:val="28"/>
              </w:rPr>
              <w:t>лектри-</w:t>
            </w:r>
            <w:r w:rsidRPr="005260A3">
              <w:rPr>
                <w:sz w:val="28"/>
                <w:szCs w:val="28"/>
              </w:rPr>
              <w:t>ческий</w:t>
            </w:r>
          </w:p>
        </w:tc>
        <w:tc>
          <w:tcPr>
            <w:tcW w:w="1275" w:type="dxa"/>
            <w:vAlign w:val="center"/>
          </w:tcPr>
          <w:p w14:paraId="19A71E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АЭ-1</w:t>
            </w:r>
          </w:p>
        </w:tc>
        <w:tc>
          <w:tcPr>
            <w:tcW w:w="1418" w:type="dxa"/>
            <w:vAlign w:val="center"/>
          </w:tcPr>
          <w:p w14:paraId="3B3BBD4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DD9AF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33DF9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9D43E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980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B433FF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1245</w:t>
            </w:r>
          </w:p>
        </w:tc>
        <w:tc>
          <w:tcPr>
            <w:tcW w:w="1134" w:type="dxa"/>
            <w:vAlign w:val="center"/>
          </w:tcPr>
          <w:p w14:paraId="5DFA16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10,8/1,2</w:t>
            </w:r>
          </w:p>
        </w:tc>
        <w:tc>
          <w:tcPr>
            <w:tcW w:w="3260" w:type="dxa"/>
            <w:vAlign w:val="center"/>
          </w:tcPr>
          <w:p w14:paraId="5E471E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95917A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9ECC1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AC90E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3BD9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924EB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5995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0E90680" w14:textId="77777777">
        <w:tc>
          <w:tcPr>
            <w:tcW w:w="1102" w:type="dxa"/>
            <w:vAlign w:val="center"/>
          </w:tcPr>
          <w:p w14:paraId="3EEB7CA3" w14:textId="77777777" w:rsidR="00B13BD5" w:rsidRPr="005260A3" w:rsidRDefault="00E14374" w:rsidP="00B13BD5">
            <w:pPr>
              <w:ind w:right="-108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noProof/>
                <w:spacing w:val="-2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0" allowOverlap="1" wp14:anchorId="33E388E8" wp14:editId="3B080080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539115</wp:posOffset>
                      </wp:positionV>
                      <wp:extent cx="384810" cy="304800"/>
                      <wp:effectExtent l="0" t="0" r="0" b="0"/>
                      <wp:wrapNone/>
                      <wp:docPr id="1863" name="Group 8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810" cy="304800"/>
                                <a:chOff x="4578" y="7278"/>
                                <a:chExt cx="606" cy="480"/>
                              </a:xfrm>
                            </wpg:grpSpPr>
                            <wps:wsp>
                              <wps:cNvPr id="1864" name="Rectangle 8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8" y="7278"/>
                                  <a:ext cx="606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65" name="Group 8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92" y="7512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866" name="Line 80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7" name="Line 805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8" name="Rectangle 80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51BC370" id="Group 8054" o:spid="_x0000_s1026" style="position:absolute;margin-left:136.35pt;margin-top:42.45pt;width:30.3pt;height:24pt;z-index:251679744" coordorigin="4578,7278" coordsize="606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" o:allowincell="f">
                      <v:rect id="Rectangle 8055" o:spid="_x0000_s1027" style="position:absolute;left:4578;top:7278;width:60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"/>
                      <v:group id="Group 8056" o:spid="_x0000_s1028" style="position:absolute;left:4692;top:7512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Zo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Z2kCf9+EE+TmFwAA//8DAFBLAQItABQABgAIAAAAIQDb4fbL7gAAAIUBAAATAAAAAAAAAAAA&#10;AAAAAAAAAABbQ29udGVudF9UeXBlc10ueG1sUEsBAi0AFAAGAAgAAAAhAFr0LFu/AAAAFQEAAAsA&#10;AAAAAAAAAAAAAAAAHwEAAF9yZWxzLy5yZWxzUEsBAi0AFAAGAAgAAAAhAJQsdmjEAAAA3QAAAA8A&#10;AAAAAAAAAAAAAAAABwIAAGRycy9kb3ducmV2LnhtbFBLBQYAAAAAAwADALcAAAD4AgAAAAA=&#10;">
                        <v:line id="Line 8057" o:spid="_x0000_s1029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"/>
                        <v:line id="Line 8058" o:spid="_x0000_s1030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"/>
                        <v:rect id="Rectangle 8059" o:spid="_x0000_s1031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pacing w:val="-2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0" allowOverlap="1" wp14:anchorId="3D080EA2" wp14:editId="79263869">
                      <wp:simplePos x="0" y="0"/>
                      <wp:positionH relativeFrom="column">
                        <wp:posOffset>4150995</wp:posOffset>
                      </wp:positionH>
                      <wp:positionV relativeFrom="paragraph">
                        <wp:posOffset>47625</wp:posOffset>
                      </wp:positionV>
                      <wp:extent cx="1908810" cy="758190"/>
                      <wp:effectExtent l="0" t="0" r="0" b="0"/>
                      <wp:wrapNone/>
                      <wp:docPr id="1811" name="Group 8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758190"/>
                                <a:chOff x="7992" y="10782"/>
                                <a:chExt cx="3006" cy="1194"/>
                              </a:xfrm>
                            </wpg:grpSpPr>
                            <wpg:grpSp>
                              <wpg:cNvPr id="1812" name="Group 80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2" y="1082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813" name="Line 80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4" name="Line 80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5" name="Line 80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6" name="Line 80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7" name="Line 80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8" name="Line 80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9" name="Line 80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0" name="Line 80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1" name="Line 80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2" name="Line 80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3" name="Line 80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4" name="Line 80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5" name="Line 80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6" name="Line 80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7" name="Line 80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8" name="Line 80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9" name="Line 80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0" name="Line 80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1" name="Line 80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2" name="Line 80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3" name="Line 80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4" name="Line 80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5" name="Line 80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836" name="Group 80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82" y="11022"/>
                                  <a:ext cx="606" cy="480"/>
                                  <a:chOff x="4578" y="7278"/>
                                  <a:chExt cx="606" cy="480"/>
                                </a:xfrm>
                              </wpg:grpSpPr>
                              <wps:wsp>
                                <wps:cNvPr id="1837" name="Rectangle 80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78" y="7278"/>
                                    <a:ext cx="606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838" name="Group 80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92" y="7512"/>
                                    <a:ext cx="168" cy="156"/>
                                    <a:chOff x="9354" y="8622"/>
                                    <a:chExt cx="252" cy="246"/>
                                  </a:xfrm>
                                </wpg:grpSpPr>
                                <wps:wsp>
                                  <wps:cNvPr id="1839" name="Line 808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354" y="8622"/>
                                      <a:ext cx="252" cy="24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40" name="Line 80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9354" y="8622"/>
                                      <a:ext cx="246" cy="2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41" name="Rectangle 809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08" y="8676"/>
                                      <a:ext cx="138" cy="1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842" name="Line 80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56" y="11022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3" name="Line 80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74" y="1084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4" name="Text Box 80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00" y="1114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30610B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5" name="Line 809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46" y="10782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6" name="Line 80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80" y="1096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47" name="Group 80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38" y="11868"/>
                                  <a:ext cx="108" cy="108"/>
                                  <a:chOff x="9438" y="11868"/>
                                  <a:chExt cx="108" cy="108"/>
                                </a:xfrm>
                              </wpg:grpSpPr>
                              <wps:wsp>
                                <wps:cNvPr id="1848" name="Oval 80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38" y="11868"/>
                                    <a:ext cx="108" cy="10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9" name="Line 80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38" y="11922"/>
                                    <a:ext cx="10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50" name="Arc 8099"/>
                                <wps:cNvSpPr>
                                  <a:spLocks/>
                                </wps:cNvSpPr>
                                <wps:spPr bwMode="auto">
                                  <a:xfrm flipH="1" flipV="1">
                                    <a:off x="9438" y="11868"/>
                                    <a:ext cx="108" cy="54"/>
                                  </a:xfrm>
                                  <a:custGeom>
                                    <a:avLst/>
                                    <a:gdLst>
                                      <a:gd name="G0" fmla="+- 21589 0 0"/>
                                      <a:gd name="G1" fmla="+- 0 0 0"/>
                                      <a:gd name="G2" fmla="+- 21600 0 0"/>
                                      <a:gd name="T0" fmla="*/ 43187 w 43187"/>
                                      <a:gd name="T1" fmla="*/ 258 h 21600"/>
                                      <a:gd name="T2" fmla="*/ 0 w 43187"/>
                                      <a:gd name="T3" fmla="*/ 682 h 21600"/>
                                      <a:gd name="T4" fmla="*/ 21589 w 43187"/>
                                      <a:gd name="T5" fmla="*/ 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187" h="21600" fill="none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</a:path>
                                      <a:path w="43187" h="21600" stroke="0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  <a:lnTo>
                                          <a:pt x="215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51" name="Rectangle 8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72" y="11562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CF6247" w14:textId="77777777" w:rsidR="00B30B1E" w:rsidRDefault="00B30B1E" w:rsidP="00B13BD5">
                                    <w:r>
                                      <w:t>390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52" name="Line 81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86" y="11532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3" name="Line 8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82" y="11544"/>
                                  <a:ext cx="0" cy="2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4" name="Line 81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20" y="11772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5" name="Line 81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16" y="11334"/>
                                  <a:ext cx="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6" name="Line 81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16" y="11496"/>
                                  <a:ext cx="3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7" name="Line 81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970" y="10950"/>
                                  <a:ext cx="0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8" name="Line 8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8" y="112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9" name="Line 8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2" y="114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0" name="Line 81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10" y="1170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1" name="Line 81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08" y="1170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2" name="Text Box 81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36" y="1092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49527D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D080EA2" id="Group 8060" o:spid="_x0000_s2147" style="position:absolute;left:0;text-align:left;margin-left:326.85pt;margin-top:3.75pt;width:150.3pt;height:59.7pt;z-index:251680768" coordorigin="7992,10782" coordsize="3006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" o:allowincell="f">
                      <v:group id="Group 8061" o:spid="_x0000_s2148" style="position:absolute;left:7992;top:1082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1h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Zz+D3m3CC3LwBAAD//wMAUEsBAi0AFAAGAAgAAAAhANvh9svuAAAAhQEAABMAAAAAAAAAAAAA&#10;AAAAAAAAAFtDb250ZW50X1R5cGVzXS54bWxQSwECLQAUAAYACAAAACEAWvQsW78AAAAVAQAACwAA&#10;AAAAAAAAAAAAAAAfAQAAX3JlbHMvLnJlbHNQSwECLQAUAAYACAAAACEAQ8OdYcMAAADdAAAADwAA&#10;AAAAAAAAAAAAAAAHAgAAZHJzL2Rvd25yZXYueG1sUEsFBgAAAAADAAMAtwAAAPcCAAAAAA==&#10;">
                        <v:line id="Line 8062" o:spid="_x0000_s214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"/>
                        <v:line id="Line 8063" o:spid="_x0000_s215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"/>
                        <v:line id="Line 8064" o:spid="_x0000_s215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"/>
                        <v:line id="Line 8065" o:spid="_x0000_s215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tl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"/>
                        <v:line id="Line 8066" o:spid="_x0000_s215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"/>
                        <v:line id="Line 8067" o:spid="_x0000_s215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"/>
                        <v:line id="Line 8068" o:spid="_x0000_s215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"/>
                        <v:line id="Line 8069" o:spid="_x0000_s215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vw3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LxfCL9/ICHr1CwAA//8DAFBLAQItABQABgAIAAAAIQDb4fbL7gAAAIUBAAATAAAAAAAA&#10;AAAAAAAAAAAAAABbQ29udGVudF9UeXBlc10ueG1sUEsBAi0AFAAGAAgAAAAhAFr0LFu/AAAAFQEA&#10;AAsAAAAAAAAAAAAAAAAAHwEAAF9yZWxzLy5yZWxzUEsBAi0AFAAGAAgAAAAhABLu/DfHAAAA3QAA&#10;AA8AAAAAAAAAAAAAAAAABwIAAGRycy9kb3ducmV2LnhtbFBLBQYAAAAAAwADALcAAAD7AgAAAAA=&#10;"/>
                        <v:line id="Line 8070" o:spid="_x0000_s215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"/>
                        <v:line id="Line 8071" o:spid="_x0000_s215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"/>
                        <v:line id="Line 8072" o:spid="_x0000_s215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JA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"/>
                        <v:line id="Line 8073" o:spid="_x0000_s216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"/>
                        <v:line id="Line 8074" o:spid="_x0000_s216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+v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"/>
                        <v:line id="Line 8075" o:spid="_x0000_s216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"/>
                        <v:line id="Line 8076" o:spid="_x0000_s216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2RD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"/>
                        <v:line id="Line 8077" o:spid="_x0000_s216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Ax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LxeCK9/ICHr1CwAA//8DAFBLAQItABQABgAIAAAAIQDb4fbL7gAAAIUBAAATAAAAAAAA&#10;AAAAAAAAAAAAAABbQ29udGVudF9UeXBlc10ueG1sUEsBAi0AFAAGAAgAAAAhAFr0LFu/AAAAFQEA&#10;AAsAAAAAAAAAAAAAAAAAHwEAAF9yZWxzLy5yZWxzUEsBAi0AFAAGAAgAAAAhAOyY8DHHAAAA3QAA&#10;AA8AAAAAAAAAAAAAAAAABwIAAGRycy9kb3ducmV2LnhtbFBLBQYAAAAAAwADALcAAAD7AgAAAAA=&#10;"/>
                        <v:line id="Line 8078" o:spid="_x0000_s216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"/>
                        <v:line id="Line 8079" o:spid="_x0000_s216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"/>
                        <v:line id="Line 8080" o:spid="_x0000_s216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"/>
                        <v:line id="Line 8081" o:spid="_x0000_s216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EG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"/>
                        <v:line id="Line 8082" o:spid="_x0000_s216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"/>
                        <v:line id="Line 8083" o:spid="_x0000_s217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"/>
                        <v:line id="Line 8084" o:spid="_x0000_s217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"/>
                      </v:group>
                      <v:group id="Group 8085" o:spid="_x0000_s2172" style="position:absolute;left:9282;top:11022;width:606;height:480" coordorigin="4578,7278" coordsize="60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ccC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02UCv9+EE+T6AQAA//8DAFBLAQItABQABgAIAAAAIQDb4fbL7gAAAIUBAAATAAAAAAAAAAAA&#10;AAAAAAAAAABbQ29udGVudF9UeXBlc10ueG1sUEsBAi0AFAAGAAgAAAAhAFr0LFu/AAAAFQEAAAsA&#10;AAAAAAAAAAAAAAAAHwEAAF9yZWxzLy5yZWxzUEsBAi0AFAAGAAgAAAAhAHdNxwLEAAAA3QAAAA8A&#10;AAAAAAAAAAAAAAAABwIAAGRycy9kb3ducmV2LnhtbFBLBQYAAAAAAwADALcAAAD4AgAAAAA=&#10;">
                        <v:rect id="Rectangle 8086" o:spid="_x0000_s2173" style="position:absolute;left:4578;top:7278;width:60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"/>
                        <v:group id="Group 8087" o:spid="_x0000_s2174" style="position:absolute;left:4692;top:7512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vbr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CXc8GVb2QEvf4HAAD//wMAUEsBAi0AFAAGAAgAAAAhANvh9svuAAAAhQEAABMAAAAAAAAA&#10;AAAAAAAAAAAAAFtDb250ZW50X1R5cGVzXS54bWxQSwECLQAUAAYACAAAACEAWvQsW78AAAAVAQAA&#10;CwAAAAAAAAAAAAAAAAAfAQAAX3JlbHMvLnJlbHNQSwECLQAUAAYACAAAACEAaZ7268YAAADdAAAA&#10;DwAAAAAAAAAAAAAAAAAHAgAAZHJzL2Rvd25yZXYueG1sUEsFBgAAAAADAAMAtwAAAPoCAAAAAA==&#10;">
                          <v:line id="Line 8088" o:spid="_x0000_s217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"/>
                          <v:line id="Line 8089" o:spid="_x0000_s217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"/>
                          <v:rect id="Rectangle 8090" o:spid="_x0000_s217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"/>
                        </v:group>
                      </v:group>
                      <v:line id="Line 8091" o:spid="_x0000_s2178" style="position:absolute;flip:x;visibility:visible;mso-wrap-style:square" from="10056,11022" to="1052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"/>
                      <v:line id="Line 8092" o:spid="_x0000_s2179" style="position:absolute;visibility:visible;mso-wrap-style:square" from="10374,10842" to="10524,10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"/>
                      <v:shape id="Text Box 8093" o:spid="_x0000_s2180" type="#_x0000_t202" style="position:absolute;left:10200;top:1114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6D30610B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094" o:spid="_x0000_s2181" style="position:absolute;flip:y;visibility:visible;mso-wrap-style:square" from="10446,10782" to="10446,1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oP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"/>
                      <v:line id="Line 8095" o:spid="_x0000_s2182" style="position:absolute;visibility:visible;mso-wrap-style:square" from="10380,10962" to="10530,1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"/>
                      <v:group id="Group 8096" o:spid="_x0000_s2183" style="position:absolute;left:9438;top:11868;width:108;height:108" coordorigin="9438,11868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">
                        <v:oval id="Oval 8097" o:spid="_x0000_s2184" style="position:absolute;left:9438;top:11868;width:1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" fillcolor="black"/>
                        <v:line id="Line 8098" o:spid="_x0000_s2185" style="position:absolute;visibility:visible;mso-wrap-style:square" from="9438,11922" to="9546,1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" strokeweight=".25pt"/>
                        <v:shape id="Arc 8099" o:spid="_x0000_s2186" style="position:absolute;left:9438;top:11868;width:108;height:54;flip:x y;visibility:visible;mso-wrap-style:square;v-text-anchor:top" coordsize="4318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" path="m43187,258nfc43046,12085,33417,21599,21589,21599,9925,21599,368,12340,-1,682em43187,258nsc43046,12085,33417,21599,21589,21599,9925,21599,368,12340,-1,682l21589,,43187,258xe">
                          <v:path arrowok="t" o:extrusionok="f" o:connecttype="custom" o:connectlocs="108,1;0,2;54,0" o:connectangles="0,0,0"/>
                        </v:shape>
                      </v:group>
                      <v:rect id="Rectangle 8100" o:spid="_x0000_s2187" style="position:absolute;left:9672;top:11562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" strokecolor="white">
                        <v:textbox inset="0,0,0,0">
                          <w:txbxContent>
                            <w:p w14:paraId="6BCF6247" w14:textId="77777777" w:rsidR="00B30B1E" w:rsidRDefault="00B30B1E" w:rsidP="00B13BD5">
                              <w:r>
                                <w:t>390</w:t>
                              </w:r>
                            </w:p>
                          </w:txbxContent>
                        </v:textbox>
                      </v:rect>
                      <v:line id="Line 8101" o:spid="_x0000_s2188" style="position:absolute;flip:x;visibility:visible;mso-wrap-style:square" from="9486,11532" to="9486,1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Sm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"/>
                      <v:line id="Line 8102" o:spid="_x0000_s2189" style="position:absolute;visibility:visible;mso-wrap-style:square" from="9282,11544" to="9282,11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"/>
                      <v:line id="Line 8103" o:spid="_x0000_s2190" style="position:absolute;flip:x;visibility:visible;mso-wrap-style:square" from="9120,11772" to="10020,1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4lJ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"/>
                      <v:line id="Line 8104" o:spid="_x0000_s2191" style="position:absolute;flip:x;visibility:visible;mso-wrap-style:square" from="8916,11334" to="9246,1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"/>
                      <v:line id="Line 8105" o:spid="_x0000_s2192" style="position:absolute;flip:x;visibility:visible;mso-wrap-style:square" from="8916,11496" to="9222,1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"/>
                      <v:line id="Line 8106" o:spid="_x0000_s2193" style="position:absolute;flip:y;visibility:visible;mso-wrap-style:square" from="8970,10950" to="8970,11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"/>
                      <v:line id="Line 8107" o:spid="_x0000_s2194" style="position:absolute;visibility:visible;mso-wrap-style:square" from="8898,11268" to="9048,1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"/>
                      <v:line id="Line 8108" o:spid="_x0000_s2195" style="position:absolute;visibility:visible;mso-wrap-style:square" from="8892,11424" to="9042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"/>
                      <v:line id="Line 8109" o:spid="_x0000_s2196" style="position:absolute;flip:x;visibility:visible;mso-wrap-style:square" from="9210,11706" to="9366,11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"/>
                      <v:line id="Line 8110" o:spid="_x0000_s2197" style="position:absolute;flip:x;visibility:visible;mso-wrap-style:square" from="9408,11700" to="9564,11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Bs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"/>
                      <v:shape id="Text Box 8111" o:spid="_x0000_s2198" type="#_x0000_t202" style="position:absolute;left:8736;top:1092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149527D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pacing w:val="-20"/>
                <w:sz w:val="28"/>
                <w:szCs w:val="28"/>
              </w:rPr>
              <w:t xml:space="preserve">Аппарат </w:t>
            </w:r>
          </w:p>
          <w:p w14:paraId="6B193DFF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парова-рочный э</w:t>
            </w:r>
            <w:r w:rsidRPr="005260A3">
              <w:rPr>
                <w:spacing w:val="-20"/>
                <w:sz w:val="28"/>
                <w:szCs w:val="28"/>
              </w:rPr>
              <w:t>лектри-</w:t>
            </w:r>
            <w:r w:rsidRPr="005260A3">
              <w:rPr>
                <w:sz w:val="28"/>
                <w:szCs w:val="28"/>
              </w:rPr>
              <w:t>ческий</w:t>
            </w:r>
          </w:p>
        </w:tc>
        <w:tc>
          <w:tcPr>
            <w:tcW w:w="1275" w:type="dxa"/>
            <w:vAlign w:val="center"/>
          </w:tcPr>
          <w:p w14:paraId="426C561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АПЭСМ-2</w:t>
            </w:r>
          </w:p>
          <w:p w14:paraId="512FDDA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АПЭСМ-1</w:t>
            </w:r>
          </w:p>
        </w:tc>
        <w:tc>
          <w:tcPr>
            <w:tcW w:w="1418" w:type="dxa"/>
            <w:vAlign w:val="center"/>
          </w:tcPr>
          <w:p w14:paraId="3457A1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0E5C2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5D00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E7709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846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864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1620</w:t>
            </w:r>
          </w:p>
          <w:p w14:paraId="1CD6C31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846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864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1140</w:t>
            </w:r>
          </w:p>
        </w:tc>
        <w:tc>
          <w:tcPr>
            <w:tcW w:w="1134" w:type="dxa"/>
            <w:vAlign w:val="center"/>
          </w:tcPr>
          <w:p w14:paraId="760653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6BB26D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372CD8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E8608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0173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DC5C8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A26A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CD4B9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CFFB5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Примечание: Аппарат необходимо устанав-ливать на расстоянии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5260A3">
                <w:rPr>
                  <w:sz w:val="28"/>
                  <w:szCs w:val="28"/>
                </w:rPr>
                <w:t>150 мм</w:t>
              </w:r>
            </w:smartTag>
            <w:r w:rsidRPr="005260A3">
              <w:rPr>
                <w:sz w:val="28"/>
                <w:szCs w:val="28"/>
              </w:rPr>
              <w:t xml:space="preserve"> от других видов оборудования </w:t>
            </w:r>
          </w:p>
        </w:tc>
      </w:tr>
      <w:tr w:rsidR="00B13BD5" w:rsidRPr="005260A3" w14:paraId="5665F533" w14:textId="77777777">
        <w:trPr>
          <w:trHeight w:val="276"/>
        </w:trPr>
        <w:tc>
          <w:tcPr>
            <w:tcW w:w="1102" w:type="dxa"/>
            <w:tcBorders>
              <w:bottom w:val="nil"/>
            </w:tcBorders>
            <w:vAlign w:val="center"/>
          </w:tcPr>
          <w:p w14:paraId="16AB3F8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0" allowOverlap="1" wp14:anchorId="4A4F12FF" wp14:editId="5698AE68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669925</wp:posOffset>
                      </wp:positionV>
                      <wp:extent cx="403860" cy="339090"/>
                      <wp:effectExtent l="0" t="0" r="0" b="0"/>
                      <wp:wrapNone/>
                      <wp:docPr id="1801" name="Group 8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339090"/>
                                <a:chOff x="4536" y="8118"/>
                                <a:chExt cx="636" cy="534"/>
                              </a:xfrm>
                            </wpg:grpSpPr>
                            <wps:wsp>
                              <wps:cNvPr id="1802" name="Rectangle 8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90" y="8532"/>
                                  <a:ext cx="522" cy="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03" name="Group 81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36" y="8118"/>
                                  <a:ext cx="636" cy="480"/>
                                  <a:chOff x="4536" y="8118"/>
                                  <a:chExt cx="636" cy="480"/>
                                </a:xfrm>
                              </wpg:grpSpPr>
                              <wps:wsp>
                                <wps:cNvPr id="1804" name="Rectangle 81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6" y="8118"/>
                                    <a:ext cx="636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5" name="Rectangle 81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178"/>
                                    <a:ext cx="522" cy="36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6" name="Line 81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590" y="8394"/>
                                    <a:ext cx="216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7" name="Line 81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8" y="8178"/>
                                    <a:ext cx="198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8" name="Line 81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06" y="828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9" name="Line 81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08" y="8328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0" name="Line 81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12" y="8280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12916E7" id="Group 8112" o:spid="_x0000_s1026" style="position:absolute;margin-left:133.95pt;margin-top:52.75pt;width:31.8pt;height:26.7pt;z-index:251681792" coordorigin="4536,8118" coordsize="63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" o:allowincell="f">
                      <v:rect id="Rectangle 8113" o:spid="_x0000_s1027" style="position:absolute;left:4590;top:8532;width:52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"/>
                      <v:group id="Group 8114" o:spid="_x0000_s1028" style="position:absolute;left:4536;top:8118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4n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">
                        <v:rect id="Rectangle 8115" o:spid="_x0000_s1029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"/>
                        <v:rect id="Rectangle 8116" o:spid="_x0000_s1030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"/>
                        <v:line id="Line 8117" o:spid="_x0000_s1031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"/>
                        <v:line id="Line 8118" o:spid="_x0000_s1032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"/>
                        <v:line id="Line 8119" o:spid="_x0000_s1033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axRxwAAAN0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wvBlW9kBL36BQAA//8DAFBLAQItABQABgAIAAAAIQDb4fbL7gAAAIUBAAATAAAAAAAA&#10;AAAAAAAAAAAAAABbQ29udGVudF9UeXBlc10ueG1sUEsBAi0AFAAGAAgAAAAhAFr0LFu/AAAAFQEA&#10;AAsAAAAAAAAAAAAAAAAAHwEAAF9yZWxzLy5yZWxzUEsBAi0AFAAGAAgAAAAhAKctrFHHAAAA3QAA&#10;AA8AAAAAAAAAAAAAAAAABwIAAGRycy9kb3ducmV2LnhtbFBLBQYAAAAAAwADALcAAAD7AgAAAAA=&#10;"/>
                        <v:line id="Line 8120" o:spid="_x0000_s1034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"/>
                        <v:line id="Line 8121" o:spid="_x0000_s1035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0" allowOverlap="1" wp14:anchorId="3A67A998" wp14:editId="35E1EF95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174625</wp:posOffset>
                      </wp:positionV>
                      <wp:extent cx="1908810" cy="1123950"/>
                      <wp:effectExtent l="0" t="0" r="0" b="0"/>
                      <wp:wrapNone/>
                      <wp:docPr id="1748" name="Group 8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1123950"/>
                                <a:chOff x="8040" y="13542"/>
                                <a:chExt cx="3006" cy="1770"/>
                              </a:xfrm>
                            </wpg:grpSpPr>
                            <wps:wsp>
                              <wps:cNvPr id="1749" name="Rectangle 8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70" y="13618"/>
                                  <a:ext cx="1836" cy="1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50" name="Group 81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0" y="1354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751" name="Line 81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2" name="Line 81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3" name="Line 81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4" name="Line 81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5" name="Line 81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6" name="Line 81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7" name="Line 81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8" name="Line 81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9" name="Line 81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0" name="Line 81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1" name="Line 81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2" name="Line 81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3" name="Line 81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4" name="Line 81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5" name="Line 81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6" name="Line 81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7" name="Line 81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8" name="Line 81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9" name="Line 81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0" name="Line 81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1" name="Line 81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2" name="Line 81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3" name="Line 81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74" name="Group 8150"/>
                              <wpg:cNvGrpSpPr>
                                <a:grpSpLocks/>
                              </wpg:cNvGrpSpPr>
                              <wpg:grpSpPr bwMode="auto">
                                <a:xfrm rot="-5400000">
                                  <a:off x="9285" y="14149"/>
                                  <a:ext cx="636" cy="534"/>
                                  <a:chOff x="4536" y="8118"/>
                                  <a:chExt cx="636" cy="534"/>
                                </a:xfrm>
                              </wpg:grpSpPr>
                              <wps:wsp>
                                <wps:cNvPr id="1775" name="Rectangle 81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532"/>
                                    <a:ext cx="522" cy="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776" name="Group 81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36" y="8118"/>
                                    <a:ext cx="636" cy="480"/>
                                    <a:chOff x="4536" y="8118"/>
                                    <a:chExt cx="636" cy="480"/>
                                  </a:xfrm>
                                </wpg:grpSpPr>
                                <wps:wsp>
                                  <wps:cNvPr id="1777" name="Rectangle 81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36" y="8118"/>
                                      <a:ext cx="636" cy="4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78" name="Rectangle 815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90" y="8178"/>
                                      <a:ext cx="522" cy="36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79" name="Line 81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590" y="8394"/>
                                      <a:ext cx="216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0" name="Line 815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908" y="8178"/>
                                      <a:ext cx="198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1" name="Line 815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06" y="8280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2" name="Line 81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08" y="8328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3" name="Line 815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12" y="8280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784" name="Line 8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76" y="13548"/>
                                  <a:ext cx="0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5" name="Line 8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82" y="14712"/>
                                  <a:ext cx="0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6" name="Line 8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0" y="14412"/>
                                  <a:ext cx="7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7" name="Line 8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34" y="14418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8" name="Line 8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135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9" name="Line 816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86" y="1434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0" name="Line 81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46" y="1434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1" name="Rectangle 8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2" y="14472"/>
                                  <a:ext cx="55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A2DF90" w14:textId="77777777" w:rsidR="00B30B1E" w:rsidRDefault="00B30B1E" w:rsidP="00B13BD5">
                                    <w:r>
                                      <w:t>(1500)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2" name="Rectangle 8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60" y="14178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3E8D67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3" name="Text Box 8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0" y="13650"/>
                                  <a:ext cx="210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80C829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4" name="Line 8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1466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5" name="Line 81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22" y="1435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6" name="Line 81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86" y="1434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7" name="Text Box 8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48" y="14754"/>
                                  <a:ext cx="21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E64E3A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8" name="Line 8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0" y="140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9" name="Line 8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0" y="1518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0" name="Rectangle 8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90" y="14148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E28815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A67A998" id="Group 8124" o:spid="_x0000_s2199" style="position:absolute;left:0;text-align:left;margin-left:324.75pt;margin-top:13.75pt;width:150.3pt;height:88.5pt;z-index:251684864" coordorigin="8040,13542" coordsize="3006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" o:allowincell="f">
                      <v:rect id="Rectangle 8125" o:spid="_x0000_s2200" style="position:absolute;left:8670;top:13618;width:183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">
                        <v:stroke dashstyle="longDash"/>
                      </v:rect>
                      <v:group id="Group 8126" o:spid="_x0000_s2201" style="position:absolute;left:8040;top:1354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4sb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rwvhl29kBL26AwAA//8DAFBLAQItABQABgAIAAAAIQDb4fbL7gAAAIUBAAATAAAAAAAA&#10;AAAAAAAAAAAAAABbQ29udGVudF9UeXBlc10ueG1sUEsBAi0AFAAGAAgAAAAhAFr0LFu/AAAAFQEA&#10;AAsAAAAAAAAAAAAAAAAAHwEAAF9yZWxzLy5yZWxzUEsBAi0AFAAGAAgAAAAhALyDixvHAAAA3QAA&#10;AA8AAAAAAAAAAAAAAAAABwIAAGRycy9kb3ducmV2LnhtbFBLBQYAAAAAAwADALcAAAD7AgAAAAA=&#10;">
                        <v:line id="Line 8127" o:spid="_x0000_s220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"/>
                        <v:line id="Line 8128" o:spid="_x0000_s220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iDw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"/>
                        <v:line id="Line 8129" o:spid="_x0000_s220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Vr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k+fH+H3m3SCXP4AAAD//wMAUEsBAi0AFAAGAAgAAAAhANvh9svuAAAAhQEAABMAAAAAAAAA&#10;AAAAAAAAAAAAAFtDb250ZW50X1R5cGVzXS54bWxQSwECLQAUAAYACAAAACEAWvQsW78AAAAVAQAA&#10;CwAAAAAAAAAAAAAAAAAfAQAAX3JlbHMvLnJlbHNQSwECLQAUAAYACAAAACEATI6Fa8YAAADdAAAA&#10;DwAAAAAAAAAAAAAAAAAHAgAAZHJzL2Rvd25yZXYueG1sUEsFBgAAAAADAAMAtwAAAPoCAAAAAA==&#10;"/>
                        <v:line id="Line 8130" o:spid="_x0000_s220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0f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Q/3Ofx9k06Q618AAAD//wMAUEsBAi0AFAAGAAgAAAAhANvh9svuAAAAhQEAABMAAAAAAAAA&#10;AAAAAAAAAAAAAFtDb250ZW50X1R5cGVzXS54bWxQSwECLQAUAAYACAAAACEAWvQsW78AAAAVAQAA&#10;CwAAAAAAAAAAAAAAAAAfAQAAX3JlbHMvLnJlbHNQSwECLQAUAAYACAAAACEAw2cdH8YAAADdAAAA&#10;DwAAAAAAAAAAAAAAAAAHAgAAZHJzL2Rvd25yZXYueG1sUEsFBgAAAAADAAMAtwAAAPoCAAAAAA==&#10;"/>
                        <v:line id="Line 8131" o:spid="_x0000_s220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"/>
                        <v:line id="Line 8132" o:spid="_x0000_s220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Sbz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ZPXMfx9k06Qi18AAAD//wMAUEsBAi0AFAAGAAgAAAAhANvh9svuAAAAhQEAABMAAAAAAAAA&#10;AAAAAAAAAAAAAFtDb250ZW50X1R5cGVzXS54bWxQSwECLQAUAAYACAAAACEAWvQsW78AAAAVAQAA&#10;CwAAAAAAAAAAAAAAAAAfAQAAX3JlbHMvLnJlbHNQSwECLQAUAAYACAAAACEAXPkm88YAAADdAAAA&#10;DwAAAAAAAAAAAAAAAAAHAgAAZHJzL2Rvd25yZXYueG1sUEsFBgAAAAADAAMAtwAAAPoCAAAAAA==&#10;"/>
                        <v:line id="Line 8133" o:spid="_x0000_s220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"/>
                        <v:line id="Line 8134" o:spid="_x0000_s220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hca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"/>
                        <v:line id="Line 8135" o:spid="_x0000_s221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KB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"/>
                        <v:line id="Line 8136" o:spid="_x0000_s221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"/>
                        <v:line id="Line 8137" o:spid="_x0000_s221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Q6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"/>
                        <v:line id="Line 8138" o:spid="_x0000_s221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pN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"/>
                        <v:line id="Line 8139" o:spid="_x0000_s221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"/>
                        <v:line id="Line 8140" o:spid="_x0000_s221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9ei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"/>
                        <v:line id="Line 8141" o:spid="_x0000_s221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3I5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ZPxK/x9k06Qi18AAAD//wMAUEsBAi0AFAAGAAgAAAAhANvh9svuAAAAhQEAABMAAAAAAAAA&#10;AAAAAAAAAAAAAFtDb250ZW50X1R5cGVzXS54bWxQSwECLQAUAAYACAAAACEAWvQsW78AAAAVAQAA&#10;CwAAAAAAAAAAAAAAAAAfAQAAX3JlbHMvLnJlbHNQSwECLQAUAAYACAAAACEAYkdyOcYAAADdAAAA&#10;DwAAAAAAAAAAAAAAAAAHAgAAZHJzL2Rvd25yZXYueG1sUEsFBgAAAAADAAMAtwAAAPoCAAAAAA==&#10;"/>
                        <v:line id="Line 8142" o:spid="_x0000_s221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"/>
                        <v:line id="Line 8143" o:spid="_x0000_s221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"/>
                        <v:line id="Line 8144" o:spid="_x0000_s221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"/>
                        <v:line id="Line 8145" o:spid="_x0000_s222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"/>
                        <v:line id="Line 8146" o:spid="_x0000_s222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"/>
                        <v:line id="Line 8147" o:spid="_x0000_s222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"/>
                        <v:line id="Line 8148" o:spid="_x0000_s222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"/>
                        <v:line id="Line 8149" o:spid="_x0000_s222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"/>
                      </v:group>
                      <v:group id="Group 8150" o:spid="_x0000_s2225" style="position:absolute;left:9285;top:14149;width:636;height:534;rotation:-90" coordorigin="4536,8118" coordsize="636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">
                        <v:rect id="Rectangle 8151" o:spid="_x0000_s2226" style="position:absolute;left:4590;top:8532;width:52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"/>
                        <v:group id="Group 8152" o:spid="_x0000_s2227" style="position:absolute;left:4536;top:8118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">
                          <v:rect id="Rectangle 8153" o:spid="_x0000_s2228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"/>
                          <v:rect id="Rectangle 8154" o:spid="_x0000_s2229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"/>
                          <v:line id="Line 8155" o:spid="_x0000_s2230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"/>
                          <v:line id="Line 8156" o:spid="_x0000_s2231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"/>
                          <v:line id="Line 8157" o:spid="_x0000_s2232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"/>
                          <v:line id="Line 8158" o:spid="_x0000_s2233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gy3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"/>
                          <v:line id="Line 8159" o:spid="_x0000_s2234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"/>
                        </v:group>
                      </v:group>
                      <v:line id="Line 8160" o:spid="_x0000_s2235" style="position:absolute;visibility:visible;mso-wrap-style:square" from="9576,13548" to="9576,14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"/>
                      <v:line id="Line 8161" o:spid="_x0000_s2236" style="position:absolute;visibility:visible;mso-wrap-style:square" from="9582,14712" to="9582,1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"/>
                      <v:line id="Line 8162" o:spid="_x0000_s2237" style="position:absolute;visibility:visible;mso-wrap-style:square" from="8580,14412" to="9360,14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"/>
                      <v:line id="Line 8163" o:spid="_x0000_s2238" style="position:absolute;visibility:visible;mso-wrap-style:square" from="9834,14418" to="10566,14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"/>
                      <v:line id="Line 8164" o:spid="_x0000_s2239" style="position:absolute;visibility:visible;mso-wrap-style:square" from="9504,13554" to="9654,1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"/>
                      <v:line id="Line 8165" o:spid="_x0000_s2240" style="position:absolute;flip:x;visibility:visible;mso-wrap-style:square" from="8586,14340" to="8742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"/>
                      <v:line id="Line 8166" o:spid="_x0000_s2241" style="position:absolute;flip:x;visibility:visible;mso-wrap-style:square" from="9246,14346" to="9402,14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"/>
                      <v:rect id="Rectangle 8167" o:spid="_x0000_s2242" style="position:absolute;left:9912;top:14472;width:55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" strokecolor="white">
                        <v:textbox inset="0,0,0,0">
                          <w:txbxContent>
                            <w:p w14:paraId="4BA2DF90" w14:textId="77777777" w:rsidR="00B30B1E" w:rsidRDefault="00B30B1E" w:rsidP="00B13BD5">
                              <w:r>
                                <w:t>(1500)</w:t>
                              </w:r>
                            </w:p>
                          </w:txbxContent>
                        </v:textbox>
                      </v:rect>
                      <v:rect id="Rectangle 8168" o:spid="_x0000_s2243" style="position:absolute;left:9960;top:14178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" strokecolor="white">
                        <v:textbox inset="0,0,0,0">
                          <w:txbxContent>
                            <w:p w14:paraId="163E8D67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shape id="Text Box 8169" o:spid="_x0000_s2244" type="#_x0000_t202" style="position:absolute;left:9330;top:13650;width:21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7A80C829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shape>
                      <v:line id="Line 8170" o:spid="_x0000_s2245" style="position:absolute;visibility:visible;mso-wrap-style:square" from="9504,14664" to="9654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"/>
                      <v:line id="Line 8171" o:spid="_x0000_s2246" style="position:absolute;flip:x;visibility:visible;mso-wrap-style:square" from="10422,14352" to="10578,14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Ie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"/>
                      <v:line id="Line 8172" o:spid="_x0000_s2247" style="position:absolute;flip:x;visibility:visible;mso-wrap-style:square" from="9786,14346" to="9942,14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"/>
                      <v:shape id="Text Box 8173" o:spid="_x0000_s2248" type="#_x0000_t202" style="position:absolute;left:9348;top:14754;width:2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42E64E3A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shape>
                      <v:line id="Line 8174" o:spid="_x0000_s2249" style="position:absolute;visibility:visible;mso-wrap-style:square" from="9510,14034" to="9660,1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"/>
                      <v:line id="Line 8175" o:spid="_x0000_s2250" style="position:absolute;visibility:visible;mso-wrap-style:square" from="9510,15180" to="9660,15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"/>
                      <v:rect id="Rectangle 8176" o:spid="_x0000_s2251" style="position:absolute;left:8790;top:14148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" strokecolor="white">
                        <v:textbox inset="0,0,0,0">
                          <w:txbxContent>
                            <w:p w14:paraId="63E28815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0" allowOverlap="1" wp14:anchorId="37B0E5EB" wp14:editId="18714A74">
                      <wp:simplePos x="0" y="0"/>
                      <wp:positionH relativeFrom="column">
                        <wp:posOffset>4966335</wp:posOffset>
                      </wp:positionH>
                      <wp:positionV relativeFrom="paragraph">
                        <wp:posOffset>8830310</wp:posOffset>
                      </wp:positionV>
                      <wp:extent cx="464820" cy="0"/>
                      <wp:effectExtent l="0" t="0" r="0" b="0"/>
                      <wp:wrapNone/>
                      <wp:docPr id="1747" name="Line 8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48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02CC7A6" id="Line 812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05pt,695.3pt" to="427.65pt,6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" o:allowincell="f"/>
                  </w:pict>
                </mc:Fallback>
              </mc:AlternateContent>
            </w: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4D421510" wp14:editId="7B2EE73E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8285480</wp:posOffset>
                      </wp:positionV>
                      <wp:extent cx="464820" cy="0"/>
                      <wp:effectExtent l="0" t="0" r="0" b="0"/>
                      <wp:wrapNone/>
                      <wp:docPr id="1746" name="Line 8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48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1E5609C" id="Line 812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45pt,652.4pt" to="475.05pt,6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" o:allowincell="f"/>
                  </w:pict>
                </mc:Fallback>
              </mc:AlternateContent>
            </w:r>
            <w:r w:rsidR="00B13BD5" w:rsidRPr="005260A3">
              <w:rPr>
                <w:spacing w:val="-26"/>
                <w:sz w:val="28"/>
                <w:szCs w:val="28"/>
              </w:rPr>
              <w:t>Электро-</w:t>
            </w:r>
            <w:r w:rsidR="00B13BD5" w:rsidRPr="005260A3">
              <w:rPr>
                <w:sz w:val="28"/>
                <w:szCs w:val="28"/>
              </w:rPr>
              <w:t>плита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2B2095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ЭП-4</w:t>
            </w:r>
          </w:p>
          <w:p w14:paraId="431E52B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ЭП-7М</w:t>
            </w:r>
          </w:p>
          <w:p w14:paraId="7D58CC3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ЭП-8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2A027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5094D3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830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E3197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810</w:t>
            </w:r>
          </w:p>
          <w:p w14:paraId="135564D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1090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836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E0B62A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</w:p>
          <w:p w14:paraId="25D5725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635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891731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EF905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9,2</w:t>
            </w:r>
          </w:p>
          <w:p w14:paraId="424B8EE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9,8</w:t>
            </w:r>
          </w:p>
          <w:p w14:paraId="67B599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5,5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3CCD65D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2EC99D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BAD5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A4EB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2E78A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7C510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E15D3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709D0E44" w14:textId="77777777">
        <w:trPr>
          <w:trHeight w:val="276"/>
        </w:trPr>
        <w:tc>
          <w:tcPr>
            <w:tcW w:w="1102" w:type="dxa"/>
            <w:tcBorders>
              <w:top w:val="nil"/>
            </w:tcBorders>
            <w:vAlign w:val="center"/>
          </w:tcPr>
          <w:p w14:paraId="207C9AA4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0" allowOverlap="1" wp14:anchorId="516A2CF5" wp14:editId="714BA185">
                      <wp:simplePos x="0" y="0"/>
                      <wp:positionH relativeFrom="column">
                        <wp:posOffset>4131945</wp:posOffset>
                      </wp:positionH>
                      <wp:positionV relativeFrom="paragraph">
                        <wp:posOffset>140970</wp:posOffset>
                      </wp:positionV>
                      <wp:extent cx="1908810" cy="1055370"/>
                      <wp:effectExtent l="0" t="0" r="0" b="0"/>
                      <wp:wrapNone/>
                      <wp:docPr id="1692" name="Group 8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1055370"/>
                                <a:chOff x="7956" y="1926"/>
                                <a:chExt cx="3006" cy="1662"/>
                              </a:xfrm>
                            </wpg:grpSpPr>
                            <wps:wsp>
                              <wps:cNvPr id="1693" name="Rectangle 8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46" y="2028"/>
                                  <a:ext cx="1956" cy="14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94" name="Group 82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6" y="195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695" name="Line 82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6" name="Line 82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7" name="Line 82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8" name="Line 82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9" name="Line 82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0" name="Line 82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1" name="Line 82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2" name="Line 82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3" name="Line 82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4" name="Line 82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5" name="Line 82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6" name="Line 82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7" name="Line 82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8" name="Line 82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9" name="Line 82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0" name="Line 82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1" name="Line 82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2" name="Line 82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3" name="Line 82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4" name="Line 82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5" name="Line 82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6" name="Line 82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7" name="Line 82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18" name="Group 82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8" y="2172"/>
                                  <a:ext cx="636" cy="534"/>
                                  <a:chOff x="4536" y="8118"/>
                                  <a:chExt cx="636" cy="534"/>
                                </a:xfrm>
                              </wpg:grpSpPr>
                              <wps:wsp>
                                <wps:cNvPr id="1719" name="Rectangle 82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532"/>
                                    <a:ext cx="522" cy="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720" name="Group 82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36" y="8118"/>
                                    <a:ext cx="636" cy="480"/>
                                    <a:chOff x="4536" y="8118"/>
                                    <a:chExt cx="636" cy="480"/>
                                  </a:xfrm>
                                </wpg:grpSpPr>
                                <wps:wsp>
                                  <wps:cNvPr id="1721" name="Rectangle 82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36" y="8118"/>
                                      <a:ext cx="636" cy="4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22" name="Rectangle 82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90" y="8178"/>
                                      <a:ext cx="522" cy="36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23" name="Line 82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590" y="8394"/>
                                      <a:ext cx="216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4" name="Line 82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908" y="8178"/>
                                      <a:ext cx="198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5" name="Line 82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06" y="8280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6" name="Line 82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08" y="8328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7" name="Line 82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12" y="8280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728" name="Line 82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70" y="1926"/>
                                  <a:ext cx="0" cy="9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9" name="Line 82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48" y="2688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0" name="Line 82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8" y="2616"/>
                                  <a:ext cx="7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1" name="Line 8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0" y="2592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2" name="Line 82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92" y="210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3" name="Line 82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74" y="254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4" name="Line 82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34" y="255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5" name="Rectangle 8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84" y="2364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7125B2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6" name="Text Box 82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12" y="2268"/>
                                  <a:ext cx="210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32803A" w14:textId="77777777" w:rsidR="00B30B1E" w:rsidRDefault="00B30B1E" w:rsidP="00B13BD5">
                                    <w:r>
                                      <w:t>150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7" name="Line 82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70" y="264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8" name="Line 82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18" y="252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9" name="Text Box 82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08" y="2940"/>
                                  <a:ext cx="21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270F84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0" name="Line 82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98" y="19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1" name="Line 82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82" y="34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2" name="Rectangle 82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04" y="2358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41AF0D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3" name="Line 82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82" y="252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4" name="Text Box 82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4" y="2874"/>
                                  <a:ext cx="252" cy="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C8B85C" w14:textId="77777777" w:rsidR="00B30B1E" w:rsidRDefault="00B30B1E" w:rsidP="00B13BD5">
                                    <w:r>
                                      <w:t>(1500)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5" name="Line 82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50" y="2172"/>
                                  <a:ext cx="9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16A2CF5" id="Group 8235" o:spid="_x0000_s2252" style="position:absolute;left:0;text-align:left;margin-left:325.35pt;margin-top:11.1pt;width:150.3pt;height:83.1pt;z-index:251693056" coordorigin="7956,1926" coordsize="3006,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" o:allowincell="f">
                      <v:rect id="Rectangle 8236" o:spid="_x0000_s2253" style="position:absolute;left:8646;top:2028;width:1956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">
                        <v:stroke dashstyle="longDash"/>
                      </v:rect>
                      <v:group id="Group 8237" o:spid="_x0000_s2254" style="position:absolute;left:7956;top:195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Dgf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9kHPL4JJ8jFHQAA//8DAFBLAQItABQABgAIAAAAIQDb4fbL7gAAAIUBAAATAAAAAAAAAAAA&#10;AAAAAAAAAABbQ29udGVudF9UeXBlc10ueG1sUEsBAi0AFAAGAAgAAAAhAFr0LFu/AAAAFQEAAAsA&#10;AAAAAAAAAAAAAAAAHwEAAF9yZWxzLy5yZWxzUEsBAi0AFAAGAAgAAAAhAE7gOB/EAAAA3QAAAA8A&#10;AAAAAAAAAAAAAAAABwIAAGRycy9kb3ducmV2LnhtbFBLBQYAAAAAAwADALcAAAD4AgAAAAA=&#10;">
                        <v:line id="Line 8238" o:spid="_x0000_s225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H18xQAAAN0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"/>
                        <v:line id="Line 8239" o:spid="_x0000_s225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"/>
                        <v:line id="Line 8240" o:spid="_x0000_s225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"/>
                        <v:line id="Line 8241" o:spid="_x0000_s225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"/>
                        <v:line id="Line 8242" o:spid="_x0000_s225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"/>
                        <v:line id="Line 8243" o:spid="_x0000_s226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"/>
                        <v:line id="Line 8244" o:spid="_x0000_s226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"/>
                        <v:line id="Line 8245" o:spid="_x0000_s226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Q/txQAAAN0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"/>
                        <v:line id="Line 8246" o:spid="_x0000_s226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"/>
                        <v:line id="Line 8247" o:spid="_x0000_s226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"/>
                        <v:line id="Line 8248" o:spid="_x0000_s226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"/>
                        <v:line id="Line 8249" o:spid="_x0000_s226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"/>
                        <v:line id="Line 8250" o:spid="_x0000_s226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x1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"/>
                        <v:line id="Line 8251" o:spid="_x0000_s226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"/>
                        <v:line id="Line 8252" o:spid="_x0000_s226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Z2c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"/>
                        <v:line id="Line 8253" o:spid="_x0000_s227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"/>
                        <v:line id="Line 8254" o:spid="_x0000_s227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"/>
                        <v:line id="Line 8255" o:spid="_x0000_s227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"/>
                        <v:line id="Line 8256" o:spid="_x0000_s227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"/>
                        <v:line id="Line 8257" o:spid="_x0000_s227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"/>
                        <v:line id="Line 8258" o:spid="_x0000_s227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"/>
                        <v:line id="Line 8259" o:spid="_x0000_s227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8z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"/>
                        <v:line id="Line 8260" o:spid="_x0000_s227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"/>
                      </v:group>
                      <v:group id="Group 8261" o:spid="_x0000_s2278" style="position:absolute;left:9318;top:2172;width:636;height:534" coordorigin="4536,8118" coordsize="636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7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r6ngyjcygl7fAQAA//8DAFBLAQItABQABgAIAAAAIQDb4fbL7gAAAIUBAAATAAAAAAAA&#10;AAAAAAAAAAAAAABbQ29udGVudF9UeXBlc10ueG1sUEsBAi0AFAAGAAgAAAAhAFr0LFu/AAAAFQEA&#10;AAsAAAAAAAAAAAAAAAAAHwEAAF9yZWxzLy5yZWxzUEsBAi0AFAAGAAgAAAAhANSfPt3HAAAA3QAA&#10;AA8AAAAAAAAAAAAAAAAABwIAAGRycy9kb3ducmV2LnhtbFBLBQYAAAAAAwADALcAAAD7AgAAAAA=&#10;">
                        <v:rect id="Rectangle 8262" o:spid="_x0000_s2279" style="position:absolute;left:4590;top:8532;width:52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"/>
                        <v:group id="Group 8263" o:spid="_x0000_s2280" style="position:absolute;left:4536;top:8118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hm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i5nwyzcygl79AwAA//8DAFBLAQItABQABgAIAAAAIQDb4fbL7gAAAIUBAAATAAAAAAAA&#10;AAAAAAAAAAAAAABbQ29udGVudF9UeXBlc10ueG1sUEsBAi0AFAAGAAgAAAAhAFr0LFu/AAAAFQEA&#10;AAsAAAAAAAAAAAAAAAAAHwEAAF9yZWxzLy5yZWxzUEsBAi0AFAAGAAgAAAAhAOSF+GbHAAAA3QAA&#10;AA8AAAAAAAAAAAAAAAAABwIAAGRycy9kb3ducmV2LnhtbFBLBQYAAAAAAwADALcAAAD7AgAAAAA=&#10;">
                          <v:rect id="Rectangle 8264" o:spid="_x0000_s2281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"/>
                          <v:rect id="Rectangle 8265" o:spid="_x0000_s2282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"/>
                          <v:line id="Line 8266" o:spid="_x0000_s2283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"/>
                          <v:line id="Line 8267" o:spid="_x0000_s2284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5i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"/>
                          <v:line id="Line 8268" o:spid="_x0000_s2285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cv5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"/>
                          <v:line id="Line 8269" o:spid="_x0000_s2286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1WO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"/>
                          <v:line id="Line 8270" o:spid="_x0000_s2287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"/>
                        </v:group>
                      </v:group>
                      <v:line id="Line 8271" o:spid="_x0000_s2288" style="position:absolute;flip:x;visibility:visible;mso-wrap-style:square" from="8370,1926" to="8370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"/>
                      <v:line id="Line 8272" o:spid="_x0000_s2289" style="position:absolute;visibility:visible;mso-wrap-style:square" from="9648,2688" to="9648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"/>
                      <v:line id="Line 8273" o:spid="_x0000_s2290" style="position:absolute;visibility:visible;mso-wrap-style:square" from="8568,2616" to="9348,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"/>
                      <v:line id="Line 8274" o:spid="_x0000_s2291" style="position:absolute;visibility:visible;mso-wrap-style:square" from="9930,2592" to="10662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"/>
                      <v:line id="Line 8275" o:spid="_x0000_s2292" style="position:absolute;visibility:visible;mso-wrap-style:square" from="8292,2106" to="8442,2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"/>
                      <v:line id="Line 8276" o:spid="_x0000_s2293" style="position:absolute;flip:x;visibility:visible;mso-wrap-style:square" from="8574,2544" to="873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"/>
                      <v:line id="Line 8277" o:spid="_x0000_s2294" style="position:absolute;flip:x;visibility:visible;mso-wrap-style:square" from="9234,2550" to="9390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Pi/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"/>
                      <v:rect id="Rectangle 8278" o:spid="_x0000_s2295" style="position:absolute;left:8784;top:2364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" strokecolor="white">
                        <v:textbox inset="0,0,0,0">
                          <w:txbxContent>
                            <w:p w14:paraId="777125B2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shape id="Text Box 8279" o:spid="_x0000_s2296" type="#_x0000_t202" style="position:absolute;left:8112;top:2268;width:210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4732803A" w14:textId="77777777" w:rsidR="00B30B1E" w:rsidRDefault="00B30B1E" w:rsidP="00B13BD5">
                              <w:r>
                                <w:t>150</w:t>
                              </w:r>
                            </w:p>
                          </w:txbxContent>
                        </v:textbox>
                      </v:shape>
                      <v:line id="Line 8280" o:spid="_x0000_s2297" style="position:absolute;visibility:visible;mso-wrap-style:square" from="9570,2640" to="9720,2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"/>
                      <v:line id="Line 8281" o:spid="_x0000_s2298" style="position:absolute;flip:x;visibility:visible;mso-wrap-style:square" from="10518,2526" to="10674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"/>
                      <v:shape id="Text Box 8282" o:spid="_x0000_s2299" type="#_x0000_t202" style="position:absolute;left:9408;top:2940;width:2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2270F84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shape>
                      <v:line id="Line 8283" o:spid="_x0000_s2300" style="position:absolute;visibility:visible;mso-wrap-style:square" from="8298,1956" to="8448,2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"/>
                      <v:line id="Line 8284" o:spid="_x0000_s2301" style="position:absolute;visibility:visible;mso-wrap-style:square" from="9582,3456" to="9732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"/>
                      <v:rect id="Rectangle 8285" o:spid="_x0000_s2302" style="position:absolute;left:10104;top:2358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" strokecolor="white">
                        <v:textbox inset="0,0,0,0">
                          <w:txbxContent>
                            <w:p w14:paraId="5741AF0D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line id="Line 8286" o:spid="_x0000_s2303" style="position:absolute;flip:x;visibility:visible;mso-wrap-style:square" from="9882,2520" to="10038,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xO2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"/>
                      <v:shape id="Text Box 8287" o:spid="_x0000_s2304" type="#_x0000_t202" style="position:absolute;left:9684;top:2874;width:252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37C8B85C" w14:textId="77777777" w:rsidR="00B30B1E" w:rsidRDefault="00B30B1E" w:rsidP="00B13BD5">
                              <w:r>
                                <w:t>(1500)</w:t>
                              </w:r>
                            </w:p>
                          </w:txbxContent>
                        </v:textbox>
                      </v:shape>
                      <v:line id="Line 8288" o:spid="_x0000_s2305" style="position:absolute;flip:x;visibility:visible;mso-wrap-style:square" from="8250,2172" to="9240,2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i5Z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Q/5Pfx9k06Q618AAAD//wMAUEsBAi0AFAAGAAgAAAAhANvh9svuAAAAhQEAABMAAAAAAAAA&#10;AAAAAAAAAAAAAFtDb250ZW50X1R5cGVzXS54bWxQSwECLQAUAAYACAAAACEAWvQsW78AAAAVAQAA&#10;CwAAAAAAAAAAAAAAAAAfAQAAX3JlbHMvLnJlbHNQSwECLQAUAAYACAAAACEAKfIuWcYAAADdAAAA&#10;DwAAAAAAAAAAAAAAAAAHAgAAZHJzL2Rvd25yZXYueG1sUEsFBgAAAAADAAMAtwAAAPoCAAAAAA==&#10;"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7455BB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ADD83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F1932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4A956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3F7208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14CF10A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6BE822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592ECF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099129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B6C50A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55DF56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Примечание: В скобках указаны размеры для плиты ЭП-7М.</w:t>
            </w:r>
          </w:p>
        </w:tc>
      </w:tr>
    </w:tbl>
    <w:p w14:paraId="54394555" w14:textId="77777777" w:rsidR="00B13BD5" w:rsidRPr="005260A3" w:rsidRDefault="00B13BD5" w:rsidP="00B13BD5">
      <w:pPr>
        <w:rPr>
          <w:sz w:val="28"/>
          <w:szCs w:val="28"/>
        </w:rPr>
      </w:pPr>
    </w:p>
    <w:p w14:paraId="3425A6D2" w14:textId="77777777" w:rsidR="00B13BD5" w:rsidRPr="005260A3" w:rsidRDefault="00B13BD5" w:rsidP="00B13BD5">
      <w:pPr>
        <w:rPr>
          <w:sz w:val="28"/>
          <w:szCs w:val="28"/>
        </w:rPr>
      </w:pPr>
    </w:p>
    <w:p w14:paraId="237D9112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275"/>
        <w:gridCol w:w="1418"/>
        <w:gridCol w:w="1559"/>
        <w:gridCol w:w="1134"/>
        <w:gridCol w:w="3260"/>
      </w:tblGrid>
      <w:tr w:rsidR="00B13BD5" w:rsidRPr="005260A3" w14:paraId="752609C5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1DA8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FC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2B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37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7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06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4BD5BE32" w14:textId="77777777">
        <w:tc>
          <w:tcPr>
            <w:tcW w:w="1102" w:type="dxa"/>
            <w:vAlign w:val="center"/>
          </w:tcPr>
          <w:p w14:paraId="4F51BB2F" w14:textId="77777777" w:rsidR="00B13BD5" w:rsidRPr="005260A3" w:rsidRDefault="00E14374" w:rsidP="00863040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0" allowOverlap="1" wp14:anchorId="7D806871" wp14:editId="4233C471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22860</wp:posOffset>
                      </wp:positionV>
                      <wp:extent cx="1908810" cy="483870"/>
                      <wp:effectExtent l="0" t="0" r="0" b="0"/>
                      <wp:wrapNone/>
                      <wp:docPr id="1653" name="Group 8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3870"/>
                                <a:chOff x="7932" y="4140"/>
                                <a:chExt cx="3006" cy="762"/>
                              </a:xfrm>
                            </wpg:grpSpPr>
                            <wpg:grpSp>
                              <wpg:cNvPr id="1654" name="Group 82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2" y="418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655" name="Line 82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6" name="Line 82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7" name="Line 82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8" name="Line 82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9" name="Line 82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0" name="Line 82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1" name="Line 82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2" name="Line 82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3" name="Line 82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4" name="Line 83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5" name="Line 83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6" name="Line 83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7" name="Line 83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8" name="Line 83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9" name="Line 83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0" name="Line 83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1" name="Line 83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2" name="Line 83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3" name="Line 83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4" name="Line 83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5" name="Line 83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6" name="Line 83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7" name="Line 83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678" name="Group 83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24" y="4374"/>
                                  <a:ext cx="510" cy="480"/>
                                  <a:chOff x="4626" y="9066"/>
                                  <a:chExt cx="510" cy="480"/>
                                </a:xfrm>
                              </wpg:grpSpPr>
                              <wps:wsp>
                                <wps:cNvPr id="1679" name="Rectangle 83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26" y="9066"/>
                                    <a:ext cx="510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0" name="Rectangle 83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0" y="9126"/>
                                    <a:ext cx="396" cy="36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1" name="Line 83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86" y="9342"/>
                                    <a:ext cx="144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82" name="Line 83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32" y="9132"/>
                                    <a:ext cx="144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683" name="Group 83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30" y="9228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684" name="Line 832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85" name="Line 832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86" name="Line 832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687" name="Line 83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48" y="438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8" name="Line 83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66" y="420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9" name="Text Box 83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92" y="450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1665A8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0" name="Line 83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38" y="4140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1" name="Line 8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72" y="432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D806871" id="Group 8289" o:spid="_x0000_s2306" style="position:absolute;left:0;text-align:left;margin-left:324.45pt;margin-top:1.8pt;width:150.3pt;height:38.1pt;z-index:251694080" coordorigin="7932,4140" coordsize="30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" o:allowincell="f">
                      <v:group id="Group 8290" o:spid="_x0000_s2307" style="position:absolute;left:7932;top:418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KF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">
                        <v:line id="Line 8291" o:spid="_x0000_s230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fmxQAAAN0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"/>
                        <v:line id="Line 8292" o:spid="_x0000_s230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"/>
                        <v:line id="Line 8293" o:spid="_x0000_s231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z1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ePXCfx9k06Qi18AAAD//wMAUEsBAi0AFAAGAAgAAAAhANvh9svuAAAAhQEAABMAAAAAAAAA&#10;AAAAAAAAAAAAAFtDb250ZW50X1R5cGVzXS54bWxQSwECLQAUAAYACAAAACEAWvQsW78AAAAVAQAA&#10;CwAAAAAAAAAAAAAAAAAfAQAAX3JlbHMvLnJlbHNQSwECLQAUAAYACAAAACEARVSM9cYAAADdAAAA&#10;DwAAAAAAAAAAAAAAAAAHAgAAZHJzL2Rvd25yZXYueG1sUEsFBgAAAAADAAMAtwAAAPoCAAAAAA==&#10;"/>
                        <v:line id="Line 8294" o:spid="_x0000_s231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"/>
                        <v:line id="Line 8295" o:spid="_x0000_s231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70c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"/>
                        <v:line id="Line 8296" o:spid="_x0000_s231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"/>
                        <v:line id="Line 8297" o:spid="_x0000_s231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"/>
                        <v:line id="Line 8298" o:spid="_x0000_s231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"/>
                        <v:line id="Line 8299" o:spid="_x0000_s231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"/>
                        <v:line id="Line 8300" o:spid="_x0000_s231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"/>
                        <v:line id="Line 8301" o:spid="_x0000_s231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"/>
                        <v:line id="Line 8302" o:spid="_x0000_s231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"/>
                        <v:line id="Line 8303" o:spid="_x0000_s232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"/>
                        <v:line id="Line 8304" o:spid="_x0000_s232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"/>
                        <v:line id="Line 8305" o:spid="_x0000_s232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"/>
                        <v:line id="Line 8306" o:spid="_x0000_s232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"/>
                        <v:line id="Line 8307" o:spid="_x0000_s232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16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"/>
                        <v:line id="Line 8308" o:spid="_x0000_s232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nMN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"/>
                        <v:line id="Line 8309" o:spid="_x0000_s232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"/>
                        <v:line id="Line 8310" o:spid="_x0000_s232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07i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"/>
                        <v:line id="Line 8311" o:spid="_x0000_s232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+t5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ePJK/x9k06Qi18AAAD//wMAUEsBAi0AFAAGAAgAAAAhANvh9svuAAAAhQEAABMAAAAAAAAA&#10;AAAAAAAAAAAAAFtDb250ZW50X1R5cGVzXS54bWxQSwECLQAUAAYACAAAACEAWvQsW78AAAAVAQAA&#10;CwAAAAAAAAAAAAAAAAAfAQAAX3JlbHMvLnJlbHNQSwECLQAUAAYACAAAACEAkX/recYAAADdAAAA&#10;DwAAAAAAAAAAAAAAAAAHAgAAZHJzL2Rvd25yZXYueG1sUEsFBgAAAAADAAMAtwAAAPoCAAAAAA==&#10;"/>
                        <v:line id="Line 8312" o:spid="_x0000_s232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"/>
                        <v:line id="Line 8313" o:spid="_x0000_s233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"/>
                      </v:group>
                      <v:group id="Group 8314" o:spid="_x0000_s2331" style="position:absolute;left:9324;top:4374;width:510;height:480" coordorigin="4626,9066" coordsize="51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">
                        <v:rect id="Rectangle 8315" o:spid="_x0000_s2332" style="position:absolute;left:4626;top:9066;width:51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"/>
                        <v:rect id="Rectangle 8316" o:spid="_x0000_s2333" style="position:absolute;left:4680;top:9126;width:396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"/>
                        <v:line id="Line 8317" o:spid="_x0000_s2334" style="position:absolute;flip:y;visibility:visible;mso-wrap-style:square" from="4686,9342" to="4830,9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Z1d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"/>
                        <v:line id="Line 8318" o:spid="_x0000_s2335" style="position:absolute;flip:x;visibility:visible;mso-wrap-style:square" from="4932,9132" to="5076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"/>
                        <v:group id="Group 8319" o:spid="_x0000_s2336" style="position:absolute;left:4830;top:9228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Da2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k3QJv9+EE+T6AQAA//8DAFBLAQItABQABgAIAAAAIQDb4fbL7gAAAIUBAAATAAAAAAAAAAAA&#10;AAAAAAAAAABbQ29udGVudF9UeXBlc10ueG1sUEsBAi0AFAAGAAgAAAAhAFr0LFu/AAAAFQEAAAsA&#10;AAAAAAAAAAAAAAAAHwEAAF9yZWxzLy5yZWxzUEsBAi0AFAAGAAgAAAAhAETQNrbEAAAA3QAAAA8A&#10;AAAAAAAAAAAAAAAABwIAAGRycy9kb3ducmV2LnhtbFBLBQYAAAAAAwADALcAAAD4AgAAAAA=&#10;">
                          <v:line id="Line 8320" o:spid="_x0000_s2337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"/>
                          <v:line id="Line 8321" o:spid="_x0000_s2338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"/>
                          <v:line id="Line 8322" o:spid="_x0000_s2339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"/>
                        </v:group>
                      </v:group>
                      <v:line id="Line 8323" o:spid="_x0000_s2340" style="position:absolute;flip:x;visibility:visible;mso-wrap-style:square" from="9948,4380" to="10416,4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"/>
                      <v:line id="Line 8324" o:spid="_x0000_s2341" style="position:absolute;visibility:visible;mso-wrap-style:square" from="10266,4200" to="10416,4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EQ/yAAAAN0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"/>
                      <v:shape id="Text Box 8325" o:spid="_x0000_s2342" type="#_x0000_t202" style="position:absolute;left:10092;top:450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A1665A8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326" o:spid="_x0000_s2343" style="position:absolute;flip:y;visibility:visible;mso-wrap-style:square" from="10338,4140" to="10338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"/>
                      <v:line id="Line 8327" o:spid="_x0000_s2344" style="position:absolute;visibility:visible;mso-wrap-style:square" from="10272,4320" to="10422,4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3t/xQAAAN0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fjoZwfWbeIKcXQAAAP//AwBQSwECLQAUAAYACAAAACEA2+H2y+4AAACFAQAAEwAAAAAAAAAA&#10;AAAAAAAAAAAAW0NvbnRlbnRfVHlwZXNdLnhtbFBLAQItABQABgAIAAAAIQBa9CxbvwAAABUBAAAL&#10;AAAAAAAAAAAAAAAAAB8BAABfcmVscy8ucmVsc1BLAQItABQABgAIAAAAIQAKo3t/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0" allowOverlap="1" wp14:anchorId="5703F399" wp14:editId="4DA51889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194310</wp:posOffset>
                      </wp:positionV>
                      <wp:extent cx="323850" cy="304800"/>
                      <wp:effectExtent l="0" t="0" r="0" b="0"/>
                      <wp:wrapNone/>
                      <wp:docPr id="1644" name="Group 8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3850" cy="304800"/>
                                <a:chOff x="4626" y="9066"/>
                                <a:chExt cx="510" cy="480"/>
                              </a:xfrm>
                            </wpg:grpSpPr>
                            <wps:wsp>
                              <wps:cNvPr id="1645" name="Rectangle 8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26" y="9066"/>
                                  <a:ext cx="510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6" name="Rectangle 8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0" y="9126"/>
                                  <a:ext cx="396" cy="3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7" name="Line 81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6" y="9342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8" name="Line 81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32" y="9132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49" name="Group 81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30" y="9228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650" name="Line 81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1" name="Line 81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2" name="Line 81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55A0C9F" id="Group 8177" o:spid="_x0000_s1026" style="position:absolute;margin-left:135.15pt;margin-top:15.3pt;width:25.5pt;height:24pt;z-index:251685888" coordorigin="4626,9066" coordsize="51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" o:allowincell="f">
                      <v:rect id="Rectangle 8178" o:spid="_x0000_s1027" style="position:absolute;left:4626;top:9066;width:51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"/>
                      <v:rect id="Rectangle 8179" o:spid="_x0000_s1028" style="position:absolute;left:4680;top:9126;width:396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"/>
                      <v:line id="Line 8180" o:spid="_x0000_s1029" style="position:absolute;flip:y;visibility:visible;mso-wrap-style:square" from="4686,9342" to="4830,9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Roo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"/>
                      <v:line id="Line 8181" o:spid="_x0000_s1030" style="position:absolute;flip:x;visibility:visible;mso-wrap-style:square" from="4932,9132" to="5076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"/>
                      <v:group id="Group 8182" o:spid="_x0000_s1031" style="position:absolute;left:4830;top:9228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vG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48ZPL4JJ8jFHQAA//8DAFBLAQItABQABgAIAAAAIQDb4fbL7gAAAIUBAAATAAAAAAAAAAAA&#10;AAAAAAAAAABbQ29udGVudF9UeXBlc10ueG1sUEsBAi0AFAAGAAgAAAAhAFr0LFu/AAAAFQEAAAsA&#10;AAAAAAAAAAAAAAAAHwEAAF9yZWxzLy5yZWxzUEsBAi0AFAAGAAgAAAAhAN6Bu8bEAAAA3QAAAA8A&#10;AAAAAAAAAAAAAAAABwIAAGRycy9kb3ducmV2LnhtbFBLBQYAAAAAAwADALcAAAD4AgAAAAA=&#10;">
                        <v:line id="Line 8183" o:spid="_x0000_s103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"/>
                        <v:line id="Line 8184" o:spid="_x0000_s103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"/>
                        <v:line id="Line 8185" o:spid="_x0000_s103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Э</w:t>
            </w:r>
            <w:r w:rsidR="00B13BD5" w:rsidRPr="005260A3">
              <w:rPr>
                <w:spacing w:val="-20"/>
                <w:sz w:val="28"/>
                <w:szCs w:val="28"/>
              </w:rPr>
              <w:t>лектро-</w:t>
            </w:r>
            <w:r w:rsidR="00B13BD5" w:rsidRPr="005260A3">
              <w:rPr>
                <w:sz w:val="28"/>
                <w:szCs w:val="28"/>
              </w:rPr>
              <w:t xml:space="preserve">плита </w:t>
            </w:r>
            <w:r w:rsidR="00863040">
              <w:rPr>
                <w:sz w:val="28"/>
                <w:szCs w:val="28"/>
              </w:rPr>
              <w:t>ма</w:t>
            </w:r>
            <w:r w:rsidR="00B13BD5" w:rsidRPr="005260A3">
              <w:rPr>
                <w:sz w:val="28"/>
                <w:szCs w:val="28"/>
              </w:rPr>
              <w:t>рмитная</w:t>
            </w:r>
          </w:p>
        </w:tc>
        <w:tc>
          <w:tcPr>
            <w:tcW w:w="1275" w:type="dxa"/>
            <w:vAlign w:val="center"/>
          </w:tcPr>
          <w:p w14:paraId="0D86D43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ЭПМ-3М</w:t>
            </w:r>
          </w:p>
        </w:tc>
        <w:tc>
          <w:tcPr>
            <w:tcW w:w="1418" w:type="dxa"/>
            <w:vAlign w:val="center"/>
          </w:tcPr>
          <w:p w14:paraId="088809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5D459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6D6F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76DD4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7308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710DA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14:paraId="2CA379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3260" w:type="dxa"/>
            <w:vAlign w:val="center"/>
          </w:tcPr>
          <w:p w14:paraId="1673F1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90A59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2108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73E4E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67F95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DBF28F6" w14:textId="77777777">
        <w:tc>
          <w:tcPr>
            <w:tcW w:w="1102" w:type="dxa"/>
            <w:vAlign w:val="center"/>
          </w:tcPr>
          <w:p w14:paraId="61EE6F76" w14:textId="77777777" w:rsidR="00B13BD5" w:rsidRPr="005260A3" w:rsidRDefault="00E14374" w:rsidP="00B13BD5">
            <w:pPr>
              <w:ind w:left="-180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0" allowOverlap="1" wp14:anchorId="51AB2572" wp14:editId="2DC872E9">
                      <wp:simplePos x="0" y="0"/>
                      <wp:positionH relativeFrom="column">
                        <wp:posOffset>4135755</wp:posOffset>
                      </wp:positionH>
                      <wp:positionV relativeFrom="paragraph">
                        <wp:posOffset>52070</wp:posOffset>
                      </wp:positionV>
                      <wp:extent cx="1908810" cy="487680"/>
                      <wp:effectExtent l="0" t="0" r="0" b="0"/>
                      <wp:wrapNone/>
                      <wp:docPr id="1606" name="Group 8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7680"/>
                                <a:chOff x="7944" y="5550"/>
                                <a:chExt cx="3006" cy="768"/>
                              </a:xfrm>
                            </wpg:grpSpPr>
                            <wpg:grpSp>
                              <wpg:cNvPr id="1607" name="Group 83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44" y="559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608" name="Line 83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9" name="Line 83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0" name="Line 83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1" name="Line 83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2" name="Line 83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3" name="Line 83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4" name="Line 83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5" name="Line 83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6" name="Line 83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7" name="Line 83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8" name="Line 83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9" name="Line 83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0" name="Line 83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1" name="Line 83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2" name="Line 83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3" name="Line 83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4" name="Line 83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5" name="Line 83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6" name="Line 83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7" name="Line 83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8" name="Line 83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9" name="Line 83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0" name="Line 83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631" name="Group 83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8" y="5784"/>
                                  <a:ext cx="564" cy="534"/>
                                  <a:chOff x="4638" y="10284"/>
                                  <a:chExt cx="564" cy="534"/>
                                </a:xfrm>
                              </wpg:grpSpPr>
                              <wps:wsp>
                                <wps:cNvPr id="1632" name="Rectangle 83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38" y="10284"/>
                                    <a:ext cx="564" cy="5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3" name="Line 83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50" y="10590"/>
                                    <a:ext cx="216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4" name="Line 835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68" y="10290"/>
                                    <a:ext cx="234" cy="2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635" name="Group 83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66" y="1047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636" name="Line 83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37" name="Line 835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38" name="Line 836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639" name="Line 83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26" y="579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0" name="Line 8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44" y="561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1" name="Text Box 8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70" y="591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F57225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42" name="Line 83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16" y="5550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3" name="Line 83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0" y="573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1AB2572" id="Group 8328" o:spid="_x0000_s2345" style="position:absolute;left:0;text-align:left;margin-left:325.65pt;margin-top:4.1pt;width:150.3pt;height:38.4pt;z-index:251695104" coordorigin="7944,5550" coordsize="3006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" o:allowincell="f">
                      <v:group id="Group 8329" o:spid="_x0000_s2346" style="position:absolute;left:7944;top:559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Pv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aAbPb8IJcvEPAAD//wMAUEsBAi0AFAAGAAgAAAAhANvh9svuAAAAhQEAABMAAAAAAAAAAAAA&#10;AAAAAAAAAFtDb250ZW50X1R5cGVzXS54bWxQSwECLQAUAAYACAAAACEAWvQsW78AAAAVAQAACwAA&#10;AAAAAAAAAAAAAAAfAQAAX3JlbHMvLnJlbHNQSwECLQAUAAYACAAAACEAVjgz78MAAADdAAAADwAA&#10;AAAAAAAAAAAAAAAHAgAAZHJzL2Rvd25yZXYueG1sUEsFBgAAAAADAAMAtwAAAPcCAAAAAA==&#10;">
                        <v:line id="Line 8330" o:spid="_x0000_s2347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dlxwAAAN0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88EV76REfTyDwAA//8DAFBLAQItABQABgAIAAAAIQDb4fbL7gAAAIUBAAATAAAAAAAA&#10;AAAAAAAAAAAAAABbQ29udGVudF9UeXBlc10ueG1sUEsBAi0AFAAGAAgAAAAhAFr0LFu/AAAAFQEA&#10;AAsAAAAAAAAAAAAAAAAAHwEAAF9yZWxzLy5yZWxzUEsBAi0AFAAGAAgAAAAhAHOTR2XHAAAA3QAA&#10;AA8AAAAAAAAAAAAAAAAABwIAAGRycy9kb3ducmV2LnhtbFBLBQYAAAAAAwADALcAAAD7AgAAAAA=&#10;"/>
                        <v:line id="Line 8331" o:spid="_x0000_s2348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JIBxQAAAN0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"/>
                        <v:line id="Line 8332" o:spid="_x0000_s2349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"/>
                        <v:line id="Line 8333" o:spid="_x0000_s2350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"/>
                        <v:line id="Line 8334" o:spid="_x0000_s2351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Zat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2WQK/9+kE+T6DwAA//8DAFBLAQItABQABgAIAAAAIQDb4fbL7gAAAIUBAAATAAAAAAAAAAAA&#10;AAAAAAAAAABbQ29udGVudF9UeXBlc10ueG1sUEsBAi0AFAAGAAgAAAAhAFr0LFu/AAAAFQEAAAsA&#10;AAAAAAAAAAAAAAAAHwEAAF9yZWxzLy5yZWxzUEsBAi0AFAAGAAgAAAAhAMNJlq3EAAAA3QAAAA8A&#10;AAAAAAAAAAAAAAAABwIAAGRycy9kb3ducmV2LnhtbFBLBQYAAAAAAwADALcAAAD4AgAAAAA=&#10;"/>
                        <v:line id="Line 8335" o:spid="_x0000_s2352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"/>
                        <v:line id="Line 8336" o:spid="_x0000_s2353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"/>
                        <v:line id="Line 8337" o:spid="_x0000_s2354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"/>
                        <v:line id="Line 8338" o:spid="_x0000_s2355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"/>
                        <v:line id="Line 8339" o:spid="_x0000_s2356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U1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"/>
                        <v:line id="Line 8340" o:spid="_x0000_s2357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"/>
                        <v:line id="Line 8341" o:spid="_x0000_s2358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"/>
                        <v:line id="Line 8342" o:spid="_x0000_s2359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"/>
                        <v:line id="Line 8343" o:spid="_x0000_s2360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8Jn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2XQC/9+kE+T6DwAA//8DAFBLAQItABQABgAIAAAAIQDb4fbL7gAAAIUBAAATAAAAAAAAAAAA&#10;AAAAAAAAAABbQ29udGVudF9UeXBlc10ueG1sUEsBAi0AFAAGAAgAAAAhAFr0LFu/AAAAFQEAAAsA&#10;AAAAAAAAAAAAAAAAHwEAAF9yZWxzLy5yZWxzUEsBAi0AFAAGAAgAAAAhAP33wmfEAAAA3QAAAA8A&#10;AAAAAAAAAAAAAAAABwIAAGRycy9kb3ducmV2LnhtbFBLBQYAAAAAAwADALcAAAD4AgAAAAA=&#10;"/>
                        <v:line id="Line 8344" o:spid="_x0000_s2361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"/>
                        <v:line id="Line 8345" o:spid="_x0000_s2362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"/>
                        <v:line id="Line 8346" o:spid="_x0000_s2363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GH/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2WQK/9+kE+T6DwAA//8DAFBLAQItABQABgAIAAAAIQDb4fbL7gAAAIUBAAATAAAAAAAAAAAA&#10;AAAAAAAAAABbQ29udGVudF9UeXBlc10ueG1sUEsBAi0AFAAGAAgAAAAhAFr0LFu/AAAAFQEAAAsA&#10;AAAAAAAAAAAAAAAAHwEAAF9yZWxzLy5yZWxzUEsBAi0AFAAGAAgAAAAhAO2AYf/EAAAA3QAAAA8A&#10;AAAAAAAAAAAAAAAABwIAAGRycy9kb3ducmV2LnhtbFBLBQYAAAAAAwADALcAAAD4AgAAAAA=&#10;"/>
                        <v:line id="Line 8347" o:spid="_x0000_s2364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"/>
                        <v:line id="Line 8348" o:spid="_x0000_s2365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"/>
                        <v:line id="Line 8349" o:spid="_x0000_s2366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+I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"/>
                        <v:line id="Line 8350" o:spid="_x0000_s2367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"/>
                        <v:line id="Line 8351" o:spid="_x0000_s2368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"/>
                        <v:line id="Line 8352" o:spid="_x0000_s2369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"/>
                      </v:group>
                      <v:group id="Group 8353" o:spid="_x0000_s2370" style="position:absolute;left:9318;top:5784;width:564;height:534" coordorigin="4638,10284" coordsize="56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cS9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">
                        <v:rect id="Rectangle 8354" o:spid="_x0000_s2371" style="position:absolute;left:4638;top:10284;width:564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"/>
                        <v:line id="Line 8355" o:spid="_x0000_s2372" style="position:absolute;flip:y;visibility:visible;mso-wrap-style:square" from="4650,10590" to="4866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"/>
                        <v:line id="Line 8356" o:spid="_x0000_s2373" style="position:absolute;flip:x;visibility:visible;mso-wrap-style:square" from="4968,10290" to="5202,10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ci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"/>
                        <v:group id="Group 8357" o:spid="_x0000_s2374" style="position:absolute;left:4866;top:1047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K+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cJXL8JJ8j1BQAA//8DAFBLAQItABQABgAIAAAAIQDb4fbL7gAAAIUBAAATAAAAAAAAAAAA&#10;AAAAAAAAAABbQ29udGVudF9UeXBlc10ueG1sUEsBAi0AFAAGAAgAAAAhAFr0LFu/AAAAFQEAAAsA&#10;AAAAAAAAAAAAAAAAHwEAAF9yZWxzLy5yZWxzUEsBAi0AFAAGAAgAAAAhAAfKwr7EAAAA3QAAAA8A&#10;AAAAAAAAAAAAAAAABwIAAGRycy9kb3ducmV2LnhtbFBLBQYAAAAAAwADALcAAAD4AgAAAAA=&#10;">
                          <v:line id="Line 8358" o:spid="_x0000_s2375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"/>
                          <v:line id="Line 8359" o:spid="_x0000_s2376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"/>
                          <v:line id="Line 8360" o:spid="_x0000_s2377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43YyAAAAN0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"/>
                        </v:group>
                      </v:group>
                      <v:line id="Line 8361" o:spid="_x0000_s2378" style="position:absolute;flip:x;visibility:visible;mso-wrap-style:square" from="10026,5790" to="10494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"/>
                      <v:line id="Line 8362" o:spid="_x0000_s2379" style="position:absolute;visibility:visible;mso-wrap-style:square" from="10344,5610" to="10494,5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"/>
                      <v:shape id="Text Box 8363" o:spid="_x0000_s2380" type="#_x0000_t202" style="position:absolute;left:10170;top:591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06F57225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364" o:spid="_x0000_s2381" style="position:absolute;flip:y;visibility:visible;mso-wrap-style:square" from="10416,5550" to="10416,6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rmw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2XQC/9+kE+T6DwAA//8DAFBLAQItABQABgAIAAAAIQDb4fbL7gAAAIUBAAATAAAAAAAAAAAA&#10;AAAAAAAAAABbQ29udGVudF9UeXBlc10ueG1sUEsBAi0AFAAGAAgAAAAhAFr0LFu/AAAAFQEAAAsA&#10;AAAAAAAAAAAAAAAAHwEAAF9yZWxzLy5yZWxzUEsBAi0AFAAGAAgAAAAhAND6ubDEAAAA3QAAAA8A&#10;AAAAAAAAAAAAAAAABwIAAGRycy9kb3ducmV2LnhtbFBLBQYAAAAAAwADALcAAAD4AgAAAAA=&#10;"/>
                      <v:line id="Line 8365" o:spid="_x0000_s2382" style="position:absolute;visibility:visible;mso-wrap-style:square" from="10350,5730" to="10500,5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zUxQAAAN0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P32awf838QS5/AMAAP//AwBQSwECLQAUAAYACAAAACEA2+H2y+4AAACFAQAAEwAAAAAAAAAA&#10;AAAAAAAAAAAAW0NvbnRlbnRfVHlwZXNdLnhtbFBLAQItABQABgAIAAAAIQBa9CxbvwAAABUBAAAL&#10;AAAAAAAAAAAAAAAAAB8BAABfcmVscy8ucmVsc1BLAQItABQABgAIAAAAIQDrXWzU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0" allowOverlap="1" wp14:anchorId="7DED2F14" wp14:editId="0F341BB0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276860</wp:posOffset>
                      </wp:positionV>
                      <wp:extent cx="358140" cy="339090"/>
                      <wp:effectExtent l="0" t="0" r="0" b="0"/>
                      <wp:wrapNone/>
                      <wp:docPr id="1598" name="Group 8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" cy="339090"/>
                                <a:chOff x="4638" y="10284"/>
                                <a:chExt cx="564" cy="534"/>
                              </a:xfrm>
                            </wpg:grpSpPr>
                            <wps:wsp>
                              <wps:cNvPr id="1599" name="Rectangle 8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8" y="10284"/>
                                  <a:ext cx="564" cy="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0" name="Line 81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50" y="10590"/>
                                  <a:ext cx="216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" name="Line 818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68" y="10290"/>
                                  <a:ext cx="234" cy="2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02" name="Group 81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66" y="1047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603" name="Line 81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4" name="Line 81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5" name="Line 81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49BEB61" id="Group 8186" o:spid="_x0000_s1026" style="position:absolute;margin-left:135.45pt;margin-top:21.8pt;width:28.2pt;height:26.7pt;z-index:251686912" coordorigin="4638,10284" coordsize="564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" o:allowincell="f">
                      <v:rect id="Rectangle 8187" o:spid="_x0000_s1027" style="position:absolute;left:4638;top:10284;width:564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"/>
                      <v:line id="Line 8188" o:spid="_x0000_s1028" style="position:absolute;flip:y;visibility:visible;mso-wrap-style:square" from="4650,10590" to="4866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"/>
                      <v:line id="Line 8189" o:spid="_x0000_s1029" style="position:absolute;flip:x;visibility:visible;mso-wrap-style:square" from="4968,10290" to="5202,10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"/>
                      <v:group id="Group 8190" o:spid="_x0000_s1030" style="position:absolute;left:4866;top:1047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B3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ZzeD5TThBbv8BAAD//wMAUEsBAi0AFAAGAAgAAAAhANvh9svuAAAAhQEAABMAAAAAAAAAAAAA&#10;AAAAAAAAAFtDb250ZW50X1R5cGVzXS54bWxQSwECLQAUAAYACAAAACEAWvQsW78AAAAVAQAACwAA&#10;AAAAAAAAAAAAAAAfAQAAX3JlbHMvLnJlbHNQSwECLQAUAAYACAAAACEARk+Qd8MAAADdAAAADwAA&#10;AAAAAAAAAAAAAAAHAgAAZHJzL2Rvd25yZXYueG1sUEsFBgAAAAADAAMAtwAAAPcCAAAAAA==&#10;">
                        <v:line id="Line 8191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KXr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"/>
                        <v:line id="Line 8192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T2fxAAAAN0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aTaB/2/SCXLxBwAA//8DAFBLAQItABQABgAIAAAAIQDb4fbL7gAAAIUBAAATAAAAAAAAAAAA&#10;AAAAAAAAAABbQ29udGVudF9UeXBlc10ueG1sUEsBAi0AFAAGAAgAAAAhAFr0LFu/AAAAFQEAAAsA&#10;AAAAAAAAAAAAAAAAHwEAAF9yZWxzLy5yZWxzUEsBAi0AFAAGAAgAAAAhAKY1PZ/EAAAA3QAAAA8A&#10;AAAAAAAAAAAAAAAABwIAAGRycy9kb3ducmV2LnhtbFBLBQYAAAAAAwADALcAAAD4AgAAAAA=&#10;"/>
                        <v:line id="Line 8193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uj7xQAAAN0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pq8wf2beIKc/QIAAP//AwBQSwECLQAUAAYACAAAACEA2+H2y+4AAACFAQAAEwAAAAAAAAAA&#10;AAAAAAAAAAAAW0NvbnRlbnRfVHlwZXNdLnhtbFBLAQItABQABgAIAAAAIQBa9CxbvwAAABUBAAAL&#10;AAAAAAAAAAAAAAAAAB8BAABfcmVscy8ucmVsc1BLAQItABQABgAIAAAAIQCdkuj7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Плиты </w:t>
            </w:r>
            <w:r w:rsidR="00B13BD5" w:rsidRPr="005260A3">
              <w:rPr>
                <w:spacing w:val="-20"/>
                <w:sz w:val="28"/>
                <w:szCs w:val="28"/>
              </w:rPr>
              <w:t xml:space="preserve">электри-ческие секцион-ные </w:t>
            </w:r>
            <w:r w:rsidR="00B13BD5" w:rsidRPr="005260A3">
              <w:rPr>
                <w:spacing w:val="-20"/>
                <w:sz w:val="28"/>
                <w:szCs w:val="28"/>
              </w:rPr>
              <w:br/>
              <w:t>модули-рованные</w:t>
            </w:r>
          </w:p>
        </w:tc>
        <w:tc>
          <w:tcPr>
            <w:tcW w:w="1275" w:type="dxa"/>
            <w:vAlign w:val="center"/>
          </w:tcPr>
          <w:p w14:paraId="1336DFE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ПЭСМ-4</w:t>
            </w:r>
          </w:p>
          <w:p w14:paraId="3B38792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ПЭСМ-4ШБ</w:t>
            </w:r>
          </w:p>
          <w:p w14:paraId="008DD8D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ПЭСМ-2НШ</w:t>
            </w:r>
          </w:p>
          <w:p w14:paraId="5CC5797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ПЭСМ-1Н</w:t>
            </w:r>
          </w:p>
          <w:p w14:paraId="1ED29D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ПЭСМ-2</w:t>
            </w:r>
          </w:p>
        </w:tc>
        <w:tc>
          <w:tcPr>
            <w:tcW w:w="1418" w:type="dxa"/>
            <w:vAlign w:val="center"/>
          </w:tcPr>
          <w:p w14:paraId="10E2F5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DFC61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6402B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66C6DD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61A66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6DC815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00A5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23CDFC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5401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21C90B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8CFA0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105FD5A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  <w:p w14:paraId="4794A6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17,04</w:t>
            </w:r>
          </w:p>
          <w:p w14:paraId="2CCD5B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  <w:p w14:paraId="5D2FC8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3,6</w:t>
            </w:r>
          </w:p>
          <w:p w14:paraId="0D2155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</w:tc>
        <w:tc>
          <w:tcPr>
            <w:tcW w:w="3260" w:type="dxa"/>
            <w:vAlign w:val="center"/>
          </w:tcPr>
          <w:p w14:paraId="52C9AB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33A92D9" w14:textId="77777777">
        <w:tc>
          <w:tcPr>
            <w:tcW w:w="1102" w:type="dxa"/>
            <w:vAlign w:val="center"/>
          </w:tcPr>
          <w:p w14:paraId="49931E9D" w14:textId="77777777" w:rsidR="00B13BD5" w:rsidRPr="005260A3" w:rsidRDefault="00E14374" w:rsidP="00B13BD5">
            <w:pPr>
              <w:ind w:left="-70" w:right="-108"/>
              <w:jc w:val="center"/>
              <w:rPr>
                <w:spacing w:val="-18"/>
                <w:sz w:val="28"/>
                <w:szCs w:val="28"/>
              </w:rPr>
            </w:pPr>
            <w:r w:rsidRPr="005260A3">
              <w:rPr>
                <w:noProof/>
                <w:spacing w:val="-18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0" allowOverlap="1" wp14:anchorId="5D16E782" wp14:editId="52BC4562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99060</wp:posOffset>
                      </wp:positionV>
                      <wp:extent cx="1908810" cy="483870"/>
                      <wp:effectExtent l="0" t="0" r="0" b="0"/>
                      <wp:wrapNone/>
                      <wp:docPr id="1560" name="Group 8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3870"/>
                                <a:chOff x="7998" y="7032"/>
                                <a:chExt cx="3006" cy="762"/>
                              </a:xfrm>
                            </wpg:grpSpPr>
                            <wpg:grpSp>
                              <wpg:cNvPr id="1561" name="Group 83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8" y="707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562" name="Line 83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3" name="Line 83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4" name="Line 83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5" name="Line 83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6" name="Line 83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7" name="Line 83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8" name="Line 83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9" name="Line 83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0" name="Line 83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1" name="Line 83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2" name="Line 83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3" name="Line 83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4" name="Line 83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5" name="Line 83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6" name="Line 83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7" name="Line 83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8" name="Line 83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9" name="Line 83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0" name="Line 83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1" name="Line 83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2" name="Line 83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3" name="Line 83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4" name="Line 83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85" name="Group 83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40" y="7272"/>
                                  <a:ext cx="636" cy="480"/>
                                  <a:chOff x="4536" y="8118"/>
                                  <a:chExt cx="636" cy="480"/>
                                </a:xfrm>
                              </wpg:grpSpPr>
                              <wps:wsp>
                                <wps:cNvPr id="1586" name="Rectangle 83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6" y="8118"/>
                                    <a:ext cx="636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7" name="Rectangle 83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178"/>
                                    <a:ext cx="522" cy="36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8" name="Line 83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590" y="8394"/>
                                    <a:ext cx="216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9" name="Line 839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8" y="8178"/>
                                    <a:ext cx="198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0" name="Line 83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06" y="828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1" name="Line 83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08" y="8328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2" name="Line 83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12" y="8280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93" name="Line 839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72" y="7272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4" name="Line 84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4" y="708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5" name="Text Box 84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16" y="739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446F4E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6" name="Line 84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62" y="7032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7" name="Line 8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96" y="721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D16E782" id="Group 8366" o:spid="_x0000_s2383" style="position:absolute;left:0;text-align:left;margin-left:322.95pt;margin-top:7.8pt;width:150.3pt;height:38.1pt;z-index:251696128" coordorigin="7998,7032" coordsize="30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" o:allowincell="f">
                      <v:group id="Group 8367" o:spid="_x0000_s2384" style="position:absolute;left:7998;top:707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4rc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HsPzm3CCXD0AAAD//wMAUEsBAi0AFAAGAAgAAAAhANvh9svuAAAAhQEAABMAAAAAAAAAAAAA&#10;AAAAAAAAAFtDb250ZW50X1R5cGVzXS54bWxQSwECLQAUAAYACAAAACEAWvQsW78AAAAVAQAACwAA&#10;AAAAAAAAAAAAAAAfAQAAX3JlbHMvLnJlbHNQSwECLQAUAAYACAAAACEAsGeK3MMAAADdAAAADwAA&#10;AAAAAAAAAAAAAAAHAgAAZHJzL2Rvd25yZXYueG1sUEsFBgAAAAADAAMAtwAAAPcCAAAAAA==&#10;">
                        <v:line id="Line 8368" o:spid="_x0000_s238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"/>
                        <v:line id="Line 8369" o:spid="_x0000_s238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"/>
                        <v:line id="Line 8370" o:spid="_x0000_s238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"/>
                        <v:line id="Line 8371" o:spid="_x0000_s238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"/>
                        <v:line id="Line 8372" o:spid="_x0000_s238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"/>
                        <v:line id="Line 8373" o:spid="_x0000_s239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c0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a/jCfx9k06Qi18AAAD//wMAUEsBAi0AFAAGAAgAAAAhANvh9svuAAAAhQEAABMAAAAAAAAA&#10;AAAAAAAAAAAAAFtDb250ZW50X1R5cGVzXS54bWxQSwECLQAUAAYACAAAACEAWvQsW78AAAAVAQAA&#10;CwAAAAAAAAAAAAAAAAAfAQAAX3JlbHMvLnJlbHNQSwECLQAUAAYACAAAACEAUB0nNMYAAADdAAAA&#10;DwAAAAAAAAAAAAAAAAAHAgAAZHJzL2Rvd25yZXYueG1sUEsFBgAAAAADAAMAtwAAAPoCAAAAAA==&#10;"/>
                        <v:line id="Line 8374" o:spid="_x0000_s239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"/>
                        <v:line id="Line 8375" o:spid="_x0000_s239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bd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"/>
                        <v:line id="Line 8376" o:spid="_x0000_s239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md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"/>
                        <v:line id="Line 8377" o:spid="_x0000_s239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"/>
                        <v:line id="Line 8378" o:spid="_x0000_s239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Jx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"/>
                        <v:line id="Line 8379" o:spid="_x0000_s239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7fq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j9PH+H3m3SCXP4AAAD//wMAUEsBAi0AFAAGAAgAAAAhANvh9svuAAAAhQEAABMAAAAAAAAA&#10;AAAAAAAAAAAAAFtDb250ZW50X1R5cGVzXS54bWxQSwECLQAUAAYACAAAACEAWvQsW78AAAAVAQAA&#10;CwAAAAAAAAAAAAAAAAAfAQAAX3JlbHMvLnJlbHNQSwECLQAUAAYACAAAACEAqv+36sYAAADdAAAA&#10;DwAAAAAAAAAAAAAAAAAHAgAAZHJzL2Rvd25yZXYueG1sUEsFBgAAAAADAAMAtwAAAPoCAAAAAA==&#10;"/>
                        <v:line id="Line 8380" o:spid="_x0000_s239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+e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cPOfx9k06Q618AAAD//wMAUEsBAi0AFAAGAAgAAAAhANvh9svuAAAAhQEAABMAAAAAAAAA&#10;AAAAAAAAAAAAAFtDb250ZW50X1R5cGVzXS54bWxQSwECLQAUAAYACAAAACEAWvQsW78AAAAVAQAA&#10;CwAAAAAAAAAAAAAAAAAfAQAAX3JlbHMvLnJlbHNQSwECLQAUAAYACAAAACEAJRYvnsYAAADdAAAA&#10;DwAAAAAAAAAAAAAAAAAHAgAAZHJzL2Rvd25yZXYueG1sUEsFBgAAAAADAAMAtwAAAPoCAAAAAA==&#10;"/>
                        <v:line id="Line 8381" o:spid="_x0000_s239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"/>
                        <v:line id="Line 8382" o:spid="_x0000_s239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BRy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a+TMfx9k06Qi18AAAD//wMAUEsBAi0AFAAGAAgAAAAhANvh9svuAAAAhQEAABMAAAAAAAAA&#10;AAAAAAAAAAAAAFtDb250ZW50X1R5cGVzXS54bWxQSwECLQAUAAYACAAAACEAWvQsW78AAAAVAQAA&#10;CwAAAAAAAAAAAAAAAAAfAQAAX3JlbHMvLnJlbHNQSwECLQAUAAYACAAAACEAuogUcsYAAADdAAAA&#10;DwAAAAAAAAAAAAAAAAAHAgAAZHJzL2Rvd25yZXYueG1sUEsFBgAAAAADAAMAtwAAAPoCAAAAAA==&#10;"/>
                        <v:line id="Line 8383" o:spid="_x0000_s240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"/>
                        <v:line id="Line 8384" o:spid="_x0000_s240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Wb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"/>
                        <v:line id="Line 8385" o:spid="_x0000_s240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4AA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"/>
                        <v:line id="Line 8386" o:spid="_x0000_s240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"/>
                        <v:line id="Line 8387" o:spid="_x0000_s240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"/>
                        <v:line id="Line 8388" o:spid="_x0000_s240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JW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"/>
                        <v:line id="Line 8389" o:spid="_x0000_s240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"/>
                        <v:line id="Line 8390" o:spid="_x0000_s240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1+5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"/>
                      </v:group>
                      <v:group id="Group 8391" o:spid="_x0000_s2408" style="position:absolute;left:9240;top:7272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">
                        <v:rect id="Rectangle 8392" o:spid="_x0000_s2409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"/>
                        <v:rect id="Rectangle 8393" o:spid="_x0000_s2410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"/>
                        <v:line id="Line 8394" o:spid="_x0000_s2411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"/>
                        <v:line id="Line 8395" o:spid="_x0000_s2412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"/>
                        <v:line id="Line 8396" o:spid="_x0000_s2413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"/>
                        <v:line id="Line 8397" o:spid="_x0000_s2414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Wr8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"/>
                        <v:line id="Line 8398" o:spid="_x0000_s2415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"/>
                      </v:group>
                      <v:line id="Line 8399" o:spid="_x0000_s2416" style="position:absolute;flip:x;visibility:visible;mso-wrap-style:square" from="9972,7272" to="10440,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"/>
                      <v:line id="Line 8400" o:spid="_x0000_s2417" style="position:absolute;visibility:visible;mso-wrap-style:square" from="10284,7080" to="10434,7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"/>
                      <v:shape id="Text Box 8401" o:spid="_x0000_s2418" type="#_x0000_t202" style="position:absolute;left:10116;top:739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D446F4E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402" o:spid="_x0000_s2419" style="position:absolute;flip:y;visibility:visible;mso-wrap-style:square" from="10362,7032" to="10362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PKI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"/>
                      <v:line id="Line 8403" o:spid="_x0000_s2420" style="position:absolute;visibility:visible;mso-wrap-style:square" from="10296,7212" to="1044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"/>
                    </v:group>
                  </w:pict>
                </mc:Fallback>
              </mc:AlternateContent>
            </w:r>
            <w:r w:rsidRPr="005260A3">
              <w:rPr>
                <w:noProof/>
                <w:spacing w:val="-18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0" allowOverlap="1" wp14:anchorId="1BBEB4AB" wp14:editId="7E25C575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293370</wp:posOffset>
                      </wp:positionV>
                      <wp:extent cx="403860" cy="304800"/>
                      <wp:effectExtent l="0" t="0" r="0" b="0"/>
                      <wp:wrapNone/>
                      <wp:docPr id="1552" name="Group 8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304800"/>
                                <a:chOff x="4536" y="8118"/>
                                <a:chExt cx="636" cy="480"/>
                              </a:xfrm>
                            </wpg:grpSpPr>
                            <wps:wsp>
                              <wps:cNvPr id="1553" name="Rectangle 8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36" y="8118"/>
                                  <a:ext cx="636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4" name="Rectangle 8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90" y="8178"/>
                                  <a:ext cx="522" cy="3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5" name="Line 81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590" y="8394"/>
                                  <a:ext cx="216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6" name="Line 81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08" y="8178"/>
                                  <a:ext cx="198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7" name="Line 819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06" y="8280"/>
                                  <a:ext cx="0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8" name="Line 82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908" y="8328"/>
                                  <a:ext cx="0" cy="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9" name="Line 8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12" y="8280"/>
                                  <a:ext cx="96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F125A22" id="Group 8194" o:spid="_x0000_s1026" style="position:absolute;margin-left:132.15pt;margin-top:23.1pt;width:31.8pt;height:24pt;z-index:251687936" coordorigin="4536,8118" coordsize="636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" o:allowincell="f">
                      <v:rect id="Rectangle 8195" o:spid="_x0000_s1027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"/>
                      <v:rect id="Rectangle 8196" o:spid="_x0000_s1028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"/>
                      <v:line id="Line 8197" o:spid="_x0000_s1029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"/>
                      <v:line id="Line 8198" o:spid="_x0000_s1030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"/>
                      <v:line id="Line 8199" o:spid="_x0000_s1031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"/>
                      <v:line id="Line 8200" o:spid="_x0000_s1032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"/>
                      <v:line id="Line 8201" o:spid="_x0000_s1033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pacing w:val="-18"/>
                <w:sz w:val="28"/>
                <w:szCs w:val="28"/>
              </w:rPr>
              <w:t xml:space="preserve">Сково-роды электри-ческие секцион-ные </w:t>
            </w:r>
            <w:r w:rsidR="00B13BD5" w:rsidRPr="005260A3">
              <w:rPr>
                <w:spacing w:val="-18"/>
                <w:sz w:val="28"/>
                <w:szCs w:val="28"/>
              </w:rPr>
              <w:br/>
              <w:t>модули-рованные</w:t>
            </w:r>
          </w:p>
        </w:tc>
        <w:tc>
          <w:tcPr>
            <w:tcW w:w="1275" w:type="dxa"/>
            <w:vAlign w:val="center"/>
          </w:tcPr>
          <w:p w14:paraId="2C0A3E2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СЭСМ-0,5</w:t>
            </w:r>
          </w:p>
          <w:p w14:paraId="2000600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СЭСМ-0,2</w:t>
            </w:r>
          </w:p>
        </w:tc>
        <w:tc>
          <w:tcPr>
            <w:tcW w:w="1418" w:type="dxa"/>
            <w:vAlign w:val="center"/>
          </w:tcPr>
          <w:p w14:paraId="497197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5CB46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025AB4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6CD5C1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  <w:p w14:paraId="5F62E2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</w:tc>
        <w:tc>
          <w:tcPr>
            <w:tcW w:w="3260" w:type="dxa"/>
            <w:vAlign w:val="center"/>
          </w:tcPr>
          <w:p w14:paraId="6F8CD9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988AF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BB045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6695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E94F2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1C763E6" w14:textId="77777777">
        <w:tc>
          <w:tcPr>
            <w:tcW w:w="1102" w:type="dxa"/>
            <w:vAlign w:val="center"/>
          </w:tcPr>
          <w:p w14:paraId="29207EDA" w14:textId="77777777" w:rsidR="00B13BD5" w:rsidRPr="005260A3" w:rsidRDefault="00E14374" w:rsidP="00B13BD5">
            <w:pPr>
              <w:jc w:val="center"/>
              <w:rPr>
                <w:spacing w:val="-18"/>
                <w:sz w:val="28"/>
                <w:szCs w:val="28"/>
              </w:rPr>
            </w:pPr>
            <w:r w:rsidRPr="005260A3">
              <w:rPr>
                <w:noProof/>
                <w:spacing w:val="-24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0" allowOverlap="1" wp14:anchorId="0A150255" wp14:editId="63072ED9">
                      <wp:simplePos x="0" y="0"/>
                      <wp:positionH relativeFrom="column">
                        <wp:posOffset>4162425</wp:posOffset>
                      </wp:positionH>
                      <wp:positionV relativeFrom="paragraph">
                        <wp:posOffset>32385</wp:posOffset>
                      </wp:positionV>
                      <wp:extent cx="1908810" cy="487680"/>
                      <wp:effectExtent l="0" t="0" r="0" b="0"/>
                      <wp:wrapNone/>
                      <wp:docPr id="1513" name="Group 8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7680"/>
                                <a:chOff x="7998" y="8430"/>
                                <a:chExt cx="3006" cy="768"/>
                              </a:xfrm>
                            </wpg:grpSpPr>
                            <wpg:grpSp>
                              <wpg:cNvPr id="1514" name="Group 84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8" y="847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515" name="Line 84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6" name="Line 84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7" name="Line 84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8" name="Line 84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9" name="Line 84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0" name="Line 84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1" name="Line 84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2" name="Line 84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3" name="Line 84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4" name="Line 84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5" name="Line 84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6" name="Line 84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7" name="Line 84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8" name="Line 84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9" name="Line 84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0" name="Line 84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1" name="Line 84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2" name="Line 84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3" name="Line 84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4" name="Line 84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5" name="Line 84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6" name="Line 84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7" name="Line 84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38" name="Group 84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32" y="8676"/>
                                  <a:ext cx="342" cy="522"/>
                                  <a:chOff x="4650" y="13224"/>
                                  <a:chExt cx="342" cy="522"/>
                                </a:xfrm>
                              </wpg:grpSpPr>
                              <wps:wsp>
                                <wps:cNvPr id="1539" name="Rectangle 84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302"/>
                                    <a:ext cx="342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0" name="Line 84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50" y="13560"/>
                                    <a:ext cx="11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1" name="Line 843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66" y="13302"/>
                                    <a:ext cx="126" cy="19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542" name="Group 84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764" y="1344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543" name="Line 843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4" name="Line 843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5" name="Line 84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46" name="Rectangle 84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224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47" name="Line 843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12" y="867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8" name="Line 84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849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9" name="Text Box 84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56" y="879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DFD0BF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50" name="Line 84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02" y="8430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1" name="Line 84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6" y="861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A150255" id="Group 8404" o:spid="_x0000_s2421" style="position:absolute;left:0;text-align:left;margin-left:327.75pt;margin-top:2.55pt;width:150.3pt;height:38.4pt;z-index:251697152" coordorigin="7998,8430" coordsize="3006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" o:allowincell="f">
                      <v:group id="Group 8405" o:spid="_x0000_s2422" style="position:absolute;left:7998;top:847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lo5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/AnPb8IJcvEPAAD//wMAUEsBAi0AFAAGAAgAAAAhANvh9svuAAAAhQEAABMAAAAAAAAAAAAA&#10;AAAAAAAAAFtDb250ZW50X1R5cGVzXS54bWxQSwECLQAUAAYACAAAACEAWvQsW78AAAAVAQAACwAA&#10;AAAAAAAAAAAAAAAfAQAAX3JlbHMvLnJlbHNQSwECLQAUAAYACAAAACEA+BZaOcMAAADdAAAADwAA&#10;AAAAAAAAAAAAAAAHAgAAZHJzL2Rvd25yZXYueG1sUEsFBgAAAAADAAMAtwAAAPcCAAAAAA==&#10;">
                        <v:line id="Line 8406" o:spid="_x0000_s2423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"/>
                        <v:line id="Line 8407" o:spid="_x0000_s2424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"/>
                        <v:line id="Line 8408" o:spid="_x0000_s2425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"/>
                        <v:line id="Line 8409" o:spid="_x0000_s2426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"/>
                        <v:line id="Line 8410" o:spid="_x0000_s2427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Wg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"/>
                        <v:line id="Line 8411" o:spid="_x0000_s2428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"/>
                        <v:line id="Line 8412" o:spid="_x0000_s2429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"/>
                        <v:line id="Line 8413" o:spid="_x0000_s2430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"/>
                        <v:line id="Line 8414" o:spid="_x0000_s2431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Jj3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"/>
                        <v:line id="Line 8415" o:spid="_x0000_s2432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"/>
                        <v:line id="Line 8416" o:spid="_x0000_s2433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"/>
                        <v:line id="Line 8417" o:spid="_x0000_s2434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"/>
                        <v:line id="Line 8418" o:spid="_x0000_s2435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570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"/>
                        <v:line id="Line 8419" o:spid="_x0000_s2436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"/>
                        <v:line id="Line 8420" o:spid="_x0000_s2437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"/>
                        <v:line id="Line 8421" o:spid="_x0000_s2438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"/>
                        <v:line id="Line 8422" o:spid="_x0000_s2439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"/>
                        <v:line id="Line 8423" o:spid="_x0000_s2440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aux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"/>
                        <v:line id="Line 8424" o:spid="_x0000_s2441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"/>
                        <v:line id="Line 8425" o:spid="_x0000_s2442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"/>
                        <v:line id="Line 8426" o:spid="_x0000_s2443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"/>
                        <v:line id="Line 8427" o:spid="_x0000_s2444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"/>
                        <v:line id="Line 8428" o:spid="_x0000_s2445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ggp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j8/TuH3m3SCXP4AAAD//wMAUEsBAi0AFAAGAAgAAAAhANvh9svuAAAAhQEAABMAAAAAAAAA&#10;AAAAAAAAAAAAAFtDb250ZW50X1R5cGVzXS54bWxQSwECLQAUAAYACAAAACEAWvQsW78AAAAVAQAA&#10;CwAAAAAAAAAAAAAAAAAfAQAAX3JlbHMvLnJlbHNQSwECLQAUAAYACAAAACEAQ64IKcYAAADdAAAA&#10;DwAAAAAAAAAAAAAAAAAHAgAAZHJzL2Rvd25yZXYueG1sUEsFBgAAAAADAAMAtwAAAPoCAAAAAA==&#10;"/>
                      </v:group>
                      <v:group id="Group 8429" o:spid="_x0000_s2446" style="position:absolute;left:9432;top:8676;width:342;height:522" coordorigin="4650,13224" coordsize="342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xc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1yvBlW9kBJ3/AgAA//8DAFBLAQItABQABgAIAAAAIQDb4fbL7gAAAIUBAAATAAAAAAAA&#10;AAAAAAAAAAAAAABbQ29udGVudF9UeXBlc10ueG1sUEsBAi0AFAAGAAgAAAAhAFr0LFu/AAAAFQEA&#10;AAsAAAAAAAAAAAAAAAAAHwEAAF9yZWxzLy5yZWxzUEsBAi0AFAAGAAgAAAAhADLuDFzHAAAA3QAA&#10;AA8AAAAAAAAAAAAAAAAABwIAAGRycy9kb3ducmV2LnhtbFBLBQYAAAAAAwADALcAAAD7AgAAAAA=&#10;">
                        <v:rect id="Rectangle 8430" o:spid="_x0000_s2447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"/>
                        <v:line id="Line 8431" o:spid="_x0000_s2448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"/>
                        <v:line id="Line 8432" o:spid="_x0000_s2449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"/>
                        <v:group id="Group 8433" o:spid="_x0000_s2450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jL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">
                          <v:line id="Line 8434" o:spid="_x0000_s245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"/>
                          <v:line id="Line 8435" o:spid="_x0000_s245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"/>
                          <v:line id="Line 8436" o:spid="_x0000_s245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"/>
                        </v:group>
                        <v:rect id="Rectangle 8437" o:spid="_x0000_s2454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"/>
                      </v:group>
                      <v:line id="Line 8438" o:spid="_x0000_s2455" style="position:absolute;flip:x;visibility:visible;mso-wrap-style:square" from="9912,8670" to="10380,8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tU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f5A/x9k06Q618AAAD//wMAUEsBAi0AFAAGAAgAAAAhANvh9svuAAAAhQEAABMAAAAAAAAA&#10;AAAAAAAAAAAAAFtDb250ZW50X1R5cGVzXS54bWxQSwECLQAUAAYACAAAACEAWvQsW78AAAAVAQAA&#10;CwAAAAAAAAAAAAAAAAAfAQAAX3JlbHMvLnJlbHNQSwECLQAUAAYACAAAACEAG6h7VMYAAADdAAAA&#10;DwAAAAAAAAAAAAAAAAAHAgAAZHJzL2Rvd25yZXYueG1sUEsFBgAAAAADAAMAtwAAAPoCAAAAAA==&#10;"/>
                      <v:line id="Line 8439" o:spid="_x0000_s2456" style="position:absolute;visibility:visible;mso-wrap-style:square" from="10230,8490" to="10380,8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"/>
                      <v:shape id="Text Box 8440" o:spid="_x0000_s2457" type="#_x0000_t202" style="position:absolute;left:10056;top:879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9DFD0BF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441" o:spid="_x0000_s2458" style="position:absolute;flip:y;visibility:visible;mso-wrap-style:square" from="10302,8430" to="10302,9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"/>
                      <v:line id="Line 8442" o:spid="_x0000_s2459" style="position:absolute;visibility:visible;mso-wrap-style:square" from="10236,8610" to="10386,8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pacing w:val="-24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0" allowOverlap="1" wp14:anchorId="259D2EF9" wp14:editId="1A1FCEC4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283845</wp:posOffset>
                      </wp:positionV>
                      <wp:extent cx="217170" cy="331470"/>
                      <wp:effectExtent l="0" t="0" r="0" b="0"/>
                      <wp:wrapNone/>
                      <wp:docPr id="1504" name="Group 8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170" cy="331470"/>
                                <a:chOff x="4650" y="13224"/>
                                <a:chExt cx="342" cy="522"/>
                              </a:xfrm>
                            </wpg:grpSpPr>
                            <wps:wsp>
                              <wps:cNvPr id="1505" name="Rectangle 8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302"/>
                                  <a:ext cx="342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6" name="Line 82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50" y="13560"/>
                                  <a:ext cx="11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7" name="Line 82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6" y="13302"/>
                                  <a:ext cx="126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508" name="Group 82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64" y="1344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509" name="Line 82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0" name="Line 82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1" name="Line 82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12" name="Rectangle 8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224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7B75A20" id="Group 8202" o:spid="_x0000_s1026" style="position:absolute;margin-left:138.45pt;margin-top:22.35pt;width:17.1pt;height:26.1pt;z-index:251688960" coordorigin="4650,13224" coordsize="342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" o:allowincell="f">
                      <v:rect id="Rectangle 8203" o:spid="_x0000_s1027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"/>
                      <v:line id="Line 8204" o:spid="_x0000_s1028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mcP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"/>
                      <v:line id="Line 8205" o:spid="_x0000_s1029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"/>
                      <v:group id="Group 8206" o:spid="_x0000_s1030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bh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ngyjcygs5/AQAA//8DAFBLAQItABQABgAIAAAAIQDb4fbL7gAAAIUBAAATAAAAAAAA&#10;AAAAAAAAAAAAAABbQ29udGVudF9UeXBlc10ueG1sUEsBAi0AFAAGAAgAAAAhAFr0LFu/AAAAFQEA&#10;AAsAAAAAAAAAAAAAAAAAHwEAAF9yZWxzLy5yZWxzUEsBAi0AFAAGAAgAAAAhAPyCxuHHAAAA3QAA&#10;AA8AAAAAAAAAAAAAAAAABwIAAGRycy9kb3ducmV2LnhtbFBLBQYAAAAAAwADALcAAAD7AgAAAAA=&#10;">
                        <v:line id="Line 8207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N9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"/>
                        <v:line id="Line 8208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"/>
                        <v:line id="Line 8209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"/>
                      </v:group>
                      <v:rect id="Rectangle 8210" o:spid="_x0000_s1034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pacing w:val="-24"/>
                <w:sz w:val="28"/>
                <w:szCs w:val="28"/>
              </w:rPr>
              <w:t>Фри-тюр</w:t>
            </w:r>
            <w:r w:rsidR="00B13BD5" w:rsidRPr="005260A3">
              <w:rPr>
                <w:spacing w:val="-18"/>
                <w:sz w:val="28"/>
                <w:szCs w:val="28"/>
              </w:rPr>
              <w:t xml:space="preserve">ни-ца электри-ческая </w:t>
            </w:r>
            <w:r w:rsidR="00B13BD5" w:rsidRPr="005260A3">
              <w:rPr>
                <w:spacing w:val="-26"/>
                <w:sz w:val="28"/>
                <w:szCs w:val="28"/>
              </w:rPr>
              <w:t>секцион</w:t>
            </w:r>
            <w:r w:rsidR="00B13BD5" w:rsidRPr="005260A3">
              <w:rPr>
                <w:spacing w:val="-18"/>
                <w:sz w:val="28"/>
                <w:szCs w:val="28"/>
              </w:rPr>
              <w:t xml:space="preserve">-ная </w:t>
            </w:r>
            <w:r w:rsidR="00B13BD5" w:rsidRPr="005260A3">
              <w:rPr>
                <w:spacing w:val="-18"/>
                <w:sz w:val="28"/>
                <w:szCs w:val="28"/>
              </w:rPr>
              <w:br/>
              <w:t>моду-</w:t>
            </w:r>
            <w:r w:rsidR="00B13BD5" w:rsidRPr="005260A3">
              <w:rPr>
                <w:spacing w:val="-24"/>
                <w:sz w:val="28"/>
                <w:szCs w:val="28"/>
              </w:rPr>
              <w:t>лирован-</w:t>
            </w:r>
            <w:r w:rsidR="00B13BD5" w:rsidRPr="005260A3">
              <w:rPr>
                <w:spacing w:val="-18"/>
                <w:sz w:val="28"/>
                <w:szCs w:val="28"/>
              </w:rPr>
              <w:t>ная</w:t>
            </w:r>
          </w:p>
        </w:tc>
        <w:tc>
          <w:tcPr>
            <w:tcW w:w="1275" w:type="dxa"/>
            <w:vAlign w:val="center"/>
          </w:tcPr>
          <w:p w14:paraId="5EAF39F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ФЭСМ-20</w:t>
            </w:r>
          </w:p>
        </w:tc>
        <w:tc>
          <w:tcPr>
            <w:tcW w:w="1418" w:type="dxa"/>
            <w:vAlign w:val="center"/>
          </w:tcPr>
          <w:p w14:paraId="034F07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DCCCD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6AC4C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930</w:t>
            </w:r>
          </w:p>
        </w:tc>
        <w:tc>
          <w:tcPr>
            <w:tcW w:w="1134" w:type="dxa"/>
            <w:vAlign w:val="center"/>
          </w:tcPr>
          <w:p w14:paraId="4B0176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7,5</w:t>
            </w:r>
          </w:p>
        </w:tc>
        <w:tc>
          <w:tcPr>
            <w:tcW w:w="3260" w:type="dxa"/>
            <w:vAlign w:val="center"/>
          </w:tcPr>
          <w:p w14:paraId="123B8E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3CD642A" w14:textId="77777777">
        <w:tc>
          <w:tcPr>
            <w:tcW w:w="1102" w:type="dxa"/>
            <w:vAlign w:val="center"/>
          </w:tcPr>
          <w:p w14:paraId="295029F9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0" allowOverlap="1" wp14:anchorId="514BF38B" wp14:editId="69CAFA21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628015</wp:posOffset>
                      </wp:positionV>
                      <wp:extent cx="556260" cy="350520"/>
                      <wp:effectExtent l="0" t="0" r="0" b="0"/>
                      <wp:wrapNone/>
                      <wp:docPr id="1499" name="Group 8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6260" cy="350520"/>
                                <a:chOff x="4368" y="10566"/>
                                <a:chExt cx="876" cy="552"/>
                              </a:xfrm>
                            </wpg:grpSpPr>
                            <wps:wsp>
                              <wps:cNvPr id="1500" name="Rectangle 8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68" y="10566"/>
                                  <a:ext cx="876" cy="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1" name="Rectangle 8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77" y="10636"/>
                                  <a:ext cx="398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2" name="Rectangle 8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12" y="10566"/>
                                  <a:ext cx="24" cy="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3" name="Rectangle 8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26" y="10636"/>
                                  <a:ext cx="202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90BF36B" id="Group 8230" o:spid="_x0000_s1026" style="position:absolute;margin-left:132.45pt;margin-top:49.45pt;width:43.8pt;height:27.6pt;z-index:251692032" coordorigin="4368,10566" coordsize="876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" o:allowincell="f">
                      <v:rect id="Rectangle 8231" o:spid="_x0000_s1027" style="position:absolute;left:4368;top:10566;width:876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"/>
                      <v:rect id="Rectangle 8232" o:spid="_x0000_s1028" style="position:absolute;left:4777;top:10636;width:398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"/>
                      <v:rect id="Rectangle 8233" o:spid="_x0000_s1029" style="position:absolute;left:4512;top:10566;width:24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"/>
                      <v:rect id="Rectangle 8234" o:spid="_x0000_s1030" style="position:absolute;left:4426;top:10636;width:202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0" allowOverlap="1" wp14:anchorId="2AEAADA4" wp14:editId="08142467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22225</wp:posOffset>
                      </wp:positionV>
                      <wp:extent cx="1969770" cy="1322705"/>
                      <wp:effectExtent l="0" t="0" r="0" b="0"/>
                      <wp:wrapNone/>
                      <wp:docPr id="1435" name="Group 8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9770" cy="1322705"/>
                                <a:chOff x="7728" y="9828"/>
                                <a:chExt cx="3102" cy="2083"/>
                              </a:xfrm>
                            </wpg:grpSpPr>
                            <wpg:grpSp>
                              <wpg:cNvPr id="1436" name="Group 84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28" y="9853"/>
                                  <a:ext cx="3071" cy="2058"/>
                                  <a:chOff x="3720" y="12486"/>
                                  <a:chExt cx="3071" cy="2058"/>
                                </a:xfrm>
                              </wpg:grpSpPr>
                              <wps:wsp>
                                <wps:cNvPr id="1437" name="Line 848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5732" y="13556"/>
                                    <a:ext cx="197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8" name="Line 848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4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" name="Line 848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31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0" name="Line 848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18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1" name="Line 848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79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2" name="Line 848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40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3" name="Line 849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0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4" name="Line 849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6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5" name="Line 849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27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6" name="Line 849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98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7" name="Line 849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9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8" name="Line 849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5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9" name="Line 849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1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0" name="Line 849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8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1" name="Line 849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69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2" name="Line 849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5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453" name="Group 85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20" y="12486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1454" name="Line 850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5" name="Line 850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6" name="Line 850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7" name="Line 850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8" name="Line 850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9" name="Line 850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0" name="Line 850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1" name="Line 850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2" name="Line 850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3" name="Line 851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4" name="Line 851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5" name="Line 851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6" name="Line 851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7" name="Line 851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8" name="Line 851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9" name="Line 851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0" name="Line 851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1" name="Line 851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2" name="Line 851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3" name="Line 852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4" name="Line 852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5" name="Line 852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6" name="Line 852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77" name="Group 85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6" y="10500"/>
                                  <a:ext cx="876" cy="552"/>
                                  <a:chOff x="4368" y="10566"/>
                                  <a:chExt cx="876" cy="552"/>
                                </a:xfrm>
                              </wpg:grpSpPr>
                              <wps:wsp>
                                <wps:cNvPr id="1478" name="Rectangle 85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68" y="10566"/>
                                    <a:ext cx="876" cy="5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9" name="Rectangle 85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7" y="10636"/>
                                    <a:ext cx="398" cy="41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0" name="Rectangle 85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2" y="10566"/>
                                    <a:ext cx="24" cy="5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1" name="Rectangle 85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6" y="10636"/>
                                    <a:ext cx="202" cy="41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82" name="Rectangle 85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36" y="10020"/>
                                  <a:ext cx="894" cy="5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3" name="Line 85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34" y="1050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4" name="Text Box 85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4" y="9984"/>
                                  <a:ext cx="210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4DC274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5" name="Line 85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36" y="982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6" name="Line 85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64" y="986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7" name="Line 85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4" y="10692"/>
                                  <a:ext cx="0" cy="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8" name="Line 85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0" y="11094"/>
                                  <a:ext cx="0" cy="4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9" name="Line 8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86" y="11094"/>
                                  <a:ext cx="0" cy="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0" name="Line 85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10" y="11484"/>
                                  <a:ext cx="9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1" name="Line 85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96" y="11490"/>
                                  <a:ext cx="8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2" name="Line 853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02" y="1142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3" name="Line 854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38" y="1141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4" name="Line 85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40" y="1141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5" name="Line 854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656" y="1141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6" name="Rectangle 85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78" y="11226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927DAD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7" name="Rectangle 85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36" y="11226"/>
                                  <a:ext cx="42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B4702D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8" name="Line 85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70" y="104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AEAADA4" id="Group 8482" o:spid="_x0000_s2460" style="position:absolute;left:0;text-align:left;margin-left:321.45pt;margin-top:1.75pt;width:155.1pt;height:104.15pt;z-index:251699200" coordorigin="7728,9828" coordsize="3102,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" o:allowincell="f">
                      <v:group id="Group 8483" o:spid="_x0000_s2461" style="position:absolute;left:7728;top:9853;width:3071;height:2058" coordorigin="3720,12486" coordsize="3071,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DIo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">
                        <v:line id="Line 8484" o:spid="_x0000_s2462" style="position:absolute;rotation:90;flip:y;visibility:visible;mso-wrap-style:square" from="5732,13556" to="7707,13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"/>
                        <v:line id="Line 8485" o:spid="_x0000_s2463" style="position:absolute;rotation:-90;visibility:visible;mso-wrap-style:square" from="6719,14441" to="679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"/>
                        <v:line id="Line 8486" o:spid="_x0000_s2464" style="position:absolute;rotation:-90;visibility:visible;mso-wrap-style:square" from="6719,14315" to="6797,1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"/>
                        <v:line id="Line 8487" o:spid="_x0000_s2465" style="position:absolute;rotation:-90;visibility:visible;mso-wrap-style:square" from="6719,14189" to="679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"/>
                        <v:line id="Line 8488" o:spid="_x0000_s2466" style="position:absolute;rotation:-90;visibility:visible;mso-wrap-style:square" from="6719,13799" to="6797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"/>
                        <v:line id="Line 8489" o:spid="_x0000_s2467" style="position:absolute;rotation:-90;visibility:visible;mso-wrap-style:square" from="6713,13409" to="6791,1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"/>
                        <v:line id="Line 8490" o:spid="_x0000_s2468" style="position:absolute;rotation:-90;visibility:visible;mso-wrap-style:square" from="6719,14063" to="6797,1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"/>
                        <v:line id="Line 8491" o:spid="_x0000_s2469" style="position:absolute;rotation:-90;visibility:visible;mso-wrap-style:square" from="6719,13673" to="6797,1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"/>
                        <v:line id="Line 8492" o:spid="_x0000_s2470" style="position:absolute;rotation:-90;visibility:visible;mso-wrap-style:square" from="6713,13271" to="6791,1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"/>
                        <v:line id="Line 8493" o:spid="_x0000_s2471" style="position:absolute;rotation:-90;visibility:visible;mso-wrap-style:square" from="6713,12983" to="6791,1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"/>
                        <v:line id="Line 8494" o:spid="_x0000_s2472" style="position:absolute;rotation:-90;visibility:visible;mso-wrap-style:square" from="6713,13937" to="6791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"/>
                        <v:line id="Line 8495" o:spid="_x0000_s2473" style="position:absolute;rotation:-90;visibility:visible;mso-wrap-style:square" from="6719,13541" to="6797,13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"/>
                        <v:line id="Line 8496" o:spid="_x0000_s2474" style="position:absolute;rotation:-90;visibility:visible;mso-wrap-style:square" from="6713,13127" to="6791,13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"/>
                        <v:line id="Line 8497" o:spid="_x0000_s2475" style="position:absolute;rotation:-90;visibility:visible;mso-wrap-style:square" from="6719,12827" to="6797,1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"/>
                        <v:line id="Line 8498" o:spid="_x0000_s2476" style="position:absolute;rotation:-90;visibility:visible;mso-wrap-style:square" from="6713,12695" to="6791,12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"/>
                        <v:line id="Line 8499" o:spid="_x0000_s2477" style="position:absolute;rotation:-90;visibility:visible;mso-wrap-style:square" from="6719,12563" to="6797,1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"/>
                        <v:group id="Group 8500" o:spid="_x0000_s2478" style="position:absolute;left:3720;top:1248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HQ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">
                          <v:line id="Line 8501" o:spid="_x0000_s247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"/>
                          <v:line id="Line 8502" o:spid="_x0000_s248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"/>
                          <v:line id="Line 8503" o:spid="_x0000_s248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"/>
                          <v:line id="Line 8504" o:spid="_x0000_s248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OIU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n9A/x9k06Q618AAAD//wMAUEsBAi0AFAAGAAgAAAAhANvh9svuAAAAhQEAABMAAAAAAAAA&#10;AAAAAAAAAAAAAFtDb250ZW50X1R5cGVzXS54bWxQSwECLQAUAAYACAAAACEAWvQsW78AAAAVAQAA&#10;CwAAAAAAAAAAAAAAAAAfAQAAX3JlbHMvLnJlbHNQSwECLQAUAAYACAAAACEA6JDiFMYAAADdAAAA&#10;DwAAAAAAAAAAAAAAAAAHAgAAZHJzL2Rvd25yZXYueG1sUEsFBgAAAAADAAMAtwAAAPoCAAAAAA==&#10;"/>
                          <v:line id="Line 8505" o:spid="_x0000_s248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"/>
                          <v:line id="Line 8506" o:spid="_x0000_s248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9P9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"/>
                          <v:line id="Line 8507" o:spid="_x0000_s248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"/>
                          <v:line id="Line 8508" o:spid="_x0000_s248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"/>
                          <v:line id="Line 8509" o:spid="_x0000_s248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4sx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6WwC/9+kE+T6DwAA//8DAFBLAQItABQABgAIAAAAIQDb4fbL7gAAAIUBAAATAAAAAAAAAAAA&#10;AAAAAAAAAABbQ29udGVudF9UeXBlc10ueG1sUEsBAi0AFAAGAAgAAAAhAFr0LFu/AAAAFQEAAAsA&#10;AAAAAAAAAAAAAAAAHwEAAF9yZWxzLy5yZWxzUEsBAi0AFAAGAAgAAAAhADaLizHEAAAA3QAAAA8A&#10;AAAAAAAAAAAAAAAABwIAAGRycy9kb3ducmV2LnhtbFBLBQYAAAAAAwADALcAAAD4AgAAAAA=&#10;"/>
                          <v:line id="Line 8510" o:spid="_x0000_s248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y6q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"/>
                          <v:line id="Line 8511" o:spid="_x0000_s248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"/>
                          <v:line id="Line 8512" o:spid="_x0000_s249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"/>
                          <v:line id="Line 8513" o:spid="_x0000_s249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"/>
                          <v:line id="Line 8514" o:spid="_x0000_s249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Cip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"/>
                          <v:line id="Line 8515" o:spid="_x0000_s249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"/>
                          <v:line id="Line 8516" o:spid="_x0000_s249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"/>
                          <v:line id="Line 8517" o:spid="_x0000_s249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"/>
                          <v:line id="Line 8518" o:spid="_x0000_s249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"/>
                          <v:line id="Line 8519" o:spid="_x0000_s249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h3s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"/>
                          <v:line id="Line 8520" o:spid="_x0000_s249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rh3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"/>
                          <v:line id="Line 8521" o:spid="_x0000_s249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"/>
                          <v:line id="Line 8522" o:spid="_x0000_s250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4WY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nDPfx9k06Q618AAAD//wMAUEsBAi0AFAAGAAgAAAAhANvh9svuAAAAhQEAABMAAAAAAAAA&#10;AAAAAAAAAAAAAFtDb250ZW50X1R5cGVzXS54bWxQSwECLQAUAAYACAAAACEAWvQsW78AAAAVAQAA&#10;CwAAAAAAAAAAAAAAAAAfAQAAX3JlbHMvLnJlbHNQSwECLQAUAAYACAAAACEAPLuFmMYAAADdAAAA&#10;DwAAAAAAAAAAAAAAAAAHAgAAZHJzL2Rvd25yZXYueG1sUEsFBgAAAAADAAMAtwAAAPoCAAAAAA==&#10;"/>
                          <v:line id="Line 8523" o:spid="_x0000_s250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vv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"/>
                        </v:group>
                      </v:group>
                      <v:group id="Group 8524" o:spid="_x0000_s2502" style="position:absolute;left:9216;top:10500;width:876;height:552" coordorigin="4368,10566" coordsize="876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">
                        <v:rect id="Rectangle 8525" o:spid="_x0000_s2503" style="position:absolute;left:4368;top:10566;width:876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"/>
                        <v:rect id="Rectangle 8526" o:spid="_x0000_s2504" style="position:absolute;left:4777;top:10636;width:398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"/>
                        <v:rect id="Rectangle 8527" o:spid="_x0000_s2505" style="position:absolute;left:4512;top:10566;width:24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"/>
                        <v:rect id="Rectangle 8528" o:spid="_x0000_s2506" style="position:absolute;left:4426;top:10636;width:202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"/>
                      </v:group>
                      <v:rect id="Rectangle 8529" o:spid="_x0000_s2507" style="position:absolute;left:8136;top:10020;width:894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"/>
                      <v:line id="Line 8530" o:spid="_x0000_s2508" style="position:absolute;flip:x;visibility:visible;mso-wrap-style:square" from="10134,10500" to="10602,10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"/>
                      <v:shape id="Text Box 8531" o:spid="_x0000_s2509" type="#_x0000_t202" style="position:absolute;left:10284;top:9984;width:21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694DC274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  <v:line id="Line 8532" o:spid="_x0000_s2510" style="position:absolute;flip:y;visibility:visible;mso-wrap-style:square" from="10536,9828" to="10536,10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W/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"/>
                      <v:line id="Line 8533" o:spid="_x0000_s2511" style="position:absolute;visibility:visible;mso-wrap-style:square" from="10464,9864" to="10614,9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"/>
                      <v:line id="Line 8534" o:spid="_x0000_s2512" style="position:absolute;visibility:visible;mso-wrap-style:square" from="9024,10692" to="9024,1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"/>
                      <v:line id="Line 8535" o:spid="_x0000_s2513" style="position:absolute;visibility:visible;mso-wrap-style:square" from="9210,11094" to="9210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"/>
                      <v:line id="Line 8536" o:spid="_x0000_s2514" style="position:absolute;visibility:visible;mso-wrap-style:square" from="10086,11094" to="10086,1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"/>
                      <v:line id="Line 8537" o:spid="_x0000_s2515" style="position:absolute;visibility:visible;mso-wrap-style:square" from="8910,11484" to="9840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"/>
                      <v:line id="Line 8538" o:spid="_x0000_s2516" style="position:absolute;visibility:visible;mso-wrap-style:square" from="9996,11490" to="10830,1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"/>
                      <v:line id="Line 8539" o:spid="_x0000_s2517" style="position:absolute;flip:x;visibility:visible;mso-wrap-style:square" from="10002,11424" to="10158,11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"/>
                      <v:line id="Line 8540" o:spid="_x0000_s2518" style="position:absolute;flip:x;visibility:visible;mso-wrap-style:square" from="9138,11412" to="9294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"/>
                      <v:line id="Line 8541" o:spid="_x0000_s2519" style="position:absolute;flip:x;visibility:visible;mso-wrap-style:square" from="8940,11412" to="9096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"/>
                      <v:line id="Line 8542" o:spid="_x0000_s2520" style="position:absolute;flip:x;visibility:visible;mso-wrap-style:square" from="10656,11412" to="10812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2Ni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"/>
                      <v:rect id="Rectangle 8543" o:spid="_x0000_s2521" style="position:absolute;left:9378;top:11226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" strokecolor="white">
                        <v:textbox inset="0,0,0,0">
                          <w:txbxContent>
                            <w:p w14:paraId="4A927DAD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rect id="Rectangle 8544" o:spid="_x0000_s2522" style="position:absolute;left:10236;top:11226;width:42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" strokecolor="white">
                        <v:textbox inset="0,0,0,0">
                          <w:txbxContent>
                            <w:p w14:paraId="31B4702D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line id="Line 8545" o:spid="_x0000_s2523" style="position:absolute;visibility:visible;mso-wrap-style:square" from="10470,10434" to="10620,10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Жаров-ня </w:t>
            </w:r>
          </w:p>
          <w:p w14:paraId="036710E0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враща-ющаяся </w:t>
            </w:r>
            <w:r w:rsidRPr="005260A3">
              <w:rPr>
                <w:spacing w:val="-24"/>
                <w:sz w:val="28"/>
                <w:szCs w:val="28"/>
              </w:rPr>
              <w:t>электри</w:t>
            </w:r>
            <w:r w:rsidRPr="005260A3">
              <w:rPr>
                <w:sz w:val="28"/>
                <w:szCs w:val="28"/>
              </w:rPr>
              <w:t>-ческая</w:t>
            </w:r>
          </w:p>
        </w:tc>
        <w:tc>
          <w:tcPr>
            <w:tcW w:w="1275" w:type="dxa"/>
            <w:vAlign w:val="center"/>
          </w:tcPr>
          <w:p w14:paraId="23FF059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ВЖШЭ-675</w:t>
            </w:r>
          </w:p>
        </w:tc>
        <w:tc>
          <w:tcPr>
            <w:tcW w:w="1418" w:type="dxa"/>
            <w:vAlign w:val="center"/>
          </w:tcPr>
          <w:p w14:paraId="09855B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0A7C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9510A7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50C6B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1300</w:t>
            </w:r>
          </w:p>
        </w:tc>
        <w:tc>
          <w:tcPr>
            <w:tcW w:w="1134" w:type="dxa"/>
            <w:vAlign w:val="center"/>
          </w:tcPr>
          <w:p w14:paraId="588109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3260" w:type="dxa"/>
            <w:vAlign w:val="center"/>
          </w:tcPr>
          <w:p w14:paraId="696612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CE5C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D1B2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5C402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92D9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9B98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B2846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33739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B1B0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6F79977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7042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550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47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29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F5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6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5F0A28EC" w14:textId="77777777">
        <w:tc>
          <w:tcPr>
            <w:tcW w:w="1102" w:type="dxa"/>
            <w:vAlign w:val="center"/>
          </w:tcPr>
          <w:p w14:paraId="33C71E88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0" allowOverlap="1" wp14:anchorId="07C54343" wp14:editId="35B20B87">
                      <wp:simplePos x="0" y="0"/>
                      <wp:positionH relativeFrom="column">
                        <wp:posOffset>4196715</wp:posOffset>
                      </wp:positionH>
                      <wp:positionV relativeFrom="paragraph">
                        <wp:posOffset>112395</wp:posOffset>
                      </wp:positionV>
                      <wp:extent cx="1908810" cy="483870"/>
                      <wp:effectExtent l="0" t="0" r="0" b="0"/>
                      <wp:wrapNone/>
                      <wp:docPr id="1396" name="Group 8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3870"/>
                                <a:chOff x="7944" y="12024"/>
                                <a:chExt cx="3006" cy="762"/>
                              </a:xfrm>
                            </wpg:grpSpPr>
                            <wpg:grpSp>
                              <wpg:cNvPr id="1397" name="Group 84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44" y="1205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398" name="Line 84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9" name="Line 84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0" name="Line 84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1" name="Line 84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2" name="Line 84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3" name="Line 84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4" name="Line 84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5" name="Line 84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6" name="Line 84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7" name="Line 84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8" name="Line 84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9" name="Line 84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0" name="Line 84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1" name="Line 84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2" name="Line 84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3" name="Line 84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4" name="Line 84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5" name="Line 84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6" name="Line 84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7" name="Line 84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8" name="Line 84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9" name="Line 84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0" name="Line 84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21" name="Group 84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88" y="12264"/>
                                  <a:ext cx="444" cy="522"/>
                                  <a:chOff x="4818" y="15125"/>
                                  <a:chExt cx="444" cy="522"/>
                                </a:xfrm>
                              </wpg:grpSpPr>
                              <wps:wsp>
                                <wps:cNvPr id="1422" name="Rectangle 8469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818" y="15125"/>
                                    <a:ext cx="444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3" name="Line 8470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5094" y="15132"/>
                                    <a:ext cx="168" cy="1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4" name="Line 847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824" y="15384"/>
                                    <a:ext cx="162" cy="1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425" name="Group 8472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991" y="15263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426" name="Line 84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7" name="Line 84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8" name="Line 84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29" name="Rectangle 8476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818" y="15569"/>
                                    <a:ext cx="444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30" name="Line 84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52" y="12264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1" name="Line 84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0" y="1206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2" name="Text Box 84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96" y="12384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352A14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3" name="Line 84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42" y="12024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4" name="Line 84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6" y="1220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7C54343" id="Group 8443" o:spid="_x0000_s2524" style="position:absolute;left:0;text-align:left;margin-left:330.45pt;margin-top:8.85pt;width:150.3pt;height:38.1pt;z-index:251698176" coordorigin="7944,12024" coordsize="30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" o:allowincell="f">
                      <v:group id="Group 8444" o:spid="_x0000_s2525" style="position:absolute;left:7944;top:1205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AXs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Pmbw9004Qa6eAAAA//8DAFBLAQItABQABgAIAAAAIQDb4fbL7gAAAIUBAAATAAAAAAAAAAAA&#10;AAAAAAAAAABbQ29udGVudF9UeXBlc10ueG1sUEsBAi0AFAAGAAgAAAAhAFr0LFu/AAAAFQEAAAsA&#10;AAAAAAAAAAAAAAAAHwEAAF9yZWxzLy5yZWxzUEsBAi0AFAAGAAgAAAAhANNcBezEAAAA3QAAAA8A&#10;AAAAAAAAAAAAAAAABwIAAGRycy9kb3ducmV2LnhtbFBLBQYAAAAAAwADALcAAAD4AgAAAAA=&#10;">
                        <v:line id="Line 8445" o:spid="_x0000_s252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"/>
                        <v:line id="Line 8446" o:spid="_x0000_s252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"/>
                        <v:line id="Line 8447" o:spid="_x0000_s252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lV9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"/>
                        <v:line id="Line 8448" o:spid="_x0000_s252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"/>
                        <v:line id="Line 8449" o:spid="_x0000_s253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"/>
                        <v:line id="Line 8450" o:spid="_x0000_s253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"/>
                        <v:line id="Line 8451" o:spid="_x0000_s253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"/>
                        <v:line id="Line 8452" o:spid="_x0000_s253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"/>
                        <v:line id="Line 8453" o:spid="_x0000_s253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2iSxAAAAN0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STaF/2/SCXLxBwAA//8DAFBLAQItABQABgAIAAAAIQDb4fbL7gAAAIUBAAATAAAAAAAAAAAA&#10;AAAAAAAAAABbQ29udGVudF9UeXBlc10ueG1sUEsBAi0AFAAGAAgAAAAhAFr0LFu/AAAAFQEAAAsA&#10;AAAAAAAAAAAAAAAAHwEAAF9yZWxzLy5yZWxzUEsBAi0AFAAGAAgAAAAhAJRvaJLEAAAA3QAAAA8A&#10;AAAAAAAAAAAAAAAABwIAAGRycy9kb3ducmV2LnhtbFBLBQYAAAAAAwADALcAAAD4AgAAAAA=&#10;"/>
                        <v:line id="Line 8454" o:spid="_x0000_s253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"/>
                        <v:line id="Line 8455" o:spid="_x0000_s253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l7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"/>
                        <v:line id="Line 8456" o:spid="_x0000_s253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"/>
                        <v:line id="Line 8457" o:spid="_x0000_s253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"/>
                        <v:line id="Line 8458" o:spid="_x0000_s253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"/>
                        <v:line id="Line 8459" o:spid="_x0000_s254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fhM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s8kUbt+kE+T6HwAA//8DAFBLAQItABQABgAIAAAAIQDb4fbL7gAAAIUBAAATAAAAAAAAAAAA&#10;AAAAAAAAAABbQ29udGVudF9UeXBlc10ueG1sUEsBAi0AFAAGAAgAAAAhAFr0LFu/AAAAFQEAAAsA&#10;AAAAAAAAAAAAAAAAHwEAAF9yZWxzLy5yZWxzUEsBAi0AFAAGAAgAAAAhAG6N+EzEAAAA3QAAAA8A&#10;AAAAAAAAAAAAAAAABwIAAGRycy9kb3ducmV2LnhtbFBLBQYAAAAAAwADALcAAAD4AgAAAAA=&#10;"/>
                        <v:line id="Line 8460" o:spid="_x0000_s254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V3X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"/>
                        <v:line id="Line 8461" o:spid="_x0000_s254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"/>
                        <v:line id="Line 8462" o:spid="_x0000_s254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"/>
                        <v:line id="Line 8463" o:spid="_x0000_s254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"/>
                        <v:line id="Line 8464" o:spid="_x0000_s254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"/>
                        <v:line id="Line 8465" o:spid="_x0000_s254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"/>
                        <v:line id="Line 8466" o:spid="_x0000_s254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Wo9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0/Ecbt+kE+TqHwAA//8DAFBLAQItABQABgAIAAAAIQDb4fbL7gAAAIUBAAATAAAAAAAAAAAA&#10;AAAAAAAAAABbQ29udGVudF9UeXBlc10ueG1sUEsBAi0AFAAGAAgAAAAhAFr0LFu/AAAAFQEAAAsA&#10;AAAAAAAAAAAAAAAAHwEAAF9yZWxzLy5yZWxzUEsBAi0AFAAGAAgAAAAhAGApaj3EAAAA3QAAAA8A&#10;AAAAAAAAAAAAAAAABwIAAGRycy9kb3ducmV2LnhtbFBLBQYAAAAAAwADALcAAAD4AgAAAAA=&#10;"/>
                        <v:line id="Line 8467" o:spid="_x0000_s254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"/>
                      </v:group>
                      <v:group id="Group 8468" o:spid="_x0000_s2549" style="position:absolute;left:9288;top:12264;width:444;height:522" coordorigin="4818,15125" coordsize="44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y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">
                        <v:rect id="Rectangle 8469" o:spid="_x0000_s2550" style="position:absolute;left:4818;top:15125;width:444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"/>
                        <v:line id="Line 8470" o:spid="_x0000_s2551" style="position:absolute;rotation:180;flip:y;visibility:visible;mso-wrap-style:square" from="5094,15132" to="5262,15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"/>
                        <v:line id="Line 8471" o:spid="_x0000_s2552" style="position:absolute;rotation:180;flip:x;visibility:visible;mso-wrap-style:square" from="4824,15384" to="4986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"/>
                        <v:group id="Group 8472" o:spid="_x0000_s2553" style="position:absolute;left:4991;top:15263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">
                          <v:line id="Line 8473" o:spid="_x0000_s2554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jTy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6WQG/9+kE+T6DwAA//8DAFBLAQItABQABgAIAAAAIQDb4fbL7gAAAIUBAAATAAAAAAAAAAAA&#10;AAAAAAAAAABbQ29udGVudF9UeXBlc10ueG1sUEsBAi0AFAAGAAgAAAAhAFr0LFu/AAAAFQEAAAsA&#10;AAAAAAAAAAAAAAAAHwEAAF9yZWxzLy5yZWxzUEsBAi0AFAAGAAgAAAAhAN/aNPLEAAAA3QAAAA8A&#10;AAAAAAAAAAAAAAAABwIAAGRycy9kb3ducmV2LnhtbFBLBQYAAAAAAwADALcAAAD4AgAAAAA=&#10;"/>
                          <v:line id="Line 8474" o:spid="_x0000_s2555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pFp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"/>
                          <v:line id="Line 8475" o:spid="_x0000_s2556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"/>
                        </v:group>
                        <v:rect id="Rectangle 8476" o:spid="_x0000_s2557" style="position:absolute;left:4818;top:15569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"/>
                      </v:group>
                      <v:line id="Line 8477" o:spid="_x0000_s2558" style="position:absolute;flip:x;visibility:visible;mso-wrap-style:square" from="9852,12264" to="10320,1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"/>
                      <v:line id="Line 8478" o:spid="_x0000_s2559" style="position:absolute;visibility:visible;mso-wrap-style:square" from="10170,12066" to="10320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"/>
                      <v:shape id="Text Box 8479" o:spid="_x0000_s2560" type="#_x0000_t202" style="position:absolute;left:9996;top:12384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7352A14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480" o:spid="_x0000_s2561" style="position:absolute;flip:y;visibility:visible;mso-wrap-style:square" from="10242,12024" to="10242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"/>
                      <v:line id="Line 8481" o:spid="_x0000_s2562" style="position:absolute;visibility:visible;mso-wrap-style:square" from="10176,12204" to="10326,12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0" allowOverlap="1" wp14:anchorId="0A70F7A3" wp14:editId="2AD8E788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230505</wp:posOffset>
                      </wp:positionV>
                      <wp:extent cx="281940" cy="331470"/>
                      <wp:effectExtent l="0" t="0" r="0" b="0"/>
                      <wp:wrapNone/>
                      <wp:docPr id="1387" name="Group 8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331470"/>
                                <a:chOff x="4818" y="15125"/>
                                <a:chExt cx="444" cy="522"/>
                              </a:xfrm>
                            </wpg:grpSpPr>
                            <wps:wsp>
                              <wps:cNvPr id="1388" name="Rectangle 821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818" y="15125"/>
                                  <a:ext cx="444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9" name="Line 8213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5094" y="15132"/>
                                  <a:ext cx="168" cy="1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0" name="Line 8214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824" y="15384"/>
                                  <a:ext cx="162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91" name="Group 8215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991" y="15263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392" name="Line 82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3" name="Line 82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4" name="Line 82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395" name="Rectangle 821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818" y="15569"/>
                                  <a:ext cx="444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E464E85" id="Group 8211" o:spid="_x0000_s1026" style="position:absolute;margin-left:137.25pt;margin-top:18.15pt;width:22.2pt;height:26.1pt;z-index:251689984" coordorigin="4818,15125" coordsize="444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" o:allowincell="f">
                      <v:rect id="Rectangle 8212" o:spid="_x0000_s1027" style="position:absolute;left:4818;top:15125;width:444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"/>
                      <v:line id="Line 8213" o:spid="_x0000_s1028" style="position:absolute;rotation:180;flip:y;visibility:visible;mso-wrap-style:square" from="5094,15132" to="5262,15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"/>
                      <v:line id="Line 8214" o:spid="_x0000_s1029" style="position:absolute;rotation:180;flip:x;visibility:visible;mso-wrap-style:square" from="4824,15384" to="4986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"/>
                      <v:group id="Group 8215" o:spid="_x0000_s1030" style="position:absolute;left:4991;top:15263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">
                        <v:line id="Line 8216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"/>
                        <v:line id="Line 8217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"/>
                        <v:line id="Line 8218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"/>
                      </v:group>
                      <v:rect id="Rectangle 8219" o:spid="_x0000_s1034" style="position:absolute;left:4818;top:15569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жароч-ный секционный модулированный</w:t>
            </w:r>
          </w:p>
        </w:tc>
        <w:tc>
          <w:tcPr>
            <w:tcW w:w="1275" w:type="dxa"/>
            <w:vAlign w:val="center"/>
          </w:tcPr>
          <w:p w14:paraId="78EB190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ШЖЭСМ-2</w:t>
            </w:r>
          </w:p>
        </w:tc>
        <w:tc>
          <w:tcPr>
            <w:tcW w:w="1418" w:type="dxa"/>
            <w:vAlign w:val="center"/>
          </w:tcPr>
          <w:p w14:paraId="6E2B0D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BCAA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4E0A3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vAlign w:val="center"/>
          </w:tcPr>
          <w:p w14:paraId="48F121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9,6</w:t>
            </w:r>
          </w:p>
        </w:tc>
        <w:tc>
          <w:tcPr>
            <w:tcW w:w="3260" w:type="dxa"/>
            <w:vAlign w:val="center"/>
          </w:tcPr>
          <w:p w14:paraId="659BAA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E936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0E0E2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E5A5A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B42DC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3401F80" w14:textId="77777777">
        <w:tc>
          <w:tcPr>
            <w:tcW w:w="1102" w:type="dxa"/>
            <w:tcBorders>
              <w:bottom w:val="nil"/>
            </w:tcBorders>
            <w:vAlign w:val="center"/>
          </w:tcPr>
          <w:p w14:paraId="23D0D35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0" allowOverlap="1" wp14:anchorId="5E37128A" wp14:editId="01CF1293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47625</wp:posOffset>
                      </wp:positionV>
                      <wp:extent cx="1954530" cy="1527810"/>
                      <wp:effectExtent l="0" t="0" r="0" b="0"/>
                      <wp:wrapNone/>
                      <wp:docPr id="1312" name="Group 8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1527810"/>
                                <a:chOff x="8088" y="13380"/>
                                <a:chExt cx="3078" cy="2406"/>
                              </a:xfrm>
                            </wpg:grpSpPr>
                            <wpg:grpSp>
                              <wpg:cNvPr id="1313" name="Group 85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88" y="13728"/>
                                  <a:ext cx="3071" cy="2058"/>
                                  <a:chOff x="3720" y="12486"/>
                                  <a:chExt cx="3071" cy="2058"/>
                                </a:xfrm>
                              </wpg:grpSpPr>
                              <wps:wsp>
                                <wps:cNvPr id="1314" name="Line 854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5732" y="13556"/>
                                    <a:ext cx="197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5" name="Line 854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4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6" name="Line 855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31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7" name="Line 855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18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8" name="Line 855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79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9" name="Line 855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40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0" name="Line 855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0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1" name="Line 855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6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2" name="Line 855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27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3" name="Line 855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98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4" name="Line 855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9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5" name="Line 855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5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6" name="Line 856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1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7" name="Line 856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8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8" name="Line 856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69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9" name="Line 856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5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330" name="Group 85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20" y="12486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1331" name="Line 85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2" name="Line 85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3" name="Line 85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4" name="Line 85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5" name="Line 85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6" name="Line 857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7" name="Line 857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8" name="Line 857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9" name="Line 85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0" name="Line 85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1" name="Line 85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2" name="Line 85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3" name="Line 857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4" name="Line 85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5" name="Line 85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6" name="Line 858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7" name="Line 85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8" name="Line 85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9" name="Line 85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0" name="Line 85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1" name="Line 85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2" name="Line 85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3" name="Line 85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54" name="Group 85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70" y="13920"/>
                                  <a:ext cx="667" cy="534"/>
                                  <a:chOff x="4553" y="14366"/>
                                  <a:chExt cx="667" cy="534"/>
                                </a:xfrm>
                              </wpg:grpSpPr>
                              <wps:wsp>
                                <wps:cNvPr id="1355" name="Rectangle 8589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626" y="14844"/>
                                    <a:ext cx="395" cy="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6" name="Rectangle 85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88" y="14532"/>
                                    <a:ext cx="132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7" name="Rectangle 8591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553" y="14366"/>
                                    <a:ext cx="539" cy="47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8" name="Line 8592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V="1">
                                    <a:off x="4883" y="14369"/>
                                    <a:ext cx="211" cy="2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9" name="Line 8593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H="1">
                                    <a:off x="4559" y="14639"/>
                                    <a:ext cx="222" cy="19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360" name="Group 8594"/>
                                <wpg:cNvGrpSpPr>
                                  <a:grpSpLocks/>
                                </wpg:cNvGrpSpPr>
                                <wpg:grpSpPr bwMode="auto">
                                  <a:xfrm rot="10793946">
                                    <a:off x="4782" y="1452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361" name="Line 85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2" name="Line 85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3" name="Line 85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364" name="Line 85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00" y="1392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5" name="Text Box 85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74" y="13968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CC65E7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6" name="Line 86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408" y="13692"/>
                                  <a:ext cx="0" cy="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7" name="Line 8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6" y="1374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8" name="Line 86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42" y="14334"/>
                                  <a:ext cx="0" cy="7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9" name="Line 86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14" y="13806"/>
                                  <a:ext cx="708" cy="10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0" name="Line 8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70" y="13560"/>
                                  <a:ext cx="0" cy="3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1" name="Line 8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98" y="13638"/>
                                  <a:ext cx="1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2" name="Line 8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52" y="15048"/>
                                  <a:ext cx="7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3" name="Line 860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64" y="1497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4" name="Line 86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320" y="135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5" name="Line 86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010" y="1497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6" name="Rectangle 86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30" y="13380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4CC119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7" name="Rectangle 86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44" y="1479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C6D68B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8" name="Line 86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0" y="138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9" name="Line 8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04" y="13560"/>
                                  <a:ext cx="0" cy="3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0" name="Line 8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88" y="13560"/>
                                  <a:ext cx="0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1" name="Line 86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74" y="1357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2" name="Line 86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98" y="1357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3" name="Rectangle 86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84" y="13386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BD1C3" w14:textId="77777777" w:rsidR="00B30B1E" w:rsidRDefault="00B30B1E" w:rsidP="00B13BD5">
                                    <w:r>
                                      <w:t>830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4" name="Line 86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14" y="14904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5" name="Rectangle 86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66" y="14940"/>
                                  <a:ext cx="67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A1F5C7" w14:textId="77777777" w:rsidR="00B30B1E" w:rsidRDefault="00B30B1E" w:rsidP="00B13BD5">
                                    <w:r>
                                      <w:rPr>
                                        <w:lang w:val="en-US"/>
                                      </w:rPr>
                                      <w:t>h=</w:t>
                                    </w:r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6" name="Rectangle 86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2" y="14646"/>
                                  <a:ext cx="106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DA0663" w14:textId="77777777" w:rsidR="00B30B1E" w:rsidRDefault="00B30B1E" w:rsidP="00B13BD5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Проем в стене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E37128A" id="Group 8546" o:spid="_x0000_s2563" style="position:absolute;left:0;text-align:left;margin-left:324.15pt;margin-top:3.75pt;width:153.9pt;height:120.3pt;z-index:251700224" coordorigin="8088,13380" coordsize="3078,2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" o:allowincell="f">
                      <v:group id="Group 8547" o:spid="_x0000_s2564" style="position:absolute;left:8088;top:13728;width:3071;height:2058" coordorigin="3720,12486" coordsize="3071,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C1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kTuD5TThBzh8AAAD//wMAUEsBAi0AFAAGAAgAAAAhANvh9svuAAAAhQEAABMAAAAAAAAAAAAA&#10;AAAAAAAAAFtDb250ZW50X1R5cGVzXS54bWxQSwECLQAUAAYACAAAACEAWvQsW78AAAAVAQAACwAA&#10;AAAAAAAAAAAAAAAfAQAAX3JlbHMvLnJlbHNQSwECLQAUAAYACAAAACEAwbQAtcMAAADdAAAADwAA&#10;AAAAAAAAAAAAAAAHAgAAZHJzL2Rvd25yZXYueG1sUEsFBgAAAAADAAMAtwAAAPcCAAAAAA==&#10;">
                        <v:line id="Line 8548" o:spid="_x0000_s2565" style="position:absolute;rotation:90;flip:y;visibility:visible;mso-wrap-style:square" from="5732,13556" to="7707,13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"/>
                        <v:line id="Line 8549" o:spid="_x0000_s2566" style="position:absolute;rotation:-90;visibility:visible;mso-wrap-style:square" from="6719,14441" to="679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"/>
                        <v:line id="Line 8550" o:spid="_x0000_s2567" style="position:absolute;rotation:-90;visibility:visible;mso-wrap-style:square" from="6719,14315" to="6797,1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"/>
                        <v:line id="Line 8551" o:spid="_x0000_s2568" style="position:absolute;rotation:-90;visibility:visible;mso-wrap-style:square" from="6719,14189" to="679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"/>
                        <v:line id="Line 8552" o:spid="_x0000_s2569" style="position:absolute;rotation:-90;visibility:visible;mso-wrap-style:square" from="6719,13799" to="6797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"/>
                        <v:line id="Line 8553" o:spid="_x0000_s2570" style="position:absolute;rotation:-90;visibility:visible;mso-wrap-style:square" from="6713,13409" to="6791,1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"/>
                        <v:line id="Line 8554" o:spid="_x0000_s2571" style="position:absolute;rotation:-90;visibility:visible;mso-wrap-style:square" from="6719,14063" to="6797,1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"/>
                        <v:line id="Line 8555" o:spid="_x0000_s2572" style="position:absolute;rotation:-90;visibility:visible;mso-wrap-style:square" from="6719,13673" to="6797,1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"/>
                        <v:line id="Line 8556" o:spid="_x0000_s2573" style="position:absolute;rotation:-90;visibility:visible;mso-wrap-style:square" from="6713,13271" to="6791,1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"/>
                        <v:line id="Line 8557" o:spid="_x0000_s2574" style="position:absolute;rotation:-90;visibility:visible;mso-wrap-style:square" from="6713,12983" to="6791,1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"/>
                        <v:line id="Line 8558" o:spid="_x0000_s2575" style="position:absolute;rotation:-90;visibility:visible;mso-wrap-style:square" from="6713,13937" to="6791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"/>
                        <v:line id="Line 8559" o:spid="_x0000_s2576" style="position:absolute;rotation:-90;visibility:visible;mso-wrap-style:square" from="6719,13541" to="6797,13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"/>
                        <v:line id="Line 8560" o:spid="_x0000_s2577" style="position:absolute;rotation:-90;visibility:visible;mso-wrap-style:square" from="6713,13127" to="6791,13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"/>
                        <v:line id="Line 8561" o:spid="_x0000_s2578" style="position:absolute;rotation:-90;visibility:visible;mso-wrap-style:square" from="6719,12827" to="6797,1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"/>
                        <v:line id="Line 8562" o:spid="_x0000_s2579" style="position:absolute;rotation:-90;visibility:visible;mso-wrap-style:square" from="6713,12695" to="6791,12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"/>
                        <v:line id="Line 8563" o:spid="_x0000_s2580" style="position:absolute;rotation:-90;visibility:visible;mso-wrap-style:square" from="6719,12563" to="6797,1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"/>
                        <v:group id="Group 8564" o:spid="_x0000_s2581" style="position:absolute;left:3720;top:1248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">
                          <v:line id="Line 8565" o:spid="_x0000_s258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"/>
                          <v:line id="Line 8566" o:spid="_x0000_s258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"/>
                          <v:line id="Line 8567" o:spid="_x0000_s258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"/>
                          <v:line id="Line 8568" o:spid="_x0000_s258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"/>
                          <v:line id="Line 8569" o:spid="_x0000_s258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"/>
                          <v:line id="Line 8570" o:spid="_x0000_s258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"/>
                          <v:line id="Line 8571" o:spid="_x0000_s258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"/>
                          <v:line id="Line 8572" o:spid="_x0000_s258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"/>
                          <v:line id="Line 8573" o:spid="_x0000_s259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"/>
                          <v:line id="Line 8574" o:spid="_x0000_s259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"/>
                          <v:line id="Line 8575" o:spid="_x0000_s259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oRD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"/>
                          <v:line id="Line 8576" o:spid="_x0000_s259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"/>
                          <v:line id="Line 8577" o:spid="_x0000_s259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"/>
                          <v:line id="Line 8578" o:spid="_x0000_s259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"/>
                          <v:line id="Line 8579" o:spid="_x0000_s259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"/>
                          <v:line id="Line 8580" o:spid="_x0000_s259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w3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"/>
                          <v:line id="Line 8581" o:spid="_x0000_s259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7ms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"/>
                          <v:line id="Line 8582" o:spid="_x0000_s259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"/>
                          <v:line id="Line 8583" o:spid="_x0000_s260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"/>
                          <v:line id="Line 8584" o:spid="_x0000_s260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"/>
                          <v:line id="Line 8585" o:spid="_x0000_s260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"/>
                          <v:line id="Line 8586" o:spid="_x0000_s260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Yzp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"/>
                          <v:line id="Line 8587" o:spid="_x0000_s260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"/>
                        </v:group>
                      </v:group>
                      <v:group id="Group 8588" o:spid="_x0000_s2605" style="position:absolute;left:9870;top:13920;width:667;height:534" coordorigin="4553,14366" coordsize="667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EB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">
                        <v:rect id="Rectangle 8589" o:spid="_x0000_s2606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"/>
                        <v:rect id="Rectangle 8590" o:spid="_x0000_s2607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"/>
                        <v:rect id="Rectangle 8591" o:spid="_x0000_s2608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"/>
                        <v:line id="Line 8592" o:spid="_x0000_s2609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"/>
                        <v:line id="Line 8593" o:spid="_x0000_s2610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"/>
                        <v:group id="Group 8594" o:spid="_x0000_s2611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">
                          <v:line id="Line 8595" o:spid="_x0000_s261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"/>
                          <v:line id="Line 8596" o:spid="_x0000_s261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"/>
                          <v:line id="Line 8597" o:spid="_x0000_s261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MwxQAAAN0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"/>
                        </v:group>
                      </v:group>
                      <v:line id="Line 8598" o:spid="_x0000_s2615" style="position:absolute;flip:x;visibility:visible;mso-wrap-style:square" from="9300,13920" to="9768,1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u7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"/>
                      <v:shape id="Text Box 8599" o:spid="_x0000_s2616" type="#_x0000_t202" style="position:absolute;left:9174;top:13968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3CC65E7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600" o:spid="_x0000_s2617" style="position:absolute;flip:y;visibility:visible;mso-wrap-style:square" from="9408,13692" to="9408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"/>
                      <v:line id="Line 8601" o:spid="_x0000_s2618" style="position:absolute;visibility:visible;mso-wrap-style:square" from="9336,13740" to="9486,1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UzxQAAAN0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"/>
                      <v:line id="Line 8602" o:spid="_x0000_s2619" style="position:absolute;visibility:visible;mso-wrap-style:square" from="10542,14334" to="10542,15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FByAAAAN0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"/>
                      <v:line id="Line 8603" o:spid="_x0000_s2620" style="position:absolute;flip:x;visibility:visible;mso-wrap-style:square" from="9414,13806" to="10122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"/>
                      <v:line id="Line 8604" o:spid="_x0000_s2621" style="position:absolute;visibility:visible;mso-wrap-style:square" from="9870,13560" to="9870,13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"/>
                      <v:line id="Line 8605" o:spid="_x0000_s2622" style="position:absolute;visibility:visible;mso-wrap-style:square" from="9798,13638" to="11148,1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"/>
                      <v:line id="Line 8606" o:spid="_x0000_s2623" style="position:absolute;visibility:visible;mso-wrap-style:square" from="10452,15048" to="11166,15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"/>
                      <v:line id="Line 8607" o:spid="_x0000_s2624" style="position:absolute;flip:x;visibility:visible;mso-wrap-style:square" from="10464,14976" to="10620,1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"/>
                      <v:line id="Line 8608" o:spid="_x0000_s2625" style="position:absolute;flip:x;visibility:visible;mso-wrap-style:square" from="10320,13566" to="10476,1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1m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"/>
                      <v:line id="Line 8609" o:spid="_x0000_s2626" style="position:absolute;flip:x;visibility:visible;mso-wrap-style:square" from="11010,14976" to="11166,1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j9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j9On+H3m3SCXP4AAAD//wMAUEsBAi0AFAAGAAgAAAAhANvh9svuAAAAhQEAABMAAAAAAAAA&#10;AAAAAAAAAAAAAFtDb250ZW50X1R5cGVzXS54bWxQSwECLQAUAAYACAAAACEAWvQsW78AAAAVAQAA&#10;CwAAAAAAAAAAAAAAAAAfAQAAX3JlbHMvLnJlbHNQSwECLQAUAAYACAAAACEA/BFI/cYAAADdAAAA&#10;DwAAAAAAAAAAAAAAAAAHAgAAZHJzL2Rvd25yZXYueG1sUEsFBgAAAAADAAMAtwAAAPoCAAAAAA==&#10;"/>
                      <v:rect id="Rectangle 8610" o:spid="_x0000_s2627" style="position:absolute;left:9930;top:13380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" strokecolor="white">
                        <v:textbox inset="0,0,0,0">
                          <w:txbxContent>
                            <w:p w14:paraId="624CC119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rect id="Rectangle 8611" o:spid="_x0000_s2628" style="position:absolute;left:10644;top:1479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" strokecolor="white">
                        <v:textbox inset="0,0,0,0">
                          <w:txbxContent>
                            <w:p w14:paraId="40C6D68B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rect>
                      <v:line id="Line 8612" o:spid="_x0000_s2629" style="position:absolute;visibility:visible;mso-wrap-style:square" from="9330,13854" to="9480,13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"/>
                      <v:line id="Line 8613" o:spid="_x0000_s2630" style="position:absolute;visibility:visible;mso-wrap-style:square" from="10404,13560" to="10404,13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"/>
                      <v:line id="Line 8614" o:spid="_x0000_s2631" style="position:absolute;visibility:visible;mso-wrap-style:square" from="11088,13560" to="11088,1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"/>
                      <v:line id="Line 8615" o:spid="_x0000_s2632" style="position:absolute;flip:x;visibility:visible;mso-wrap-style:square" from="9774,13572" to="9930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"/>
                      <v:line id="Line 8616" o:spid="_x0000_s2633" style="position:absolute;flip:x;visibility:visible;mso-wrap-style:square" from="10998,13572" to="1115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Cu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"/>
                      <v:rect id="Rectangle 8617" o:spid="_x0000_s2634" style="position:absolute;left:10584;top:13386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" strokecolor="white">
                        <v:textbox inset="0,0,0,0">
                          <w:txbxContent>
                            <w:p w14:paraId="456BD1C3" w14:textId="77777777" w:rsidR="00B30B1E" w:rsidRDefault="00B30B1E" w:rsidP="00B13BD5">
                              <w:r>
                                <w:t>830</w:t>
                              </w:r>
                            </w:p>
                          </w:txbxContent>
                        </v:textbox>
                      </v:rect>
                      <v:line id="Line 8618" o:spid="_x0000_s2635" style="position:absolute;flip:x;visibility:visible;mso-wrap-style:square" from="8214,14904" to="9414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"/>
                      <v:rect id="Rectangle 8619" o:spid="_x0000_s2636" style="position:absolute;left:8466;top:14940;width:6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" strokecolor="white">
                        <v:textbox inset="0,0,0,0">
                          <w:txbxContent>
                            <w:p w14:paraId="43A1F5C7" w14:textId="77777777" w:rsidR="00B30B1E" w:rsidRDefault="00B30B1E" w:rsidP="00B13BD5">
                              <w:r>
                                <w:rPr>
                                  <w:lang w:val="en-US"/>
                                </w:rPr>
                                <w:t>h=</w:t>
                              </w:r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rect id="Rectangle 8620" o:spid="_x0000_s2637" style="position:absolute;left:8292;top:14646;width:106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" strokecolor="white">
                        <v:textbox inset="0,0,0,0">
                          <w:txbxContent>
                            <w:p w14:paraId="45DA0663" w14:textId="77777777" w:rsidR="00B30B1E" w:rsidRDefault="00B30B1E" w:rsidP="00B13BD5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Проем в стене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0" allowOverlap="1" wp14:anchorId="00084E19" wp14:editId="59A8CD8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645795</wp:posOffset>
                      </wp:positionV>
                      <wp:extent cx="423545" cy="339090"/>
                      <wp:effectExtent l="0" t="0" r="0" b="0"/>
                      <wp:wrapNone/>
                      <wp:docPr id="1302" name="Group 8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545" cy="339090"/>
                                <a:chOff x="4553" y="14366"/>
                                <a:chExt cx="667" cy="534"/>
                              </a:xfrm>
                            </wpg:grpSpPr>
                            <wps:wsp>
                              <wps:cNvPr id="1303" name="Rectangle 8221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626" y="14844"/>
                                  <a:ext cx="395" cy="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4" name="Rectangle 82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8" y="14532"/>
                                  <a:ext cx="132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5" name="Rectangle 8223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553" y="14366"/>
                                  <a:ext cx="539" cy="4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6" name="Line 8224"/>
                              <wps:cNvCnPr>
                                <a:cxnSpLocks noChangeShapeType="1"/>
                              </wps:cNvCnPr>
                              <wps:spPr bwMode="auto">
                                <a:xfrm rot="10793946" flipV="1">
                                  <a:off x="4883" y="14369"/>
                                  <a:ext cx="211" cy="2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7" name="Line 8225"/>
                              <wps:cNvCnPr>
                                <a:cxnSpLocks noChangeShapeType="1"/>
                              </wps:cNvCnPr>
                              <wps:spPr bwMode="auto">
                                <a:xfrm rot="10793946" flipH="1">
                                  <a:off x="4559" y="14639"/>
                                  <a:ext cx="222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08" name="Group 8226"/>
                              <wpg:cNvGrpSpPr>
                                <a:grpSpLocks/>
                              </wpg:cNvGrpSpPr>
                              <wpg:grpSpPr bwMode="auto">
                                <a:xfrm rot="10793946">
                                  <a:off x="4782" y="1452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309" name="Line 82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0" name="Line 82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1" name="Line 82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F368BB2" id="Group 8220" o:spid="_x0000_s1026" style="position:absolute;margin-left:136.35pt;margin-top:50.85pt;width:33.35pt;height:26.7pt;z-index:251691008" coordorigin="4553,14366" coordsize="667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" o:allowincell="f">
                      <v:rect id="Rectangle 8221" o:spid="_x0000_s1027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"/>
                      <v:rect id="Rectangle 8222" o:spid="_x0000_s1028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"/>
                      <v:rect id="Rectangle 8223" o:spid="_x0000_s1029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"/>
                      <v:line id="Line 8224" o:spid="_x0000_s1030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"/>
                      <v:line id="Line 8225" o:spid="_x0000_s1031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"/>
                      <v:group id="Group 8226" o:spid="_x0000_s1032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">
                        <v:line id="Line 8227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GF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"/>
                        <v:line id="Line 8228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"/>
                        <v:line id="Line 8229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пекарский электричес-</w:t>
            </w:r>
          </w:p>
          <w:p w14:paraId="1D4919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кий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874B16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ЭШ-3М</w:t>
            </w:r>
          </w:p>
          <w:p w14:paraId="4FC7870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ШПЭ-2,04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492F4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AC43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FA256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1D89529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1438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1610</w:t>
            </w:r>
          </w:p>
          <w:p w14:paraId="1CDF4281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865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C070509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45910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16,2</w:t>
            </w:r>
          </w:p>
          <w:p w14:paraId="17DF82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749486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00FF61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05AD6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7D348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916B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8DA04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EFDEB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47F5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A93B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6054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69DEAA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21DA3700" w14:textId="77777777">
        <w:tc>
          <w:tcPr>
            <w:tcW w:w="1102" w:type="dxa"/>
            <w:tcBorders>
              <w:top w:val="nil"/>
            </w:tcBorders>
            <w:vAlign w:val="center"/>
          </w:tcPr>
          <w:p w14:paraId="6E053DB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0" allowOverlap="1" wp14:anchorId="3BE0B615" wp14:editId="36B625F0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148590</wp:posOffset>
                      </wp:positionV>
                      <wp:extent cx="1977390" cy="1085850"/>
                      <wp:effectExtent l="0" t="0" r="0" b="0"/>
                      <wp:wrapNone/>
                      <wp:docPr id="1244" name="Group 8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7390" cy="1085850"/>
                                <a:chOff x="7884" y="1884"/>
                                <a:chExt cx="3114" cy="1710"/>
                              </a:xfrm>
                            </wpg:grpSpPr>
                            <wpg:grpSp>
                              <wpg:cNvPr id="1245" name="Group 86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11" y="2400"/>
                                  <a:ext cx="667" cy="534"/>
                                  <a:chOff x="4553" y="14366"/>
                                  <a:chExt cx="667" cy="534"/>
                                </a:xfrm>
                              </wpg:grpSpPr>
                              <wps:wsp>
                                <wps:cNvPr id="1246" name="Rectangle 8648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626" y="14844"/>
                                    <a:ext cx="395" cy="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7" name="Rectangle 86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88" y="14532"/>
                                    <a:ext cx="132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8" name="Rectangle 8650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553" y="14366"/>
                                    <a:ext cx="539" cy="47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" name="Line 8651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V="1">
                                    <a:off x="4883" y="14369"/>
                                    <a:ext cx="211" cy="2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0" name="Line 8652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H="1">
                                    <a:off x="4559" y="14639"/>
                                    <a:ext cx="222" cy="19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251" name="Group 8653"/>
                                <wpg:cNvGrpSpPr>
                                  <a:grpSpLocks/>
                                </wpg:cNvGrpSpPr>
                                <wpg:grpSpPr bwMode="auto">
                                  <a:xfrm rot="10793946">
                                    <a:off x="4782" y="1452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252" name="Line 865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53" name="Line 86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54" name="Line 86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55" name="Group 86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90" y="190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1256" name="Line 865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7" name="Line 865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8" name="Line 866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9" name="Line 86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0" name="Line 866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1" name="Line 866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2" name="Line 866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3" name="Line 866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4" name="Line 866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5" name="Line 866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6" name="Line 866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7" name="Line 866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8" name="Line 867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9" name="Line 8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0" name="Line 86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1" name="Line 86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2" name="Line 86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3" name="Line 86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4" name="Line 86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5" name="Line 86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6" name="Line 86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7" name="Line 86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8" name="Line 86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9" name="Line 86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0" name="Line 86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1" name="Line 86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2" name="Line 86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3" name="Line 86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4" name="Line 86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5" name="Line 86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6" name="Line 86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7" name="Line 86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8" name="Line 86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9" name="Line 86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0" name="Line 86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1" name="Line 86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292" name="Line 869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30" y="2394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3" name="Text Box 86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62" y="2022"/>
                                  <a:ext cx="210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8F07FE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4" name="Line 869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26" y="1884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5" name="Line 86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48" y="191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6" name="Line 8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12" y="2970"/>
                                  <a:ext cx="0" cy="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7" name="Line 8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84" y="3366"/>
                                  <a:ext cx="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8" name="Line 87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90" y="330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9" name="Line 87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028" y="329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0" name="Rectangle 87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44" y="3102"/>
                                  <a:ext cx="36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E069EB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1" name="Line 8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0" y="232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BE0B615" id="Group 8646" o:spid="_x0000_s2638" style="position:absolute;left:0;text-align:left;margin-left:323.25pt;margin-top:11.7pt;width:155.7pt;height:85.5pt;z-index:251704320" coordorigin="7884,1884" coordsize="3114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" o:allowincell="f">
                      <v:group id="Group 8647" o:spid="_x0000_s2639" style="position:absolute;left:8111;top:2400;width:667;height:534" coordorigin="4553,14366" coordsize="667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3a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">
                        <v:rect id="Rectangle 8648" o:spid="_x0000_s2640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"/>
                        <v:rect id="Rectangle 8649" o:spid="_x0000_s2641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"/>
                        <v:rect id="Rectangle 8650" o:spid="_x0000_s2642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"/>
                        <v:line id="Line 8651" o:spid="_x0000_s2643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"/>
                        <v:line id="Line 8652" o:spid="_x0000_s2644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"/>
                        <v:group id="Group 8653" o:spid="_x0000_s2645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">
                          <v:line id="Line 8654" o:spid="_x0000_s2646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"/>
                          <v:line id="Line 8655" o:spid="_x0000_s2647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Cbv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"/>
                          <v:line id="Line 8656" o:spid="_x0000_s2648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"/>
                        </v:group>
                      </v:group>
                      <v:group id="Group 8657" o:spid="_x0000_s2649" style="position:absolute;left:7890;top:190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sH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f4kSeD3m3CCXL4BAAD//wMAUEsBAi0AFAAGAAgAAAAhANvh9svuAAAAhQEAABMAAAAAAAAAAAAA&#10;AAAAAAAAAFtDb250ZW50X1R5cGVzXS54bWxQSwECLQAUAAYACAAAACEAWvQsW78AAAAVAQAACwAA&#10;AAAAAAAAAAAAAAAfAQAAX3JlbHMvLnJlbHNQSwECLQAUAAYACAAAACEAwZqLB8MAAADdAAAADwAA&#10;AAAAAAAAAAAAAAAHAgAAZHJzL2Rvd25yZXYueG1sUEsFBgAAAAADAAMAtwAAAPcCAAAAAA==&#10;">
                        <v:line id="Line 8658" o:spid="_x0000_s2650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"/>
                        <v:line id="Line 8659" o:spid="_x0000_s2651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"/>
                        <v:line id="Line 8660" o:spid="_x0000_s2652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"/>
                        <v:line id="Line 8661" o:spid="_x0000_s2653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"/>
                        <v:line id="Line 8662" o:spid="_x0000_s2654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"/>
                        <v:line id="Line 8663" o:spid="_x0000_s2655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"/>
                        <v:line id="Line 8664" o:spid="_x0000_s2656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"/>
                        <v:line id="Line 8665" o:spid="_x0000_s2657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"/>
                        <v:line id="Line 8666" o:spid="_x0000_s2658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"/>
                        <v:line id="Line 8667" o:spid="_x0000_s2659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"/>
                        <v:line id="Line 8668" o:spid="_x0000_s2660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"/>
                        <v:line id="Line 8669" o:spid="_x0000_s2661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"/>
                        <v:line id="Line 8670" o:spid="_x0000_s2662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"/>
                        <v:line id="Line 8671" o:spid="_x0000_s2663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"/>
                        <v:line id="Line 8672" o:spid="_x0000_s2664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"/>
                        <v:line id="Line 8673" o:spid="_x0000_s2665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"/>
                        <v:line id="Line 8674" o:spid="_x0000_s2666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"/>
                        <v:line id="Line 8675" o:spid="_x0000_s2667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"/>
                        <v:line id="Line 8676" o:spid="_x0000_s2668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L7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"/>
                        <v:line id="Line 8677" o:spid="_x0000_s2669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dg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"/>
                        <v:line id="Line 8678" o:spid="_x0000_s2670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kX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"/>
                        <v:line id="Line 8679" o:spid="_x0000_s2671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"/>
                        <v:line id="Line 8680" o:spid="_x0000_s2672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"/>
                        <v:line id="Line 8681" o:spid="_x0000_s2673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"/>
                        <v:line id="Line 8682" o:spid="_x0000_s2674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pTf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X5TCL9/ICHr1CwAA//8DAFBLAQItABQABgAIAAAAIQDb4fbL7gAAAIUBAAATAAAAAAAA&#10;AAAAAAAAAAAAAABbQ29udGVudF9UeXBlc10ueG1sUEsBAi0AFAAGAAgAAAAhAFr0LFu/AAAAFQEA&#10;AAsAAAAAAAAAAAAAAAAAHwEAAF9yZWxzLy5yZWxzUEsBAi0AFAAGAAgAAAAhAK9SlN/HAAAA3QAA&#10;AA8AAAAAAAAAAAAAAAAABwIAAGRycy9kb3ducmV2LnhtbFBLBQYAAAAAAwADALcAAAD7AgAAAAA=&#10;"/>
                        <v:line id="Line 8683" o:spid="_x0000_s2675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"/>
                        <v:line id="Line 8684" o:spid="_x0000_s2676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"/>
                        <v:line id="Line 8685" o:spid="_x0000_s2677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qo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"/>
                        <v:line id="Line 8686" o:spid="_x0000_s2678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"/>
                        <v:line id="Line 8687" o:spid="_x0000_s2679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TdH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"/>
                        <v:line id="Line 8688" o:spid="_x0000_s2680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"/>
                        <v:line id="Line 8689" o:spid="_x0000_s2681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wyr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"/>
                        <v:line id="Line 8690" o:spid="_x0000_s2682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jZ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X5SCK9/ICHr1CwAA//8DAFBLAQItABQABgAIAAAAIQDb4fbL7gAAAIUBAAATAAAAAAAA&#10;AAAAAAAAAAAAAABbQ29udGVudF9UeXBlc10ueG1sUEsBAi0AFAAGAAgAAAAhAFr0LFu/AAAAFQEA&#10;AAsAAAAAAAAAAAAAAAAAHwEAAF9yZWxzLy5yZWxzUEsBAi0AFAAGAAgAAAAhAFEkmNnHAAAA3QAA&#10;AA8AAAAAAAAAAAAAAAAABwIAAGRycy9kb3ducmV2LnhtbFBLBQYAAAAAAwADALcAAAD7AgAAAAA=&#10;"/>
                        <v:line id="Line 8691" o:spid="_x0000_s2683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"/>
                        <v:line id="Line 8692" o:spid="_x0000_s2684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"/>
                        <v:line id="Line 8693" o:spid="_x0000_s2685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6eZ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x7MR3L5JJ8jlFQAA//8DAFBLAQItABQABgAIAAAAIQDb4fbL7gAAAIUBAAATAAAAAAAAAAAA&#10;AAAAAAAAAABbQ29udGVudF9UeXBlc10ueG1sUEsBAi0AFAAGAAgAAAAhAFr0LFu/AAAAFQEAAAsA&#10;AAAAAAAAAAAAAAAAHwEAAF9yZWxzLy5yZWxzUEsBAi0AFAAGAAgAAAAhAEXHp5nEAAAA3QAAAA8A&#10;AAAAAAAAAAAAAAAABwIAAGRycy9kb3ducmV2LnhtbFBLBQYAAAAAAwADALcAAAD4AgAAAAA=&#10;"/>
                      </v:group>
                      <v:line id="Line 8694" o:spid="_x0000_s2686" style="position:absolute;flip:x;visibility:visible;mso-wrap-style:square" from="8730,2394" to="9198,2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"/>
                      <v:shape id="Text Box 8695" o:spid="_x0000_s2687" type="#_x0000_t202" style="position:absolute;left:8862;top:2022;width:21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78F07FE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  <v:line id="Line 8696" o:spid="_x0000_s2688" style="position:absolute;flip:y;visibility:visible;mso-wrap-style:square" from="9126,1884" to="9126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"/>
                      <v:line id="Line 8697" o:spid="_x0000_s2689" style="position:absolute;visibility:visible;mso-wrap-style:square" from="9048,1914" to="9198,2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"/>
                      <v:line id="Line 8698" o:spid="_x0000_s2690" style="position:absolute;visibility:visible;mso-wrap-style:square" from="8112,2970" to="8112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"/>
                      <v:line id="Line 8699" o:spid="_x0000_s2691" style="position:absolute;visibility:visible;mso-wrap-style:square" from="7884,3366" to="8754,3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"/>
                      <v:line id="Line 8700" o:spid="_x0000_s2692" style="position:absolute;flip:x;visibility:visible;mso-wrap-style:square" from="7890,3300" to="8046,3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"/>
                      <v:line id="Line 8701" o:spid="_x0000_s2693" style="position:absolute;flip:x;visibility:visible;mso-wrap-style:square" from="8028,3294" to="8184,3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"/>
                      <v:rect id="Rectangle 8702" o:spid="_x0000_s2694" style="position:absolute;left:8244;top:3102;width:36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" strokecolor="white">
                        <v:textbox inset="0,0,0,0">
                          <w:txbxContent>
                            <w:p w14:paraId="1BE069EB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rect>
                      <v:line id="Line 8703" o:spid="_x0000_s2695" style="position:absolute;visibility:visible;mso-wrap-style:square" from="9060,2328" to="9210,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018xAAAAN0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T5Ix3L6JJ8j5FQAA//8DAFBLAQItABQABgAIAAAAIQDb4fbL7gAAAIUBAAATAAAAAAAAAAAA&#10;AAAAAAAAAABbQ29udGVudF9UeXBlc10ueG1sUEsBAi0AFAAGAAgAAAAhAFr0LFu/AAAAFQEAAAsA&#10;AAAAAAAAAAAAAAAAHwEAAF9yZWxzLy5yZWxzUEsBAi0AFAAGAAgAAAAhAI/HTXzEAAAA3Q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A1CF1D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375A715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8832" behindDoc="0" locked="0" layoutInCell="1" allowOverlap="1" wp14:anchorId="04DA27A8" wp14:editId="403005BD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488315</wp:posOffset>
                      </wp:positionV>
                      <wp:extent cx="423545" cy="351790"/>
                      <wp:effectExtent l="0" t="0" r="0" b="0"/>
                      <wp:wrapNone/>
                      <wp:docPr id="1234" name="Group 9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545" cy="351790"/>
                                <a:chOff x="4553" y="14366"/>
                                <a:chExt cx="667" cy="534"/>
                              </a:xfrm>
                            </wpg:grpSpPr>
                            <wps:wsp>
                              <wps:cNvPr id="1235" name="Rectangle 9909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626" y="14844"/>
                                  <a:ext cx="395" cy="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6" name="Rectangle 99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8" y="14532"/>
                                  <a:ext cx="132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7" name="Rectangle 9911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553" y="14366"/>
                                  <a:ext cx="539" cy="4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8" name="Line 9912"/>
                              <wps:cNvCnPr>
                                <a:cxnSpLocks noChangeShapeType="1"/>
                              </wps:cNvCnPr>
                              <wps:spPr bwMode="auto">
                                <a:xfrm rot="10793946" flipV="1">
                                  <a:off x="4883" y="14369"/>
                                  <a:ext cx="211" cy="2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9" name="Line 9913"/>
                              <wps:cNvCnPr>
                                <a:cxnSpLocks noChangeShapeType="1"/>
                              </wps:cNvCnPr>
                              <wps:spPr bwMode="auto">
                                <a:xfrm rot="10793946" flipH="1">
                                  <a:off x="4559" y="14639"/>
                                  <a:ext cx="222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40" name="Group 9914"/>
                              <wpg:cNvGrpSpPr>
                                <a:grpSpLocks/>
                              </wpg:cNvGrpSpPr>
                              <wpg:grpSpPr bwMode="auto">
                                <a:xfrm rot="10793946">
                                  <a:off x="4782" y="1452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241" name="Line 99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2" name="Line 99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3" name="Line 99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CDCF2D3" id="Group 9908" o:spid="_x0000_s1026" style="position:absolute;margin-left:16.15pt;margin-top:38.45pt;width:33.35pt;height:27.7pt;z-index:251768832" coordorigin="4553,14366" coordsize="667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">
                      <v:rect id="Rectangle 9909" o:spid="_x0000_s1027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"/>
                      <v:rect id="Rectangle 9910" o:spid="_x0000_s1028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"/>
                      <v:rect id="Rectangle 9911" o:spid="_x0000_s1029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"/>
                      <v:line id="Line 9912" o:spid="_x0000_s1030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"/>
                      <v:line id="Line 9913" o:spid="_x0000_s1031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"/>
                      <v:group id="Group 9914" o:spid="_x0000_s1032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">
                        <v:line id="Line 9915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4ve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09kEbt+kE+T6HwAA//8DAFBLAQItABQABgAIAAAAIQDb4fbL7gAAAIUBAAATAAAAAAAAAAAA&#10;AAAAAAAAAABbQ29udGVudF9UeXBlc10ueG1sUEsBAi0AFAAGAAgAAAAhAFr0LFu/AAAAFQEAAAsA&#10;AAAAAAAAAAAAAAAAHwEAAF9yZWxzLy5yZWxzUEsBAi0AFAAGAAgAAAAhADuni97EAAAA3QAAAA8A&#10;AAAAAAAAAAAAAAAABwIAAGRycy9kb3ducmV2LnhtbFBLBQYAAAAAAwADALcAAAD4AgAAAAA=&#10;"/>
                        <v:line id="Line 9916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"/>
                        <v:line id="Line 9917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397A76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BFDB4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6F0507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2F03578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2E40AE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02707F2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0CA3F0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9DFC24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782E435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0AEFFB0C" w14:textId="77777777">
        <w:tc>
          <w:tcPr>
            <w:tcW w:w="1102" w:type="dxa"/>
            <w:vAlign w:val="center"/>
          </w:tcPr>
          <w:p w14:paraId="4B7CBF1C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0" allowOverlap="1" wp14:anchorId="0D58F5DC" wp14:editId="28DCB65D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957580</wp:posOffset>
                      </wp:positionV>
                      <wp:extent cx="400050" cy="332105"/>
                      <wp:effectExtent l="0" t="0" r="0" b="0"/>
                      <wp:wrapNone/>
                      <wp:docPr id="1225" name="Group 8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332105"/>
                                <a:chOff x="4566" y="5448"/>
                                <a:chExt cx="630" cy="523"/>
                              </a:xfrm>
                            </wpg:grpSpPr>
                            <wps:wsp>
                              <wps:cNvPr id="1226" name="Rectangle 862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566" y="5448"/>
                                  <a:ext cx="630" cy="4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7" name="Line 8623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926" y="5455"/>
                                  <a:ext cx="264" cy="1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8" name="Line 8624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566" y="5694"/>
                                  <a:ext cx="258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29" name="Group 8625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823" y="5587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230" name="Line 86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1" name="Line 86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2" name="Line 86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233" name="Rectangle 862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566" y="5893"/>
                                  <a:ext cx="630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8970D3A" id="Group 8621" o:spid="_x0000_s1026" style="position:absolute;margin-left:135.75pt;margin-top:75.4pt;width:31.5pt;height:26.15pt;z-index:251701248" coordorigin="4566,5448" coordsize="630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" o:allowincell="f">
                      <v:rect id="Rectangle 8622" o:spid="_x0000_s1027" style="position:absolute;left:4566;top:5448;width:63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"/>
                      <v:line id="Line 8623" o:spid="_x0000_s1028" style="position:absolute;rotation:180;flip:y;visibility:visible;mso-wrap-style:square" from="4926,5455" to="5190,5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"/>
                      <v:line id="Line 8624" o:spid="_x0000_s1029" style="position:absolute;rotation:180;flip:x;visibility:visible;mso-wrap-style:square" from="4566,5694" to="4824,5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"/>
                      <v:group id="Group 8625" o:spid="_x0000_s1030" style="position:absolute;left:4823;top:5587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">
                        <v:line id="Line 8626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"/>
                        <v:line id="Line 8627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"/>
                        <v:line id="Line 8628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"/>
                      </v:group>
                      <v:rect id="Rectangle 8629" o:spid="_x0000_s1034" style="position:absolute;left:4566;top:5893;width:630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0" allowOverlap="1" wp14:anchorId="364CE587" wp14:editId="3F0E3A6B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1277620</wp:posOffset>
                      </wp:positionV>
                      <wp:extent cx="1908810" cy="914400"/>
                      <wp:effectExtent l="0" t="0" r="0" b="0"/>
                      <wp:wrapNone/>
                      <wp:docPr id="1174" name="Group 8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914400"/>
                                <a:chOff x="8064" y="5460"/>
                                <a:chExt cx="3006" cy="1440"/>
                              </a:xfrm>
                            </wpg:grpSpPr>
                            <wpg:grpSp>
                              <wpg:cNvPr id="1175" name="Group 87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64" y="549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176" name="Line 87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77" name="Line 87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78" name="Line 87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79" name="Line 87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0" name="Line 87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1" name="Line 87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2" name="Line 87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3" name="Line 87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4" name="Line 87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5" name="Line 87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6" name="Line 87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7" name="Line 87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8" name="Line 87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9" name="Line 87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0" name="Line 87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1" name="Line 87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2" name="Line 87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3" name="Line 87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4" name="Line 87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5" name="Line 87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6" name="Line 87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7" name="Line 87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8" name="Line 87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99" name="Group 87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40" y="5934"/>
                                  <a:ext cx="630" cy="523"/>
                                  <a:chOff x="4566" y="5448"/>
                                  <a:chExt cx="630" cy="523"/>
                                </a:xfrm>
                              </wpg:grpSpPr>
                              <wps:wsp>
                                <wps:cNvPr id="1200" name="Rectangle 8793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566" y="5448"/>
                                    <a:ext cx="630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1" name="Line 8794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926" y="5455"/>
                                    <a:ext cx="264" cy="1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2" name="Line 8795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566" y="5694"/>
                                    <a:ext cx="258" cy="1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203" name="Group 8796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823" y="5587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204" name="Line 879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05" name="Line 879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06" name="Line 879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07" name="Rectangle 8800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566" y="5893"/>
                                    <a:ext cx="630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08" name="Line 88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74" y="6756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9" name="Line 880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70" y="669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0" name="Line 88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62" y="668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1" name="Rectangle 88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58" y="6486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8A4F31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2" name="Line 88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0" y="5562"/>
                                  <a:ext cx="0" cy="1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3" name="Line 88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44" y="5580"/>
                                  <a:ext cx="0" cy="13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4" name="Line 880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40" y="6486"/>
                                  <a:ext cx="0" cy="3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5" name="Line 88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58" y="6492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6" name="Line 88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60" y="5922"/>
                                  <a:ext cx="6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7" name="Text Box 88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60" y="5976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C849FE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8" name="Line 88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18" y="5460"/>
                                  <a:ext cx="0" cy="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9" name="Line 88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6" y="550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0" name="Line 88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6" y="58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1" name="Line 88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80" y="6756"/>
                                  <a:ext cx="8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2" name="Line 88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80" y="668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3" name="Line 88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60" y="668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4" name="Rectangle 88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58" y="6498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9DC6C8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64CE587" id="Group 8767" o:spid="_x0000_s2696" style="position:absolute;left:0;text-align:left;margin-left:329.85pt;margin-top:100.6pt;width:150.3pt;height:1in;z-index:251706368" coordorigin="8064,5460" coordsize="3006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" o:allowincell="f">
                      <v:group id="Group 8768" o:spid="_x0000_s2697" style="position:absolute;left:8064;top:549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      <v:line id="Line 8769" o:spid="_x0000_s269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MiUxQAAAN0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"/>
                        <v:line id="Line 8770" o:spid="_x0000_s269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"/>
                        <v:line id="Line 8771" o:spid="_x0000_s270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"/>
                        <v:line id="Line 8772" o:spid="_x0000_s270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"/>
                        <v:line id="Line 8773" o:spid="_x0000_s270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"/>
                        <v:line id="Line 8774" o:spid="_x0000_s270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"/>
                        <v:line id="Line 8775" o:spid="_x0000_s270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"/>
                        <v:line id="Line 8776" o:spid="_x0000_s270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"/>
                        <v:line id="Line 8777" o:spid="_x0000_s270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"/>
                        <v:line id="Line 8778" o:spid="_x0000_s270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"/>
                        <v:line id="Line 8779" o:spid="_x0000_s270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shM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"/>
                        <v:line id="Line 8780" o:spid="_x0000_s270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"/>
                        <v:line id="Line 8781" o:spid="_x0000_s271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"/>
                        <v:line id="Line 8782" o:spid="_x0000_s271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"/>
                        <v:line id="Line 8783" o:spid="_x0000_s271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mN+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"/>
                        <v:line id="Line 8784" o:spid="_x0000_s271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"/>
                        <v:line id="Line 8785" o:spid="_x0000_s271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iS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R7Mx3L5JJ8jlFQAA//8DAFBLAQItABQABgAIAAAAIQDb4fbL7gAAAIUBAAATAAAAAAAAAAAA&#10;AAAAAAAAAABbQ29udGVudF9UeXBlc10ueG1sUEsBAi0AFAAGAAgAAAAhAFr0LFu/AAAAFQEAAAsA&#10;AAAAAAAAAAAAAAAAHwEAAF9yZWxzLy5yZWxzUEsBAi0AFAAGAAgAAAAhAG4wWJLEAAAA3QAAAA8A&#10;AAAAAAAAAAAAAAAABwIAAGRycy9kb3ducmV2LnhtbFBLBQYAAAAAAwADALcAAAD4AgAAAAA=&#10;"/>
                        <v:line id="Line 8786" o:spid="_x0000_s271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"/>
                        <v:line id="Line 8787" o:spid="_x0000_s271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WV9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4/kUbt+kE+TqHwAA//8DAFBLAQItABQABgAIAAAAIQDb4fbL7gAAAIUBAAATAAAAAAAAAAAA&#10;AAAAAAAAAABbQ29udGVudF9UeXBlc10ueG1sUEsBAi0AFAAGAAgAAAAhAFr0LFu/AAAAFQEAAAsA&#10;AAAAAAAAAAAAAAAAHwEAAF9yZWxzLy5yZWxzUEsBAi0AFAAGAAgAAAAhAI6VZX3EAAAA3QAAAA8A&#10;AAAAAAAAAAAAAAAABwIAAGRycy9kb3ducmV2LnhtbFBLBQYAAAAAAwADALcAAAD4AgAAAAA=&#10;"/>
                        <v:line id="Line 8788" o:spid="_x0000_s271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cDm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"/>
                        <v:line id="Line 8789" o:spid="_x0000_s271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"/>
                        <v:line id="Line 8790" o:spid="_x0000_s271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"/>
                        <v:line id="Line 8791" o:spid="_x0000_s272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G94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"/>
                      </v:group>
                      <v:group id="Group 8792" o:spid="_x0000_s2721" style="position:absolute;left:9240;top:5934;width:630;height:523" coordorigin="4566,5448" coordsize="63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">
                        <v:rect id="Rectangle 8793" o:spid="_x0000_s2722" style="position:absolute;left:4566;top:5448;width:63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"/>
                        <v:line id="Line 8794" o:spid="_x0000_s2723" style="position:absolute;rotation:180;flip:y;visibility:visible;mso-wrap-style:square" from="4926,5455" to="5190,5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"/>
                        <v:line id="Line 8795" o:spid="_x0000_s2724" style="position:absolute;rotation:180;flip:x;visibility:visible;mso-wrap-style:square" from="4566,5694" to="4824,5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"/>
                        <v:group id="Group 8796" o:spid="_x0000_s2725" style="position:absolute;left:4823;top:5587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">
                          <v:line id="Line 8797" o:spid="_x0000_s2726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"/>
                          <v:line id="Line 8798" o:spid="_x0000_s2727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"/>
                          <v:line id="Line 8799" o:spid="_x0000_s2728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9qVxAAAAN0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sySF32/iCXL5AwAA//8DAFBLAQItABQABgAIAAAAIQDb4fbL7gAAAIUBAAATAAAAAAAAAAAA&#10;AAAAAAAAAABbQ29udGVudF9UeXBlc10ueG1sUEsBAi0AFAAGAAgAAAAhAFr0LFu/AAAAFQEAAAsA&#10;AAAAAAAAAAAAAAAAHwEAAF9yZWxzLy5yZWxzUEsBAi0AFAAGAAgAAAAhAHbP2pXEAAAA3QAAAA8A&#10;AAAAAAAAAAAAAAAABwIAAGRycy9kb3ducmV2LnhtbFBLBQYAAAAAAwADALcAAAD4AgAAAAA=&#10;"/>
                        </v:group>
                        <v:rect id="Rectangle 8800" o:spid="_x0000_s2729" style="position:absolute;left:4566;top:5893;width:630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MfzwQAAAN0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/WgE3zZhBDn7AAAA//8DAFBLAQItABQABgAIAAAAIQDb4fbL7gAAAIUBAAATAAAAAAAAAAAAAAAA&#10;AAAAAABbQ29udGVudF9UeXBlc10ueG1sUEsBAi0AFAAGAAgAAAAhAFr0LFu/AAAAFQEAAAsAAAAA&#10;AAAAAAAAAAAAHwEAAF9yZWxzLy5yZWxzUEsBAi0AFAAGAAgAAAAhALUIx/PBAAAA3QAAAA8AAAAA&#10;AAAAAAAAAAAABwIAAGRycy9kb3ducmV2LnhtbFBLBQYAAAAAAwADALcAAAD1AgAAAAA=&#10;"/>
                      </v:group>
                      <v:line id="Line 8801" o:spid="_x0000_s2730" style="position:absolute;visibility:visible;mso-wrap-style:square" from="8574,6756" to="9306,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t8yAAAAN0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"/>
                      <v:line id="Line 8802" o:spid="_x0000_s2731" style="position:absolute;flip:x;visibility:visible;mso-wrap-style:square" from="8970,6690" to="9126,6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4Y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k2wGt2/SCXLxDwAA//8DAFBLAQItABQABgAIAAAAIQDb4fbL7gAAAIUBAAATAAAAAAAAAAAA&#10;AAAAAAAAAABbQ29udGVudF9UeXBlc10ueG1sUEsBAi0AFAAGAAgAAAAhAFr0LFu/AAAAFQEAAAsA&#10;AAAAAAAAAAAAAAAAHwEAAF9yZWxzLy5yZWxzUEsBAi0AFAAGAAgAAAAhAFO7PhjEAAAA3QAAAA8A&#10;AAAAAAAAAAAAAAAABwIAAGRycy9kb3ducmV2LnhtbFBLBQYAAAAAAwADALcAAAD4AgAAAAA=&#10;"/>
                      <v:line id="Line 8803" o:spid="_x0000_s2732" style="position:absolute;flip:x;visibility:visible;mso-wrap-style:square" from="9162,6684" to="9318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FY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"/>
                      <v:rect id="Rectangle 8804" o:spid="_x0000_s2733" style="position:absolute;left:8658;top:6486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" strokecolor="white">
                        <v:textbox inset="0,0,0,0">
                          <w:txbxContent>
                            <w:p w14:paraId="7F8A4F31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line id="Line 8805" o:spid="_x0000_s2734" style="position:absolute;visibility:visible;mso-wrap-style:square" from="9060,5562" to="9060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">
                        <v:stroke dashstyle="longDash"/>
                      </v:line>
                      <v:line id="Line 8806" o:spid="_x0000_s2735" style="position:absolute;visibility:visible;mso-wrap-style:square" from="10044,5580" to="10044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">
                        <v:stroke dashstyle="longDash"/>
                      </v:line>
                      <v:line id="Line 8807" o:spid="_x0000_s2736" style="position:absolute;flip:x;visibility:visible;mso-wrap-style:square" from="9240,6486" to="9240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">
                        <v:stroke dashstyle="longDash"/>
                      </v:line>
                      <v:line id="Line 8808" o:spid="_x0000_s2737" style="position:absolute;flip:x;visibility:visible;mso-wrap-style:square" from="9858,6492" to="9858,6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">
                        <v:stroke dashstyle="longDash"/>
                      </v:line>
                      <v:line id="Line 8809" o:spid="_x0000_s2738" style="position:absolute;flip:x;visibility:visible;mso-wrap-style:square" from="9960,5922" to="10608,5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Ty3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6WQG/9+kE+T6DwAA//8DAFBLAQItABQABgAIAAAAIQDb4fbL7gAAAIUBAAATAAAAAAAAAAAA&#10;AAAAAAAAAABbQ29udGVudF9UeXBlc10ueG1sUEsBAi0AFAAGAAgAAAAhAFr0LFu/AAAAFQEAAAsA&#10;AAAAAAAAAAAAAAAAHwEAAF9yZWxzLy5yZWxzUEsBAi0AFAAGAAgAAAAhAKf9PLfEAAAA3QAAAA8A&#10;AAAAAAAAAAAAAAAABwIAAGRycy9kb3ducmV2LnhtbFBLBQYAAAAAAwADALcAAAD4AgAAAAA=&#10;"/>
                      <v:shape id="Text Box 8810" o:spid="_x0000_s2739" type="#_x0000_t202" style="position:absolute;left:10260;top:5976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5C849FE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  <v:line id="Line 8811" o:spid="_x0000_s2740" style="position:absolute;flip:y;visibility:visible;mso-wrap-style:square" from="10518,5460" to="10518,6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g1e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"/>
                      <v:line id="Line 8812" o:spid="_x0000_s2741" style="position:absolute;visibility:visible;mso-wrap-style:square" from="10446,5502" to="10596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"/>
                      <v:line id="Line 8813" o:spid="_x0000_s2742" style="position:absolute;visibility:visible;mso-wrap-style:square" from="10446,5868" to="10596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"/>
                      <v:line id="Line 8814" o:spid="_x0000_s2743" style="position:absolute;visibility:visible;mso-wrap-style:square" from="9780,6756" to="10602,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"/>
                      <v:line id="Line 8815" o:spid="_x0000_s2744" style="position:absolute;flip:x;visibility:visible;mso-wrap-style:square" from="9780,6684" to="9936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"/>
                      <v:line id="Line 8816" o:spid="_x0000_s2745" style="position:absolute;flip:x;visibility:visible;mso-wrap-style:square" from="9960,6684" to="10116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"/>
                      <v:rect id="Rectangle 8817" o:spid="_x0000_s2746" style="position:absolute;left:10158;top:6498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" strokecolor="white">
                        <v:textbox inset="0,0,0,0">
                          <w:txbxContent>
                            <w:p w14:paraId="099DC6C8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0" allowOverlap="1" wp14:anchorId="1FE3F490" wp14:editId="0729FC0D">
                      <wp:simplePos x="0" y="0"/>
                      <wp:positionH relativeFrom="column">
                        <wp:posOffset>4029075</wp:posOffset>
                      </wp:positionH>
                      <wp:positionV relativeFrom="paragraph">
                        <wp:posOffset>58420</wp:posOffset>
                      </wp:positionV>
                      <wp:extent cx="2114550" cy="1062990"/>
                      <wp:effectExtent l="0" t="0" r="0" b="0"/>
                      <wp:wrapNone/>
                      <wp:docPr id="1111" name="Group 8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4550" cy="1062990"/>
                                <a:chOff x="8046" y="4098"/>
                                <a:chExt cx="3330" cy="1674"/>
                              </a:xfrm>
                            </wpg:grpSpPr>
                            <wpg:grpSp>
                              <wpg:cNvPr id="1112" name="Group 87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6" y="460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113" name="Line 87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4" name="Line 87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5" name="Line 87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6" name="Line 87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7" name="Line 87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8" name="Line 87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9" name="Line 87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0" name="Line 87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1" name="Line 87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2" name="Line 87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3" name="Line 87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4" name="Line 87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5" name="Line 87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6" name="Line 87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7" name="Line 87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8" name="Line 87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9" name="Line 87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0" name="Line 87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1" name="Line 87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2" name="Line 87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3" name="Line 87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4" name="Line 87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5" name="Line 87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136" name="Line 87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32" y="4410"/>
                                  <a:ext cx="7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7" name="Line 87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2" y="5640"/>
                                  <a:ext cx="9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8" name="Line 87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52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9" name="Line 87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50" y="433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0" name="Line 87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44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1" name="Rectangle 8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42" y="4158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CCE02A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2" name="Rectangle 8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66" y="537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71C7C6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3" name="Line 87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38" y="433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4" name="Rectangle 8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54" y="4512"/>
                                  <a:ext cx="936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45" name="Group 87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22" y="4788"/>
                                  <a:ext cx="630" cy="523"/>
                                  <a:chOff x="9204" y="4362"/>
                                  <a:chExt cx="630" cy="523"/>
                                </a:xfrm>
                              </wpg:grpSpPr>
                              <wps:wsp>
                                <wps:cNvPr id="1146" name="Rectangle 8739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9204" y="4362"/>
                                    <a:ext cx="630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" name="Line 8740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9564" y="4369"/>
                                    <a:ext cx="264" cy="1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48" name="Line 874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9204" y="4614"/>
                                    <a:ext cx="252" cy="1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149" name="Group 8742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9461" y="4501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150" name="Line 874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51" name="Line 874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52" name="Line 87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153" name="Rectangle 8746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9204" y="4807"/>
                                    <a:ext cx="630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54" name="Line 87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28" y="4680"/>
                                  <a:ext cx="12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5" name="Line 87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36" y="4680"/>
                                  <a:ext cx="0" cy="10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6" name="Line 87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26" y="4692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7" name="Line 87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22" y="5370"/>
                                  <a:ext cx="0" cy="3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8" name="Line 87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40" y="5376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9" name="Line 87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0" y="4332"/>
                                  <a:ext cx="0" cy="4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0" name="Line 87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34" y="4338"/>
                                  <a:ext cx="0" cy="4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1" name="Line 87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58" y="4788"/>
                                  <a:ext cx="5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2" name="Text Box 87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32" y="4836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E24179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3" name="Line 87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66" y="4560"/>
                                  <a:ext cx="0" cy="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4" name="Line 87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94" y="460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5" name="Line 87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88" y="472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6" name="Line 87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62" y="5640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7" name="Line 87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62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8" name="Line 87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48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9" name="Rectangle 87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54" y="5388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E2B2BB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0" name="Line 87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76" y="4356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1" name="Rectangle 87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34" y="4380"/>
                                  <a:ext cx="672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93A1F5" w14:textId="77777777" w:rsidR="00B30B1E" w:rsidRDefault="00B30B1E" w:rsidP="00B13BD5">
                                    <w:r>
                                      <w:rPr>
                                        <w:lang w:val="en-US"/>
                                      </w:rPr>
                                      <w:t>h=</w:t>
                                    </w:r>
                                    <w:r>
                                      <w:t>1600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2" name="Rectangle 87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51" y="4098"/>
                                  <a:ext cx="1068" cy="2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752D2D7A" w14:textId="77777777" w:rsidR="00B30B1E" w:rsidRDefault="00B30B1E" w:rsidP="00B13BD5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Проем в стене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3" name="Line 87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606" y="4356"/>
                                  <a:ext cx="564" cy="3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FE3F490" id="Group 8704" o:spid="_x0000_s2747" style="position:absolute;left:0;text-align:left;margin-left:317.25pt;margin-top:4.6pt;width:166.5pt;height:83.7pt;z-index:251705344" coordorigin="8046,4098" coordsize="3330,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" o:allowincell="f">
                      <v:group id="Group 8705" o:spid="_x0000_s2748" style="position:absolute;left:8046;top:460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      <v:line id="Line 8706" o:spid="_x0000_s274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"/>
                        <v:line id="Line 8707" o:spid="_x0000_s275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"/>
                        <v:line id="Line 8708" o:spid="_x0000_s275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"/>
                        <v:line id="Line 8709" o:spid="_x0000_s275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"/>
                        <v:line id="Line 8710" o:spid="_x0000_s275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"/>
                        <v:line id="Line 8711" o:spid="_x0000_s275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"/>
                        <v:line id="Line 8712" o:spid="_x0000_s275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"/>
                        <v:line id="Line 8713" o:spid="_x0000_s275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qZ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"/>
                        <v:line id="Line 8714" o:spid="_x0000_s275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"/>
                        <v:line id="Line 8715" o:spid="_x0000_s275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"/>
                        <v:line id="Line 8716" o:spid="_x0000_s275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"/>
                        <v:line id="Line 8717" o:spid="_x0000_s276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ya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k+kMbt+kE+T6HwAA//8DAFBLAQItABQABgAIAAAAIQDb4fbL7gAAAIUBAAATAAAAAAAAAAAA&#10;AAAAAAAAAABbQ29udGVudF9UeXBlc10ueG1sUEsBAi0AFAAGAAgAAAAhAFr0LFu/AAAAFQEAAAsA&#10;AAAAAAAAAAAAAAAAHwEAAF9yZWxzLy5yZWxzUEsBAi0AFAAGAAgAAAAhAC0qrJrEAAAA3QAAAA8A&#10;AAAAAAAAAAAAAAAABwIAAGRycy9kb3ducmV2LnhtbFBLBQYAAAAAAwADALcAAAD4AgAAAAA=&#10;"/>
                        <v:line id="Line 8718" o:spid="_x0000_s276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"/>
                        <v:line id="Line 8719" o:spid="_x0000_s276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Jd2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yXQG/9+kE+T6DwAA//8DAFBLAQItABQABgAIAAAAIQDb4fbL7gAAAIUBAAATAAAAAAAAAAAA&#10;AAAAAAAAAABbQ29udGVudF9UeXBlc10ueG1sUEsBAi0AFAAGAAgAAAAhAFr0LFu/AAAAFQEAAAsA&#10;AAAAAAAAAAAAAAAAHwEAAF9yZWxzLy5yZWxzUEsBAi0AFAAGAAgAAAAhALK0l3bEAAAA3QAAAA8A&#10;AAAAAAAAAAAAAAAABwIAAGRycy9kb3ducmV2LnhtbFBLBQYAAAAAAwADALcAAAD4AgAAAAA=&#10;"/>
                        <v:line id="Line 8720" o:spid="_x0000_s276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"/>
                        <v:line id="Line 8721" o:spid="_x0000_s276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6af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"/>
                        <v:line id="Line 8722" o:spid="_x0000_s276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ME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R+MZ3L5JJ8jlFQAA//8DAFBLAQItABQABgAIAAAAIQDb4fbL7gAAAIUBAAATAAAAAAAAAAAA&#10;AAAAAAAAAABbQ29udGVudF9UeXBlc10ueG1sUEsBAi0AFAAGAAgAAAAhAFr0LFu/AAAAFQEAAAsA&#10;AAAAAAAAAAAAAAAAHwEAAF9yZWxzLy5yZWxzUEsBAi0AFAAGAAgAAAAhAMMrAwTEAAAA3QAAAA8A&#10;AAAAAAAAAAAAAAAABwIAAGRycy9kb3ducmV2LnhtbFBLBQYAAAAAAwADALcAAAD4AgAAAAA=&#10;"/>
                        <v:line id="Line 8723" o:spid="_x0000_s276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"/>
                        <v:line id="Line 8724" o:spid="_x0000_s276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"/>
                        <v:line id="Line 8725" o:spid="_x0000_s276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"/>
                        <v:line id="Line 8726" o:spid="_x0000_s276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"/>
                        <v:line id="Line 8727" o:spid="_x0000_s277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pH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"/>
                        <v:line id="Line 8728" o:spid="_x0000_s277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"/>
                      </v:group>
                      <v:line id="Line 8729" o:spid="_x0000_s2772" style="position:absolute;visibility:visible;mso-wrap-style:square" from="9132,4410" to="9924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FUxAAAAN0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cp3L6JJ8j5FQAA//8DAFBLAQItABQABgAIAAAAIQDb4fbL7gAAAIUBAAATAAAAAAAAAAAA&#10;AAAAAAAAAABbQ29udGVudF9UeXBlc10ueG1sUEsBAi0AFAAGAAgAAAAhAFr0LFu/AAAAFQEAAAsA&#10;AAAAAAAAAAAAAAAAHwEAAF9yZWxzLy5yZWxzUEsBAi0AFAAGAAgAAAAhAGOGcVTEAAAA3QAAAA8A&#10;AAAAAAAAAAAAAAAABwIAAGRycy9kb3ducmV2LnhtbFBLBQYAAAAAAwADALcAAAD4AgAAAAA=&#10;"/>
                      <v:line id="Line 8730" o:spid="_x0000_s2773" style="position:absolute;visibility:visible;mso-wrap-style:square" from="8382,5640" to="9288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"/>
                      <v:line id="Line 8731" o:spid="_x0000_s2774" style="position:absolute;flip:x;visibility:visible;mso-wrap-style:square" from="8952,5568" to="9108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"/>
                      <v:line id="Line 8732" o:spid="_x0000_s2775" style="position:absolute;flip:x;visibility:visible;mso-wrap-style:square" from="9750,4338" to="9906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"/>
                      <v:line id="Line 8733" o:spid="_x0000_s2776" style="position:absolute;flip:x;visibility:visible;mso-wrap-style:square" from="9144,5568" to="930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"/>
                      <v:rect id="Rectangle 8734" o:spid="_x0000_s2777" style="position:absolute;left:9342;top:4158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" strokecolor="white">
                        <v:textbox inset="0,0,0,0">
                          <w:txbxContent>
                            <w:p w14:paraId="10CCE02A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rect id="Rectangle 8735" o:spid="_x0000_s2778" style="position:absolute;left:8466;top:537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" strokecolor="white">
                        <v:textbox inset="0,0,0,0">
                          <w:txbxContent>
                            <w:p w14:paraId="5771C7C6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line id="Line 8736" o:spid="_x0000_s2779" style="position:absolute;flip:x;visibility:visible;mso-wrap-style:square" from="9138,4338" to="9294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NFO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"/>
                      <v:rect id="Rectangle 8737" o:spid="_x0000_s2780" style="position:absolute;left:9054;top:4512;width:936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" strokecolor="white"/>
                      <v:group id="Group 8738" o:spid="_x0000_s2781" style="position:absolute;left:9222;top:4788;width:630;height:523" coordorigin="9204,4362" coordsize="63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m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4cwrPb8IJcvEPAAD//wMAUEsBAi0AFAAGAAgAAAAhANvh9svuAAAAhQEAABMAAAAAAAAAAAAA&#10;AAAAAAAAAFtDb250ZW50X1R5cGVzXS54bWxQSwECLQAUAAYACAAAACEAWvQsW78AAAAVAQAACwAA&#10;AAAAAAAAAAAAAAAfAQAAX3JlbHMvLnJlbHNQSwECLQAUAAYACAAAACEAn2Z8psMAAADdAAAADwAA&#10;AAAAAAAAAAAAAAAHAgAAZHJzL2Rvd25yZXYueG1sUEsFBgAAAAADAAMAtwAAAPcCAAAAAA==&#10;">
                        <v:rect id="Rectangle 8739" o:spid="_x0000_s2782" style="position:absolute;left:9204;top:4362;width:63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"/>
                        <v:line id="Line 8740" o:spid="_x0000_s2783" style="position:absolute;rotation:180;flip:y;visibility:visible;mso-wrap-style:square" from="9564,4369" to="9828,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"/>
                        <v:line id="Line 8741" o:spid="_x0000_s2784" style="position:absolute;rotation:180;flip:x;visibility:visible;mso-wrap-style:square" from="9204,4614" to="9456,4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"/>
                        <v:group id="Group 8742" o:spid="_x0000_s2785" style="position:absolute;left:9461;top:4501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">
                          <v:line id="Line 8743" o:spid="_x0000_s2786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"/>
                          <v:line id="Line 8744" o:spid="_x0000_s2787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"/>
                          <v:line id="Line 8745" o:spid="_x0000_s2788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"/>
                        </v:group>
                        <v:rect id="Rectangle 8746" o:spid="_x0000_s2789" style="position:absolute;left:9204;top:4807;width:630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"/>
                      </v:group>
                      <v:line id="Line 8747" o:spid="_x0000_s2790" style="position:absolute;flip:x;visibility:visible;mso-wrap-style:square" from="8928,4680" to="1014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">
                        <v:stroke dashstyle="longDash"/>
                      </v:line>
                      <v:line id="Line 8748" o:spid="_x0000_s2791" style="position:absolute;visibility:visible;mso-wrap-style:square" from="9036,4680" to="9036,5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">
                        <v:stroke dashstyle="longDash"/>
                      </v:line>
                      <v:line id="Line 8749" o:spid="_x0000_s2792" style="position:absolute;visibility:visible;mso-wrap-style:square" from="10026,4692" to="10026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">
                        <v:stroke dashstyle="longDash"/>
                      </v:line>
                      <v:line id="Line 8750" o:spid="_x0000_s2793" style="position:absolute;flip:x;visibility:visible;mso-wrap-style:square" from="9222,5370" to="9222,5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">
                        <v:stroke dashstyle="longDash"/>
                      </v:line>
                      <v:line id="Line 8751" o:spid="_x0000_s2794" style="position:absolute;flip:x;visibility:visible;mso-wrap-style:square" from="9840,5376" to="9840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">
                        <v:stroke dashstyle="longDash"/>
                      </v:line>
                      <v:line id="Line 8752" o:spid="_x0000_s2795" style="position:absolute;visibility:visible;mso-wrap-style:square" from="9210,4332" to="9210,4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"/>
                      <v:line id="Line 8753" o:spid="_x0000_s2796" style="position:absolute;visibility:visible;mso-wrap-style:square" from="9834,4338" to="983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GOmyAAAAN0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"/>
                      <v:line id="Line 8754" o:spid="_x0000_s2797" style="position:absolute;flip:x;visibility:visible;mso-wrap-style:square" from="8658,4788" to="9168,4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"/>
                      <v:shape id="Text Box 8755" o:spid="_x0000_s2798" type="#_x0000_t202" style="position:absolute;left:8532;top:4836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6DE24179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756" o:spid="_x0000_s2799" style="position:absolute;flip:y;visibility:visible;mso-wrap-style:square" from="8766,4560" to="8766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"/>
                      <v:line id="Line 8757" o:spid="_x0000_s2800" style="position:absolute;visibility:visible;mso-wrap-style:square" from="8694,4608" to="8844,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2WlxQAAAN0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"/>
                      <v:line id="Line 8758" o:spid="_x0000_s2801" style="position:absolute;visibility:visible;mso-wrap-style:square" from="8688,4722" to="8838,4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8A+xQAAAN0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"/>
                      <v:line id="Line 8759" o:spid="_x0000_s2802" style="position:absolute;visibility:visible;mso-wrap-style:square" from="9762,5640" to="1072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"/>
                      <v:line id="Line 8760" o:spid="_x0000_s2803" style="position:absolute;flip:x;visibility:visible;mso-wrap-style:square" from="9762,5568" to="9918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st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"/>
                      <v:line id="Line 8761" o:spid="_x0000_s2804" style="position:absolute;flip:x;visibility:visible;mso-wrap-style:square" from="9948,5568" to="1010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"/>
                      <v:rect id="Rectangle 8762" o:spid="_x0000_s2805" style="position:absolute;left:10254;top:5388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" strokecolor="white">
                        <v:textbox inset="0,0,0,0">
                          <w:txbxContent>
                            <w:p w14:paraId="61E2B2BB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line id="Line 8763" o:spid="_x0000_s2806" style="position:absolute;flip:x;visibility:visible;mso-wrap-style:square" from="10176,4356" to="11376,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"/>
                      <v:rect id="Rectangle 8764" o:spid="_x0000_s2807" style="position:absolute;left:10434;top:4380;width:67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" strokecolor="white">
                        <v:textbox inset="0,0,0,0">
                          <w:txbxContent>
                            <w:p w14:paraId="1093A1F5" w14:textId="77777777" w:rsidR="00B30B1E" w:rsidRDefault="00B30B1E" w:rsidP="00B13BD5">
                              <w:r>
                                <w:rPr>
                                  <w:lang w:val="en-US"/>
                                </w:rPr>
                                <w:t>h=</w:t>
                              </w:r>
                              <w:r>
                                <w:t>1600</w:t>
                              </w:r>
                            </w:p>
                          </w:txbxContent>
                        </v:textbox>
                      </v:rect>
                      <v:rect id="Rectangle 8765" o:spid="_x0000_s2808" style="position:absolute;left:10251;top:4098;width:106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" filled="f" strokecolor="white">
                        <v:textbox inset="0,0,0,0">
                          <w:txbxContent>
                            <w:p w14:paraId="752D2D7A" w14:textId="77777777" w:rsidR="00B30B1E" w:rsidRDefault="00B30B1E" w:rsidP="00B13BD5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Проем в стене</w:t>
                              </w:r>
                            </w:p>
                          </w:txbxContent>
                        </v:textbox>
                      </v:rect>
                      <v:line id="Line 8766" o:spid="_x0000_s2809" style="position:absolute;flip:x;visibility:visible;mso-wrap-style:square" from="9606,4356" to="10170,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пекарский элек</w:t>
            </w:r>
            <w:r w:rsidR="00B13BD5" w:rsidRPr="005260A3">
              <w:rPr>
                <w:spacing w:val="-20"/>
                <w:sz w:val="28"/>
                <w:szCs w:val="28"/>
              </w:rPr>
              <w:t>т-ричес</w:t>
            </w:r>
            <w:r w:rsidR="00B13BD5" w:rsidRPr="005260A3">
              <w:rPr>
                <w:sz w:val="28"/>
                <w:szCs w:val="28"/>
              </w:rPr>
              <w:t>-</w:t>
            </w:r>
          </w:p>
          <w:p w14:paraId="0BBC73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кий секционный модулированный</w:t>
            </w:r>
          </w:p>
        </w:tc>
        <w:tc>
          <w:tcPr>
            <w:tcW w:w="1275" w:type="dxa"/>
            <w:vAlign w:val="center"/>
          </w:tcPr>
          <w:p w14:paraId="579F706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ШПЭСМ-3</w:t>
            </w:r>
          </w:p>
        </w:tc>
        <w:tc>
          <w:tcPr>
            <w:tcW w:w="1418" w:type="dxa"/>
            <w:vAlign w:val="center"/>
          </w:tcPr>
          <w:p w14:paraId="1AA781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70C9A3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1000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1630</w:t>
            </w:r>
          </w:p>
        </w:tc>
        <w:tc>
          <w:tcPr>
            <w:tcW w:w="1134" w:type="dxa"/>
            <w:vAlign w:val="center"/>
          </w:tcPr>
          <w:p w14:paraId="298519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14,4</w:t>
            </w:r>
          </w:p>
        </w:tc>
        <w:tc>
          <w:tcPr>
            <w:tcW w:w="3260" w:type="dxa"/>
            <w:vAlign w:val="center"/>
          </w:tcPr>
          <w:p w14:paraId="7223D47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639A18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A4B6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EF707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5E8AC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A1C1D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3B0F1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631AB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A9B0D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197448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FDDE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24776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996C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37EB787" w14:textId="77777777" w:rsidR="00B13BD5" w:rsidRPr="005260A3" w:rsidRDefault="00B13BD5" w:rsidP="00B13BD5">
      <w:pPr>
        <w:rPr>
          <w:sz w:val="28"/>
          <w:szCs w:val="28"/>
        </w:rPr>
      </w:pPr>
    </w:p>
    <w:p w14:paraId="1F538A6A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275"/>
        <w:gridCol w:w="1418"/>
        <w:gridCol w:w="1559"/>
        <w:gridCol w:w="1134"/>
        <w:gridCol w:w="3260"/>
      </w:tblGrid>
      <w:tr w:rsidR="00B13BD5" w:rsidRPr="005260A3" w14:paraId="624C23A6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CC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2D4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BC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4A5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ED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33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74CD8E46" w14:textId="77777777">
        <w:tc>
          <w:tcPr>
            <w:tcW w:w="1102" w:type="dxa"/>
            <w:vAlign w:val="center"/>
          </w:tcPr>
          <w:p w14:paraId="1E0091E4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0" allowOverlap="1" wp14:anchorId="70B739FD" wp14:editId="403892C0">
                      <wp:simplePos x="0" y="0"/>
                      <wp:positionH relativeFrom="column">
                        <wp:posOffset>4829175</wp:posOffset>
                      </wp:positionH>
                      <wp:positionV relativeFrom="paragraph">
                        <wp:posOffset>311785</wp:posOffset>
                      </wp:positionV>
                      <wp:extent cx="537210" cy="430530"/>
                      <wp:effectExtent l="0" t="0" r="0" b="0"/>
                      <wp:wrapNone/>
                      <wp:docPr id="1094" name="Group 8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7210" cy="430530"/>
                                <a:chOff x="9096" y="7404"/>
                                <a:chExt cx="846" cy="678"/>
                              </a:xfrm>
                            </wpg:grpSpPr>
                            <wpg:grpSp>
                              <wpg:cNvPr id="1095" name="Group 88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96" y="7404"/>
                                  <a:ext cx="846" cy="445"/>
                                  <a:chOff x="4446" y="7397"/>
                                  <a:chExt cx="846" cy="445"/>
                                </a:xfrm>
                              </wpg:grpSpPr>
                              <wps:wsp>
                                <wps:cNvPr id="1096" name="Rectangle 8820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446" y="7397"/>
                                    <a:ext cx="846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7" name="Line 882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896" y="7403"/>
                                    <a:ext cx="396" cy="17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8" name="Line 8822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446" y="7650"/>
                                    <a:ext cx="348" cy="19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99" name="Group 8823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793" y="753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100" name="Line 882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01" name="Line 882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02" name="Line 88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103" name="Group 88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38" y="7728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104" name="Line 88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5" name="Line 882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6" name="Rectangle 88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7" name="Group 88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62" y="7974"/>
                                  <a:ext cx="108" cy="108"/>
                                  <a:chOff x="9438" y="11868"/>
                                  <a:chExt cx="108" cy="108"/>
                                </a:xfrm>
                              </wpg:grpSpPr>
                              <wps:wsp>
                                <wps:cNvPr id="1108" name="Oval 88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38" y="11868"/>
                                    <a:ext cx="108" cy="10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Line 88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38" y="11922"/>
                                    <a:ext cx="10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0" name="Arc 8834"/>
                                <wps:cNvSpPr>
                                  <a:spLocks/>
                                </wps:cNvSpPr>
                                <wps:spPr bwMode="auto">
                                  <a:xfrm flipH="1" flipV="1">
                                    <a:off x="9438" y="11868"/>
                                    <a:ext cx="108" cy="54"/>
                                  </a:xfrm>
                                  <a:custGeom>
                                    <a:avLst/>
                                    <a:gdLst>
                                      <a:gd name="G0" fmla="+- 21589 0 0"/>
                                      <a:gd name="G1" fmla="+- 0 0 0"/>
                                      <a:gd name="G2" fmla="+- 21600 0 0"/>
                                      <a:gd name="T0" fmla="*/ 43187 w 43187"/>
                                      <a:gd name="T1" fmla="*/ 258 h 21600"/>
                                      <a:gd name="T2" fmla="*/ 0 w 43187"/>
                                      <a:gd name="T3" fmla="*/ 682 h 21600"/>
                                      <a:gd name="T4" fmla="*/ 21589 w 43187"/>
                                      <a:gd name="T5" fmla="*/ 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187" h="21600" fill="none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</a:path>
                                      <a:path w="43187" h="21600" stroke="0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  <a:lnTo>
                                          <a:pt x="215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7B81A0C" id="Group 8818" o:spid="_x0000_s1026" style="position:absolute;margin-left:380.25pt;margin-top:24.55pt;width:42.3pt;height:33.9pt;z-index:251707392" coordorigin="9096,7404" coordsize="846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" o:allowincell="f">
                      <v:group id="Group 8819" o:spid="_x0000_s1027" style="position:absolute;left:9096;top:7404;width:846;height:445" coordorigin="4446,7397" coordsize="846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      <v:rect id="Rectangle 8820" o:spid="_x0000_s1028" style="position:absolute;left:4446;top:7397;width:846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"/>
                        <v:line id="Line 8821" o:spid="_x0000_s1029" style="position:absolute;rotation:180;flip:y;visibility:visible;mso-wrap-style:square" from="4896,7403" to="5292,7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"/>
                        <v:line id="Line 8822" o:spid="_x0000_s1030" style="position:absolute;rotation:180;flip:x;visibility:visible;mso-wrap-style:square" from="4446,7650" to="4794,7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"/>
                        <v:group id="Group 8823" o:spid="_x0000_s1031" style="position:absolute;left:4793;top:7536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">
                          <v:line id="Line 8824" o:spid="_x0000_s103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"/>
                          <v:line id="Line 8825" o:spid="_x0000_s103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"/>
                          <v:line id="Line 8826" o:spid="_x0000_s103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b3qxQAAAN0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"/>
                        </v:group>
                      </v:group>
                      <v:group id="Group 8827" o:spid="_x0000_s1035" style="position:absolute;left:9438;top:7728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i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ZvD/TThBbp4AAAD//wMAUEsBAi0AFAAGAAgAAAAhANvh9svuAAAAhQEAABMAAAAAAAAAAAAA&#10;AAAAAAAAAFtDb250ZW50X1R5cGVzXS54bWxQSwECLQAUAAYACAAAACEAWvQsW78AAAAVAQAACwAA&#10;AAAAAAAAAAAAAAAfAQAAX3JlbHMvLnJlbHNQSwECLQAUAAYACAAAACEA6an4icMAAADdAAAADwAA&#10;AAAAAAAAAAAAAAAHAgAAZHJzL2Rvd25yZXYueG1sUEsFBgAAAAADAAMAtwAAAPcCAAAAAA==&#10;">
                        <v:line id="Line 8828" o:spid="_x0000_s1036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AFxQAAAN0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"/>
                        <v:line id="Line 8829" o:spid="_x0000_s1037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"/>
                        <v:rect id="Rectangle 8830" o:spid="_x0000_s1038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"/>
                      </v:group>
                      <v:group id="Group 8831" o:spid="_x0000_s1039" style="position:absolute;left:9462;top:7974;width:108;height:108" coordorigin="9438,11868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6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SfwKv9+EE+TmBwAA//8DAFBLAQItABQABgAIAAAAIQDb4fbL7gAAAIUBAAATAAAAAAAAAAAA&#10;AAAAAAAAAABbQ29udGVudF9UeXBlc10ueG1sUEsBAi0AFAAGAAgAAAAhAFr0LFu/AAAAFQEAAAsA&#10;AAAAAAAAAAAAAAAAHwEAAF9yZWxzLy5yZWxzUEsBAi0AFAAGAAgAAAAhAJaS/orEAAAA3QAAAA8A&#10;AAAAAAAAAAAAAAAABwIAAGRycy9kb3ducmV2LnhtbFBLBQYAAAAAAwADALcAAAD4AgAAAAA=&#10;">
                        <v:oval id="Oval 8832" o:spid="_x0000_s1040" style="position:absolute;left:9438;top:11868;width:1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" fillcolor="black"/>
                        <v:line id="Line 8833" o:spid="_x0000_s1041" style="position:absolute;visibility:visible;mso-wrap-style:square" from="9438,11922" to="9546,1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" strokeweight=".25pt"/>
                        <v:shape id="Arc 8834" o:spid="_x0000_s1042" style="position:absolute;left:9438;top:11868;width:108;height:54;flip:x y;visibility:visible;mso-wrap-style:square;v-text-anchor:top" coordsize="4318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" path="m43187,258nfc43046,12085,33417,21599,21589,21599,9925,21599,368,12340,-1,682em43187,258nsc43046,12085,33417,21599,21589,21599,9925,21599,368,12340,-1,682l21589,,43187,258xe">
                          <v:path arrowok="t" o:extrusionok="f" o:connecttype="custom" o:connectlocs="108,1;0,2;54,0" o:connectangles="0,0,0"/>
                        </v:shape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0" allowOverlap="1" wp14:anchorId="5562A2B2" wp14:editId="4408636D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315595</wp:posOffset>
                      </wp:positionV>
                      <wp:extent cx="537210" cy="282575"/>
                      <wp:effectExtent l="0" t="0" r="0" b="0"/>
                      <wp:wrapNone/>
                      <wp:docPr id="1086" name="Group 8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7210" cy="282575"/>
                                <a:chOff x="4446" y="7397"/>
                                <a:chExt cx="846" cy="445"/>
                              </a:xfrm>
                            </wpg:grpSpPr>
                            <wps:wsp>
                              <wps:cNvPr id="1087" name="Rectangle 8631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446" y="7397"/>
                                  <a:ext cx="846" cy="4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8" name="Line 8632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896" y="7403"/>
                                  <a:ext cx="396" cy="1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9" name="Line 8633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446" y="7650"/>
                                  <a:ext cx="348" cy="1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90" name="Group 8634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793" y="753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091" name="Line 86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2" name="Line 86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3" name="Line 8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87294BD" id="Group 8630" o:spid="_x0000_s1026" style="position:absolute;margin-left:127.05pt;margin-top:24.85pt;width:42.3pt;height:22.25pt;z-index:251702272" coordorigin="4446,7397" coordsize="846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" o:allowincell="f">
                      <v:rect id="Rectangle 8631" o:spid="_x0000_s1027" style="position:absolute;left:4446;top:7397;width:846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6pIwQAAAN0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0XgE3zZhBDn7AAAA//8DAFBLAQItABQABgAIAAAAIQDb4fbL7gAAAIUBAAATAAAAAAAAAAAAAAAA&#10;AAAAAABbQ29udGVudF9UeXBlc10ueG1sUEsBAi0AFAAGAAgAAAAhAFr0LFu/AAAAFQEAAAsAAAAA&#10;AAAAAAAAAAAAHwEAAF9yZWxzLy5yZWxzUEsBAi0AFAAGAAgAAAAhAHUfqkjBAAAA3QAAAA8AAAAA&#10;AAAAAAAAAAAABwIAAGRycy9kb3ducmV2LnhtbFBLBQYAAAAAAwADALcAAAD1AgAAAAA=&#10;"/>
                      <v:line id="Line 8632" o:spid="_x0000_s1028" style="position:absolute;rotation:180;flip:y;visibility:visible;mso-wrap-style:square" from="4896,7403" to="5292,7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"/>
                      <v:line id="Line 8633" o:spid="_x0000_s1029" style="position:absolute;rotation:180;flip:x;visibility:visible;mso-wrap-style:square" from="4446,7650" to="4794,7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"/>
                      <v:group id="Group 8634" o:spid="_x0000_s1030" style="position:absolute;left:4793;top:7536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">
                        <v:line id="Line 8635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"/>
                        <v:line id="Line 8636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VcP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2WwCt2/SCXLxDwAA//8DAFBLAQItABQABgAIAAAAIQDb4fbL7gAAAIUBAAATAAAAAAAAAAAA&#10;AAAAAAAAAABbQ29udGVudF9UeXBlc10ueG1sUEsBAi0AFAAGAAgAAAAhAFr0LFu/AAAAFQEAAAsA&#10;AAAAAAAAAAAAAAAAHwEAAF9yZWxzLy5yZWxzUEsBAi0AFAAGAAgAAAAhABjRVw/EAAAA3QAAAA8A&#10;AAAAAAAAAAAAAAAABwIAAGRycy9kb3ducmV2LnhtbFBLBQYAAAAAAwADALcAAAD4AgAAAAA=&#10;"/>
                        <v:line id="Line 8637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oJrxQAAAN0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fjKfwf838QS5/AMAAP//AwBQSwECLQAUAAYACAAAACEA2+H2y+4AAACFAQAAEwAAAAAAAAAA&#10;AAAAAAAAAAAAW0NvbnRlbnRfVHlwZXNdLnhtbFBLAQItABQABgAIAAAAIQBa9CxbvwAAABUBAAAL&#10;AAAAAAAAAAAAAAAAAB8BAABfcmVscy8ucmVsc1BLAQItABQABgAIAAAAIQAjdoJr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Мармиты </w:t>
            </w:r>
          </w:p>
          <w:p w14:paraId="16E9919A" w14:textId="77777777" w:rsidR="00B13BD5" w:rsidRPr="005260A3" w:rsidRDefault="00B13BD5" w:rsidP="0086304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стаци-онар-ные электричес-кие для </w:t>
            </w:r>
            <w:r w:rsidR="00863040">
              <w:rPr>
                <w:sz w:val="28"/>
                <w:szCs w:val="28"/>
              </w:rPr>
              <w:t xml:space="preserve">горячих </w:t>
            </w:r>
            <w:r w:rsidRPr="005260A3">
              <w:rPr>
                <w:sz w:val="28"/>
                <w:szCs w:val="28"/>
              </w:rPr>
              <w:t>блюд</w:t>
            </w:r>
          </w:p>
        </w:tc>
        <w:tc>
          <w:tcPr>
            <w:tcW w:w="1275" w:type="dxa"/>
            <w:vAlign w:val="center"/>
          </w:tcPr>
          <w:p w14:paraId="1983762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МСЭСМ-60</w:t>
            </w:r>
          </w:p>
          <w:p w14:paraId="635841E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МСЭСМ-110</w:t>
            </w:r>
          </w:p>
        </w:tc>
        <w:tc>
          <w:tcPr>
            <w:tcW w:w="1418" w:type="dxa"/>
            <w:vAlign w:val="center"/>
          </w:tcPr>
          <w:p w14:paraId="4BE635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992165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471285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14260FD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33A6A5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430E97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3,5</w:t>
            </w:r>
          </w:p>
          <w:p w14:paraId="21D6C1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4,9</w:t>
            </w:r>
          </w:p>
        </w:tc>
        <w:tc>
          <w:tcPr>
            <w:tcW w:w="3260" w:type="dxa"/>
            <w:vAlign w:val="center"/>
          </w:tcPr>
          <w:p w14:paraId="46D1AC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CE1D93B" w14:textId="77777777">
        <w:tc>
          <w:tcPr>
            <w:tcW w:w="1102" w:type="dxa"/>
            <w:vAlign w:val="center"/>
          </w:tcPr>
          <w:p w14:paraId="0CD7F94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0" allowOverlap="1" wp14:anchorId="10DB217F" wp14:editId="41A0B0E5">
                      <wp:simplePos x="0" y="0"/>
                      <wp:positionH relativeFrom="column">
                        <wp:posOffset>4848225</wp:posOffset>
                      </wp:positionH>
                      <wp:positionV relativeFrom="paragraph">
                        <wp:posOffset>73025</wp:posOffset>
                      </wp:positionV>
                      <wp:extent cx="495300" cy="411480"/>
                      <wp:effectExtent l="0" t="0" r="0" b="0"/>
                      <wp:wrapNone/>
                      <wp:docPr id="1073" name="Group 8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411480"/>
                                <a:chOff x="9120" y="8430"/>
                                <a:chExt cx="780" cy="648"/>
                              </a:xfrm>
                            </wpg:grpSpPr>
                            <wpg:grpSp>
                              <wpg:cNvPr id="1074" name="Group 88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20" y="8430"/>
                                  <a:ext cx="780" cy="445"/>
                                  <a:chOff x="4500" y="4962"/>
                                  <a:chExt cx="780" cy="445"/>
                                </a:xfrm>
                              </wpg:grpSpPr>
                              <wps:wsp>
                                <wps:cNvPr id="1075" name="Rectangle 8837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500" y="4962"/>
                                    <a:ext cx="780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6" name="Line 8838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920" y="4962"/>
                                    <a:ext cx="360" cy="18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7" name="Line 8839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506" y="5220"/>
                                    <a:ext cx="306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78" name="Group 8840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817" y="5101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079" name="Line 884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80" name="Line 884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81" name="Line 88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082" name="Group 88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80" y="8970"/>
                                  <a:ext cx="108" cy="108"/>
                                  <a:chOff x="9438" y="11868"/>
                                  <a:chExt cx="108" cy="108"/>
                                </a:xfrm>
                              </wpg:grpSpPr>
                              <wps:wsp>
                                <wps:cNvPr id="1083" name="Oval 88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38" y="11868"/>
                                    <a:ext cx="108" cy="10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4" name="Line 88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38" y="11922"/>
                                    <a:ext cx="10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5" name="Arc 8847"/>
                                <wps:cNvSpPr>
                                  <a:spLocks/>
                                </wps:cNvSpPr>
                                <wps:spPr bwMode="auto">
                                  <a:xfrm flipH="1" flipV="1">
                                    <a:off x="9438" y="11868"/>
                                    <a:ext cx="108" cy="54"/>
                                  </a:xfrm>
                                  <a:custGeom>
                                    <a:avLst/>
                                    <a:gdLst>
                                      <a:gd name="G0" fmla="+- 21589 0 0"/>
                                      <a:gd name="G1" fmla="+- 0 0 0"/>
                                      <a:gd name="G2" fmla="+- 21600 0 0"/>
                                      <a:gd name="T0" fmla="*/ 43187 w 43187"/>
                                      <a:gd name="T1" fmla="*/ 258 h 21600"/>
                                      <a:gd name="T2" fmla="*/ 0 w 43187"/>
                                      <a:gd name="T3" fmla="*/ 682 h 21600"/>
                                      <a:gd name="T4" fmla="*/ 21589 w 43187"/>
                                      <a:gd name="T5" fmla="*/ 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187" h="21600" fill="none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</a:path>
                                      <a:path w="43187" h="21600" stroke="0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  <a:lnTo>
                                          <a:pt x="215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8919B04" id="Group 8835" o:spid="_x0000_s1026" style="position:absolute;margin-left:381.75pt;margin-top:5.75pt;width:39pt;height:32.4pt;z-index:251708416" coordorigin="9120,8430" coordsize="780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" o:allowincell="f">
                      <v:group id="Group 8836" o:spid="_x0000_s1027" style="position:absolute;left:9120;top:8430;width:780;height:445" coordorigin="4500,4962" coordsize="780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wd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aP4Gv9+EE+TqBwAA//8DAFBLAQItABQABgAIAAAAIQDb4fbL7gAAAIUBAAATAAAAAAAAAAAA&#10;AAAAAAAAAABbQ29udGVudF9UeXBlc10ueG1sUEsBAi0AFAAGAAgAAAAhAFr0LFu/AAAAFQEAAAsA&#10;AAAAAAAAAAAAAAAAHwEAAF9yZWxzLy5yZWxzUEsBAi0AFAAGAAgAAAAhAEinHB3EAAAA3QAAAA8A&#10;AAAAAAAAAAAAAAAABwIAAGRycy9kb3ducmV2LnhtbFBLBQYAAAAAAwADALcAAAD4AgAAAAA=&#10;">
                        <v:rect id="Rectangle 8837" o:spid="_x0000_s1028" style="position:absolute;left:4500;top:4962;width:78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OGDwQAAAN0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0WgA3zZhBDn7AAAA//8DAFBLAQItABQABgAIAAAAIQDb4fbL7gAAAIUBAAATAAAAAAAAAAAAAAAA&#10;AAAAAABbQ29udGVudF9UeXBlc10ueG1sUEsBAi0AFAAGAAgAAAAhAFr0LFu/AAAAFQEAAAsAAAAA&#10;AAAAAAAAAAAAHwEAAF9yZWxzLy5yZWxzUEsBAi0AFAAGAAgAAAAhAN9U4YPBAAAA3QAAAA8AAAAA&#10;AAAAAAAAAAAABwIAAGRycy9kb3ducmV2LnhtbFBLBQYAAAAAAwADALcAAAD1AgAAAAA=&#10;"/>
                        <v:line id="Line 8838" o:spid="_x0000_s1029" style="position:absolute;rotation:180;flip:y;visibility:visible;mso-wrap-style:square" from="4920,4962" to="5280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"/>
                        <v:line id="Line 8839" o:spid="_x0000_s1030" style="position:absolute;rotation:180;flip:x;visibility:visible;mso-wrap-style:square" from="4506,5220" to="481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"/>
                        <v:group id="Group 8840" o:spid="_x0000_s1031" style="position:absolute;left:4817;top:5101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">
                          <v:line id="Line 8841" o:spid="_x0000_s103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OE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"/>
                          <v:line id="Line 8842" o:spid="_x0000_s103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vo+xwAAAN0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0rhl29kBL36BQAA//8DAFBLAQItABQABgAIAAAAIQDb4fbL7gAAAIUBAAATAAAAAAAA&#10;AAAAAAAAAAAAAABbQ29udGVudF9UeXBlc10ueG1sUEsBAi0AFAAGAAgAAAAhAFr0LFu/AAAAFQEA&#10;AAsAAAAAAAAAAAAAAAAAHwEAAF9yZWxzLy5yZWxzUEsBAi0AFAAGAAgAAAAhAAKW+j7HAAAA3QAA&#10;AA8AAAAAAAAAAAAAAAAABwIAAGRycy9kb3ducmV2LnhtbFBLBQYAAAAAAwADALcAAAD7AgAAAAA=&#10;"/>
                          <v:line id="Line 8843" o:spid="_x0000_s103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"/>
                        </v:group>
                      </v:group>
                      <v:group id="Group 8844" o:spid="_x0000_s1035" style="position:absolute;left:9480;top:8970;width:108;height:108" coordorigin="9438,11868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HV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">
                        <v:oval id="Oval 8845" o:spid="_x0000_s1036" style="position:absolute;left:9438;top:11868;width:1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" fillcolor="black"/>
                        <v:line id="Line 8846" o:spid="_x0000_s1037" style="position:absolute;visibility:visible;mso-wrap-style:square" from="9438,11922" to="9546,1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" strokeweight=".25pt"/>
                        <v:shape id="Arc 8847" o:spid="_x0000_s1038" style="position:absolute;left:9438;top:11868;width:108;height:54;flip:x y;visibility:visible;mso-wrap-style:square;v-text-anchor:top" coordsize="4318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" path="m43187,258nfc43046,12085,33417,21599,21589,21599,9925,21599,368,12340,-1,682em43187,258nsc43046,12085,33417,21599,21589,21599,9925,21599,368,12340,-1,682l21589,,43187,258xe">
                          <v:path arrowok="t" o:extrusionok="f" o:connecttype="custom" o:connectlocs="108,1;0,2;54,0" o:connectangles="0,0,0"/>
                        </v:shape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0" allowOverlap="1" wp14:anchorId="4CAF1E07" wp14:editId="751FCE67">
                      <wp:simplePos x="0" y="0"/>
                      <wp:positionH relativeFrom="column">
                        <wp:posOffset>1670685</wp:posOffset>
                      </wp:positionH>
                      <wp:positionV relativeFrom="paragraph">
                        <wp:posOffset>160655</wp:posOffset>
                      </wp:positionV>
                      <wp:extent cx="495300" cy="282575"/>
                      <wp:effectExtent l="0" t="0" r="0" b="0"/>
                      <wp:wrapNone/>
                      <wp:docPr id="1065" name="Group 8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282575"/>
                                <a:chOff x="4500" y="4962"/>
                                <a:chExt cx="780" cy="445"/>
                              </a:xfrm>
                            </wpg:grpSpPr>
                            <wps:wsp>
                              <wps:cNvPr id="1066" name="Rectangle 863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500" y="4962"/>
                                  <a:ext cx="780" cy="4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7" name="Line 8640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920" y="4962"/>
                                  <a:ext cx="360" cy="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8" name="Line 8641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506" y="5220"/>
                                  <a:ext cx="306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69" name="Group 8642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817" y="5101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070" name="Line 86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1" name="Line 86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2" name="Line 8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51AAD1A" id="Group 8638" o:spid="_x0000_s1026" style="position:absolute;margin-left:131.55pt;margin-top:12.65pt;width:39pt;height:22.25pt;z-index:251703296" coordorigin="4500,4962" coordsize="780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" o:allowincell="f">
                      <v:rect id="Rectangle 8639" o:spid="_x0000_s1027" style="position:absolute;left:4500;top:4962;width:78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"/>
                      <v:line id="Line 8640" o:spid="_x0000_s1028" style="position:absolute;rotation:180;flip:y;visibility:visible;mso-wrap-style:square" from="4920,4962" to="5280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"/>
                      <v:line id="Line 8641" o:spid="_x0000_s1029" style="position:absolute;rotation:180;flip:x;visibility:visible;mso-wrap-style:square" from="4506,5220" to="481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"/>
                      <v:group id="Group 8642" o:spid="_x0000_s1030" style="position:absolute;left:4817;top:5101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">
                        <v:line id="Line 8643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"/>
                        <v:line id="Line 8644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"/>
                        <v:line id="Line 8645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Стойка раздаточная </w:t>
            </w:r>
            <w:r w:rsidR="00B13BD5" w:rsidRPr="005260A3">
              <w:rPr>
                <w:spacing w:val="-16"/>
                <w:sz w:val="28"/>
                <w:szCs w:val="28"/>
              </w:rPr>
              <w:t>с подог-</w:t>
            </w:r>
            <w:r w:rsidR="00B13BD5" w:rsidRPr="005260A3">
              <w:rPr>
                <w:sz w:val="28"/>
                <w:szCs w:val="28"/>
              </w:rPr>
              <w:t>ревом</w:t>
            </w:r>
          </w:p>
        </w:tc>
        <w:tc>
          <w:tcPr>
            <w:tcW w:w="1275" w:type="dxa"/>
            <w:vAlign w:val="center"/>
          </w:tcPr>
          <w:p w14:paraId="54822D1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СРТЭСМ</w:t>
            </w:r>
          </w:p>
        </w:tc>
        <w:tc>
          <w:tcPr>
            <w:tcW w:w="1418" w:type="dxa"/>
            <w:vAlign w:val="center"/>
          </w:tcPr>
          <w:p w14:paraId="2109D7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19A504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806B24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63F1F2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3260" w:type="dxa"/>
            <w:vAlign w:val="center"/>
          </w:tcPr>
          <w:p w14:paraId="53E89F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3FC2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F2581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22F8851" w14:textId="77777777">
        <w:tc>
          <w:tcPr>
            <w:tcW w:w="1102" w:type="dxa"/>
            <w:vAlign w:val="center"/>
          </w:tcPr>
          <w:p w14:paraId="6F578898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0" allowOverlap="1" wp14:anchorId="603E39C8" wp14:editId="4E3B8AF1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1475105</wp:posOffset>
                      </wp:positionV>
                      <wp:extent cx="1908810" cy="601980"/>
                      <wp:effectExtent l="0" t="0" r="0" b="0"/>
                      <wp:wrapNone/>
                      <wp:docPr id="1020" name="Group 89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601980"/>
                                <a:chOff x="7962" y="11604"/>
                                <a:chExt cx="3006" cy="948"/>
                              </a:xfrm>
                            </wpg:grpSpPr>
                            <wpg:grpSp>
                              <wpg:cNvPr id="1021" name="Group 89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0" y="12396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022" name="Line 89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3" name="Line 891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4" name="Rectangle 89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5" name="Group 89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2" y="1162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026" name="Line 89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7" name="Line 89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8" name="Line 89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9" name="Line 89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0" name="Line 89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1" name="Line 89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2" name="Line 89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3" name="Line 89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4" name="Line 89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5" name="Line 89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6" name="Line 89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7" name="Line 89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8" name="Line 89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9" name="Line 89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0" name="Line 89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1" name="Line 89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2" name="Line 89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3" name="Line 89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4" name="Line 89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5" name="Line 89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6" name="Line 89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7" name="Line 89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8" name="Line 89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049" name="Group 89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48" y="11910"/>
                                  <a:ext cx="480" cy="636"/>
                                  <a:chOff x="9306" y="11784"/>
                                  <a:chExt cx="480" cy="636"/>
                                </a:xfrm>
                              </wpg:grpSpPr>
                              <wpg:grpSp>
                                <wpg:cNvPr id="1050" name="Group 89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48" y="11910"/>
                                    <a:ext cx="390" cy="378"/>
                                    <a:chOff x="4710" y="13572"/>
                                    <a:chExt cx="390" cy="378"/>
                                  </a:xfrm>
                                </wpg:grpSpPr>
                                <wps:wsp>
                                  <wps:cNvPr id="1051" name="Rectangle 894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10" y="13596"/>
                                      <a:ext cx="390" cy="3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052" name="Group 89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746" y="13572"/>
                                      <a:ext cx="318" cy="378"/>
                                      <a:chOff x="4668" y="5694"/>
                                      <a:chExt cx="318" cy="378"/>
                                    </a:xfrm>
                                  </wpg:grpSpPr>
                                  <wps:wsp>
                                    <wps:cNvPr id="1053" name="Rectangle 89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734" y="5694"/>
                                        <a:ext cx="192" cy="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054" name="Group 89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68" y="5718"/>
                                        <a:ext cx="318" cy="354"/>
                                        <a:chOff x="4902" y="6600"/>
                                        <a:chExt cx="432" cy="486"/>
                                      </a:xfrm>
                                    </wpg:grpSpPr>
                                    <wps:wsp>
                                      <wps:cNvPr id="1055" name="Oval 894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902" y="6600"/>
                                          <a:ext cx="432" cy="42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56" name="Line 895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5124" y="7032"/>
                                          <a:ext cx="30" cy="5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057" name="Line 895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088" y="7026"/>
                                          <a:ext cx="36" cy="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1058" name="Line 89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46" y="11784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9" name="Line 89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06" y="12090"/>
                                    <a:ext cx="4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060" name="Line 89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90" y="12210"/>
                                  <a:ext cx="726" cy="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1" name="Text Box 89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38" y="1179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DF37D8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62" name="Line 89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08" y="11604"/>
                                  <a:ext cx="0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3" name="Line 89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116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4" name="Line 89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0" y="121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03E39C8" id="Group 8914" o:spid="_x0000_s2810" style="position:absolute;left:0;text-align:left;margin-left:324.75pt;margin-top:116.15pt;width:150.3pt;height:47.4pt;z-index:251711488" coordorigin="7962,11604" coordsize="3006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" o:allowincell="f">
                      <v:group id="Group 8915" o:spid="_x0000_s2811" style="position:absolute;left:9210;top:12396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      <v:line id="Line 8916" o:spid="_x0000_s2812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"/>
                        <v:line id="Line 8917" o:spid="_x0000_s2813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tzxQAAAN0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"/>
                        <v:rect id="Rectangle 8918" o:spid="_x0000_s2814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"/>
                      </v:group>
                      <v:group id="Group 8919" o:spid="_x0000_s2815" style="position:absolute;left:7962;top:1162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Jab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aLeD/m3CC3D4BAAD//wMAUEsBAi0AFAAGAAgAAAAhANvh9svuAAAAhQEAABMAAAAAAAAAAAAA&#10;AAAAAAAAAFtDb250ZW50X1R5cGVzXS54bWxQSwECLQAUAAYACAAAACEAWvQsW78AAAAVAQAACwAA&#10;AAAAAAAAAAAAAAAfAQAAX3JlbHMvLnJlbHNQSwECLQAUAAYACAAAACEANFiWm8MAAADdAAAADwAA&#10;AAAAAAAAAAAAAAAHAgAAZHJzL2Rvd25yZXYueG1sUEsFBgAAAAADAAMAtwAAAPcCAAAAAA==&#10;">
                        <v:line id="Line 8920" o:spid="_x0000_s281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gUxAAAAN0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SyF32/iCXL5AwAA//8DAFBLAQItABQABgAIAAAAIQDb4fbL7gAAAIUBAAATAAAAAAAAAAAA&#10;AAAAAAAAAABbQ29udGVudF9UeXBlc10ueG1sUEsBAi0AFAAGAAgAAAAhAFr0LFu/AAAAFQEAAAsA&#10;AAAAAAAAAAAAAAAAHwEAAF9yZWxzLy5yZWxzUEsBAi0AFAAGAAgAAAAhAJC+6BTEAAAA3QAAAA8A&#10;AAAAAAAAAAAAAAAABwIAAGRycy9kb3ducmV2LnhtbFBLBQYAAAAAAwADALcAAAD4AgAAAAA=&#10;"/>
                        <v:line id="Line 8921" o:spid="_x0000_s281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T1wxQAAAN0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"/>
                        <v:line id="Line 8922" o:spid="_x0000_s281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qkCyAAAAN0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"/>
                        <v:line id="Line 8923" o:spid="_x0000_s281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gyZ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2WQGt2/SCXLxDwAA//8DAFBLAQItABQABgAIAAAAIQDb4fbL7gAAAIUBAAATAAAAAAAAAAAA&#10;AAAAAAAAAABbQ29udGVudF9UeXBlc10ueG1sUEsBAi0AFAAGAAgAAAAhAFr0LFu/AAAAFQEAAAsA&#10;AAAAAAAAAAAAAAAAHwEAAF9yZWxzLy5yZWxzUEsBAi0AFAAGAAgAAAAhALXKDJnEAAAA3QAAAA8A&#10;AAAAAAAAAAAAAAAABwIAAGRycy9kb3ducmV2LnhtbFBLBQYAAAAAAwADALcAAAD4AgAAAAA=&#10;"/>
                        <v:line id="Line 8924" o:spid="_x0000_s282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"/>
                        <v:line id="Line 8925" o:spid="_x0000_s282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"/>
                        <v:line id="Line 8926" o:spid="_x0000_s282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wg1xQAAAN0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"/>
                        <v:line id="Line 8927" o:spid="_x0000_s282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"/>
                        <v:line id="Line 8928" o:spid="_x0000_s282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"/>
                        <v:line id="Line 8929" o:spid="_x0000_s282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"/>
                        <v:line id="Line 8930" o:spid="_x0000_s282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42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"/>
                        <v:line id="Line 8931" o:spid="_x0000_s282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"/>
                        <v:line id="Line 8932" o:spid="_x0000_s282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"/>
                        <v:line id="Line 8933" o:spid="_x0000_s282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5pE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"/>
                        <v:line id="Line 8934" o:spid="_x0000_s283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0Ck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"/>
                        <v:line id="Line 8935" o:spid="_x0000_s283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"/>
                        <v:line id="Line 8936" o:spid="_x0000_s283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"/>
                        <v:line id="Line 8937" o:spid="_x0000_s283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"/>
                        <v:line id="Line 8938" o:spid="_x0000_s283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"/>
                        <v:line id="Line 8939" o:spid="_x0000_s283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"/>
                        <v:line id="Line 8940" o:spid="_x0000_s283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1LxAAAAN0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bDKF/2/SCXLxBwAA//8DAFBLAQItABQABgAIAAAAIQDb4fbL7gAAAIUBAAATAAAAAAAAAAAA&#10;AAAAAAAAAABbQ29udGVudF9UeXBlc10ueG1sUEsBAi0AFAAGAAgAAAAhAFr0LFu/AAAAFQEAAAsA&#10;AAAAAAAAAAAAAAAAHwEAAF9yZWxzLy5yZWxzUEsBAi0AFAAGAAgAAAAhABmKfUvEAAAA3QAAAA8A&#10;AAAAAAAAAAAAAAAABwIAAGRycy9kb3ducmV2LnhtbFBLBQYAAAAAAwADALcAAAD4AgAAAAA=&#10;"/>
                        <v:line id="Line 8941" o:spid="_x0000_s283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"/>
                        <v:line id="Line 8942" o:spid="_x0000_s283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Uyi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"/>
                      </v:group>
                      <v:group id="Group 8943" o:spid="_x0000_s2839" style="position:absolute;left:9048;top:11910;width:480;height:636" coordorigin="9306,11784" coordsize="48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      <v:group id="Group 8944" o:spid="_x0000_s2840" style="position:absolute;left:9348;top:11910;width:390;height:378" coordorigin="4710,13572" coordsize="39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        <v:rect id="Rectangle 8945" o:spid="_x0000_s2841" style="position:absolute;left:4710;top:13596;width:39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"/>
                          <v:group id="Group 8946" o:spid="_x0000_s2842" style="position:absolute;left:4746;top:13572;width:318;height:378" coordorigin="4668,5694" coordsize="31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          <v:rect id="Rectangle 8947" o:spid="_x0000_s2843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"/>
                            <v:group id="Group 8948" o:spid="_x0000_s2844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            <v:oval id="Oval 8949" o:spid="_x0000_s2845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1TQwgAAAN0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"/>
                              <v:line id="Line 8950" o:spid="_x0000_s2846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+uW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"/>
                              <v:line id="Line 8951" o:spid="_x0000_s2847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7yxQAAAN0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"/>
                            </v:group>
                          </v:group>
                        </v:group>
                        <v:line id="Line 8952" o:spid="_x0000_s2848" style="position:absolute;visibility:visible;mso-wrap-style:square" from="9546,11784" to="9546,1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">
                          <v:stroke dashstyle="longDashDot"/>
                        </v:line>
                        <v:line id="Line 8953" o:spid="_x0000_s2849" style="position:absolute;visibility:visible;mso-wrap-style:square" from="9306,12090" to="9786,1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">
                          <v:stroke dashstyle="longDashDot"/>
                        </v:line>
                      </v:group>
                      <v:line id="Line 8954" o:spid="_x0000_s2850" style="position:absolute;flip:x;visibility:visible;mso-wrap-style:square" from="9390,12210" to="10116,12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"/>
                      <v:shape id="Text Box 8955" o:spid="_x0000_s2851" type="#_x0000_t202" style="position:absolute;left:9738;top:1179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" strokecolor="white">
                        <v:textbox style="layout-flow:vertical;mso-layout-flow-alt:bottom-to-top" inset="0,0,0,0">
                          <w:txbxContent>
                            <w:p w14:paraId="08DF37D8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line id="Line 8956" o:spid="_x0000_s2852" style="position:absolute;flip:y;visibility:visible;mso-wrap-style:square" from="10008,11604" to="10008,12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"/>
                      <v:line id="Line 8957" o:spid="_x0000_s2853" style="position:absolute;visibility:visible;mso-wrap-style:square" from="9936,11634" to="10086,1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/JMxAAAAN0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TqD32/iCXL5AwAA//8DAFBLAQItABQABgAIAAAAIQDb4fbL7gAAAIUBAAATAAAAAAAAAAAA&#10;AAAAAAAAAABbQ29udGVudF9UeXBlc10ueG1sUEsBAi0AFAAGAAgAAAAhAFr0LFu/AAAAFQEAAAsA&#10;AAAAAAAAAAAAAAAAHwEAAF9yZWxzLy5yZWxzUEsBAi0AFAAGAAgAAAAhABaj8kzEAAAA3QAAAA8A&#10;AAAAAAAAAAAAAAAABwIAAGRycy9kb3ducmV2LnhtbFBLBQYAAAAAAwADALcAAAD4AgAAAAA=&#10;"/>
                      <v:line id="Line 8958" o:spid="_x0000_s2854" style="position:absolute;visibility:visible;mso-wrap-style:square" from="9930,12144" to="10080,12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mo4xQAAAN0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pK+wf2beIKc/QIAAP//AwBQSwECLQAUAAYACAAAACEA2+H2y+4AAACFAQAAEwAAAAAAAAAA&#10;AAAAAAAAAAAAW0NvbnRlbnRfVHlwZXNdLnhtbFBLAQItABQABgAIAAAAIQBa9CxbvwAAABUBAAAL&#10;AAAAAAAAAAAAAAAAAB8BAABfcmVscy8ucmVsc1BLAQItABQABgAIAAAAIQCZSmo4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0" allowOverlap="1" wp14:anchorId="5D4E1EDC" wp14:editId="1902B990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1726565</wp:posOffset>
                      </wp:positionV>
                      <wp:extent cx="201930" cy="240030"/>
                      <wp:effectExtent l="0" t="0" r="0" b="0"/>
                      <wp:wrapNone/>
                      <wp:docPr id="1014" name="Group 8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930" cy="240030"/>
                                <a:chOff x="4668" y="5694"/>
                                <a:chExt cx="318" cy="378"/>
                              </a:xfrm>
                            </wpg:grpSpPr>
                            <wps:wsp>
                              <wps:cNvPr id="1015" name="Rectangle 88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4" y="5694"/>
                                  <a:ext cx="192" cy="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16" name="Group 88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68" y="5718"/>
                                  <a:ext cx="318" cy="354"/>
                                  <a:chOff x="4902" y="6600"/>
                                  <a:chExt cx="432" cy="486"/>
                                </a:xfrm>
                              </wpg:grpSpPr>
                              <wps:wsp>
                                <wps:cNvPr id="1017" name="Oval 88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902" y="6600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8" name="Line 88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124" y="7032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9" name="Line 88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88" y="7026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DBA259D" id="Group 8848" o:spid="_x0000_s1026" style="position:absolute;margin-left:140.25pt;margin-top:135.95pt;width:15.9pt;height:18.9pt;z-index:251709440" coordorigin="4668,5694" coordsize="31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" o:allowincell="f">
                      <v:rect id="Rectangle 8849" o:spid="_x0000_s1027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"/>
                      <v:group id="Group 8850" o:spid="_x0000_s1028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      <v:oval id="Oval 8851" o:spid="_x0000_s1029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"/>
                        <v:line id="Line 8852" o:spid="_x0000_s1030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"/>
                        <v:line id="Line 8853" o:spid="_x0000_s1031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bbxQAAAN0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fjKawPWbeIKcXQAAAP//AwBQSwECLQAUAAYACAAAACEA2+H2y+4AAACFAQAAEwAAAAAAAAAA&#10;AAAAAAAAAAAAW0NvbnRlbnRfVHlwZXNdLnhtbFBLAQItABQABgAIAAAAIQBa9CxbvwAAABUBAAAL&#10;AAAAAAAAAAAAAAAAAB8BAABfcmVscy8ucmVsc1BLAQItABQABgAIAAAAIQAvTbbb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0" allowOverlap="1" wp14:anchorId="18958269" wp14:editId="3AB8B95B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153035</wp:posOffset>
                      </wp:positionV>
                      <wp:extent cx="1985010" cy="1089660"/>
                      <wp:effectExtent l="0" t="0" r="0" b="0"/>
                      <wp:wrapNone/>
                      <wp:docPr id="954" name="Group 8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5010" cy="1089660"/>
                                <a:chOff x="7920" y="9396"/>
                                <a:chExt cx="3126" cy="1716"/>
                              </a:xfrm>
                            </wpg:grpSpPr>
                            <wpg:grpSp>
                              <wpg:cNvPr id="955" name="Group 8855"/>
                              <wpg:cNvGrpSpPr>
                                <a:grpSpLocks/>
                              </wpg:cNvGrpSpPr>
                              <wpg:grpSpPr bwMode="auto">
                                <a:xfrm rot="18900000">
                                  <a:off x="8658" y="10122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956" name="Line 88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57" name="Line 885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58" name="Rectangle 88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9" name="Group 88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9426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960" name="Line 88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1" name="Line 88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2" name="Line 886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3" name="Line 886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4" name="Line 886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5" name="Line 886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6" name="Line 886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7" name="Line 886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8" name="Line 886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9" name="Line 886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0" name="Line 887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1" name="Line 887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2" name="Line 887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3" name="Line 88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4" name="Line 88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5" name="Line 88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6" name="Line 88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7" name="Line 88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8" name="Line 88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9" name="Line 88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0" name="Line 88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1" name="Line 88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2" name="Line 88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3" name="Line 88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4" name="Line 88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5" name="Line 88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6" name="Line 88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7" name="Line 88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8" name="Line 88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9" name="Line 88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0" name="Line 88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1" name="Line 88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2" name="Line 88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3" name="Line 88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4" name="Line 88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5" name="Line 88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96" name="Group 8896"/>
                              <wpg:cNvGrpSpPr>
                                <a:grpSpLocks/>
                              </wpg:cNvGrpSpPr>
                              <wpg:grpSpPr bwMode="auto">
                                <a:xfrm rot="18900000">
                                  <a:off x="8358" y="9834"/>
                                  <a:ext cx="390" cy="378"/>
                                  <a:chOff x="4710" y="13572"/>
                                  <a:chExt cx="390" cy="378"/>
                                </a:xfrm>
                              </wpg:grpSpPr>
                              <wps:wsp>
                                <wps:cNvPr id="997" name="Rectangle 88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10" y="13596"/>
                                    <a:ext cx="390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98" name="Group 88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746" y="13572"/>
                                    <a:ext cx="318" cy="378"/>
                                    <a:chOff x="4668" y="5694"/>
                                    <a:chExt cx="318" cy="378"/>
                                  </a:xfrm>
                                </wpg:grpSpPr>
                                <wps:wsp>
                                  <wps:cNvPr id="999" name="Rectangle 88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34" y="5694"/>
                                      <a:ext cx="192" cy="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000" name="Group 89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68" y="5718"/>
                                      <a:ext cx="318" cy="354"/>
                                      <a:chOff x="4902" y="6600"/>
                                      <a:chExt cx="432" cy="486"/>
                                    </a:xfrm>
                                  </wpg:grpSpPr>
                                  <wps:wsp>
                                    <wps:cNvPr id="1001" name="Oval 89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902" y="6600"/>
                                        <a:ext cx="432" cy="4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02" name="Line 89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124" y="7032"/>
                                        <a:ext cx="30" cy="5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03" name="Line 89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088" y="7026"/>
                                        <a:ext cx="36" cy="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1004" name="Line 89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50" y="9702"/>
                                  <a:ext cx="0" cy="1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5" name="Line 89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62" y="10014"/>
                                  <a:ext cx="10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6" name="Text Box 89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8" y="955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68F543" w14:textId="77777777" w:rsidR="00B30B1E" w:rsidRDefault="00B30B1E" w:rsidP="00B13BD5">
                                    <w:r>
                                      <w:t>470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7" name="Line 89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56" y="9396"/>
                                  <a:ext cx="0" cy="7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8" name="Line 89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96" y="94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9" name="Line 89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99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0" name="Line 89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20" y="10926"/>
                                  <a:ext cx="7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1" name="Line 89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66" y="1085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2" name="Line 89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50" y="1084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3" name="Rectangle 89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8" y="1065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3208AD" w14:textId="77777777" w:rsidR="00B30B1E" w:rsidRDefault="00B30B1E" w:rsidP="00B13BD5">
                                    <w:r>
                                      <w:t>470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8958269" id="Group 8854" o:spid="_x0000_s2855" style="position:absolute;left:0;text-align:left;margin-left:321.75pt;margin-top:12.05pt;width:156.3pt;height:85.8pt;z-index:251710464" coordorigin="7920,9396" coordsize="3126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" o:allowincell="f">
                      <v:group id="Group 8855" o:spid="_x0000_s2856" style="position:absolute;left:8658;top:10122;width:156;height:156;rotation:-45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">
                        <v:line id="Line 8856" o:spid="_x0000_s285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sfxwAAANw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U8T1O4nolHQM4vAAAA//8DAFBLAQItABQABgAIAAAAIQDb4fbL7gAAAIUBAAATAAAAAAAA&#10;AAAAAAAAAAAAAABbQ29udGVudF9UeXBlc10ueG1sUEsBAi0AFAAGAAgAAAAhAFr0LFu/AAAAFQEA&#10;AAsAAAAAAAAAAAAAAAAAHwEAAF9yZWxzLy5yZWxzUEsBAi0AFAAGAAgAAAAhAFPxSx/HAAAA3AAA&#10;AA8AAAAAAAAAAAAAAAAABwIAAGRycy9kb3ducmV2LnhtbFBLBQYAAAAAAwADALcAAAD7AgAAAAA=&#10;"/>
                        <v:line id="Line 8857" o:spid="_x0000_s285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/7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ombyO4nklHQM4uAAAA//8DAFBLAQItABQABgAIAAAAIQDb4fbL7gAAAIUBAAATAAAAAAAA&#10;AAAAAAAAAAAAAABbQ29udGVudF9UeXBlc10ueG1sUEsBAi0AFAAGAAgAAAAhAFr0LFu/AAAAFQEA&#10;AAsAAAAAAAAAAAAAAAAAHwEAAF9yZWxzLy5yZWxzUEsBAi0AFAAGAAgAAAAhAOWZb/vHAAAA3AAA&#10;AA8AAAAAAAAAAAAAAAAABwIAAGRycy9kb3ducmV2LnhtbFBLBQYAAAAAAwADALcAAAD7AgAAAAA=&#10;"/>
                        <v:rect id="Rectangle 8858" o:spid="_x0000_s285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"/>
                      </v:group>
                      <v:group id="Group 8859" o:spid="_x0000_s2860" style="position:absolute;left:7938;top:9426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      <v:line id="Line 8860" o:spid="_x0000_s2861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"/>
                        <v:line id="Line 8861" o:spid="_x0000_s2862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"/>
                        <v:line id="Line 8862" o:spid="_x0000_s2863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"/>
                        <v:line id="Line 8863" o:spid="_x0000_s2864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"/>
                        <v:line id="Line 8864" o:spid="_x0000_s2865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"/>
                        <v:line id="Line 8865" o:spid="_x0000_s2866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"/>
                        <v:line id="Line 8866" o:spid="_x0000_s2867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"/>
                        <v:line id="Line 8867" o:spid="_x0000_s2868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"/>
                        <v:line id="Line 8868" o:spid="_x0000_s2869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"/>
                        <v:line id="Line 8869" o:spid="_x0000_s2870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"/>
                        <v:line id="Line 8870" o:spid="_x0000_s2871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"/>
                        <v:line id="Line 8871" o:spid="_x0000_s2872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"/>
                        <v:line id="Line 8872" o:spid="_x0000_s2873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"/>
                        <v:line id="Line 8873" o:spid="_x0000_s2874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7Tn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XjlxH8nYlHQM5+AQAA//8DAFBLAQItABQABgAIAAAAIQDb4fbL7gAAAIUBAAATAAAAAAAA&#10;AAAAAAAAAAAAAABbQ29udGVudF9UeXBlc10ueG1sUEsBAi0AFAAGAAgAAAAhAFr0LFu/AAAAFQEA&#10;AAsAAAAAAAAAAAAAAAAAHwEAAF9yZWxzLy5yZWxzUEsBAi0AFAAGAAgAAAAhAAgztOfHAAAA3AAA&#10;AA8AAAAAAAAAAAAAAAAABwIAAGRycy9kb3ducmV2LnhtbFBLBQYAAAAAAwADALcAAAD7AgAAAAA=&#10;"/>
                        <v:line id="Line 8874" o:spid="_x0000_s2875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3s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5i+j+HvTDoCcvELAAD//wMAUEsBAi0AFAAGAAgAAAAhANvh9svuAAAAhQEAABMAAAAAAAAA&#10;AAAAAAAAAAAAAFtDb250ZW50X1R5cGVzXS54bWxQSwECLQAUAAYACAAAACEAWvQsW78AAAAVAQAA&#10;CwAAAAAAAAAAAAAAAAAfAQAAX3JlbHMvLnJlbHNQSwECLQAUAAYACAAAACEAXv6t7MYAAADcAAAA&#10;DwAAAAAAAAAAAAAAAAAHAgAAZHJzL2Rvd25yZXYueG1sUEsFBgAAAAADAAMAtwAAAPoCAAAAAA==&#10;"/>
                        <v:line id="Line 8875" o:spid="_x0000_s2876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gh3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omoze4nklHQM4uAAAA//8DAFBLAQItABQABgAIAAAAIQDb4fbL7gAAAIUBAAATAAAAAAAA&#10;AAAAAAAAAAAAAABbQ29udGVudF9UeXBlc10ueG1sUEsBAi0AFAAGAAgAAAAhAFr0LFu/AAAAFQEA&#10;AAsAAAAAAAAAAAAAAAAAHwEAAF9yZWxzLy5yZWxzUEsBAi0AFAAGAAgAAAAhADGyCHfHAAAA3AAA&#10;AA8AAAAAAAAAAAAAAAAABwIAAGRycy9kb3ducmV2LnhtbFBLBQYAAAAAAwADALcAAAD7AgAAAAA=&#10;"/>
                        <v:line id="Line 8876" o:spid="_x0000_s2877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"/>
                        <v:line id="Line 8877" o:spid="_x0000_s2878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"/>
                        <v:line id="Line 8878" o:spid="_x0000_s2879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"/>
                        <v:line id="Line 8879" o:spid="_x0000_s2880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"/>
                        <v:line id="Line 8880" o:spid="_x0000_s2881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"/>
                        <v:line id="Line 8881" o:spid="_x0000_s2882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"/>
                        <v:line id="Line 8882" o:spid="_x0000_s2883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"/>
                        <v:line id="Line 8883" o:spid="_x0000_s2884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"/>
                        <v:line id="Line 8884" o:spid="_x0000_s2885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"/>
                        <v:line id="Line 8885" o:spid="_x0000_s2886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"/>
                        <v:line id="Line 8886" o:spid="_x0000_s2887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"/>
                        <v:line id="Line 8887" o:spid="_x0000_s2888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"/>
                        <v:line id="Line 8888" o:spid="_x0000_s2889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"/>
                        <v:line id="Line 8889" o:spid="_x0000_s2890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"/>
                        <v:line id="Line 8890" o:spid="_x0000_s2891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"/>
                        <v:line id="Line 8891" o:spid="_x0000_s2892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"/>
                        <v:line id="Line 8892" o:spid="_x0000_s2893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3b5xgAAANw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I8n8L1TDoCcnUBAAD//wMAUEsBAi0AFAAGAAgAAAAhANvh9svuAAAAhQEAABMAAAAAAAAA&#10;AAAAAAAAAAAAAFtDb250ZW50X1R5cGVzXS54bWxQSwECLQAUAAYACAAAACEAWvQsW78AAAAVAQAA&#10;CwAAAAAAAAAAAAAAAAAfAQAAX3JlbHMvLnJlbHNQSwECLQAUAAYACAAAACEADld2+cYAAADcAAAA&#10;DwAAAAAAAAAAAAAAAAAHAgAAZHJzL2Rvd25yZXYueG1sUEsFBgAAAAADAAMAtwAAAPoCAAAAAA==&#10;"/>
                        <v:line id="Line 8893" o:spid="_x0000_s2894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"/>
                        <v:line id="Line 8894" o:spid="_x0000_s2895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"/>
                        <v:line id="Line 8895" o:spid="_x0000_s2896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"/>
                      </v:group>
                      <v:group id="Group 8896" o:spid="_x0000_s2897" style="position:absolute;left:8358;top:9834;width:390;height:378;rotation:-45" coordorigin="4710,13572" coordsize="39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">
                        <v:rect id="Rectangle 8897" o:spid="_x0000_s2898" style="position:absolute;left:4710;top:13596;width:39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"/>
                        <v:group id="Group 8898" o:spid="_x0000_s2899" style="position:absolute;left:4746;top:13572;width:318;height:378" coordorigin="4668,5694" coordsize="31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        <v:rect id="Rectangle 8899" o:spid="_x0000_s2900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"/>
                          <v:group id="Group 8900" o:spid="_x0000_s2901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          <v:oval id="Oval 8901" o:spid="_x0000_s2902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"/>
                            <v:line id="Line 8902" o:spid="_x0000_s2903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"/>
                            <v:line id="Line 8903" o:spid="_x0000_s2904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"/>
                          </v:group>
                        </v:group>
                      </v:group>
                      <v:line id="Line 8904" o:spid="_x0000_s2905" style="position:absolute;visibility:visible;mso-wrap-style:square" from="8550,9702" to="8550,10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"/>
                      <v:line id="Line 8905" o:spid="_x0000_s2906" style="position:absolute;flip:x;visibility:visible;mso-wrap-style:square" from="8262,10014" to="9264,10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"/>
                      <v:shape id="Text Box 8906" o:spid="_x0000_s2907" type="#_x0000_t202" style="position:absolute;left:8898;top:955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7968F543" w14:textId="77777777" w:rsidR="00B30B1E" w:rsidRDefault="00B30B1E" w:rsidP="00B13BD5">
                              <w:r>
                                <w:t>470</w:t>
                              </w:r>
                            </w:p>
                          </w:txbxContent>
                        </v:textbox>
                      </v:shape>
                      <v:line id="Line 8907" o:spid="_x0000_s2908" style="position:absolute;flip:y;visibility:visible;mso-wrap-style:square" from="9156,9396" to="9156,10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"/>
                      <v:line id="Line 8908" o:spid="_x0000_s2909" style="position:absolute;visibility:visible;mso-wrap-style:square" from="9096,9444" to="9246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"/>
                      <v:line id="Line 8909" o:spid="_x0000_s2910" style="position:absolute;visibility:visible;mso-wrap-style:square" from="9072,9936" to="9222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"/>
                      <v:line id="Line 8910" o:spid="_x0000_s2911" style="position:absolute;visibility:visible;mso-wrap-style:square" from="7920,10926" to="8646,10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x9GyAAAAN0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"/>
                      <v:line id="Line 8911" o:spid="_x0000_s2912" style="position:absolute;flip:x;visibility:visible;mso-wrap-style:square" from="8466,10854" to="8622,10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"/>
                      <v:line id="Line 8912" o:spid="_x0000_s2913" style="position:absolute;flip:x;visibility:visible;mso-wrap-style:square" from="7950,10848" to="8106,10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lRVxAAAAN0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bDKFv2/SCXL5CwAA//8DAFBLAQItABQABgAIAAAAIQDb4fbL7gAAAIUBAAATAAAAAAAAAAAA&#10;AAAAAAAAAABbQ29udGVudF9UeXBlc10ueG1sUEsBAi0AFAAGAAgAAAAhAFr0LFu/AAAAFQEAAAsA&#10;AAAAAAAAAAAAAAAAHwEAAF9yZWxzLy5yZWxzUEsBAi0AFAAGAAgAAAAhAHUCVFXEAAAA3QAAAA8A&#10;AAAAAAAAAAAAAAAABwIAAGRycy9kb3ducmV2LnhtbFBLBQYAAAAAAwADALcAAAD4AgAAAAA=&#10;"/>
                      <v:rect id="Rectangle 8913" o:spid="_x0000_s2914" style="position:absolute;left:8118;top:1065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" strokecolor="white">
                        <v:textbox inset="0,0,0,0">
                          <w:txbxContent>
                            <w:p w14:paraId="763208AD" w14:textId="77777777" w:rsidR="00B30B1E" w:rsidRDefault="00B30B1E" w:rsidP="00B13BD5">
                              <w:r>
                                <w:t>470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0" allowOverlap="1" wp14:anchorId="5BABAF46" wp14:editId="646FFAC0">
                      <wp:simplePos x="0" y="0"/>
                      <wp:positionH relativeFrom="column">
                        <wp:posOffset>5983605</wp:posOffset>
                      </wp:positionH>
                      <wp:positionV relativeFrom="paragraph">
                        <wp:posOffset>4865370</wp:posOffset>
                      </wp:positionV>
                      <wp:extent cx="99060" cy="99060"/>
                      <wp:effectExtent l="0" t="0" r="0" b="0"/>
                      <wp:wrapNone/>
                      <wp:docPr id="950" name="Group 8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99060"/>
                                <a:chOff x="9354" y="8622"/>
                                <a:chExt cx="252" cy="246"/>
                              </a:xfrm>
                            </wpg:grpSpPr>
                            <wps:wsp>
                              <wps:cNvPr id="951" name="Line 89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54" y="8622"/>
                                  <a:ext cx="252" cy="2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2" name="Line 89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54" y="8622"/>
                                  <a:ext cx="246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3" name="Rectangle 89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08" y="8676"/>
                                  <a:ext cx="138" cy="1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8EA4922" id="Group 8959" o:spid="_x0000_s1026" style="position:absolute;margin-left:471.15pt;margin-top:383.1pt;width:7.8pt;height:7.8pt;z-index:251712512" coordorigin="9354,8622" coordsize="25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" o:allowincell="f">
                      <v:line id="Line 8960" o:spid="_x0000_s102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"/>
                      <v:line id="Line 8961" o:spid="_x0000_s102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"/>
                      <v:rect id="Rectangle 8962" o:spid="_x0000_s102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Кипятильник элек</w:t>
            </w:r>
            <w:r w:rsidR="00B13BD5" w:rsidRPr="005260A3">
              <w:rPr>
                <w:spacing w:val="-8"/>
                <w:sz w:val="28"/>
                <w:szCs w:val="28"/>
              </w:rPr>
              <w:t>тричес</w:t>
            </w:r>
            <w:r w:rsidR="00B13BD5" w:rsidRPr="005260A3">
              <w:rPr>
                <w:sz w:val="28"/>
                <w:szCs w:val="28"/>
              </w:rPr>
              <w:t>-кий</w:t>
            </w:r>
          </w:p>
        </w:tc>
        <w:tc>
          <w:tcPr>
            <w:tcW w:w="1275" w:type="dxa"/>
            <w:vAlign w:val="center"/>
          </w:tcPr>
          <w:p w14:paraId="0C20191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КНЭ-100М</w:t>
            </w:r>
          </w:p>
        </w:tc>
        <w:tc>
          <w:tcPr>
            <w:tcW w:w="1418" w:type="dxa"/>
            <w:vAlign w:val="center"/>
          </w:tcPr>
          <w:p w14:paraId="466F7A8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BC212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370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54F962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</w:p>
        </w:tc>
        <w:tc>
          <w:tcPr>
            <w:tcW w:w="1134" w:type="dxa"/>
            <w:vAlign w:val="center"/>
          </w:tcPr>
          <w:p w14:paraId="094116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</w:tc>
        <w:tc>
          <w:tcPr>
            <w:tcW w:w="3260" w:type="dxa"/>
            <w:vAlign w:val="center"/>
          </w:tcPr>
          <w:p w14:paraId="20FA216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36DFBE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098AE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C5C84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642B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1DCF8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39A2B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2F24AC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00A9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D6934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80EB8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DB69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07759CB0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36F38E4A" wp14:editId="38A66DF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48895</wp:posOffset>
                      </wp:positionV>
                      <wp:extent cx="1965960" cy="1184910"/>
                      <wp:effectExtent l="0" t="0" r="0" b="0"/>
                      <wp:wrapNone/>
                      <wp:docPr id="886" name="Group 8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5960" cy="1184910"/>
                                <a:chOff x="8040" y="13566"/>
                                <a:chExt cx="3096" cy="1866"/>
                              </a:xfrm>
                            </wpg:grpSpPr>
                            <wpg:grpSp>
                              <wpg:cNvPr id="887" name="Group 89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0" y="13632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888" name="Line 896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9" name="Line 896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0" name="Line 896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1" name="Line 896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2" name="Line 896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3" name="Line 897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4" name="Line 897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5" name="Line 897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6" name="Line 897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7" name="Line 897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8" name="Line 897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9" name="Line 897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0" name="Line 897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1" name="Line 897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2" name="Line 89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3" name="Line 89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4" name="Line 89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5" name="Line 89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6" name="Line 89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7" name="Line 89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8" name="Line 89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9" name="Line 89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0" name="Line 89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1" name="Line 89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2" name="Line 89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3" name="Line 89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4" name="Line 89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5" name="Line 89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6" name="Line 89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7" name="Line 89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8" name="Line 89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9" name="Line 89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0" name="Line 89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1" name="Line 89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2" name="Line 89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3" name="Line 90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4" name="Line 90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25" name="Group 90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38" y="14514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926" name="Line 90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7" name="Line 900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8" name="Rectangle 9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9" name="Group 90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76" y="14016"/>
                                  <a:ext cx="480" cy="636"/>
                                  <a:chOff x="10206" y="14046"/>
                                  <a:chExt cx="480" cy="636"/>
                                </a:xfrm>
                              </wpg:grpSpPr>
                              <wpg:grpSp>
                                <wpg:cNvPr id="930" name="Group 90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248" y="14172"/>
                                    <a:ext cx="390" cy="378"/>
                                    <a:chOff x="4710" y="13572"/>
                                    <a:chExt cx="390" cy="378"/>
                                  </a:xfrm>
                                </wpg:grpSpPr>
                                <wps:wsp>
                                  <wps:cNvPr id="931" name="Rectangle 900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10" y="13596"/>
                                      <a:ext cx="390" cy="3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932" name="Group 90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746" y="13572"/>
                                      <a:ext cx="318" cy="378"/>
                                      <a:chOff x="4668" y="5694"/>
                                      <a:chExt cx="318" cy="378"/>
                                    </a:xfrm>
                                  </wpg:grpSpPr>
                                  <wps:wsp>
                                    <wps:cNvPr id="933" name="Rectangle 90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734" y="5694"/>
                                        <a:ext cx="192" cy="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934" name="Group 90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68" y="5718"/>
                                        <a:ext cx="318" cy="354"/>
                                        <a:chOff x="4902" y="6600"/>
                                        <a:chExt cx="432" cy="486"/>
                                      </a:xfrm>
                                    </wpg:grpSpPr>
                                    <wps:wsp>
                                      <wps:cNvPr id="935" name="Oval 90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902" y="6600"/>
                                          <a:ext cx="432" cy="42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36" name="Line 901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5124" y="7032"/>
                                          <a:ext cx="30" cy="5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937" name="Line 901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088" y="7026"/>
                                          <a:ext cx="36" cy="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938" name="Line 90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46" y="1404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39" name="Line 90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206" y="14352"/>
                                    <a:ext cx="4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940" name="Line 90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16" y="14418"/>
                                  <a:ext cx="0" cy="7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1" name="Line 90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696" y="14322"/>
                                  <a:ext cx="5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2" name="Text Box 90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30" y="13818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499FA5" w14:textId="77777777" w:rsidR="00B30B1E" w:rsidRDefault="00B30B1E" w:rsidP="00B13BD5">
                                    <w:r>
                                      <w:t>450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3" name="Line 90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76" y="13566"/>
                                  <a:ext cx="0" cy="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4" name="Line 90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136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5" name="Line 90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1426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6" name="Line 90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14" y="15060"/>
                                  <a:ext cx="8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7" name="Line 90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326" y="1499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8" name="Line 90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62" y="1498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9" name="Rectangle 90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30" y="14802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68D3A3" w14:textId="77777777" w:rsidR="00B30B1E" w:rsidRDefault="00B30B1E" w:rsidP="00B13BD5">
                                    <w:r>
                                      <w:t>450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6F38E4A" id="Group 8963" o:spid="_x0000_s2915" style="position:absolute;left:0;text-align:left;margin-left:-.4pt;margin-top:3.85pt;width:154.8pt;height:93.3pt;z-index:251713536" coordorigin="8040,13566" coordsize="3096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">
                      <v:group id="Group 8964" o:spid="_x0000_s2916" style="position:absolute;left:8040;top:13632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      <v:line id="Line 8965" o:spid="_x0000_s2917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"/>
                        <v:line id="Line 8966" o:spid="_x0000_s2918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"/>
                        <v:line id="Line 8967" o:spid="_x0000_s2919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"/>
                        <v:line id="Line 8968" o:spid="_x0000_s2920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"/>
                        <v:line id="Line 8969" o:spid="_x0000_s2921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"/>
                        <v:line id="Line 8970" o:spid="_x0000_s2922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"/>
                        <v:line id="Line 8971" o:spid="_x0000_s2923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"/>
                        <v:line id="Line 8972" o:spid="_x0000_s2924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"/>
                        <v:line id="Line 8973" o:spid="_x0000_s2925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"/>
                        <v:line id="Line 8974" o:spid="_x0000_s2926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"/>
                        <v:line id="Line 8975" o:spid="_x0000_s2927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"/>
                        <v:line id="Line 8976" o:spid="_x0000_s2928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"/>
                        <v:line id="Line 8977" o:spid="_x0000_s2929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"/>
                        <v:line id="Line 8978" o:spid="_x0000_s2930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"/>
                        <v:line id="Line 8979" o:spid="_x0000_s2931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WIB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CSTODvTDwCcvELAAD//wMAUEsBAi0AFAAGAAgAAAAhANvh9svuAAAAhQEAABMAAAAAAAAA&#10;AAAAAAAAAAAAAFtDb250ZW50X1R5cGVzXS54bWxQSwECLQAUAAYACAAAACEAWvQsW78AAAAVAQAA&#10;CwAAAAAAAAAAAAAAAAAfAQAAX3JlbHMvLnJlbHNQSwECLQAUAAYACAAAACEAP3liAcYAAADcAAAA&#10;DwAAAAAAAAAAAAAAAAAHAgAAZHJzL2Rvd25yZXYueG1sUEsFBgAAAAADAAMAtwAAAPoCAAAAAA==&#10;"/>
                        <v:line id="Line 8980" o:spid="_x0000_s2932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"/>
                        <v:line id="Line 8981" o:spid="_x0000_s2933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"/>
                        <v:line id="Line 8982" o:spid="_x0000_s2934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"/>
                        <v:line id="Line 8983" o:spid="_x0000_s2935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"/>
                        <v:line id="Line 8984" o:spid="_x0000_s2936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"/>
                        <v:line id="Line 8985" o:spid="_x0000_s2937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"/>
                        <v:line id="Line 8986" o:spid="_x0000_s2938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"/>
                        <v:line id="Line 8987" o:spid="_x0000_s2939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"/>
                        <v:line id="Line 8988" o:spid="_x0000_s2940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"/>
                        <v:line id="Line 8989" o:spid="_x0000_s2941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HWj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cxGY7idSUdALq8AAAD//wMAUEsBAi0AFAAGAAgAAAAhANvh9svuAAAAhQEAABMAAAAAAAAA&#10;AAAAAAAAAAAAAFtDb250ZW50X1R5cGVzXS54bWxQSwECLQAUAAYACAAAACEAWvQsW78AAAAVAQAA&#10;CwAAAAAAAAAAAAAAAAAfAQAAX3JlbHMvLnJlbHNQSwECLQAUAAYACAAAACEAY4R1o8YAAADcAAAA&#10;DwAAAAAAAAAAAAAAAAAHAgAAZHJzL2Rvd25yZXYueG1sUEsFBgAAAAADAAMAtwAAAPoCAAAAAA==&#10;"/>
                        <v:line id="Line 8990" o:spid="_x0000_s2942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"/>
                        <v:line id="Line 8991" o:spid="_x0000_s2943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hM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ubjKdzOpCMgV/8AAAD//wMAUEsBAi0AFAAGAAgAAAAhANvh9svuAAAAhQEAABMAAAAAAAAA&#10;AAAAAAAAAAAAAFtDb250ZW50X1R5cGVzXS54bWxQSwECLQAUAAYACAAAACEAWvQsW78AAAAVAQAA&#10;CwAAAAAAAAAAAAAAAAAfAQAAX3JlbHMvLnJlbHNQSwECLQAUAAYACAAAACEAgyFITMYAAADcAAAA&#10;DwAAAAAAAAAAAAAAAAAHAgAAZHJzL2Rvd25yZXYueG1sUEsFBgAAAAADAAMAtwAAAPoCAAAAAA==&#10;"/>
                        <v:line id="Line 8992" o:spid="_x0000_s2944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"/>
                        <v:line id="Line 8993" o:spid="_x0000_s2945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"/>
                        <v:line id="Line 8994" o:spid="_x0000_s2946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"/>
                        <v:line id="Line 8995" o:spid="_x0000_s2947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"/>
                        <v:line id="Line 8996" o:spid="_x0000_s2948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"/>
                        <v:line id="Line 8997" o:spid="_x0000_s2949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"/>
                        <v:line id="Line 8998" o:spid="_x0000_s2950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Fp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czGI7idSUdALq8AAAD//wMAUEsBAi0AFAAGAAgAAAAhANvh9svuAAAAhQEAABMAAAAAAAAA&#10;AAAAAAAAAAAAAFtDb250ZW50X1R5cGVzXS54bWxQSwECLQAUAAYACAAAACEAWvQsW78AAAAVAQAA&#10;CwAAAAAAAAAAAAAAAAAfAQAAX3JlbHMvLnJlbHNQSwECLQAUAAYACAAAACEAXTohacYAAADcAAAA&#10;DwAAAAAAAAAAAAAAAAAHAgAAZHJzL2Rvd25yZXYueG1sUEsFBgAAAAADAAMAtwAAAPoCAAAAAA==&#10;"/>
                        <v:line id="Line 8999" o:spid="_x0000_s2951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8e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J5nsP1TDoCcnUBAAD//wMAUEsBAi0AFAAGAAgAAAAhANvh9svuAAAAhQEAABMAAAAAAAAA&#10;AAAAAAAAAAAAAFtDb250ZW50X1R5cGVzXS54bWxQSwECLQAUAAYACAAAACEAWvQsW78AAAAVAQAA&#10;CwAAAAAAAAAAAAAAAAAfAQAAX3JlbHMvLnJlbHNQSwECLQAUAAYACAAAACEArei/HsYAAADcAAAA&#10;DwAAAAAAAAAAAAAAAAAHAgAAZHJzL2Rvd25yZXYueG1sUEsFBgAAAAADAAMAtwAAAPoCAAAAAA==&#10;"/>
                        <v:line id="Line 9000" o:spid="_x0000_s2952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qF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2GsPtTDoCcvkHAAD//wMAUEsBAi0AFAAGAAgAAAAhANvh9svuAAAAhQEAABMAAAAAAAAA&#10;AAAAAAAAAAAAAFtDb250ZW50X1R5cGVzXS54bWxQSwECLQAUAAYACAAAACEAWvQsW78AAAAVAQAA&#10;CwAAAAAAAAAAAAAAAAAfAQAAX3JlbHMvLnJlbHNQSwECLQAUAAYACAAAACEAwqQahcYAAADcAAAA&#10;DwAAAAAAAAAAAAAAAAAHAgAAZHJzL2Rvd25yZXYueG1sUEsFBgAAAAADAAMAtwAAAPoCAAAAAA==&#10;"/>
                        <v:line id="Line 9001" o:spid="_x0000_s2953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Lx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bPxBP7OpCMgl78AAAD//wMAUEsBAi0AFAAGAAgAAAAhANvh9svuAAAAhQEAABMAAAAAAAAA&#10;AAAAAAAAAAAAAFtDb250ZW50X1R5cGVzXS54bWxQSwECLQAUAAYACAAAACEAWvQsW78AAAAVAQAA&#10;CwAAAAAAAAAAAAAAAAAfAQAAX3JlbHMvLnJlbHNQSwECLQAUAAYACAAAACEATU2C8cYAAADcAAAA&#10;DwAAAAAAAAAAAAAAAAAHAgAAZHJzL2Rvd25yZXYueG1sUEsFBgAAAAADAAMAtwAAAPoCAAAAAA==&#10;"/>
                      </v:group>
                      <v:group id="Group 9002" o:spid="_x0000_s2954" style="position:absolute;left:10338;top:14514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X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">
                        <v:line id="Line 9003" o:spid="_x0000_s295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hi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SeHvTDwCcvELAAD//wMAUEsBAi0AFAAGAAgAAAAhANvh9svuAAAAhQEAABMAAAAAAAAA&#10;AAAAAAAAAAAAAFtDb250ZW50X1R5cGVzXS54bWxQSwECLQAUAAYACAAAACEAWvQsW78AAAAVAQAA&#10;CwAAAAAAAAAAAAAAAAAfAQAAX3JlbHMvLnJlbHNQSwECLQAUAAYACAAAACEAC/c4YsYAAADcAAAA&#10;DwAAAAAAAAAAAAAAAAAHAgAAZHJzL2Rvd25yZXYueG1sUEsFBgAAAAADAAMAtwAAAPoCAAAAAA==&#10;"/>
                        <v:line id="Line 9004" o:spid="_x0000_s295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"/>
                        <v:rect id="Rectangle 9005" o:spid="_x0000_s295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nbH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M&#10;47A2nAlHQKa/AAAA//8DAFBLAQItABQABgAIAAAAIQDb4fbL7gAAAIUBAAATAAAAAAAAAAAAAAAA&#10;AAAAAABbQ29udGVudF9UeXBlc10ueG1sUEsBAi0AFAAGAAgAAAAhAFr0LFu/AAAAFQEAAAsAAAAA&#10;AAAAAAAAAAAAHwEAAF9yZWxzLy5yZWxzUEsBAi0AFAAGAAgAAAAhAMVydsfBAAAA3AAAAA8AAAAA&#10;AAAAAAAAAAAABwIAAGRycy9kb3ducmV2LnhtbFBLBQYAAAAAAwADALcAAAD1AgAAAAA=&#10;"/>
                      </v:group>
                      <v:group id="Group 9006" o:spid="_x0000_s2958" style="position:absolute;left:10176;top:14016;width:480;height:636" coordorigin="10206,14046" coordsize="48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aS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">
                        <v:group id="Group 9007" o:spid="_x0000_s2959" style="position:absolute;left:10248;top:14172;width:390;height:378" coordorigin="4710,13572" coordsize="39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        <v:rect id="Rectangle 9008" o:spid="_x0000_s2960" style="position:absolute;left:4710;top:13596;width:39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"/>
                          <v:group id="Group 9009" o:spid="_x0000_s2961" style="position:absolute;left:4746;top:13572;width:318;height:378" coordorigin="4668,5694" coordsize="31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        <v:rect id="Rectangle 9010" o:spid="_x0000_s2962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"/>
                            <v:group id="Group 9011" o:spid="_x0000_s2963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        <v:oval id="Oval 9012" o:spid="_x0000_s2964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"/>
                              <v:line id="Line 9013" o:spid="_x0000_s2965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"/>
                              <v:line id="Line 9014" o:spid="_x0000_s2966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sk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Xj0Qv8nYlHQM5+AQAA//8DAFBLAQItABQABgAIAAAAIQDb4fbL7gAAAIUBAAATAAAAAAAA&#10;AAAAAAAAAAAAAABbQ29udGVudF9UeXBlc10ueG1sUEsBAi0AFAAGAAgAAAAhAFr0LFu/AAAAFQEA&#10;AAsAAAAAAAAAAAAAAAAAHwEAAF9yZWxzLy5yZWxzUEsBAi0AFAAGAAgAAAAhAOFiCyTHAAAA3AAA&#10;AA8AAAAAAAAAAAAAAAAABwIAAGRycy9kb3ducmV2LnhtbFBLBQYAAAAAAwADALcAAAD7AgAAAAA=&#10;"/>
                            </v:group>
                          </v:group>
                        </v:group>
                        <v:line id="Line 9015" o:spid="_x0000_s2967" style="position:absolute;visibility:visible;mso-wrap-style:square" from="10446,14046" to="10446,14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">
                          <v:stroke dashstyle="longDashDot"/>
                        </v:line>
                        <v:line id="Line 9016" o:spid="_x0000_s2968" style="position:absolute;visibility:visible;mso-wrap-style:square" from="10206,14352" to="10686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">
                          <v:stroke dashstyle="longDashDot"/>
                        </v:line>
                      </v:group>
                      <v:line id="Line 9017" o:spid="_x0000_s2969" style="position:absolute;visibility:visible;mso-wrap-style:square" from="10416,14418" to="10416,15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"/>
                      <v:line id="Line 9018" o:spid="_x0000_s2970" style="position:absolute;flip:x;visibility:visible;mso-wrap-style:square" from="9696,14322" to="10242,14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cTJ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ubTMdzOpCMgV/8AAAD//wMAUEsBAi0AFAAGAAgAAAAhANvh9svuAAAAhQEAABMAAAAAAAAA&#10;AAAAAAAAAAAAAFtDb250ZW50X1R5cGVzXS54bWxQSwECLQAUAAYACAAAACEAWvQsW78AAAAVAQAA&#10;CwAAAAAAAAAAAAAAAAAfAQAAX3JlbHMvLnJlbHNQSwECLQAUAAYACAAAACEAgOXEycYAAADcAAAA&#10;DwAAAAAAAAAAAAAAAAAHAgAAZHJzL2Rvd25yZXYueG1sUEsFBgAAAAADAAMAtwAAAPoCAAAAAA==&#10;"/>
                      <v:shape id="Text Box 9019" o:spid="_x0000_s2971" type="#_x0000_t202" style="position:absolute;left:9630;top:13818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72499FA5" w14:textId="77777777" w:rsidR="00B30B1E" w:rsidRDefault="00B30B1E" w:rsidP="00B13BD5">
                              <w:r>
                                <w:t>450</w:t>
                              </w:r>
                            </w:p>
                          </w:txbxContent>
                        </v:textbox>
                      </v:shape>
                      <v:line id="Line 9020" o:spid="_x0000_s2972" style="position:absolute;flip:y;visibility:visible;mso-wrap-style:square" from="9876,13566" to="9876,1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"/>
                      <v:line id="Line 9021" o:spid="_x0000_s2973" style="position:absolute;visibility:visible;mso-wrap-style:square" from="9816,13644" to="9966,13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Yu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0ZwPROPgJxdAAAA//8DAFBLAQItABQABgAIAAAAIQDb4fbL7gAAAIUBAAATAAAAAAAA&#10;AAAAAAAAAAAAAABbQ29udGVudF9UeXBlc10ueG1sUEsBAi0AFAAGAAgAAAAhAFr0LFu/AAAAFQEA&#10;AAsAAAAAAAAAAAAAAAAAHwEAAF9yZWxzLy5yZWxzUEsBAi0AFAAGAAgAAAAhAEm25i7HAAAA3AAA&#10;AA8AAAAAAAAAAAAAAAAABwIAAGRycy9kb3ducmV2LnhtbFBLBQYAAAAAAwADALcAAAD7AgAAAAA=&#10;"/>
                      <v:line id="Line 9022" o:spid="_x0000_s2974" style="position:absolute;visibility:visible;mso-wrap-style:square" from="9816,14262" to="9966,14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kO1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t4un+A3zPxCMj5GQAA//8DAFBLAQItABQABgAIAAAAIQDb4fbL7gAAAIUBAAATAAAAAAAA&#10;AAAAAAAAAAAAAABbQ29udGVudF9UeXBlc10ueG1sUEsBAi0AFAAGAAgAAAAhAFr0LFu/AAAAFQEA&#10;AAsAAAAAAAAAAAAAAAAAHwEAAF9yZWxzLy5yZWxzUEsBAi0AFAAGAAgAAAAhACb6Q7XHAAAA3AAA&#10;AA8AAAAAAAAAAAAAAAAABwIAAGRycy9kb3ducmV2LnhtbFBLBQYAAAAAAwADALcAAAD7AgAAAAA=&#10;"/>
                      <v:line id="Line 9023" o:spid="_x0000_s2975" style="position:absolute;visibility:visible;mso-wrap-style:square" from="10314,15060" to="11136,1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3C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1O4nolHQM4vAAAA//8DAFBLAQItABQABgAIAAAAIQDb4fbL7gAAAIUBAAATAAAAAAAA&#10;AAAAAAAAAAAAAABbQ29udGVudF9UeXBlc10ueG1sUEsBAi0AFAAGAAgAAAAhAFr0LFu/AAAAFQEA&#10;AAsAAAAAAAAAAAAAAAAAHwEAAF9yZWxzLy5yZWxzUEsBAi0AFAAGAAgAAAAhANYo3cLHAAAA3AAA&#10;AA8AAAAAAAAAAAAAAAAABwIAAGRycy9kb3ducmV2LnhtbFBLBQYAAAAAAwADALcAAAD7AgAAAAA=&#10;"/>
                      <v:line id="Line 9024" o:spid="_x0000_s2976" style="position:absolute;flip:x;visibility:visible;mso-wrap-style:square" from="10326,14994" to="10482,15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km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5iO3+HvTDoCcvELAAD//wMAUEsBAi0AFAAGAAgAAAAhANvh9svuAAAAhQEAABMAAAAAAAAA&#10;AAAAAAAAAAAAAFtDb250ZW50X1R5cGVzXS54bWxQSwECLQAUAAYACAAAACEAWvQsW78AAAAVAQAA&#10;CwAAAAAAAAAAAAAAAAAfAQAAX3JlbHMvLnJlbHNQSwECLQAUAAYACAAAACEAYED5JsYAAADcAAAA&#10;DwAAAAAAAAAAAAAAAAAHAgAAZHJzL2Rvd25yZXYueG1sUEsFBgAAAAADAAMAtwAAAPoCAAAAAA==&#10;"/>
                      <v:line id="Line 9025" o:spid="_x0000_s2977" style="position:absolute;flip:x;visibility:visible;mso-wrap-style:square" from="10962,14988" to="11118,15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21U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vk0rU1n0hGQq18AAAD//wMAUEsBAi0AFAAGAAgAAAAhANvh9svuAAAAhQEAABMAAAAAAAAAAAAA&#10;AAAAAAAAAFtDb250ZW50X1R5cGVzXS54bWxQSwECLQAUAAYACAAAACEAWvQsW78AAAAVAQAACwAA&#10;AAAAAAAAAAAAAAAfAQAAX3JlbHMvLnJlbHNQSwECLQAUAAYACAAAACEAEd9tVMMAAADcAAAADwAA&#10;AAAAAAAAAAAAAAAHAgAAZHJzL2Rvd25yZXYueG1sUEsFBgAAAAADAAMAtwAAAPcCAAAAAA==&#10;"/>
                      <v:rect id="Rectangle 9026" o:spid="_x0000_s2978" style="position:absolute;left:10530;top:14802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" strokecolor="white">
                        <v:textbox inset="0,0,0,0">
                          <w:txbxContent>
                            <w:p w14:paraId="4768D3A3" w14:textId="77777777" w:rsidR="00B30B1E" w:rsidRDefault="00B30B1E" w:rsidP="00B13BD5">
                              <w:r>
                                <w:t>450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608B1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904F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93793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41BD3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8097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C88F2C6" w14:textId="77777777">
        <w:tc>
          <w:tcPr>
            <w:tcW w:w="1102" w:type="dxa"/>
            <w:vAlign w:val="center"/>
          </w:tcPr>
          <w:p w14:paraId="048D66E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0" allowOverlap="1" wp14:anchorId="63D6A38E" wp14:editId="3C4D6936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403860</wp:posOffset>
                      </wp:positionV>
                      <wp:extent cx="171450" cy="201930"/>
                      <wp:effectExtent l="0" t="0" r="0" b="0"/>
                      <wp:wrapNone/>
                      <wp:docPr id="881" name="Group 9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201930"/>
                                <a:chOff x="4731" y="6252"/>
                                <a:chExt cx="270" cy="318"/>
                              </a:xfrm>
                            </wpg:grpSpPr>
                            <wps:wsp>
                              <wps:cNvPr id="882" name="Rectangle 90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82" y="6252"/>
                                  <a:ext cx="163" cy="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3" name="Oval 9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1" y="6272"/>
                                  <a:ext cx="270" cy="26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4" name="Line 90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70" y="6537"/>
                                  <a:ext cx="19" cy="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5" name="Line 90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47" y="6533"/>
                                  <a:ext cx="23" cy="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0EC28F0" id="Group 9033" o:spid="_x0000_s1026" style="position:absolute;margin-left:142.05pt;margin-top:31.8pt;width:13.5pt;height:15.9pt;z-index:251715584" coordorigin="4731,6252" coordsize="270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" o:allowincell="f">
                      <v:rect id="Rectangle 9034" o:spid="_x0000_s1027" style="position:absolute;left:4782;top:6252;width:163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"/>
                      <v:oval id="Oval 9035" o:spid="_x0000_s1028" style="position:absolute;left:4731;top:6272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"/>
                      <v:line id="Line 9036" o:spid="_x0000_s1029" style="position:absolute;flip:x;visibility:visible;mso-wrap-style:square" from="4870,6537" to="4889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"/>
                      <v:line id="Line 9037" o:spid="_x0000_s1030" style="position:absolute;visibility:visible;mso-wrap-style:square" from="4847,6533" to="4870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0" allowOverlap="1" wp14:anchorId="00CA024E" wp14:editId="60C71AF6">
                      <wp:simplePos x="0" y="0"/>
                      <wp:positionH relativeFrom="column">
                        <wp:posOffset>4131945</wp:posOffset>
                      </wp:positionH>
                      <wp:positionV relativeFrom="paragraph">
                        <wp:posOffset>49530</wp:posOffset>
                      </wp:positionV>
                      <wp:extent cx="1908810" cy="807720"/>
                      <wp:effectExtent l="0" t="0" r="0" b="0"/>
                      <wp:wrapNone/>
                      <wp:docPr id="827" name="Group 9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807720"/>
                                <a:chOff x="7878" y="1764"/>
                                <a:chExt cx="3006" cy="1272"/>
                              </a:xfrm>
                            </wpg:grpSpPr>
                            <wpg:grpSp>
                              <wpg:cNvPr id="828" name="Group 90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78" y="181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829" name="Line 90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0" name="Line 90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1" name="Line 90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2" name="Line 90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3" name="Line 90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4" name="Line 90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5" name="Line 90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6" name="Line 90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7" name="Line 90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8" name="Line 90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9" name="Line 90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0" name="Line 90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1" name="Line 90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2" name="Line 90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3" name="Line 90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4" name="Line 90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5" name="Line 90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6" name="Line 90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7" name="Line 90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8" name="Line 90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9" name="Line 90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0" name="Line 90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1" name="Line 90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52" name="Rectangle 90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40" y="2010"/>
                                  <a:ext cx="960" cy="5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53" name="Group 90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6" y="2154"/>
                                  <a:ext cx="270" cy="318"/>
                                  <a:chOff x="4731" y="6252"/>
                                  <a:chExt cx="270" cy="318"/>
                                </a:xfrm>
                              </wpg:grpSpPr>
                              <wps:wsp>
                                <wps:cNvPr id="854" name="Rectangle 90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2" y="6252"/>
                                    <a:ext cx="163" cy="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5" name="Oval 90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1" y="6272"/>
                                    <a:ext cx="270" cy="26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6" name="Line 90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70" y="6537"/>
                                    <a:ext cx="19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7" name="Line 90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47" y="6533"/>
                                    <a:ext cx="23" cy="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58" name="Group 90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88" y="2244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859" name="Line 90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60" name="Line 907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61" name="Rectangle 90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2" name="Line 90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54" y="2646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3" name="Line 90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42" y="2010"/>
                                  <a:ext cx="4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4" name="Text Box 90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62" y="205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2F6A20" w14:textId="77777777" w:rsidR="00B30B1E" w:rsidRDefault="00B30B1E" w:rsidP="00B13BD5">
                                    <w:r>
                                      <w:t>150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5" name="Line 907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02" y="1794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6" name="Line 90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0" y="18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7" name="Line 90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0" y="19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8" name="Line 90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34" y="2958"/>
                                  <a:ext cx="9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9" name="Line 90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64" y="289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0" name="Line 90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588" y="288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1" name="Rectangle 90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04" y="270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98A55B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2" name="Line 908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9930" y="2316"/>
                                  <a:ext cx="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3" name="Text Box 90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44" y="192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255C97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4" name="Line 90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90" y="1764"/>
                                  <a:ext cx="0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Line 90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2" y="18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6" name="Line 90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8" y="22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7" name="Line 90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66" y="2640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8" name="Line 90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54" y="2082"/>
                                  <a:ext cx="0" cy="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9" name="Line 90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66" y="2094"/>
                                  <a:ext cx="0" cy="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0" name="Line 909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62" y="2316"/>
                                  <a:ext cx="7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0CA024E" id="Group 9041" o:spid="_x0000_s2979" style="position:absolute;left:0;text-align:left;margin-left:325.35pt;margin-top:3.9pt;width:150.3pt;height:63.6pt;z-index:251717632" coordorigin="7878,1764" coordsize="3006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" o:allowincell="f">
                      <v:group id="Group 9042" o:spid="_x0000_s2980" style="position:absolute;left:7878;top:181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U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">
                        <v:line id="Line 9043" o:spid="_x0000_s2981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"/>
                        <v:line id="Line 9044" o:spid="_x0000_s2982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"/>
                        <v:line id="Line 9045" o:spid="_x0000_s2983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"/>
                        <v:line id="Line 9046" o:spid="_x0000_s2984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CZexwAAANw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L8ZQK/Z9IRkIsfAAAA//8DAFBLAQItABQABgAIAAAAIQDb4fbL7gAAAIUBAAATAAAAAAAA&#10;AAAAAAAAAAAAAABbQ29udGVudF9UeXBlc10ueG1sUEsBAi0AFAAGAAgAAAAhAFr0LFu/AAAAFQEA&#10;AAsAAAAAAAAAAAAAAAAAHwEAAF9yZWxzLy5yZWxzUEsBAi0AFAAGAAgAAAAhAF7QJl7HAAAA3AAA&#10;AA8AAAAAAAAAAAAAAAAABwIAAGRycy9kb3ducmV2LnhtbFBLBQYAAAAAAwADALcAAAD7AgAAAAA=&#10;"/>
                        <v:line id="Line 9047" o:spid="_x0000_s2985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"/>
                        <v:line id="Line 9048" o:spid="_x0000_s2986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"/>
                        <v:line id="Line 9049" o:spid="_x0000_s2987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"/>
                        <v:line id="Line 9050" o:spid="_x0000_s2988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"/>
                        <v:line id="Line 9051" o:spid="_x0000_s2989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"/>
                        <v:line id="Line 9052" o:spid="_x0000_s2990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"/>
                        <v:line id="Line 9053" o:spid="_x0000_s2991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"/>
                        <v:line id="Line 9054" o:spid="_x0000_s2992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"/>
                        <v:line id="Line 9055" o:spid="_x0000_s2993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"/>
                        <v:line id="Line 9056" o:spid="_x0000_s2994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lUj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kE+ncD1TDoCcnEBAAD//wMAUEsBAi0AFAAGAAgAAAAhANvh9svuAAAAhQEAABMAAAAAAAAA&#10;AAAAAAAAAAAAAFtDb250ZW50X1R5cGVzXS54bWxQSwECLQAUAAYACAAAACEAWvQsW78AAAAVAQAA&#10;CwAAAAAAAAAAAAAAAAAfAQAAX3JlbHMvLnJlbHNQSwECLQAUAAYACAAAACEABtZVI8YAAADcAAAA&#10;DwAAAAAAAAAAAAAAAAAHAgAAZHJzL2Rvd25yZXYueG1sUEsFBgAAAAADAAMAtwAAAPoCAAAAAA==&#10;"/>
                        <v:line id="Line 9057" o:spid="_x0000_s2995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"/>
                        <v:line id="Line 9058" o:spid="_x0000_s2996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"/>
                        <v:line id="Line 9059" o:spid="_x0000_s2997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"/>
                        <v:line id="Line 9060" o:spid="_x0000_s2998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"/>
                        <v:line id="Line 9061" o:spid="_x0000_s2999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"/>
                        <v:line id="Line 9062" o:spid="_x0000_s3000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"/>
                        <v:line id="Line 9063" o:spid="_x0000_s3001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"/>
                        <v:line id="Line 9064" o:spid="_x0000_s3002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"/>
                        <v:line id="Line 9065" o:spid="_x0000_s3003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"/>
                      </v:group>
                      <v:rect id="Rectangle 9066" o:spid="_x0000_s3004" style="position:absolute;left:8940;top:2010;width:960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"/>
                      <v:group id="Group 9067" o:spid="_x0000_s3005" style="position:absolute;left:9216;top:2154;width:270;height:318" coordorigin="4731,6252" coordsize="270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      <v:rect id="Rectangle 9068" o:spid="_x0000_s3006" style="position:absolute;left:4782;top:6252;width:163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"/>
                        <v:oval id="Oval 9069" o:spid="_x0000_s3007" style="position:absolute;left:4731;top:6272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"/>
                        <v:line id="Line 9070" o:spid="_x0000_s3008" style="position:absolute;flip:x;visibility:visible;mso-wrap-style:square" from="4870,6537" to="4889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"/>
                        <v:line id="Line 9071" o:spid="_x0000_s3009" style="position:absolute;visibility:visible;mso-wrap-style:square" from="4847,6533" to="4870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"/>
                      </v:group>
                      <v:group id="Group 9072" o:spid="_x0000_s3010" style="position:absolute;left:9588;top:2244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      <v:line id="Line 9073" o:spid="_x0000_s3011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"/>
                        <v:line id="Line 9074" o:spid="_x0000_s3012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"/>
                        <v:rect id="Rectangle 9075" o:spid="_x0000_s3013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"/>
                      </v:group>
                      <v:line id="Line 9076" o:spid="_x0000_s3014" style="position:absolute;visibility:visible;mso-wrap-style:square" from="9354,2646" to="9354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4g8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inU7idiUdALq8AAAD//wMAUEsBAi0AFAAGAAgAAAAhANvh9svuAAAAhQEAABMAAAAAAAAA&#10;AAAAAAAAAAAAAFtDb250ZW50X1R5cGVzXS54bWxQSwECLQAUAAYACAAAACEAWvQsW78AAAAVAQAA&#10;CwAAAAAAAAAAAAAAAAAfAQAAX3JlbHMvLnJlbHNQSwECLQAUAAYACAAAACEAlEeIPMYAAADcAAAA&#10;DwAAAAAAAAAAAAAAAAAHAgAAZHJzL2Rvd25yZXYueG1sUEsFBgAAAAADAAMAtwAAAPoCAAAAAA==&#10;"/>
                      <v:line id="Line 9077" o:spid="_x0000_s3015" style="position:absolute;flip:x;visibility:visible;mso-wrap-style:square" from="8442,2010" to="8880,2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"/>
                      <v:shape id="Text Box 9078" o:spid="_x0000_s3016" type="#_x0000_t202" style="position:absolute;left:8262;top:205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642F6A20" w14:textId="77777777" w:rsidR="00B30B1E" w:rsidRDefault="00B30B1E" w:rsidP="00B13BD5">
                              <w:r>
                                <w:t>150</w:t>
                              </w:r>
                            </w:p>
                          </w:txbxContent>
                        </v:textbox>
                      </v:shape>
                      <v:line id="Line 9079" o:spid="_x0000_s3017" style="position:absolute;flip:y;visibility:visible;mso-wrap-style:square" from="8502,1794" to="8502,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"/>
                      <v:line id="Line 9080" o:spid="_x0000_s3018" style="position:absolute;visibility:visible;mso-wrap-style:square" from="8430,1824" to="8580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"/>
                      <v:line id="Line 9081" o:spid="_x0000_s3019" style="position:absolute;visibility:visible;mso-wrap-style:square" from="8430,1938" to="8580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CukxgAAANw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IH+H/TDwCcvUHAAD//wMAUEsBAi0AFAAGAAgAAAAhANvh9svuAAAAhQEAABMAAAAAAAAA&#10;AAAAAAAAAAAAAFtDb250ZW50X1R5cGVzXS54bWxQSwECLQAUAAYACAAAACEAWvQsW78AAAAVAQAA&#10;CwAAAAAAAAAAAAAAAAAfAQAAX3JlbHMvLnJlbHNQSwECLQAUAAYACAAAACEAhDArpMYAAADcAAAA&#10;DwAAAAAAAAAAAAAAAAAHAgAAZHJzL2Rvd25yZXYueG1sUEsFBgAAAAADAAMAtwAAAPoCAAAAAA==&#10;"/>
                      <v:line id="Line 9082" o:spid="_x0000_s3020" style="position:absolute;visibility:visible;mso-wrap-style:square" from="9234,2958" to="10170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7/WwwAAANw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imcW08E4+AXPwBAAD//wMAUEsBAi0AFAAGAAgAAAAhANvh9svuAAAAhQEAABMAAAAAAAAAAAAA&#10;AAAAAAAAAFtDb250ZW50X1R5cGVzXS54bWxQSwECLQAUAAYACAAAACEAWvQsW78AAAAVAQAACwAA&#10;AAAAAAAAAAAAAAAfAQAAX3JlbHMvLnJlbHNQSwECLQAUAAYACAAAACEA9a+/1sMAAADcAAAADwAA&#10;AAAAAAAAAAAAAAAHAgAAZHJzL2Rvd25yZXYueG1sUEsFBgAAAAADAAMAtwAAAPcCAAAAAA==&#10;"/>
                      <v:line id="Line 9083" o:spid="_x0000_s3021" style="position:absolute;flip:x;visibility:visible;mso-wrap-style:square" from="9264,2892" to="9420,3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"/>
                      <v:line id="Line 9084" o:spid="_x0000_s3022" style="position:absolute;flip:x;visibility:visible;mso-wrap-style:square" from="9588,2886" to="9744,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"/>
                      <v:rect id="Rectangle 9085" o:spid="_x0000_s3023" style="position:absolute;left:9804;top:270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" strokecolor="white">
                        <v:textbox inset="0,0,0,0">
                          <w:txbxContent>
                            <w:p w14:paraId="5098A55B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rect>
                      <v:line id="Line 9086" o:spid="_x0000_s3024" style="position:absolute;flip:x y;visibility:visible;mso-wrap-style:square" from="9930,2316" to="10542,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"/>
                      <v:shape id="Text Box 9087" o:spid="_x0000_s3025" type="#_x0000_t202" style="position:absolute;left:10044;top:192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7A255C97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line id="Line 9088" o:spid="_x0000_s3026" style="position:absolute;flip:y;visibility:visible;mso-wrap-style:square" from="10290,1764" to="10290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"/>
                      <v:line id="Line 9089" o:spid="_x0000_s3027" style="position:absolute;visibility:visible;mso-wrap-style:square" from="10212,1824" to="10362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"/>
                      <v:line id="Line 9090" o:spid="_x0000_s3028" style="position:absolute;visibility:visible;mso-wrap-style:square" from="10218,2250" to="10368,2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RjixgAAANw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TOH/TDwCcvUHAAD//wMAUEsBAi0AFAAGAAgAAAAhANvh9svuAAAAhQEAABMAAAAAAAAA&#10;AAAAAAAAAAAAAFtDb250ZW50X1R5cGVzXS54bWxQSwECLQAUAAYACAAAACEAWvQsW78AAAAVAQAA&#10;CwAAAAAAAAAAAAAAAAAfAQAAX3JlbHMvLnJlbHNQSwECLQAUAAYACAAAACEAbqUY4sYAAADcAAAA&#10;DwAAAAAAAAAAAAAAAAAHAgAAZHJzL2Rvd25yZXYueG1sUEsFBgAAAAADAAMAtwAAAPoCAAAAAA==&#10;"/>
                      <v:line id="Line 9091" o:spid="_x0000_s3029" style="position:absolute;visibility:visible;mso-wrap-style:square" from="9666,2640" to="9666,3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"/>
                      <v:line id="Line 9092" o:spid="_x0000_s3030" style="position:absolute;visibility:visible;mso-wrap-style:square" from="9354,2082" to="9354,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">
                        <v:stroke dashstyle="longDashDot"/>
                      </v:line>
                      <v:line id="Line 9093" o:spid="_x0000_s3031" style="position:absolute;visibility:visible;mso-wrap-style:square" from="9666,2094" to="9666,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">
                        <v:stroke dashstyle="longDashDot"/>
                      </v:line>
                      <v:line id="Line 9094" o:spid="_x0000_s3032" style="position:absolute;flip:x;visibility:visible;mso-wrap-style:square" from="9162,2316" to="9954,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">
                        <v:stroke dashstyle="longDashDot"/>
                      </v:lin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Кипятильник элек</w:t>
            </w:r>
            <w:r w:rsidR="00B13BD5" w:rsidRPr="005260A3">
              <w:rPr>
                <w:spacing w:val="-20"/>
                <w:sz w:val="28"/>
                <w:szCs w:val="28"/>
              </w:rPr>
              <w:t>тричес</w:t>
            </w:r>
            <w:r w:rsidR="00B13BD5" w:rsidRPr="005260A3">
              <w:rPr>
                <w:sz w:val="28"/>
                <w:szCs w:val="28"/>
              </w:rPr>
              <w:t>-кий</w:t>
            </w:r>
          </w:p>
        </w:tc>
        <w:tc>
          <w:tcPr>
            <w:tcW w:w="1275" w:type="dxa"/>
            <w:vAlign w:val="center"/>
          </w:tcPr>
          <w:p w14:paraId="3FB1F08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КНЭ-25</w:t>
            </w:r>
          </w:p>
          <w:p w14:paraId="28655CD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КНЭ-50</w:t>
            </w:r>
          </w:p>
        </w:tc>
        <w:tc>
          <w:tcPr>
            <w:tcW w:w="1418" w:type="dxa"/>
            <w:vAlign w:val="center"/>
          </w:tcPr>
          <w:p w14:paraId="53A83A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7D4D95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427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303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BA264E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622</w:t>
            </w:r>
          </w:p>
          <w:p w14:paraId="6005AF4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427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303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522544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702</w:t>
            </w:r>
          </w:p>
        </w:tc>
        <w:tc>
          <w:tcPr>
            <w:tcW w:w="1134" w:type="dxa"/>
            <w:vAlign w:val="center"/>
          </w:tcPr>
          <w:p w14:paraId="210893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  <w:p w14:paraId="6118B9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0C8B05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6CBF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2EE53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0613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0287E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8094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D7015C" w14:textId="77777777" w:rsidR="00B13BD5" w:rsidRPr="005260A3" w:rsidRDefault="00B13BD5" w:rsidP="00B13BD5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425BF313" w14:textId="77777777" w:rsidR="00E3712A" w:rsidRPr="005260A3" w:rsidRDefault="00E3712A" w:rsidP="00B13BD5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13BD5" w:rsidRPr="005260A3" w14:paraId="3E8C7A25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6B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713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69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678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63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FD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231C018C" w14:textId="77777777">
        <w:tc>
          <w:tcPr>
            <w:tcW w:w="1102" w:type="dxa"/>
            <w:vAlign w:val="center"/>
          </w:tcPr>
          <w:p w14:paraId="2E36A9C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0" allowOverlap="1" wp14:anchorId="51624B26" wp14:editId="42E9D8CE">
                      <wp:simplePos x="0" y="0"/>
                      <wp:positionH relativeFrom="column">
                        <wp:posOffset>4109085</wp:posOffset>
                      </wp:positionH>
                      <wp:positionV relativeFrom="paragraph">
                        <wp:posOffset>104140</wp:posOffset>
                      </wp:positionV>
                      <wp:extent cx="1908810" cy="510540"/>
                      <wp:effectExtent l="0" t="0" r="0" b="0"/>
                      <wp:wrapNone/>
                      <wp:docPr id="790" name="Group 9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510540"/>
                                <a:chOff x="7842" y="3192"/>
                                <a:chExt cx="3006" cy="804"/>
                              </a:xfrm>
                            </wpg:grpSpPr>
                            <wpg:grpSp>
                              <wpg:cNvPr id="791" name="Group 90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42" y="321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792" name="Line 90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3" name="Line 90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4" name="Line 90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5" name="Line 91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6" name="Line 91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7" name="Line 91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8" name="Line 91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9" name="Line 91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0" name="Line 9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1" name="Line 91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2" name="Line 91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3" name="Line 9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4" name="Line 91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5" name="Line 91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6" name="Line 9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7" name="Line 91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8" name="Line 91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9" name="Line 9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0" name="Line 91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1" name="Line 91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2" name="Line 91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3" name="Line 91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4" name="Line 91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15" name="Rectangle 9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8" y="3408"/>
                                  <a:ext cx="960" cy="5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16" name="Group 91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46" y="3552"/>
                                  <a:ext cx="432" cy="306"/>
                                  <a:chOff x="4710" y="7002"/>
                                  <a:chExt cx="432" cy="306"/>
                                </a:xfrm>
                              </wpg:grpSpPr>
                              <wps:wsp>
                                <wps:cNvPr id="817" name="Rectangle 91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10" y="7002"/>
                                    <a:ext cx="384" cy="2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8" name="Oval 91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64" y="7010"/>
                                    <a:ext cx="270" cy="26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9" name="Line 912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3" y="7275"/>
                                    <a:ext cx="19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0" name="Line 9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80" y="7271"/>
                                    <a:ext cx="23" cy="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1" name="Rectangle 91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94" y="7050"/>
                                    <a:ext cx="48" cy="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22" name="Line 912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90" y="3408"/>
                                  <a:ext cx="4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3" name="Text Box 91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10" y="345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983C19" w14:textId="77777777" w:rsidR="00B30B1E" w:rsidRDefault="00B30B1E" w:rsidP="00B13BD5">
                                    <w:r>
                                      <w:t>150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4" name="Line 91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50" y="3192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5" name="Line 9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78" y="322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6" name="Line 9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78" y="33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1624B26" id="Group 9095" o:spid="_x0000_s3033" style="position:absolute;left:0;text-align:left;margin-left:323.55pt;margin-top:8.2pt;width:150.3pt;height:40.2pt;z-index:251718656" coordorigin="7842,3192" coordsize="3006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" o:allowincell="f">
                      <v:group id="Group 9096" o:spid="_x0000_s3034" style="position:absolute;left:7842;top:321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      <v:line id="Line 9097" o:spid="_x0000_s303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xN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Uv4xH8nYlHQM5+AQAA//8DAFBLAQItABQABgAIAAAAIQDb4fbL7gAAAIUBAAATAAAAAAAA&#10;AAAAAAAAAAAAAABbQ29udGVudF9UeXBlc10ueG1sUEsBAi0AFAAGAAgAAAAhAFr0LFu/AAAAFQEA&#10;AAsAAAAAAAAAAAAAAAAAHwEAAF9yZWxzLy5yZWxzUEsBAi0AFAAGAAgAAAAhAFcmbE3HAAAA3AAA&#10;AA8AAAAAAAAAAAAAAAAABwIAAGRycy9kb3ducmV2LnhtbFBLBQYAAAAAAwADALcAAAD7AgAAAAA=&#10;"/>
                        <v:line id="Line 9098" o:spid="_x0000_s303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ipxwAAANw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MJq9wPZOOgJxdAAAA//8DAFBLAQItABQABgAIAAAAIQDb4fbL7gAAAIUBAAATAAAAAAAA&#10;AAAAAAAAAAAAAABbQ29udGVudF9UeXBlc10ueG1sUEsBAi0AFAAGAAgAAAAhAFr0LFu/AAAAFQEA&#10;AAsAAAAAAAAAAAAAAAAAHwEAAF9yZWxzLy5yZWxzUEsBAi0AFAAGAAgAAAAhAOFOSKnHAAAA3AAA&#10;AA8AAAAAAAAAAAAAAAAABwIAAGRycy9kb3ducmV2LnhtbFBLBQYAAAAAAwADALcAAAD7AgAAAAA=&#10;"/>
                        <v:line id="Line 9099" o:spid="_x0000_s303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9Dd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3ifjuHvTDoCcvELAAD//wMAUEsBAi0AFAAGAAgAAAAhANvh9svuAAAAhQEAABMAAAAAAAAA&#10;AAAAAAAAAAAAAFtDb250ZW50X1R5cGVzXS54bWxQSwECLQAUAAYACAAAACEAWvQsW78AAAAVAQAA&#10;CwAAAAAAAAAAAAAAAAAfAQAAX3JlbHMvLnJlbHNQSwECLQAUAAYACAAAACEAbqfQ3cYAAADcAAAA&#10;DwAAAAAAAAAAAAAAAAAHAgAAZHJzL2Rvd25yZXYueG1sUEsFBgAAAAADAAMAtwAAAPoCAAAAAA==&#10;"/>
                        <v:line id="Line 9100" o:spid="_x0000_s303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3VG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pGkze4nklHQM4uAAAA//8DAFBLAQItABQABgAIAAAAIQDb4fbL7gAAAIUBAAATAAAAAAAA&#10;AAAAAAAAAAAAAABbQ29udGVudF9UeXBlc10ueG1sUEsBAi0AFAAGAAgAAAAhAFr0LFu/AAAAFQEA&#10;AAsAAAAAAAAAAAAAAAAAHwEAAF9yZWxzLy5yZWxzUEsBAi0AFAAGAAgAAAAhAAHrdUbHAAAA3AAA&#10;AA8AAAAAAAAAAAAAAAAABwIAAGRycy9kb3ducmV2LnhtbFBLBQYAAAAAAwADALcAAAD7AgAAAAA=&#10;"/>
                        <v:line id="Line 9101" o:spid="_x0000_s303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"/>
                        <v:line id="Line 9102" o:spid="_x0000_s304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"/>
                        <v:line id="Line 9103" o:spid="_x0000_s304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"/>
                        <v:line id="Line 9104" o:spid="_x0000_s304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"/>
                        <v:line id="Line 9105" o:spid="_x0000_s304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"/>
                        <v:line id="Line 9106" o:spid="_x0000_s304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"/>
                        <v:line id="Line 9107" o:spid="_x0000_s304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"/>
                        <v:line id="Line 9108" o:spid="_x0000_s304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"/>
                        <v:line id="Line 9109" o:spid="_x0000_s304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"/>
                        <v:line id="Line 9110" o:spid="_x0000_s304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"/>
                        <v:line id="Line 9111" o:spid="_x0000_s304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+rgxgAAANw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GezeF2Jh0BuboCAAD//wMAUEsBAi0AFAAGAAgAAAAhANvh9svuAAAAhQEAABMAAAAAAAAA&#10;AAAAAAAAAAAAAFtDb250ZW50X1R5cGVzXS54bWxQSwECLQAUAAYACAAAACEAWvQsW78AAAAVAQAA&#10;CwAAAAAAAAAAAAAAAAAfAQAAX3JlbHMvLnJlbHNQSwECLQAUAAYACAAAACEA74fq4MYAAADcAAAA&#10;DwAAAAAAAAAAAAAAAAAHAgAAZHJzL2Rvd25yZXYueG1sUEsFBgAAAAADAAMAtwAAAPoCAAAAAA==&#10;"/>
                        <v:line id="Line 9112" o:spid="_x0000_s305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"/>
                        <v:line id="Line 9113" o:spid="_x0000_s305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"/>
                        <v:line id="Line 9114" o:spid="_x0000_s305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"/>
                        <v:line id="Line 9115" o:spid="_x0000_s305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0HSwwAAANw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eTTND+dSUdALn8BAAD//wMAUEsBAi0AFAAGAAgAAAAhANvh9svuAAAAhQEAABMAAAAAAAAAAAAA&#10;AAAAAAAAAFtDb250ZW50X1R5cGVzXS54bWxQSwECLQAUAAYACAAAACEAWvQsW78AAAAVAQAACwAA&#10;AAAAAAAAAAAAAAAfAQAAX3JlbHMvLnJlbHNQSwECLQAUAAYACAAAACEAivtB0sMAAADcAAAADwAA&#10;AAAAAAAAAAAAAAAHAgAAZHJzL2Rvd25yZXYueG1sUEsFBgAAAAADAAMAtwAAAPcCAAAAAA==&#10;"/>
                        <v:line id="Line 9116" o:spid="_x0000_s305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"/>
                        <v:line id="Line 9117" o:spid="_x0000_s305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"/>
                        <v:line id="Line 9118" o:spid="_x0000_s305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"/>
                        <v:line id="Line 9119" o:spid="_x0000_s305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"/>
                      </v:group>
                      <v:rect id="Rectangle 9120" o:spid="_x0000_s3058" style="position:absolute;left:8958;top:3408;width:960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"/>
                      <v:group id="Group 9121" o:spid="_x0000_s3059" style="position:absolute;left:9246;top:3552;width:432;height:306" coordorigin="4710,7002" coordsize="432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      <v:rect id="Rectangle 9122" o:spid="_x0000_s3060" style="position:absolute;left:4710;top:7002;width:3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"/>
                        <v:oval id="Oval 9123" o:spid="_x0000_s3061" style="position:absolute;left:4764;top:7010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"/>
                        <v:line id="Line 9124" o:spid="_x0000_s3062" style="position:absolute;flip:x;visibility:visible;mso-wrap-style:square" from="4903,7275" to="4922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"/>
                        <v:line id="Line 9125" o:spid="_x0000_s3063" style="position:absolute;visibility:visible;mso-wrap-style:square" from="4880,7271" to="4903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"/>
                        <v:rect id="Rectangle 9126" o:spid="_x0000_s3064" style="position:absolute;left:5094;top:7050;width:48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"/>
                      </v:group>
                      <v:line id="Line 9127" o:spid="_x0000_s3065" style="position:absolute;flip:x;visibility:visible;mso-wrap-style:square" from="8490,3408" to="8928,3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"/>
                      <v:shape id="Text Box 9128" o:spid="_x0000_s3066" type="#_x0000_t202" style="position:absolute;left:8310;top:345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5F983C19" w14:textId="77777777" w:rsidR="00B30B1E" w:rsidRDefault="00B30B1E" w:rsidP="00B13BD5">
                              <w:r>
                                <w:t>150</w:t>
                              </w:r>
                            </w:p>
                          </w:txbxContent>
                        </v:textbox>
                      </v:shape>
                      <v:line id="Line 9129" o:spid="_x0000_s3067" style="position:absolute;flip:y;visibility:visible;mso-wrap-style:square" from="8550,3192" to="8550,3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I1s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kE+mcL1TDoCcnEBAAD//wMAUEsBAi0AFAAGAAgAAAAhANvh9svuAAAAhQEAABMAAAAAAAAA&#10;AAAAAAAAAAAAAFtDb250ZW50X1R5cGVzXS54bWxQSwECLQAUAAYACAAAACEAWvQsW78AAAAVAQAA&#10;CwAAAAAAAAAAAAAAAAAfAQAAX3JlbHMvLnJlbHNQSwECLQAUAAYACAAAACEAO6yNbMYAAADcAAAA&#10;DwAAAAAAAAAAAAAAAAAHAgAAZHJzL2Rvd25yZXYueG1sUEsFBgAAAAADAAMAtwAAAPoCAAAAAA==&#10;"/>
                      <v:line id="Line 9130" o:spid="_x0000_s3068" style="position:absolute;visibility:visible;mso-wrap-style:square" from="8478,3222" to="8628,3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KmIxgAAANw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Fk/Ar3M/EIyNkNAAD//wMAUEsBAi0AFAAGAAgAAAAhANvh9svuAAAAhQEAABMAAAAAAAAA&#10;AAAAAAAAAAAAAFtDb250ZW50X1R5cGVzXS54bWxQSwECLQAUAAYACAAAACEAWvQsW78AAAAVAQAA&#10;CwAAAAAAAAAAAAAAAAAfAQAAX3JlbHMvLnJlbHNQSwECLQAUAAYACAAAACEAjcSpiMYAAADcAAAA&#10;DwAAAAAAAAAAAAAAAAAHAgAAZHJzL2Rvd25yZXYueG1sUEsFBgAAAAADAAMAtwAAAPoCAAAAAA==&#10;"/>
                      <v:line id="Line 9131" o:spid="_x0000_s3069" style="position:absolute;visibility:visible;mso-wrap-style:square" from="8478,3336" to="8628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f/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U7idiUdALq8AAAD//wMAUEsBAi0AFAAGAAgAAAAhANvh9svuAAAAhQEAABMAAAAAAAAA&#10;AAAAAAAAAAAAAFtDb250ZW50X1R5cGVzXS54bWxQSwECLQAUAAYACAAAACEAWvQsW78AAAAVAQAA&#10;CwAAAAAAAAAAAAAAAAAfAQAAX3JlbHMvLnJlbHNQSwECLQAUAAYACAAAACEAfRY3/8YAAADcAAAA&#10;DwAAAAAAAAAAAAAAAAAHAgAAZHJzL2Rvd25yZXYueG1sUEsFBgAAAAADAAMAtwAAAPoCAAAAAA=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0" allowOverlap="1" wp14:anchorId="202F352C" wp14:editId="4E17A6C2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294640</wp:posOffset>
                      </wp:positionV>
                      <wp:extent cx="274320" cy="194310"/>
                      <wp:effectExtent l="0" t="0" r="0" b="0"/>
                      <wp:wrapNone/>
                      <wp:docPr id="784" name="Group 9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" cy="194310"/>
                                <a:chOff x="4710" y="7002"/>
                                <a:chExt cx="432" cy="306"/>
                              </a:xfrm>
                            </wpg:grpSpPr>
                            <wps:wsp>
                              <wps:cNvPr id="785" name="Rectangle 90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10" y="7002"/>
                                  <a:ext cx="384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6" name="Oval 90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4" y="7010"/>
                                  <a:ext cx="270" cy="26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7" name="Line 90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03" y="7275"/>
                                  <a:ext cx="19" cy="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8" name="Line 90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80" y="7271"/>
                                  <a:ext cx="23" cy="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9" name="Rectangle 90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94" y="7050"/>
                                  <a:ext cx="48" cy="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B51805D" id="Group 9027" o:spid="_x0000_s1026" style="position:absolute;margin-left:138.45pt;margin-top:23.2pt;width:21.6pt;height:15.3pt;z-index:251714560" coordorigin="4710,7002" coordsize="432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" o:allowincell="f">
                      <v:rect id="Rectangle 9028" o:spid="_x0000_s1027" style="position:absolute;left:4710;top:7002;width:3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"/>
                      <v:oval id="Oval 9029" o:spid="_x0000_s1028" style="position:absolute;left:4764;top:7010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"/>
                      <v:line id="Line 9030" o:spid="_x0000_s1029" style="position:absolute;flip:x;visibility:visible;mso-wrap-style:square" from="4903,7275" to="4922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"/>
                      <v:line id="Line 9031" o:spid="_x0000_s1030" style="position:absolute;visibility:visible;mso-wrap-style:square" from="4880,7271" to="4903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"/>
                      <v:rect id="Rectangle 9032" o:spid="_x0000_s1031" style="position:absolute;left:5094;top:7050;width:48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Кофеварка элек</w:t>
            </w:r>
            <w:r w:rsidR="00B13BD5" w:rsidRPr="005260A3">
              <w:rPr>
                <w:spacing w:val="-20"/>
                <w:sz w:val="28"/>
                <w:szCs w:val="28"/>
              </w:rPr>
              <w:t>тричес</w:t>
            </w:r>
            <w:r w:rsidR="00B13BD5" w:rsidRPr="005260A3">
              <w:rPr>
                <w:sz w:val="28"/>
                <w:szCs w:val="28"/>
              </w:rPr>
              <w:t>-кая</w:t>
            </w:r>
          </w:p>
        </w:tc>
        <w:tc>
          <w:tcPr>
            <w:tcW w:w="1275" w:type="dxa"/>
            <w:vAlign w:val="center"/>
          </w:tcPr>
          <w:p w14:paraId="021CAE1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КВЭ-7</w:t>
            </w:r>
          </w:p>
        </w:tc>
        <w:tc>
          <w:tcPr>
            <w:tcW w:w="1418" w:type="dxa"/>
            <w:vAlign w:val="center"/>
          </w:tcPr>
          <w:p w14:paraId="215028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1EAB8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382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2A6911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470</w:t>
            </w:r>
          </w:p>
        </w:tc>
        <w:tc>
          <w:tcPr>
            <w:tcW w:w="1134" w:type="dxa"/>
            <w:vAlign w:val="center"/>
          </w:tcPr>
          <w:p w14:paraId="4B17EFC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0574E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07B1D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E23F3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44DC5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6A6ABD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5EBC7CBA" w14:textId="77777777">
        <w:tc>
          <w:tcPr>
            <w:tcW w:w="1102" w:type="dxa"/>
            <w:vAlign w:val="center"/>
          </w:tcPr>
          <w:p w14:paraId="04741D8C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0" allowOverlap="1" wp14:anchorId="7C654F24" wp14:editId="559A2325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302260</wp:posOffset>
                      </wp:positionV>
                      <wp:extent cx="354330" cy="186055"/>
                      <wp:effectExtent l="0" t="0" r="0" b="0"/>
                      <wp:wrapNone/>
                      <wp:docPr id="781" name="Group 9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330" cy="186055"/>
                                <a:chOff x="4458" y="7632"/>
                                <a:chExt cx="876" cy="522"/>
                              </a:xfrm>
                            </wpg:grpSpPr>
                            <wps:wsp>
                              <wps:cNvPr id="782" name="Rectangle 9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58" y="7632"/>
                                  <a:ext cx="876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3" name="Rectangle 9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48" y="7728"/>
                                  <a:ext cx="696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6D5C82D" id="Group 9038" o:spid="_x0000_s1026" style="position:absolute;margin-left:135.75pt;margin-top:23.8pt;width:27.9pt;height:14.65pt;z-index:251716608" coordorigin="4458,7632" coordsize="876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" o:allowincell="f">
                      <v:rect id="Rectangle 9039" o:spid="_x0000_s1027" style="position:absolute;left:4458;top:7632;width:876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"/>
                      <v:rect id="Rectangle 9040" o:spid="_x0000_s1028" style="position:absolute;left:4548;top:7728;width:69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0" allowOverlap="1" wp14:anchorId="15432114" wp14:editId="4B58BF8D">
                      <wp:simplePos x="0" y="0"/>
                      <wp:positionH relativeFrom="column">
                        <wp:posOffset>4730115</wp:posOffset>
                      </wp:positionH>
                      <wp:positionV relativeFrom="paragraph">
                        <wp:posOffset>137160</wp:posOffset>
                      </wp:positionV>
                      <wp:extent cx="681990" cy="666750"/>
                      <wp:effectExtent l="0" t="0" r="0" b="0"/>
                      <wp:wrapNone/>
                      <wp:docPr id="765" name="Group 9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990" cy="666750"/>
                                <a:chOff x="8928" y="4572"/>
                                <a:chExt cx="1074" cy="1050"/>
                              </a:xfrm>
                            </wpg:grpSpPr>
                            <wpg:grpSp>
                              <wpg:cNvPr id="766" name="Group 91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42" y="4572"/>
                                  <a:ext cx="960" cy="588"/>
                                  <a:chOff x="9042" y="4704"/>
                                  <a:chExt cx="960" cy="588"/>
                                </a:xfrm>
                              </wpg:grpSpPr>
                              <wps:wsp>
                                <wps:cNvPr id="767" name="Rectangle 91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042" y="4704"/>
                                    <a:ext cx="960" cy="5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68" name="Group 91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252" y="4830"/>
                                    <a:ext cx="558" cy="293"/>
                                    <a:chOff x="4458" y="7632"/>
                                    <a:chExt cx="876" cy="522"/>
                                  </a:xfrm>
                                </wpg:grpSpPr>
                                <wps:wsp>
                                  <wps:cNvPr id="769" name="Rectangle 91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58" y="7632"/>
                                      <a:ext cx="876" cy="52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70" name="Rectangle 913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48" y="7728"/>
                                      <a:ext cx="696" cy="42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771" name="Group 91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774" y="4908"/>
                                    <a:ext cx="156" cy="156"/>
                                    <a:chOff x="9354" y="8622"/>
                                    <a:chExt cx="252" cy="246"/>
                                  </a:xfrm>
                                </wpg:grpSpPr>
                                <wps:wsp>
                                  <wps:cNvPr id="772" name="Line 91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354" y="8622"/>
                                      <a:ext cx="252" cy="24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73" name="Line 914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9354" y="8622"/>
                                      <a:ext cx="246" cy="2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74" name="Rectangle 914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08" y="8676"/>
                                      <a:ext cx="138" cy="1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775" name="Line 9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42" y="5232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6" name="Line 9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8" y="5544"/>
                                  <a:ext cx="10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7" name="Line 914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52" y="547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8" name="Line 91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44" y="54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9" name="Rectangle 9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6" y="5280"/>
                                  <a:ext cx="43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24A8B6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80" name="Line 9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5220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5432114" id="Group 9132" o:spid="_x0000_s3070" style="position:absolute;left:0;text-align:left;margin-left:372.45pt;margin-top:10.8pt;width:53.7pt;height:52.5pt;z-index:251719680" coordorigin="8928,4572" coordsize="1074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" o:allowincell="f">
                      <v:group id="Group 9133" o:spid="_x0000_s3071" style="position:absolute;left:9042;top:4572;width:960;height:588" coordorigin="9042,4704" coordsize="96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      <v:rect id="Rectangle 9134" o:spid="_x0000_s3072" style="position:absolute;left:9042;top:4704;width:960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"/>
                        <v:group id="Group 9135" o:spid="_x0000_s3073" style="position:absolute;left:9252;top:4830;width:558;height:293" coordorigin="4458,7632" coordsize="876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        <v:rect id="Rectangle 9136" o:spid="_x0000_s3074" style="position:absolute;left:4458;top:7632;width:876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"/>
                          <v:rect id="Rectangle 9137" o:spid="_x0000_s3075" style="position:absolute;left:4548;top:7728;width:69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"/>
                        </v:group>
                        <v:group id="Group 9138" o:spid="_x0000_s3076" style="position:absolute;left:9774;top:4908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5C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BaxfB3JhwBufkFAAD//wMAUEsBAi0AFAAGAAgAAAAhANvh9svuAAAAhQEAABMAAAAAAAAA&#10;AAAAAAAAAAAAAFtDb250ZW50X1R5cGVzXS54bWxQSwECLQAUAAYACAAAACEAWvQsW78AAAAVAQAA&#10;CwAAAAAAAAAAAAAAAAAfAQAAX3JlbHMvLnJlbHNQSwECLQAUAAYACAAAACEAysWOQsYAAADcAAAA&#10;DwAAAAAAAAAAAAAAAAAHAgAAZHJzL2Rvd25yZXYueG1sUEsFBgAAAAADAAMAtwAAAPoCAAAAAA==&#10;">
                          <v:line id="Line 9139" o:spid="_x0000_s307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"/>
                          <v:line id="Line 9140" o:spid="_x0000_s307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"/>
                          <v:rect id="Rectangle 9141" o:spid="_x0000_s307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"/>
                        </v:group>
                      </v:group>
                      <v:line id="Line 9142" o:spid="_x0000_s3080" style="position:absolute;visibility:visible;mso-wrap-style:square" from="9042,5232" to="9042,5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"/>
                      <v:line id="Line 9143" o:spid="_x0000_s3081" style="position:absolute;visibility:visible;mso-wrap-style:square" from="8928,5544" to="9972,5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Yy0xgAAANw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lsL1TDwCcvkPAAD//wMAUEsBAi0AFAAGAAgAAAAhANvh9svuAAAAhQEAABMAAAAAAAAA&#10;AAAAAAAAAAAAAFtDb250ZW50X1R5cGVzXS54bWxQSwECLQAUAAYACAAAACEAWvQsW78AAAAVAQAA&#10;CwAAAAAAAAAAAAAAAAAfAQAAX3JlbHMvLnJlbHNQSwECLQAUAAYACAAAACEAmBGMtMYAAADcAAAA&#10;DwAAAAAAAAAAAAAAAAAHAgAAZHJzL2Rvd25yZXYueG1sUEsFBgAAAAADAAMAtwAAAPoCAAAAAA==&#10;"/>
                      <v:line id="Line 9144" o:spid="_x0000_s3082" style="position:absolute;flip:x;visibility:visible;mso-wrap-style:square" from="8952,5478" to="9108,5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"/>
                      <v:line id="Line 9145" o:spid="_x0000_s3083" style="position:absolute;flip:x;visibility:visible;mso-wrap-style:square" from="9744,5466" to="9900,5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"/>
                      <v:rect id="Rectangle 9146" o:spid="_x0000_s3084" style="position:absolute;left:9246;top:5280;width:43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" strokecolor="white">
                        <v:textbox inset="0,0,0,0">
                          <w:txbxContent>
                            <w:p w14:paraId="1D24A8B6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line id="Line 9147" o:spid="_x0000_s3085" style="position:absolute;visibility:visible;mso-wrap-style:square" from="9816,5220" to="9816,5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Кофеварка элек</w:t>
            </w:r>
            <w:r w:rsidR="00B13BD5" w:rsidRPr="005260A3">
              <w:rPr>
                <w:spacing w:val="-20"/>
                <w:sz w:val="28"/>
                <w:szCs w:val="28"/>
              </w:rPr>
              <w:t>тричес-</w:t>
            </w:r>
            <w:r w:rsidR="00B13BD5" w:rsidRPr="005260A3">
              <w:rPr>
                <w:sz w:val="28"/>
                <w:szCs w:val="28"/>
              </w:rPr>
              <w:t>кая</w:t>
            </w:r>
          </w:p>
        </w:tc>
        <w:tc>
          <w:tcPr>
            <w:tcW w:w="1275" w:type="dxa"/>
            <w:vAlign w:val="center"/>
          </w:tcPr>
          <w:p w14:paraId="759E347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«Омния люкс»</w:t>
            </w:r>
          </w:p>
          <w:p w14:paraId="515074D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«Балатон люкс»</w:t>
            </w:r>
          </w:p>
        </w:tc>
        <w:tc>
          <w:tcPr>
            <w:tcW w:w="1418" w:type="dxa"/>
            <w:vAlign w:val="center"/>
          </w:tcPr>
          <w:p w14:paraId="169EC5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40D989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590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8A31DE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  <w:p w14:paraId="24BE692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590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7D5C9C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  <w:p w14:paraId="1FAA966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470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E58053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430</w:t>
            </w:r>
          </w:p>
          <w:p w14:paraId="41CC0F9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470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C7F68E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450</w:t>
            </w:r>
          </w:p>
        </w:tc>
        <w:tc>
          <w:tcPr>
            <w:tcW w:w="1134" w:type="dxa"/>
            <w:vAlign w:val="center"/>
          </w:tcPr>
          <w:p w14:paraId="4EE742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  <w:p w14:paraId="18F79B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  <w:p w14:paraId="6E23FD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  <w:p w14:paraId="75BE0DA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</w:tc>
        <w:tc>
          <w:tcPr>
            <w:tcW w:w="3260" w:type="dxa"/>
            <w:vAlign w:val="center"/>
          </w:tcPr>
          <w:p w14:paraId="171E65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17BC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A7625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974E7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4D259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4C96F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1A80DA3" w14:textId="77777777">
        <w:tc>
          <w:tcPr>
            <w:tcW w:w="1102" w:type="dxa"/>
            <w:vAlign w:val="center"/>
          </w:tcPr>
          <w:p w14:paraId="0009CD0E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0" allowOverlap="1" wp14:anchorId="26B96269" wp14:editId="310115FC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41275</wp:posOffset>
                      </wp:positionV>
                      <wp:extent cx="2030730" cy="1450340"/>
                      <wp:effectExtent l="0" t="0" r="0" b="0"/>
                      <wp:wrapNone/>
                      <wp:docPr id="691" name="Group 9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0730" cy="1450340"/>
                                <a:chOff x="7854" y="13302"/>
                                <a:chExt cx="3198" cy="2284"/>
                              </a:xfrm>
                            </wpg:grpSpPr>
                            <wps:wsp>
                              <wps:cNvPr id="692" name="Text Box 91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14" y="13434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B39BC5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693" name="Group 9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0" y="13330"/>
                                  <a:ext cx="3102" cy="2256"/>
                                  <a:chOff x="7674" y="3714"/>
                                  <a:chExt cx="3102" cy="2256"/>
                                </a:xfrm>
                              </wpg:grpSpPr>
                              <wps:wsp>
                                <wps:cNvPr id="694" name="Line 915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80" y="3726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695" name="Group 91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770" y="3714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696" name="Line 91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7" name="Line 91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8" name="Line 915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9" name="Line 916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0" name="Line 91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1" name="Line 916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2" name="Line 916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3" name="Line 916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4" name="Line 916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5" name="Line 91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6" name="Line 91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7" name="Line 91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8" name="Line 91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9" name="Line 917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0" name="Line 917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1" name="Line 917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2" name="Line 91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3" name="Line 91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4" name="Line 91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5" name="Line 91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6" name="Line 917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7" name="Line 91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8" name="Line 91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719" name="Group 91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74" y="3804"/>
                                    <a:ext cx="78" cy="2166"/>
                                    <a:chOff x="7674" y="3804"/>
                                    <a:chExt cx="78" cy="2166"/>
                                  </a:xfrm>
                                </wpg:grpSpPr>
                                <wps:wsp>
                                  <wps:cNvPr id="720" name="Line 91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6669" y="4887"/>
                                      <a:ext cx="21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1" name="Line 91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392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2" name="Line 91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05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3" name="Line 91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18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4" name="Line 91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31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5" name="Line 91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45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6" name="Line 91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59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7" name="Line 9188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471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8" name="Line 91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8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9" name="Line 919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98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0" name="Line 919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10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1" name="Line 919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49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2" name="Line 919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88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3" name="Line 919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23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4" name="Line 91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62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5" name="Line 91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36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6" name="Line 919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7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737" name="Group 91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00" y="13800"/>
                                  <a:ext cx="1062" cy="672"/>
                                  <a:chOff x="4344" y="13962"/>
                                  <a:chExt cx="1062" cy="672"/>
                                </a:xfrm>
                              </wpg:grpSpPr>
                              <wps:wsp>
                                <wps:cNvPr id="738" name="Rectangle 91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2" y="14484"/>
                                    <a:ext cx="378" cy="1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9" name="Rectangle 92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44" y="13962"/>
                                    <a:ext cx="1062" cy="5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0" name="Line 92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58" y="14508"/>
                                    <a:ext cx="36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741" name="Line 9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0" y="14406"/>
                                  <a:ext cx="0" cy="6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2" name="Line 9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08" y="14514"/>
                                  <a:ext cx="0" cy="5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3" name="Line 92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74" y="14520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4" name="Line 92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62" y="14406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5" name="Line 92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6" y="13302"/>
                                  <a:ext cx="0" cy="14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6" name="Line 9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54" y="14934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7" name="Line 9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22" y="13800"/>
                                  <a:ext cx="5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8" name="Line 9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46" y="14340"/>
                                  <a:ext cx="5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9" name="Line 9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0" y="14466"/>
                                  <a:ext cx="10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0" name="Rectangle 9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58" y="14670"/>
                                  <a:ext cx="31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F84C88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1" name="Rectangle 9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2" y="15048"/>
                                  <a:ext cx="24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BED9D4" w14:textId="77777777" w:rsidR="00B30B1E" w:rsidRDefault="00B30B1E" w:rsidP="00B13BD5">
                                    <w: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2" name="Rectangle 9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26" y="14670"/>
                                  <a:ext cx="324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69A957" w14:textId="77777777" w:rsidR="00B30B1E" w:rsidRDefault="00B30B1E" w:rsidP="00B13BD5">
                                    <w:r>
                                      <w:t>750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3" name="Rectangle 9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8" y="14676"/>
                                  <a:ext cx="444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5373BF" w14:textId="77777777" w:rsidR="00B30B1E" w:rsidRDefault="00B30B1E" w:rsidP="00B13BD5">
                                    <w:r>
                                      <w:t>14800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4" name="Line 92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38" y="148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5" name="Line 92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22" y="1486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6" name="Line 92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30" y="1486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7" name="Line 92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84" y="148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8" name="Line 9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4" y="1427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9" name="Line 9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00" y="1440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0" name="Line 9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4" y="133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1" name="Line 9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4" y="137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2" name="Text Box 92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32" y="13830"/>
                                  <a:ext cx="210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108AB5" w14:textId="77777777" w:rsidR="00B30B1E" w:rsidRDefault="00B30B1E" w:rsidP="00B13BD5">
                                    <w:r>
                                      <w:t>1500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3" name="Text Box 92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32" y="14496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C8FE14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4" name="Line 92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8" y="1486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6B96269" id="Group 9152" o:spid="_x0000_s3086" style="position:absolute;left:0;text-align:left;margin-left:321.45pt;margin-top:3.25pt;width:159.9pt;height:114.2pt;z-index:251721728" coordorigin="7854,13302" coordsize="3198,2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" o:allowincell="f">
                      <v:shape id="Text Box 9153" o:spid="_x0000_s3087" type="#_x0000_t202" style="position:absolute;left:9714;top:13434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33B39BC5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group id="Group 9154" o:spid="_x0000_s3088" style="position:absolute;left:7950;top:13330;width:3102;height:2256" coordorigin="7674,3714" coordsize="3102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lzJ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">
                        <v:line id="Line 9155" o:spid="_x0000_s3089" style="position:absolute;flip:x;visibility:visible;mso-wrap-style:square" from="7680,3726" to="7824,3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"/>
                        <v:group id="Group 9156" o:spid="_x0000_s3090" style="position:absolute;left:7770;top:371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      <v:line id="Line 9157" o:spid="_x0000_s3091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"/>
                          <v:line id="Line 9158" o:spid="_x0000_s3092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"/>
                          <v:line id="Line 9159" o:spid="_x0000_s3093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"/>
                          <v:line id="Line 9160" o:spid="_x0000_s3094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"/>
                          <v:line id="Line 9161" o:spid="_x0000_s3095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kNZwwAAANw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luanM+kIyPkdAAD//wMAUEsBAi0AFAAGAAgAAAAhANvh9svuAAAAhQEAABMAAAAAAAAAAAAA&#10;AAAAAAAAAFtDb250ZW50X1R5cGVzXS54bWxQSwECLQAUAAYACAAAACEAWvQsW78AAAAVAQAACwAA&#10;AAAAAAAAAAAAAAAfAQAAX3JlbHMvLnJlbHNQSwECLQAUAAYACAAAACEA+ZZDWcMAAADcAAAADwAA&#10;AAAAAAAAAAAAAAAHAgAAZHJzL2Rvd25yZXYueG1sUEsFBgAAAAADAAMAtwAAAPcCAAAAAA==&#10;"/>
                          <v:line id="Line 9162" o:spid="_x0000_s3096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"/>
                          <v:line id="Line 9163" o:spid="_x0000_s3097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Hi1xwAAANw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Vv2QT+zqQjIOc3AAAA//8DAFBLAQItABQABgAIAAAAIQDb4fbL7gAAAIUBAAATAAAAAAAA&#10;AAAAAAAAAAAAAABbQ29udGVudF9UeXBlc10ueG1sUEsBAi0AFAAGAAgAAAAhAFr0LFu/AAAAFQEA&#10;AAsAAAAAAAAAAAAAAAAAHwEAAF9yZWxzLy5yZWxzUEsBAi0AFAAGAAgAAAAhAGYIeLXHAAAA3AAA&#10;AA8AAAAAAAAAAAAAAAAABwIAAGRycy9kb3ducmV2LnhtbFBLBQYAAAAAAwADALcAAAD7AgAAAAA=&#10;"/>
                          <v:line id="Line 9164" o:spid="_x0000_s3098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"/>
                          <v:line id="Line 9165" o:spid="_x0000_s3099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"/>
                          <v:line id="Line 9166" o:spid="_x0000_s3100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"/>
                          <v:line id="Line 9167" o:spid="_x0000_s3101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"/>
                          <v:line id="Line 9168" o:spid="_x0000_s3102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"/>
                          <v:line id="Line 9169" o:spid="_x0000_s3103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E9fwwAAANw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ltamM+kIyPkdAAD//wMAUEsBAi0AFAAGAAgAAAAhANvh9svuAAAAhQEAABMAAAAAAAAAAAAA&#10;AAAAAAAAAFtDb250ZW50X1R5cGVzXS54bWxQSwECLQAUAAYACAAAACEAWvQsW78AAAAVAQAACwAA&#10;AAAAAAAAAAAAAAAfAQAAX3JlbHMvLnJlbHNQSwECLQAUAAYACAAAACEAB+BPX8MAAADcAAAADwAA&#10;AAAAAAAAAAAAAAAHAgAAZHJzL2Rvd25yZXYueG1sUEsFBgAAAAADAAMAtwAAAPcCAAAAAA==&#10;"/>
                          <v:line id="Line 9170" o:spid="_x0000_s3104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"/>
                          <v:line id="Line 9171" o:spid="_x0000_s3105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"/>
                          <v:line id="Line 9172" o:spid="_x0000_s3106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"/>
                          <v:line id="Line 9173" o:spid="_x0000_s3107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e5oxgAAANw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CbTOH3TDoCcv0DAAD//wMAUEsBAi0AFAAGAAgAAAAhANvh9svuAAAAhQEAABMAAAAAAAAA&#10;AAAAAAAAAAAAAFtDb250ZW50X1R5cGVzXS54bWxQSwECLQAUAAYACAAAACEAWvQsW78AAAAVAQAA&#10;CwAAAAAAAAAAAAAAAAAfAQAAX3JlbHMvLnJlbHNQSwECLQAUAAYACAAAACEA49HuaMYAAADcAAAA&#10;DwAAAAAAAAAAAAAAAAAHAgAAZHJzL2Rvd25yZXYueG1sUEsFBgAAAAADAAMAtwAAAPoCAAAAAA==&#10;"/>
                          <v:line id="Line 9174" o:spid="_x0000_s3108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vz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p+Bn+zqQjIJe/AAAA//8DAFBLAQItABQABgAIAAAAIQDb4fbL7gAAAIUBAAATAAAAAAAA&#10;AAAAAAAAAAAAAABbQ29udGVudF9UeXBlc10ueG1sUEsBAi0AFAAGAAgAAAAhAFr0LFu/AAAAFQEA&#10;AAsAAAAAAAAAAAAAAAAAHwEAAF9yZWxzLy5yZWxzUEsBAi0AFAAGAAgAAAAhAIydS/PHAAAA3AAA&#10;AA8AAAAAAAAAAAAAAAAABwIAAGRycy9kb3ducmV2LnhtbFBLBQYAAAAAAwADALcAAAD7AgAAAAA=&#10;"/>
                          <v:line id="Line 9175" o:spid="_x0000_s3109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"/>
                          <v:line id="Line 9176" o:spid="_x0000_s3110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"/>
                          <v:line id="Line 9177" o:spid="_x0000_s3111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"/>
                          <v:line id="Line 9178" o:spid="_x0000_s3112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"/>
                          <v:line id="Line 9179" o:spid="_x0000_s3113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"/>
                        </v:group>
                        <v:group id="Group 9180" o:spid="_x0000_s3114" style="position:absolute;left:7674;top:3804;width:78;height:2166" coordorigin="7674,3804" coordsize="78,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fk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av8PfmXAE5PIGAAD//wMAUEsBAi0AFAAGAAgAAAAhANvh9svuAAAAhQEAABMAAAAAAAAA&#10;AAAAAAAAAAAAAFtDb250ZW50X1R5cGVzXS54bWxQSwECLQAUAAYACAAAACEAWvQsW78AAAAVAQAA&#10;CwAAAAAAAAAAAAAAAAAfAQAAX3JlbHMvLnJlbHNQSwECLQAUAAYACAAAACEA6Wxn5MYAAADcAAAA&#10;DwAAAAAAAAAAAAAAAAAHAgAAZHJzL2Rvd25yZXYueG1sUEsFBgAAAAADAAMAtwAAAPoCAAAAAA==&#10;">
                          <v:line id="Line 9181" o:spid="_x0000_s3115" style="position:absolute;rotation:90;flip:x;visibility:visible;mso-wrap-style:square" from="6669,4887" to="8835,4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"/>
                          <v:line id="Line 9182" o:spid="_x0000_s3116" style="position:absolute;rotation:-90;flip:x y;visibility:visible;mso-wrap-style:square" from="7671,3921" to="7749,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"/>
                          <v:line id="Line 9183" o:spid="_x0000_s3117" style="position:absolute;rotation:-90;flip:x y;visibility:visible;mso-wrap-style:square" from="7671,4059" to="7749,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"/>
                          <v:line id="Line 9184" o:spid="_x0000_s3118" style="position:absolute;rotation:-90;flip:x y;visibility:visible;mso-wrap-style:square" from="7671,4185" to="7749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"/>
                          <v:line id="Line 9185" o:spid="_x0000_s3119" style="position:absolute;rotation:-90;flip:x y;visibility:visible;mso-wrap-style:square" from="7671,4317" to="7749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"/>
                          <v:line id="Line 9186" o:spid="_x0000_s3120" style="position:absolute;rotation:-90;flip:x y;visibility:visible;mso-wrap-style:square" from="7671,4455" to="7749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"/>
                          <v:line id="Line 9187" o:spid="_x0000_s3121" style="position:absolute;rotation:-90;flip:x y;visibility:visible;mso-wrap-style:square" from="7671,4593" to="7749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"/>
                          <v:line id="Line 9188" o:spid="_x0000_s3122" style="position:absolute;rotation:-90;flip:x y;visibility:visible;mso-wrap-style:square" from="7677,4719" to="7755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"/>
                          <v:line id="Line 9189" o:spid="_x0000_s3123" style="position:absolute;rotation:-90;flip:x y;visibility:visible;mso-wrap-style:square" from="7671,4857" to="7749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"/>
                          <v:line id="Line 9190" o:spid="_x0000_s3124" style="position:absolute;rotation:-90;flip:x y;visibility:visible;mso-wrap-style:square" from="7671,4983" to="7749,5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"/>
                          <v:line id="Line 9191" o:spid="_x0000_s3125" style="position:absolute;rotation:-90;flip:x y;visibility:visible;mso-wrap-style:square" from="7671,5109" to="7749,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"/>
                          <v:line id="Line 9192" o:spid="_x0000_s3126" style="position:absolute;rotation:-90;flip:x y;visibility:visible;mso-wrap-style:square" from="7671,5499" to="7749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"/>
                          <v:line id="Line 9193" o:spid="_x0000_s3127" style="position:absolute;rotation:-90;flip:x y;visibility:visible;mso-wrap-style:square" from="7677,5889" to="7755,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"/>
                          <v:line id="Line 9194" o:spid="_x0000_s3128" style="position:absolute;rotation:-90;flip:x y;visibility:visible;mso-wrap-style:square" from="7671,5235" to="7749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"/>
                          <v:line id="Line 9195" o:spid="_x0000_s3129" style="position:absolute;rotation:-90;flip:x y;visibility:visible;mso-wrap-style:square" from="7671,5625" to="7749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"/>
                          <v:line id="Line 9196" o:spid="_x0000_s3130" style="position:absolute;rotation:-90;flip:x y;visibility:visible;mso-wrap-style:square" from="7677,5361" to="7755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"/>
                          <v:line id="Line 9197" o:spid="_x0000_s3131" style="position:absolute;rotation:-90;flip:x y;visibility:visible;mso-wrap-style:square" from="7671,5757" to="774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"/>
                        </v:group>
                      </v:group>
                      <v:group id="Group 9198" o:spid="_x0000_s3132" style="position:absolute;left:8400;top:13800;width:1062;height:672" coordorigin="4344,13962" coordsize="106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      <v:rect id="Rectangle 9199" o:spid="_x0000_s3133" style="position:absolute;left:4452;top:14484;width:37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nvR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"/>
                        <v:rect id="Rectangle 9200" o:spid="_x0000_s3134" style="position:absolute;left:4344;top:13962;width:1062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5K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"/>
                        <v:line id="Line 9201" o:spid="_x0000_s3135" style="position:absolute;visibility:visible;mso-wrap-style:square" from="4458,14508" to="4824,1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" strokecolor="white" strokeweight="1.25pt"/>
                      </v:group>
                      <v:line id="Line 9202" o:spid="_x0000_s3136" style="position:absolute;visibility:visible;mso-wrap-style:square" from="8400,14406" to="8400,15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"/>
                      <v:line id="Line 9203" o:spid="_x0000_s3137" style="position:absolute;visibility:visible;mso-wrap-style:square" from="8508,14514" to="8508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kAK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eX0ZwPROPgJxdAAAA//8DAFBLAQItABQABgAIAAAAIQDb4fbL7gAAAIUBAAATAAAAAAAA&#10;AAAAAAAAAAAAAABbQ29udGVudF9UeXBlc10ueG1sUEsBAi0AFAAGAAgAAAAhAFr0LFu/AAAAFQEA&#10;AAsAAAAAAAAAAAAAAAAAHwEAAF9yZWxzLy5yZWxzUEsBAi0AFAAGAAgAAAAhAClGQArHAAAA3AAA&#10;AA8AAAAAAAAAAAAAAAAABwIAAGRycy9kb3ducmV2LnhtbFBLBQYAAAAAAwADALcAAAD7AgAAAAA=&#10;"/>
                      <v:line id="Line 9204" o:spid="_x0000_s3138" style="position:absolute;flip:x;visibility:visible;mso-wrap-style:square" from="8874,14520" to="8874,15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Tu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LJ+AX+zqQjIBe/AAAA//8DAFBLAQItABQABgAIAAAAIQDb4fbL7gAAAIUBAAATAAAAAAAA&#10;AAAAAAAAAAAAAABbQ29udGVudF9UeXBlc10ueG1sUEsBAi0AFAAGAAgAAAAhAFr0LFu/AAAAFQEA&#10;AAsAAAAAAAAAAAAAAAAAHwEAAF9yZWxzLy5yZWxzUEsBAi0AFAAGAAgAAAAhAJ8uZO7HAAAA3AAA&#10;AA8AAAAAAAAAAAAAAAAABwIAAGRycy9kb3ducmV2LnhtbFBLBQYAAAAAAwADALcAAAD7AgAAAAA=&#10;"/>
                      <v:line id="Line 9205" o:spid="_x0000_s3139" style="position:absolute;flip:x;visibility:visible;mso-wrap-style:square" from="9462,14406" to="9462,15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"/>
                      <v:line id="Line 9206" o:spid="_x0000_s3140" style="position:absolute;visibility:visible;mso-wrap-style:square" from="9966,13302" to="9966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9h+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t4vH+A3zPxCMj5GQAA//8DAFBLAQItABQABgAIAAAAIQDb4fbL7gAAAIUBAAATAAAAAAAA&#10;AAAAAAAAAAAAAABbQ29udGVudF9UeXBlc10ueG1sUEsBAi0AFAAGAAgAAAAhAFr0LFu/AAAAFQEA&#10;AAsAAAAAAAAAAAAAAAAAHwEAAF9yZWxzLy5yZWxzUEsBAi0AFAAGAAgAAAAhAKav2H7HAAAA3AAA&#10;AA8AAAAAAAAAAAAAAAAABwIAAGRycy9kb3ducmV2LnhtbFBLBQYAAAAAAwADALcAAAD7AgAAAAA=&#10;"/>
                      <v:line id="Line 9207" o:spid="_x0000_s3141" style="position:absolute;visibility:visible;mso-wrap-style:square" from="7854,14934" to="9576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UYJxwAAANw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VO4nolHQM4vAAAA//8DAFBLAQItABQABgAIAAAAIQDb4fbL7gAAAIUBAAATAAAAAAAA&#10;AAAAAAAAAAAAAABbQ29udGVudF9UeXBlc10ueG1sUEsBAi0AFAAGAAgAAAAhAFr0LFu/AAAAFQEA&#10;AAsAAAAAAAAAAAAAAAAAHwEAAF9yZWxzLy5yZWxzUEsBAi0AFAAGAAgAAAAhAFZ9RgnHAAAA3AAA&#10;AA8AAAAAAAAAAAAAAAAABwIAAGRycy9kb3ducmV2LnhtbFBLBQYAAAAAAwADALcAAAD7AgAAAAA=&#10;"/>
                      <v:line id="Line 9208" o:spid="_x0000_s3142" style="position:absolute;visibility:visible;mso-wrap-style:square" from="9522,13800" to="10056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"/>
                      <v:line id="Line 9209" o:spid="_x0000_s3143" style="position:absolute;visibility:visible;mso-wrap-style:square" from="9546,14340" to="10068,14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"/>
                      <v:line id="Line 9210" o:spid="_x0000_s3144" style="position:absolute;visibility:visible;mso-wrap-style:square" from="8970,14466" to="10068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"/>
                      <v:rect id="Rectangle 9211" o:spid="_x0000_s3145" style="position:absolute;left:8058;top:14670;width:31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" strokecolor="white">
                        <v:textbox inset="0,0,0,0">
                          <w:txbxContent>
                            <w:p w14:paraId="15F84C88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rect>
                      <v:rect id="Rectangle 9212" o:spid="_x0000_s3146" style="position:absolute;left:8322;top:15048;width:24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" strokecolor="white">
                        <v:textbox inset="0,0,0,0">
                          <w:txbxContent>
                            <w:p w14:paraId="23BED9D4" w14:textId="77777777" w:rsidR="00B30B1E" w:rsidRDefault="00B30B1E" w:rsidP="00B13BD5">
                              <w:r>
                                <w:t>40</w:t>
                              </w:r>
                            </w:p>
                          </w:txbxContent>
                        </v:textbox>
                      </v:rect>
                      <v:rect id="Rectangle 9213" o:spid="_x0000_s3147" style="position:absolute;left:8526;top:14670;width:32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" strokecolor="white">
                        <v:textbox inset="0,0,0,0">
                          <w:txbxContent>
                            <w:p w14:paraId="7269A957" w14:textId="77777777" w:rsidR="00B30B1E" w:rsidRDefault="00B30B1E" w:rsidP="00B13BD5">
                              <w:r>
                                <w:t>750</w:t>
                              </w:r>
                            </w:p>
                          </w:txbxContent>
                        </v:textbox>
                      </v:rect>
                      <v:rect id="Rectangle 9214" o:spid="_x0000_s3148" style="position:absolute;left:8958;top:14676;width:44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" strokecolor="white">
                        <v:textbox inset="0,0,0,0">
                          <w:txbxContent>
                            <w:p w14:paraId="3B5373BF" w14:textId="77777777" w:rsidR="00B30B1E" w:rsidRDefault="00B30B1E" w:rsidP="00B13BD5">
                              <w:r>
                                <w:t>14800</w:t>
                              </w:r>
                            </w:p>
                          </w:txbxContent>
                        </v:textbox>
                      </v:rect>
                      <v:line id="Line 9215" o:spid="_x0000_s3149" style="position:absolute;flip:x;visibility:visible;mso-wrap-style:square" from="7938,14868" to="8094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"/>
                      <v:line id="Line 9216" o:spid="_x0000_s3150" style="position:absolute;flip:x;visibility:visible;mso-wrap-style:square" from="8322,14862" to="8478,15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"/>
                      <v:line id="Line 9217" o:spid="_x0000_s3151" style="position:absolute;flip:x;visibility:visible;mso-wrap-style:square" from="8430,14862" to="8586,15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Gr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uYvI7h70w6AnLxCwAA//8DAFBLAQItABQABgAIAAAAIQDb4fbL7gAAAIUBAAATAAAAAAAA&#10;AAAAAAAAAAAAAABbQ29udGVudF9UeXBlc10ueG1sUEsBAi0AFAAGAAgAAAAhAFr0LFu/AAAAFQEA&#10;AAsAAAAAAAAAAAAAAAAAHwEAAF9yZWxzLy5yZWxzUEsBAi0AFAAGAAgAAAAhAAqAUavHAAAA3AAA&#10;AA8AAAAAAAAAAAAAAAAABwIAAGRycy9kb3ducmV2LnhtbFBLBQYAAAAAAwADALcAAAD7AgAAAAA=&#10;"/>
                      <v:line id="Line 9218" o:spid="_x0000_s3152" style="position:absolute;flip:x;visibility:visible;mso-wrap-style:square" from="8784,14868" to="8940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"/>
                      <v:line id="Line 9219" o:spid="_x0000_s3153" style="position:absolute;visibility:visible;mso-wrap-style:square" from="9894,14274" to="10044,1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"/>
                      <v:line id="Line 9220" o:spid="_x0000_s3154" style="position:absolute;visibility:visible;mso-wrap-style:square" from="9900,14406" to="10050,1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"/>
                      <v:line id="Line 9221" o:spid="_x0000_s3155" style="position:absolute;visibility:visible;mso-wrap-style:square" from="9894,13344" to="10044,13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SeGxAAAANw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GufHM/EIyOUfAAAA//8DAFBLAQItABQABgAIAAAAIQDb4fbL7gAAAIUBAAATAAAAAAAAAAAA&#10;AAAAAAAAAABbQ29udGVudF9UeXBlc10ueG1sUEsBAi0AFAAGAAgAAAAhAFr0LFu/AAAAFQEAAAsA&#10;AAAAAAAAAAAAAAAAHwEAAF9yZWxzLy5yZWxzUEsBAi0AFAAGAAgAAAAhAP1tJ4bEAAAA3AAAAA8A&#10;AAAAAAAAAAAAAAAABwIAAGRycy9kb3ducmV2LnhtbFBLBQYAAAAAAwADALcAAAD4AgAAAAA=&#10;"/>
                      <v:line id="Line 9222" o:spid="_x0000_s3156" style="position:absolute;visibility:visible;mso-wrap-style:square" from="9894,13734" to="10044,1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YIdxgAAANw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FrOoLrmXgE5OwCAAD//wMAUEsBAi0AFAAGAAgAAAAhANvh9svuAAAAhQEAABMAAAAAAAAA&#10;AAAAAAAAAAAAAFtDb250ZW50X1R5cGVzXS54bWxQSwECLQAUAAYACAAAACEAWvQsW78AAAAVAQAA&#10;CwAAAAAAAAAAAAAAAAAfAQAAX3JlbHMvLnJlbHNQSwECLQAUAAYACAAAACEAkiGCHcYAAADcAAAA&#10;DwAAAAAAAAAAAAAAAAAHAgAAZHJzL2Rvd25yZXYueG1sUEsFBgAAAAADAAMAtwAAAPoCAAAAAA==&#10;"/>
                      <v:shape id="Text Box 9223" o:spid="_x0000_s3157" type="#_x0000_t202" style="position:absolute;left:9732;top:13830;width:21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1B108AB5" w14:textId="77777777" w:rsidR="00B30B1E" w:rsidRDefault="00B30B1E" w:rsidP="00B13BD5">
                              <w:r>
                                <w:t>1500</w:t>
                              </w:r>
                            </w:p>
                          </w:txbxContent>
                        </v:textbox>
                      </v:shape>
                      <v:shape id="Text Box 9224" o:spid="_x0000_s3158" type="#_x0000_t202" style="position:absolute;left:9732;top:14496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4EC8FE14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  <v:line id="Line 9225" o:spid="_x0000_s3159" style="position:absolute;flip:x;visibility:visible;mso-wrap-style:square" from="9378,14862" to="9534,15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qD6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Xz2RR+z6QjINc/AAAA//8DAFBLAQItABQABgAIAAAAIQDb4fbL7gAAAIUBAAATAAAAAAAA&#10;AAAAAAAAAAAAAABbQ29udGVudF9UeXBlc10ueG1sUEsBAi0AFAAGAAgAAAAhAFr0LFu/AAAAFQEA&#10;AAsAAAAAAAAAAAAAAAAAHwEAAF9yZWxzLy5yZWxzUEsBAi0AFAAGAAgAAAAhAFtyoPrHAAAA3A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0" allowOverlap="1" wp14:anchorId="11B53519" wp14:editId="6FC2BDAC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591185</wp:posOffset>
                      </wp:positionV>
                      <wp:extent cx="674370" cy="426720"/>
                      <wp:effectExtent l="0" t="0" r="0" b="0"/>
                      <wp:wrapNone/>
                      <wp:docPr id="687" name="Group 9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4370" cy="426720"/>
                                <a:chOff x="4344" y="13962"/>
                                <a:chExt cx="1062" cy="672"/>
                              </a:xfrm>
                            </wpg:grpSpPr>
                            <wps:wsp>
                              <wps:cNvPr id="688" name="Rectangle 9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52" y="14484"/>
                                  <a:ext cx="378" cy="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" name="Rectangle 9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4" y="13962"/>
                                  <a:ext cx="1062" cy="5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0" name="Line 9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58" y="14508"/>
                                  <a:ext cx="3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3E214EB" id="Group 9148" o:spid="_x0000_s1026" style="position:absolute;margin-left:122.55pt;margin-top:46.55pt;width:53.1pt;height:33.6pt;z-index:251720704" coordorigin="4344,13962" coordsize="1062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" o:allowincell="f">
                      <v:rect id="Rectangle 9149" o:spid="_x0000_s1027" style="position:absolute;left:4452;top:14484;width:37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"/>
                      <v:rect id="Rectangle 9150" o:spid="_x0000_s1028" style="position:absolute;left:4344;top:13962;width:1062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"/>
                      <v:line id="Line 9151" o:spid="_x0000_s1029" style="position:absolute;visibility:visible;mso-wrap-style:square" from="4458,14508" to="4824,1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" strokecolor="white" strokeweight="1.25pt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Печь хлебопекарная с электрообогревом</w:t>
            </w:r>
          </w:p>
        </w:tc>
        <w:tc>
          <w:tcPr>
            <w:tcW w:w="1275" w:type="dxa"/>
            <w:vAlign w:val="center"/>
          </w:tcPr>
          <w:p w14:paraId="130C51A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КЭП-400</w:t>
            </w:r>
          </w:p>
        </w:tc>
        <w:tc>
          <w:tcPr>
            <w:tcW w:w="1418" w:type="dxa"/>
            <w:vAlign w:val="center"/>
          </w:tcPr>
          <w:p w14:paraId="5AA442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8B20F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2470</w:t>
            </w:r>
          </w:p>
        </w:tc>
        <w:tc>
          <w:tcPr>
            <w:tcW w:w="1134" w:type="dxa"/>
            <w:vAlign w:val="center"/>
          </w:tcPr>
          <w:p w14:paraId="767D68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41DA6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080ADD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398CA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7B068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5A915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299E7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436D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6C1CD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3F908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3C041C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5F3A72B1" w14:textId="77777777">
        <w:tc>
          <w:tcPr>
            <w:tcW w:w="1102" w:type="dxa"/>
            <w:vAlign w:val="center"/>
          </w:tcPr>
          <w:p w14:paraId="572015B5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0" allowOverlap="1" wp14:anchorId="1CF3552A" wp14:editId="3E16F277">
                      <wp:simplePos x="0" y="0"/>
                      <wp:positionH relativeFrom="column">
                        <wp:posOffset>4825365</wp:posOffset>
                      </wp:positionH>
                      <wp:positionV relativeFrom="paragraph">
                        <wp:posOffset>125730</wp:posOffset>
                      </wp:positionV>
                      <wp:extent cx="624840" cy="240030"/>
                      <wp:effectExtent l="0" t="0" r="0" b="0"/>
                      <wp:wrapNone/>
                      <wp:docPr id="680" name="Group 9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4840" cy="240030"/>
                                <a:chOff x="9096" y="1902"/>
                                <a:chExt cx="984" cy="378"/>
                              </a:xfrm>
                            </wpg:grpSpPr>
                            <wpg:grpSp>
                              <wpg:cNvPr id="681" name="Group 92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28" y="2016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682" name="Line 92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3" name="Line 923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4" name="Rectangle 92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85" name="Rectangle 9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0" y="1902"/>
                                  <a:ext cx="666" cy="3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50000"/>
                                        </a:srgbClr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" name="Line 92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96" y="2094"/>
                                  <a:ext cx="9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ADB904F" id="Group 9227" o:spid="_x0000_s1026" style="position:absolute;margin-left:379.95pt;margin-top:9.9pt;width:49.2pt;height:18.9pt;z-index:251723776" coordorigin="9096,1902" coordsize="9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" o:allowincell="f">
                      <v:group id="Group 9228" o:spid="_x0000_s1027" style="position:absolute;left:9828;top:2016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      <v:line id="Line 9229" o:spid="_x0000_s1028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UN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0jnU7idiUdALq8AAAD//wMAUEsBAi0AFAAGAAgAAAAhANvh9svuAAAAhQEAABMAAAAAAAAA&#10;AAAAAAAAAAAAAFtDb250ZW50X1R5cGVzXS54bWxQSwECLQAUAAYACAAAACEAWvQsW78AAAAVAQAA&#10;CwAAAAAAAAAAAAAAAAAfAQAAX3JlbHMvLnJlbHNQSwECLQAUAAYACAAAACEApB71DcYAAADcAAAA&#10;DwAAAAAAAAAAAAAAAAAHAgAAZHJzL2Rvd25yZXYueG1sUEsFBgAAAAADAAMAtwAAAPoCAAAAAA==&#10;"/>
                        <v:line id="Line 9230" o:spid="_x0000_s1029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"/>
                        <v:rect id="Rectangle 9231" o:spid="_x0000_s1030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"/>
                      </v:group>
                      <v:rect id="Rectangle 9232" o:spid="_x0000_s1031" style="position:absolute;left:9240;top:1902;width:666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" filled="f">
                        <v:fill opacity="32896f"/>
                      </v:rect>
                      <v:line id="Line 9233" o:spid="_x0000_s1032" style="position:absolute;flip:x;visibility:visible;mso-wrap-style:square" from="9096,2094" to="10080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">
                        <v:stroke dashstyle="longDashDot"/>
                      </v:lin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0" allowOverlap="1" wp14:anchorId="1160A0A4" wp14:editId="42FF6C26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110490</wp:posOffset>
                      </wp:positionV>
                      <wp:extent cx="422910" cy="240030"/>
                      <wp:effectExtent l="0" t="0" r="0" b="0"/>
                      <wp:wrapNone/>
                      <wp:docPr id="679" name="Rectangle 9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58383A89" id="Rectangle 9226" o:spid="_x0000_s1026" style="position:absolute;margin-left:130.65pt;margin-top:8.7pt;width:33.3pt;height:18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5jRCg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расстоечный</w:t>
            </w:r>
          </w:p>
        </w:tc>
        <w:tc>
          <w:tcPr>
            <w:tcW w:w="1275" w:type="dxa"/>
            <w:vAlign w:val="center"/>
          </w:tcPr>
          <w:p w14:paraId="04EDA5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BEE78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688B6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1940</w:t>
            </w:r>
          </w:p>
        </w:tc>
        <w:tc>
          <w:tcPr>
            <w:tcW w:w="1134" w:type="dxa"/>
            <w:vAlign w:val="center"/>
          </w:tcPr>
          <w:p w14:paraId="75CD1D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8FBD1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FB15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14997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04ED11B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4AB8ECB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Секционное модулированное оборудование с применением </w:t>
      </w:r>
    </w:p>
    <w:p w14:paraId="335E4EF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функциональных емкостей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418"/>
        <w:gridCol w:w="1559"/>
        <w:gridCol w:w="1134"/>
        <w:gridCol w:w="3260"/>
      </w:tblGrid>
      <w:tr w:rsidR="00B13BD5" w:rsidRPr="005260A3" w14:paraId="5201C778" w14:textId="77777777">
        <w:tc>
          <w:tcPr>
            <w:tcW w:w="1242" w:type="dxa"/>
            <w:vAlign w:val="center"/>
          </w:tcPr>
          <w:p w14:paraId="44087129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14:paraId="12EA0F6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385DD6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Условное обозначение</w:t>
            </w:r>
          </w:p>
        </w:tc>
        <w:tc>
          <w:tcPr>
            <w:tcW w:w="1559" w:type="dxa"/>
            <w:vAlign w:val="center"/>
          </w:tcPr>
          <w:p w14:paraId="02FFD42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Габаритные размеры, мм</w:t>
            </w:r>
          </w:p>
        </w:tc>
        <w:tc>
          <w:tcPr>
            <w:tcW w:w="1134" w:type="dxa"/>
            <w:vAlign w:val="center"/>
          </w:tcPr>
          <w:p w14:paraId="2B79B03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Мощность, кВт/ч</w:t>
            </w:r>
          </w:p>
        </w:tc>
        <w:tc>
          <w:tcPr>
            <w:tcW w:w="3260" w:type="dxa"/>
            <w:vAlign w:val="center"/>
          </w:tcPr>
          <w:p w14:paraId="7669C0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Варианты размещения</w:t>
            </w:r>
          </w:p>
        </w:tc>
      </w:tr>
      <w:tr w:rsidR="00B13BD5" w:rsidRPr="005260A3" w14:paraId="1ABD7E46" w14:textId="77777777">
        <w:tc>
          <w:tcPr>
            <w:tcW w:w="1242" w:type="dxa"/>
            <w:vAlign w:val="center"/>
          </w:tcPr>
          <w:p w14:paraId="294E2D9F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3738FD3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2057C3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61FEB97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041D83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7B417F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50721235" w14:textId="77777777">
        <w:tc>
          <w:tcPr>
            <w:tcW w:w="1242" w:type="dxa"/>
            <w:vAlign w:val="center"/>
          </w:tcPr>
          <w:p w14:paraId="72A1FA0D" w14:textId="77777777" w:rsidR="00B13BD5" w:rsidRPr="00853712" w:rsidRDefault="00E14374" w:rsidP="00B13BD5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853712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0" allowOverlap="1" wp14:anchorId="5BE4CCF6" wp14:editId="7397ED6E">
                      <wp:simplePos x="0" y="0"/>
                      <wp:positionH relativeFrom="column">
                        <wp:posOffset>1796415</wp:posOffset>
                      </wp:positionH>
                      <wp:positionV relativeFrom="paragraph">
                        <wp:posOffset>120650</wp:posOffset>
                      </wp:positionV>
                      <wp:extent cx="217170" cy="308610"/>
                      <wp:effectExtent l="0" t="0" r="0" b="0"/>
                      <wp:wrapNone/>
                      <wp:docPr id="674" name="Group 9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170" cy="308610"/>
                                <a:chOff x="4584" y="2490"/>
                                <a:chExt cx="342" cy="486"/>
                              </a:xfrm>
                            </wpg:grpSpPr>
                            <wps:wsp>
                              <wps:cNvPr id="675" name="Rectangle 9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2568"/>
                                  <a:ext cx="276" cy="4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6" name="Rectangle 9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2568"/>
                                  <a:ext cx="342" cy="3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7" name="Rectangle 9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2490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8" name="Oval 9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6" y="2682"/>
                                  <a:ext cx="120" cy="1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5B04B6F" id="Group 9234" o:spid="_x0000_s1026" style="position:absolute;margin-left:141.45pt;margin-top:9.5pt;width:17.1pt;height:24.3pt;z-index:251724800" coordorigin="4584,2490" coordsize="342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" o:allowincell="f">
                      <v:rect id="Rectangle 9235" o:spid="_x0000_s1027" style="position:absolute;left:4584;top:2568;width:27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"/>
                      <v:rect id="Rectangle 9236" o:spid="_x0000_s1028" style="position:absolute;left:4584;top:2568;width:34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" filled="f"/>
                      <v:rect id="Rectangle 9237" o:spid="_x0000_s1029" style="position:absolute;left:4584;top:2490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"/>
                      <v:oval id="Oval 9238" o:spid="_x0000_s1030" style="position:absolute;left:4656;top:2682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"/>
                    </v:group>
                  </w:pict>
                </mc:Fallback>
              </mc:AlternateContent>
            </w:r>
            <w:r w:rsidRPr="00853712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0" allowOverlap="1" wp14:anchorId="267C7CAA" wp14:editId="10C74839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10160</wp:posOffset>
                      </wp:positionV>
                      <wp:extent cx="1908810" cy="438150"/>
                      <wp:effectExtent l="0" t="0" r="0" b="0"/>
                      <wp:wrapNone/>
                      <wp:docPr id="639" name="Group 9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38150"/>
                                <a:chOff x="8016" y="4506"/>
                                <a:chExt cx="3006" cy="690"/>
                              </a:xfrm>
                            </wpg:grpSpPr>
                            <wpg:grpSp>
                              <wpg:cNvPr id="640" name="Group 93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16" y="454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641" name="Line 93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2" name="Line 93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3" name="Line 93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4" name="Line 93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5" name="Line 93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6" name="Line 93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7" name="Line 93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8" name="Line 93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9" name="Line 93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0" name="Line 93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1" name="Line 93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2" name="Line 93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3" name="Line 93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4" name="Line 93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5" name="Line 93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6" name="Line 93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7" name="Line 93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8" name="Line 93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9" name="Line 93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0" name="Line 93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1" name="Line 93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2" name="Line 93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3" name="Line 93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64" name="Group 93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20" y="4710"/>
                                  <a:ext cx="342" cy="486"/>
                                  <a:chOff x="4584" y="2490"/>
                                  <a:chExt cx="342" cy="486"/>
                                </a:xfrm>
                              </wpg:grpSpPr>
                              <wps:wsp>
                                <wps:cNvPr id="665" name="Rectangle 93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2568"/>
                                    <a:ext cx="276" cy="4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6" name="Rectangle 93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2568"/>
                                    <a:ext cx="342" cy="3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7" name="Rectangle 93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2490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8" name="Oval 93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6" y="2682"/>
                                    <a:ext cx="120" cy="1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9" name="Line 93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98" y="4710"/>
                                  <a:ext cx="6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0" name="Text Box 93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20" y="4824"/>
                                  <a:ext cx="210" cy="2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5B409D" w14:textId="77777777" w:rsidR="00B30B1E" w:rsidRDefault="00B30B1E" w:rsidP="00B13BD5">
                                    <w: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1" name="Line 93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60" y="4506"/>
                                  <a:ext cx="0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2" name="Line 9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454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" name="Line 9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46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67C7CAA" id="Group 9311" o:spid="_x0000_s3160" style="position:absolute;left:0;text-align:left;margin-left:322.95pt;margin-top:.8pt;width:150.3pt;height:34.5pt;z-index:251735040" coordorigin="8016,4506" coordsize="3006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" o:allowincell="f">
                      <v:group id="Group 9312" o:spid="_x0000_s3161" style="position:absolute;left:8016;top:454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      <v:line id="Line 9313" o:spid="_x0000_s316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dHg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kH6OoLrmXgE5OwCAAD//wMAUEsBAi0AFAAGAAgAAAAhANvh9svuAAAAhQEAABMAAAAAAAAA&#10;AAAAAAAAAAAAAFtDb250ZW50X1R5cGVzXS54bWxQSwECLQAUAAYACAAAACEAWvQsW78AAAAVAQAA&#10;CwAAAAAAAAAAAAAAAAAfAQAAX3JlbHMvLnJlbHNQSwECLQAUAAYACAAAACEAr3XR4MYAAADcAAAA&#10;DwAAAAAAAAAAAAAAAAAHAgAAZHJzL2Rvd25yZXYueG1sUEsFBgAAAAADAAMAtwAAAPoCAAAAAA==&#10;"/>
                        <v:line id="Line 9314" o:spid="_x0000_s316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87o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8NoXbmXQE5PoKAAD//wMAUEsBAi0AFAAGAAgAAAAhANvh9svuAAAAhQEAABMAAAAAAAAA&#10;AAAAAAAAAAAAAFtDb250ZW50X1R5cGVzXS54bWxQSwECLQAUAAYACAAAACEAWvQsW78AAAAVAQAA&#10;CwAAAAAAAAAAAAAAAAAfAQAAX3JlbHMvLnJlbHNQSwECLQAUAAYACAAAACEAhoPO6MYAAADcAAAA&#10;DwAAAAAAAAAAAAAAAAAHAgAAZHJzL2Rvd25yZXYueG1sUEsFBgAAAAADAAMAtwAAAPoCAAAAAA==&#10;"/>
                        <v:line id="Line 9315" o:spid="_x0000_s316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2tz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kPILbmXQE5OIKAAD//wMAUEsBAi0AFAAGAAgAAAAhANvh9svuAAAAhQEAABMAAAAAAAAA&#10;AAAAAAAAAAAAAFtDb250ZW50X1R5cGVzXS54bWxQSwECLQAUAAYACAAAACEAWvQsW78AAAAVAQAA&#10;CwAAAAAAAAAAAAAAAAAfAQAAX3JlbHMvLnJlbHNQSwECLQAUAAYACAAAACEA6c9rc8YAAADcAAAA&#10;DwAAAAAAAAAAAAAAAAAHAgAAZHJzL2Rvd25yZXYueG1sUEsFBgAAAAADAAMAtwAAAPoCAAAAAA==&#10;"/>
                        <v:line id="Line 9316" o:spid="_x0000_s316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"/>
                        <v:line id="Line 9317" o:spid="_x0000_s316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ac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AZv8HfmXQE5OIGAAD//wMAUEsBAi0AFAAGAAgAAAAhANvh9svuAAAAhQEAABMAAAAAAAAA&#10;AAAAAAAAAAAAAFtDb250ZW50X1R5cGVzXS54bWxQSwECLQAUAAYACAAAACEAWvQsW78AAAAVAQAA&#10;CwAAAAAAAAAAAAAAAAAfAQAAX3JlbHMvLnJlbHNQSwECLQAUAAYACAAAACEACWpWnMYAAADcAAAA&#10;DwAAAAAAAAAAAAAAAAAHAgAAZHJzL2Rvd25yZXYueG1sUEsFBgAAAAADAAMAtwAAAPoCAAAAAA==&#10;"/>
                        <v:line id="Line 9318" o:spid="_x0000_s316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"/>
                        <v:line id="Line 9319" o:spid="_x0000_s316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G1w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Wz6Rx+z6QjINc/AAAA//8DAFBLAQItABQABgAIAAAAIQDb4fbL7gAAAIUBAAATAAAAAAAA&#10;AAAAAAAAAAAAAABbQ29udGVudF9UeXBlc10ueG1sUEsBAi0AFAAGAAgAAAAhAFr0LFu/AAAAFQEA&#10;AAsAAAAAAAAAAAAAAAAAHwEAAF9yZWxzLy5yZWxzUEsBAi0AFAAGAAgAAAAhAJb0bXDHAAAA3AAA&#10;AA8AAAAAAAAAAAAAAAAABwIAAGRycy9kb3ducmV2LnhtbFBLBQYAAAAAAwADALcAAAD7AgAAAAA=&#10;"/>
                        <v:line id="Line 9320" o:spid="_x0000_s316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"/>
                        <v:line id="Line 9321" o:spid="_x0000_s317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"/>
                        <v:line id="Line 9322" o:spid="_x0000_s317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PZ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WD+muanM+kIyNU/AAAA//8DAFBLAQItABQABgAIAAAAIQDb4fbL7gAAAIUBAAATAAAAAAAAAAAA&#10;AAAAAAAAAABbQ29udGVudF9UeXBlc10ueG1sUEsBAi0AFAAGAAgAAAAhAFr0LFu/AAAAFQEAAAsA&#10;AAAAAAAAAAAAAAAAHwEAAF9yZWxzLy5yZWxzUEsBAi0AFAAGAAgAAAAhAJzEY9nEAAAA3AAAAA8A&#10;AAAAAAAAAAAAAAAABwIAAGRycy9kb3ducmV2LnhtbFBLBQYAAAAAAwADALcAAAD4AgAAAAA=&#10;"/>
                        <v:line id="Line 9323" o:spid="_x0000_s317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ZC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5i8jeHvTDoCcvELAAD//wMAUEsBAi0AFAAGAAgAAAAhANvh9svuAAAAhQEAABMAAAAAAAAA&#10;AAAAAAAAAAAAAFtDb250ZW50X1R5cGVzXS54bWxQSwECLQAUAAYACAAAACEAWvQsW78AAAAVAQAA&#10;CwAAAAAAAAAAAAAAAAAfAQAAX3JlbHMvLnJlbHNQSwECLQAUAAYACAAAACEA84jGQsYAAADcAAAA&#10;DwAAAAAAAAAAAAAAAAAHAgAAZHJzL2Rvd25yZXYueG1sUEsFBgAAAAADAAMAtwAAAPoCAAAAAA==&#10;"/>
                        <v:line id="Line 9324" o:spid="_x0000_s317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lg1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6GcHtTDoCcvkHAAD//wMAUEsBAi0AFAAGAAgAAAAhANvh9svuAAAAhQEAABMAAAAAAAAA&#10;AAAAAAAAAAAAAFtDb250ZW50X1R5cGVzXS54bWxQSwECLQAUAAYACAAAACEAWvQsW78AAAAVAQAA&#10;CwAAAAAAAAAAAAAAAAAfAQAAX3JlbHMvLnJlbHNQSwECLQAUAAYACAAAACEAA1pYNcYAAADcAAAA&#10;DwAAAAAAAAAAAAAAAAAHAgAAZHJzL2Rvd25yZXYueG1sUEsFBgAAAAADAAMAtwAAAPoCAAAAAA==&#10;"/>
                        <v:line id="Line 9325" o:spid="_x0000_s317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v2u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pyxj+z6QjIBd/AAAA//8DAFBLAQItABQABgAIAAAAIQDb4fbL7gAAAIUBAAATAAAAAAAA&#10;AAAAAAAAAAAAAABbQ29udGVudF9UeXBlc10ueG1sUEsBAi0AFAAGAAgAAAAhAFr0LFu/AAAAFQEA&#10;AAsAAAAAAAAAAAAAAAAAHwEAAF9yZWxzLy5yZWxzUEsBAi0AFAAGAAgAAAAhAGwW/a7HAAAA3AAA&#10;AA8AAAAAAAAAAAAAAAAABwIAAGRycy9kb3ducmV2LnhtbFBLBQYAAAAAAwADALcAAAD7AgAAAAA=&#10;"/>
                        <v:line id="Line 9326" o:spid="_x0000_s317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2Xa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B5G8PfmXQE5OIGAAD//wMAUEsBAi0AFAAGAAgAAAAhANvh9svuAAAAhQEAABMAAAAAAAAA&#10;AAAAAAAAAAAAAFtDb250ZW50X1R5cGVzXS54bWxQSwECLQAUAAYACAAAACEAWvQsW78AAAAVAQAA&#10;CwAAAAAAAAAAAAAAAAAfAQAAX3JlbHMvLnJlbHNQSwECLQAUAAYACAAAACEA4/9l2sYAAADcAAAA&#10;DwAAAAAAAAAAAAAAAAAHAgAAZHJzL2Rvd25yZXYueG1sUEsFBgAAAAADAAMAtwAAAPoCAAAAAA==&#10;"/>
                        <v:line id="Line 9327" o:spid="_x0000_s317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"/>
                        <v:line id="Line 9328" o:spid="_x0000_s317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"/>
                        <v:line id="Line 9329" o:spid="_x0000_s317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fut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sYv07g70w6AnLxCwAA//8DAFBLAQItABQABgAIAAAAIQDb4fbL7gAAAIUBAAATAAAAAAAA&#10;AAAAAAAAAAAAAABbQ29udGVudF9UeXBlc10ueG1sUEsBAi0AFAAGAAgAAAAhAFr0LFu/AAAAFQEA&#10;AAsAAAAAAAAAAAAAAAAAHwEAAF9yZWxzLy5yZWxzUEsBAi0AFAAGAAgAAAAhABMt+63HAAAA3AAA&#10;AA8AAAAAAAAAAAAAAAAABwIAAGRycy9kb3ducmV2LnhtbFBLBQYAAAAAAwADALcAAAD7AgAAAAA=&#10;"/>
                        <v:line id="Line 9330" o:spid="_x0000_s317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m/f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WD+mtamM+kIyNU/AAAA//8DAFBLAQItABQABgAIAAAAIQDb4fbL7gAAAIUBAAATAAAAAAAAAAAA&#10;AAAAAAAAAABbQ29udGVudF9UeXBlc10ueG1sUEsBAi0AFAAGAAgAAAAhAFr0LFu/AAAAFQEAAAsA&#10;AAAAAAAAAAAAAAAAHwEAAF9yZWxzLy5yZWxzUEsBAi0AFAAGAAgAAAAhAGKyb9/EAAAA3AAAAA8A&#10;AAAAAAAAAAAAAAAABwIAAGRycy9kb3ducmV2LnhtbFBLBQYAAAAAAwADALcAAAD4AgAAAAA=&#10;"/>
                        <v:line id="Line 9331" o:spid="_x0000_s318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"/>
                        <v:line id="Line 9332" o:spid="_x0000_s318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"/>
                        <v:line id="Line 9333" o:spid="_x0000_s318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"/>
                        <v:line id="Line 9334" o:spid="_x0000_s318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pKIxwAAANw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ryfAL/Z9IRkMs/AAAA//8DAFBLAQItABQABgAIAAAAIQDb4fbL7gAAAIUBAAATAAAAAAAA&#10;AAAAAAAAAAAAAABbQ29udGVudF9UeXBlc10ueG1sUEsBAi0AFAAGAAgAAAAhAFr0LFu/AAAAFQEA&#10;AAsAAAAAAAAAAAAAAAAAHwEAAF9yZWxzLy5yZWxzUEsBAi0AFAAGAAgAAAAhAM02kojHAAAA3AAA&#10;AA8AAAAAAAAAAAAAAAAABwIAAGRycy9kb3ducmV2LnhtbFBLBQYAAAAAAwADALcAAAD7AgAAAAA=&#10;"/>
                        <v:line id="Line 9335" o:spid="_x0000_s318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"/>
                      </v:group>
                      <v:group id="Group 9336" o:spid="_x0000_s3185" style="position:absolute;left:9420;top:4710;width:342;height:486" coordorigin="4584,2490" coordsize="34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      <v:rect id="Rectangle 9337" o:spid="_x0000_s3186" style="position:absolute;left:4584;top:2568;width:27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"/>
                        <v:rect id="Rectangle 9338" o:spid="_x0000_s3187" style="position:absolute;left:4584;top:2568;width:34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" filled="f"/>
                        <v:rect id="Rectangle 9339" o:spid="_x0000_s3188" style="position:absolute;left:4584;top:2490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"/>
                        <v:oval id="Oval 9340" o:spid="_x0000_s3189" style="position:absolute;left:4656;top:2682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"/>
                      </v:group>
                      <v:line id="Line 9341" o:spid="_x0000_s3190" style="position:absolute;flip:x;visibility:visible;mso-wrap-style:square" from="9798,4710" to="10458,4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"/>
                      <v:shape id="Text Box 9342" o:spid="_x0000_s3191" type="#_x0000_t202" style="position:absolute;left:10020;top:482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" strokecolor="white">
                        <v:textbox style="layout-flow:vertical;mso-layout-flow-alt:bottom-to-top" inset="0,0,0,0">
                          <w:txbxContent>
                            <w:p w14:paraId="0B5B409D" w14:textId="77777777" w:rsidR="00B30B1E" w:rsidRDefault="00B30B1E" w:rsidP="00B13BD5">
                              <w:r>
                                <w:t>50</w:t>
                              </w:r>
                            </w:p>
                          </w:txbxContent>
                        </v:textbox>
                      </v:shape>
                      <v:line id="Line 9343" o:spid="_x0000_s3192" style="position:absolute;flip:y;visibility:visible;mso-wrap-style:square" from="10260,4506" to="10260,5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"/>
                      <v:line id="Line 9344" o:spid="_x0000_s3193" style="position:absolute;visibility:visible;mso-wrap-style:square" from="10182,4542" to="10332,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4Uq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pA+T+DvTDwCcvELAAD//wMAUEsBAi0AFAAGAAgAAAAhANvh9svuAAAAhQEAABMAAAAAAAAA&#10;AAAAAAAAAAAAAFtDb250ZW50X1R5cGVzXS54bWxQSwECLQAUAAYACAAAACEAWvQsW78AAAAVAQAA&#10;CwAAAAAAAAAAAAAAAAAfAQAAX3JlbHMvLnJlbHNQSwECLQAUAAYACAAAACEAkcuFKsYAAADcAAAA&#10;DwAAAAAAAAAAAAAAAAAHAgAAZHJzL2Rvd25yZXYueG1sUEsFBgAAAAADAAMAtwAAAPoCAAAAAA==&#10;"/>
                      <v:line id="Line 9345" o:spid="_x0000_s3194" style="position:absolute;visibility:visible;mso-wrap-style:square" from="10182,4644" to="10332,4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yCx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Xp0wz+z8QjIJd/AAAA//8DAFBLAQItABQABgAIAAAAIQDb4fbL7gAAAIUBAAATAAAAAAAA&#10;AAAAAAAAAAAAAABbQ29udGVudF9UeXBlc10ueG1sUEsBAi0AFAAGAAgAAAAhAFr0LFu/AAAAFQEA&#10;AAsAAAAAAAAAAAAAAAAAHwEAAF9yZWxzLy5yZWxzUEsBAi0AFAAGAAgAAAAhAP6HILHHAAAA3AAA&#10;AA8AAAAAAAAAAAAAAAAABwIAAGRycy9kb3ducmV2LnhtbFBLBQYAAAAAAwADALcAAAD7AgAAAAA=&#10;"/>
                    </v:group>
                  </w:pict>
                </mc:Fallback>
              </mc:AlternateContent>
            </w:r>
            <w:r w:rsidR="00B13BD5" w:rsidRPr="00853712">
              <w:rPr>
                <w:sz w:val="24"/>
                <w:szCs w:val="24"/>
              </w:rPr>
              <w:t>Устройство варочное электрическое</w:t>
            </w:r>
          </w:p>
        </w:tc>
        <w:tc>
          <w:tcPr>
            <w:tcW w:w="1134" w:type="dxa"/>
            <w:vAlign w:val="center"/>
          </w:tcPr>
          <w:p w14:paraId="4B02AE8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УЭВ-60</w:t>
            </w:r>
          </w:p>
        </w:tc>
        <w:tc>
          <w:tcPr>
            <w:tcW w:w="1418" w:type="dxa"/>
            <w:vAlign w:val="center"/>
          </w:tcPr>
          <w:p w14:paraId="40EE10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F976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8498F9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16E3D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E302B6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28FD65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C207F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D52F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9C623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3156E4" w14:textId="77777777" w:rsidR="00B13BD5" w:rsidRPr="005260A3" w:rsidRDefault="00B13BD5" w:rsidP="00B13BD5">
      <w:pPr>
        <w:rPr>
          <w:sz w:val="28"/>
          <w:szCs w:val="28"/>
        </w:rPr>
      </w:pPr>
    </w:p>
    <w:p w14:paraId="56DF4849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134"/>
        <w:gridCol w:w="1559"/>
        <w:gridCol w:w="1134"/>
        <w:gridCol w:w="3260"/>
      </w:tblGrid>
      <w:tr w:rsidR="00B13BD5" w:rsidRPr="005260A3" w14:paraId="15EB13AB" w14:textId="77777777" w:rsidTr="008537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0218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29E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A0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A1F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DB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C6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125DCD45" w14:textId="77777777" w:rsidTr="00853712">
        <w:tc>
          <w:tcPr>
            <w:tcW w:w="1384" w:type="dxa"/>
            <w:vAlign w:val="center"/>
          </w:tcPr>
          <w:p w14:paraId="765E4CCD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0" allowOverlap="1" wp14:anchorId="482A6A9A" wp14:editId="1E48831E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147320</wp:posOffset>
                      </wp:positionV>
                      <wp:extent cx="403860" cy="297180"/>
                      <wp:effectExtent l="0" t="0" r="0" b="0"/>
                      <wp:wrapNone/>
                      <wp:docPr id="631" name="Group 9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297180"/>
                                <a:chOff x="4422" y="3306"/>
                                <a:chExt cx="636" cy="468"/>
                              </a:xfrm>
                            </wpg:grpSpPr>
                            <wps:wsp>
                              <wps:cNvPr id="632" name="Rectangle 9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22" y="3306"/>
                                  <a:ext cx="636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" name="Rectangle 9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6" y="3366"/>
                                  <a:ext cx="522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" name="Line 92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22" y="3576"/>
                                  <a:ext cx="27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5" name="Line 92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94" y="3306"/>
                                  <a:ext cx="264" cy="2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6" name="Line 92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92" y="3462"/>
                                  <a:ext cx="0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7" name="Line 92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94" y="3510"/>
                                  <a:ext cx="0" cy="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8" name="Line 92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98" y="3462"/>
                                  <a:ext cx="96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7F83850" id="Group 9239" o:spid="_x0000_s1026" style="position:absolute;margin-left:135.45pt;margin-top:11.6pt;width:31.8pt;height:23.4pt;z-index:251725824" coordorigin="4422,3306" coordsize="636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" o:allowincell="f">
                      <v:rect id="Rectangle 9240" o:spid="_x0000_s1027" style="position:absolute;left:4422;top:3306;width:636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0Om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WTcQzPM+EIyOUDAAD//wMAUEsBAi0AFAAGAAgAAAAhANvh9svuAAAAhQEAABMAAAAAAAAAAAAA&#10;AAAAAAAAAFtDb250ZW50X1R5cGVzXS54bWxQSwECLQAUAAYACAAAACEAWvQsW78AAAAVAQAACwAA&#10;AAAAAAAAAAAAAAAfAQAAX3JlbHMvLnJlbHNQSwECLQAUAAYACAAAACEA1/dDpsMAAADcAAAADwAA&#10;AAAAAAAAAAAAAAAHAgAAZHJzL2Rvd25yZXYueG1sUEsFBgAAAAADAAMAtwAAAPcCAAAAAA==&#10;"/>
                      <v:rect id="Rectangle 9241" o:spid="_x0000_s1028" style="position:absolute;left:4476;top:3366;width:52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+Y9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"/>
                      <v:line id="Line 9242" o:spid="_x0000_s1029" style="position:absolute;flip:y;visibility:visible;mso-wrap-style:square" from="4422,3576" to="4692,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IB6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kNIbbmXQE5OIKAAD//wMAUEsBAi0AFAAGAAgAAAAhANvh9svuAAAAhQEAABMAAAAAAAAA&#10;AAAAAAAAAAAAAFtDb250ZW50X1R5cGVzXS54bWxQSwECLQAUAAYACAAAACEAWvQsW78AAAAVAQAA&#10;CwAAAAAAAAAAAAAAAAAfAQAAX3JlbHMvLnJlbHNQSwECLQAUAAYACAAAACEAPiCAesYAAADcAAAA&#10;DwAAAAAAAAAAAAAAAAAHAgAAZHJzL2Rvd25yZXYueG1sUEsFBgAAAAADAAMAtwAAAPoCAAAAAA==&#10;"/>
                      <v:line id="Line 9243" o:spid="_x0000_s1030" style="position:absolute;flip:x;visibility:visible;mso-wrap-style:square" from="4794,3306" to="5058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Xh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p+AX+z6QjIBd/AAAA//8DAFBLAQItABQABgAIAAAAIQDb4fbL7gAAAIUBAAATAAAAAAAA&#10;AAAAAAAAAAAAAABbQ29udGVudF9UeXBlc10ueG1sUEsBAi0AFAAGAAgAAAAhAFr0LFu/AAAAFQEA&#10;AAsAAAAAAAAAAAAAAAAAHwEAAF9yZWxzLy5yZWxzUEsBAi0AFAAGAAgAAAAhAFFsJeHHAAAA3AAA&#10;AA8AAAAAAAAAAAAAAAAABwIAAGRycy9kb3ducmV2LnhtbFBLBQYAAAAAAwADALcAAAD7AgAAAAA=&#10;"/>
                      <v:line id="Line 9244" o:spid="_x0000_s1031" style="position:absolute;flip:y;visibility:visible;mso-wrap-style:square" from="4692,3462" to="4692,3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"/>
                      <v:line id="Line 9245" o:spid="_x0000_s1032" style="position:absolute;flip:y;visibility:visible;mso-wrap-style:square" from="4794,3510" to="4794,3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"/>
                      <v:line id="Line 9246" o:spid="_x0000_s1033" style="position:absolute;visibility:visible;mso-wrap-style:square" from="4698,3462" to="4794,3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0" allowOverlap="1" wp14:anchorId="5EDAE253" wp14:editId="0E296E7C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21590</wp:posOffset>
                      </wp:positionV>
                      <wp:extent cx="1908810" cy="426720"/>
                      <wp:effectExtent l="0" t="0" r="0" b="0"/>
                      <wp:wrapNone/>
                      <wp:docPr id="592" name="Group 9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26720"/>
                                <a:chOff x="7950" y="5886"/>
                                <a:chExt cx="3006" cy="672"/>
                              </a:xfrm>
                            </wpg:grpSpPr>
                            <wpg:grpSp>
                              <wpg:cNvPr id="593" name="Group 93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0" y="591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594" name="Line 93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5" name="Line 93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6" name="Line 93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7" name="Line 93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8" name="Line 93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9" name="Line 93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0" name="Line 93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1" name="Line 93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2" name="Line 93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3" name="Line 93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4" name="Line 9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5" name="Line 93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6" name="Line 93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7" name="Line 93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8" name="Line 93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9" name="Line 93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0" name="Line 93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1" name="Line 93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2" name="Line 93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3" name="Line 93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4" name="Line 93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5" name="Line 93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6" name="Line 93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17" name="Group 93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70" y="6090"/>
                                  <a:ext cx="636" cy="468"/>
                                  <a:chOff x="4422" y="3306"/>
                                  <a:chExt cx="636" cy="468"/>
                                </a:xfrm>
                              </wpg:grpSpPr>
                              <wps:wsp>
                                <wps:cNvPr id="618" name="Rectangle 93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2" y="3306"/>
                                    <a:ext cx="636" cy="46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9" name="Rectangle 93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6" y="3366"/>
                                    <a:ext cx="522" cy="3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0" name="Line 93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422" y="3576"/>
                                    <a:ext cx="270" cy="19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1" name="Line 937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794" y="3306"/>
                                    <a:ext cx="264" cy="2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2" name="Line 93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92" y="3462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3" name="Line 93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94" y="3510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4" name="Line 93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3462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25" name="Group 93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0" y="5886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626" name="Line 938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7" name="Text Box 93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579EEC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28" name="Line 93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9" name="Line 93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0" name="Line 93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EDAE253" id="Group 9346" o:spid="_x0000_s3195" style="position:absolute;left:0;text-align:left;margin-left:323.25pt;margin-top:1.7pt;width:150.3pt;height:33.6pt;z-index:251736064" coordorigin="7950,5886" coordsize="3006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" o:allowincell="f">
                      <v:group id="Group 9347" o:spid="_x0000_s3196" style="position:absolute;left:7950;top:591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      <v:line id="Line 9348" o:spid="_x0000_s3197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9D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t4eLqH3zPxCMj5GQAA//8DAFBLAQItABQABgAIAAAAIQDb4fbL7gAAAIUBAAATAAAAAAAA&#10;AAAAAAAAAAAAAABbQ29udGVudF9UeXBlc10ueG1sUEsBAi0AFAAGAAgAAAAhAFr0LFu/AAAAFQEA&#10;AAsAAAAAAAAAAAAAAAAAHwEAAF9yZWxzLy5yZWxzUEsBAi0AFAAGAAgAAAAhABpHP0PHAAAA3AAA&#10;AA8AAAAAAAAAAAAAAAAABwIAAGRycy9kb3ducmV2LnhtbFBLBQYAAAAAAwADALcAAAD7AgAAAAA=&#10;"/>
                        <v:line id="Line 9349" o:spid="_x0000_s3198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"/>
                        <v:line id="Line 9350" o:spid="_x0000_s3199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"/>
                        <v:line id="Line 9351" o:spid="_x0000_s3200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BL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reJiO4nklHQM4uAAAA//8DAFBLAQItABQABgAIAAAAIQDb4fbL7gAAAIUBAAATAAAAAAAA&#10;AAAAAAAAAAAAAABbQ29udGVudF9UeXBlc10ueG1sUEsBAi0AFAAGAAgAAAAhAFr0LFu/AAAAFQEA&#10;AAsAAAAAAAAAAAAAAAAAHwEAAF9yZWxzLy5yZWxzUEsBAi0AFAAGAAgAAAAhADOxIEvHAAAA3AAA&#10;AA8AAAAAAAAAAAAAAAAABwIAAGRycy9kb3ducmV2LnhtbFBLBQYAAAAAAwADALcAAAD7AgAAAAA=&#10;"/>
                        <v:line id="Line 9352" o:spid="_x0000_s3201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"/>
                        <v:line id="Line 9353" o:spid="_x0000_s3202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"/>
                        <v:line id="Line 9354" o:spid="_x0000_s3203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"/>
                        <v:line id="Line 9355" o:spid="_x0000_s3204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+lfxgAAANw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NsCr9n0hGQ6x8AAAD//wMAUEsBAi0AFAAGAAgAAAAhANvh9svuAAAAhQEAABMAAAAAAAAA&#10;AAAAAAAAAAAAAFtDb250ZW50X1R5cGVzXS54bWxQSwECLQAUAAYACAAAACEAWvQsW78AAAAVAQAA&#10;CwAAAAAAAAAAAAAAAAAfAQAAX3JlbHMvLnJlbHNQSwECLQAUAAYACAAAACEA4DvpX8YAAADcAAAA&#10;DwAAAAAAAAAAAAAAAAAHAgAAZHJzL2Rvd25yZXYueG1sUEsFBgAAAAADAAMAtwAAAPoCAAAAAA==&#10;"/>
                        <v:line id="Line 9356" o:spid="_x0000_s3205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"/>
                        <v:line id="Line 9357" o:spid="_x0000_s3206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KzxgAAANw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5hmL/B7Jh0BufoBAAD//wMAUEsBAi0AFAAGAAgAAAAhANvh9svuAAAAhQEAABMAAAAAAAAA&#10;AAAAAAAAAAAAAFtDb250ZW50X1R5cGVzXS54bWxQSwECLQAUAAYACAAAACEAWvQsW78AAAAVAQAA&#10;CwAAAAAAAAAAAAAAAAAfAQAAX3JlbHMvLnJlbHNQSwECLQAUAAYACAAAACEAf6XSs8YAAADcAAAA&#10;DwAAAAAAAAAAAAAAAAAHAgAAZHJzL2Rvd25yZXYueG1sUEsFBgAAAAADAAMAtwAAAPoCAAAAAA==&#10;"/>
                        <v:line id="Line 9358" o:spid="_x0000_s3207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ErHxgAAANw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dNsAv9n0hGQiz8AAAD//wMAUEsBAi0AFAAGAAgAAAAhANvh9svuAAAAhQEAABMAAAAAAAAA&#10;AAAAAAAAAAAAAFtDb250ZW50X1R5cGVzXS54bWxQSwECLQAUAAYACAAAACEAWvQsW78AAAAVAQAA&#10;CwAAAAAAAAAAAAAAAAAfAQAAX3JlbHMvLnJlbHNQSwECLQAUAAYACAAAACEA8ExKx8YAAADcAAAA&#10;DwAAAAAAAAAAAAAAAAAHAgAAZHJzL2Rvd25yZXYueG1sUEsFBgAAAAADAAMAtwAAAPoCAAAAAA==&#10;"/>
                        <v:line id="Line 9359" o:spid="_x0000_s3208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9cxgAAANw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5hmr/B7Jh0BufoBAAD//wMAUEsBAi0AFAAGAAgAAAAhANvh9svuAAAAhQEAABMAAAAAAAAA&#10;AAAAAAAAAAAAAFtDb250ZW50X1R5cGVzXS54bWxQSwECLQAUAAYACAAAACEAWvQsW78AAAAVAQAA&#10;CwAAAAAAAAAAAAAAAAAfAQAAX3JlbHMvLnJlbHNQSwECLQAUAAYACAAAACEAnwDvXMYAAADcAAAA&#10;DwAAAAAAAAAAAAAAAAAHAgAAZHJzL2Rvd25yZXYueG1sUEsFBgAAAAADAAMAtwAAAPoCAAAAAA==&#10;"/>
                        <v:line id="Line 9360" o:spid="_x0000_s3209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"/>
                        <v:line id="Line 9361" o:spid="_x0000_s3210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"/>
                        <v:line id="Line 9362" o:spid="_x0000_s3211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"/>
                        <v:line id="Line 9363" o:spid="_x0000_s3212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"/>
                        <v:line id="Line 9364" o:spid="_x0000_s3213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"/>
                        <v:line id="Line 9365" o:spid="_x0000_s3214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"/>
                        <v:line id="Line 9366" o:spid="_x0000_s3215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H1xgAAANw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bPJFP7PpCMg138AAAD//wMAUEsBAi0AFAAGAAgAAAAhANvh9svuAAAAhQEAABMAAAAAAAAA&#10;AAAAAAAAAAAAAFtDb250ZW50X1R5cGVzXS54bWxQSwECLQAUAAYACAAAACEAWvQsW78AAAAVAQAA&#10;CwAAAAAAAAAAAAAAAAAfAQAAX3JlbHMvLnJlbHNQSwECLQAUAAYACAAAACEAlTDh9cYAAADcAAAA&#10;DwAAAAAAAAAAAAAAAAAHAgAAZHJzL2Rvd25yZXYueG1sUEsFBgAAAAADAAMAtwAAAPoCAAAAAA==&#10;"/>
                        <v:line id="Line 9367" o:spid="_x0000_s3216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Ru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5iMX+HvTDoCcvELAAD//wMAUEsBAi0AFAAGAAgAAAAhANvh9svuAAAAhQEAABMAAAAAAAAA&#10;AAAAAAAAAAAAAFtDb250ZW50X1R5cGVzXS54bWxQSwECLQAUAAYACAAAACEAWvQsW78AAAAVAQAA&#10;CwAAAAAAAAAAAAAAAAAfAQAAX3JlbHMvLnJlbHNQSwECLQAUAAYACAAAACEA+nxEbsYAAADcAAAA&#10;DwAAAAAAAAAAAAAAAAAHAgAAZHJzL2Rvd25yZXYueG1sUEsFBgAAAAADAAMAtwAAAPoCAAAAAA==&#10;"/>
                        <v:line id="Line 9368" o:spid="_x0000_s3217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"/>
                        <v:line id="Line 9369" o:spid="_x0000_s3218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mB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5iM3+DvTDoCcvELAAD//wMAUEsBAi0AFAAGAAgAAAAhANvh9svuAAAAhQEAABMAAAAAAAAA&#10;AAAAAAAAAAAAAFtDb250ZW50X1R5cGVzXS54bWxQSwECLQAUAAYACAAAACEAWvQsW78AAAAVAQAA&#10;CwAAAAAAAAAAAAAAAAAfAQAAX3JlbHMvLnJlbHNQSwECLQAUAAYACAAAACEAGtl5gcYAAADcAAAA&#10;DwAAAAAAAAAAAAAAAAAHAgAAZHJzL2Rvd25yZXYueG1sUEsFBgAAAAADAAMAtwAAAPoCAAAAAA==&#10;"/>
                        <v:line id="Line 9370" o:spid="_x0000_s3219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"/>
                      </v:group>
                      <v:group id="Group 9371" o:spid="_x0000_s3220" style="position:absolute;left:9270;top:6090;width:636;height:468" coordorigin="4422,3306" coordsize="63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<v:rect id="Rectangle 9372" o:spid="_x0000_s3221" style="position:absolute;left:4422;top:3306;width:636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"/>
                        <v:rect id="Rectangle 9373" o:spid="_x0000_s3222" style="position:absolute;left:4476;top:3366;width:52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"/>
                        <v:line id="Line 9374" o:spid="_x0000_s3223" style="position:absolute;flip:y;visibility:visible;mso-wrap-style:square" from="4422,3576" to="4692,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CkwwAAANw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cynaX46k46AXP8BAAD//wMAUEsBAi0AFAAGAAgAAAAhANvh9svuAAAAhQEAABMAAAAAAAAAAAAA&#10;AAAAAAAAAFtDb250ZW50X1R5cGVzXS54bWxQSwECLQAUAAYACAAAACEAWvQsW78AAAAVAQAACwAA&#10;AAAAAAAAAAAAAAAfAQAAX3JlbHMvLnJlbHNQSwECLQAUAAYACAAAACEAxMIQpMMAAADcAAAADwAA&#10;AAAAAAAAAAAAAAAHAgAAZHJzL2Rvd25yZXYueG1sUEsFBgAAAAADAAMAtwAAAPcCAAAAAA==&#10;"/>
                        <v:line id="Line 9375" o:spid="_x0000_s3224" style="position:absolute;flip:x;visibility:visible;mso-wrap-style:square" from="4794,3306" to="5058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U/xgAAANw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bPpBP7PpCMg138AAAD//wMAUEsBAi0AFAAGAAgAAAAhANvh9svuAAAAhQEAABMAAAAAAAAA&#10;AAAAAAAAAAAAAFtDb250ZW50X1R5cGVzXS54bWxQSwECLQAUAAYACAAAACEAWvQsW78AAAAVAQAA&#10;CwAAAAAAAAAAAAAAAAAfAQAAX3JlbHMvLnJlbHNQSwECLQAUAAYACAAAACEAq461P8YAAADcAAAA&#10;DwAAAAAAAAAAAAAAAAAHAgAAZHJzL2Rvd25yZXYueG1sUEsFBgAAAAADAAMAtwAAAPoCAAAAAA==&#10;"/>
                        <v:line id="Line 9376" o:spid="_x0000_s3225" style="position:absolute;flip:y;visibility:visible;mso-wrap-style:square" from="4692,3462" to="4692,3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tIxgAAANw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WCe5/B3Jh0Buf4FAAD//wMAUEsBAi0AFAAGAAgAAAAhANvh9svuAAAAhQEAABMAAAAAAAAA&#10;AAAAAAAAAAAAAFtDb250ZW50X1R5cGVzXS54bWxQSwECLQAUAAYACAAAACEAWvQsW78AAAAVAQAA&#10;CwAAAAAAAAAAAAAAAAAfAQAAX3JlbHMvLnJlbHNQSwECLQAUAAYACAAAACEAW1wrSMYAAADcAAAA&#10;DwAAAAAAAAAAAAAAAAAHAgAAZHJzL2Rvd25yZXYueG1sUEsFBgAAAAADAAMAtwAAAPoCAAAAAA==&#10;"/>
                        <v:line id="Line 9377" o:spid="_x0000_s3226" style="position:absolute;flip:y;visibility:visible;mso-wrap-style:square" from="4794,3510" to="4794,3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I7T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6GsPtTDoCcvkHAAD//wMAUEsBAi0AFAAGAAgAAAAhANvh9svuAAAAhQEAABMAAAAAAAAA&#10;AAAAAAAAAAAAAFtDb250ZW50X1R5cGVzXS54bWxQSwECLQAUAAYACAAAACEAWvQsW78AAAAVAQAA&#10;CwAAAAAAAAAAAAAAAAAfAQAAX3JlbHMvLnJlbHNQSwECLQAUAAYACAAAACEANBCO08YAAADcAAAA&#10;DwAAAAAAAAAAAAAAAAAHAgAAZHJzL2Rvd25yZXYueG1sUEsFBgAAAAADAAMAtwAAAPoCAAAAAA==&#10;"/>
                        <v:line id="Line 9378" o:spid="_x0000_s3227" style="position:absolute;visibility:visible;mso-wrap-style:square" from="4698,3462" to="4794,3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ZfY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Yt2X2MYAAADcAAAA&#10;DwAAAAAAAAAAAAAAAAAHAgAAZHJzL2Rvd25yZXYueG1sUEsFBgAAAAADAAMAtwAAAPoCAAAAAA==&#10;"/>
                      </v:group>
                      <v:group id="Group 9379" o:spid="_x0000_s3228" style="position:absolute;left:9960;top:5886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<v:line id="Line 9380" o:spid="_x0000_s3229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1LxwAAANw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rySQ7/Z9IRkMs/AAAA//8DAFBLAQItABQABgAIAAAAIQDb4fbL7gAAAIUBAAATAAAAAAAA&#10;AAAAAAAAAAAAAABbQ29udGVudF9UeXBlc10ueG1sUEsBAi0AFAAGAAgAAAAhAFr0LFu/AAAAFQEA&#10;AAsAAAAAAAAAAAAAAAAAHwEAAF9yZWxzLy5yZWxzUEsBAi0AFAAGAAgAAAAhACRnLUvHAAAA3AAA&#10;AA8AAAAAAAAAAAAAAAAABwIAAGRycy9kb3ducmV2LnhtbFBLBQYAAAAAAwADALcAAAD7AgAAAAA=&#10;"/>
                        <v:shape id="Text Box 9381" o:spid="_x0000_s3230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61579EEC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382" o:spid="_x0000_s3231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ByiwwAAANw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cynaW06k46AXP8BAAD//wMAUEsBAi0AFAAGAAgAAAAhANvh9svuAAAAhQEAABMAAAAAAAAAAAAA&#10;AAAAAAAAAFtDb250ZW50X1R5cGVzXS54bWxQSwECLQAUAAYACAAAACEAWvQsW78AAAAVAQAACwAA&#10;AAAAAAAAAAAAAAAfAQAAX3JlbHMvLnJlbHNQSwECLQAUAAYACAAAACEAOrQcosMAAADcAAAADwAA&#10;AAAAAAAAAAAAAAAHAgAAZHJzL2Rvd25yZXYueG1sUEsFBgAAAAADAAMAtwAAAPcCAAAAAA==&#10;"/>
                        <v:line id="Line 9383" o:spid="_x0000_s3232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DhG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pBOXuDvTDwCcvELAAD//wMAUEsBAi0AFAAGAAgAAAAhANvh9svuAAAAhQEAABMAAAAAAAAA&#10;AAAAAAAAAAAAAFtDb250ZW50X1R5cGVzXS54bWxQSwECLQAUAAYACAAAACEAWvQsW78AAAAVAQAA&#10;CwAAAAAAAAAAAAAAAAAfAQAAX3JlbHMvLnJlbHNQSwECLQAUAAYACAAAACEAjNw4RsYAAADcAAAA&#10;DwAAAAAAAAAAAAAAAAAHAgAAZHJzL2Rvd25yZXYueG1sUEsFBgAAAAADAAMAtwAAAPoCAAAAAA==&#10;"/>
                        <v:line id="Line 9384" o:spid="_x0000_s3233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Котлы </w:t>
            </w:r>
          </w:p>
          <w:p w14:paraId="1AB551D5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пищеварочные электрические</w:t>
            </w:r>
          </w:p>
        </w:tc>
        <w:tc>
          <w:tcPr>
            <w:tcW w:w="1276" w:type="dxa"/>
            <w:vAlign w:val="center"/>
          </w:tcPr>
          <w:p w14:paraId="3911078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КЭ-250</w:t>
            </w:r>
          </w:p>
          <w:p w14:paraId="5D59E9B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КЭ-160</w:t>
            </w:r>
          </w:p>
          <w:p w14:paraId="5D688D2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КЭ-100</w:t>
            </w:r>
          </w:p>
        </w:tc>
        <w:tc>
          <w:tcPr>
            <w:tcW w:w="1134" w:type="dxa"/>
            <w:vAlign w:val="center"/>
          </w:tcPr>
          <w:p w14:paraId="0EFC631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3734E1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9879A2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623297A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9F18DE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52DDD0C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229E3CE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2B942E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EC905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0F6E5A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D4A9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B832C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778BE91" w14:textId="77777777" w:rsidTr="00853712">
        <w:tc>
          <w:tcPr>
            <w:tcW w:w="1384" w:type="dxa"/>
            <w:vAlign w:val="center"/>
          </w:tcPr>
          <w:p w14:paraId="33988A83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0" allowOverlap="1" wp14:anchorId="668046D6" wp14:editId="622A7DFF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158750</wp:posOffset>
                      </wp:positionV>
                      <wp:extent cx="342265" cy="281940"/>
                      <wp:effectExtent l="0" t="0" r="0" b="0"/>
                      <wp:wrapNone/>
                      <wp:docPr id="584" name="Group 9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265" cy="281940"/>
                                <a:chOff x="4457" y="4157"/>
                                <a:chExt cx="539" cy="444"/>
                              </a:xfrm>
                            </wpg:grpSpPr>
                            <wps:wsp>
                              <wps:cNvPr id="585" name="Rectangle 9248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457" y="4157"/>
                                  <a:ext cx="539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6" name="Line 9249"/>
                              <wps:cNvCnPr>
                                <a:cxnSpLocks noChangeShapeType="1"/>
                              </wps:cNvCnPr>
                              <wps:spPr bwMode="auto">
                                <a:xfrm rot="10793946" flipV="1">
                                  <a:off x="4788" y="4164"/>
                                  <a:ext cx="204" cy="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7" name="Line 9250"/>
                              <wps:cNvCnPr>
                                <a:cxnSpLocks noChangeShapeType="1"/>
                              </wps:cNvCnPr>
                              <wps:spPr bwMode="auto">
                                <a:xfrm rot="10793946" flipH="1">
                                  <a:off x="4457" y="4413"/>
                                  <a:ext cx="228" cy="1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88" name="Group 9251"/>
                              <wpg:cNvGrpSpPr>
                                <a:grpSpLocks/>
                              </wpg:cNvGrpSpPr>
                              <wpg:grpSpPr bwMode="auto">
                                <a:xfrm rot="10793946">
                                  <a:off x="4687" y="4300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589" name="Line 92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0" name="Line 92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1" name="Line 92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4A95A56" id="Group 9247" o:spid="_x0000_s1026" style="position:absolute;margin-left:136.95pt;margin-top:12.5pt;width:26.95pt;height:22.2pt;z-index:251726848" coordorigin="4457,4157" coordsize="539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" o:allowincell="f">
                      <v:rect id="Rectangle 9248" o:spid="_x0000_s1027" style="position:absolute;left:4457;top:4157;width:539;height:444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"/>
                      <v:line id="Line 9249" o:spid="_x0000_s1028" style="position:absolute;rotation:-11789867fd;flip:y;visibility:visible;mso-wrap-style:square" from="4788,4164" to="4992,4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"/>
                      <v:line id="Line 9250" o:spid="_x0000_s1029" style="position:absolute;rotation:-11789867fd;flip:x;visibility:visible;mso-wrap-style:square" from="4457,4413" to="4685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"/>
                      <v:group id="Group 9251" o:spid="_x0000_s1030" style="position:absolute;left:4687;top:4300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">
                        <v:line id="Line 9252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"/>
                        <v:line id="Line 9253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"/>
                        <v:line id="Line 9254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0" allowOverlap="1" wp14:anchorId="13307BF4" wp14:editId="460FEAB9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36830</wp:posOffset>
                      </wp:positionV>
                      <wp:extent cx="1908810" cy="411480"/>
                      <wp:effectExtent l="0" t="0" r="0" b="0"/>
                      <wp:wrapNone/>
                      <wp:docPr id="545" name="Group 9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11480"/>
                                <a:chOff x="7938" y="7284"/>
                                <a:chExt cx="3006" cy="648"/>
                              </a:xfrm>
                            </wpg:grpSpPr>
                            <wpg:grpSp>
                              <wpg:cNvPr id="546" name="Group 9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730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547" name="Line 93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8" name="Line 93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9" name="Line 93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0" name="Line 93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1" name="Line 93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2" name="Line 93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3" name="Line 93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4" name="Line 93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5" name="Line 93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6" name="Line 93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7" name="Line 93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8" name="Line 93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9" name="Line 93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0" name="Line 94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1" name="Line 94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2" name="Line 94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3" name="Line 94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4" name="Line 94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5" name="Line 94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6" name="Line 94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7" name="Line 94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8" name="Line 94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9" name="Line 94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70" name="Group 94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2" y="7488"/>
                                  <a:ext cx="539" cy="444"/>
                                  <a:chOff x="4457" y="4157"/>
                                  <a:chExt cx="539" cy="444"/>
                                </a:xfrm>
                              </wpg:grpSpPr>
                              <wps:wsp>
                                <wps:cNvPr id="571" name="Rectangle 9411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457" y="4157"/>
                                    <a:ext cx="539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2" name="Line 9412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V="1">
                                    <a:off x="4788" y="4164"/>
                                    <a:ext cx="204" cy="18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73" name="Line 9413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H="1">
                                    <a:off x="4457" y="4413"/>
                                    <a:ext cx="228" cy="1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74" name="Group 9414"/>
                                <wpg:cNvGrpSpPr>
                                  <a:grpSpLocks/>
                                </wpg:cNvGrpSpPr>
                                <wpg:grpSpPr bwMode="auto">
                                  <a:xfrm rot="10793946">
                                    <a:off x="4687" y="4300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575" name="Line 941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6" name="Line 941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7" name="Line 94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578" name="Group 94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48" y="7284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579" name="Line 941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0" name="Text Box 94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6C5219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81" name="Line 94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2" name="Line 94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3" name="Line 94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3307BF4" id="Group 9385" o:spid="_x0000_s3234" style="position:absolute;left:0;text-align:left;margin-left:321.75pt;margin-top:2.9pt;width:150.3pt;height:32.4pt;z-index:251737088" coordorigin="7938,7284" coordsize="3006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" o:allowincell="f">
                      <v:group id="Group 9386" o:spid="_x0000_s3235" style="position:absolute;left:7938;top:730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<v:line id="Line 9387" o:spid="_x0000_s323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Y1z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t4uH+E3zPxCMj5GQAA//8DAFBLAQItABQABgAIAAAAIQDb4fbL7gAAAIUBAAATAAAAAAAA&#10;AAAAAAAAAAAAAABbQ29udGVudF9UeXBlc10ueG1sUEsBAi0AFAAGAAgAAAAhAFr0LFu/AAAAFQEA&#10;AAsAAAAAAAAAAAAAAAAAHwEAAF9yZWxzLy5yZWxzUEsBAi0AFAAGAAgAAAAhAJT1jXPHAAAA3AAA&#10;AA8AAAAAAAAAAAAAAAAABwIAAGRycy9kb3ducmV2LnhtbFBLBQYAAAAAAwADALcAAAD7AgAAAAA=&#10;"/>
                        <v:line id="Line 9388" o:spid="_x0000_s323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ph+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bxN09p0Jh0BufoDAAD//wMAUEsBAi0AFAAGAAgAAAAhANvh9svuAAAAhQEAABMAAAAAAAAAAAAA&#10;AAAAAAAAAFtDb250ZW50X1R5cGVzXS54bWxQSwECLQAUAAYACAAAACEAWvQsW78AAAAVAQAACwAA&#10;AAAAAAAAAAAAAAAfAQAAX3JlbHMvLnJlbHNQSwECLQAUAAYACAAAACEAPE6YfsMAAADcAAAADwAA&#10;AAAAAAAAAAAAAAAHAgAAZHJzL2Rvd25yZXYueG1sUEsFBgAAAAADAAMAtwAAAPcCAAAAAA==&#10;"/>
                        <v:line id="Line 9389" o:spid="_x0000_s323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"/>
                        <v:line id="Line 9390" o:spid="_x0000_s323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"/>
                        <v:line id="Line 9391" o:spid="_x0000_s324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"/>
                        <v:line id="Line 9392" o:spid="_x0000_s324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"/>
                        <v:line id="Line 9393" o:spid="_x0000_s324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5zSxwAAANw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Xj8Qv8nUlHQC5+AQAA//8DAFBLAQItABQABgAIAAAAIQDb4fbL7gAAAIUBAAATAAAAAAAA&#10;AAAAAAAAAAAAAABbQ29udGVudF9UeXBlc10ueG1sUEsBAi0AFAAGAAgAAAAhAFr0LFu/AAAAFQEA&#10;AAsAAAAAAAAAAAAAAAAAHwEAAF9yZWxzLy5yZWxzUEsBAi0AFAAGAAgAAAAhALcznNLHAAAA3AAA&#10;AA8AAAAAAAAAAAAAAAAABwIAAGRycy9kb3ducmV2LnhtbFBLBQYAAAAAAwADALcAAAD7AgAAAAA=&#10;"/>
                        <v:line id="Line 9394" o:spid="_x0000_s324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"/>
                        <v:line id="Line 9395" o:spid="_x0000_s324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"/>
                        <v:line id="Line 9396" o:spid="_x0000_s324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"/>
                        <v:line id="Line 9397" o:spid="_x0000_s324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"/>
                        <v:line id="Line 9398" o:spid="_x0000_s324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"/>
                        <v:line id="Line 9399" o:spid="_x0000_s324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"/>
                        <v:line id="Line 9400" o:spid="_x0000_s324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cgY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eB1nuanM+kIyNU/AAAA//8DAFBLAQItABQABgAIAAAAIQDb4fbL7gAAAIUBAAATAAAAAAAAAAAA&#10;AAAAAAAAAABbQ29udGVudF9UeXBlc10ueG1sUEsBAi0AFAAGAAgAAAAhAFr0LFu/AAAAFQEAAAsA&#10;AAAAAAAAAAAAAAAAHwEAAF9yZWxzLy5yZWxzUEsBAi0AFAAGAAgAAAAhAImNyBjEAAAA3AAAAA8A&#10;AAAAAAAAAAAAAAAABwIAAGRycy9kb3ducmV2LnhtbFBLBQYAAAAAAwADALcAAAD4AgAAAAA=&#10;"/>
                        <v:line id="Line 9401" o:spid="_x0000_s325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W2D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3ibjOHvTDoCcvELAAD//wMAUEsBAi0AFAAGAAgAAAAhANvh9svuAAAAhQEAABMAAAAAAAAA&#10;AAAAAAAAAAAAAFtDb250ZW50X1R5cGVzXS54bWxQSwECLQAUAAYACAAAACEAWvQsW78AAAAVAQAA&#10;CwAAAAAAAAAAAAAAAAAfAQAAX3JlbHMvLnJlbHNQSwECLQAUAAYACAAAACEA5sFtg8YAAADcAAAA&#10;DwAAAAAAAAAAAAAAAAAHAgAAZHJzL2Rvd25yZXYueG1sUEsFBgAAAAADAAMAtwAAAPoCAAAAAA==&#10;"/>
                        <v:line id="Line 9402" o:spid="_x0000_s325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/P0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yHcHtTDoCcvkHAAD//wMAUEsBAi0AFAAGAAgAAAAhANvh9svuAAAAhQEAABMAAAAAAAAA&#10;AAAAAAAAAAAAAFtDb250ZW50X1R5cGVzXS54bWxQSwECLQAUAAYACAAAACEAWvQsW78AAAAVAQAA&#10;CwAAAAAAAAAAAAAAAAAfAQAAX3JlbHMvLnJlbHNQSwECLQAUAAYACAAAACEAFhPz9MYAAADcAAAA&#10;DwAAAAAAAAAAAAAAAAAHAgAAZHJzL2Rvd25yZXYueG1sUEsFBgAAAAADAAMAtwAAAPoCAAAAAA==&#10;"/>
                        <v:line id="Line 9403" o:spid="_x0000_s325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1Zv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KX6Rj+z6QjIBd/AAAA//8DAFBLAQItABQABgAIAAAAIQDb4fbL7gAAAIUBAAATAAAAAAAA&#10;AAAAAAAAAAAAAABbQ29udGVudF9UeXBlc10ueG1sUEsBAi0AFAAGAAgAAAAhAFr0LFu/AAAAFQEA&#10;AAsAAAAAAAAAAAAAAAAAHwEAAF9yZWxzLy5yZWxzUEsBAi0AFAAGAAgAAAAhAHlfVm/HAAAA3AAA&#10;AA8AAAAAAAAAAAAAAAAABwIAAGRycy9kb3ducmV2LnhtbFBLBQYAAAAAAwADALcAAAD7AgAAAAA=&#10;"/>
                        <v:line id="Line 9404" o:spid="_x0000_s325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4b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vA2GcPfmXQE5OIGAAD//wMAUEsBAi0AFAAGAAgAAAAhANvh9svuAAAAhQEAABMAAAAAAAAA&#10;AAAAAAAAAAAAAFtDb250ZW50X1R5cGVzXS54bWxQSwECLQAUAAYACAAAACEAWvQsW78AAAAVAQAA&#10;CwAAAAAAAAAAAAAAAAAfAQAAX3JlbHMvLnJlbHNQSwECLQAUAAYACAAAACEA9rbOG8YAAADcAAAA&#10;DwAAAAAAAAAAAAAAAAAHAgAAZHJzL2Rvd25yZXYueG1sUEsFBgAAAAADAAMAtwAAAPoCAAAAAA==&#10;"/>
                        <v:line id="Line 9405" o:spid="_x0000_s325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"/>
                        <v:line id="Line 9406" o:spid="_x0000_s325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"/>
                        <v:line id="Line 9407" o:spid="_x0000_s325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FBs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t4HU/g70w6AnLxCwAA//8DAFBLAQItABQABgAIAAAAIQDb4fbL7gAAAIUBAAATAAAAAAAA&#10;AAAAAAAAAAAAAABbQ29udGVudF9UeXBlc10ueG1sUEsBAi0AFAAGAAgAAAAhAFr0LFu/AAAAFQEA&#10;AAsAAAAAAAAAAAAAAAAAHwEAAF9yZWxzLy5yZWxzUEsBAi0AFAAGAAgAAAAhAAZkUGzHAAAA3AAA&#10;AA8AAAAAAAAAAAAAAAAABwIAAGRycy9kb3ducmV2LnhtbFBLBQYAAAAAAwADALcAAAD7AgAAAAA=&#10;"/>
                        <v:line id="Line 9408" o:spid="_x0000_s325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8Qe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eB1ntamM+kIyNU/AAAA//8DAFBLAQItABQABgAIAAAAIQDb4fbL7gAAAIUBAAATAAAAAAAAAAAA&#10;AAAAAAAAAABbQ29udGVudF9UeXBlc10ueG1sUEsBAi0AFAAGAAgAAAAhAFr0LFu/AAAAFQEAAAsA&#10;AAAAAAAAAAAAAAAAHwEAAF9yZWxzLy5yZWxzUEsBAi0AFAAGAAgAAAAhAHf7xB7EAAAA3AAAAA8A&#10;AAAAAAAAAAAAAAAABwIAAGRycy9kb3ducmV2LnhtbFBLBQYAAAAAAwADALcAAAD4AgAAAAA=&#10;"/>
                        <v:line id="Line 9409" o:spid="_x0000_s325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"/>
                      </v:group>
                      <v:group id="Group 9410" o:spid="_x0000_s3259" style="position:absolute;left:9312;top:7488;width:539;height:444" coordorigin="4457,4157" coordsize="539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<v:rect id="Rectangle 9411" o:spid="_x0000_s3260" style="position:absolute;left:4457;top:4157;width:539;height:444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"/>
                        <v:line id="Line 9412" o:spid="_x0000_s3261" style="position:absolute;rotation:-11789867fd;flip:y;visibility:visible;mso-wrap-style:square" from="4788,4164" to="4992,4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"/>
                        <v:line id="Line 9413" o:spid="_x0000_s3262" style="position:absolute;rotation:-11789867fd;flip:x;visibility:visible;mso-wrap-style:square" from="4457,4413" to="4685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"/>
                        <v:group id="Group 9414" o:spid="_x0000_s3263" style="position:absolute;left:4687;top:4300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">
                          <v:line id="Line 9415" o:spid="_x0000_s3264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"/>
                          <v:line id="Line 9416" o:spid="_x0000_s3265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WMq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t4nYzh70w6AnLxCwAA//8DAFBLAQItABQABgAIAAAAIQDb4fbL7gAAAIUBAAATAAAAAAAA&#10;AAAAAAAAAAAAAABbQ29udGVudF9UeXBlc10ueG1sUEsBAi0AFAAGAAgAAAAhAFr0LFu/AAAAFQEA&#10;AAsAAAAAAAAAAAAAAAAAHwEAAF9yZWxzLy5yZWxzUEsBAi0AFAAGAAgAAAAhAOzxYyrHAAAA3AAA&#10;AA8AAAAAAAAAAAAAAAAABwIAAGRycy9kb3ducmV2LnhtbFBLBQYAAAAAAwADALcAAAD7AgAAAAA=&#10;"/>
                          <v:line id="Line 9417" o:spid="_x0000_s3266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"/>
                        </v:group>
                      </v:group>
                      <v:group id="Group 9418" o:spid="_x0000_s3267" style="position:absolute;left:9948;top:7284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<v:line id="Line 9419" o:spid="_x0000_s3268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vdY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reRhO4nklHQM4uAAAA//8DAFBLAQItABQABgAIAAAAIQDb4fbL7gAAAIUBAAATAAAAAAAA&#10;AAAAAAAAAAAAAABbQ29udGVudF9UeXBlc10ueG1sUEsBAi0AFAAGAAgAAAAhAFr0LFu/AAAAFQEA&#10;AAsAAAAAAAAAAAAAAAAAHwEAAF9yZWxzLy5yZWxzUEsBAi0AFAAGAAgAAAAhAJ1u91jHAAAA3AAA&#10;AA8AAAAAAAAAAAAAAAAABwIAAGRycy9kb3ducmV2LnhtbFBLBQYAAAAAAwADALcAAAD7AgAAAAA=&#10;"/>
                        <v:shape id="Text Box 9420" o:spid="_x0000_s3269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" strokecolor="white">
                          <v:textbox style="layout-flow:vertical;mso-layout-flow-alt:bottom-to-top" inset="0,0,0,0">
                            <w:txbxContent>
                              <w:p w14:paraId="276C5219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421" o:spid="_x0000_s3270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"/>
                        <v:line id="Line 9422" o:spid="_x0000_s3271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5RxxgAAANw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HrZAz3M/EIyNkNAAD//wMAUEsBAi0AFAAGAAgAAAAhANvh9svuAAAAhQEAABMAAAAAAAAA&#10;AAAAAAAAAAAAAFtDb250ZW50X1R5cGVzXS54bWxQSwECLQAUAAYACAAAACEAWvQsW78AAAAVAQAA&#10;CwAAAAAAAAAAAAAAAAAfAQAAX3JlbHMvLnJlbHNQSwECLQAUAAYACAAAACEAfzuUccYAAADcAAAA&#10;DwAAAAAAAAAAAAAAAAAHAgAAZHJzL2Rvd25yZXYueG1sUEsFBgAAAAADAAMAtwAAAPoCAAAAAA==&#10;"/>
                        <v:line id="Line 9423" o:spid="_x0000_s3272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HqxwAAANw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WvkzHcz8QjIOc3AAAA//8DAFBLAQItABQABgAIAAAAIQDb4fbL7gAAAIUBAAATAAAAAAAA&#10;AAAAAAAAAAAAAABbQ29udGVudF9UeXBlc10ueG1sUEsBAi0AFAAGAAgAAAAhAFr0LFu/AAAAFQEA&#10;AAsAAAAAAAAAAAAAAAAAHwEAAF9yZWxzLy5yZWxzUEsBAi0AFAAGAAgAAAAhABB3Mer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Плита </w:t>
            </w:r>
          </w:p>
          <w:p w14:paraId="7E069123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электрическая</w:t>
            </w:r>
          </w:p>
        </w:tc>
        <w:tc>
          <w:tcPr>
            <w:tcW w:w="1276" w:type="dxa"/>
            <w:vAlign w:val="center"/>
          </w:tcPr>
          <w:p w14:paraId="5CFAEBD7" w14:textId="77777777" w:rsidR="00B13BD5" w:rsidRPr="00853712" w:rsidRDefault="00B13BD5" w:rsidP="00B13BD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53712">
              <w:rPr>
                <w:sz w:val="24"/>
                <w:szCs w:val="24"/>
              </w:rPr>
              <w:t>ПЭ-0,17-01</w:t>
            </w:r>
          </w:p>
          <w:p w14:paraId="2136885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3712">
              <w:rPr>
                <w:sz w:val="24"/>
                <w:szCs w:val="24"/>
              </w:rPr>
              <w:t>ПЭ-0,51-01</w:t>
            </w:r>
          </w:p>
        </w:tc>
        <w:tc>
          <w:tcPr>
            <w:tcW w:w="1134" w:type="dxa"/>
            <w:vAlign w:val="center"/>
          </w:tcPr>
          <w:p w14:paraId="44189D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F54F2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F23F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07E5D6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AD1C7E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2CEFBFF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4A354A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08F399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463B4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1A28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7EFA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06115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E43B4D1" w14:textId="77777777" w:rsidTr="00853712">
        <w:tc>
          <w:tcPr>
            <w:tcW w:w="1384" w:type="dxa"/>
            <w:vAlign w:val="center"/>
          </w:tcPr>
          <w:p w14:paraId="2E33A42F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0" allowOverlap="1" wp14:anchorId="6BACA60D" wp14:editId="596B41AC">
                      <wp:simplePos x="0" y="0"/>
                      <wp:positionH relativeFrom="column">
                        <wp:posOffset>4135755</wp:posOffset>
                      </wp:positionH>
                      <wp:positionV relativeFrom="paragraph">
                        <wp:posOffset>33655</wp:posOffset>
                      </wp:positionV>
                      <wp:extent cx="1908810" cy="461010"/>
                      <wp:effectExtent l="0" t="0" r="0" b="0"/>
                      <wp:wrapNone/>
                      <wp:docPr id="505" name="Group 9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61010"/>
                                <a:chOff x="7944" y="8700"/>
                                <a:chExt cx="3006" cy="726"/>
                              </a:xfrm>
                            </wpg:grpSpPr>
                            <wpg:grpSp>
                              <wpg:cNvPr id="506" name="Group 94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44" y="872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507" name="Line 94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8" name="Line 94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9" name="Line 94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0" name="Line 94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1" name="Line 94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2" name="Line 94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3" name="Line 94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4" name="Line 94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5" name="Line 94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6" name="Line 94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7" name="Line 94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8" name="Line 94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9" name="Line 94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0" name="Line 94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1" name="Line 94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2" name="Line 94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3" name="Line 94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4" name="Line 94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5" name="Line 94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6" name="Line 94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7" name="Line 94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8" name="Line 94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9" name="Line 94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30" name="Group 9449"/>
                              <wpg:cNvGrpSpPr>
                                <a:grpSpLocks/>
                              </wpg:cNvGrpSpPr>
                              <wpg:grpSpPr bwMode="auto">
                                <a:xfrm rot="-10800000">
                                  <a:off x="9420" y="8904"/>
                                  <a:ext cx="342" cy="522"/>
                                  <a:chOff x="4650" y="13224"/>
                                  <a:chExt cx="342" cy="522"/>
                                </a:xfrm>
                              </wpg:grpSpPr>
                              <wps:wsp>
                                <wps:cNvPr id="531" name="Rectangle 94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302"/>
                                    <a:ext cx="342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2" name="Line 94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50" y="13560"/>
                                    <a:ext cx="11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3" name="Line 94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66" y="13302"/>
                                    <a:ext cx="126" cy="19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34" name="Group 94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764" y="1344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535" name="Line 945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36" name="Line 94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37" name="Line 94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38" name="Rectangle 94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224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9" name="Group 94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16" y="870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540" name="Line 94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1" name="Text Box 94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674291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42" name="Line 94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3" name="Line 94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4" name="Line 94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BACA60D" id="Group 9424" o:spid="_x0000_s3273" style="position:absolute;left:0;text-align:left;margin-left:325.65pt;margin-top:2.65pt;width:150.3pt;height:36.3pt;z-index:251738112" coordorigin="7944,8700" coordsize="3006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" o:allowincell="f">
                      <v:group id="Group 9425" o:spid="_x0000_s3274" style="position:absolute;left:7944;top:872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      <v:line id="Line 9426" o:spid="_x0000_s327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zSz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kye4nolHQM4vAAAA//8DAFBLAQItABQABgAIAAAAIQDb4fbL7gAAAIUBAAATAAAAAAAA&#10;AAAAAAAAAAAAAABbQ29udGVudF9UeXBlc10ueG1sUEsBAi0AFAAGAAgAAAAhAFr0LFu/AAAAFQEA&#10;AAsAAAAAAAAAAAAAAAAAHwEAAF9yZWxzLy5yZWxzUEsBAi0AFAAGAAgAAAAhAAKfNLPHAAAA3AAA&#10;AA8AAAAAAAAAAAAAAAAABwIAAGRycy9kb3ducmV2LnhtbFBLBQYAAAAAAwADALcAAAD7AgAAAAA=&#10;"/>
                        <v:line id="Line 9427" o:spid="_x0000_s327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G+wwAAANw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ltamM+kIyPkdAAD//wMAUEsBAi0AFAAGAAgAAAAhANvh9svuAAAAhQEAABMAAAAAAAAAAAAA&#10;AAAAAAAAAFtDb250ZW50X1R5cGVzXS54bWxQSwECLQAUAAYACAAAACEAWvQsW78AAAAVAQAACwAA&#10;AAAAAAAAAAAAAAAfAQAAX3JlbHMvLnJlbHNQSwECLQAUAAYACAAAACEAqiQhvsMAAADcAAAADwAA&#10;AAAAAAAAAAAAAAAHAgAAZHJzL2Rvd25yZXYueG1sUEsFBgAAAAADAAMAtwAAAPcCAAAAAA==&#10;"/>
                        <v:line id="Line 9428" o:spid="_x0000_s327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"/>
                        <v:line id="Line 9429" o:spid="_x0000_s327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"/>
                        <v:line id="Line 9430" o:spid="_x0000_s327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"/>
                        <v:line id="Line 9431" o:spid="_x0000_s328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"/>
                        <v:line id="Line 9432" o:spid="_x0000_s328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SUSxwAAANw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HL+Bn+zqQjIJe/AAAA//8DAFBLAQItABQABgAIAAAAIQDb4fbL7gAAAIUBAAATAAAAAAAA&#10;AAAAAAAAAAAAAABbQ29udGVudF9UeXBlc10ueG1sUEsBAi0AFAAGAAgAAAAhAFr0LFu/AAAAFQEA&#10;AAsAAAAAAAAAAAAAAAAAHwEAAF9yZWxzLy5yZWxzUEsBAi0AFAAGAAgAAAAhACFZJRLHAAAA3AAA&#10;AA8AAAAAAAAAAAAAAAAABwIAAGRycy9kb3ducmV2LnhtbFBLBQYAAAAAAwADALcAAAD7AgAAAAA=&#10;"/>
                        <v:line id="Line 9433" o:spid="_x0000_s328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"/>
                        <v:line id="Line 9434" o:spid="_x0000_s328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"/>
                        <v:line id="Line 9435" o:spid="_x0000_s328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oaK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3gbT+DvTDoCcvELAAD//wMAUEsBAi0AFAAGAAgAAAAhANvh9svuAAAAhQEAABMAAAAAAAAA&#10;AAAAAAAAAAAAAFtDb250ZW50X1R5cGVzXS54bWxQSwECLQAUAAYACAAAACEAWvQsW78AAAAVAQAA&#10;CwAAAAAAAAAAAAAAAAAfAQAAX3JlbHMvLnJlbHNQSwECLQAUAAYACAAAACEAMS6GisYAAADcAAAA&#10;DwAAAAAAAAAAAAAAAAAHAgAAZHJzL2Rvd25yZXYueG1sUEsFBgAAAAADAAMAtwAAAPoCAAAAAA==&#10;"/>
                        <v:line id="Line 9436" o:spid="_x0000_s328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"/>
                        <v:line id="Line 9437" o:spid="_x0000_s328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"/>
                        <v:line id="Line 9438" o:spid="_x0000_s328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"/>
                        <v:line id="Line 9439" o:spid="_x0000_s328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3HY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eBjnOanM+kIyMU/AAAA//8DAFBLAQItABQABgAIAAAAIQDb4fbL7gAAAIUBAAATAAAAAAAAAAAA&#10;AAAAAAAAAABbQ29udGVudF9UeXBlc10ueG1sUEsBAi0AFAAGAAgAAAAhAFr0LFu/AAAAFQEAAAsA&#10;AAAAAAAAAAAAAAAAHwEAAF9yZWxzLy5yZWxzUEsBAi0AFAAGAAgAAAAhAB/ncdjEAAAA3AAAAA8A&#10;AAAAAAAAAAAAAAAABwIAAGRycy9kb3ducmV2LnhtbFBLBQYAAAAAAwADALcAAAD4AgAAAAA=&#10;"/>
                        <v:line id="Line 9440" o:spid="_x0000_s328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"/>
                        <v:line id="Line 9441" o:spid="_x0000_s329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Uo0xwAAANw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WveQ6/Z9IRkIsfAAAA//8DAFBLAQItABQABgAIAAAAIQDb4fbL7gAAAIUBAAATAAAAAAAA&#10;AAAAAAAAAAAAAABbQ29udGVudF9UeXBlc10ueG1sUEsBAi0AFAAGAAgAAAAhAFr0LFu/AAAAFQEA&#10;AAsAAAAAAAAAAAAAAAAAHwEAAF9yZWxzLy5yZWxzUEsBAi0AFAAGAAgAAAAhAIB5SjTHAAAA3AAA&#10;AA8AAAAAAAAAAAAAAAAABwIAAGRycy9kb3ducmV2LnhtbFBLBQYAAAAAAwADALcAAAD7AgAAAAA=&#10;"/>
                        <v:line id="Line 9442" o:spid="_x0000_s329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e+v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bwsLiD05l0BGT5BwAA//8DAFBLAQItABQABgAIAAAAIQDb4fbL7gAAAIUBAAATAAAAAAAA&#10;AAAAAAAAAAAAAABbQ29udGVudF9UeXBlc10ueG1sUEsBAi0AFAAGAAgAAAAhAFr0LFu/AAAAFQEA&#10;AAsAAAAAAAAAAAAAAAAAHwEAAF9yZWxzLy5yZWxzUEsBAi0AFAAGAAgAAAAhAO8176/HAAAA3AAA&#10;AA8AAAAAAAAAAAAAAAAABwIAAGRycy9kb3ducmV2LnhtbFBLBQYAAAAAAwADALcAAAD7AgAAAAA=&#10;"/>
                        <v:line id="Line 9443" o:spid="_x0000_s329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fb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vA2GsPvmXQE5PwOAAD//wMAUEsBAi0AFAAGAAgAAAAhANvh9svuAAAAhQEAABMAAAAAAAAA&#10;AAAAAAAAAAAAAFtDb250ZW50X1R5cGVzXS54bWxQSwECLQAUAAYACAAAACEAWvQsW78AAAAVAQAA&#10;CwAAAAAAAAAAAAAAAAAfAQAAX3JlbHMvLnJlbHNQSwECLQAUAAYACAAAACEAYNx328YAAADcAAAA&#10;DwAAAAAAAAAAAAAAAAAHAgAAZHJzL2Rvd25yZXYueG1sUEsFBgAAAAADAAMAtwAAAPoCAAAAAA==&#10;"/>
                        <v:line id="Line 9444" o:spid="_x0000_s329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"/>
                        <v:line id="Line 9445" o:spid="_x0000_s329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w3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ymsLtTDoCcvkHAAD//wMAUEsBAi0AFAAGAAgAAAAhANvh9svuAAAAhQEAABMAAAAAAAAA&#10;AAAAAAAAAAAAAFtDb250ZW50X1R5cGVzXS54bWxQSwECLQAUAAYACAAAACEAWvQsW78AAAAVAQAA&#10;CwAAAAAAAAAAAAAAAAAfAQAAX3JlbHMvLnJlbHNQSwECLQAUAAYACAAAACEA/0JMN8YAAADcAAAA&#10;DwAAAAAAAAAAAAAAAAAHAgAAZHJzL2Rvd25yZXYueG1sUEsFBgAAAAADAAMAtwAAAPoCAAAAAA==&#10;"/>
                        <v:line id="Line 9446" o:spid="_x0000_s329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"/>
                        <v:line id="Line 9447" o:spid="_x0000_s329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3e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eBjnNamM+kIyMU/AAAA//8DAFBLAQItABQABgAIAAAAIQDb4fbL7gAAAIUBAAATAAAAAAAAAAAA&#10;AAAAAAAAAABbQ29udGVudF9UeXBlc10ueG1sUEsBAi0AFAAGAAgAAAAhAFr0LFu/AAAAFQEAAAsA&#10;AAAAAAAAAAAAAAAAHwEAAF9yZWxzLy5yZWxzUEsBAi0AFAAGAAgAAAAhAOGRfd7EAAAA3AAAAA8A&#10;AAAAAAAAAAAAAAAABwIAAGRycy9kb3ducmV2LnhtbFBLBQYAAAAAAwADALcAAAD4AgAAAAA=&#10;"/>
                        <v:line id="Line 9448" o:spid="_x0000_s329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"/>
                      </v:group>
                      <v:group id="Group 9449" o:spid="_x0000_s3298" style="position:absolute;left:9420;top:8904;width:342;height:522;rotation:180" coordorigin="4650,13224" coordsize="342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">
                        <v:rect id="Rectangle 9450" o:spid="_x0000_s3299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"/>
                        <v:line id="Line 9451" o:spid="_x0000_s3300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zp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bwcLeA05l0BGT5BwAA//8DAFBLAQItABQABgAIAAAAIQDb4fbL7gAAAIUBAAATAAAAAAAA&#10;AAAAAAAAAAAAAABbQ29udGVudF9UeXBlc10ueG1sUEsBAi0AFAAGAAgAAAAhAFr0LFu/AAAAFQEA&#10;AAsAAAAAAAAAAAAAAAAAHwEAAF9yZWxzLy5yZWxzUEsBAi0AFAAGAAgAAAAhAAWg3OnHAAAA3AAA&#10;AA8AAAAAAAAAAAAAAAAABwIAAGRycy9kb3ducmV2LnhtbFBLBQYAAAAAAwADALcAAAD7AgAAAAA=&#10;"/>
                        <v:line id="Line 9452" o:spid="_x0000_s3301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"/>
                        <v:group id="Group 9453" o:spid="_x0000_s3302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        <v:line id="Line 9454" o:spid="_x0000_s330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SdxwAAANw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XjlzH8nUlHQC5+AQAA//8DAFBLAQItABQABgAIAAAAIQDb4fbL7gAAAIUBAAATAAAAAAAA&#10;AAAAAAAAAAAAAABbQ29udGVudF9UeXBlc10ueG1sUEsBAi0AFAAGAAgAAAAhAFr0LFu/AAAAFQEA&#10;AAsAAAAAAAAAAAAAAAAAHwEAAF9yZWxzLy5yZWxzUEsBAi0AFAAGAAgAAAAhAIpJRJ3HAAAA3AAA&#10;AA8AAAAAAAAAAAAAAAAABwIAAGRycy9kb3ducmV2LnhtbFBLBQYAAAAAAwADALcAAAD7AgAAAAA=&#10;"/>
                          <v:line id="Line 9455" o:spid="_x0000_s330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9rq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KX8RT+z6QjIBd/AAAA//8DAFBLAQItABQABgAIAAAAIQDb4fbL7gAAAIUBAAATAAAAAAAA&#10;AAAAAAAAAAAAAABbQ29udGVudF9UeXBlc10ueG1sUEsBAi0AFAAGAAgAAAAhAFr0LFu/AAAAFQEA&#10;AAsAAAAAAAAAAAAAAAAAHwEAAF9yZWxzLy5yZWxzUEsBAi0AFAAGAAgAAAAhAHqb2urHAAAA3AAA&#10;AA8AAAAAAAAAAAAAAAAABwIAAGRycy9kb3ducmV2LnhtbFBLBQYAAAAAAwADALcAAAD7AgAAAAA=&#10;"/>
                          <v:line id="Line 9456" o:spid="_x0000_s330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/4OxwAAANw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eRq9wPROPgJxdAAAA//8DAFBLAQItABQABgAIAAAAIQDb4fbL7gAAAIUBAAATAAAAAAAA&#10;AAAAAAAAAAAAAABbQ29udGVudF9UeXBlc10ueG1sUEsBAi0AFAAGAAgAAAAhAFr0LFu/AAAAFQEA&#10;AAsAAAAAAAAAAAAAAAAAHwEAAF9yZWxzLy5yZWxzUEsBAi0AFAAGAAgAAAAhAMzz/g7HAAAA3AAA&#10;AA8AAAAAAAAAAAAAAAAABwIAAGRycy9kb3ducmV2LnhtbFBLBQYAAAAAAwADALcAAAD7AgAAAAA=&#10;"/>
                        </v:group>
                        <v:rect id="Rectangle 9457" o:spid="_x0000_s3306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"/>
                      </v:group>
                      <v:group id="Group 9458" o:spid="_x0000_s3307" style="position:absolute;left:9816;top:870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      <v:line id="Line 9459" o:spid="_x0000_s3308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R4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bxN0/x0Jh0BufoDAAD//wMAUEsBAi0AFAAGAAgAAAAhANvh9svuAAAAhQEAABMAAAAAAAAAAAAA&#10;AAAAAAAAAFtDb250ZW50X1R5cGVzXS54bWxQSwECLQAUAAYACAAAACEAWvQsW78AAAAVAQAACwAA&#10;AAAAAAAAAAAAAAAfAQAAX3JlbHMvLnJlbHNQSwECLQAUAAYACAAAACEAwjiUeMMAAADcAAAADwAA&#10;AAAAAAAAAAAAAAAHAgAAZHJzL2Rvd25yZXYueG1sUEsFBgAAAAADAAMAtwAAAPcCAAAAAA==&#10;"/>
                        <v:shape id="Text Box 9460" o:spid="_x0000_s3309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7C674291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461" o:spid="_x0000_s3310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+U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vA2HsHvmXQE5PwOAAD//wMAUEsBAi0AFAAGAAgAAAAhANvh9svuAAAAhQEAABMAAAAAAAAA&#10;AAAAAAAAAAAAAFtDb250ZW50X1R5cGVzXS54bWxQSwECLQAUAAYACAAAACEAWvQsW78AAAAVAQAA&#10;CwAAAAAAAAAAAAAAAAAfAQAAX3JlbHMvLnJlbHNQSwECLQAUAAYACAAAACEAXaavlMYAAADcAAAA&#10;DwAAAAAAAAAAAAAAAAAHAgAAZHJzL2Rvd25yZXYueG1sUEsFBgAAAAADAAMAtwAAAPoCAAAAAA==&#10;"/>
                        <v:line id="Line 9462" o:spid="_x0000_s3311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tw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eX0ZwOxOPgJxdAQAA//8DAFBLAQItABQABgAIAAAAIQDb4fbL7gAAAIUBAAATAAAAAAAA&#10;AAAAAAAAAAAAAABbQ29udGVudF9UeXBlc10ueG1sUEsBAi0AFAAGAAgAAAAhAFr0LFu/AAAAFQEA&#10;AAsAAAAAAAAAAAAAAAAAHwEAAF9yZWxzLy5yZWxzUEsBAi0AFAAGAAgAAAAhAOvOi3DHAAAA3AAA&#10;AA8AAAAAAAAAAAAAAAAABwIAAGRycy9kb3ducmV2LnhtbFBLBQYAAAAAAwADALcAAAD7AgAAAAA=&#10;"/>
                        <v:line id="Line 9463" o:spid="_x0000_s3312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0" allowOverlap="1" wp14:anchorId="02C3548E" wp14:editId="1A8F82BC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155575</wp:posOffset>
                      </wp:positionV>
                      <wp:extent cx="217170" cy="331470"/>
                      <wp:effectExtent l="0" t="0" r="0" b="0"/>
                      <wp:wrapNone/>
                      <wp:docPr id="496" name="Group 9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10800000">
                                <a:off x="0" y="0"/>
                                <a:ext cx="217170" cy="331470"/>
                                <a:chOff x="4650" y="13224"/>
                                <a:chExt cx="342" cy="522"/>
                              </a:xfrm>
                            </wpg:grpSpPr>
                            <wps:wsp>
                              <wps:cNvPr id="497" name="Rectangle 9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302"/>
                                  <a:ext cx="342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Line 92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50" y="13560"/>
                                  <a:ext cx="11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9" name="Line 925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6" y="13302"/>
                                  <a:ext cx="126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00" name="Group 92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64" y="1344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501" name="Line 92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2" name="Line 92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3" name="Line 92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04" name="Rectangle 9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224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6586D33" id="Group 9255" o:spid="_x0000_s1026" style="position:absolute;margin-left:141.75pt;margin-top:12.25pt;width:17.1pt;height:26.1pt;rotation:180;z-index:251727872" coordorigin="4650,13224" coordsize="342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" o:allowincell="f">
                      <v:rect id="Rectangle 9256" o:spid="_x0000_s1027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"/>
                      <v:line id="Line 9257" o:spid="_x0000_s1028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7uk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uk8rU1n0hGQq18AAAD//wMAUEsBAi0AFAAGAAgAAAAhANvh9svuAAAAhQEAABMAAAAAAAAAAAAA&#10;AAAAAAAAAFtDb250ZW50X1R5cGVzXS54bWxQSwECLQAUAAYACAAAACEAWvQsW78AAAAVAQAACwAA&#10;AAAAAAAAAAAAAAAfAQAAX3JlbHMvLnJlbHNQSwECLQAUAAYACAAAACEANM+7pMMAAADcAAAADwAA&#10;AAAAAAAAAAAAAAAHAgAAZHJzL2Rvd25yZXYueG1sUEsFBgAAAAADAAMAtwAAAPcCAAAAAA==&#10;"/>
                      <v:line id="Line 9258" o:spid="_x0000_s1029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"/>
                      <v:group id="Group 9259" o:spid="_x0000_s1030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  <v:line id="Line 9260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"/>
                        <v:line id="Line 9261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BZUxwAAANw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v2QT+zqQjIOc3AAAA//8DAFBLAQItABQABgAIAAAAIQDb4fbL7gAAAIUBAAATAAAAAAAA&#10;AAAAAAAAAAAAAABbQ29udGVudF9UeXBlc10ueG1sUEsBAi0AFAAGAAgAAAAhAFr0LFu/AAAAFQEA&#10;AAsAAAAAAAAAAAAAAAAAHwEAAF9yZWxzLy5yZWxzUEsBAi0AFAAGAAgAAAAhAMvMFlTHAAAA3AAA&#10;AA8AAAAAAAAAAAAAAAAABwIAAGRycy9kb3ducmV2LnhtbFBLBQYAAAAAAwADALcAAAD7AgAAAAA=&#10;"/>
                        <v:line id="Line 9262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DKw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yQz+z8QjIJd/AAAA//8DAFBLAQItABQABgAIAAAAIQDb4fbL7gAAAIUBAAATAAAAAAAA&#10;AAAAAAAAAAAAAABbQ29udGVudF9UeXBlc10ueG1sUEsBAi0AFAAGAAgAAAAhAFr0LFu/AAAAFQEA&#10;AAsAAAAAAAAAAAAAAAAAHwEAAF9yZWxzLy5yZWxzUEsBAi0AFAAGAAgAAAAhAH2kMrDHAAAA3AAA&#10;AA8AAAAAAAAAAAAAAAAABwIAAGRycy9kb3ducmV2LnhtbFBLBQYAAAAAAwADALcAAAD7AgAAAAA=&#10;"/>
                      </v:group>
                      <v:rect id="Rectangle 9263" o:spid="_x0000_s1034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</w:t>
            </w:r>
          </w:p>
          <w:p w14:paraId="0E2E5AF2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жарочный электрический</w:t>
            </w:r>
          </w:p>
        </w:tc>
        <w:tc>
          <w:tcPr>
            <w:tcW w:w="1276" w:type="dxa"/>
            <w:vAlign w:val="center"/>
          </w:tcPr>
          <w:p w14:paraId="2363AE6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ШЖЭ-0,51-01</w:t>
            </w:r>
          </w:p>
          <w:p w14:paraId="4226CA5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ШЖЭ-0,85-01</w:t>
            </w:r>
          </w:p>
        </w:tc>
        <w:tc>
          <w:tcPr>
            <w:tcW w:w="1134" w:type="dxa"/>
            <w:vAlign w:val="center"/>
          </w:tcPr>
          <w:p w14:paraId="652D17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DDAA82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871331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  <w:p w14:paraId="49C0B95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1921D5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vAlign w:val="center"/>
          </w:tcPr>
          <w:p w14:paraId="5D7D30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6B8D0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B2DF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DD5C8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78CC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1498FA4" w14:textId="77777777" w:rsidTr="00853712">
        <w:tc>
          <w:tcPr>
            <w:tcW w:w="1384" w:type="dxa"/>
            <w:vAlign w:val="center"/>
          </w:tcPr>
          <w:p w14:paraId="467C8AE5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0" allowOverlap="1" wp14:anchorId="0E973427" wp14:editId="59B87C15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178435</wp:posOffset>
                      </wp:positionV>
                      <wp:extent cx="434340" cy="297180"/>
                      <wp:effectExtent l="0" t="0" r="0" b="0"/>
                      <wp:wrapNone/>
                      <wp:docPr id="487" name="Group 9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297180"/>
                                <a:chOff x="4578" y="10512"/>
                                <a:chExt cx="684" cy="468"/>
                              </a:xfrm>
                            </wpg:grpSpPr>
                            <wps:wsp>
                              <wps:cNvPr id="488" name="Rectangle 9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8" y="10512"/>
                                  <a:ext cx="684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" name="Rectangle 9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2" y="10572"/>
                                  <a:ext cx="468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0" name="Line 92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32" y="10788"/>
                                  <a:ext cx="174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1" name="Line 92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08" y="10578"/>
                                  <a:ext cx="186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92" name="Group 92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06" y="10668"/>
                                  <a:ext cx="102" cy="162"/>
                                  <a:chOff x="4860" y="5982"/>
                                  <a:chExt cx="102" cy="162"/>
                                </a:xfrm>
                              </wpg:grpSpPr>
                              <wps:wsp>
                                <wps:cNvPr id="493" name="Line 92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60" y="5982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4" name="Line 92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62" y="6030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5" name="Line 9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6" y="5982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2F065CD" id="Group 9274" o:spid="_x0000_s1026" style="position:absolute;margin-left:131.85pt;margin-top:14.05pt;width:34.2pt;height:23.4pt;z-index:251729920" coordorigin="4578,10512" coordsize="68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" o:allowincell="f">
                      <v:rect id="Rectangle 9275" o:spid="_x0000_s1027" style="position:absolute;left:4578;top:10512;width:684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"/>
                      <v:rect id="Rectangle 9276" o:spid="_x0000_s1028" style="position:absolute;left:4632;top:10572;width:46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"/>
                      <v:line id="Line 9277" o:spid="_x0000_s1029" style="position:absolute;flip:y;visibility:visible;mso-wrap-style:square" from="4632,10788" to="4806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bei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uk8zU9n0hGQq18AAAD//wMAUEsBAi0AFAAGAAgAAAAhANvh9svuAAAAhQEAABMAAAAAAAAAAAAA&#10;AAAAAAAAAFtDb250ZW50X1R5cGVzXS54bWxQSwECLQAUAAYACAAAACEAWvQsW78AAAAVAQAACwAA&#10;AAAAAAAAAAAAAAAfAQAAX3JlbHMvLnJlbHNQSwECLQAUAAYACAAAACEAyrm3osMAAADcAAAADwAA&#10;AAAAAAAAAAAAAAAHAgAAZHJzL2Rvd25yZXYueG1sUEsFBgAAAAADAAMAtwAAAPcCAAAAAA==&#10;"/>
                      <v:line id="Line 9278" o:spid="_x0000_s1030" style="position:absolute;flip:x;visibility:visible;mso-wrap-style:square" from="4908,10578" to="5094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I5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qbzMdzOpCMgV/8AAAD//wMAUEsBAi0AFAAGAAgAAAAhANvh9svuAAAAhQEAABMAAAAAAAAA&#10;AAAAAAAAAAAAAFtDb250ZW50X1R5cGVzXS54bWxQSwECLQAUAAYACAAAACEAWvQsW78AAAAVAQAA&#10;CwAAAAAAAAAAAAAAAAAfAQAAX3JlbHMvLnJlbHNQSwECLQAUAAYACAAAACEApfUSOcYAAADcAAAA&#10;DwAAAAAAAAAAAAAAAAAHAgAAZHJzL2Rvd25yZXYueG1sUEsFBgAAAAADAAMAtwAAAPoCAAAAAA==&#10;"/>
                      <v:group id="Group 9279" o:spid="_x0000_s1031" style="position:absolute;left:4806;top:10668;width:102;height:162" coordorigin="4860,5982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      <v:line id="Line 9280" o:spid="_x0000_s1032" style="position:absolute;flip:y;visibility:visible;mso-wrap-style:square" from="4860,5982" to="48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"/>
                        <v:line id="Line 9281" o:spid="_x0000_s1033" style="position:absolute;flip:y;visibility:visible;mso-wrap-style:square" from="4962,6030" to="4962,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"/>
                        <v:line id="Line 9282" o:spid="_x0000_s1034" style="position:absolute;visibility:visible;mso-wrap-style:square" from="4866,5982" to="4962,6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pVF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u4f3qA3zPxCMj5GQAA//8DAFBLAQItABQABgAIAAAAIQDb4fbL7gAAAIUBAAATAAAAAAAA&#10;AAAAAAAAAAAAAABbQ29udGVudF9UeXBlc10ueG1sUEsBAi0AFAAGAAgAAAAhAFr0LFu/AAAAFQEA&#10;AAsAAAAAAAAAAAAAAAAAHwEAAF9yZWxzLy5yZWxzUEsBAi0AFAAGAAgAAAAhAAPqlUX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0" allowOverlap="1" wp14:anchorId="157D0926" wp14:editId="78D4B046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18415</wp:posOffset>
                      </wp:positionV>
                      <wp:extent cx="1908810" cy="426720"/>
                      <wp:effectExtent l="0" t="0" r="0" b="0"/>
                      <wp:wrapNone/>
                      <wp:docPr id="447" name="Group 9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26720"/>
                                <a:chOff x="7920" y="10080"/>
                                <a:chExt cx="3006" cy="672"/>
                              </a:xfrm>
                            </wpg:grpSpPr>
                            <wpg:grpSp>
                              <wpg:cNvPr id="448" name="Group 94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20" y="1011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449" name="Line 94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0" name="Line 94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1" name="Line 94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2" name="Line 94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3" name="Line 94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4" name="Line 94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5" name="Line 94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6" name="Line 94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7" name="Line 94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8" name="Line 94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9" name="Line 94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0" name="Line 94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1" name="Line 94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2" name="Line 94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3" name="Line 94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4" name="Line 94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5" name="Line 94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6" name="Line 94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7" name="Line 94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8" name="Line 94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9" name="Line 94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0" name="Line 94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1" name="Line 94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72" name="Group 9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0" y="10284"/>
                                  <a:ext cx="684" cy="468"/>
                                  <a:chOff x="4578" y="10512"/>
                                  <a:chExt cx="684" cy="468"/>
                                </a:xfrm>
                              </wpg:grpSpPr>
                              <wps:wsp>
                                <wps:cNvPr id="473" name="Rectangle 94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78" y="10512"/>
                                    <a:ext cx="684" cy="46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4" name="Rectangle 94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32" y="10572"/>
                                    <a:ext cx="468" cy="3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5" name="Line 94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32" y="10788"/>
                                    <a:ext cx="174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6" name="Line 94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8" y="10578"/>
                                    <a:ext cx="186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77" name="Group 94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06" y="10668"/>
                                    <a:ext cx="102" cy="162"/>
                                    <a:chOff x="4860" y="5982"/>
                                    <a:chExt cx="102" cy="162"/>
                                  </a:xfrm>
                                </wpg:grpSpPr>
                                <wps:wsp>
                                  <wps:cNvPr id="478" name="Line 94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60" y="5982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79" name="Line 94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62" y="6030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80" name="Line 94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66" y="5982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481" name="Group 94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0" y="1008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482" name="Line 949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3" name="Text Box 950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271C33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84" name="Line 95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5" name="Line 95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6" name="Line 95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57D0926" id="Group 9464" o:spid="_x0000_s3313" style="position:absolute;left:0;text-align:left;margin-left:324.15pt;margin-top:1.45pt;width:150.3pt;height:33.6pt;z-index:251739136" coordorigin="7920,10080" coordsize="3006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" o:allowincell="f">
                      <v:group id="Group 9465" o:spid="_x0000_s3314" style="position:absolute;left:7920;top:1011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<v:line id="Line 9466" o:spid="_x0000_s331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MH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cZwPROPgJxdAAAA//8DAFBLAQItABQABgAIAAAAIQDb4fbL7gAAAIUBAAATAAAAAAAA&#10;AAAAAAAAAAAAAABbQ29udGVudF9UeXBlc10ueG1sUEsBAi0AFAAGAAgAAAAhAFr0LFu/AAAAFQEA&#10;AAsAAAAAAAAAAAAAAAAAHwEAAF9yZWxzLy5yZWxzUEsBAi0AFAAGAAgAAAAhAPzHswfHAAAA3AAA&#10;AA8AAAAAAAAAAAAAAAAABwIAAGRycy9kb3ducmV2LnhtbFBLBQYAAAAAAwADALcAAAD7AgAAAAA=&#10;"/>
                        <v:line id="Line 9467" o:spid="_x0000_s331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A04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Uzf0vx0Jh0BufoDAAD//wMAUEsBAi0AFAAGAAgAAAAhANvh9svuAAAAhQEAABMAAAAAAAAAAAAA&#10;AAAAAAAAAFtDb250ZW50X1R5cGVzXS54bWxQSwECLQAUAAYACAAAACEAWvQsW78AAAAVAQAACwAA&#10;AAAAAAAAAAAAAAAfAQAAX3JlbHMvLnJlbHNQSwECLQAUAAYACAAAACEAMQANOMMAAADcAAAADwAA&#10;AAAAAAAAAAAAAAAHAgAAZHJzL2Rvd25yZXYueG1sUEsFBgAAAAADAAMAtwAAAPcCAAAAAA==&#10;"/>
                        <v:line id="Line 9468" o:spid="_x0000_s331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"/>
                        <v:line id="Line 9469" o:spid="_x0000_s331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jbU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B+G8HvmXQE5PwOAAD//wMAUEsBAi0AFAAGAAgAAAAhANvh9svuAAAAhQEAABMAAAAAAAAA&#10;AAAAAAAAAAAAAFtDb250ZW50X1R5cGVzXS54bWxQSwECLQAUAAYACAAAACEAWvQsW78AAAAVAQAA&#10;CwAAAAAAAAAAAAAAAAAfAQAAX3JlbHMvLnJlbHNQSwECLQAUAAYACAAAACEArp421MYAAADcAAAA&#10;DwAAAAAAAAAAAAAAAAAHAgAAZHJzL2Rvd25yZXYueG1sUEsFBgAAAAADAAMAtwAAAPoCAAAAAA==&#10;"/>
                        <v:line id="Line 9470" o:spid="_x0000_s331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pNP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49QX+zqQjIBe/AAAA//8DAFBLAQItABQABgAIAAAAIQDb4fbL7gAAAIUBAAATAAAAAAAA&#10;AAAAAAAAAAAAAABbQ29udGVudF9UeXBlc10ueG1sUEsBAi0AFAAGAAgAAAAhAFr0LFu/AAAAFQEA&#10;AAsAAAAAAAAAAAAAAAAAHwEAAF9yZWxzLy5yZWxzUEsBAi0AFAAGAAgAAAAhAMHSk0/HAAAA3AAA&#10;AA8AAAAAAAAAAAAAAAAABwIAAGRycy9kb3ducmV2LnhtbFBLBQYAAAAAAwADALcAAAD7AgAAAAA=&#10;"/>
                        <v:line id="Line 9471" o:spid="_x0000_s332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"/>
                        <v:line id="Line 9472" o:spid="_x0000_s332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"/>
                        <v:line id="Line 9473" o:spid="_x0000_s332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TDX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B+m8DfmXQE5OIGAAD//wMAUEsBAi0AFAAGAAgAAAAhANvh9svuAAAAhQEAABMAAAAAAAAA&#10;AAAAAAAAAAAAAFtDb250ZW50X1R5cGVzXS54bWxQSwECLQAUAAYACAAAACEAWvQsW78AAAAVAQAA&#10;CwAAAAAAAAAAAAAAAAAfAQAAX3JlbHMvLnJlbHNQSwECLQAUAAYACAAAACEA0aUw18YAAADcAAAA&#10;DwAAAAAAAAAAAAAAAAAHAgAAZHJzL2Rvd25yZXYueG1sUEsFBgAAAAADAAMAtwAAAPoCAAAAAA==&#10;"/>
                        <v:line id="Line 9474" o:spid="_x0000_s332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"/>
                        <v:line id="Line 9475" o:spid="_x0000_s332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E+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Uzf0tp0Jh0BufoDAAD//wMAUEsBAi0AFAAGAAgAAAAhANvh9svuAAAAhQEAABMAAAAAAAAAAAAA&#10;AAAAAAAAAFtDb250ZW50X1R5cGVzXS54bWxQSwECLQAUAAYACAAAACEAWvQsW78AAAAVAQAACwAA&#10;AAAAAAAAAAAAAAAfAQAAX3JlbHMvLnJlbHNQSwECLQAUAAYACAAAACEAz3YBPsMAAADcAAAADwAA&#10;AAAAAAAAAAAAAAAHAgAAZHJzL2Rvd25yZXYueG1sUEsFBgAAAAADAAMAtwAAAPcCAAAAAA==&#10;"/>
                        <v:line id="Line 9476" o:spid="_x0000_s332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"/>
                        <v:line id="Line 9477" o:spid="_x0000_s332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"/>
                        <v:line id="Line 9478" o:spid="_x0000_s332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"/>
                        <v:line id="Line 9479" o:spid="_x0000_s332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xp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sPoXbmXQE5PoKAAD//wMAUEsBAi0AFAAGAAgAAAAhANvh9svuAAAAhQEAABMAAAAAAAAA&#10;AAAAAAAAAAAAAFtDb250ZW50X1R5cGVzXS54bWxQSwECLQAUAAYACAAAACEAWvQsW78AAAAVAQAA&#10;CwAAAAAAAAAAAAAAAAAfAQAAX3JlbHMvLnJlbHNQSwECLQAUAAYACAAAACEAYPL8acYAAADcAAAA&#10;DwAAAAAAAAAAAAAAAAAHAgAAZHJzL2Rvd25yZXYueG1sUEsFBgAAAAADAAMAtwAAAPoCAAAAAA==&#10;"/>
                        <v:line id="Line 9480" o:spid="_x0000_s332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lny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4MoLbmXQE5OIKAAD//wMAUEsBAi0AFAAGAAgAAAAhANvh9svuAAAAhQEAABMAAAAAAAAA&#10;AAAAAAAAAAAAAFtDb250ZW50X1R5cGVzXS54bWxQSwECLQAUAAYACAAAACEAWvQsW78AAAAVAQAA&#10;CwAAAAAAAAAAAAAAAAAfAQAAX3JlbHMvLnJlbHNQSwECLQAUAAYACAAAACEAD75Z8sYAAADcAAAA&#10;DwAAAAAAAAAAAAAAAAAHAgAAZHJzL2Rvd25yZXYueG1sUEsFBgAAAAADAAMAtwAAAPoCAAAAAA==&#10;"/>
                        <v:line id="Line 9481" o:spid="_x0000_s333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"/>
                        <v:line id="Line 9482" o:spid="_x0000_s333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2Qd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CevMHfmXQE5OIGAAD//wMAUEsBAi0AFAAGAAgAAAAhANvh9svuAAAAhQEAABMAAAAAAAAA&#10;AAAAAAAAAAAAAFtDb250ZW50X1R5cGVzXS54bWxQSwECLQAUAAYACAAAACEAWvQsW78AAAAVAQAA&#10;CwAAAAAAAAAAAAAAAAAfAQAAX3JlbHMvLnJlbHNQSwECLQAUAAYACAAAACEA7xtkHcYAAADcAAAA&#10;DwAAAAAAAAAAAAAAAAAHAgAAZHJzL2Rvd25yZXYueG1sUEsFBgAAAAADAAMAtwAAAPoCAAAAAA==&#10;"/>
                        <v:line id="Line 9483" o:spid="_x0000_s333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"/>
                        <v:line id="Line 9484" o:spid="_x0000_s333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/x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XT2Rx+z6QjINc/AAAA//8DAFBLAQItABQABgAIAAAAIQDb4fbL7gAAAIUBAAATAAAAAAAA&#10;AAAAAAAAAAAAAABbQ29udGVudF9UeXBlc10ueG1sUEsBAi0AFAAGAAgAAAAhAFr0LFu/AAAAFQEA&#10;AAsAAAAAAAAAAAAAAAAAHwEAAF9yZWxzLy5yZWxzUEsBAi0AFAAGAAgAAAAhAHCFX/HHAAAA3AAA&#10;AA8AAAAAAAAAAAAAAAAABwIAAGRycy9kb3ducmV2LnhtbFBLBQYAAAAAAwADALcAAAD7AgAAAAA=&#10;"/>
                        <v:line id="Line 9485" o:spid="_x0000_s333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"/>
                        <v:line id="Line 9486" o:spid="_x0000_s333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"/>
                        <v:line id="Line 9487" o:spid="_x0000_s333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"/>
                        <v:line id="Line 9488" o:spid="_x0000_s333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"/>
                      </v:group>
                      <v:group id="Group 9489" o:spid="_x0000_s3338" style="position:absolute;left:9210;top:10284;width:684;height:468" coordorigin="4578,10512" coordsize="684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    <v:rect id="Rectangle 9490" o:spid="_x0000_s3339" style="position:absolute;left:4578;top:10512;width:684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TEc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no7g/0w4AnLxBwAA//8DAFBLAQItABQABgAIAAAAIQDb4fbL7gAAAIUBAAATAAAAAAAAAAAA&#10;AAAAAAAAAABbQ29udGVudF9UeXBlc10ueG1sUEsBAi0AFAAGAAgAAAAhAFr0LFu/AAAAFQEAAAsA&#10;AAAAAAAAAAAAAAAAHwEAAF9yZWxzLy5yZWxzUEsBAi0AFAAGAAgAAAAhAIMVMRzEAAAA3AAAAA8A&#10;AAAAAAAAAAAAAAAABwIAAGRycy9kb3ducmV2LnhtbFBLBQYAAAAAAwADALcAAAD4AgAAAAA=&#10;"/>
                        <v:rect id="Rectangle 9491" o:spid="_x0000_s3340" style="position:absolute;left:4632;top:10572;width:46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"/>
                        <v:line id="Line 9492" o:spid="_x0000_s3341" style="position:absolute;flip:y;visibility:visible;mso-wrap-style:square" from="4632,10788" to="4806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"/>
                        <v:line id="Line 9493" o:spid="_x0000_s3342" style="position:absolute;flip:x;visibility:visible;mso-wrap-style:square" from="4908,10578" to="5094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y3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XT+Qx+z6QjINc/AAAA//8DAFBLAQItABQABgAIAAAAIQDb4fbL7gAAAIUBAAATAAAAAAAA&#10;AAAAAAAAAAAAAABbQ29udGVudF9UeXBlc10ueG1sUEsBAi0AFAAGAAgAAAAhAFr0LFu/AAAAFQEA&#10;AAsAAAAAAAAAAAAAAAAAHwEAAF9yZWxzLy5yZWxzUEsBAi0AFAAGAAgAAAAhAJoQbLfHAAAA3AAA&#10;AA8AAAAAAAAAAAAAAAAABwIAAGRycy9kb3ducmV2LnhtbFBLBQYAAAAAAwADALcAAAD7AgAAAAA=&#10;"/>
                        <v:group id="Group 9494" o:spid="_x0000_s3343" style="position:absolute;left:4806;top:10668;width:102;height:162" coordorigin="4860,5982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      <v:line id="Line 9495" o:spid="_x0000_s3344" style="position:absolute;flip:y;visibility:visible;mso-wrap-style:square" from="4860,5982" to="48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"/>
                          <v:line id="Line 9496" o:spid="_x0000_s3345" style="position:absolute;flip:y;visibility:visible;mso-wrap-style:square" from="4962,6030" to="4962,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jF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xi/T+HvTDoCcvELAAD//wMAUEsBAi0AFAAGAAgAAAAhANvh9svuAAAAhQEAABMAAAAAAAAA&#10;AAAAAAAAAAAAAFtDb250ZW50X1R5cGVzXS54bWxQSwECLQAUAAYACAAAACEAWvQsW78AAAAVAQAA&#10;CwAAAAAAAAAAAAAAAAAfAQAAX3JlbHMvLnJlbHNQSwECLQAUAAYACAAAACEA64/4xcYAAADcAAAA&#10;DwAAAAAAAAAAAAAAAAAHAgAAZHJzL2Rvd25yZXYueG1sUEsFBgAAAAADAAMAtwAAAPoCAAAAAA==&#10;"/>
                          <v:line id="Line 9497" o:spid="_x0000_s3346" style="position:absolute;visibility:visible;mso-wrap-style:square" from="4866,5982" to="4962,6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"/>
                        </v:group>
                      </v:group>
                      <v:group id="Group 9498" o:spid="_x0000_s3347" style="position:absolute;left:9960;top:1008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      <v:line id="Line 9499" o:spid="_x0000_s3348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hqT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0n8D1TDoCcnEBAAD//wMAUEsBAi0AFAAGAAgAAAAhANvh9svuAAAAhQEAABMAAAAAAAAA&#10;AAAAAAAAAAAAAFtDb250ZW50X1R5cGVzXS54bWxQSwECLQAUAAYACAAAACEAWvQsW78AAAAVAQAA&#10;CwAAAAAAAAAAAAAAAAAfAQAAX3JlbHMvLnJlbHNQSwECLQAUAAYACAAAACEA0P4ak8YAAADcAAAA&#10;DwAAAAAAAAAAAAAAAAAHAgAAZHJzL2Rvd25yZXYueG1sUEsFBgAAAAADAAMAtwAAAPoCAAAAAA==&#10;"/>
                        <v:shape id="Text Box 9500" o:spid="_x0000_s3349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42271C33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501" o:spid="_x0000_s3350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"/>
                        <v:line id="Line 9502" o:spid="_x0000_s3351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"/>
                        <v:line id="Line 9503" o:spid="_x0000_s3352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Z3vxgAAANw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vC4SOH/TDwCcvUHAAD//wMAUEsBAi0AFAAGAAgAAAAhANvh9svuAAAAhQEAABMAAAAAAAAA&#10;AAAAAAAAAAAAAFtDb250ZW50X1R5cGVzXS54bWxQSwECLQAUAAYACAAAACEAWvQsW78AAAAVAQAA&#10;CwAAAAAAAAAAAAAAAAAfAQAAX3JlbHMvLnJlbHNQSwECLQAUAAYACAAAACEAduGd78YAAADc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Сковорода электрическая</w:t>
            </w:r>
          </w:p>
        </w:tc>
        <w:tc>
          <w:tcPr>
            <w:tcW w:w="1276" w:type="dxa"/>
            <w:vAlign w:val="center"/>
          </w:tcPr>
          <w:p w14:paraId="32E94C4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СЭ-0,45-01</w:t>
            </w:r>
          </w:p>
          <w:p w14:paraId="3B203ED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СЭ-0,22-01</w:t>
            </w:r>
          </w:p>
        </w:tc>
        <w:tc>
          <w:tcPr>
            <w:tcW w:w="1134" w:type="dxa"/>
            <w:vAlign w:val="center"/>
          </w:tcPr>
          <w:p w14:paraId="5F18CD3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586DA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18200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35B885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98A8C7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633C35D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7E9FC7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0687B4D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F3101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60260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368C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B6DD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2E3586C" w14:textId="77777777" w:rsidTr="00853712">
        <w:tc>
          <w:tcPr>
            <w:tcW w:w="1384" w:type="dxa"/>
            <w:vAlign w:val="center"/>
          </w:tcPr>
          <w:p w14:paraId="7E1827FE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0" allowOverlap="1" wp14:anchorId="127B537C" wp14:editId="203E7ECF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41275</wp:posOffset>
                      </wp:positionV>
                      <wp:extent cx="1908810" cy="509905"/>
                      <wp:effectExtent l="0" t="0" r="0" b="0"/>
                      <wp:wrapNone/>
                      <wp:docPr id="406" name="Group 9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509905"/>
                                <a:chOff x="7884" y="10110"/>
                                <a:chExt cx="3006" cy="803"/>
                              </a:xfrm>
                            </wpg:grpSpPr>
                            <wpg:grpSp>
                              <wpg:cNvPr id="407" name="Group 95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84" y="1014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408" name="Line 95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9" name="Line 95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0" name="Line 95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1" name="Line 95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2" name="Line 95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3" name="Line 95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4" name="Line 95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5" name="Line 95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6" name="Line 95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7" name="Line 95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8" name="Line 95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9" name="Line 95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0" name="Line 95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1" name="Line 95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2" name="Line 95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3" name="Line 95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4" name="Line 95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5" name="Line 95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6" name="Line 95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7" name="Line 95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8" name="Line 95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9" name="Line 95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0" name="Line 95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31" name="Group 95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90" y="10314"/>
                                  <a:ext cx="343" cy="599"/>
                                  <a:chOff x="4667" y="6444"/>
                                  <a:chExt cx="343" cy="599"/>
                                </a:xfrm>
                              </wpg:grpSpPr>
                              <wps:wsp>
                                <wps:cNvPr id="432" name="Rectangle 9530"/>
                                <wps:cNvSpPr>
                                  <a:spLocks noChangeArrowheads="1"/>
                                </wps:cNvSpPr>
                                <wps:spPr bwMode="auto">
                                  <a:xfrm rot="-10800000">
                                    <a:off x="4667" y="6521"/>
                                    <a:ext cx="342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3" name="Line 953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895" y="6527"/>
                                    <a:ext cx="11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4" name="Line 9532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667" y="6773"/>
                                    <a:ext cx="126" cy="19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35" name="Group 9533"/>
                                <wpg:cNvGrpSpPr>
                                  <a:grpSpLocks/>
                                </wpg:cNvGrpSpPr>
                                <wpg:grpSpPr bwMode="auto">
                                  <a:xfrm rot="-10800000">
                                    <a:off x="4793" y="6659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436" name="Line 953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37" name="Line 953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38" name="Line 95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39" name="Rectangle 9537"/>
                                <wps:cNvSpPr>
                                  <a:spLocks noChangeArrowheads="1"/>
                                </wps:cNvSpPr>
                                <wps:spPr bwMode="auto">
                                  <a:xfrm rot="-10800000">
                                    <a:off x="4667" y="6965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0" name="Rectangle 9538"/>
                                <wps:cNvSpPr>
                                  <a:spLocks noChangeArrowheads="1"/>
                                </wps:cNvSpPr>
                                <wps:spPr bwMode="auto">
                                  <a:xfrm rot="-10800000">
                                    <a:off x="4668" y="6444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41" name="Group 95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2" y="1011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442" name="Line 954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3" name="Text Box 95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B571E5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44" name="Line 95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5" name="Line 95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6" name="Line 95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27B537C" id="Group 9504" o:spid="_x0000_s3353" style="position:absolute;left:0;text-align:left;margin-left:324.75pt;margin-top:3.25pt;width:150.3pt;height:40.15pt;z-index:251740160" coordorigin="7884,10110" coordsize="3006,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" o:allowincell="f">
                      <v:group id="Group 9505" o:spid="_x0000_s3354" style="position:absolute;left:7884;top:1014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      <v:line id="Line 9506" o:spid="_x0000_s335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a9c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sFrEtfGM/EIyOUfAAAA//8DAFBLAQItABQABgAIAAAAIQDb4fbL7gAAAIUBAAATAAAAAAAAAAAA&#10;AAAAAAAAAABbQ29udGVudF9UeXBlc10ueG1sUEsBAi0AFAAGAAgAAAAhAFr0LFu/AAAAFQEAAAsA&#10;AAAAAAAAAAAAAAAAHwEAAF9yZWxzLy5yZWxzUEsBAi0AFAAGAAgAAAAhAAXhr1zEAAAA3AAAAA8A&#10;AAAAAAAAAAAAAAAABwIAAGRycy9kb3ducmV2LnhtbFBLBQYAAAAAAwADALcAAAD4AgAAAAA=&#10;"/>
                        <v:line id="Line 9507" o:spid="_x0000_s335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"/>
                        <v:line id="Line 9508" o:spid="_x0000_s335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"/>
                        <v:line id="Line 9509" o:spid="_x0000_s335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"/>
                        <v:line id="Line 9510" o:spid="_x0000_s335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8U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maTKdzOpCMg1/8AAAD//wMAUEsBAi0AFAAGAAgAAAAhANvh9svuAAAAhQEAABMAAAAAAAAA&#10;AAAAAAAAAAAAAFtDb250ZW50X1R5cGVzXS54bWxQSwECLQAUAAYACAAAACEAWvQsW78AAAAVAQAA&#10;CwAAAAAAAAAAAAAAAAAfAQAAX3JlbHMvLnJlbHNQSwECLQAUAAYACAAAACEAOPSPFMYAAADcAAAA&#10;DwAAAAAAAAAAAAAAAAAHAgAAZHJzL2Rvd25yZXYueG1sUEsFBgAAAAADAAMAtwAAAPoCAAAAAA==&#10;"/>
                        <v:line id="Line 9511" o:spid="_x0000_s336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"/>
                        <v:line id="Line 9512" o:spid="_x0000_s336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"/>
                        <v:line id="Line 9513" o:spid="_x0000_s336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"/>
                        <v:line id="Line 9514" o:spid="_x0000_s336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"/>
                        <v:line id="Line 9515" o:spid="_x0000_s336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"/>
                        <v:line id="Line 9516" o:spid="_x0000_s336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"/>
                        <v:line id="Line 9517" o:spid="_x0000_s336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B1l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qbjOdzOpCMgV/8AAAD//wMAUEsBAi0AFAAGAAgAAAAhANvh9svuAAAAhQEAABMAAAAAAAAA&#10;AAAAAAAAAAAAAFtDb250ZW50X1R5cGVzXS54bWxQSwECLQAUAAYACAAAACEAWvQsW78AAAAVAQAA&#10;CwAAAAAAAAAAAAAAAAAfAQAAX3JlbHMvLnJlbHNQSwECLQAUAAYACAAAACEANlAdZcYAAADcAAAA&#10;DwAAAAAAAAAAAAAAAAAHAgAAZHJzL2Rvd25yZXYueG1sUEsFBgAAAAADAAMAtwAAAPoCAAAAAA==&#10;"/>
                        <v:line id="Line 9518" o:spid="_x0000_s336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5FwwAAANw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O0vx0Jh0BuboDAAD//wMAUEsBAi0AFAAGAAgAAAAhANvh9svuAAAAhQEAABMAAAAAAAAAAAAA&#10;AAAAAAAAAFtDb250ZW50X1R5cGVzXS54bWxQSwECLQAUAAYACAAAACEAWvQsW78AAAAVAQAACwAA&#10;AAAAAAAAAAAAAAAfAQAAX3JlbHMvLnJlbHNQSwECLQAUAAYACAAAACEAaQZ+RcMAAADcAAAADwAA&#10;AAAAAAAAAAAAAAAHAgAAZHJzL2Rvd25yZXYueG1sUEsFBgAAAAADAAMAtwAAAPcCAAAAAA==&#10;"/>
                        <v:line id="Line 9519" o:spid="_x0000_s336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ve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mbTCdzOpCMg1/8AAAD//wMAUEsBAi0AFAAGAAgAAAAhANvh9svuAAAAhQEAABMAAAAAAAAA&#10;AAAAAAAAAAAAAFtDb250ZW50X1R5cGVzXS54bWxQSwECLQAUAAYACAAAACEAWvQsW78AAAAVAQAA&#10;CwAAAAAAAAAAAAAAAAAfAQAAX3JlbHMvLnJlbHNQSwECLQAUAAYACAAAACEABkrb3sYAAADcAAAA&#10;DwAAAAAAAAAAAAAAAAAHAgAAZHJzL2Rvd25yZXYueG1sUEsFBgAAAAADAAMAtwAAAPoCAAAAAA==&#10;"/>
                        <v:line id="Line 9520" o:spid="_x0000_s336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EWpxgAAANw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sEiz+F2Jh0BufkDAAD//wMAUEsBAi0AFAAGAAgAAAAhANvh9svuAAAAhQEAABMAAAAAAAAA&#10;AAAAAAAAAAAAAFtDb250ZW50X1R5cGVzXS54bWxQSwECLQAUAAYACAAAACEAWvQsW78AAAAVAQAA&#10;CwAAAAAAAAAAAAAAAAAfAQAAX3JlbHMvLnJlbHNQSwECLQAUAAYACAAAACEA9phFqcYAAADcAAAA&#10;DwAAAAAAAAAAAAAAAAAHAgAAZHJzL2Rvd25yZXYueG1sUEsFBgAAAAADAAMAtwAAAPoCAAAAAA==&#10;"/>
                        <v:line id="Line 9521" o:spid="_x0000_s337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OAy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dvMDtTDoCcvkHAAD//wMAUEsBAi0AFAAGAAgAAAAhANvh9svuAAAAhQEAABMAAAAAAAAA&#10;AAAAAAAAAAAAAFtDb250ZW50X1R5cGVzXS54bWxQSwECLQAUAAYACAAAACEAWvQsW78AAAAVAQAA&#10;CwAAAAAAAAAAAAAAAAAfAQAAX3JlbHMvLnJlbHNQSwECLQAUAAYACAAAACEAmdTgMsYAAADcAAAA&#10;DwAAAAAAAAAAAAAAAAAHAgAAZHJzL2Rvd25yZXYueG1sUEsFBgAAAAADAAMAtwAAAPoCAAAAAA==&#10;"/>
                        <v:line id="Line 9522" o:spid="_x0000_s337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hG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kE+y+HvTDoCcnUDAAD//wMAUEsBAi0AFAAGAAgAAAAhANvh9svuAAAAhQEAABMAAAAAAAAA&#10;AAAAAAAAAAAAAFtDb250ZW50X1R5cGVzXS54bWxQSwECLQAUAAYACAAAACEAWvQsW78AAAAVAQAA&#10;CwAAAAAAAAAAAAAAAAAfAQAAX3JlbHMvLnJlbHNQSwECLQAUAAYACAAAACEAFj14RsYAAADcAAAA&#10;DwAAAAAAAAAAAAAAAAAHAgAAZHJzL2Rvd25yZXYueG1sUEsFBgAAAAADAAMAtwAAAPoCAAAAAA==&#10;"/>
                        <v:line id="Line 9523" o:spid="_x0000_s337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3d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AevcHvmXQE5PwOAAD//wMAUEsBAi0AFAAGAAgAAAAhANvh9svuAAAAhQEAABMAAAAAAAAA&#10;AAAAAAAAAAAAAFtDb250ZW50X1R5cGVzXS54bWxQSwECLQAUAAYACAAAACEAWvQsW78AAAAVAQAA&#10;CwAAAAAAAAAAAAAAAAAfAQAAX3JlbHMvLnJlbHNQSwECLQAUAAYACAAAACEAeXHd3cYAAADcAAAA&#10;DwAAAAAAAAAAAAAAAAAHAgAAZHJzL2Rvd25yZXYueG1sUEsFBgAAAAADAAMAtwAAAPoCAAAAAA==&#10;"/>
                        <v:line id="Line 9524" o:spid="_x0000_s337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Oq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sOofbmXQE5PoKAAD//wMAUEsBAi0AFAAGAAgAAAAhANvh9svuAAAAhQEAABMAAAAAAAAA&#10;AAAAAAAAAAAAAFtDb250ZW50X1R5cGVzXS54bWxQSwECLQAUAAYACAAAACEAWvQsW78AAAAVAQAA&#10;CwAAAAAAAAAAAAAAAAAfAQAAX3JlbHMvLnJlbHNQSwECLQAUAAYACAAAACEAiaNDqsYAAADcAAAA&#10;DwAAAAAAAAAAAAAAAAAHAgAAZHJzL2Rvd25yZXYueG1sUEsFBgAAAAADAAMAtwAAAPoCAAAAAA==&#10;"/>
                        <v:line id="Line 9525" o:spid="_x0000_s337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+Yx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AevcPvmXQE5PwOAAD//wMAUEsBAi0AFAAGAAgAAAAhANvh9svuAAAAhQEAABMAAAAAAAAA&#10;AAAAAAAAAAAAAFtDb250ZW50X1R5cGVzXS54bWxQSwECLQAUAAYACAAAACEAWvQsW78AAAAVAQAA&#10;CwAAAAAAAAAAAAAAAAAfAQAAX3JlbHMvLnJlbHNQSwECLQAUAAYACAAAACEA5u/mMcYAAADcAAAA&#10;DwAAAAAAAAAAAAAAAAAHAgAAZHJzL2Rvd25yZXYueG1sUEsFBgAAAAADAAMAtwAAAPoCAAAAAA==&#10;"/>
                        <v:line id="Line 9526" o:spid="_x0000_s337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HJDwwAAANw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O0tp0Jh0BuboDAAD//wMAUEsBAi0AFAAGAAgAAAAhANvh9svuAAAAhQEAABMAAAAAAAAAAAAA&#10;AAAAAAAAAFtDb250ZW50X1R5cGVzXS54bWxQSwECLQAUAAYACAAAACEAWvQsW78AAAAVAQAACwAA&#10;AAAAAAAAAAAAAAAfAQAAX3JlbHMvLnJlbHNQSwECLQAUAAYACAAAACEAl3ByQ8MAAADcAAAADwAA&#10;AAAAAAAAAAAAAAAHAgAAZHJzL2Rvd25yZXYueG1sUEsFBgAAAAADAAMAtwAAAPcCAAAAAA==&#10;"/>
                        <v:line id="Line 9527" o:spid="_x0000_s337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NfY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ZPxDP7OpCMgl78AAAD//wMAUEsBAi0AFAAGAAgAAAAhANvh9svuAAAAhQEAABMAAAAAAAAA&#10;AAAAAAAAAAAAAFtDb250ZW50X1R5cGVzXS54bWxQSwECLQAUAAYACAAAACEAWvQsW78AAAAVAQAA&#10;CwAAAAAAAAAAAAAAAAAfAQAAX3JlbHMvLnJlbHNQSwECLQAUAAYACAAAACEA+DzX2MYAAADcAAAA&#10;DwAAAAAAAAAAAAAAAAAHAgAAZHJzL2Rvd25yZXYueG1sUEsFBgAAAAADAAMAtwAAAPoCAAAAAA==&#10;"/>
                        <v:line id="Line 9528" o:spid="_x0000_s337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"/>
                      </v:group>
                      <v:group id="Group 9529" o:spid="_x0000_s3378" style="position:absolute;left:9390;top:10314;width:343;height:599" coordorigin="4667,6444" coordsize="343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      <v:rect id="Rectangle 9530" o:spid="_x0000_s3379" style="position:absolute;left:4667;top:6521;width:342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"/>
                        <v:line id="Line 9531" o:spid="_x0000_s3380" style="position:absolute;rotation:180;flip:y;visibility:visible;mso-wrap-style:square" from="4895,6527" to="5009,6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"/>
                        <v:line id="Line 9532" o:spid="_x0000_s3381" style="position:absolute;rotation:180;flip:x;visibility:visible;mso-wrap-style:square" from="4667,6773" to="4793,6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"/>
                        <v:group id="Group 9533" o:spid="_x0000_s3382" style="position:absolute;left:4793;top:6659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">
                          <v:line id="Line 9534" o:spid="_x0000_s338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V3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4NIHbmXQE5OIKAAD//wMAUEsBAi0AFAAGAAgAAAAhANvh9svuAAAAhQEAABMAAAAAAAAA&#10;AAAAAAAAAAAAAFtDb250ZW50X1R5cGVzXS54bWxQSwECLQAUAAYACAAAACEAWvQsW78AAAAVAQAA&#10;CwAAAAAAAAAAAAAAAAAfAQAAX3JlbHMvLnJlbHNQSwECLQAUAAYACAAAACEADHrVd8YAAADcAAAA&#10;DwAAAAAAAAAAAAAAAAAHAgAAZHJzL2Rvd25yZXYueG1sUEsFBgAAAAADAAMAtwAAAPoCAAAAAA==&#10;"/>
                          <v:line id="Line 9535" o:spid="_x0000_s338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Ds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LxywT+zqQjIBe/AAAA//8DAFBLAQItABQABgAIAAAAIQDb4fbL7gAAAIUBAAATAAAAAAAA&#10;AAAAAAAAAAAAAABbQ29udGVudF9UeXBlc10ueG1sUEsBAi0AFAAGAAgAAAAhAFr0LFu/AAAAFQEA&#10;AAsAAAAAAAAAAAAAAAAAHwEAAF9yZWxzLy5yZWxzUEsBAi0AFAAGAAgAAAAhAGM2cOzHAAAA3AAA&#10;AA8AAAAAAAAAAAAAAAAABwIAAGRycy9kb3ducmV2LnhtbFBLBQYAAAAAAwADALcAAAD7AgAAAAA=&#10;"/>
                          <v:line id="Line 9536" o:spid="_x0000_s338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Xh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rNK6NZ+IRkItfAAAA//8DAFBLAQItABQABgAIAAAAIQDb4fbL7gAAAIUBAAATAAAAAAAAAAAA&#10;AAAAAAAAAABbQ29udGVudF9UeXBlc10ueG1sUEsBAi0AFAAGAAgAAAAhAFr0LFu/AAAAFQEAAAsA&#10;AAAAAAAAAAAAAAAAHwEAAF9yZWxzLy5yZWxzUEsBAi0AFAAGAAgAAAAhAMuNZeHEAAAA3AAAAA8A&#10;AAAAAAAAAAAAAAAABwIAAGRycy9kb3ducmV2LnhtbFBLBQYAAAAAAwADALcAAAD4AgAAAAA=&#10;"/>
                        </v:group>
                        <v:rect id="Rectangle 9537" o:spid="_x0000_s3386" style="position:absolute;left:4667;top:6965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"/>
                        <v:rect id="Rectangle 9538" o:spid="_x0000_s3387" style="position:absolute;left:4668;top:6444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"/>
                      </v:group>
                      <v:group id="Group 9539" o:spid="_x0000_s3388" style="position:absolute;left:9792;top:1011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      <v:line id="Line 9540" o:spid="_x0000_s3389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AJ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kGez+DvTDoCcnUDAAD//wMAUEsBAi0AFAAGAAgAAAAhANvh9svuAAAAhQEAABMAAAAAAAAA&#10;AAAAAAAAAAAAAFtDb250ZW50X1R5cGVzXS54bWxQSwECLQAUAAYACAAAACEAWvQsW78AAAAVAQAA&#10;CwAAAAAAAAAAAAAAAAAfAQAAX3JlbHMvLnJlbHNQSwECLQAUAAYACAAAACEAK0egCcYAAADcAAAA&#10;DwAAAAAAAAAAAAAAAAAHAgAAZHJzL2Rvd25yZXYueG1sUEsFBgAAAAADAAMAtwAAAPoCAAAAAA==&#10;"/>
                        <v:shape id="Text Box 9541" o:spid="_x0000_s3390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32B571E5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542" o:spid="_x0000_s3391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"/>
                        <v:line id="Line 9543" o:spid="_x0000_s3392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"/>
                        <v:line id="Line 9544" o:spid="_x0000_s3393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d1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SQr/Z+IRkPMrAAAA//8DAFBLAQItABQABgAIAAAAIQDb4fbL7gAAAIUBAAATAAAAAAAA&#10;AAAAAAAAAAAAAABbQ29udGVudF9UeXBlc10ueG1sUEsBAi0AFAAGAAgAAAAhAFr0LFu/AAAAFQEA&#10;AAsAAAAAAAAAAAAAAAAAHwEAAF9yZWxzLy5yZWxzUEsBAi0AFAAGAAgAAAAhAI1YJ3X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0" allowOverlap="1" wp14:anchorId="18939EF9" wp14:editId="72466CC7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109855</wp:posOffset>
                      </wp:positionV>
                      <wp:extent cx="217805" cy="380365"/>
                      <wp:effectExtent l="0" t="0" r="0" b="0"/>
                      <wp:wrapNone/>
                      <wp:docPr id="396" name="Group 9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805" cy="380365"/>
                                <a:chOff x="4667" y="6444"/>
                                <a:chExt cx="343" cy="599"/>
                              </a:xfrm>
                            </wpg:grpSpPr>
                            <wps:wsp>
                              <wps:cNvPr id="397" name="Rectangle 9265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4667" y="6521"/>
                                  <a:ext cx="342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8" name="Line 9266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895" y="6527"/>
                                  <a:ext cx="11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Line 9267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667" y="6773"/>
                                  <a:ext cx="126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00" name="Group 9268"/>
                              <wpg:cNvGrpSpPr>
                                <a:grpSpLocks/>
                              </wpg:cNvGrpSpPr>
                              <wpg:grpSpPr bwMode="auto">
                                <a:xfrm rot="-10800000">
                                  <a:off x="4793" y="6659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401" name="Line 92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2" name="Line 92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3" name="Line 92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04" name="Rectangle 9272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4667" y="6965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5" name="Rectangle 9273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4668" y="6444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E1C15D7" id="Group 9264" o:spid="_x0000_s1026" style="position:absolute;margin-left:139.35pt;margin-top:8.65pt;width:17.15pt;height:29.95pt;z-index:251728896" coordorigin="4667,6444" coordsize="343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" o:allowincell="f">
                      <v:rect id="Rectangle 9265" o:spid="_x0000_s1027" style="position:absolute;left:4667;top:6521;width:342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"/>
                      <v:line id="Line 9266" o:spid="_x0000_s1028" style="position:absolute;rotation:180;flip:y;visibility:visible;mso-wrap-style:square" from="4895,6527" to="5009,6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"/>
                      <v:line id="Line 9267" o:spid="_x0000_s1029" style="position:absolute;rotation:180;flip:x;visibility:visible;mso-wrap-style:square" from="4667,6773" to="4793,6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"/>
                      <v:group id="Group 9268" o:spid="_x0000_s1030" style="position:absolute;left:4793;top:6659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">
                        <v:line id="Line 9269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"/>
                        <v:line id="Line 9270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"/>
                        <v:line id="Line 9271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0t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yQz+z8QjIJd/AAAA//8DAFBLAQItABQABgAIAAAAIQDb4fbL7gAAAIUBAAATAAAAAAAA&#10;AAAAAAAAAAAAAABbQ29udGVudF9UeXBlc10ueG1sUEsBAi0AFAAGAAgAAAAhAFr0LFu/AAAAFQEA&#10;AAsAAAAAAAAAAAAAAAAAHwEAAF9yZWxzLy5yZWxzUEsBAi0AFAAGAAgAAAAhAAtFPS3HAAAA3AAA&#10;AA8AAAAAAAAAAAAAAAAABwIAAGRycy9kb3ducmV2LnhtbFBLBQYAAAAAAwADALcAAAD7AgAAAAA=&#10;"/>
                      </v:group>
                      <v:rect id="Rectangle 9272" o:spid="_x0000_s1034" style="position:absolute;left:4667;top:6965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"/>
                      <v:rect id="Rectangle 9273" o:spid="_x0000_s1035" style="position:absolute;left:4668;top:6444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Фритюрница электрическая</w:t>
            </w:r>
          </w:p>
        </w:tc>
        <w:tc>
          <w:tcPr>
            <w:tcW w:w="1276" w:type="dxa"/>
            <w:vAlign w:val="center"/>
          </w:tcPr>
          <w:p w14:paraId="7FC33BE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ФЭ-20-01</w:t>
            </w:r>
          </w:p>
        </w:tc>
        <w:tc>
          <w:tcPr>
            <w:tcW w:w="1134" w:type="dxa"/>
            <w:vAlign w:val="center"/>
          </w:tcPr>
          <w:p w14:paraId="7FDED3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27159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17193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D28D8B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30E4ED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26F2E1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ED107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2AD5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A4CD89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11D7A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9B9FB28" w14:textId="77777777" w:rsidTr="00853712">
        <w:tc>
          <w:tcPr>
            <w:tcW w:w="1384" w:type="dxa"/>
            <w:vAlign w:val="center"/>
          </w:tcPr>
          <w:p w14:paraId="76C3FA8D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0" allowOverlap="1" wp14:anchorId="12C80296" wp14:editId="1E17E460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174625</wp:posOffset>
                      </wp:positionV>
                      <wp:extent cx="281940" cy="320040"/>
                      <wp:effectExtent l="0" t="0" r="0" b="0"/>
                      <wp:wrapNone/>
                      <wp:docPr id="387" name="Group 9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320040"/>
                                <a:chOff x="4668" y="7512"/>
                                <a:chExt cx="444" cy="504"/>
                              </a:xfrm>
                            </wpg:grpSpPr>
                            <wps:wsp>
                              <wps:cNvPr id="388" name="Rectangle 9284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668" y="7512"/>
                                  <a:ext cx="444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9" name="Line 9285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944" y="7518"/>
                                  <a:ext cx="156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" name="Line 9286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668" y="7752"/>
                                  <a:ext cx="174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91" name="Group 9287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842" y="7638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392" name="Line 92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3" name="Line 92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4" name="Line 92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95" name="Rectangle 9291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668" y="7938"/>
                                  <a:ext cx="444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62A233E" id="Group 9283" o:spid="_x0000_s1026" style="position:absolute;margin-left:135.15pt;margin-top:13.75pt;width:22.2pt;height:25.2pt;z-index:251730944" coordorigin="4668,7512" coordsize="44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" o:allowincell="f">
                      <v:rect id="Rectangle 9284" o:spid="_x0000_s1027" style="position:absolute;left:4668;top:7512;width:444;height:42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"/>
                      <v:line id="Line 9285" o:spid="_x0000_s1028" style="position:absolute;rotation:180;flip:y;visibility:visible;mso-wrap-style:square" from="4944,7518" to="5100,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"/>
                      <v:line id="Line 9286" o:spid="_x0000_s1029" style="position:absolute;rotation:180;flip:x;visibility:visible;mso-wrap-style:square" from="4668,7752" to="4842,7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"/>
                      <v:group id="Group 9287" o:spid="_x0000_s1030" style="position:absolute;left:4842;top:7638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">
                        <v:line id="Line 9288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Er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8G8HtTDoCcvkHAAD//wMAUEsBAi0AFAAGAAgAAAAhANvh9svuAAAAhQEAABMAAAAAAAAA&#10;AAAAAAAAAAAAAFtDb250ZW50X1R5cGVzXS54bWxQSwECLQAUAAYACAAAACEAWvQsW78AAAAVAQAA&#10;CwAAAAAAAAAAAAAAAAAfAQAAX3JlbHMvLnJlbHNQSwECLQAUAAYACAAAACEAlY1BK8YAAADcAAAA&#10;DwAAAAAAAAAAAAAAAAAHAgAAZHJzL2Rvd25yZXYueG1sUEsFBgAAAAADAAMAtwAAAPoCAAAAAA==&#10;"/>
                        <v:line id="Line 9289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"/>
                        <v:line id="Line 9290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27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xi9wPROPgJxdAAAA//8DAFBLAQItABQABgAIAAAAIQDb4fbL7gAAAIUBAAATAAAAAAAA&#10;AAAAAAAAAAAAAABbQ29udGVudF9UeXBlc10ueG1sUEsBAi0AFAAGAAgAAAAhAFr0LFu/AAAAFQEA&#10;AAsAAAAAAAAAAAAAAAAAHwEAAF9yZWxzLy5yZWxzUEsBAi0AFAAGAAgAAAAhAKwM/bvHAAAA3AAA&#10;AA8AAAAAAAAAAAAAAAAABwIAAGRycy9kb3ducmV2LnhtbFBLBQYAAAAAAwADALcAAAD7AgAAAAA=&#10;"/>
                      </v:group>
                      <v:rect id="Rectangle 9291" o:spid="_x0000_s1034" style="position:absolute;left:4668;top:7938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0" allowOverlap="1" wp14:anchorId="15A0ECFA" wp14:editId="59AFEBD7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29845</wp:posOffset>
                      </wp:positionV>
                      <wp:extent cx="1908810" cy="449580"/>
                      <wp:effectExtent l="0" t="0" r="0" b="0"/>
                      <wp:wrapNone/>
                      <wp:docPr id="347" name="Group 9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49580"/>
                                <a:chOff x="7848" y="12846"/>
                                <a:chExt cx="3006" cy="708"/>
                              </a:xfrm>
                            </wpg:grpSpPr>
                            <wpg:grpSp>
                              <wpg:cNvPr id="348" name="Group 95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48" y="1287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349" name="Line 95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0" name="Line 95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1" name="Line 95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2" name="Line 95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3" name="Line 95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4" name="Line 95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" name="Line 95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" name="Line 95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" name="Line 95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" name="Line 95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" name="Line 95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" name="Line 95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" name="Line 95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" name="Line 95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" name="Line 95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" name="Line 95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" name="Line 95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" name="Line 95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7" name="Line 95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8" name="Line 95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9" name="Line 95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0" name="Line 95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1" name="Line 95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72" name="Group 95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42" y="13050"/>
                                  <a:ext cx="444" cy="504"/>
                                  <a:chOff x="4668" y="7512"/>
                                  <a:chExt cx="444" cy="504"/>
                                </a:xfrm>
                              </wpg:grpSpPr>
                              <wps:wsp>
                                <wps:cNvPr id="373" name="Rectangle 9571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668" y="7512"/>
                                    <a:ext cx="444" cy="4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4" name="Line 9572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944" y="7518"/>
                                    <a:ext cx="156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5" name="Line 9573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668" y="7752"/>
                                    <a:ext cx="174" cy="1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76" name="Group 9574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842" y="7638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377" name="Line 95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8" name="Line 95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9" name="Line 95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80" name="Rectangle 9578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668" y="7938"/>
                                    <a:ext cx="444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81" name="Group 9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52" y="12846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382" name="Line 958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3" name="Text Box 95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21D4D2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84" name="Line 95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5" name="Line 95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6" name="Line 95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5A0ECFA" id="Group 9545" o:spid="_x0000_s3394" style="position:absolute;left:0;text-align:left;margin-left:324.75pt;margin-top:2.35pt;width:150.3pt;height:35.4pt;z-index:251741184" coordorigin="7848,12846" coordsize="3006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" o:allowincell="f">
                      <v:group id="Group 9546" o:spid="_x0000_s3395" style="position:absolute;left:7848;top:1287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      <v:line id="Line 9547" o:spid="_x0000_s339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X5i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XsZwPROPgJxdAAAA//8DAFBLAQItABQABgAIAAAAIQDb4fbL7gAAAIUBAAATAAAAAAAA&#10;AAAAAAAAAAAAAABbQ29udGVudF9UeXBlc10ueG1sUEsBAi0AFAAGAAgAAAAhAFr0LFu/AAAAFQEA&#10;AAsAAAAAAAAAAAAAAAAAHwEAAF9yZWxzLy5yZWxzUEsBAi0AFAAGAAgAAAAhADxtfmLHAAAA3AAA&#10;AA8AAAAAAAAAAAAAAAAABwIAAGRycy9kb3ducmV2LnhtbFBLBQYAAAAAAwADALcAAAD7AgAAAAA=&#10;"/>
                        <v:line id="Line 9548" o:spid="_x0000_s339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"/>
                        <v:line id="Line 9549" o:spid="_x0000_s339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XGxwAAANw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Hzyxj+zqQjIJe/AAAA//8DAFBLAQItABQABgAIAAAAIQDb4fbL7gAAAIUBAAATAAAAAAAA&#10;AAAAAAAAAAAAAABbQ29udGVudF9UeXBlc10ueG1sUEsBAi0AFAAGAAgAAAAhAFr0LFu/AAAAFQEA&#10;AAsAAAAAAAAAAAAAAAAAHwEAAF9yZWxzLy5yZWxzUEsBAi0AFAAGAAgAAAAhAJ7mZcbHAAAA3AAA&#10;AA8AAAAAAAAAAAAAAAAABwIAAGRycy9kb3ducmV2LnhtbFBLBQYAAAAAAwADALcAAAD7AgAAAAA=&#10;"/>
                        <v:line id="Line 9550" o:spid="_x0000_s339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Pux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Zw97CA05l0BGT5BwAA//8DAFBLAQItABQABgAIAAAAIQDb4fbL7gAAAIUBAAATAAAAAAAA&#10;AAAAAAAAAAAAAABbQ29udGVudF9UeXBlc10ueG1sUEsBAi0AFAAGAAgAAAAhAFr0LFu/AAAAFQEA&#10;AAsAAAAAAAAAAAAAAAAAHwEAAF9yZWxzLy5yZWxzUEsBAi0AFAAGAAgAAAAhAG40+7HHAAAA3AAA&#10;AA8AAAAAAAAAAAAAAAAABwIAAGRycy9kb3ducmV2LnhtbFBLBQYAAAAAAwADALcAAAD7AgAAAAA=&#10;"/>
                        <v:line id="Line 9551" o:spid="_x0000_s340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"/>
                        <v:line id="Line 9552" o:spid="_x0000_s340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            <v:line id="Line 9553" o:spid="_x0000_s340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WPFxwAAANw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Uv4zH8nUlHQC5+AQAA//8DAFBLAQItABQABgAIAAAAIQDb4fbL7gAAAIUBAAATAAAAAAAA&#10;AAAAAAAAAAAAAABbQ29udGVudF9UeXBlc10ueG1sUEsBAi0AFAAGAAgAAAAhAFr0LFu/AAAAFQEA&#10;AAsAAAAAAAAAAAAAAAAAHwEAAF9yZWxzLy5yZWxzUEsBAi0AFAAGAAgAAAAhAOHdY8XHAAAA3AAA&#10;AA8AAAAAAAAAAAAAAAAABwIAAGRycy9kb3ducmV2LnhtbFBLBQYAAAAAAwADALcAAAD7AgAAAAA=&#10;"/>
                        <v:line id="Line 9554" o:spid="_x0000_s340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/2y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xyxT+z6QjIBd/AAAA//8DAFBLAQItABQABgAIAAAAIQDb4fbL7gAAAIUBAAATAAAAAAAA&#10;AAAAAAAAAAAAAABbQ29udGVudF9UeXBlc10ueG1sUEsBAi0AFAAGAAgAAAAhAFr0LFu/AAAAFQEA&#10;AAsAAAAAAAAAAAAAAAAAHwEAAF9yZWxzLy5yZWxzUEsBAi0AFAAGAAgAAAAhABEP/bLHAAAA3AAA&#10;AA8AAAAAAAAAAAAAAAAABwIAAGRycy9kb3ducmV2LnhtbFBLBQYAAAAAAwADALcAAAD7AgAAAAA=&#10;"/>
                        <v:line id="Line 9555" o:spid="_x0000_s340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"/>
                        <v:line id="Line 9556" o:spid="_x0000_s340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"/>
                        <v:line id="Line 9557" o:spid="_x0000_s340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GnAxwAAANw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Hr+wSuZ9IRkLMLAAAA//8DAFBLAQItABQABgAIAAAAIQDb4fbL7gAAAIUBAAATAAAAAAAA&#10;AAAAAAAAAAAAAABbQ29udGVudF9UeXBlc10ueG1sUEsBAi0AFAAGAAgAAAAhAFr0LFu/AAAAFQEA&#10;AAsAAAAAAAAAAAAAAAAAHwEAAF9yZWxzLy5yZWxzUEsBAi0AFAAGAAgAAAAhAGCQacDHAAAA3AAA&#10;AA8AAAAAAAAAAAAAAAAABwIAAGRycy9kb3ducmV2LnhtbFBLBQYAAAAAAwADALcAAAD7AgAAAAA=&#10;"/>
                        <v:line id="Line 9558" o:spid="_x0000_s340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rg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uanM+kIyNU/AAAA//8DAFBLAQItABQABgAIAAAAIQDb4fbL7gAAAIUBAAATAAAAAAAAAAAA&#10;AAAAAAAAAABbQ29udGVudF9UeXBlc10ueG1sUEsBAi0AFAAGAAgAAAAhAFr0LFu/AAAAFQEAAAsA&#10;AAAAAAAAAAAAAAAAHwEAAF9yZWxzLy5yZWxzUEsBAi0AFAAGAAgAAAAhAD/GCuDEAAAA3AAAAA8A&#10;AAAAAAAAAAAAAAAABwIAAGRycy9kb3ducmV2LnhtbFBLBQYAAAAAAwADALcAAAD4AgAAAAA=&#10;"/>
                        <v:line id="Line 9559" o:spid="_x0000_s340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97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3idjOHvTDoCcvELAAD//wMAUEsBAi0AFAAGAAgAAAAhANvh9svuAAAAhQEAABMAAAAAAAAA&#10;AAAAAAAAAAAAAFtDb250ZW50X1R5cGVzXS54bWxQSwECLQAUAAYACAAAACEAWvQsW78AAAAVAQAA&#10;CwAAAAAAAAAAAAAAAAAfAQAAX3JlbHMvLnJlbHNQSwECLQAUAAYACAAAACEAUIqve8YAAADcAAAA&#10;DwAAAAAAAAAAAAAAAAAHAgAAZHJzL2Rvd25yZXYueG1sUEsFBgAAAAADAAMAtwAAAPoCAAAAAA==&#10;"/>
                        <v:line id="Line 9560" o:spid="_x0000_s340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EM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8HcHtTDoCcvkHAAD//wMAUEsBAi0AFAAGAAgAAAAhANvh9svuAAAAhQEAABMAAAAAAAAA&#10;AAAAAAAAAAAAAFtDb250ZW50X1R5cGVzXS54bWxQSwECLQAUAAYACAAAACEAWvQsW78AAAAVAQAA&#10;CwAAAAAAAAAAAAAAAAAfAQAAX3JlbHMvLnJlbHNQSwECLQAUAAYACAAAACEAoFgxDMYAAADcAAAA&#10;DwAAAAAAAAAAAAAAAAAHAgAAZHJzL2Rvd25yZXYueG1sUEsFBgAAAAADAAMAtwAAAPoCAAAAAA==&#10;"/>
                        <v:line id="Line 9561" o:spid="_x0000_s341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SXxgAAANw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A8GcPfmXQE5OIGAAD//wMAUEsBAi0AFAAGAAgAAAAhANvh9svuAAAAhQEAABMAAAAAAAAA&#10;AAAAAAAAAAAAAFtDb250ZW50X1R5cGVzXS54bWxQSwECLQAUAAYACAAAACEAWvQsW78AAAAVAQAA&#10;CwAAAAAAAAAAAAAAAAAfAQAAX3JlbHMvLnJlbHNQSwECLQAUAAYACAAAACEAzxSUl8YAAADcAAAA&#10;DwAAAAAAAAAAAAAAAAAHAgAAZHJzL2Rvd25yZXYueG1sUEsFBgAAAAADAAMAtwAAAPoCAAAAAA==&#10;"/>
                        <v:line id="Line 9562" o:spid="_x0000_s341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Qzj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oMobbmXQE5OIKAAD//wMAUEsBAi0AFAAGAAgAAAAhANvh9svuAAAAhQEAABMAAAAAAAAA&#10;AAAAAAAAAAAAAFtDb250ZW50X1R5cGVzXS54bWxQSwECLQAUAAYACAAAACEAWvQsW78AAAAVAQAA&#10;CwAAAAAAAAAAAAAAAAAfAQAAX3JlbHMvLnJlbHNQSwECLQAUAAYACAAAACEAQP0M48YAAADcAAAA&#10;DwAAAAAAAAAAAAAAAAAHAgAAZHJzL2Rvd25yZXYueG1sUEsFBgAAAAADAAMAtwAAAPoCAAAAAA==&#10;"/>
                        <v:line id="Line 9563" o:spid="_x0000_s341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al4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x9AX+z6QjIBd/AAAA//8DAFBLAQItABQABgAIAAAAIQDb4fbL7gAAAIUBAAATAAAAAAAA&#10;AAAAAAAAAAAAAABbQ29udGVudF9UeXBlc10ueG1sUEsBAi0AFAAGAAgAAAAhAFr0LFu/AAAAFQEA&#10;AAsAAAAAAAAAAAAAAAAAHwEAAF9yZWxzLy5yZWxzUEsBAi0AFAAGAAgAAAAhAC+xqXjHAAAA3AAA&#10;AA8AAAAAAAAAAAAAAAAABwIAAGRycy9kb3ducmV2LnhtbFBLBQYAAAAAAwADALcAAAD7AgAAAAA=&#10;"/>
                        <v:line id="Line 9564" o:spid="_x0000_s341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"/>
                        <v:line id="Line 9565" o:spid="_x0000_s341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"/>
                        <v:line id="Line 9566" o:spid="_x0000_s341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bm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tamM+kIyNU/AAAA//8DAFBLAQItABQABgAIAAAAIQDb4fbL7gAAAIUBAAATAAAAAAAAAAAA&#10;AAAAAAAAAABbQ29udGVudF9UeXBlc10ueG1sUEsBAi0AFAAGAAgAAAAhAFr0LFu/AAAAFQEAAAsA&#10;AAAAAAAAAAAAAAAAHwEAAF9yZWxzLy5yZWxzUEsBAi0AFAAGAAgAAAAhAMGwBubEAAAA3AAAAA8A&#10;AAAAAAAAAAAAAAAABwIAAGRycy9kb3ducmV2LnhtbFBLBQYAAAAAAwADALcAAAD4AgAAAAA=&#10;"/>
                        <v:line id="Line 9567" o:spid="_x0000_s341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"/>
                        <v:line id="Line 9568" o:spid="_x0000_s341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5w9xAAAANw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HTa5qfzqQjIJc3AAAA//8DAFBLAQItABQABgAIAAAAIQDb4fbL7gAAAIUBAAATAAAAAAAAAAAA&#10;AAAAAAAAAABbQ29udGVudF9UeXBlc10ueG1sUEsBAi0AFAAGAAgAAAAhAFr0LFu/AAAAFQEAAAsA&#10;AAAAAAAAAAAAAAAAHwEAAF9yZWxzLy5yZWxzUEsBAi0AFAAGAAgAAAAhALofnD3EAAAA3AAAAA8A&#10;AAAAAAAAAAAAAAAABwIAAGRycy9kb3ducmV2LnhtbFBLBQYAAAAAAwADALcAAAD4AgAAAAA=&#10;"/>
                        <v:line id="Line 9569" o:spid="_x0000_s341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mm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6Rj+zqQjIJe/AAAA//8DAFBLAQItABQABgAIAAAAIQDb4fbL7gAAAIUBAAATAAAAAAAA&#10;AAAAAAAAAAAAAABbQ29udGVudF9UeXBlc10ueG1sUEsBAi0AFAAGAAgAAAAhAFr0LFu/AAAAFQEA&#10;AAsAAAAAAAAAAAAAAAAAHwEAAF9yZWxzLy5yZWxzUEsBAi0AFAAGAAgAAAAhANVTOabHAAAA3AAA&#10;AA8AAAAAAAAAAAAAAAAABwIAAGRycy9kb3ducmV2LnhtbFBLBQYAAAAAAwADALcAAAD7AgAAAAA=&#10;"/>
                      </v:group>
                      <v:group id="Group 9570" o:spid="_x0000_s3419" style="position:absolute;left:9342;top:13050;width:444;height:504" coordorigin="4668,7512" coordsize="44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      <v:rect id="Rectangle 9571" o:spid="_x0000_s3420" style="position:absolute;left:4668;top:7512;width:444;height:42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"/>
                        <v:line id="Line 9572" o:spid="_x0000_s3421" style="position:absolute;rotation:180;flip:y;visibility:visible;mso-wrap-style:square" from="4944,7518" to="5100,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"/>
                        <v:line id="Line 9573" o:spid="_x0000_s3422" style="position:absolute;rotation:180;flip:x;visibility:visible;mso-wrap-style:square" from="4668,7752" to="4842,7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"/>
                        <v:group id="Group 9574" o:spid="_x0000_s3423" style="position:absolute;left:4842;top:7638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">
                          <v:line id="Line 9575" o:spid="_x0000_s3424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"/>
                          <v:line id="Line 9576" o:spid="_x0000_s3425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ZA7xAAAANw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HTa1qbzqQjIJc3AAAA//8DAFBLAQItABQABgAIAAAAIQDb4fbL7gAAAIUBAAATAAAAAAAAAAAA&#10;AAAAAAAAAABbQ29udGVudF9UeXBlc10ueG1sUEsBAi0AFAAGAAgAAAAhAFr0LFu/AAAAFQEAAAsA&#10;AAAAAAAAAAAAAAAAHwEAAF9yZWxzLy5yZWxzUEsBAi0AFAAGAAgAAAAhAERpkDvEAAAA3AAAAA8A&#10;AAAAAAAAAAAAAAAABwIAAGRycy9kb3ducmV2LnhtbFBLBQYAAAAAAwADALcAAAD4AgAAAAA=&#10;"/>
                          <v:line id="Line 9577" o:spid="_x0000_s3426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bTf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WjlzH8nYlHQM5+AQAA//8DAFBLAQItABQABgAIAAAAIQDb4fbL7gAAAIUBAAATAAAAAAAA&#10;AAAAAAAAAAAAAABbQ29udGVudF9UeXBlc10ueG1sUEsBAi0AFAAGAAgAAAAhAFr0LFu/AAAAFQEA&#10;AAsAAAAAAAAAAAAAAAAAHwEAAF9yZWxzLy5yZWxzUEsBAi0AFAAGAAgAAAAhAPIBtN/HAAAA3AAA&#10;AA8AAAAAAAAAAAAAAAAABwIAAGRycy9kb3ducmV2LnhtbFBLBQYAAAAAAwADALcAAAD7AgAAAAA=&#10;"/>
                        </v:group>
                        <v:rect id="Rectangle 9578" o:spid="_x0000_s3427" style="position:absolute;left:4668;top:7938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"/>
                      </v:group>
                      <v:group id="Group 9579" o:spid="_x0000_s3428" style="position:absolute;left:9852;top:12846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      <v:line id="Line 9580" o:spid="_x0000_s3429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Nf2xwAAANw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KXfAK/Z9IRkIsfAAAA//8DAFBLAQItABQABgAIAAAAIQDb4fbL7gAAAIUBAAATAAAAAAAA&#10;AAAAAAAAAAAAAABbQ29udGVudF9UeXBlc10ueG1sUEsBAi0AFAAGAAgAAAAhAFr0LFu/AAAAFQEA&#10;AAsAAAAAAAAAAAAAAAAAHwEAAF9yZWxzLy5yZWxzUEsBAi0AFAAGAAgAAAAhABBU1/bHAAAA3AAA&#10;AA8AAAAAAAAAAAAAAAAABwIAAGRycy9kb3ducmV2LnhtbFBLBQYAAAAAAwADALcAAAD7AgAAAAA=&#10;"/>
                        <v:shape id="Text Box 9581" o:spid="_x0000_s3430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1021D4D2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582" o:spid="_x0000_s3431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"/>
                        <v:line id="Line 9583" o:spid="_x0000_s3432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79xwAAANw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XjySvcz8QjIOc3AAAA//8DAFBLAQItABQABgAIAAAAIQDb4fbL7gAAAIUBAAATAAAAAAAA&#10;AAAAAAAAAAAAAABbQ29udGVudF9UeXBlc10ueG1sUEsBAi0AFAAGAAgAAAAhAFr0LFu/AAAAFQEA&#10;AAsAAAAAAAAAAAAAAAAAHwEAAF9yZWxzLy5yZWxzUEsBAi0AFAAGAAgAAAAhAEaZzv3HAAAA3AAA&#10;AA8AAAAAAAAAAAAAAAAABwIAAGRycy9kb3ducmV2LnhtbFBLBQYAAAAAAwADALcAAAD7AgAAAAA=&#10;"/>
                        <v:line id="Line 9584" o:spid="_x0000_s3433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1CK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jNU7idiUdALq8AAAD//wMAUEsBAi0AFAAGAAgAAAAhANvh9svuAAAAhQEAABMAAAAAAAAA&#10;AAAAAAAAAAAAAFtDb250ZW50X1R5cGVzXS54bWxQSwECLQAUAAYACAAAACEAWvQsW78AAAAVAQAA&#10;CwAAAAAAAAAAAAAAAAAfAQAAX3JlbHMvLnJlbHNQSwECLQAUAAYACAAAACEAtktQisYAAADc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Аппарат </w:t>
            </w:r>
          </w:p>
          <w:p w14:paraId="576FF2D3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пароварочный электрический</w:t>
            </w:r>
          </w:p>
        </w:tc>
        <w:tc>
          <w:tcPr>
            <w:tcW w:w="1276" w:type="dxa"/>
            <w:vAlign w:val="center"/>
          </w:tcPr>
          <w:p w14:paraId="7CC36F6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АПЭ-0,23А-01</w:t>
            </w:r>
          </w:p>
        </w:tc>
        <w:tc>
          <w:tcPr>
            <w:tcW w:w="1134" w:type="dxa"/>
            <w:vAlign w:val="center"/>
          </w:tcPr>
          <w:p w14:paraId="7094B7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450D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8163A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7D8D0A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3CAA9D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70E320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451AF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CE2E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CE97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A3F9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9A5ABA6" w14:textId="77777777" w:rsidTr="00853712">
        <w:tc>
          <w:tcPr>
            <w:tcW w:w="1384" w:type="dxa"/>
            <w:vAlign w:val="center"/>
          </w:tcPr>
          <w:p w14:paraId="7EE519B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0" allowOverlap="1" wp14:anchorId="4CF779B6" wp14:editId="4D051674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14605</wp:posOffset>
                      </wp:positionV>
                      <wp:extent cx="1908810" cy="403860"/>
                      <wp:effectExtent l="0" t="0" r="0" b="0"/>
                      <wp:wrapNone/>
                      <wp:docPr id="311" name="Group 9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7878" y="14280"/>
                                <a:chExt cx="3006" cy="636"/>
                              </a:xfrm>
                            </wpg:grpSpPr>
                            <wpg:grpSp>
                              <wpg:cNvPr id="312" name="Group 95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78" y="1430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313" name="Line 95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" name="Line 95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" name="Line 95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" name="Line 95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" name="Line 95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" name="Line 95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" name="Line 95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" name="Line 95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" name="Line 95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" name="Line 95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" name="Line 95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" name="Line 95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" name="Line 95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" name="Line 96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7" name="Line 96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" name="Line 96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" name="Line 96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" name="Line 96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" name="Line 96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" name="Line 96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" name="Line 96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" name="Line 96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" name="Line 96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36" name="Group 96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26" y="14484"/>
                                  <a:ext cx="858" cy="426"/>
                                  <a:chOff x="4434" y="8346"/>
                                  <a:chExt cx="906" cy="510"/>
                                </a:xfrm>
                              </wpg:grpSpPr>
                              <wps:wsp>
                                <wps:cNvPr id="337" name="Rectangle 9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4" y="8346"/>
                                    <a:ext cx="906" cy="5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8" name="Line 9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34" y="8784"/>
                                    <a:ext cx="90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9" name="Line 96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434" y="8346"/>
                                    <a:ext cx="906" cy="4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0" name="Line 9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34" y="8346"/>
                                    <a:ext cx="906" cy="4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41" name="Group 96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26" y="1428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342" name="Line 961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3" name="Text Box 96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D01FAA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44" name="Line 96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5" name="Line 9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6" name="Line 96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CF779B6" id="Group 9585" o:spid="_x0000_s3434" style="position:absolute;left:0;text-align:left;margin-left:323.25pt;margin-top:1.15pt;width:150.3pt;height:31.8pt;z-index:251742208" coordorigin="7878,14280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" o:allowincell="f">
                      <v:group id="Group 9586" o:spid="_x0000_s3435" style="position:absolute;left:7878;top:1430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<v:line id="Line 9587" o:spid="_x0000_s343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"/>
                        <v:line id="Line 9588" o:spid="_x0000_s343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"/>
                        <v:line id="Line 9589" o:spid="_x0000_s343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9oFxwAAANw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Hz+AX+zqQjIJe/AAAA//8DAFBLAQItABQABgAIAAAAIQDb4fbL7gAAAIUBAAATAAAAAAAA&#10;AAAAAAAAAAAAAABbQ29udGVudF9UeXBlc10ueG1sUEsBAi0AFAAGAAgAAAAhAFr0LFu/AAAAFQEA&#10;AAsAAAAAAAAAAAAAAAAAHwEAAF9yZWxzLy5yZWxzUEsBAi0AFAAGAAgAAAAhAHe32gXHAAAA3AAA&#10;AA8AAAAAAAAAAAAAAAAABwIAAGRycy9kb3ducmV2LnhtbFBLBQYAAAAAAwADALcAAAD7AgAAAAA=&#10;"/>
                        <v:line id="Line 9590" o:spid="_x0000_s343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Ry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3gdT+DvTDoCcvELAAD//wMAUEsBAi0AFAAGAAgAAAAhANvh9svuAAAAhQEAABMAAAAAAAAA&#10;AAAAAAAAAAAAAFtDb250ZW50X1R5cGVzXS54bWxQSwECLQAUAAYACAAAACEAWvQsW78AAAAVAQAA&#10;CwAAAAAAAAAAAAAAAAAfAQAAX3JlbHMvLnJlbHNQSwECLQAUAAYACAAAACEAh2VEcsYAAADcAAAA&#10;DwAAAAAAAAAAAAAAAAAHAgAAZHJzL2Rvd25yZXYueG1sUEsFBgAAAAADAAMAtwAAAPoCAAAAAA==&#10;"/>
                        <v:line id="Line 9591" o:spid="_x0000_s344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Hp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8RT+zqQjIJe/AAAA//8DAFBLAQItABQABgAIAAAAIQDb4fbL7gAAAIUBAAATAAAAAAAA&#10;AAAAAAAAAAAAAABbQ29udGVudF9UeXBlc10ueG1sUEsBAi0AFAAGAAgAAAAhAFr0LFu/AAAAFQEA&#10;AAsAAAAAAAAAAAAAAAAAHwEAAF9yZWxzLy5yZWxzUEsBAi0AFAAGAAgAAAAhAOgp4enHAAAA3AAA&#10;AA8AAAAAAAAAAAAAAAAABwIAAGRycy9kb3ducmV2LnhtbFBLBQYAAAAAAwADALcAAAD7AgAAAAA=&#10;"/>
                        <v:line id="Line 9592" o:spid="_x0000_s344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"/>
                        <v:line id="Line 9593" o:spid="_x0000_s344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"/>
                        <v:line id="Line 9594" o:spid="_x0000_s344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Mg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eB9nOanM+kIyMU/AAAA//8DAFBLAQItABQABgAIAAAAIQDb4fbL7gAAAIUBAAATAAAAAAAAAAAA&#10;AAAAAAAAAABbQ29udGVudF9UeXBlc10ueG1sUEsBAi0AFAAGAAgAAAAhAFr0LFu/AAAAFQEAAAsA&#10;AAAAAAAAAAAAAAAAHwEAAF9yZWxzLy5yZWxzUEsBAi0AFAAGAAgAAAAhAKmssyDEAAAA3AAAAA8A&#10;AAAAAAAAAAAAAAAABwIAAGRycy9kb3ducmV2LnhtbFBLBQYAAAAAAwADALcAAAD4AgAAAAA=&#10;"/>
                        <v:line id="Line 9595" o:spid="_x0000_s344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Ba7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3ieTuD3TDoCcv0DAAD//wMAUEsBAi0AFAAGAAgAAAAhANvh9svuAAAAhQEAABMAAAAAAAAA&#10;AAAAAAAAAAAAAFtDb250ZW50X1R5cGVzXS54bWxQSwECLQAUAAYACAAAACEAWvQsW78AAAAVAQAA&#10;CwAAAAAAAAAAAAAAAAAfAQAAX3JlbHMvLnJlbHNQSwECLQAUAAYACAAAACEAxuAWu8YAAADcAAAA&#10;DwAAAAAAAAAAAAAAAAAHAgAAZHJzL2Rvd25yZXYueG1sUEsFBgAAAAADAAMAtwAAAPoCAAAAAA==&#10;"/>
                        <v:line id="Line 9596" o:spid="_x0000_s344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ojM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UveQ6/Z9IRkIsfAAAA//8DAFBLAQItABQABgAIAAAAIQDb4fbL7gAAAIUBAAATAAAAAAAA&#10;AAAAAAAAAAAAAABbQ29udGVudF9UeXBlc10ueG1sUEsBAi0AFAAGAAgAAAAhAFr0LFu/AAAAFQEA&#10;AAsAAAAAAAAAAAAAAAAAHwEAAF9yZWxzLy5yZWxzUEsBAi0AFAAGAAgAAAAhADYyiMzHAAAA3AAA&#10;AA8AAAAAAAAAAAAAAAAABwIAAGRycy9kb3ducmV2LnhtbFBLBQYAAAAAAwADALcAAAD7AgAAAAA=&#10;"/>
                        <v:line id="Line 9597" o:spid="_x0000_s344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1X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8GsPvmXQE5PwOAAD//wMAUEsBAi0AFAAGAAgAAAAhANvh9svuAAAAhQEAABMAAAAAAAAA&#10;AAAAAAAAAAAAAFtDb250ZW50X1R5cGVzXS54bWxQSwECLQAUAAYACAAAACEAWvQsW78AAAAVAQAA&#10;CwAAAAAAAAAAAAAAAAAfAQAAX3JlbHMvLnJlbHNQSwECLQAUAAYACAAAACEAWX4tV8YAAADcAAAA&#10;DwAAAAAAAAAAAAAAAAAHAgAAZHJzL2Rvd25yZXYueG1sUEsFBgAAAAADAAMAtwAAAPoCAAAAAA==&#10;"/>
                        <v:line id="Line 9598" o:spid="_x0000_s344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Uj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AymcLtTDoCcvkHAAD//wMAUEsBAi0AFAAGAAgAAAAhANvh9svuAAAAhQEAABMAAAAAAAAA&#10;AAAAAAAAAAAAAFtDb250ZW50X1R5cGVzXS54bWxQSwECLQAUAAYACAAAACEAWvQsW78AAAAVAQAA&#10;CwAAAAAAAAAAAAAAAAAfAQAAX3JlbHMvLnJlbHNQSwECLQAUAAYACAAAACEA1pe1I8YAAADcAAAA&#10;DwAAAAAAAAAAAAAAAAAHAgAAZHJzL2Rvd25yZXYueG1sUEsFBgAAAAADAAMAtwAAAPoCAAAAAA==&#10;"/>
                        <v:line id="Line 9599" o:spid="_x0000_s344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xC4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Zwt3iA05l0BGT5BwAA//8DAFBLAQItABQABgAIAAAAIQDb4fbL7gAAAIUBAAATAAAAAAAA&#10;AAAAAAAAAAAAAABbQ29udGVudF9UeXBlc10ueG1sUEsBAi0AFAAGAAgAAAAhAFr0LFu/AAAAFQEA&#10;AAsAAAAAAAAAAAAAAAAAHwEAAF9yZWxzLy5yZWxzUEsBAi0AFAAGAAgAAAAhALnbELjHAAAA3AAA&#10;AA8AAAAAAAAAAAAAAAAABwIAAGRycy9kb3ducmV2LnhtbFBLBQYAAAAAAwADALcAAAD7AgAAAAA=&#10;"/>
                        <v:line id="Line 9600" o:spid="_x0000_s344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7P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8msLtTDoCcvkHAAD//wMAUEsBAi0AFAAGAAgAAAAhANvh9svuAAAAhQEAABMAAAAAAAAA&#10;AAAAAAAAAAAAAFtDb250ZW50X1R5cGVzXS54bWxQSwECLQAUAAYACAAAACEAWvQsW78AAAAVAQAA&#10;CwAAAAAAAAAAAAAAAAAfAQAAX3JlbHMvLnJlbHNQSwECLQAUAAYACAAAACEASQmOz8YAAADcAAAA&#10;DwAAAAAAAAAAAAAAAAAHAgAAZHJzL2Rvd25yZXYueG1sUEsFBgAAAAADAAMAtwAAAPoCAAAAAA==&#10;"/>
                        <v:line id="Line 9601" o:spid="_x0000_s345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tU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V3i0c4nUlHQJZ/AAAA//8DAFBLAQItABQABgAIAAAAIQDb4fbL7gAAAIUBAAATAAAAAAAA&#10;AAAAAAAAAAAAAABbQ29udGVudF9UeXBlc10ueG1sUEsBAi0AFAAGAAgAAAAhAFr0LFu/AAAAFQEA&#10;AAsAAAAAAAAAAAAAAAAAHwEAAF9yZWxzLy5yZWxzUEsBAi0AFAAGAAgAAAAhACZFK1THAAAA3AAA&#10;AA8AAAAAAAAAAAAAAAAABwIAAGRycy9kb3ducmV2LnhtbFBLBQYAAAAAAwADALcAAAD7AgAAAAA=&#10;"/>
                        <v:line id="Line 9602" o:spid="_x0000_s345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8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eB9nNamM+kIyMU/AAAA//8DAFBLAQItABQABgAIAAAAIQDb4fbL7gAAAIUBAAATAAAAAAAAAAAA&#10;AAAAAAAAAABbQ29udGVudF9UeXBlc10ueG1sUEsBAi0AFAAGAAgAAAAhAFr0LFu/AAAAFQEAAAsA&#10;AAAAAAAAAAAAAAAAHwEAAF9yZWxzLy5yZWxzUEsBAi0AFAAGAAgAAAAhAFfavybEAAAA3AAAAA8A&#10;AAAAAAAAAAAAAAAABwIAAGRycy9kb3ducmV2LnhtbFBLBQYAAAAAAwADALcAAAD4AgAAAAA=&#10;"/>
                        <v:line id="Line 9603" o:spid="_x0000_s345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hq9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8msHtTDoCcvkHAAD//wMAUEsBAi0AFAAGAAgAAAAhANvh9svuAAAAhQEAABMAAAAAAAAA&#10;AAAAAAAAAAAAAFtDb250ZW50X1R5cGVzXS54bWxQSwECLQAUAAYACAAAACEAWvQsW78AAAAVAQAA&#10;CwAAAAAAAAAAAAAAAAAfAQAAX3JlbHMvLnJlbHNQSwECLQAUAAYACAAAACEAOJYavcYAAADcAAAA&#10;DwAAAAAAAAAAAAAAAAAHAgAAZHJzL2Rvd25yZXYueG1sUEsFBgAAAAADAAMAtwAAAPoCAAAAAA==&#10;"/>
                        <v:line id="Line 9604" o:spid="_x0000_s345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"/>
                        <v:line id="Line 9605" o:spid="_x0000_s345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"/>
                        <v:line id="Line 9606" o:spid="_x0000_s345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x4R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8HsHvmXQE5PwOAAD//wMAUEsBAi0AFAAGAAgAAAAhANvh9svuAAAAhQEAABMAAAAAAAAA&#10;AAAAAAAAAAAAAFtDb250ZW50X1R5cGVzXS54bWxQSwECLQAUAAYACAAAACEAWvQsW78AAAAVAQAA&#10;CwAAAAAAAAAAAAAAAAAfAQAAX3JlbHMvLnJlbHNQSwECLQAUAAYACAAAACEAs+seEcYAAADcAAAA&#10;DwAAAAAAAAAAAAAAAAAHAgAAZHJzL2Rvd25yZXYueG1sUEsFBgAAAAADAAMAtwAAAPoCAAAAAA==&#10;"/>
                        <v:line id="Line 9607" o:spid="_x0000_s345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"/>
                        <v:line id="Line 9608" o:spid="_x0000_s345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"/>
                        <v:line id="Line 9609" o:spid="_x0000_s345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"/>
                      </v:group>
                      <v:group id="Group 9610" o:spid="_x0000_s3459" style="position:absolute;left:9126;top:14484;width:858;height:426" coordorigin="4434,8346" coordsize="906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      <v:rect id="Rectangle 9611" o:spid="_x0000_s3460" style="position:absolute;left:4434;top:8346;width:90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O6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"/>
                        <v:line id="Line 9612" o:spid="_x0000_s3461" style="position:absolute;visibility:visible;mso-wrap-style:square" from="4434,8784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"/>
                        <v:line id="Line 9613" o:spid="_x0000_s3462" style="position:absolute;flip:y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"/>
                        <v:line id="Line 9614" o:spid="_x0000_s3463" style="position:absolute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f/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0Nc6PZ+IRkItfAAAA//8DAFBLAQItABQABgAIAAAAIQDb4fbL7gAAAIUBAAATAAAAAAAAAAAA&#10;AAAAAAAAAABbQ29udGVudF9UeXBlc10ueG1sUEsBAi0AFAAGAAgAAAAhAFr0LFu/AAAAFQEAAAsA&#10;AAAAAAAAAAAAAAAAHwEAAF9yZWxzLy5yZWxzUEsBAi0AFAAGAAgAAAAhAK1X1//EAAAA3AAAAA8A&#10;AAAAAAAAAAAAAAAABwIAAGRycy9kb3ducmV2LnhtbFBLBQYAAAAAAwADALcAAAD4AgAAAAA=&#10;"/>
                      </v:group>
                      <v:group id="Group 9615" o:spid="_x0000_s3464" style="position:absolute;left:10026;top:1428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  <v:line id="Line 9616" o:spid="_x0000_s3465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W1s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AyncDtTDoCcvkHAAD//wMAUEsBAi0AFAAGAAgAAAAhANvh9svuAAAAhQEAABMAAAAAAAAA&#10;AAAAAAAAAAAAAFtDb250ZW50X1R5cGVzXS54bWxQSwECLQAUAAYACAAAACEAWvQsW78AAAAVAQAA&#10;CwAAAAAAAAAAAAAAAAAfAQAAX3JlbHMvLnJlbHNQSwECLQAUAAYACAAAACEA6+1tbMYAAADcAAAA&#10;DwAAAAAAAAAAAAAAAAAHAgAAZHJzL2Rvd25yZXYueG1sUEsFBgAAAAADAAMAtwAAAPoCAAAAAA==&#10;"/>
                        <v:shape id="Text Box 9617" o:spid="_x0000_s3466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5BD01FAA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618" o:spid="_x0000_s3467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"/>
                        <v:line id="Line 9619" o:spid="_x0000_s3468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Rn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GL69wOxOPgJxdAQAA//8DAFBLAQItABQABgAIAAAAIQDb4fbL7gAAAIUBAAATAAAAAAAA&#10;AAAAAAAAAAAAAABbQ29udGVudF9UeXBlc10ueG1sUEsBAi0AFAAGAAgAAAAhAFr0LFu/AAAAFQEA&#10;AAsAAAAAAAAAAAAAAAAAHwEAAF9yZWxzLy5yZWxzUEsBAi0AFAAGAAgAAAAhAL0gdGfHAAAA3AAA&#10;AA8AAAAAAAAAAAAAAAAABwIAAGRycy9kb3ducmV2LnhtbFBLBQYAAAAAAwADALcAAAD7AgAAAAA=&#10;"/>
                        <v:line id="Line 9620" o:spid="_x0000_s3469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Q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pxT+z8QjIJd/AAAA//8DAFBLAQItABQABgAIAAAAIQDb4fbL7gAAAIUBAAATAAAAAAAA&#10;AAAAAAAAAAAAAABbQ29udGVudF9UeXBlc10ueG1sUEsBAi0AFAAGAAgAAAAhAFr0LFu/AAAAFQEA&#10;AAsAAAAAAAAAAAAAAAAAHwEAAF9yZWxzLy5yZWxzUEsBAi0AFAAGAAgAAAAhAE3y6hD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0" allowOverlap="1" wp14:anchorId="573B4A17" wp14:editId="1896280E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189865</wp:posOffset>
                      </wp:positionV>
                      <wp:extent cx="544830" cy="270510"/>
                      <wp:effectExtent l="0" t="0" r="0" b="0"/>
                      <wp:wrapNone/>
                      <wp:docPr id="306" name="Group 9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0510"/>
                                <a:chOff x="4434" y="8346"/>
                                <a:chExt cx="906" cy="510"/>
                              </a:xfrm>
                            </wpg:grpSpPr>
                            <wps:wsp>
                              <wps:cNvPr id="307" name="Rectangle 9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34" y="8346"/>
                                  <a:ext cx="906" cy="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8" name="Line 92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34" y="8784"/>
                                  <a:ext cx="9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Line 929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34" y="8346"/>
                                  <a:ext cx="906" cy="4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Line 92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34" y="8346"/>
                                  <a:ext cx="906" cy="4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476FC7F" id="Group 9292" o:spid="_x0000_s1026" style="position:absolute;margin-left:125.85pt;margin-top:14.95pt;width:42.9pt;height:21.3pt;z-index:251731968" coordorigin="4434,8346" coordsize="90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" o:allowincell="f">
                      <v:rect id="Rectangle 9293" o:spid="_x0000_s1027" style="position:absolute;left:4434;top:8346;width:90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"/>
                      <v:line id="Line 9294" o:spid="_x0000_s1028" style="position:absolute;visibility:visible;mso-wrap-style:square" from="4434,8784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I5wwAAANw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cW08E4+AnP0DAAD//wMAUEsBAi0AFAAGAAgAAAAhANvh9svuAAAAhQEAABMAAAAAAAAAAAAA&#10;AAAAAAAAAFtDb250ZW50X1R5cGVzXS54bWxQSwECLQAUAAYACAAAACEAWvQsW78AAAAVAQAACwAA&#10;AAAAAAAAAAAAAAAfAQAAX3JlbHMvLnJlbHNQSwECLQAUAAYACAAAACEAxUtiOcMAAADcAAAADwAA&#10;AAAAAAAAAAAAAAAHAgAAZHJzL2Rvd25yZXYueG1sUEsFBgAAAAADAAMAtwAAAPcCAAAAAA==&#10;"/>
                      <v:line id="Line 9295" o:spid="_x0000_s1029" style="position:absolute;flip:y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"/>
                      <v:line id="Line 9296" o:spid="_x0000_s1030" style="position:absolute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Шкаф </w:t>
            </w:r>
          </w:p>
          <w:p w14:paraId="3618D980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холодильный</w:t>
            </w:r>
          </w:p>
        </w:tc>
        <w:tc>
          <w:tcPr>
            <w:tcW w:w="1276" w:type="dxa"/>
            <w:vAlign w:val="center"/>
          </w:tcPr>
          <w:p w14:paraId="725CD0C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ШХ-0,71</w:t>
            </w:r>
          </w:p>
          <w:p w14:paraId="6DC13A0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ШХ-1,40</w:t>
            </w:r>
          </w:p>
          <w:p w14:paraId="28DB13B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ШХ-1,40К</w:t>
            </w:r>
          </w:p>
        </w:tc>
        <w:tc>
          <w:tcPr>
            <w:tcW w:w="1134" w:type="dxa"/>
            <w:vAlign w:val="center"/>
          </w:tcPr>
          <w:p w14:paraId="778FA4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C95616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9C5E4B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2000</w:t>
            </w:r>
          </w:p>
          <w:p w14:paraId="67E3FA7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0CE46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2000</w:t>
            </w:r>
          </w:p>
          <w:p w14:paraId="79A3F5B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2216A90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14:paraId="5A5F3D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2D657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3E9A2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50BE0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39DD9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93207C1" w14:textId="77777777" w:rsidTr="00853712">
        <w:tc>
          <w:tcPr>
            <w:tcW w:w="1384" w:type="dxa"/>
            <w:vAlign w:val="center"/>
          </w:tcPr>
          <w:p w14:paraId="23B6C8E3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0" allowOverlap="1" wp14:anchorId="538B5071" wp14:editId="2299D119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41275</wp:posOffset>
                      </wp:positionV>
                      <wp:extent cx="1908810" cy="403860"/>
                      <wp:effectExtent l="0" t="0" r="0" b="0"/>
                      <wp:wrapNone/>
                      <wp:docPr id="268" name="Group 9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8010" y="918"/>
                                <a:chExt cx="3006" cy="636"/>
                              </a:xfrm>
                            </wpg:grpSpPr>
                            <wpg:grpSp>
                              <wpg:cNvPr id="269" name="Group 96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10" y="945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70" name="Line 9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" name="Line 96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2" name="Line 96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3" name="Line 96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" name="Line 96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" name="Line 96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" name="Line 96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" name="Line 96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" name="Line 96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" name="Line 96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" name="Line 96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" name="Line 96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" name="Line 96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" name="Line 96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" name="Line 96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" name="Line 96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" name="Line 96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" name="Line 96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" name="Line 96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9" name="Line 96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0" name="Line 96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" name="Line 96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" name="Line 96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3" name="Group 96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32" y="1122"/>
                                  <a:ext cx="870" cy="414"/>
                                  <a:chOff x="4464" y="9144"/>
                                  <a:chExt cx="870" cy="414"/>
                                </a:xfrm>
                              </wpg:grpSpPr>
                              <wps:wsp>
                                <wps:cNvPr id="294" name="Rectangle 96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64" y="9144"/>
                                    <a:ext cx="870" cy="41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" name="Line 96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64" y="9246"/>
                                    <a:ext cx="87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" name="Line 9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80" y="9144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" name="Line 9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60" y="9150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" name="Line 9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00" y="9144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" name="Line 96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6" y="9150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00" name="Group 96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80" y="918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301" name="Line 965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2" name="Text Box 96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62EC2F3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03" name="Line 96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" name="Line 9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" name="Line 9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38B5071" id="Group 9621" o:spid="_x0000_s3470" style="position:absolute;left:0;text-align:left;margin-left:322.65pt;margin-top:3.25pt;width:150.3pt;height:31.8pt;z-index:251743232" coordorigin="8010,918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" o:allowincell="f">
                      <v:group id="Group 9622" o:spid="_x0000_s3471" style="position:absolute;left:8010;top:945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<v:line id="Line 9623" o:spid="_x0000_s347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"/>
                        <v:line id="Line 9624" o:spid="_x0000_s347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Y7xgAAANw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CdTeD3TDoCcv0DAAD//wMAUEsBAi0AFAAGAAgAAAAhANvh9svuAAAAhQEAABMAAAAAAAAA&#10;AAAAAAAAAAAAAFtDb250ZW50X1R5cGVzXS54bWxQSwECLQAUAAYACAAAACEAWvQsW78AAAAVAQAA&#10;CwAAAAAAAAAAAAAAAAAfAQAAX3JlbHMvLnJlbHNQSwECLQAUAAYACAAAACEAo7I2O8YAAADcAAAA&#10;DwAAAAAAAAAAAAAAAAAHAgAAZHJzL2Rvd25yZXYueG1sUEsFBgAAAAADAAMAtwAAAPoCAAAAAA==&#10;"/>
                        <v:line id="Line 9625" o:spid="_x0000_s347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hMxwAAANw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X5Ww6/Z9IRkIsfAAAA//8DAFBLAQItABQABgAIAAAAIQDb4fbL7gAAAIUBAAATAAAAAAAA&#10;AAAAAAAAAAAAAABbQ29udGVudF9UeXBlc10ueG1sUEsBAi0AFAAGAAgAAAAhAFr0LFu/AAAAFQEA&#10;AAsAAAAAAAAAAAAAAAAAHwEAAF9yZWxzLy5yZWxzUEsBAi0AFAAGAAgAAAAhAFNgqEzHAAAA3AAA&#10;AA8AAAAAAAAAAAAAAAAABwIAAGRycy9kb3ducmV2LnhtbFBLBQYAAAAAAwADALcAAAD7AgAAAAA=&#10;"/>
                        <v:line id="Line 9626" o:spid="_x0000_s347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A3X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WLxzs4nUlHQJZ/AAAA//8DAFBLAQItABQABgAIAAAAIQDb4fbL7gAAAIUBAAATAAAAAAAA&#10;AAAAAAAAAAAAAABbQ29udGVudF9UeXBlc10ueG1sUEsBAi0AFAAGAAgAAAAhAFr0LFu/AAAAFQEA&#10;AAsAAAAAAAAAAAAAAAAAHwEAAF9yZWxzLy5yZWxzUEsBAi0AFAAGAAgAAAAhADwsDdfHAAAA3AAA&#10;AA8AAAAAAAAAAAAAAAAABwIAAGRycy9kb3ducmV2LnhtbFBLBQYAAAAAAwADALcAAAD7AgAAAAA=&#10;"/>
                        <v:line id="Line 9627" o:spid="_x0000_s347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Wj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B6H8PvmXQE5PwOAAD//wMAUEsBAi0AFAAGAAgAAAAhANvh9svuAAAAhQEAABMAAAAAAAAA&#10;AAAAAAAAAAAAAFtDb250ZW50X1R5cGVzXS54bWxQSwECLQAUAAYACAAAACEAWvQsW78AAAAVAQAA&#10;CwAAAAAAAAAAAAAAAAAfAQAAX3JlbHMvLnJlbHNQSwECLQAUAAYACAAAACEAs8WVo8YAAADcAAAA&#10;DwAAAAAAAAAAAAAAAAAHAgAAZHJzL2Rvd25yZXYueG1sUEsFBgAAAAADAAMAtwAAAPoCAAAAAA==&#10;"/>
                        <v:line id="Line 9628" o:spid="_x0000_s347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"/>
                        <v:line id="Line 9629" o:spid="_x0000_s347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65PxgAAANw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B5ncLtTDoCcvkHAAD//wMAUEsBAi0AFAAGAAgAAAAhANvh9svuAAAAhQEAABMAAAAAAAAA&#10;AAAAAAAAAAAAAFtDb250ZW50X1R5cGVzXS54bWxQSwECLQAUAAYACAAAACEAWvQsW78AAAAVAQAA&#10;CwAAAAAAAAAAAAAAAAAfAQAAX3JlbHMvLnJlbHNQSwECLQAUAAYACAAAACEALFuuT8YAAADcAAAA&#10;DwAAAAAAAAAAAAAAAAAHAgAAZHJzL2Rvd25yZXYueG1sUEsFBgAAAAADAAMAtwAAAPoCAAAAAA==&#10;"/>
                        <v:line id="Line 9630" o:spid="_x0000_s347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"/>
                        <v:line id="Line 9631" o:spid="_x0000_s348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+mxAAAANw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4ktamM+kIyMU/AAAA//8DAFBLAQItABQABgAIAAAAIQDb4fbL7gAAAIUBAAATAAAAAAAAAAAA&#10;AAAAAAAAAABbQ29udGVudF9UeXBlc10ueG1sUEsBAi0AFAAGAAgAAAAhAFr0LFu/AAAAFQEAAAsA&#10;AAAAAAAAAAAAAAAAHwEAAF9yZWxzLy5yZWxzUEsBAi0AFAAGAAgAAAAhADKIn6bEAAAA3AAAAA8A&#10;AAAAAAAAAAAAAAAABwIAAGRycy9kb3ducmV2LnhtbFBLBQYAAAAAAwADALcAAAD4AgAAAAA=&#10;"/>
                        <v:line id="Line 9632" o:spid="_x0000_s348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"/>
                        <v:line id="Line 9633" o:spid="_x0000_s348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+OHwwAAANw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czyND+dSUdALn8BAAD//wMAUEsBAi0AFAAGAAgAAAAhANvh9svuAAAAhQEAABMAAAAAAAAAAAAA&#10;AAAAAAAAAFtDb250ZW50X1R5cGVzXS54bWxQSwECLQAUAAYACAAAACEAWvQsW78AAAAVAQAACwAA&#10;AAAAAAAAAAAAAAAfAQAAX3JlbHMvLnJlbHNQSwECLQAUAAYACAAAACEA+Svjh8MAAADcAAAADwAA&#10;AAAAAAAAAAAAAAAHAgAAZHJzL2Rvd25yZXYueG1sUEsFBgAAAAADAAMAtwAAAPcCAAAAAA==&#10;"/>
                        <v:line id="Line 9634" o:spid="_x0000_s348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"/>
                        <v:line id="Line 9635" o:spid="_x0000_s348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"/>
                        <v:line id="Line 9636" o:spid="_x0000_s348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3wxwAAANw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JJ/gK/Z9IRkIsfAAAA//8DAFBLAQItABQABgAIAAAAIQDb4fbL7gAAAIUBAAATAAAAAAAA&#10;AAAAAAAAAAAAAABbQ29udGVudF9UeXBlc10ueG1sUEsBAi0AFAAGAAgAAAAhAFr0LFu/AAAAFQEA&#10;AAsAAAAAAAAAAAAAAAAAHwEAAF9yZWxzLy5yZWxzUEsBAi0AFAAGAAgAAAAhAAn5ffDHAAAA3AAA&#10;AA8AAAAAAAAAAAAAAAAABwIAAGRycy9kb3ducmV2LnhtbFBLBQYAAAAAAwADALcAAAD7AgAAAAA=&#10;"/>
                        <v:line id="Line 9637" o:spid="_x0000_s348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OWE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kn8L1TDoCcnEBAAD//wMAUEsBAi0AFAAGAAgAAAAhANvh9svuAAAAhQEAABMAAAAAAAAA&#10;AAAAAAAAAAAAAFtDb250ZW50X1R5cGVzXS54bWxQSwECLQAUAAYACAAAACEAWvQsW78AAAAVAQAA&#10;CwAAAAAAAAAAAAAAAAAfAQAAX3JlbHMvLnJlbHNQSwECLQAUAAYACAAAACEAhhDlhMYAAADcAAAA&#10;DwAAAAAAAAAAAAAAAAAHAgAAZHJzL2Rvd25yZXYueG1sUEsFBgAAAAADAAMAtwAAAPoCAAAAAA==&#10;"/>
                        <v:line id="Line 9638" o:spid="_x0000_s348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AfxwAAANw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JJ/gq/Z9IRkIsfAAAA//8DAFBLAQItABQABgAIAAAAIQDb4fbL7gAAAIUBAAATAAAAAAAA&#10;AAAAAAAAAAAAAABbQ29udGVudF9UeXBlc10ueG1sUEsBAi0AFAAGAAgAAAAhAFr0LFu/AAAAFQEA&#10;AAsAAAAAAAAAAAAAAAAAHwEAAF9yZWxzLy5yZWxzUEsBAi0AFAAGAAgAAAAhAOlcQB/HAAAA3AAA&#10;AA8AAAAAAAAAAAAAAAAABwIAAGRycy9kb3ducmV2LnhtbFBLBQYAAAAAAwADALcAAAD7AgAAAAA=&#10;"/>
                        <v:line id="Line 9639" o:spid="_x0000_s348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5oxwAAANw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WTfAb/Z9IRkMs/AAAA//8DAFBLAQItABQABgAIAAAAIQDb4fbL7gAAAIUBAAATAAAAAAAA&#10;AAAAAAAAAAAAAABbQ29udGVudF9UeXBlc10ueG1sUEsBAi0AFAAGAAgAAAAhAFr0LFu/AAAAFQEA&#10;AAsAAAAAAAAAAAAAAAAAHwEAAF9yZWxzLy5yZWxzUEsBAi0AFAAGAAgAAAAhABmO3mjHAAAA3AAA&#10;AA8AAAAAAAAAAAAAAAAABwIAAGRycy9kb3ducmV2LnhtbFBLBQYAAAAAAwADALcAAAD7AgAAAAA=&#10;"/>
                        <v:line id="Line 9640" o:spid="_x0000_s348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"/>
                        <v:line id="Line 9641" o:spid="_x0000_s349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+BwwAAANw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czytDadSUdALn8BAAD//wMAUEsBAi0AFAAGAAgAAAAhANvh9svuAAAAhQEAABMAAAAAAAAAAAAA&#10;AAAAAAAAAFtDb250ZW50X1R5cGVzXS54bWxQSwECLQAUAAYACAAAACEAWvQsW78AAAAVAQAACwAA&#10;AAAAAAAAAAAAAAAfAQAAX3JlbHMvLnJlbHNQSwECLQAUAAYACAAAACEAB13vgcMAAADcAAAADwAA&#10;AAAAAAAAAAAAAAAHAgAAZHJzL2Rvd25yZXYueG1sUEsFBgAAAAADAAMAtwAAAPcCAAAAAA==&#10;"/>
                        <v:line id="Line 9642" o:spid="_x0000_s349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"/>
                        <v:line id="Line 9643" o:spid="_x0000_s349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"/>
                        <v:line id="Line 9644" o:spid="_x0000_s349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tDB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YxnI7idSUdALq8AAAD//wMAUEsBAi0AFAAGAAgAAAAhANvh9svuAAAAhQEAABMAAAAAAAAA&#10;AAAAAAAAAAAAAFtDb250ZW50X1R5cGVzXS54bWxQSwECLQAUAAYACAAAACEAWvQsW78AAAAVAQAA&#10;CwAAAAAAAAAAAAAAAAAfAQAAX3JlbHMvLnJlbHNQSwECLQAUAAYACAAAACEAE77QwcYAAADcAAAA&#10;DwAAAAAAAAAAAAAAAAAHAgAAZHJzL2Rvd25yZXYueG1sUEsFBgAAAAADAAMAtwAAAPoCAAAAAA==&#10;"/>
                        <v:line id="Line 9645" o:spid="_x0000_s349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62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J8nsP1TDoCcnUBAAD//wMAUEsBAi0AFAAGAAgAAAAhANvh9svuAAAAhQEAABMAAAAAAAAA&#10;AAAAAAAAAAAAAFtDb250ZW50X1R5cGVzXS54bWxQSwECLQAUAAYACAAAACEAWvQsW78AAAAVAQAA&#10;CwAAAAAAAAAAAAAAAAAfAQAAX3JlbHMvLnJlbHNQSwECLQAUAAYACAAAACEA42xOtsYAAADcAAAA&#10;DwAAAAAAAAAAAAAAAAAHAgAAZHJzL2Rvd25yZXYueG1sUEsFBgAAAAADAAMAtwAAAPoCAAAAAA==&#10;"/>
                      </v:group>
                      <v:group id="Group 9646" o:spid="_x0000_s3495" style="position:absolute;left:9132;top:1122;width:870;height:414" coordorigin="4464,9144" coordsize="870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    <v:rect id="Rectangle 9647" o:spid="_x0000_s3496" style="position:absolute;left:4464;top:9144;width:87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1q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0QBeZ8IRkNMnAAAA//8DAFBLAQItABQABgAIAAAAIQDb4fbL7gAAAIUBAAATAAAAAAAAAAAA&#10;AAAAAAAAAABbQ29udGVudF9UeXBlc10ueG1sUEsBAi0AFAAGAAgAAAAhAFr0LFu/AAAAFQEAAAsA&#10;AAAAAAAAAAAAAAAAHwEAAF9yZWxzLy5yZWxzUEsBAi0AFAAGAAgAAAAhAAq7jWrEAAAA3AAAAA8A&#10;AAAAAAAAAAAAAAAABwIAAGRycy9kb3ducmV2LnhtbFBLBQYAAAAAAwADALcAAAD4AgAAAAA=&#10;"/>
                        <v:line id="Line 9648" o:spid="_x0000_s3497" style="position:absolute;visibility:visible;mso-wrap-style:square" from="4464,9246" to="5334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Ve9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i9wPROPgJxdAAAA//8DAFBLAQItABQABgAIAAAAIQDb4fbL7gAAAIUBAAATAAAAAAAA&#10;AAAAAAAAAAAAAABbQ29udGVudF9UeXBlc10ueG1sUEsBAi0AFAAGAAgAAAAhAFr0LFu/AAAAFQEA&#10;AAsAAAAAAAAAAAAAAAAAHwEAAF9yZWxzLy5yZWxzUEsBAi0AFAAGAAgAAAAhALWhV73HAAAA3AAA&#10;AA8AAAAAAAAAAAAAAAAABwIAAGRycy9kb3ducmV2LnhtbFBLBQYAAAAAAwADALcAAAD7AgAAAAA=&#10;"/>
                        <v:line id="Line 9649" o:spid="_x0000_s3498" style="position:absolute;visibility:visible;mso-wrap-style:square" from="4980,9144" to="498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nK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SeHvTDwCcvELAAD//wMAUEsBAi0AFAAGAAgAAAAhANvh9svuAAAAhQEAABMAAAAAAAAA&#10;AAAAAAAAAAAAAFtDb250ZW50X1R5cGVzXS54bWxQSwECLQAUAAYACAAAACEAWvQsW78AAAAVAQAA&#10;CwAAAAAAAAAAAAAAAAAfAQAAX3JlbHMvLnJlbHNQSwECLQAUAAYACAAAACEARXPJysYAAADcAAAA&#10;DwAAAAAAAAAAAAAAAAAHAgAAZHJzL2Rvd25yZXYueG1sUEsFBgAAAAADAAMAtwAAAPoCAAAAAA==&#10;"/>
                        <v:line id="Line 9650" o:spid="_x0000_s3499" style="position:absolute;visibility:visible;mso-wrap-style:square" from="5160,9150" to="5160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xR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Wj8Qv8nYlHQM5+AQAA//8DAFBLAQItABQABgAIAAAAIQDb4fbL7gAAAIUBAAATAAAAAAAA&#10;AAAAAAAAAAAAAABbQ29udGVudF9UeXBlc10ueG1sUEsBAi0AFAAGAAgAAAAhAFr0LFu/AAAAFQEA&#10;AAsAAAAAAAAAAAAAAAAAHwEAAF9yZWxzLy5yZWxzUEsBAi0AFAAGAAgAAAAhACo/bFHHAAAA3AAA&#10;AA8AAAAAAAAAAAAAAAAABwIAAGRycy9kb3ducmV2LnhtbFBLBQYAAAAAAwADALcAAAD7AgAAAAA=&#10;"/>
                        <v:line id="Line 9651" o:spid="_x0000_s3500" style="position:absolute;visibility:visible;mso-wrap-style:square" from="4800,9144" to="480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gj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0Na6NZ+IRkMtfAAAA//8DAFBLAQItABQABgAIAAAAIQDb4fbL7gAAAIUBAAATAAAAAAAAAAAA&#10;AAAAAAAAAABbQ29udGVudF9UeXBlc10ueG1sUEsBAi0AFAAGAAgAAAAhAFr0LFu/AAAAFQEAAAsA&#10;AAAAAAAAAAAAAAAAHwEAAF9yZWxzLy5yZWxzUEsBAi0AFAAGAAgAAAAhAFug+CPEAAAA3AAAAA8A&#10;AAAAAAAAAAAAAAAABwIAAGRycy9kb3ducmV2LnhtbFBLBQYAAAAAAwADALcAAAD4AgAAAAA=&#10;"/>
                        <v:line id="Line 9652" o:spid="_x0000_s3501" style="position:absolute;visibility:visible;mso-wrap-style:square" from="4626,9150" to="4626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"/>
                      </v:group>
                      <v:group id="Group 9653" o:spid="_x0000_s3502" style="position:absolute;left:10080;top:918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<v:line id="Line 9654" o:spid="_x0000_s3503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"/>
                        <v:shape id="Text Box 9655" o:spid="_x0000_s3504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062EC2F3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656" o:spid="_x0000_s3505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"/>
                        <v:line id="Line 9657" o:spid="_x0000_s3506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g8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5An+z8QjIJd/AAAA//8DAFBLAQItABQABgAIAAAAIQDb4fbL7gAAAIUBAAATAAAAAAAA&#10;AAAAAAAAAAAAAABbQ29udGVudF9UeXBlc10ueG1sUEsBAi0AFAAGAAgAAAAhAFr0LFu/AAAAFQEA&#10;AAsAAAAAAAAAAAAAAAAAHwEAAF9yZWxzLy5yZWxzUEsBAi0AFAAGAAgAAAAhAEQGaDzHAAAA3AAA&#10;AA8AAAAAAAAAAAAAAAAABwIAAGRycy9kb3ducmV2LnhtbFBLBQYAAAAAAwADALcAAAD7AgAAAAA=&#10;"/>
                        <v:line id="Line 9658" o:spid="_x0000_s3507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2n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5An+z8QjIJd/AAAA//8DAFBLAQItABQABgAIAAAAIQDb4fbL7gAAAIUBAAATAAAAAAAA&#10;AAAAAAAAAAAAAABbQ29udGVudF9UeXBlc10ueG1sUEsBAi0AFAAGAAgAAAAhAFr0LFu/AAAAFQEA&#10;AAsAAAAAAAAAAAAAAAAAHwEAAF9yZWxzLy5yZWxzUEsBAi0AFAAGAAgAAAAhACtKzaf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0" allowOverlap="1" wp14:anchorId="01F781F4" wp14:editId="0F412744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174625</wp:posOffset>
                      </wp:positionV>
                      <wp:extent cx="552450" cy="262890"/>
                      <wp:effectExtent l="0" t="0" r="0" b="0"/>
                      <wp:wrapNone/>
                      <wp:docPr id="261" name="Group 9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262890"/>
                                <a:chOff x="4464" y="9144"/>
                                <a:chExt cx="870" cy="414"/>
                              </a:xfrm>
                            </wpg:grpSpPr>
                            <wps:wsp>
                              <wps:cNvPr id="262" name="Rectangle 9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4" y="9144"/>
                                  <a:ext cx="870" cy="4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Line 92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64" y="9246"/>
                                  <a:ext cx="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93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80" y="9144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93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60" y="9150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Line 93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00" y="9144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 9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26" y="9150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7C58FF8" id="Group 9297" o:spid="_x0000_s1026" style="position:absolute;margin-left:130.65pt;margin-top:13.75pt;width:43.5pt;height:20.7pt;z-index:251732992" coordorigin="4464,9144" coordsize="870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" o:allowincell="f">
                      <v:rect id="Rectangle 9298" o:spid="_x0000_s1027" style="position:absolute;left:4464;top:9144;width:87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8Ci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MbzOhCMgF08AAAD//wMAUEsBAi0AFAAGAAgAAAAhANvh9svuAAAAhQEAABMAAAAAAAAAAAAA&#10;AAAAAAAAAFtDb250ZW50X1R5cGVzXS54bWxQSwECLQAUAAYACAAAACEAWvQsW78AAAAVAQAACwAA&#10;AAAAAAAAAAAAAAAfAQAAX3JlbHMvLnJlbHNQSwECLQAUAAYACAAAACEA38vAosMAAADcAAAADwAA&#10;AAAAAAAAAAAAAAAHAgAAZHJzL2Rvd25yZXYueG1sUEsFBgAAAAADAAMAtwAAAPcCAAAAAA==&#10;"/>
                      <v:line id="Line 9299" o:spid="_x0000_s1028" style="position:absolute;visibility:visible;mso-wrap-style:square" from="4464,9246" to="5334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p1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imM7ifiUdALm4AAAD//wMAUEsBAi0AFAAGAAgAAAAhANvh9svuAAAAhQEAABMAAAAAAAAA&#10;AAAAAAAAAAAAAFtDb250ZW50X1R5cGVzXS54bWxQSwECLQAUAAYACAAAACEAWvQsW78AAAAVAQAA&#10;CwAAAAAAAAAAAAAAAAAfAQAAX3JlbHMvLnJlbHNQSwECLQAUAAYACAAAACEAYNEadcYAAADcAAAA&#10;DwAAAAAAAAAAAAAAAAAHAgAAZHJzL2Rvd25yZXYueG1sUEsFBgAAAAADAAMAtwAAAPoCAAAAAA==&#10;"/>
                      <v:line id="Line 9300" o:spid="_x0000_s1029" style="position:absolute;visibility:visible;mso-wrap-style:square" from="4980,9144" to="498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IB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7ziCAcYAAADcAAAA&#10;DwAAAAAAAAAAAAAAAAAHAgAAZHJzL2Rvd25yZXYueG1sUEsFBgAAAAADAAMAtwAAAPoCAAAAAA==&#10;"/>
                      <v:line id="Line 9301" o:spid="_x0000_s1030" style="position:absolute;visibility:visible;mso-wrap-style:square" from="5160,9150" to="5160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ea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gHQnmsYAAADcAAAA&#10;DwAAAAAAAAAAAAAAAAAHAgAAZHJzL2Rvd25yZXYueG1sUEsFBgAAAAADAAMAtwAAAPoCAAAAAA==&#10;"/>
                      <v:line id="Line 9302" o:spid="_x0000_s1031" style="position:absolute;visibility:visible;mso-wrap-style:square" from="4800,9144" to="480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nt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vB7Jh0Buf4BAAD//wMAUEsBAi0AFAAGAAgAAAAhANvh9svuAAAAhQEAABMAAAAAAAAA&#10;AAAAAAAAAAAAAFtDb250ZW50X1R5cGVzXS54bWxQSwECLQAUAAYACAAAACEAWvQsW78AAAAVAQAA&#10;CwAAAAAAAAAAAAAAAAAfAQAAX3JlbHMvLnJlbHNQSwECLQAUAAYACAAAACEAcKa57cYAAADcAAAA&#10;DwAAAAAAAAAAAAAAAAAHAgAAZHJzL2Rvd25yZXYueG1sUEsFBgAAAAADAAMAtwAAAPoCAAAAAA==&#10;"/>
                      <v:line id="Line 9303" o:spid="_x0000_s1032" style="position:absolute;visibility:visible;mso-wrap-style:square" from="4626,9150" to="4626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hx2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H+ocdsYAAADc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Стол </w:t>
            </w:r>
          </w:p>
          <w:p w14:paraId="36456E2E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производственный</w:t>
            </w:r>
          </w:p>
        </w:tc>
        <w:tc>
          <w:tcPr>
            <w:tcW w:w="1276" w:type="dxa"/>
            <w:vAlign w:val="center"/>
          </w:tcPr>
          <w:p w14:paraId="20A099A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СПММ-1500</w:t>
            </w:r>
          </w:p>
        </w:tc>
        <w:tc>
          <w:tcPr>
            <w:tcW w:w="1134" w:type="dxa"/>
            <w:vAlign w:val="center"/>
          </w:tcPr>
          <w:p w14:paraId="4C3365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C2E9D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br/>
              <w:t>1600</w:t>
            </w:r>
          </w:p>
        </w:tc>
        <w:tc>
          <w:tcPr>
            <w:tcW w:w="1134" w:type="dxa"/>
            <w:vAlign w:val="center"/>
          </w:tcPr>
          <w:p w14:paraId="529171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0BE6B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28D4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D5EC2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75B009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F4DE064" w14:textId="77777777" w:rsidTr="00853712">
        <w:tc>
          <w:tcPr>
            <w:tcW w:w="1384" w:type="dxa"/>
            <w:vAlign w:val="center"/>
          </w:tcPr>
          <w:p w14:paraId="4F6056B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4256" behindDoc="0" locked="0" layoutInCell="0" allowOverlap="1" wp14:anchorId="518C02F8" wp14:editId="035AB578">
                      <wp:simplePos x="0" y="0"/>
                      <wp:positionH relativeFrom="column">
                        <wp:posOffset>4109085</wp:posOffset>
                      </wp:positionH>
                      <wp:positionV relativeFrom="paragraph">
                        <wp:posOffset>60325</wp:posOffset>
                      </wp:positionV>
                      <wp:extent cx="1908810" cy="403860"/>
                      <wp:effectExtent l="0" t="0" r="0" b="0"/>
                      <wp:wrapNone/>
                      <wp:docPr id="223" name="Group 9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7950" y="3432"/>
                                <a:chExt cx="3006" cy="636"/>
                              </a:xfrm>
                            </wpg:grpSpPr>
                            <wpg:grpSp>
                              <wpg:cNvPr id="224" name="Group 96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0" y="3455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25" name="Line 9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6" name="Line 96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7" name="Line 96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" name="Line 96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" name="Line 96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" name="Line 96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" name="Line 96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" name="Line 96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" name="Line 96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4" name="Line 96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5" name="Line 96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6" name="Line 96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7" name="Line 96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" name="Line 96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" name="Line 96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" name="Line 96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" name="Line 96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2" name="Line 96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3" name="Line 96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4" name="Line 96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5" name="Line 96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6" name="Line 96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7" name="Line 96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48" name="Group 96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32" y="3636"/>
                                  <a:ext cx="870" cy="420"/>
                                  <a:chOff x="4464" y="9702"/>
                                  <a:chExt cx="870" cy="420"/>
                                </a:xfrm>
                              </wpg:grpSpPr>
                              <wps:wsp>
                                <wps:cNvPr id="249" name="Rectangle 96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64" y="9702"/>
                                    <a:ext cx="870" cy="4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0" name="Rectangle 96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8" y="9762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1" name="Line 9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24" y="9702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2" name="Line 96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86" y="9702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3" name="Line 96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6" y="9816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4" name="Line 96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8" y="9816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55" name="Group 96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56" y="3432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256" name="Line 969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" name="Text Box 96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9BEBAA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58" name="Line 96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9" name="Line 96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0" name="Line 96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18C02F8" id="Group 9659" o:spid="_x0000_s3508" style="position:absolute;left:0;text-align:left;margin-left:323.55pt;margin-top:4.75pt;width:150.3pt;height:31.8pt;z-index:251744256" coordorigin="7950,3432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" o:allowincell="f">
                      <v:group id="Group 9660" o:spid="_x0000_s3509" style="position:absolute;left:7950;top:3455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<v:line id="Line 9661" o:spid="_x0000_s351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5a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BYenlrHAAAA3AAA&#10;AA8AAAAAAAAAAAAAAAAABwIAAGRycy9kb3ducmV2LnhtbFBLBQYAAAAAAwADALcAAAD7AgAAAAA=&#10;"/>
                        <v:line id="Line 9662" o:spid="_x0000_s351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IFSxgAAANw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5/B3Jh0Buf4FAAD//wMAUEsBAi0AFAAGAAgAAAAhANvh9svuAAAAhQEAABMAAAAAAAAA&#10;AAAAAAAAAAAAAFtDb250ZW50X1R5cGVzXS54bWxQSwECLQAUAAYACAAAACEAWvQsW78AAAAVAQAA&#10;CwAAAAAAAAAAAAAAAAAfAQAAX3JlbHMvLnJlbHNQSwECLQAUAAYACAAAACEAP+iBUsYAAADcAAAA&#10;DwAAAAAAAAAAAAAAAAAHAgAAZHJzL2Rvd25yZXYueG1sUEsFBgAAAAADAAMAtwAAAPoCAAAAAA==&#10;"/>
                        <v:line id="Line 9663" o:spid="_x0000_s351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TJxwAAANw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V5/ga/Z9IRkIsfAAAA//8DAFBLAQItABQABgAIAAAAIQDb4fbL7gAAAIUBAAATAAAAAAAA&#10;AAAAAAAAAAAAAABbQ29udGVudF9UeXBlc10ueG1sUEsBAi0AFAAGAAgAAAAhAFr0LFu/AAAAFQEA&#10;AAsAAAAAAAAAAAAAAAAAHwEAAF9yZWxzLy5yZWxzUEsBAi0AFAAGAAgAAAAhAFCkJMnHAAAA3AAA&#10;AA8AAAAAAAAAAAAAAAAABwIAAGRycy9kb3ducmV2LnhtbFBLBQYAAAAAAwADALcAAAD7AgAAAAA=&#10;"/>
                        <v:line id="Line 9664" o:spid="_x0000_s351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C7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tDadSUdALn8BAAD//wMAUEsBAi0AFAAGAAgAAAAhANvh9svuAAAAhQEAABMAAAAAAAAAAAAA&#10;AAAAAAAAAFtDb250ZW50X1R5cGVzXS54bWxQSwECLQAUAAYACAAAACEAWvQsW78AAAAVAQAACwAA&#10;AAAAAAAAAAAAAAAfAQAAX3JlbHMvLnJlbHNQSwECLQAUAAYACAAAACEAITuwu8MAAADcAAAADwAA&#10;AAAAAAAAAAAAAAAHAgAAZHJzL2Rvd25yZXYueG1sUEsFBgAAAAADAAMAtwAAAPcCAAAAAA==&#10;"/>
                        <v:line id="Line 9665" o:spid="_x0000_s351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Ug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I8n8P1TDoCcnUBAAD//wMAUEsBAi0AFAAGAAgAAAAhANvh9svuAAAAhQEAABMAAAAAAAAA&#10;AAAAAAAAAAAAAFtDb250ZW50X1R5cGVzXS54bWxQSwECLQAUAAYACAAAACEAWvQsW78AAAAVAQAA&#10;CwAAAAAAAAAAAAAAAAAfAQAAX3JlbHMvLnJlbHNQSwECLQAUAAYACAAAACEATncVIMYAAADcAAAA&#10;DwAAAAAAAAAAAAAAAAAHAgAAZHJzL2Rvd25yZXYueG1sUEsFBgAAAAADAAMAtwAAAPoCAAAAAA==&#10;"/>
                        <v:line id="Line 9666" o:spid="_x0000_s351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Cpg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uanM+kIyMU/AAAA//8DAFBLAQItABQABgAIAAAAIQDb4fbL7gAAAIUBAAATAAAAAAAAAAAA&#10;AAAAAAAAAABbQ29udGVudF9UeXBlc10ueG1sUEsBAi0AFAAGAAgAAAAhAFr0LFu/AAAAFQEAAAsA&#10;AAAAAAAAAAAAAAAAHwEAAF9yZWxzLy5yZWxzUEsBAi0AFAAGAAgAAAAhAFqUKmDEAAAA3AAAAA8A&#10;AAAAAAAAAAAAAAAABwIAAGRycy9kb3ducmV2LnhtbFBLBQYAAAAAAwADALcAAAD4AgAAAAA=&#10;"/>
                        <v:line id="Line 9667" o:spid="_x0000_s351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/7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g+T+D3TDoCcv0DAAD//wMAUEsBAi0AFAAGAAgAAAAhANvh9svuAAAAhQEAABMAAAAAAAAA&#10;AAAAAAAAAAAAAFtDb250ZW50X1R5cGVzXS54bWxQSwECLQAUAAYACAAAACEAWvQsW78AAAAVAQAA&#10;CwAAAAAAAAAAAAAAAAAfAQAAX3JlbHMvLnJlbHNQSwECLQAUAAYACAAAACEANdiP+8YAAADcAAAA&#10;DwAAAAAAAAAAAAAAAAAHAgAAZHJzL2Rvd25yZXYueG1sUEsFBgAAAAADAAMAtwAAAPoCAAAAAA==&#10;"/>
                        <v:line id="Line 9668" o:spid="_x0000_s351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GM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X5Sw6/Z9IRkIsfAAAA//8DAFBLAQItABQABgAIAAAAIQDb4fbL7gAAAIUBAAATAAAAAAAA&#10;AAAAAAAAAAAAAABbQ29udGVudF9UeXBlc10ueG1sUEsBAi0AFAAGAAgAAAAhAFr0LFu/AAAAFQEA&#10;AAsAAAAAAAAAAAAAAAAAHwEAAF9yZWxzLy5yZWxzUEsBAi0AFAAGAAgAAAAhAMUKEYzHAAAA3AAA&#10;AA8AAAAAAAAAAAAAAAAABwIAAGRycy9kb3ducmV2LnhtbFBLBQYAAAAAAwADALcAAAD7AgAAAAA=&#10;"/>
                        <v:line id="Line 9669" o:spid="_x0000_s351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QX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0HsPvmXQE5PwOAAD//wMAUEsBAi0AFAAGAAgAAAAhANvh9svuAAAAhQEAABMAAAAAAAAA&#10;AAAAAAAAAAAAAFtDb250ZW50X1R5cGVzXS54bWxQSwECLQAUAAYACAAAACEAWvQsW78AAAAVAQAA&#10;CwAAAAAAAAAAAAAAAAAfAQAAX3JlbHMvLnJlbHNQSwECLQAUAAYACAAAACEAqka0F8YAAADcAAAA&#10;DwAAAAAAAAAAAAAAAAAHAgAAZHJzL2Rvd25yZXYueG1sUEsFBgAAAAADAAMAtwAAAPoCAAAAAA==&#10;"/>
                        <v:line id="Line 9670" o:spid="_x0000_s351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xj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B5mcLtTDoCcvkHAAD//wMAUEsBAi0AFAAGAAgAAAAhANvh9svuAAAAhQEAABMAAAAAAAAA&#10;AAAAAAAAAAAAAFtDb250ZW50X1R5cGVzXS54bWxQSwECLQAUAAYACAAAACEAWvQsW78AAAAVAQAA&#10;CwAAAAAAAAAAAAAAAAAfAQAAX3JlbHMvLnJlbHNQSwECLQAUAAYACAAAACEAJa8sY8YAAADcAAAA&#10;DwAAAAAAAAAAAAAAAAAHAgAAZHJzL2Rvd25yZXYueG1sUEsFBgAAAAADAAMAtwAAAPoCAAAAAA==&#10;"/>
                        <v:line id="Line 9671" o:spid="_x0000_s352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4n4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awuHuA05l0BGT5BwAA//8DAFBLAQItABQABgAIAAAAIQDb4fbL7gAAAIUBAAATAAAAAAAA&#10;AAAAAAAAAAAAAABbQ29udGVudF9UeXBlc10ueG1sUEsBAi0AFAAGAAgAAAAhAFr0LFu/AAAAFQEA&#10;AAsAAAAAAAAAAAAAAAAAHwEAAF9yZWxzLy5yZWxzUEsBAi0AFAAGAAgAAAAhAErjifjHAAAA3AAA&#10;AA8AAAAAAAAAAAAAAAAABwIAAGRycy9kb3ducmV2LnhtbFBLBQYAAAAAAwADALcAAAD7AgAAAAA=&#10;"/>
                        <v:line id="Line 9672" o:spid="_x0000_s352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eP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0nsLtTDoCcvkHAAD//wMAUEsBAi0AFAAGAAgAAAAhANvh9svuAAAAhQEAABMAAAAAAAAA&#10;AAAAAAAAAAAAAFtDb250ZW50X1R5cGVzXS54bWxQSwECLQAUAAYACAAAACEAWvQsW78AAAAVAQAA&#10;CwAAAAAAAAAAAAAAAAAfAQAAX3JlbHMvLnJlbHNQSwECLQAUAAYACAAAACEAujEXj8YAAADcAAAA&#10;DwAAAAAAAAAAAAAAAAAHAgAAZHJzL2Rvd25yZXYueG1sUEsFBgAAAAADAAMAtwAAAPoCAAAAAA==&#10;"/>
                        <v:line id="Line 9673" o:spid="_x0000_s352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IU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WLu0c4nUlHQJZ/AAAA//8DAFBLAQItABQABgAIAAAAIQDb4fbL7gAAAIUBAAATAAAAAAAA&#10;AAAAAAAAAAAAAABbQ29udGVudF9UeXBlc10ueG1sUEsBAi0AFAAGAAgAAAAhAFr0LFu/AAAAFQEA&#10;AAsAAAAAAAAAAAAAAAAAHwEAAF9yZWxzLy5yZWxzUEsBAi0AFAAGAAgAAAAhANV9shTHAAAA3AAA&#10;AA8AAAAAAAAAAAAAAAAABwIAAGRycy9kb3ducmV2LnhtbFBLBQYAAAAAAwADALcAAAD7AgAAAAA=&#10;"/>
                        <v:line id="Line 9674" o:spid="_x0000_s352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iZ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tamM+kIyMU/AAAA//8DAFBLAQItABQABgAIAAAAIQDb4fbL7gAAAIUBAAATAAAAAAAAAAAA&#10;AAAAAAAAAABbQ29udGVudF9UeXBlc10ueG1sUEsBAi0AFAAGAAgAAAAhAFr0LFu/AAAAFQEAAAsA&#10;AAAAAAAAAAAAAAAAHwEAAF9yZWxzLy5yZWxzUEsBAi0AFAAGAAgAAAAhAKTiJmbEAAAA3AAAAA8A&#10;AAAAAAAAAAAAAAAABwIAAGRycy9kb3ducmV2LnhtbFBLBQYAAAAAAwADALcAAAD4AgAAAAA=&#10;"/>
                        <v:line id="Line 9675" o:spid="_x0000_s352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P9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0nsHtTDoCcvkHAAD//wMAUEsBAi0AFAAGAAgAAAAhANvh9svuAAAAhQEAABMAAAAAAAAA&#10;AAAAAAAAAAAAAFtDb250ZW50X1R5cGVzXS54bWxQSwECLQAUAAYACAAAACEAWvQsW78AAAAVAQAA&#10;CwAAAAAAAAAAAAAAAAAfAQAAX3JlbHMvLnJlbHNQSwECLQAUAAYACAAAACEAy66D/cYAAADcAAAA&#10;DwAAAAAAAAAAAAAAAAAHAgAAZHJzL2Rvd25yZXYueG1sUEsFBgAAAAADAAMAtwAAAPoCAAAAAA==&#10;"/>
                        <v:line id="Line 9676" o:spid="_x0000_s352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kdwwAAANw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M0/x0Jh0BuboDAAD//wMAUEsBAi0AFAAGAAgAAAAhANvh9svuAAAAhQEAABMAAAAAAAAAAAAA&#10;AAAAAAAAAFtDb250ZW50X1R5cGVzXS54bWxQSwECLQAUAAYACAAAACEAWvQsW78AAAAVAQAACwAA&#10;AAAAAAAAAAAAAAAfAQAAX3JlbHMvLnJlbHNQSwECLQAUAAYACAAAACEAApJZHcMAAADcAAAADwAA&#10;AAAAAAAAAAAAAAAHAgAAZHJzL2Rvd25yZXYueG1sUEsFBgAAAAADAAMAtwAAAPcCAAAAAA==&#10;"/>
                        <v:line id="Line 9677" o:spid="_x0000_s352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vyG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qazCdzOpCMg1/8AAAD//wMAUEsBAi0AFAAGAAgAAAAhANvh9svuAAAAhQEAABMAAAAAAAAA&#10;AAAAAAAAAAAAAFtDb250ZW50X1R5cGVzXS54bWxQSwECLQAUAAYACAAAACEAWvQsW78AAAAVAQAA&#10;CwAAAAAAAAAAAAAAAAAfAQAAX3JlbHMvLnJlbHNQSwECLQAUAAYACAAAACEAbd78hsYAAADcAAAA&#10;DwAAAAAAAAAAAAAAAAAHAgAAZHJzL2Rvd25yZXYueG1sUEsFBgAAAAADAAMAtwAAAPoCAAAAAA==&#10;"/>
                        <v:line id="Line 9678" o:spid="_x0000_s352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LxxgAAANw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+yOF2Jh0BufkDAAD//wMAUEsBAi0AFAAGAAgAAAAhANvh9svuAAAAhQEAABMAAAAAAAAA&#10;AAAAAAAAAAAAAFtDb250ZW50X1R5cGVzXS54bWxQSwECLQAUAAYACAAAACEAWvQsW78AAAAVAQAA&#10;CwAAAAAAAAAAAAAAAAAfAQAAX3JlbHMvLnJlbHNQSwECLQAUAAYACAAAACEAnQxi8cYAAADcAAAA&#10;DwAAAAAAAAAAAAAAAAAHAgAAZHJzL2Rvd25yZXYueG1sUEsFBgAAAAADAAMAtwAAAPoCAAAAAA==&#10;"/>
                        <v:line id="Line 9679" o:spid="_x0000_s352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dq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ZvsDtTDoCcvkHAAD//wMAUEsBAi0AFAAGAAgAAAAhANvh9svuAAAAhQEAABMAAAAAAAAA&#10;AAAAAAAAAAAAAFtDb250ZW50X1R5cGVzXS54bWxQSwECLQAUAAYACAAAACEAWvQsW78AAAAVAQAA&#10;CwAAAAAAAAAAAAAAAAAfAQAAX3JlbHMvLnJlbHNQSwECLQAUAAYACAAAACEA8kDHasYAAADcAAAA&#10;DwAAAAAAAAAAAAAAAAAHAgAAZHJzL2Rvd25yZXYueG1sUEsFBgAAAAADAAMAtwAAAPoCAAAAAA==&#10;"/>
                        <v:line id="Line 9680" o:spid="_x0000_s352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8e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sEsz+HvTDoCcnUDAAD//wMAUEsBAi0AFAAGAAgAAAAhANvh9svuAAAAhQEAABMAAAAAAAAA&#10;AAAAAAAAAAAAAFtDb250ZW50X1R5cGVzXS54bWxQSwECLQAUAAYACAAAACEAWvQsW78AAAAVAQAA&#10;CwAAAAAAAAAAAAAAAAAfAQAAX3JlbHMvLnJlbHNQSwECLQAUAAYACAAAACEAfalfHsYAAADcAAAA&#10;DwAAAAAAAAAAAAAAAAAHAgAAZHJzL2Rvd25yZXYueG1sUEsFBgAAAAADAAMAtwAAAPoCAAAAAA==&#10;"/>
                        <v:line id="Line 9681" o:spid="_x0000_s353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fqF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Aav8HvmXQE5PwOAAD//wMAUEsBAi0AFAAGAAgAAAAhANvh9svuAAAAhQEAABMAAAAAAAAA&#10;AAAAAAAAAAAAAFtDb250ZW50X1R5cGVzXS54bWxQSwECLQAUAAYACAAAACEAWvQsW78AAAAVAQAA&#10;CwAAAAAAAAAAAAAAAAAfAQAAX3JlbHMvLnJlbHNQSwECLQAUAAYACAAAACEAEuX6hcYAAADcAAAA&#10;DwAAAAAAAAAAAAAAAAAHAgAAZHJzL2Rvd25yZXYueG1sUEsFBgAAAAADAAMAtwAAAPoCAAAAAA==&#10;"/>
                        <v:line id="Line 9682" o:spid="_x0000_s353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2Ty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0NofbmXQE5PoKAAD//wMAUEsBAi0AFAAGAAgAAAAhANvh9svuAAAAhQEAABMAAAAAAAAA&#10;AAAAAAAAAAAAAFtDb250ZW50X1R5cGVzXS54bWxQSwECLQAUAAYACAAAACEAWvQsW78AAAAVAQAA&#10;CwAAAAAAAAAAAAAAAAAfAQAAX3JlbHMvLnJlbHNQSwECLQAUAAYACAAAACEA4jdk8sYAAADcAAAA&#10;DwAAAAAAAAAAAAAAAAAHAgAAZHJzL2Rvd25yZXYueG1sUEsFBgAAAAADAAMAtwAAAPoCAAAAAA==&#10;"/>
                        <v:line id="Line 9683" o:spid="_x0000_s353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8Fp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Aav8PvmXQE5PwOAAD//wMAUEsBAi0AFAAGAAgAAAAhANvh9svuAAAAhQEAABMAAAAAAAAA&#10;AAAAAAAAAAAAAFtDb250ZW50X1R5cGVzXS54bWxQSwECLQAUAAYACAAAACEAWvQsW78AAAAVAQAA&#10;CwAAAAAAAAAAAAAAAAAfAQAAX3JlbHMvLnJlbHNQSwECLQAUAAYACAAAACEAjXvBacYAAADcAAAA&#10;DwAAAAAAAAAAAAAAAAAHAgAAZHJzL2Rvd25yZXYueG1sUEsFBgAAAAADAAMAtwAAAPoCAAAAAA==&#10;"/>
                      </v:group>
                      <v:group id="Group 9684" o:spid="_x0000_s3533" style="position:absolute;left:9132;top:3636;width:870;height:420" coordorigin="4464,9702" coordsize="87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<v:rect id="Rectangle 9685" o:spid="_x0000_s3534" style="position:absolute;left:4464;top:9702;width:87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6z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JraDrPEAAAA3AAAAA8A&#10;AAAAAAAAAAAAAAAABwIAAGRycy9kb3ducmV2LnhtbFBLBQYAAAAAAwADALcAAAD4AgAAAAA=&#10;"/>
                        <v:rect id="Rectangle 9686" o:spid="_x0000_s3535" style="position:absolute;left:4728;top:9762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z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"/>
                        <v:line id="Line 9687" o:spid="_x0000_s3536" style="position:absolute;visibility:visible;mso-wrap-style:square" from="4824,9702" to="4824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+sk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nyZwPxOPgFzeAAAA//8DAFBLAQItABQABgAIAAAAIQDb4fbL7gAAAIUBAAATAAAAAAAA&#10;AAAAAAAAAAAAAABbQ29udGVudF9UeXBlc10ueG1sUEsBAi0AFAAGAAgAAAAhAFr0LFu/AAAAFQEA&#10;AAsAAAAAAAAAAAAAAAAAHwEAAF9yZWxzLy5yZWxzUEsBAi0AFAAGAAgAAAAhADEj6yTHAAAA3AAA&#10;AA8AAAAAAAAAAAAAAAAABwIAAGRycy9kb3ducmV2LnhtbFBLBQYAAAAAAwADALcAAAD7AgAAAAA=&#10;"/>
                        <v:line id="Line 9688" o:spid="_x0000_s3537" style="position:absolute;visibility:visible;mso-wrap-style:square" from="4986,9702" to="4986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XVT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MHxdVPHAAAA3AAA&#10;AA8AAAAAAAAAAAAAAAAABwIAAGRycy9kb3ducmV2LnhtbFBLBQYAAAAAAwADALcAAAD7AgAAAAA=&#10;"/>
                        <v:line id="Line 9689" o:spid="_x0000_s3538" style="position:absolute;visibility:visible;mso-wrap-style:square" from="4776,9816" to="4872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"/>
                        <v:line id="Line 9690" o:spid="_x0000_s3539" style="position:absolute;visibility:visible;mso-wrap-style:square" from="4938,9816" to="5034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i8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ry9wOxOPgJxdAQAA//8DAFBLAQItABQABgAIAAAAIQDb4fbL7gAAAIUBAAATAAAAAAAA&#10;AAAAAAAAAAAAAABbQ29udGVudF9UeXBlc10ueG1sUEsBAi0AFAAGAAgAAAAhAFr0LFu/AAAAFQEA&#10;AAsAAAAAAAAAAAAAAAAAHwEAAF9yZWxzLy5yZWxzUEsBAi0AFAAGAAgAAAAhACFUSLzHAAAA3AAA&#10;AA8AAAAAAAAAAAAAAAAABwIAAGRycy9kb3ducmV2LnhtbFBLBQYAAAAAAwADALcAAAD7AgAAAAA=&#10;"/>
                      </v:group>
                      <v:group id="Group 9691" o:spid="_x0000_s3540" style="position:absolute;left:10056;top:3432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<v:line id="Line 9692" o:spid="_x0000_s3541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vIv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0mcLtTDoCcvkHAAD//wMAUEsBAi0AFAAGAAgAAAAhANvh9svuAAAAhQEAABMAAAAAAAAA&#10;AAAAAAAAAAAAAFtDb250ZW50X1R5cGVzXS54bWxQSwECLQAUAAYACAAAACEAWvQsW78AAAAVAQAA&#10;CwAAAAAAAAAAAAAAAAAfAQAAX3JlbHMvLnJlbHNQSwECLQAUAAYACAAAACEAZ+7yL8YAAADcAAAA&#10;DwAAAAAAAAAAAAAAAAAHAgAAZHJzL2Rvd25yZXYueG1sUEsFBgAAAAADAAMAtwAAAPoCAAAAAA==&#10;"/>
                        <v:shape id="Text Box 9693" o:spid="_x0000_s3542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629BEBAA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694" o:spid="_x0000_s3543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cPG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WD8kdamM+kIyMU/AAAA//8DAFBLAQItABQABgAIAAAAIQDb4fbL7gAAAIUBAAATAAAAAAAAAAAA&#10;AAAAAAAAAABbQ29udGVudF9UeXBlc10ueG1sUEsBAi0AFAAGAAgAAAAhAFr0LFu/AAAAFQEAAAsA&#10;AAAAAAAAAAAAAAAAHwEAAF9yZWxzLy5yZWxzUEsBAi0AFAAGAAgAAAAhAHk9w8bEAAAA3AAAAA8A&#10;AAAAAAAAAAAAAAAABwIAAGRycy9kb3ducmV2LnhtbFBLBQYAAAAAAwADALcAAAD4AgAAAAA=&#10;"/>
                        <v:line id="Line 9695" o:spid="_x0000_s3544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ci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sZwPROPgJxdAAAA//8DAFBLAQItABQABgAIAAAAIQDb4fbL7gAAAIUBAAATAAAAAAAA&#10;AAAAAAAAAAAAAABbQ29udGVudF9UeXBlc10ueG1sUEsBAi0AFAAGAAgAAAAhAFr0LFu/AAAAFQEA&#10;AAsAAAAAAAAAAAAAAAAAHwEAAF9yZWxzLy5yZWxzUEsBAi0AFAAGAAgAAAAhAM9V5yLHAAAA3AAA&#10;AA8AAAAAAAAAAAAAAAAABwIAAGRycy9kb3ducmV2LnhtbFBLBQYAAAAAAwADALcAAAD7AgAAAAA=&#10;"/>
                        <v:line id="Line 9696" o:spid="_x0000_s3545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4QC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XM0jg/nolHQOb/AAAA//8DAFBLAQItABQABgAIAAAAIQDb4fbL7gAAAIUBAAATAAAAAAAAAAAA&#10;AAAAAAAAAABbQ29udGVudF9UeXBlc10ueG1sUEsBAi0AFAAGAAgAAAAhAFr0LFu/AAAAFQEAAAsA&#10;AAAAAAAAAAAAAAAAHwEAAF9yZWxzLy5yZWxzUEsBAi0AFAAGAAgAAAAhAJADhALEAAAA3A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0" allowOverlap="1" wp14:anchorId="49F07A1C" wp14:editId="298962E2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216535</wp:posOffset>
                      </wp:positionV>
                      <wp:extent cx="552450" cy="266700"/>
                      <wp:effectExtent l="0" t="0" r="0" b="0"/>
                      <wp:wrapNone/>
                      <wp:docPr id="216" name="Group 9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266700"/>
                                <a:chOff x="4464" y="9702"/>
                                <a:chExt cx="870" cy="420"/>
                              </a:xfrm>
                            </wpg:grpSpPr>
                            <wps:wsp>
                              <wps:cNvPr id="217" name="Rectangle 9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4" y="9702"/>
                                  <a:ext cx="87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Rectangle 93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8" y="9762"/>
                                  <a:ext cx="34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Line 9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4" y="9702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Line 93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86" y="9702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Line 93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76" y="9816"/>
                                  <a:ext cx="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Line 93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38" y="9816"/>
                                  <a:ext cx="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D4FD612" id="Group 9304" o:spid="_x0000_s1026" style="position:absolute;margin-left:126.75pt;margin-top:17.05pt;width:43.5pt;height:21pt;z-index:251734016" coordorigin="4464,9702" coordsize="87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" o:allowincell="f">
                      <v:rect id="Rectangle 9305" o:spid="_x0000_s1027" style="position:absolute;left:4464;top:9702;width:87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BH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"/>
                      <v:rect id="Rectangle 9306" o:spid="_x0000_s1028" style="position:absolute;left:4728;top:9762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YQ1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VgbzoQjIBe/AAAA//8DAFBLAQItABQABgAIAAAAIQDb4fbL7gAAAIUBAAATAAAAAAAAAAAAAAAA&#10;AAAAAABbQ29udGVudF9UeXBlc10ueG1sUEsBAi0AFAAGAAgAAAAhAFr0LFu/AAAAFQEAAAsAAAAA&#10;AAAAAAAAAAAAHwEAAF9yZWxzLy5yZWxzUEsBAi0AFAAGAAgAAAAhAOYlhDXBAAAA3AAAAA8AAAAA&#10;AAAAAAAAAAAABwIAAGRycy9kb3ducmV2LnhtbFBLBQYAAAAAAwADALcAAAD1AgAAAAA=&#10;"/>
                      <v:line id="Line 9307" o:spid="_x0000_s1029" style="position:absolute;visibility:visible;mso-wrap-style:square" from="4824,9702" to="4824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      <v:line id="Line 9308" o:spid="_x0000_s1030" style="position:absolute;visibility:visible;mso-wrap-style:square" from="4986,9702" to="4986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3CwwAAANw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4/x4Jh4BubwDAAD//wMAUEsBAi0AFAAGAAgAAAAhANvh9svuAAAAhQEAABMAAAAAAAAAAAAA&#10;AAAAAAAAAFtDb250ZW50X1R5cGVzXS54bWxQSwECLQAUAAYACAAAACEAWvQsW78AAAAVAQAACwAA&#10;AAAAAAAAAAAAAAAfAQAAX3JlbHMvLnJlbHNQSwECLQAUAAYACAAAACEABmk9wsMAAADcAAAADwAA&#10;AAAAAAAAAAAAAAAHAgAAZHJzL2Rvd25yZXYueG1sUEsFBgAAAAADAAMAtwAAAPcCAAAAAA==&#10;"/>
                      <v:line id="Line 9309" o:spid="_x0000_s1031" style="position:absolute;visibility:visible;mso-wrap-style:square" from="4776,9816" to="4872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hZ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dAq3M/EIyPkVAAD//wMAUEsBAi0AFAAGAAgAAAAhANvh9svuAAAAhQEAABMAAAAAAAAA&#10;AAAAAAAAAAAAAFtDb250ZW50X1R5cGVzXS54bWxQSwECLQAUAAYACAAAACEAWvQsW78AAAAVAQAA&#10;CwAAAAAAAAAAAAAAAAAfAQAAX3JlbHMvLnJlbHNQSwECLQAUAAYACAAAACEAaSWYWcYAAADcAAAA&#10;DwAAAAAAAAAAAAAAAAAHAgAAZHJzL2Rvd25yZXYueG1sUEsFBgAAAAADAAMAtwAAAPoCAAAAAA==&#10;"/>
                      <v:line id="Line 9310" o:spid="_x0000_s1032" style="position:absolute;visibility:visible;mso-wrap-style:square" from="4938,9816" to="5034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Стол </w:t>
            </w:r>
          </w:p>
          <w:p w14:paraId="3DEBC85B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производственный</w:t>
            </w:r>
          </w:p>
        </w:tc>
        <w:tc>
          <w:tcPr>
            <w:tcW w:w="1276" w:type="dxa"/>
            <w:vAlign w:val="center"/>
          </w:tcPr>
          <w:p w14:paraId="19721A0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СПМ-1500</w:t>
            </w:r>
          </w:p>
        </w:tc>
        <w:tc>
          <w:tcPr>
            <w:tcW w:w="1134" w:type="dxa"/>
            <w:vAlign w:val="center"/>
          </w:tcPr>
          <w:p w14:paraId="495D8F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569595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59436B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1600</w:t>
            </w:r>
          </w:p>
        </w:tc>
        <w:tc>
          <w:tcPr>
            <w:tcW w:w="1134" w:type="dxa"/>
            <w:vAlign w:val="center"/>
          </w:tcPr>
          <w:p w14:paraId="3202FB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78920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2B0AC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ECF3C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0FC04AA" w14:textId="77777777" w:rsidTr="008537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1833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150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5F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915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51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24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6870F88D" w14:textId="77777777" w:rsidTr="00853712">
        <w:tc>
          <w:tcPr>
            <w:tcW w:w="1384" w:type="dxa"/>
            <w:vAlign w:val="center"/>
          </w:tcPr>
          <w:p w14:paraId="1F4BB2C5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0" allowOverlap="1" wp14:anchorId="16A3425C" wp14:editId="10357720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32385</wp:posOffset>
                      </wp:positionV>
                      <wp:extent cx="1908810" cy="403860"/>
                      <wp:effectExtent l="0" t="0" r="0" b="0"/>
                      <wp:wrapNone/>
                      <wp:docPr id="184" name="Group 9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8070" y="4794"/>
                                <a:chExt cx="3006" cy="636"/>
                              </a:xfrm>
                            </wpg:grpSpPr>
                            <wpg:grpSp>
                              <wpg:cNvPr id="185" name="Group 96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70" y="4817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86" name="Line 97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7" name="Line 97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" name="Line 97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" name="Line 97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" name="Line 97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" name="Line 97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" name="Line 97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" name="Line 97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" name="Line 97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" name="Line 97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" name="Line 97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" name="Line 97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" name="Line 97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" name="Line 97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" name="Line 97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" name="Line 97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Line 97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" name="Line 97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" name="Line 97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" name="Line 97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" name="Line 97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" name="Line 97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8" name="Line 97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09" name="Rectangle 9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0" y="4998"/>
                                  <a:ext cx="762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10" name="Group 97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6" y="4794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211" name="Line 972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" name="Text Box 97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293CC5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13" name="Line 97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4" name="Line 97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5" name="Line 97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6A3425C" id="Group 9698" o:spid="_x0000_s3546" style="position:absolute;left:0;text-align:left;margin-left:324.45pt;margin-top:2.55pt;width:150.3pt;height:31.8pt;z-index:251746304" coordorigin="8070,4794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" o:allowincell="f">
                      <v:group id="Group 9699" o:spid="_x0000_s3547" style="position:absolute;left:8070;top:4817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    <v:line id="Line 9700" o:spid="_x0000_s354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"/>
                        <v:line id="Line 9701" o:spid="_x0000_s354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"/>
                        <v:line id="Line 9702" o:spid="_x0000_s355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79xgAAANw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4VWnpEJ9OoXAAD//wMAUEsBAi0AFAAGAAgAAAAhANvh9svuAAAAhQEAABMAAAAAAAAA&#10;AAAAAAAAAAAAAFtDb250ZW50X1R5cGVzXS54bWxQSwECLQAUAAYACAAAACEAWvQsW78AAAAVAQAA&#10;CwAAAAAAAAAAAAAAAAAfAQAAX3JlbHMvLnJlbHNQSwECLQAUAAYACAAAACEA3HiO/cYAAADcAAAA&#10;DwAAAAAAAAAAAAAAAAAHAgAAZHJzL2Rvd25yZXYueG1sUEsFBgAAAAADAAMAtwAAAPoCAAAAAA==&#10;"/>
                        <v:line id="Line 9703" o:spid="_x0000_s355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"/>
                        <v:line id="Line 9704" o:spid="_x0000_s355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QmxwAAANw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y748oxMoFe/AAAA//8DAFBLAQItABQABgAIAAAAIQDb4fbL7gAAAIUBAAATAAAAAAAA&#10;AAAAAAAAAAAAAABbQ29udGVudF9UeXBlc10ueG1sUEsBAi0AFAAGAAgAAAAhAFr0LFu/AAAAFQEA&#10;AAsAAAAAAAAAAAAAAAAAHwEAAF9yZWxzLy5yZWxzUEsBAi0AFAAGAAgAAAAhAKfXFCbHAAAA3AAA&#10;AA8AAAAAAAAAAAAAAAAABwIAAGRycy9kb3ducmV2LnhtbFBLBQYAAAAAAwADALcAAAD7AgAAAAA=&#10;"/>
                        <v:line id="Line 9705" o:spid="_x0000_s355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"/>
                        <v:line id="Line 9706" o:spid="_x0000_s355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S/KxAAAANw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swncnkkXyMU/AAAA//8DAFBLAQItABQABgAIAAAAIQDb4fbL7gAAAIUBAAATAAAAAAAAAAAA&#10;AAAAAAAAAABbQ29udGVudF9UeXBlc10ueG1sUEsBAi0AFAAGAAgAAAAhAFr0LFu/AAAAFQEAAAsA&#10;AAAAAAAAAAAAAAAAHwEAAF9yZWxzLy5yZWxzUEsBAi0AFAAGAAgAAAAhADhJL8rEAAAA3AAAAA8A&#10;AAAAAAAAAAAAAAAABwIAAGRycy9kb3ducmV2LnhtbFBLBQYAAAAAAwADALcAAAD4AgAAAAA=&#10;"/>
                        <v:line id="Line 9707" o:spid="_x0000_s355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pRxAAAANw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1/g95l0gVz9AAAA//8DAFBLAQItABQABgAIAAAAIQDb4fbL7gAAAIUBAAATAAAAAAAAAAAA&#10;AAAAAAAAAABbQ29udGVudF9UeXBlc10ueG1sUEsBAi0AFAAGAAgAAAAhAFr0LFu/AAAAFQEAAAsA&#10;AAAAAAAAAAAAAAAAHwEAAF9yZWxzLy5yZWxzUEsBAi0AFAAGAAgAAAAhAFcFilHEAAAA3AAAAA8A&#10;AAAAAAAAAAAAAAAABwIAAGRycy9kb3ducmV2LnhtbFBLBQYAAAAAAwADALcAAAD4AgAAAAA=&#10;"/>
                        <v:line id="Line 9708" o:spid="_x0000_s355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"/>
                        <v:line id="Line 9709" o:spid="_x0000_s355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Le+xAAAANw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z1/h95l0gVz9AAAA//8DAFBLAQItABQABgAIAAAAIQDb4fbL7gAAAIUBAAATAAAAAAAAAAAA&#10;AAAAAAAAAABbQ29udGVudF9UeXBlc10ueG1sUEsBAi0AFAAGAAgAAAAhAFr0LFu/AAAAFQEAAAsA&#10;AAAAAAAAAAAAAAAAHwEAAF9yZWxzLy5yZWxzUEsBAi0AFAAGAAgAAAAhALegt77EAAAA3AAAAA8A&#10;AAAAAAAAAAAAAAAABwIAAGRycy9kb3ducmV2LnhtbFBLBQYAAAAAAwADALcAAAD4AgAAAAA=&#10;"/>
                        <v:line id="Line 9710" o:spid="_x0000_s355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nJxAAAANw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0/h75l0gVz9AgAA//8DAFBLAQItABQABgAIAAAAIQDb4fbL7gAAAIUBAAATAAAAAAAAAAAA&#10;AAAAAAAAAABbQ29udGVudF9UeXBlc10ueG1sUEsBAi0AFAAGAAgAAAAhAFr0LFu/AAAAFQEAAAsA&#10;AAAAAAAAAAAAAAAAHwEAAF9yZWxzLy5yZWxzUEsBAi0AFAAGAAgAAAAhAEdyKcnEAAAA3AAAAA8A&#10;AAAAAAAAAAAAAAAABwIAAGRycy9kb3ducmV2LnhtbFBLBQYAAAAAAwADALcAAAD4AgAAAAA=&#10;"/>
                        <v:line id="Line 9711" o:spid="_x0000_s355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xSxAAAANw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0/h95l0gVz9AAAA//8DAFBLAQItABQABgAIAAAAIQDb4fbL7gAAAIUBAAATAAAAAAAAAAAA&#10;AAAAAAAAAABbQ29udGVudF9UeXBlc10ueG1sUEsBAi0AFAAGAAgAAAAhAFr0LFu/AAAAFQEAAAsA&#10;AAAAAAAAAAAAAAAAHwEAAF9yZWxzLy5yZWxzUEsBAi0AFAAGAAgAAAAhACg+jFLEAAAA3AAAAA8A&#10;AAAAAAAAAAAAAAAABwIAAGRycy9kb3ducmV2LnhtbFBLBQYAAAAAAwADALcAAAD4AgAAAAA=&#10;"/>
                        <v:line id="Line 9712" o:spid="_x0000_s356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ggxwAAANw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y608oxMoFe/AAAA//8DAFBLAQItABQABgAIAAAAIQDb4fbL7gAAAIUBAAATAAAAAAAA&#10;AAAAAAAAAAAAAABbQ29udGVudF9UeXBlc10ueG1sUEsBAi0AFAAGAAgAAAAhAFr0LFu/AAAAFQEA&#10;AAsAAAAAAAAAAAAAAAAAHwEAAF9yZWxzLy5yZWxzUEsBAi0AFAAGAAgAAAAhAFmhGCDHAAAA3AAA&#10;AA8AAAAAAAAAAAAAAAAABwIAAGRycy9kb3ducmV2LnhtbFBLBQYAAAAAAwADALcAAAD7AgAAAAA=&#10;"/>
                        <v:line id="Line 9713" o:spid="_x0000_s356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"/>
                        <v:line id="Line 9714" o:spid="_x0000_s356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"/>
                        <v:line id="Line 9715" o:spid="_x0000_s356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EVGxgAAANw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NsAn9n0hGQy18AAAD//wMAUEsBAi0AFAAGAAgAAAAhANvh9svuAAAAhQEAABMAAAAAAAAA&#10;AAAAAAAAAAAAAFtDb250ZW50X1R5cGVzXS54bWxQSwECLQAUAAYACAAAACEAWvQsW78AAAAVAQAA&#10;CwAAAAAAAAAAAAAAAAAfAQAAX3JlbHMvLnJlbHNQSwECLQAUAAYACAAAACEA+7RFRsYAAADcAAAA&#10;DwAAAAAAAAAAAAAAAAAHAgAAZHJzL2Rvd25yZXYueG1sUEsFBgAAAAADAAMAtwAAAPoCAAAAAA==&#10;"/>
                        <v:line id="Line 9716" o:spid="_x0000_s356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"/>
                        <v:line id="Line 9717" o:spid="_x0000_s356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6qxwAAANw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7AX+zqQjIOc3AAAA//8DAFBLAQItABQABgAIAAAAIQDb4fbL7gAAAIUBAAATAAAAAAAA&#10;AAAAAAAAAAAAAABbQ29udGVudF9UeXBlc10ueG1sUEsBAi0AFAAGAAgAAAAhAFr0LFu/AAAAFQEA&#10;AAsAAAAAAAAAAAAAAAAAHwEAAF9yZWxzLy5yZWxzUEsBAi0AFAAGAAgAAAAhAGQqfqrHAAAA3AAA&#10;AA8AAAAAAAAAAAAAAAAABwIAAGRycy9kb3ducmV2LnhtbFBLBQYAAAAAAwADALcAAAD7AgAAAAA=&#10;"/>
                        <v:line id="Line 9718" o:spid="_x0000_s356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"/>
                        <v:line id="Line 9719" o:spid="_x0000_s356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0NFxwAAANw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7BX+zqQjIOc3AAAA//8DAFBLAQItABQABgAIAAAAIQDb4fbL7gAAAIUBAAATAAAAAAAA&#10;AAAAAAAAAAAAAABbQ29udGVudF9UeXBlc10ueG1sUEsBAi0AFAAGAAgAAAAhAFr0LFu/AAAAFQEA&#10;AAsAAAAAAAAAAAAAAAAAHwEAAF9yZWxzLy5yZWxzUEsBAi0AFAAGAAgAAAAhAISPQ0XHAAAA3AAA&#10;AA8AAAAAAAAAAAAAAAAABwIAAGRycy9kb3ducmV2LnhtbFBLBQYAAAAAAwADALcAAAD7AgAAAAA=&#10;"/>
                        <v:line id="Line 9720" o:spid="_x0000_s356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"/>
                        <v:line id="Line 9721" o:spid="_x0000_s356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XipxwAAANw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7A3+zqQjIOc3AAAA//8DAFBLAQItABQABgAIAAAAIQDb4fbL7gAAAIUBAAATAAAAAAAA&#10;AAAAAAAAAAAAAABbQ29udGVudF9UeXBlc10ueG1sUEsBAi0AFAAGAAgAAAAhAFr0LFu/AAAAFQEA&#10;AAsAAAAAAAAAAAAAAAAAHwEAAF9yZWxzLy5yZWxzUEsBAi0AFAAGAAgAAAAhABsReKnHAAAA3AAA&#10;AA8AAAAAAAAAAAAAAAAABwIAAGRycy9kb3ducmV2LnhtbFBLBQYAAAAAAwADALcAAAD7AgAAAAA=&#10;"/>
                        <v:line id="Line 9722" o:spid="_x0000_s357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"/>
                      </v:group>
                      <v:rect id="Rectangle 9723" o:spid="_x0000_s3571" style="position:absolute;left:9150;top:4998;width:76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"/>
                      <v:group id="Group 9724" o:spid="_x0000_s3572" style="position:absolute;left:9966;top:4794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    <v:line id="Line 9725" o:spid="_x0000_s3573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"/>
                        <v:shape id="Text Box 9726" o:spid="_x0000_s3574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0A293CC5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727" o:spid="_x0000_s3575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+h3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hOnuH3TDoCcv0DAAD//wMAUEsBAi0AFAAGAAgAAAAhANvh9svuAAAAhQEAABMAAAAAAAAA&#10;AAAAAAAAAAAAAFtDb250ZW50X1R5cGVzXS54bWxQSwECLQAUAAYACAAAACEAWvQsW78AAAAVAQAA&#10;CwAAAAAAAAAAAAAAAAAfAQAAX3JlbHMvLnJlbHNQSwECLQAUAAYACAAAACEA4fPod8YAAADcAAAA&#10;DwAAAAAAAAAAAAAAAAAHAgAAZHJzL2Rvd25yZXYueG1sUEsFBgAAAAADAAMAtwAAAPoCAAAAAA==&#10;"/>
                        <v:line id="Line 9728" o:spid="_x0000_s3576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F8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Lc+8XzHAAAA3AAA&#10;AA8AAAAAAAAAAAAAAAAABwIAAGRycy9kb3ducmV2LnhtbFBLBQYAAAAAAwADALcAAAD7AgAAAAA=&#10;"/>
                        <v:line id="Line 9729" o:spid="_x0000_s3577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Tn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NhyVOf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0" allowOverlap="1" wp14:anchorId="6E27C6D6" wp14:editId="0703F323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177165</wp:posOffset>
                      </wp:positionV>
                      <wp:extent cx="483870" cy="270510"/>
                      <wp:effectExtent l="0" t="0" r="0" b="0"/>
                      <wp:wrapNone/>
                      <wp:docPr id="183" name="Rectangle 9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870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2386196A" id="Rectangle 9697" o:spid="_x0000_s1026" style="position:absolute;margin-left:130.05pt;margin-top:13.95pt;width:38.1pt;height:21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Стол </w:t>
            </w:r>
          </w:p>
          <w:p w14:paraId="3615EE35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производственный</w:t>
            </w:r>
          </w:p>
        </w:tc>
        <w:tc>
          <w:tcPr>
            <w:tcW w:w="1276" w:type="dxa"/>
            <w:vAlign w:val="center"/>
          </w:tcPr>
          <w:p w14:paraId="02603B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СП-1200</w:t>
            </w:r>
          </w:p>
        </w:tc>
        <w:tc>
          <w:tcPr>
            <w:tcW w:w="1134" w:type="dxa"/>
            <w:vAlign w:val="center"/>
          </w:tcPr>
          <w:p w14:paraId="40D391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F76F1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900</w:t>
            </w:r>
          </w:p>
        </w:tc>
        <w:tc>
          <w:tcPr>
            <w:tcW w:w="1134" w:type="dxa"/>
          </w:tcPr>
          <w:p w14:paraId="610988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5CCA3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AAF7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7F006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E26DC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3E5F8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DCBA74F" w14:textId="77777777" w:rsidTr="00853712">
        <w:tc>
          <w:tcPr>
            <w:tcW w:w="1384" w:type="dxa"/>
            <w:vAlign w:val="center"/>
          </w:tcPr>
          <w:p w14:paraId="50FC227F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0" allowOverlap="1" wp14:anchorId="3D932EB3" wp14:editId="52737094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102870</wp:posOffset>
                      </wp:positionV>
                      <wp:extent cx="144780" cy="266700"/>
                      <wp:effectExtent l="0" t="0" r="0" b="0"/>
                      <wp:wrapNone/>
                      <wp:docPr id="182" name="Rectangle 9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2AB417A" id="Rectangle 9730" o:spid="_x0000_s1026" style="position:absolute;margin-left:143.25pt;margin-top:8.1pt;width:11.4pt;height:2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Вставка</w:t>
            </w:r>
          </w:p>
        </w:tc>
        <w:tc>
          <w:tcPr>
            <w:tcW w:w="1276" w:type="dxa"/>
            <w:vAlign w:val="center"/>
          </w:tcPr>
          <w:p w14:paraId="73C443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В-300-01</w:t>
            </w:r>
          </w:p>
          <w:p w14:paraId="4B6B89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В-400-01</w:t>
            </w:r>
          </w:p>
          <w:p w14:paraId="7796A4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В-500-01</w:t>
            </w:r>
          </w:p>
        </w:tc>
        <w:tc>
          <w:tcPr>
            <w:tcW w:w="1134" w:type="dxa"/>
            <w:vAlign w:val="center"/>
          </w:tcPr>
          <w:p w14:paraId="693B7C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A299B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94294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2A4A7F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6F80F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756A1C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2CD1E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</w:tcPr>
          <w:p w14:paraId="12141A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840EC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C90BB75" w14:textId="77777777" w:rsidTr="00853712">
        <w:tc>
          <w:tcPr>
            <w:tcW w:w="1384" w:type="dxa"/>
            <w:vAlign w:val="center"/>
          </w:tcPr>
          <w:p w14:paraId="68DE7769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0" allowOverlap="1" wp14:anchorId="31B2B8A8" wp14:editId="3062C52C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18415</wp:posOffset>
                      </wp:positionV>
                      <wp:extent cx="358140" cy="579120"/>
                      <wp:effectExtent l="0" t="0" r="0" b="0"/>
                      <wp:wrapNone/>
                      <wp:docPr id="167" name="Group 9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" cy="579120"/>
                                <a:chOff x="4632" y="11736"/>
                                <a:chExt cx="564" cy="912"/>
                              </a:xfrm>
                            </wpg:grpSpPr>
                            <wps:wsp>
                              <wps:cNvPr id="168" name="Rectangle 97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2" y="11772"/>
                                  <a:ext cx="564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Rectangle 97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2" y="12270"/>
                                  <a:ext cx="564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Oval 9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10" y="1234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Oval 9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04" y="12516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Oval 97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84" y="12516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Oval 9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52" y="1234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Oval 9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58" y="12516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Oval 9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84" y="1234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Oval 9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8" y="11844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Oval 97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8" y="1201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Oval 97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6" y="11844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Oval 97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6" y="12024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Line 97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0" y="12114"/>
                                  <a:ext cx="0" cy="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Line 97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6" y="11736"/>
                                  <a:ext cx="0" cy="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AE9C78A" id="Group 9731" o:spid="_x0000_s1026" style="position:absolute;margin-left:133.95pt;margin-top:1.45pt;width:28.2pt;height:45.6pt;z-index:251748352" coordorigin="4632,11736" coordsize="564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" o:allowincell="f">
                      <v:rect id="Rectangle 9732" o:spid="_x0000_s1027" style="position:absolute;left:4632;top:11772;width:56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/>
                      <v:rect id="Rectangle 9733" o:spid="_x0000_s1028" style="position:absolute;left:4632;top:12270;width:56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Ov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"/>
                      <v:oval id="Oval 9734" o:spid="_x0000_s1029" style="position:absolute;left:4710;top:1234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"/>
                      <v:oval id="Oval 9735" o:spid="_x0000_s1030" style="position:absolute;left:4704;top:125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"/>
                      <v:oval id="Oval 9736" o:spid="_x0000_s1031" style="position:absolute;left:4884;top:125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"/>
                      <v:oval id="Oval 9737" o:spid="_x0000_s1032" style="position:absolute;left:5052;top:1234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TkwQAAANw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lsKf8/EC/TmAQAA//8DAFBLAQItABQABgAIAAAAIQDb4fbL7gAAAIUBAAATAAAAAAAAAAAAAAAA&#10;AAAAAABbQ29udGVudF9UeXBlc10ueG1sUEsBAi0AFAAGAAgAAAAhAFr0LFu/AAAAFQEAAAsAAAAA&#10;AAAAAAAAAAAAHwEAAF9yZWxzLy5yZWxzUEsBAi0AFAAGAAgAAAAhAEl1hOTBAAAA3AAAAA8AAAAA&#10;AAAAAAAAAAAABwIAAGRycy9kb3ducmV2LnhtbFBLBQYAAAAAAwADALcAAAD1AgAAAAA=&#10;"/>
                      <v:oval id="Oval 9738" o:spid="_x0000_s1033" style="position:absolute;left:5058;top:125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"/>
                      <v:oval id="Oval 9739" o:spid="_x0000_s1034" style="position:absolute;left:4884;top:1234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"/>
                      <v:oval id="Oval 9740" o:spid="_x0000_s1035" style="position:absolute;left:4728;top:1184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"/>
                      <v:oval id="Oval 9741" o:spid="_x0000_s1036" style="position:absolute;left:4728;top:1201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"/>
                      <v:oval id="Oval 9742" o:spid="_x0000_s1037" style="position:absolute;left:5046;top:1184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"/>
                      <v:oval id="Oval 9743" o:spid="_x0000_s1038" style="position:absolute;left:5046;top:1202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"/>
                      <v:line id="Line 9744" o:spid="_x0000_s1039" style="position:absolute;visibility:visible;mso-wrap-style:square" from="4920,12114" to="4920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OE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zw5RmZQC/+AAAA//8DAFBLAQItABQABgAIAAAAIQDb4fbL7gAAAIUBAAATAAAAAAAA&#10;AAAAAAAAAAAAAABbQ29udGVudF9UeXBlc10ueG1sUEsBAi0AFAAGAAgAAAAhAFr0LFu/AAAAFQEA&#10;AAsAAAAAAAAAAAAAAAAAHwEAAF9yZWxzLy5yZWxzUEsBAi0AFAAGAAgAAAAhAPsqA4THAAAA3AAA&#10;AA8AAAAAAAAAAAAAAAAABwIAAGRycy9kb3ducmV2LnhtbFBLBQYAAAAAAwADALcAAAD7AgAAAAA=&#10;"/>
                      <v:line id="Line 9745" o:spid="_x0000_s1040" style="position:absolute;visibility:visible;mso-wrap-style:square" from="4926,11736" to="4926,1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Контейнер </w:t>
            </w:r>
          </w:p>
          <w:p w14:paraId="3997DEB2" w14:textId="77777777" w:rsidR="00B13BD5" w:rsidRPr="005260A3" w:rsidRDefault="00B13BD5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передвижной</w:t>
            </w:r>
          </w:p>
        </w:tc>
        <w:tc>
          <w:tcPr>
            <w:tcW w:w="1276" w:type="dxa"/>
            <w:vAlign w:val="center"/>
          </w:tcPr>
          <w:p w14:paraId="12472D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КП-160-01</w:t>
            </w:r>
          </w:p>
          <w:p w14:paraId="4FAB60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КП-300-01</w:t>
            </w:r>
          </w:p>
        </w:tc>
        <w:tc>
          <w:tcPr>
            <w:tcW w:w="1134" w:type="dxa"/>
            <w:vAlign w:val="center"/>
          </w:tcPr>
          <w:p w14:paraId="7CAA85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4D544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4C352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3A4C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BA386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B7C78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116AD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900</w:t>
            </w:r>
          </w:p>
          <w:p w14:paraId="6E00FC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6E50B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1700</w:t>
            </w:r>
          </w:p>
        </w:tc>
        <w:tc>
          <w:tcPr>
            <w:tcW w:w="1134" w:type="dxa"/>
          </w:tcPr>
          <w:p w14:paraId="0C0597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D8544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52E2C995" w14:textId="77777777" w:rsidTr="00853712">
        <w:tc>
          <w:tcPr>
            <w:tcW w:w="1384" w:type="dxa"/>
            <w:vAlign w:val="center"/>
          </w:tcPr>
          <w:p w14:paraId="27744056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0" allowOverlap="1" wp14:anchorId="5832EF0B" wp14:editId="35094C78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132715</wp:posOffset>
                      </wp:positionV>
                      <wp:extent cx="350520" cy="236220"/>
                      <wp:effectExtent l="0" t="0" r="0" b="0"/>
                      <wp:wrapNone/>
                      <wp:docPr id="163" name="Group 9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520" cy="236220"/>
                                <a:chOff x="4662" y="12876"/>
                                <a:chExt cx="552" cy="372"/>
                              </a:xfrm>
                            </wpg:grpSpPr>
                            <wps:wsp>
                              <wps:cNvPr id="164" name="Rectangle 97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04" y="12876"/>
                                  <a:ext cx="468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Line 97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62" y="13062"/>
                                  <a:ext cx="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97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36" y="13062"/>
                                  <a:ext cx="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319DF2C" id="Group 9746" o:spid="_x0000_s1026" style="position:absolute;margin-left:137.25pt;margin-top:10.45pt;width:27.6pt;height:18.6pt;z-index:251749376" coordorigin="4662,12876" coordsize="552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" o:allowincell="f">
                      <v:rect id="Rectangle 9747" o:spid="_x0000_s1027" style="position:absolute;left:4704;top:12876;width:468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5wx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5EucMcMAAADcAAAADwAA&#10;AAAAAAAAAAAAAAAHAgAAZHJzL2Rvd25yZXYueG1sUEsFBgAAAAADAAMAtwAAAPcCAAAAAA==&#10;"/>
                      <v:line id="Line 9748" o:spid="_x0000_s1028" style="position:absolute;visibility:visible;mso-wrap-style:square" from="4662,13062" to="4740,1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bm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FtRRubEAAAA3AAAAA8A&#10;AAAAAAAAAAAAAAAABwIAAGRycy9kb3ducmV2LnhtbFBLBQYAAAAAAwADALcAAAD4AgAAAAA=&#10;"/>
                      <v:line id="Line 9749" o:spid="_x0000_s1029" style="position:absolute;visibility:visible;mso-wrap-style:square" from="5136,13062" to="5214,1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iRxAAAANw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yn4eyZdIOe/AAAA//8DAFBLAQItABQABgAIAAAAIQDb4fbL7gAAAIUBAAATAAAAAAAAAAAA&#10;AAAAAAAAAABbQ29udGVudF9UeXBlc10ueG1sUEsBAi0AFAAGAAgAAAAhAFr0LFu/AAAAFQEAAAsA&#10;AAAAAAAAAAAAAAAAHwEAAF9yZWxzLy5yZWxzUEsBAi0AFAAGAAgAAAAhAKuD2JH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Стеллаж </w:t>
            </w:r>
          </w:p>
          <w:p w14:paraId="31D4EC00" w14:textId="77777777" w:rsidR="00B13BD5" w:rsidRPr="005260A3" w:rsidRDefault="00B13BD5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передвижной</w:t>
            </w:r>
          </w:p>
        </w:tc>
        <w:tc>
          <w:tcPr>
            <w:tcW w:w="1276" w:type="dxa"/>
            <w:vAlign w:val="center"/>
          </w:tcPr>
          <w:p w14:paraId="506E7D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СП-230</w:t>
            </w:r>
          </w:p>
          <w:p w14:paraId="39DC744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СП-125</w:t>
            </w:r>
          </w:p>
        </w:tc>
        <w:tc>
          <w:tcPr>
            <w:tcW w:w="1134" w:type="dxa"/>
            <w:vAlign w:val="center"/>
          </w:tcPr>
          <w:p w14:paraId="596626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EA8F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79816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  <w:p w14:paraId="30AEAC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80C68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14:paraId="4F17FC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64743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F6C2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537F3A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1764E9B" w14:textId="77777777" w:rsidTr="00853712">
        <w:tc>
          <w:tcPr>
            <w:tcW w:w="1384" w:type="dxa"/>
            <w:vAlign w:val="center"/>
          </w:tcPr>
          <w:p w14:paraId="615C3032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0" allowOverlap="1" wp14:anchorId="40C75868" wp14:editId="3A976C31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106045</wp:posOffset>
                      </wp:positionV>
                      <wp:extent cx="434340" cy="175260"/>
                      <wp:effectExtent l="0" t="0" r="0" b="0"/>
                      <wp:wrapNone/>
                      <wp:docPr id="160" name="Group 9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5260"/>
                                <a:chOff x="4566" y="13566"/>
                                <a:chExt cx="684" cy="276"/>
                              </a:xfrm>
                            </wpg:grpSpPr>
                            <wps:wsp>
                              <wps:cNvPr id="161" name="Rectangle 97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20" y="13566"/>
                                  <a:ext cx="630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Line 97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66" y="13704"/>
                                  <a:ext cx="1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BDA3FD1" id="Group 9750" o:spid="_x0000_s1026" style="position:absolute;margin-left:132.45pt;margin-top:8.35pt;width:34.2pt;height:13.8pt;z-index:251750400" coordorigin="4566,13566" coordsize="684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" o:allowincell="f">
                      <v:rect id="Rectangle 9751" o:spid="_x0000_s1027" style="position:absolute;left:4620;top:13566;width:63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+p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PID3M+ECuXgBAAD//wMAUEsBAi0AFAAGAAgAAAAhANvh9svuAAAAhQEAABMAAAAAAAAAAAAAAAAA&#10;AAAAAFtDb250ZW50X1R5cGVzXS54bWxQSwECLQAUAAYACAAAACEAWvQsW78AAAAVAQAACwAAAAAA&#10;AAAAAAAAAAAfAQAAX3JlbHMvLnJlbHNQSwECLQAUAAYACAAAACEA9Dw/qcAAAADcAAAADwAAAAAA&#10;AAAAAAAAAAAHAgAAZHJzL2Rvd25yZXYueG1sUEsFBgAAAAADAAMAtwAAAPQCAAAAAA==&#10;"/>
                      <v:line id="Line 9752" o:spid="_x0000_s1028" style="position:absolute;visibility:visible;mso-wrap-style:square" from="4566,13704" to="4668,1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Тележка </w:t>
            </w:r>
          </w:p>
          <w:p w14:paraId="28B1CA8D" w14:textId="77777777" w:rsidR="00B13BD5" w:rsidRPr="005260A3" w:rsidRDefault="00B13BD5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подъёмная</w:t>
            </w:r>
          </w:p>
        </w:tc>
        <w:tc>
          <w:tcPr>
            <w:tcW w:w="1276" w:type="dxa"/>
            <w:vAlign w:val="center"/>
          </w:tcPr>
          <w:p w14:paraId="47B45BA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ТП-80К</w:t>
            </w:r>
          </w:p>
          <w:p w14:paraId="6D2C62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ТП-80</w:t>
            </w:r>
          </w:p>
        </w:tc>
        <w:tc>
          <w:tcPr>
            <w:tcW w:w="1134" w:type="dxa"/>
            <w:vAlign w:val="center"/>
          </w:tcPr>
          <w:p w14:paraId="5ADC92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AED99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1250</w:t>
            </w:r>
          </w:p>
          <w:p w14:paraId="681B7C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946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410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183B96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1250</w:t>
            </w:r>
          </w:p>
        </w:tc>
        <w:tc>
          <w:tcPr>
            <w:tcW w:w="1134" w:type="dxa"/>
          </w:tcPr>
          <w:p w14:paraId="356B7C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78B98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</w:tbl>
    <w:p w14:paraId="72B2650D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40DB8E45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Аппараты для приготовления пирожков, пончиков, оладий, </w:t>
      </w:r>
    </w:p>
    <w:p w14:paraId="41EDD24B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бифштексов</w:t>
      </w:r>
    </w:p>
    <w:p w14:paraId="5BA9704B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1949"/>
        <w:gridCol w:w="1950"/>
        <w:gridCol w:w="2360"/>
        <w:gridCol w:w="1539"/>
      </w:tblGrid>
      <w:tr w:rsidR="00B13BD5" w:rsidRPr="005260A3" w14:paraId="5334F0ED" w14:textId="77777777">
        <w:tc>
          <w:tcPr>
            <w:tcW w:w="1949" w:type="dxa"/>
            <w:vAlign w:val="center"/>
          </w:tcPr>
          <w:p w14:paraId="0E45E0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Наимено-вание</w:t>
            </w:r>
          </w:p>
          <w:p w14:paraId="29BEFC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оборудо-вания</w:t>
            </w:r>
          </w:p>
        </w:tc>
        <w:tc>
          <w:tcPr>
            <w:tcW w:w="1949" w:type="dxa"/>
            <w:vAlign w:val="center"/>
          </w:tcPr>
          <w:p w14:paraId="1EFAEA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950" w:type="dxa"/>
            <w:vAlign w:val="center"/>
          </w:tcPr>
          <w:p w14:paraId="1AF733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Условные</w:t>
            </w:r>
          </w:p>
          <w:p w14:paraId="18820C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обозначения</w:t>
            </w:r>
          </w:p>
        </w:tc>
        <w:tc>
          <w:tcPr>
            <w:tcW w:w="2360" w:type="dxa"/>
            <w:vAlign w:val="center"/>
          </w:tcPr>
          <w:p w14:paraId="5021C2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Габаритные</w:t>
            </w:r>
          </w:p>
          <w:p w14:paraId="3A390D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размеры, мм</w:t>
            </w:r>
          </w:p>
        </w:tc>
        <w:tc>
          <w:tcPr>
            <w:tcW w:w="1539" w:type="dxa"/>
            <w:vAlign w:val="center"/>
          </w:tcPr>
          <w:p w14:paraId="39CB9C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Потребляемая мощность, КВт/ч</w:t>
            </w:r>
          </w:p>
        </w:tc>
      </w:tr>
      <w:tr w:rsidR="00B13BD5" w:rsidRPr="005260A3" w14:paraId="2DFAA4BD" w14:textId="77777777">
        <w:tc>
          <w:tcPr>
            <w:tcW w:w="1949" w:type="dxa"/>
            <w:vAlign w:val="center"/>
          </w:tcPr>
          <w:p w14:paraId="310B93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949" w:type="dxa"/>
            <w:vAlign w:val="center"/>
          </w:tcPr>
          <w:p w14:paraId="241758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vAlign w:val="center"/>
          </w:tcPr>
          <w:p w14:paraId="2EBBB8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360" w:type="dxa"/>
            <w:vAlign w:val="center"/>
          </w:tcPr>
          <w:p w14:paraId="72AC1F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539" w:type="dxa"/>
            <w:vAlign w:val="center"/>
          </w:tcPr>
          <w:p w14:paraId="5038CC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90FE117" w14:textId="77777777">
        <w:tc>
          <w:tcPr>
            <w:tcW w:w="1949" w:type="dxa"/>
            <w:vAlign w:val="center"/>
          </w:tcPr>
          <w:p w14:paraId="038EAF58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0" allowOverlap="1" wp14:anchorId="5E1E688B" wp14:editId="4F9D870B">
                      <wp:simplePos x="0" y="0"/>
                      <wp:positionH relativeFrom="column">
                        <wp:posOffset>2741295</wp:posOffset>
                      </wp:positionH>
                      <wp:positionV relativeFrom="paragraph">
                        <wp:posOffset>158115</wp:posOffset>
                      </wp:positionV>
                      <wp:extent cx="506730" cy="464820"/>
                      <wp:effectExtent l="0" t="0" r="0" b="0"/>
                      <wp:wrapNone/>
                      <wp:docPr id="153" name="Group 9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464820"/>
                                <a:chOff x="7842" y="7654"/>
                                <a:chExt cx="798" cy="732"/>
                              </a:xfrm>
                            </wpg:grpSpPr>
                            <wps:wsp>
                              <wps:cNvPr id="154" name="Rectangle 97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44" y="7654"/>
                                  <a:ext cx="696" cy="7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Line 97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44" y="7780"/>
                                  <a:ext cx="6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97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64" y="7660"/>
                                  <a:ext cx="0" cy="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Line 97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14" y="7660"/>
                                  <a:ext cx="0" cy="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Oval 97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2" y="7786"/>
                                  <a:ext cx="204" cy="20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Line 97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2" y="7888"/>
                                  <a:ext cx="2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C35409E" id="Group 9753" o:spid="_x0000_s1026" style="position:absolute;margin-left:215.85pt;margin-top:12.45pt;width:39.9pt;height:36.6pt;z-index:251751424" coordorigin="7842,7654" coordsize="798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" o:allowincell="f">
                      <v:rect id="Rectangle 9754" o:spid="_x0000_s1027" style="position:absolute;left:7944;top:7654;width:696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1aM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0xLuz4QLZHIDAAD//wMAUEsBAi0AFAAGAAgAAAAhANvh9svuAAAAhQEAABMAAAAAAAAAAAAA&#10;AAAAAAAAAFtDb250ZW50X1R5cGVzXS54bWxQSwECLQAUAAYACAAAACEAWvQsW78AAAAVAQAACwAA&#10;AAAAAAAAAAAAAAAfAQAAX3JlbHMvLnJlbHNQSwECLQAUAAYACAAAACEAKidWjMMAAADcAAAADwAA&#10;AAAAAAAAAAAAAAAHAgAAZHJzL2Rvd25yZXYueG1sUEsFBgAAAAADAAMAtwAAAPcCAAAAAA==&#10;"/>
                      <v:line id="Line 9755" o:spid="_x0000_s1028" style="position:absolute;visibility:visible;mso-wrap-style:square" from="7944,7780" to="8640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xbxAAAANw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JU9jFvEAAAA3AAAAA8A&#10;AAAAAAAAAAAAAAAABwIAAGRycy9kb3ducmV2LnhtbFBLBQYAAAAAAwADALcAAAD4AgAAAAA=&#10;"/>
                      <v:line id="Line 9756" o:spid="_x0000_s1029" style="position:absolute;visibility:visible;mso-wrap-style:square" from="8064,7660" to="8064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      <v:line id="Line 9757" o:spid="_x0000_s1030" style="position:absolute;visibility:visible;mso-wrap-style:square" from="8514,7660" to="8514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      <v:oval id="Oval 9758" o:spid="_x0000_s1031" style="position:absolute;left:7842;top:7786;width:20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" filled="f"/>
                      <v:line id="Line 9759" o:spid="_x0000_s1032" style="position:absolute;visibility:visible;mso-wrap-style:square" from="7842,7888" to="8046,7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Ze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6fPcH0mXiDnFwAAAP//AwBQSwECLQAUAAYACAAAACEA2+H2y+4AAACFAQAAEwAAAAAAAAAA&#10;AAAAAAAAAAAAW0NvbnRlbnRfVHlwZXNdLnhtbFBLAQItABQABgAIAAAAIQBa9CxbvwAAABUBAAAL&#10;AAAAAAAAAAAAAAAAAB8BAABfcmVscy8ucmVsc1BLAQItABQABgAIAAAAIQAUcIZexQAAANw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Аппарат для </w:t>
            </w:r>
          </w:p>
          <w:p w14:paraId="13E97D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приготов-ления жареных пирожков</w:t>
            </w:r>
          </w:p>
        </w:tc>
        <w:tc>
          <w:tcPr>
            <w:tcW w:w="1949" w:type="dxa"/>
            <w:vAlign w:val="center"/>
          </w:tcPr>
          <w:p w14:paraId="7F8B78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АЖ-3П</w:t>
            </w:r>
          </w:p>
        </w:tc>
        <w:tc>
          <w:tcPr>
            <w:tcW w:w="1950" w:type="dxa"/>
            <w:vAlign w:val="center"/>
          </w:tcPr>
          <w:p w14:paraId="24973F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9724F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16B31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8625B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05418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45451C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1700</w:t>
            </w:r>
          </w:p>
        </w:tc>
        <w:tc>
          <w:tcPr>
            <w:tcW w:w="1539" w:type="dxa"/>
            <w:vAlign w:val="center"/>
          </w:tcPr>
          <w:p w14:paraId="0766AD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A802AB9" w14:textId="77777777">
        <w:tc>
          <w:tcPr>
            <w:tcW w:w="1949" w:type="dxa"/>
            <w:vAlign w:val="center"/>
          </w:tcPr>
          <w:p w14:paraId="413AD51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0" allowOverlap="1" wp14:anchorId="69529612" wp14:editId="20543204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263525</wp:posOffset>
                      </wp:positionV>
                      <wp:extent cx="373380" cy="266700"/>
                      <wp:effectExtent l="0" t="0" r="0" b="0"/>
                      <wp:wrapNone/>
                      <wp:docPr id="143" name="Group 9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3380" cy="266700"/>
                                <a:chOff x="6792" y="2490"/>
                                <a:chExt cx="588" cy="420"/>
                              </a:xfrm>
                            </wpg:grpSpPr>
                            <wps:wsp>
                              <wps:cNvPr id="144" name="Rectangle 97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92" y="2490"/>
                                  <a:ext cx="588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Rectangle 97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52" y="2550"/>
                                  <a:ext cx="468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Oval 97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06" y="2652"/>
                                  <a:ext cx="90" cy="9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Line 9764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7236" y="2550"/>
                                  <a:ext cx="78" cy="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Line 9765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7068" y="2742"/>
                                  <a:ext cx="66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49" name="Group 9766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134" y="2622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50" name="Line 97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Line 97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Line 97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9AED3B5" id="Group 9760" o:spid="_x0000_s1026" style="position:absolute;margin-left:226.05pt;margin-top:20.75pt;width:29.4pt;height:21pt;z-index:251752448" coordorigin="6792,2490" coordsize="58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" o:allowincell="f">
                      <v:rect id="Rectangle 9761" o:spid="_x0000_s1027" style="position:absolute;left:6792;top:2490;width:58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BRwwAAANwAAAAPAAAAZHJzL2Rvd25yZXYueG1sRE9Na8JA&#10;EL0L/Q/LFHozG6NI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/7AUcMAAADcAAAADwAA&#10;AAAAAAAAAAAAAAAHAgAAZHJzL2Rvd25yZXYueG1sUEsFBgAAAAADAAMAtwAAAPcCAAAAAA==&#10;"/>
                      <v:rect id="Rectangle 9762" o:spid="_x0000_s1028" style="position:absolute;left:6852;top:2550;width:46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/>
                      <v:oval id="Oval 9763" o:spid="_x0000_s1029" style="position:absolute;left:6906;top:2652;width:9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"/>
                      <v:line id="Line 9764" o:spid="_x0000_s1030" style="position:absolute;rotation:180;flip:y;visibility:visible;mso-wrap-style:square" from="7236,2550" to="7314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"/>
                      <v:line id="Line 9765" o:spid="_x0000_s1031" style="position:absolute;rotation:180;flip:x;visibility:visible;mso-wrap-style:square" from="7068,2742" to="7134,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"/>
                      <v:group id="Group 9766" o:spid="_x0000_s1032" style="position:absolute;left:7134;top:2622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">
                        <v:line id="Line 9767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"/>
                        <v:line id="Line 9768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"/>
                        <v:line id="Line 9769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Qv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BrUFC/EAAAA3A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Аппарат для </w:t>
            </w:r>
          </w:p>
          <w:p w14:paraId="090ECEB9" w14:textId="77777777" w:rsidR="00B13BD5" w:rsidRPr="005260A3" w:rsidRDefault="00B13BD5" w:rsidP="00B13BD5">
            <w:pPr>
              <w:ind w:left="-142" w:right="-4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приготовления и жаренья пончиков</w:t>
            </w:r>
          </w:p>
        </w:tc>
        <w:tc>
          <w:tcPr>
            <w:tcW w:w="1949" w:type="dxa"/>
            <w:vAlign w:val="center"/>
          </w:tcPr>
          <w:p w14:paraId="181D35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АП-3М</w:t>
            </w:r>
          </w:p>
        </w:tc>
        <w:tc>
          <w:tcPr>
            <w:tcW w:w="1950" w:type="dxa"/>
            <w:vAlign w:val="center"/>
          </w:tcPr>
          <w:p w14:paraId="338BBC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2D13D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208C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BB3E2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3F0FE6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539" w:type="dxa"/>
            <w:vAlign w:val="center"/>
          </w:tcPr>
          <w:p w14:paraId="601BED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BB7996B" w14:textId="77777777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B7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B1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1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6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A6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3641A113" w14:textId="77777777">
        <w:tc>
          <w:tcPr>
            <w:tcW w:w="1949" w:type="dxa"/>
            <w:vAlign w:val="center"/>
          </w:tcPr>
          <w:p w14:paraId="3D855A7D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0" allowOverlap="1" wp14:anchorId="590F987F" wp14:editId="465A2032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163830</wp:posOffset>
                      </wp:positionV>
                      <wp:extent cx="727710" cy="723900"/>
                      <wp:effectExtent l="0" t="0" r="0" b="0"/>
                      <wp:wrapNone/>
                      <wp:docPr id="123" name="Group 9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7710" cy="723900"/>
                                <a:chOff x="6330" y="3768"/>
                                <a:chExt cx="1146" cy="1140"/>
                              </a:xfrm>
                            </wpg:grpSpPr>
                            <wps:wsp>
                              <wps:cNvPr id="124" name="Line 9771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7218" y="3834"/>
                                  <a:ext cx="192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9772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6906" y="4122"/>
                                  <a:ext cx="210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6" name="Group 9773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116" y="4002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27" name="Line 97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" name="Line 97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" name="Line 97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0" name="Group 97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90" y="3828"/>
                                  <a:ext cx="1026" cy="1020"/>
                                  <a:chOff x="6390" y="3828"/>
                                  <a:chExt cx="1134" cy="1134"/>
                                </a:xfrm>
                              </wpg:grpSpPr>
                              <wps:wsp>
                                <wps:cNvPr id="131" name="Rectangle 97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90" y="3828"/>
                                    <a:ext cx="567" cy="11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Rectangle 97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90" y="3828"/>
                                    <a:ext cx="1134" cy="5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3" name="Group 97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40" y="3978"/>
                                  <a:ext cx="204" cy="204"/>
                                  <a:chOff x="6588" y="4056"/>
                                  <a:chExt cx="204" cy="204"/>
                                </a:xfrm>
                              </wpg:grpSpPr>
                              <wps:wsp>
                                <wps:cNvPr id="134" name="Oval 97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88" y="4056"/>
                                    <a:ext cx="204" cy="20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Line 97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588" y="4158"/>
                                    <a:ext cx="20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Line 97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90" y="4056"/>
                                    <a:ext cx="0" cy="2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37" name="Line 97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30" y="3768"/>
                                  <a:ext cx="0" cy="1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97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0" y="4908"/>
                                  <a:ext cx="6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97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0" y="3768"/>
                                  <a:ext cx="11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97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76" y="3768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97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6" y="4398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97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6" y="4398"/>
                                  <a:ext cx="5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995964E" id="Group 9770" o:spid="_x0000_s1026" style="position:absolute;margin-left:212.85pt;margin-top:12.9pt;width:57.3pt;height:57pt;z-index:251753472" coordorigin="6330,3768" coordsize="1146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" o:allowincell="f">
                      <v:line id="Line 9771" o:spid="_x0000_s1027" style="position:absolute;rotation:180;flip:y;visibility:visible;mso-wrap-style:square" from="7218,3834" to="7410,4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"/>
                      <v:line id="Line 9772" o:spid="_x0000_s1028" style="position:absolute;rotation:180;flip:x;visibility:visible;mso-wrap-style:square" from="6906,4122" to="7116,4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"/>
                      <v:group id="Group 9773" o:spid="_x0000_s1029" style="position:absolute;left:7116;top:4002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">
                        <v:line id="Line 9774" o:spid="_x0000_s1030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W1xAAAANw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f/IGf8+kC+T8BgAA//8DAFBLAQItABQABgAIAAAAIQDb4fbL7gAAAIUBAAATAAAAAAAAAAAA&#10;AAAAAAAAAABbQ29udGVudF9UeXBlc10ueG1sUEsBAi0AFAAGAAgAAAAhAFr0LFu/AAAAFQEAAAsA&#10;AAAAAAAAAAAAAAAAHwEAAF9yZWxzLy5yZWxzUEsBAi0AFAAGAAgAAAAhAIuBRbXEAAAA3AAAAA8A&#10;AAAAAAAAAAAAAAAABwIAAGRycy9kb3ducmV2LnhtbFBLBQYAAAAAAwADALcAAAD4AgAAAAA=&#10;"/>
                        <v:line id="Line 9775" o:spid="_x0000_s1031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tHHxwAAANw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fya08oxMoFe/AAAA//8DAFBLAQItABQABgAIAAAAIQDb4fbL7gAAAIUBAAATAAAAAAAA&#10;AAAAAAAAAAAAAABbQ29udGVudF9UeXBlc10ueG1sUEsBAi0AFAAGAAgAAAAhAFr0LFu/AAAAFQEA&#10;AAsAAAAAAAAAAAAAAAAAHwEAAF9yZWxzLy5yZWxzUEsBAi0AFAAGAAgAAAAhAPoe0cfHAAAA3AAA&#10;AA8AAAAAAAAAAAAAAAAABwIAAGRycy9kb3ducmV2LnhtbFBLBQYAAAAAAwADALcAAAD7AgAAAAA=&#10;"/>
                        <v:line id="Line 9776" o:spid="_x0000_s1032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Uj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f/wKt2fiBXJ2BQAA//8DAFBLAQItABQABgAIAAAAIQDb4fbL7gAAAIUBAAATAAAAAAAAAAAA&#10;AAAAAAAAAABbQ29udGVudF9UeXBlc10ueG1sUEsBAi0AFAAGAAgAAAAhAFr0LFu/AAAAFQEAAAsA&#10;AAAAAAAAAAAAAAAAHwEAAF9yZWxzLy5yZWxzUEsBAi0AFAAGAAgAAAAhAEx29SPEAAAA3AAAAA8A&#10;AAAAAAAAAAAAAAAABwIAAGRycy9kb3ducmV2LnhtbFBLBQYAAAAAAwADALcAAAD4AgAAAAA=&#10;"/>
                      </v:group>
                      <v:group id="Group 9777" o:spid="_x0000_s1033" style="position:absolute;left:6390;top:3828;width:1026;height:1020" coordorigin="6390,3828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  <v:rect id="Rectangle 9778" o:spid="_x0000_s1034" style="position:absolute;left:6390;top:3828;width:567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C0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"/>
                        <v:rect id="Rectangle 9779" o:spid="_x0000_s1035" style="position:absolute;left:6390;top:3828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" filled="f"/>
                      </v:group>
                      <v:group id="Group 9780" o:spid="_x0000_s1036" style="position:absolute;left:6540;top:3978;width:204;height:204" coordorigin="6588,405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oval id="Oval 9781" o:spid="_x0000_s1037" style="position:absolute;left:6588;top:4056;width:20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" filled="f"/>
                        <v:line id="Line 9782" o:spid="_x0000_s1038" style="position:absolute;visibility:visible;mso-wrap-style:square" from="6588,4158" to="6792,4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n7xAAAANwAAAAPAAAAZHJzL2Rvd25yZXYueG1sRE9La8JA&#10;EL4L/odlhN50Y6V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EjiafvEAAAA3AAAAA8A&#10;AAAAAAAAAAAAAAAABwIAAGRycy9kb3ducmV2LnhtbFBLBQYAAAAAAwADALcAAAD4AgAAAAA=&#10;"/>
                        <v:line id="Line 9783" o:spid="_x0000_s1039" style="position:absolute;visibility:visible;mso-wrap-style:square" from="6690,4056" to="6690,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eM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xR+n4kXyOUPAAAA//8DAFBLAQItABQABgAIAAAAIQDb4fbL7gAAAIUBAAATAAAAAAAAAAAA&#10;AAAAAAAAAABbQ29udGVudF9UeXBlc10ueG1sUEsBAi0AFAAGAAgAAAAhAFr0LFu/AAAAFQEAAAsA&#10;AAAAAAAAAAAAAAAAHwEAAF9yZWxzLy5yZWxzUEsBAi0AFAAGAAgAAAAhALgw94zEAAAA3AAAAA8A&#10;AAAAAAAAAAAAAAAABwIAAGRycy9kb3ducmV2LnhtbFBLBQYAAAAAAwADALcAAAD4AgAAAAA=&#10;"/>
                      </v:group>
                      <v:line id="Line 9784" o:spid="_x0000_s1040" style="position:absolute;flip:x;visibility:visible;mso-wrap-style:square" from="6330,3768" to="6330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"/>
                      <v:line id="Line 9785" o:spid="_x0000_s1041" style="position:absolute;visibility:visible;mso-wrap-style:square" from="6330,4908" to="6966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8Zl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xo5RmZQC/+AAAA//8DAFBLAQItABQABgAIAAAAIQDb4fbL7gAAAIUBAAATAAAAAAAA&#10;AAAAAAAAAAAAAABbQ29udGVudF9UeXBlc10ueG1sUEsBAi0AFAAGAAgAAAAhAFr0LFu/AAAAFQEA&#10;AAsAAAAAAAAAAAAAAAAAHwEAAF9yZWxzLy5yZWxzUEsBAi0AFAAGAAgAAAAhAKbjxmXHAAAA3AAA&#10;AA8AAAAAAAAAAAAAAAAABwIAAGRycy9kb3ducmV2LnhtbFBLBQYAAAAAAwADALcAAAD7AgAAAAA=&#10;"/>
                      <v:line id="Line 9786" o:spid="_x0000_s1042" style="position:absolute;visibility:visible;mso-wrap-style:square" from="6330,3768" to="7476,3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2P+xAAAANw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/mwO/8/EC+TyDwAA//8DAFBLAQItABQABgAIAAAAIQDb4fbL7gAAAIUBAAATAAAAAAAAAAAA&#10;AAAAAAAAAABbQ29udGVudF9UeXBlc10ueG1sUEsBAi0AFAAGAAgAAAAhAFr0LFu/AAAAFQEAAAsA&#10;AAAAAAAAAAAAAAAAHwEAAF9yZWxzLy5yZWxzUEsBAi0AFAAGAAgAAAAhAMmvY/7EAAAA3AAAAA8A&#10;AAAAAAAAAAAAAAAABwIAAGRycy9kb3ducmV2LnhtbFBLBQYAAAAAAwADALcAAAD4AgAAAAA=&#10;"/>
                      <v:line id="Line 9787" o:spid="_x0000_s1043" style="position:absolute;visibility:visible;mso-wrap-style:square" from="7476,3768" to="7476,4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7kexwAAANwAAAAPAAAAZHJzL2Rvd25yZXYueG1sRI9BS8NA&#10;EIXvQv/DMgVvdlOVI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ACTuR7HAAAA3AAA&#10;AA8AAAAAAAAAAAAAAAAABwIAAGRycy9kb3ducmV2LnhtbFBLBQYAAAAAAwADALcAAAD7AgAAAAA=&#10;"/>
                      <v:line id="Line 9788" o:spid="_x0000_s1044" style="position:absolute;visibility:visible;mso-wrap-style:square" from="6966,4398" to="6966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xyF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/3UE12fiBXJ2AQAA//8DAFBLAQItABQABgAIAAAAIQDb4fbL7gAAAIUBAAATAAAAAAAAAAAA&#10;AAAAAAAAAABbQ29udGVudF9UeXBlc10ueG1sUEsBAi0AFAAGAAgAAAAhAFr0LFu/AAAAFQEAAAsA&#10;AAAAAAAAAAAAAAAAHwEAAF9yZWxzLy5yZWxzUEsBAi0AFAAGAAgAAAAhAG/fHIXEAAAA3AAAAA8A&#10;AAAAAAAAAAAAAAAABwIAAGRycy9kb3ducmV2LnhtbFBLBQYAAAAAAwADALcAAAD4AgAAAAA=&#10;"/>
                      <v:line id="Line 9789" o:spid="_x0000_s1045" style="position:absolute;visibility:visible;mso-wrap-style:square" from="6966,4398" to="7470,4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YLy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J8NgvL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для </w:t>
            </w:r>
          </w:p>
          <w:p w14:paraId="3FED45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приготовления блинчиков с начинкой</w:t>
            </w:r>
          </w:p>
        </w:tc>
        <w:tc>
          <w:tcPr>
            <w:tcW w:w="1949" w:type="dxa"/>
            <w:vAlign w:val="center"/>
          </w:tcPr>
          <w:p w14:paraId="0C8597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МБН-780</w:t>
            </w:r>
          </w:p>
        </w:tc>
        <w:tc>
          <w:tcPr>
            <w:tcW w:w="1950" w:type="dxa"/>
            <w:vAlign w:val="center"/>
          </w:tcPr>
          <w:p w14:paraId="7C0E93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2D2A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BF83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713BC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3923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A08D8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50772E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2020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1660</w:t>
            </w:r>
          </w:p>
        </w:tc>
        <w:tc>
          <w:tcPr>
            <w:tcW w:w="1539" w:type="dxa"/>
            <w:vAlign w:val="center"/>
          </w:tcPr>
          <w:p w14:paraId="073FD1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0ECB2ED" w14:textId="77777777">
        <w:tc>
          <w:tcPr>
            <w:tcW w:w="1949" w:type="dxa"/>
            <w:vAlign w:val="center"/>
          </w:tcPr>
          <w:p w14:paraId="0ECD38F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0" allowOverlap="1" wp14:anchorId="0A91F2C3" wp14:editId="1C1AD917">
                      <wp:simplePos x="0" y="0"/>
                      <wp:positionH relativeFrom="column">
                        <wp:posOffset>2604135</wp:posOffset>
                      </wp:positionH>
                      <wp:positionV relativeFrom="paragraph">
                        <wp:posOffset>274320</wp:posOffset>
                      </wp:positionV>
                      <wp:extent cx="933450" cy="281940"/>
                      <wp:effectExtent l="0" t="0" r="0" b="0"/>
                      <wp:wrapNone/>
                      <wp:docPr id="116" name="Group 9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3450" cy="281940"/>
                                <a:chOff x="6366" y="5520"/>
                                <a:chExt cx="1470" cy="444"/>
                              </a:xfrm>
                            </wpg:grpSpPr>
                            <wps:wsp>
                              <wps:cNvPr id="117" name="Rectangle 97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6" y="5520"/>
                                  <a:ext cx="1470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9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20" y="5574"/>
                                  <a:ext cx="1362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Oval 9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4" y="5582"/>
                                  <a:ext cx="310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97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7" y="5725"/>
                                  <a:ext cx="33" cy="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Oval 97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88" y="5725"/>
                                  <a:ext cx="33" cy="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Oval 97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21" y="5725"/>
                                  <a:ext cx="33" cy="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7A42449" id="Group 9790" o:spid="_x0000_s1026" style="position:absolute;margin-left:205.05pt;margin-top:21.6pt;width:73.5pt;height:22.2pt;z-index:251754496" coordorigin="6366,5520" coordsize="1470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" o:allowincell="f">
                      <v:rect id="Rectangle 9791" o:spid="_x0000_s1027" style="position:absolute;left:6366;top:5520;width:147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/>
                      <v:rect id="Rectangle 9792" o:spid="_x0000_s1028" style="position:absolute;left:6420;top:5574;width:136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/>
                      <v:oval id="Oval 9793" o:spid="_x0000_s1029" style="position:absolute;left:7464;top:5582;width:31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"/>
                      <v:oval id="Oval 9794" o:spid="_x0000_s1030" style="position:absolute;left:7607;top:5725;width:3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"/>
                      <v:oval id="Oval 9795" o:spid="_x0000_s1031" style="position:absolute;left:7688;top:5725;width:3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"/>
                      <v:oval id="Oval 9796" o:spid="_x0000_s1032" style="position:absolute;left:7521;top:5725;width:3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для приготовления оладий</w:t>
            </w:r>
          </w:p>
        </w:tc>
        <w:tc>
          <w:tcPr>
            <w:tcW w:w="1949" w:type="dxa"/>
            <w:vAlign w:val="center"/>
          </w:tcPr>
          <w:p w14:paraId="720EED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МПО-400</w:t>
            </w:r>
          </w:p>
        </w:tc>
        <w:tc>
          <w:tcPr>
            <w:tcW w:w="1950" w:type="dxa"/>
            <w:vAlign w:val="center"/>
          </w:tcPr>
          <w:p w14:paraId="41C52F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C023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1535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AA6D5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5564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4008CF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1560</w:t>
            </w:r>
          </w:p>
        </w:tc>
        <w:tc>
          <w:tcPr>
            <w:tcW w:w="1539" w:type="dxa"/>
            <w:vAlign w:val="center"/>
          </w:tcPr>
          <w:p w14:paraId="2D0E84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68F086C" w14:textId="77777777">
        <w:tc>
          <w:tcPr>
            <w:tcW w:w="1949" w:type="dxa"/>
            <w:vAlign w:val="center"/>
          </w:tcPr>
          <w:p w14:paraId="3398FD8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0" allowOverlap="1" wp14:anchorId="4D070E50" wp14:editId="22BCED6E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166370</wp:posOffset>
                      </wp:positionV>
                      <wp:extent cx="742950" cy="487680"/>
                      <wp:effectExtent l="0" t="0" r="0" b="0"/>
                      <wp:wrapNone/>
                      <wp:docPr id="109" name="Group 9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2950" cy="487680"/>
                                <a:chOff x="6540" y="6624"/>
                                <a:chExt cx="1170" cy="768"/>
                              </a:xfrm>
                            </wpg:grpSpPr>
                            <wps:wsp>
                              <wps:cNvPr id="110" name="AutoShape 97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42" y="6672"/>
                                  <a:ext cx="630" cy="618"/>
                                </a:xfrm>
                                <a:prstGeom prst="donut">
                                  <a:avLst>
                                    <a:gd name="adj" fmla="val 2524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Line 97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7290"/>
                                  <a:ext cx="5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98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54" y="6882"/>
                                  <a:ext cx="0" cy="4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98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74" y="6696"/>
                                  <a:ext cx="480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98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40" y="6984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98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6624"/>
                                  <a:ext cx="0" cy="7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319C31F" id="Group 9797" o:spid="_x0000_s1026" style="position:absolute;margin-left:204.75pt;margin-top:13.1pt;width:58.5pt;height:38.4pt;z-index:251755520" coordorigin="6540,6624" coordsize="1170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" o:allowincell="f">
                      <v:shape id="AutoShape 9798" o:spid="_x0000_s1027" type="#_x0000_t23" style="position:absolute;left:6642;top:6672;width:630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" adj="5348"/>
                      <v:line id="Line 9799" o:spid="_x0000_s1028" style="position:absolute;visibility:visible;mso-wrap-style:square" from="6960,7290" to="7554,7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"/>
                      <v:line id="Line 9800" o:spid="_x0000_s1029" style="position:absolute;flip:y;visibility:visible;mso-wrap-style:square" from="7554,6882" to="7554,7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iyQxAAAANw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yRT+nkkXyOUvAAAA//8DAFBLAQItABQABgAIAAAAIQDb4fbL7gAAAIUBAAATAAAAAAAAAAAA&#10;AAAAAAAAAABbQ29udGVudF9UeXBlc10ueG1sUEsBAi0AFAAGAAgAAAAhAFr0LFu/AAAAFQEAAAsA&#10;AAAAAAAAAAAAAAAAHwEAAF9yZWxzLy5yZWxzUEsBAi0AFAAGAAgAAAAhAFWaLJDEAAAA3AAAAA8A&#10;AAAAAAAAAAAAAAAABwIAAGRycy9kb3ducmV2LnhtbFBLBQYAAAAAAwADALcAAAD4AgAAAAA=&#10;"/>
                      <v:line id="Line 9801" o:spid="_x0000_s1030" style="position:absolute;visibility:visible;mso-wrap-style:square" from="7074,6696" to="7554,6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h0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dweyZeIOdXAAAA//8DAFBLAQItABQABgAIAAAAIQDb4fbL7gAAAIUBAAATAAAAAAAAAAAA&#10;AAAAAAAAAABbQ29udGVudF9UeXBlc10ueG1sUEsBAi0AFAAGAAgAAAAhAFr0LFu/AAAAFQEAAAsA&#10;AAAAAAAAAAAAAAAAHwEAAF9yZWxzLy5yZWxzUEsBAi0AFAAGAAgAAAAhAOPyCHTEAAAA3AAAAA8A&#10;AAAAAAAAAAAAAAAABwIAAGRycy9kb3ducmV2LnhtbFBLBQYAAAAAAwADALcAAAD4AgAAAAA=&#10;"/>
                      <v:line id="Line 9802" o:spid="_x0000_s1031" style="position:absolute;visibility:visible;mso-wrap-style:square" from="6540,6984" to="7710,6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">
                        <v:stroke dashstyle="longDashDot"/>
                      </v:line>
                      <v:line id="Line 9803" o:spid="_x0000_s1032" style="position:absolute;visibility:visible;mso-wrap-style:square" from="6960,6624" to="6960,7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">
                        <v:stroke dashstyle="longDashDot"/>
                      </v:lin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Автомат для жаренья </w:t>
            </w:r>
          </w:p>
          <w:p w14:paraId="0F42C5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оладий</w:t>
            </w:r>
          </w:p>
        </w:tc>
        <w:tc>
          <w:tcPr>
            <w:tcW w:w="1949" w:type="dxa"/>
            <w:vAlign w:val="center"/>
          </w:tcPr>
          <w:p w14:paraId="0FAC79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АЖО-550</w:t>
            </w:r>
          </w:p>
        </w:tc>
        <w:tc>
          <w:tcPr>
            <w:tcW w:w="1950" w:type="dxa"/>
            <w:vAlign w:val="center"/>
          </w:tcPr>
          <w:p w14:paraId="66BE57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F2069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9763A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7A379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56DFF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17FA7C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1600</w:t>
            </w:r>
          </w:p>
        </w:tc>
        <w:tc>
          <w:tcPr>
            <w:tcW w:w="1539" w:type="dxa"/>
            <w:vAlign w:val="center"/>
          </w:tcPr>
          <w:p w14:paraId="7F85AE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B6EC82F" w14:textId="77777777">
        <w:tc>
          <w:tcPr>
            <w:tcW w:w="1949" w:type="dxa"/>
            <w:vAlign w:val="center"/>
          </w:tcPr>
          <w:p w14:paraId="7842E21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0" allowOverlap="1" wp14:anchorId="44ED4AAF" wp14:editId="5E56FE7A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119380</wp:posOffset>
                      </wp:positionV>
                      <wp:extent cx="1085850" cy="339090"/>
                      <wp:effectExtent l="0" t="0" r="0" b="0"/>
                      <wp:wrapNone/>
                      <wp:docPr id="93" name="Group 9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0" cy="339090"/>
                                <a:chOff x="6504" y="7812"/>
                                <a:chExt cx="1710" cy="534"/>
                              </a:xfrm>
                            </wpg:grpSpPr>
                            <wps:wsp>
                              <wps:cNvPr id="94" name="Rectangle 98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04" y="7812"/>
                                  <a:ext cx="1710" cy="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Rectangle 98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40" y="7854"/>
                                  <a:ext cx="1626" cy="4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98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94" y="7920"/>
                                  <a:ext cx="162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98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6" y="7914"/>
                                  <a:ext cx="162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98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16" y="7920"/>
                                  <a:ext cx="1086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9" name="Group 9810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296" y="7992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00" name="Line 98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" name="Line 98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" name="Line 98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03" name="Line 98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816" y="8100"/>
                                  <a:ext cx="48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98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398" y="7920"/>
                                  <a:ext cx="50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98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72" y="785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98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78" y="8244"/>
                                  <a:ext cx="0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98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4" y="7854"/>
                                  <a:ext cx="0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98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40" y="8232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2FF6ABC" id="Group 9804" o:spid="_x0000_s1026" style="position:absolute;margin-left:195.45pt;margin-top:9.4pt;width:85.5pt;height:26.7pt;z-index:251756544" coordorigin="6504,7812" coordsize="1710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" o:allowincell="f">
                      <v:rect id="Rectangle 9805" o:spid="_x0000_s1027" style="position:absolute;left:6504;top:7812;width:1710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jH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IhHSMfEAAAA2wAAAA8A&#10;AAAAAAAAAAAAAAAABwIAAGRycy9kb3ducmV2LnhtbFBLBQYAAAAAAwADALcAAAD4AgAAAAA=&#10;"/>
                      <v:rect id="Rectangle 9806" o:spid="_x0000_s1028" style="position:absolute;left:6540;top:7854;width:1626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/>
                      <v:rect id="Rectangle 9807" o:spid="_x0000_s1029" style="position:absolute;left:6594;top:7920;width:16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      <v:rect id="Rectangle 9808" o:spid="_x0000_s1030" style="position:absolute;left:7956;top:7914;width:16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      <v:rect id="Rectangle 9809" o:spid="_x0000_s1031" style="position:absolute;left:6816;top:7920;width:108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        <v:group id="Group 9810" o:spid="_x0000_s1032" style="position:absolute;left:7296;top:7992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">
                        <v:line id="Line 9811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YGhxwAAANw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vxB8eUYm0MtfAAAA//8DAFBLAQItABQABgAIAAAAIQDb4fbL7gAAAIUBAAATAAAAAAAA&#10;AAAAAAAAAAAAAABbQ29udGVudF9UeXBlc10ueG1sUEsBAi0AFAAGAAgAAAAhAFr0LFu/AAAAFQEA&#10;AAsAAAAAAAAAAAAAAAAAHwEAAF9yZWxzLy5yZWxzUEsBAi0AFAAGAAgAAAAhAE/dgaHHAAAA3AAA&#10;AA8AAAAAAAAAAAAAAAAABwIAAGRycy9kb3ducmV2LnhtbFBLBQYAAAAAAwADALcAAAD7AgAAAAA=&#10;"/>
                        <v:line id="Line 9812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"/>
                        <v:line id="Line 9813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sy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Qx+n4kXyOUPAAAA//8DAFBLAQItABQABgAIAAAAIQDb4fbL7gAAAIUBAAATAAAAAAAAAAAA&#10;AAAAAAAAAABbQ29udGVudF9UeXBlc10ueG1sUEsBAi0AFAAGAAgAAAAhAFr0LFu/AAAAFQEAAAsA&#10;AAAAAAAAAAAAAAAAHwEAAF9yZWxzLy5yZWxzUEsBAi0AFAAGAAgAAAAhAAlnOzLEAAAA3AAAAA8A&#10;AAAAAAAAAAAAAAAABwIAAGRycy9kb3ducmV2LnhtbFBLBQYAAAAAAwADALcAAAD4AgAAAAA=&#10;"/>
                      </v:group>
                      <v:line id="Line 9814" o:spid="_x0000_s1036" style="position:absolute;flip:y;visibility:visible;mso-wrap-style:square" from="6816,8100" to="7296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"/>
                      <v:line id="Line 9815" o:spid="_x0000_s1037" style="position:absolute;flip:x;visibility:visible;mso-wrap-style:square" from="7398,7920" to="7902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eiwwAAANw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2Qhuz6QL5PwfAAD//wMAUEsBAi0AFAAGAAgAAAAhANvh9svuAAAAhQEAABMAAAAAAAAAAAAA&#10;AAAAAAAAAFtDb250ZW50X1R5cGVzXS54bWxQSwECLQAUAAYACAAAACEAWvQsW78AAAAVAQAACwAA&#10;AAAAAAAAAAAAAAAfAQAAX3JlbHMvLnJlbHNQSwECLQAUAAYACAAAACEAMOaHosMAAADcAAAADwAA&#10;AAAAAAAAAAAAAAAHAgAAZHJzL2Rvd25yZXYueG1sUEsFBgAAAAADAAMAtwAAAPcCAAAAAA==&#10;"/>
                      <v:line id="Line 9816" o:spid="_x0000_s1038" style="position:absolute;visibility:visible;mso-wrap-style:square" from="6672,7854" to="6672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      <v:line id="Line 9817" o:spid="_x0000_s1039" style="position:absolute;visibility:visible;mso-wrap-style:square" from="6678,8244" to="6678,8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D0xxAAAANw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Jyn8PRMvkItfAAAA//8DAFBLAQItABQABgAIAAAAIQDb4fbL7gAAAIUBAAATAAAAAAAAAAAA&#10;AAAAAAAAAABbQ29udGVudF9UeXBlc10ueG1sUEsBAi0AFAAGAAgAAAAhAFr0LFu/AAAAFQEAAAsA&#10;AAAAAAAAAAAAAAAAHwEAAF9yZWxzLy5yZWxzUEsBAi0AFAAGAAgAAAAhAHZcPTHEAAAA3AAAAA8A&#10;AAAAAAAAAAAAAAAABwIAAGRycy9kb3ducmV2LnhtbFBLBQYAAAAAAwADALcAAAD4AgAAAAA=&#10;"/>
                      <v:line id="Line 9818" o:spid="_x0000_s1040" style="position:absolute;visibility:visible;mso-wrap-style:square" from="8034,7854" to="8034,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iq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OQN7s/EC+TsBgAA//8DAFBLAQItABQABgAIAAAAIQDb4fbL7gAAAIUBAAATAAAAAAAAAAAA&#10;AAAAAAAAAABbQ29udGVudF9UeXBlc10ueG1sUEsBAi0AFAAGAAgAAAAhAFr0LFu/AAAAFQEAAAsA&#10;AAAAAAAAAAAAAAAAHwEAAF9yZWxzLy5yZWxzUEsBAi0AFAAGAAgAAAAhABkQmKrEAAAA3AAAAA8A&#10;AAAAAAAAAAAAAAAABwIAAGRycy9kb3ducmV2LnhtbFBLBQYAAAAAAwADALcAAAD4AgAAAAA=&#10;"/>
                      <v:line id="Line 9819" o:spid="_x0000_s1041" style="position:absolute;visibility:visible;mso-wrap-style:square" from="8040,8232" to="8040,8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zY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aeUYm0Ms/AAAA//8DAFBLAQItABQABgAIAAAAIQDb4fbL7gAAAIUBAAATAAAAAAAA&#10;AAAAAAAAAAAAAABbQ29udGVudF9UeXBlc10ueG1sUEsBAi0AFAAGAAgAAAAhAFr0LFu/AAAAFQEA&#10;AAsAAAAAAAAAAAAAAAAAHwEAAF9yZWxzLy5yZWxzUEsBAi0AFAAGAAgAAAAhAGiPDNjHAAAA3AAA&#10;AA8AAAAAAAAAAAAAAAAABwIAAGRycy9kb3ducmV2LnhtbFBLBQYAAAAAAwADALcAAAD7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Печь </w:t>
            </w:r>
          </w:p>
          <w:p w14:paraId="38E851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конвейерная</w:t>
            </w:r>
          </w:p>
          <w:p w14:paraId="438921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жарочная</w:t>
            </w:r>
          </w:p>
        </w:tc>
        <w:tc>
          <w:tcPr>
            <w:tcW w:w="1949" w:type="dxa"/>
            <w:vAlign w:val="center"/>
          </w:tcPr>
          <w:p w14:paraId="7EE2E0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ПКЖ</w:t>
            </w:r>
          </w:p>
        </w:tc>
        <w:tc>
          <w:tcPr>
            <w:tcW w:w="1950" w:type="dxa"/>
            <w:vAlign w:val="center"/>
          </w:tcPr>
          <w:p w14:paraId="60BE56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FD72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62972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F26A8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1909BD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1400</w:t>
            </w:r>
          </w:p>
        </w:tc>
        <w:tc>
          <w:tcPr>
            <w:tcW w:w="1539" w:type="dxa"/>
          </w:tcPr>
          <w:p w14:paraId="25C401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40297EE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428B4BD2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Немеханическое оборудование</w:t>
      </w:r>
    </w:p>
    <w:p w14:paraId="74E88044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437"/>
        <w:gridCol w:w="2437"/>
        <w:gridCol w:w="2437"/>
      </w:tblGrid>
      <w:tr w:rsidR="00B13BD5" w:rsidRPr="005260A3" w14:paraId="5EEC8B52" w14:textId="77777777">
        <w:tc>
          <w:tcPr>
            <w:tcW w:w="2436" w:type="dxa"/>
            <w:vAlign w:val="center"/>
          </w:tcPr>
          <w:p w14:paraId="168DAD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437" w:type="dxa"/>
            <w:vAlign w:val="center"/>
          </w:tcPr>
          <w:p w14:paraId="544FCB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2437" w:type="dxa"/>
            <w:vAlign w:val="center"/>
          </w:tcPr>
          <w:p w14:paraId="143D3B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Условное </w:t>
            </w:r>
          </w:p>
          <w:p w14:paraId="0C2031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обозначение</w:t>
            </w:r>
          </w:p>
        </w:tc>
        <w:tc>
          <w:tcPr>
            <w:tcW w:w="2437" w:type="dxa"/>
            <w:vAlign w:val="center"/>
          </w:tcPr>
          <w:p w14:paraId="4A180E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Габаритные </w:t>
            </w:r>
          </w:p>
          <w:p w14:paraId="17FCF9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размеры, мм</w:t>
            </w:r>
          </w:p>
        </w:tc>
      </w:tr>
      <w:tr w:rsidR="00B13BD5" w:rsidRPr="005260A3" w14:paraId="47319E90" w14:textId="77777777">
        <w:tc>
          <w:tcPr>
            <w:tcW w:w="2436" w:type="dxa"/>
            <w:vAlign w:val="center"/>
          </w:tcPr>
          <w:p w14:paraId="33A9A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vAlign w:val="center"/>
          </w:tcPr>
          <w:p w14:paraId="0EE4BF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vAlign w:val="center"/>
          </w:tcPr>
          <w:p w14:paraId="789CCF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  <w:vAlign w:val="center"/>
          </w:tcPr>
          <w:p w14:paraId="32DC44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00EFB615" w14:textId="77777777">
        <w:tc>
          <w:tcPr>
            <w:tcW w:w="2436" w:type="dxa"/>
            <w:vAlign w:val="center"/>
          </w:tcPr>
          <w:p w14:paraId="559CD71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0" allowOverlap="1" wp14:anchorId="4A6D8588" wp14:editId="66A88BDE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83820</wp:posOffset>
                      </wp:positionV>
                      <wp:extent cx="544830" cy="274320"/>
                      <wp:effectExtent l="0" t="0" r="0" b="0"/>
                      <wp:wrapNone/>
                      <wp:docPr id="90" name="Group 9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4320"/>
                                <a:chOff x="6942" y="1590"/>
                                <a:chExt cx="858" cy="432"/>
                              </a:xfrm>
                            </wpg:grpSpPr>
                            <wps:wsp>
                              <wps:cNvPr id="91" name="Rectangle 98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42" y="1590"/>
                                  <a:ext cx="85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98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42" y="1632"/>
                                  <a:ext cx="858" cy="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38E599FB" id="Group 9829" o:spid="_x0000_s1026" style="position:absolute;margin-left:278.85pt;margin-top:6.6pt;width:42.9pt;height:21.6pt;z-index:251759616" coordorigin="6942,1590" coordsize="85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" o:allowincell="f">
                      <v:rect id="Rectangle 9830" o:spid="_x0000_s1027" style="position:absolute;left:6942;top:1590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/>
                      <v:rect id="Rectangle 9831" o:spid="_x0000_s1028" style="position:absolute;left:6942;top:1632;width:85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Секция-стол с малой механизацией</w:t>
            </w:r>
          </w:p>
        </w:tc>
        <w:tc>
          <w:tcPr>
            <w:tcW w:w="2437" w:type="dxa"/>
            <w:vAlign w:val="center"/>
          </w:tcPr>
          <w:p w14:paraId="7CF3C8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СММ-СМ</w:t>
            </w:r>
          </w:p>
        </w:tc>
        <w:tc>
          <w:tcPr>
            <w:tcW w:w="2437" w:type="dxa"/>
            <w:vAlign w:val="center"/>
          </w:tcPr>
          <w:p w14:paraId="2F6B0C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8C110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19A02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6C6F32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0475CEFC" w14:textId="77777777">
        <w:tc>
          <w:tcPr>
            <w:tcW w:w="2436" w:type="dxa"/>
            <w:vAlign w:val="center"/>
          </w:tcPr>
          <w:p w14:paraId="0728F59C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0" allowOverlap="1" wp14:anchorId="6B0ABF34" wp14:editId="16561BE3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85090</wp:posOffset>
                      </wp:positionV>
                      <wp:extent cx="544830" cy="274320"/>
                      <wp:effectExtent l="0" t="0" r="0" b="0"/>
                      <wp:wrapNone/>
                      <wp:docPr id="82" name="Group 9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4320"/>
                                <a:chOff x="6912" y="2346"/>
                                <a:chExt cx="858" cy="432"/>
                              </a:xfrm>
                            </wpg:grpSpPr>
                            <wps:wsp>
                              <wps:cNvPr id="83" name="Rectangle 98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2" y="2346"/>
                                  <a:ext cx="85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4" name="Group 98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972" y="2358"/>
                                  <a:ext cx="348" cy="366"/>
                                  <a:chOff x="7176" y="2358"/>
                                  <a:chExt cx="348" cy="366"/>
                                </a:xfrm>
                              </wpg:grpSpPr>
                              <wps:wsp>
                                <wps:cNvPr id="85" name="Rectangle 98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76" y="2418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Line 98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2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" name="Line 98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4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" name="Line 98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4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" name="Line 98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86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EE9DB6D" id="Group 9820" o:spid="_x0000_s1026" style="position:absolute;margin-left:279.45pt;margin-top:6.7pt;width:42.9pt;height:21.6pt;z-index:251757568" coordorigin="6912,2346" coordsize="85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" o:allowincell="f">
                      <v:rect id="Rectangle 9821" o:spid="_x0000_s1027" style="position:absolute;left:6912;top:2346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/>
                      <v:group id="Group 9822" o:spid="_x0000_s1028" style="position:absolute;left:6972;top:2358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<v:rect id="Rectangle 9823" o:spid="_x0000_s1029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/>
                        <v:line id="Line 9824" o:spid="_x0000_s1030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        <v:line id="Line 9825" o:spid="_x0000_s1031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Z7xgAAANs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3MIGe8YAAADbAAAA&#10;DwAAAAAAAAAAAAAAAAAHAgAAZHJzL2Rvd25yZXYueG1sUEsFBgAAAAADAAMAtwAAAPoCAAAAAA==&#10;"/>
                        <v:line id="Line 9826" o:spid="_x0000_s1032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        <v:line id="Line 9827" o:spid="_x0000_s1033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Секция-стол со встроенной </w:t>
            </w:r>
          </w:p>
          <w:p w14:paraId="49631B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ванной</w:t>
            </w:r>
          </w:p>
        </w:tc>
        <w:tc>
          <w:tcPr>
            <w:tcW w:w="2437" w:type="dxa"/>
            <w:vAlign w:val="center"/>
          </w:tcPr>
          <w:p w14:paraId="7A1245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СМВ-СМ</w:t>
            </w:r>
          </w:p>
        </w:tc>
        <w:tc>
          <w:tcPr>
            <w:tcW w:w="2437" w:type="dxa"/>
            <w:vAlign w:val="center"/>
          </w:tcPr>
          <w:p w14:paraId="2A0B1F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BB03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C829E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2A1862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2F17133C" w14:textId="77777777">
        <w:tc>
          <w:tcPr>
            <w:tcW w:w="2436" w:type="dxa"/>
            <w:vAlign w:val="center"/>
          </w:tcPr>
          <w:p w14:paraId="3692599D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0" allowOverlap="1" wp14:anchorId="00789FD2" wp14:editId="2E97F24A">
                      <wp:simplePos x="0" y="0"/>
                      <wp:positionH relativeFrom="column">
                        <wp:posOffset>3564255</wp:posOffset>
                      </wp:positionH>
                      <wp:positionV relativeFrom="paragraph">
                        <wp:posOffset>113665</wp:posOffset>
                      </wp:positionV>
                      <wp:extent cx="544830" cy="274320"/>
                      <wp:effectExtent l="0" t="0" r="0" b="0"/>
                      <wp:wrapNone/>
                      <wp:docPr id="81" name="Rectangle 9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66FB579B" id="Rectangle 9828" o:spid="_x0000_s1026" style="position:absolute;margin-left:280.65pt;margin-top:8.95pt;width:42.9pt;height:21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Стол секционный производственный</w:t>
            </w:r>
          </w:p>
        </w:tc>
        <w:tc>
          <w:tcPr>
            <w:tcW w:w="2437" w:type="dxa"/>
            <w:vAlign w:val="center"/>
          </w:tcPr>
          <w:p w14:paraId="27849B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СП-1050</w:t>
            </w:r>
          </w:p>
          <w:p w14:paraId="253FF2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СП-1470</w:t>
            </w:r>
          </w:p>
        </w:tc>
        <w:tc>
          <w:tcPr>
            <w:tcW w:w="2437" w:type="dxa"/>
            <w:vAlign w:val="center"/>
          </w:tcPr>
          <w:p w14:paraId="213C0E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80FF0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68D93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706D87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34FED3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6947B0B7" w14:textId="77777777">
        <w:tc>
          <w:tcPr>
            <w:tcW w:w="2436" w:type="dxa"/>
            <w:vAlign w:val="center"/>
          </w:tcPr>
          <w:p w14:paraId="2349B07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0" allowOverlap="1" wp14:anchorId="1636C0CD" wp14:editId="4D8F3520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84455</wp:posOffset>
                      </wp:positionV>
                      <wp:extent cx="297180" cy="274320"/>
                      <wp:effectExtent l="0" t="0" r="0" b="0"/>
                      <wp:wrapNone/>
                      <wp:docPr id="73" name="Group 9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" cy="274320"/>
                                <a:chOff x="6966" y="6870"/>
                                <a:chExt cx="468" cy="432"/>
                              </a:xfrm>
                            </wpg:grpSpPr>
                            <wps:wsp>
                              <wps:cNvPr id="74" name="Rectangle 98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66" y="6870"/>
                                  <a:ext cx="46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5" name="Group 98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26" y="6882"/>
                                  <a:ext cx="348" cy="366"/>
                                  <a:chOff x="7176" y="2358"/>
                                  <a:chExt cx="348" cy="366"/>
                                </a:xfrm>
                              </wpg:grpSpPr>
                              <wps:wsp>
                                <wps:cNvPr id="76" name="Rectangle 98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76" y="2418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Line 98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2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" name="Line 98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4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" name="Line 98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4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" name="Line 98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86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DCD11F4" id="Group 9832" o:spid="_x0000_s1026" style="position:absolute;margin-left:289.05pt;margin-top:6.65pt;width:23.4pt;height:21.6pt;z-index:251760640" coordorigin="6966,6870" coordsize="4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" o:allowincell="f">
                      <v:rect id="Rectangle 9833" o:spid="_x0000_s1027" style="position:absolute;left:6966;top:6870;width:46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      <v:group id="Group 9834" o:spid="_x0000_s1028" style="position:absolute;left:7026;top:6882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<v:rect id="Rectangle 9835" o:spid="_x0000_s1029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          <v:line id="Line 9836" o:spid="_x0000_s1030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        <v:line id="Line 9837" o:spid="_x0000_s1031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Iu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HBu/xB8gl38AAAD//wMAUEsBAi0AFAAGAAgAAAAhANvh9svuAAAAhQEAABMAAAAAAAAAAAAA&#10;AAAAAAAAAFtDb250ZW50X1R5cGVzXS54bWxQSwECLQAUAAYACAAAACEAWvQsW78AAAAVAQAACwAA&#10;AAAAAAAAAAAAAAAfAQAAX3JlbHMvLnJlbHNQSwECLQAUAAYACAAAACEAmIjiLsMAAADbAAAADwAA&#10;AAAAAAAAAAAAAAAHAgAAZHJzL2Rvd25yZXYueG1sUEsFBgAAAAADAAMAtwAAAPcCAAAAAA==&#10;"/>
                        <v:line id="Line 9838" o:spid="_x0000_s1032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  <v:line id="Line 9839" o:spid="_x0000_s1033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Ванна моечная на 1 отделение</w:t>
            </w:r>
          </w:p>
        </w:tc>
        <w:tc>
          <w:tcPr>
            <w:tcW w:w="2437" w:type="dxa"/>
            <w:vAlign w:val="center"/>
          </w:tcPr>
          <w:p w14:paraId="5D03FD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ВМ-1М</w:t>
            </w:r>
          </w:p>
          <w:p w14:paraId="7D1A64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ВМ-1</w:t>
            </w:r>
          </w:p>
        </w:tc>
        <w:tc>
          <w:tcPr>
            <w:tcW w:w="2437" w:type="dxa"/>
            <w:vAlign w:val="center"/>
          </w:tcPr>
          <w:p w14:paraId="788F16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45D86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2EEA0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079182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74512D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59108E7C" w14:textId="77777777">
        <w:tc>
          <w:tcPr>
            <w:tcW w:w="2436" w:type="dxa"/>
            <w:vAlign w:val="center"/>
          </w:tcPr>
          <w:p w14:paraId="7E5356A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0" allowOverlap="1" wp14:anchorId="09F5FB1C" wp14:editId="3CAF2150">
                      <wp:simplePos x="0" y="0"/>
                      <wp:positionH relativeFrom="column">
                        <wp:posOffset>3564255</wp:posOffset>
                      </wp:positionH>
                      <wp:positionV relativeFrom="paragraph">
                        <wp:posOffset>104775</wp:posOffset>
                      </wp:positionV>
                      <wp:extent cx="552450" cy="274320"/>
                      <wp:effectExtent l="0" t="0" r="0" b="0"/>
                      <wp:wrapNone/>
                      <wp:docPr id="58" name="Group 9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274320"/>
                                <a:chOff x="6990" y="7494"/>
                                <a:chExt cx="870" cy="432"/>
                              </a:xfrm>
                            </wpg:grpSpPr>
                            <wpg:grpSp>
                              <wpg:cNvPr id="59" name="Group 98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990" y="7494"/>
                                  <a:ext cx="870" cy="432"/>
                                  <a:chOff x="6912" y="2346"/>
                                  <a:chExt cx="858" cy="432"/>
                                </a:xfrm>
                              </wpg:grpSpPr>
                              <wps:wsp>
                                <wps:cNvPr id="60" name="Rectangle 98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12" y="2346"/>
                                    <a:ext cx="858" cy="4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98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972" y="2358"/>
                                    <a:ext cx="348" cy="366"/>
                                    <a:chOff x="7176" y="2358"/>
                                    <a:chExt cx="348" cy="366"/>
                                  </a:xfrm>
                                </wpg:grpSpPr>
                                <wps:wsp>
                                  <wps:cNvPr id="62" name="Rectangle 98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176" y="2418"/>
                                      <a:ext cx="348" cy="3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3" name="Line 98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272" y="2358"/>
                                      <a:ext cx="0" cy="15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" name="Line 98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434" y="2358"/>
                                      <a:ext cx="0" cy="15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5" name="Line 98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224" y="2472"/>
                                      <a:ext cx="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6" name="Line 98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386" y="2472"/>
                                      <a:ext cx="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67" name="Group 98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52" y="7506"/>
                                  <a:ext cx="348" cy="366"/>
                                  <a:chOff x="7176" y="2358"/>
                                  <a:chExt cx="348" cy="366"/>
                                </a:xfrm>
                              </wpg:grpSpPr>
                              <wps:wsp>
                                <wps:cNvPr id="68" name="Rectangle 98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76" y="2418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Line 98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2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0" name="Line 98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4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Line 98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4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Line 98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86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0EC2859" id="Group 9840" o:spid="_x0000_s1026" style="position:absolute;margin-left:280.65pt;margin-top:8.25pt;width:43.5pt;height:21.6pt;z-index:251761664" coordorigin="6990,7494" coordsize="87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" o:allowincell="f">
                      <v:group id="Group 9841" o:spid="_x0000_s1027" style="position:absolute;left:6990;top:7494;width:870;height:432" coordorigin="6912,2346" coordsize="858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rect id="Rectangle 9842" o:spid="_x0000_s1028" style="position:absolute;left:6912;top:2346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      <v:group id="Group 9843" o:spid="_x0000_s1029" style="position:absolute;left:6972;top:2358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rect id="Rectangle 9844" o:spid="_x0000_s1030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            <v:line id="Line 9845" o:spid="_x0000_s1031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          <v:line id="Line 9846" o:spid="_x0000_s1032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          <v:line id="Line 9847" o:spid="_x0000_s1033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          <v:line id="Line 9848" o:spid="_x0000_s1034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        </v:group>
                      </v:group>
                      <v:group id="Group 9849" o:spid="_x0000_s1035" style="position:absolute;left:7452;top:7506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rect id="Rectangle 9850" o:spid="_x0000_s1036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/>
                        <v:line id="Line 9851" o:spid="_x0000_s1037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        <v:line id="Line 9852" o:spid="_x0000_s1038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        <v:line id="Line 9853" o:spid="_x0000_s1039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      <v:line id="Line 9854" o:spid="_x0000_s1040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Ванна моечная на 2 отделения</w:t>
            </w:r>
          </w:p>
        </w:tc>
        <w:tc>
          <w:tcPr>
            <w:tcW w:w="2437" w:type="dxa"/>
            <w:vAlign w:val="center"/>
          </w:tcPr>
          <w:p w14:paraId="5E3181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ВМ-2М</w:t>
            </w:r>
          </w:p>
          <w:p w14:paraId="2C456E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ВМ-2</w:t>
            </w:r>
          </w:p>
        </w:tc>
        <w:tc>
          <w:tcPr>
            <w:tcW w:w="2437" w:type="dxa"/>
            <w:vAlign w:val="center"/>
          </w:tcPr>
          <w:p w14:paraId="7EA072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56E8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5D2EFE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6EF8C7A9" w14:textId="77777777" w:rsidR="00B13BD5" w:rsidRPr="005260A3" w:rsidRDefault="00B13BD5" w:rsidP="00017471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</w:tbl>
    <w:p w14:paraId="6B37210E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437"/>
        <w:gridCol w:w="2437"/>
        <w:gridCol w:w="2437"/>
      </w:tblGrid>
      <w:tr w:rsidR="00B13BD5" w:rsidRPr="005260A3" w14:paraId="58F71475" w14:textId="77777777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19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81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38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C7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724EB19F" w14:textId="77777777">
        <w:tc>
          <w:tcPr>
            <w:tcW w:w="2436" w:type="dxa"/>
            <w:vAlign w:val="center"/>
          </w:tcPr>
          <w:p w14:paraId="19D8BB1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0" allowOverlap="1" wp14:anchorId="259DC01F" wp14:editId="2FE038BC">
                      <wp:simplePos x="0" y="0"/>
                      <wp:positionH relativeFrom="column">
                        <wp:posOffset>3701415</wp:posOffset>
                      </wp:positionH>
                      <wp:positionV relativeFrom="paragraph">
                        <wp:posOffset>83185</wp:posOffset>
                      </wp:positionV>
                      <wp:extent cx="270510" cy="323850"/>
                      <wp:effectExtent l="0" t="0" r="0" b="0"/>
                      <wp:wrapNone/>
                      <wp:docPr id="51" name="Group 98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510" cy="323850"/>
                                <a:chOff x="7194" y="8022"/>
                                <a:chExt cx="426" cy="510"/>
                              </a:xfrm>
                            </wpg:grpSpPr>
                            <wps:wsp>
                              <wps:cNvPr id="52" name="AutoShape 9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12" y="8052"/>
                                  <a:ext cx="384" cy="456"/>
                                </a:xfrm>
                                <a:prstGeom prst="roundRect">
                                  <a:avLst>
                                    <a:gd name="adj" fmla="val 9634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AutoShape 98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60" y="8100"/>
                                  <a:ext cx="288" cy="360"/>
                                </a:xfrm>
                                <a:prstGeom prst="roundRect">
                                  <a:avLst>
                                    <a:gd name="adj" fmla="val 969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Line 98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04" y="8022"/>
                                  <a:ext cx="0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98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04" y="8430"/>
                                  <a:ext cx="0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98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94" y="8292"/>
                                  <a:ext cx="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98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30" y="8292"/>
                                  <a:ext cx="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17BB39A" id="Group 9855" o:spid="_x0000_s1026" style="position:absolute;margin-left:291.45pt;margin-top:6.55pt;width:21.3pt;height:25.5pt;z-index:251762688" coordorigin="7194,8022" coordsize="42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" o:allowincell="f">
                      <v:roundrect id="AutoShape 9856" o:spid="_x0000_s1027" style="position:absolute;left:7212;top:8052;width:384;height:456;visibility:visible;mso-wrap-style:square;v-text-anchor:top" arcsize="631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"/>
                      <v:roundrect id="AutoShape 9857" o:spid="_x0000_s1028" style="position:absolute;left:7260;top:8100;width:288;height:360;visibility:visible;mso-wrap-style:square;v-text-anchor:top" arcsize="63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"/>
                      <v:line id="Line 9858" o:spid="_x0000_s1029" style="position:absolute;visibility:visible;mso-wrap-style:square" from="7404,8022" to="7404,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  <v:line id="Line 9859" o:spid="_x0000_s1030" style="position:absolute;visibility:visible;mso-wrap-style:square" from="7404,8430" to="7404,8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    <v:line id="Line 9860" o:spid="_x0000_s1031" style="position:absolute;visibility:visible;mso-wrap-style:square" from="7194,8292" to="7284,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    <v:line id="Line 9861" o:spid="_x0000_s1032" style="position:absolute;visibility:visible;mso-wrap-style:square" from="7530,8292" to="7620,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Ванна моечная передвижная</w:t>
            </w:r>
          </w:p>
        </w:tc>
        <w:tc>
          <w:tcPr>
            <w:tcW w:w="2437" w:type="dxa"/>
            <w:vAlign w:val="center"/>
          </w:tcPr>
          <w:p w14:paraId="2A8E8B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ВМСМ</w:t>
            </w:r>
          </w:p>
        </w:tc>
        <w:tc>
          <w:tcPr>
            <w:tcW w:w="2437" w:type="dxa"/>
            <w:vAlign w:val="center"/>
          </w:tcPr>
          <w:p w14:paraId="3996B3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57803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82A8D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238CF9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5DEE9D6A" w14:textId="77777777">
        <w:tc>
          <w:tcPr>
            <w:tcW w:w="2436" w:type="dxa"/>
            <w:vAlign w:val="center"/>
          </w:tcPr>
          <w:p w14:paraId="5001165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3712" behindDoc="0" locked="0" layoutInCell="0" allowOverlap="1" wp14:anchorId="47ED451C" wp14:editId="74812194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22860</wp:posOffset>
                      </wp:positionV>
                      <wp:extent cx="544830" cy="274320"/>
                      <wp:effectExtent l="0" t="0" r="0" b="0"/>
                      <wp:wrapNone/>
                      <wp:docPr id="41" name="Group 9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4320"/>
                                <a:chOff x="6966" y="9203"/>
                                <a:chExt cx="858" cy="432"/>
                              </a:xfrm>
                            </wpg:grpSpPr>
                            <wps:wsp>
                              <wps:cNvPr id="42" name="Rectangle 98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66" y="9203"/>
                                  <a:ext cx="85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Line 98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6" y="9234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98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86" y="9240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98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9600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98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74" y="9600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98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6" y="923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98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953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98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8" y="953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98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94" y="9240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CA74395" id="Group 9862" o:spid="_x0000_s1026" style="position:absolute;margin-left:281.25pt;margin-top:1.8pt;width:42.9pt;height:21.6pt;z-index:251763712" coordorigin="6966,9203" coordsize="85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" o:allowincell="f">
                      <v:rect id="Rectangle 9863" o:spid="_x0000_s1027" style="position:absolute;left:6966;top:9203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        <v:line id="Line 9864" o:spid="_x0000_s1028" style="position:absolute;visibility:visible;mso-wrap-style:square" from="6996,9234" to="7104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  <v:line id="Line 9865" o:spid="_x0000_s1029" style="position:absolute;visibility:visible;mso-wrap-style:square" from="7686,9240" to="7794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9866" o:spid="_x0000_s1030" style="position:absolute;visibility:visible;mso-wrap-style:square" from="7002,9600" to="7110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9867" o:spid="_x0000_s1031" style="position:absolute;visibility:visible;mso-wrap-style:square" from="7674,9600" to="7782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  <v:line id="Line 9868" o:spid="_x0000_s1032" style="position:absolute;visibility:visible;mso-wrap-style:square" from="6996,9234" to="6996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9869" o:spid="_x0000_s1033" style="position:absolute;visibility:visible;mso-wrap-style:square" from="7002,9534" to="7002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    <v:line id="Line 9870" o:spid="_x0000_s1034" style="position:absolute;visibility:visible;mso-wrap-style:square" from="7788,9534" to="7788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      <v:line id="Line 9871" o:spid="_x0000_s1035" style="position:absolute;visibility:visible;mso-wrap-style:square" from="7794,9240" to="7794,9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производственный стационарный</w:t>
            </w:r>
          </w:p>
        </w:tc>
        <w:tc>
          <w:tcPr>
            <w:tcW w:w="2437" w:type="dxa"/>
            <w:vAlign w:val="center"/>
          </w:tcPr>
          <w:p w14:paraId="54C247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СПС-1</w:t>
            </w:r>
          </w:p>
          <w:p w14:paraId="3C4AED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СПС-2</w:t>
            </w:r>
          </w:p>
        </w:tc>
        <w:tc>
          <w:tcPr>
            <w:tcW w:w="2437" w:type="dxa"/>
            <w:vAlign w:val="center"/>
          </w:tcPr>
          <w:p w14:paraId="217AC5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7DF873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2000</w:t>
            </w:r>
          </w:p>
          <w:p w14:paraId="3F6698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2000</w:t>
            </w:r>
          </w:p>
        </w:tc>
      </w:tr>
      <w:tr w:rsidR="00B13BD5" w:rsidRPr="005260A3" w14:paraId="0A5CD296" w14:textId="77777777">
        <w:tc>
          <w:tcPr>
            <w:tcW w:w="2436" w:type="dxa"/>
            <w:vAlign w:val="center"/>
          </w:tcPr>
          <w:p w14:paraId="2619CF9D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0" allowOverlap="1" wp14:anchorId="18F225E0" wp14:editId="1CA3C6A3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48260</wp:posOffset>
                      </wp:positionV>
                      <wp:extent cx="514350" cy="224790"/>
                      <wp:effectExtent l="0" t="0" r="0" b="0"/>
                      <wp:wrapNone/>
                      <wp:docPr id="35" name="Group 9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4350" cy="224790"/>
                                <a:chOff x="6990" y="9798"/>
                                <a:chExt cx="810" cy="354"/>
                              </a:xfrm>
                            </wpg:grpSpPr>
                            <wps:wsp>
                              <wps:cNvPr id="36" name="Rectangle 98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44" y="9798"/>
                                  <a:ext cx="702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Line 98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0" y="989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98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0" y="10068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98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86" y="989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98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86" y="10068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0CE3EDD5" id="Group 9872" o:spid="_x0000_s1026" style="position:absolute;margin-left:281.25pt;margin-top:3.8pt;width:40.5pt;height:17.7pt;z-index:251764736" coordorigin="6990,9798" coordsize="810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" o:allowincell="f">
                      <v:rect id="Rectangle 9873" o:spid="_x0000_s1027" style="position:absolute;left:7044;top:9798;width:70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      <v:line id="Line 9874" o:spid="_x0000_s1028" style="position:absolute;visibility:visible;mso-wrap-style:square" from="6990,9894" to="7104,9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  <v:line id="Line 9875" o:spid="_x0000_s1029" style="position:absolute;visibility:visible;mso-wrap-style:square" from="6990,10068" to="7104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    <v:line id="Line 9876" o:spid="_x0000_s1030" style="position:absolute;visibility:visible;mso-wrap-style:square" from="7686,9894" to="7800,9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    <v:line id="Line 9877" o:spid="_x0000_s1031" style="position:absolute;visibility:visible;mso-wrap-style:square" from="7686,10068" to="7800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производственный</w:t>
            </w:r>
          </w:p>
          <w:p w14:paraId="473E87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передвижной</w:t>
            </w:r>
          </w:p>
        </w:tc>
        <w:tc>
          <w:tcPr>
            <w:tcW w:w="2437" w:type="dxa"/>
            <w:vAlign w:val="center"/>
          </w:tcPr>
          <w:p w14:paraId="44D8DF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СПП</w:t>
            </w:r>
          </w:p>
        </w:tc>
        <w:tc>
          <w:tcPr>
            <w:tcW w:w="2437" w:type="dxa"/>
            <w:vAlign w:val="center"/>
          </w:tcPr>
          <w:p w14:paraId="4F0D8A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55787C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1750</w:t>
            </w:r>
          </w:p>
        </w:tc>
      </w:tr>
      <w:tr w:rsidR="00B13BD5" w:rsidRPr="005260A3" w14:paraId="6B97A4BF" w14:textId="77777777">
        <w:tc>
          <w:tcPr>
            <w:tcW w:w="2436" w:type="dxa"/>
            <w:vAlign w:val="center"/>
          </w:tcPr>
          <w:p w14:paraId="26077319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5760" behindDoc="0" locked="0" layoutInCell="0" allowOverlap="1" wp14:anchorId="520820E6" wp14:editId="1CE2EE8D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20320</wp:posOffset>
                      </wp:positionV>
                      <wp:extent cx="563880" cy="552450"/>
                      <wp:effectExtent l="0" t="0" r="0" b="0"/>
                      <wp:wrapNone/>
                      <wp:docPr id="23" name="Group 9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52450"/>
                                <a:chOff x="7002" y="10368"/>
                                <a:chExt cx="888" cy="870"/>
                              </a:xfrm>
                            </wpg:grpSpPr>
                            <wps:wsp>
                              <wps:cNvPr id="24" name="Rectangle 98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56" y="10440"/>
                                  <a:ext cx="774" cy="7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Line 98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1073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98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10908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98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10746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98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10920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98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44" y="10374"/>
                                  <a:ext cx="0" cy="1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98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12" y="10368"/>
                                  <a:ext cx="0" cy="1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98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50" y="11100"/>
                                  <a:ext cx="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98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30" y="11100"/>
                                  <a:ext cx="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68D9CDA4" id="Group 9878" o:spid="_x0000_s1026" style="position:absolute;margin-left:279.45pt;margin-top:1.6pt;width:44.4pt;height:43.5pt;z-index:251765760" coordorigin="7002,10368" coordsize="888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" o:allowincell="f">
                      <v:rect id="Rectangle 9879" o:spid="_x0000_s1027" style="position:absolute;left:7056;top:10440;width:774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    <v:line id="Line 9880" o:spid="_x0000_s1028" style="position:absolute;visibility:visible;mso-wrap-style:square" from="7002,10734" to="7116,10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  <v:line id="Line 9881" o:spid="_x0000_s1029" style="position:absolute;visibility:visible;mso-wrap-style:square" from="7002,10908" to="7116,10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    <v:line id="Line 9882" o:spid="_x0000_s1030" style="position:absolute;visibility:visible;mso-wrap-style:square" from="7770,10746" to="7884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  <v:line id="Line 9883" o:spid="_x0000_s1031" style="position:absolute;visibility:visible;mso-wrap-style:square" from="7776,10920" to="7890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  <v:line id="Line 9884" o:spid="_x0000_s1032" style="position:absolute;visibility:visible;mso-wrap-style:square" from="7344,10374" to="7344,10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    <v:line id="Line 9885" o:spid="_x0000_s1033" style="position:absolute;visibility:visible;mso-wrap-style:square" from="7512,10368" to="7512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  <v:line id="Line 9886" o:spid="_x0000_s1034" style="position:absolute;visibility:visible;mso-wrap-style:square" from="7350,11100" to="7350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    <v:line id="Line 9887" o:spid="_x0000_s1035" style="position:absolute;visibility:visible;mso-wrap-style:square" from="7530,11100" to="7530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кондитерский вращающийся</w:t>
            </w:r>
          </w:p>
        </w:tc>
        <w:tc>
          <w:tcPr>
            <w:tcW w:w="2437" w:type="dxa"/>
            <w:vAlign w:val="center"/>
          </w:tcPr>
          <w:p w14:paraId="06D75F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СКВ</w:t>
            </w:r>
          </w:p>
        </w:tc>
        <w:tc>
          <w:tcPr>
            <w:tcW w:w="2437" w:type="dxa"/>
            <w:vAlign w:val="center"/>
          </w:tcPr>
          <w:p w14:paraId="0F6AF3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513F6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9DB59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EF928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279A75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1351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1351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1975</w:t>
            </w:r>
          </w:p>
        </w:tc>
      </w:tr>
      <w:tr w:rsidR="00B13BD5" w:rsidRPr="005260A3" w14:paraId="22CA2770" w14:textId="77777777">
        <w:tc>
          <w:tcPr>
            <w:tcW w:w="2436" w:type="dxa"/>
            <w:vAlign w:val="center"/>
          </w:tcPr>
          <w:p w14:paraId="33981E89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6784" behindDoc="0" locked="0" layoutInCell="0" allowOverlap="1" wp14:anchorId="48E64647" wp14:editId="4522EE54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39370</wp:posOffset>
                      </wp:positionV>
                      <wp:extent cx="514350" cy="224790"/>
                      <wp:effectExtent l="0" t="0" r="0" b="0"/>
                      <wp:wrapNone/>
                      <wp:docPr id="17" name="Group 9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4350" cy="224790"/>
                                <a:chOff x="7032" y="11514"/>
                                <a:chExt cx="810" cy="354"/>
                              </a:xfrm>
                            </wpg:grpSpPr>
                            <wps:wsp>
                              <wps:cNvPr id="18" name="Rectangle 98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6" y="11514"/>
                                  <a:ext cx="702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Line 98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32" y="11610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98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32" y="1178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98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28" y="11610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98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28" y="1178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52EC51B0" id="Group 9888" o:spid="_x0000_s1026" style="position:absolute;margin-left:279.45pt;margin-top:3.1pt;width:40.5pt;height:17.7pt;z-index:251766784" coordorigin="7032,11514" coordsize="810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" o:allowincell="f">
                      <v:rect id="Rectangle 9889" o:spid="_x0000_s1027" style="position:absolute;left:7086;top:11514;width:70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  <v:line id="Line 9890" o:spid="_x0000_s1028" style="position:absolute;visibility:visible;mso-wrap-style:square" from="7032,11610" to="7146,1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9891" o:spid="_x0000_s1029" style="position:absolute;visibility:visible;mso-wrap-style:square" from="7032,11784" to="7146,11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9892" o:spid="_x0000_s1030" style="position:absolute;visibility:visible;mso-wrap-style:square" from="7728,11610" to="7842,1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<v:line id="Line 9893" o:spid="_x0000_s1031" style="position:absolute;visibility:visible;mso-wrap-style:square" from="7728,11784" to="7842,11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кондитерский передвижной</w:t>
            </w:r>
          </w:p>
        </w:tc>
        <w:tc>
          <w:tcPr>
            <w:tcW w:w="2437" w:type="dxa"/>
            <w:vAlign w:val="center"/>
          </w:tcPr>
          <w:p w14:paraId="6DD83E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СКП</w:t>
            </w:r>
          </w:p>
        </w:tc>
        <w:tc>
          <w:tcPr>
            <w:tcW w:w="2437" w:type="dxa"/>
            <w:vAlign w:val="center"/>
          </w:tcPr>
          <w:p w14:paraId="1BD00D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17B200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1750</w:t>
            </w:r>
          </w:p>
        </w:tc>
      </w:tr>
      <w:tr w:rsidR="00B13BD5" w:rsidRPr="005260A3" w14:paraId="59511893" w14:textId="77777777">
        <w:tc>
          <w:tcPr>
            <w:tcW w:w="2436" w:type="dxa"/>
            <w:vAlign w:val="center"/>
          </w:tcPr>
          <w:p w14:paraId="4057AD9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0" allowOverlap="1" wp14:anchorId="681DF2DE" wp14:editId="5FFB0D22">
                      <wp:simplePos x="0" y="0"/>
                      <wp:positionH relativeFrom="column">
                        <wp:posOffset>3651885</wp:posOffset>
                      </wp:positionH>
                      <wp:positionV relativeFrom="paragraph">
                        <wp:posOffset>94615</wp:posOffset>
                      </wp:positionV>
                      <wp:extent cx="278130" cy="266700"/>
                      <wp:effectExtent l="0" t="0" r="0" b="0"/>
                      <wp:wrapNone/>
                      <wp:docPr id="1" name="Group 98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8130" cy="266700"/>
                                <a:chOff x="7320" y="7044"/>
                                <a:chExt cx="438" cy="420"/>
                              </a:xfrm>
                            </wpg:grpSpPr>
                            <wps:wsp>
                              <wps:cNvPr id="2" name="Rectangle 98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20" y="7044"/>
                                  <a:ext cx="438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" name="Group 98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50" y="7074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4" name="Line 98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98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9899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686" y="7386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7" name="Line 99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99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" name="Group 9902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7683" y="7071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12" name="Line 99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Line 99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" name="Group 9905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7353" y="7389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15" name="Line 99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99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20ACC99A" id="Group 9894" o:spid="_x0000_s1026" style="position:absolute;margin-left:287.55pt;margin-top:7.45pt;width:21.9pt;height:21pt;z-index:251767808" coordorigin="7320,7044" coordsize="43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" o:allowincell="f">
                      <v:rect id="Rectangle 9895" o:spid="_x0000_s1027" style="position:absolute;left:7320;top:7044;width:43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v:group id="Group 9896" o:spid="_x0000_s1028" style="position:absolute;left:7350;top:7074;width:42;height:48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9897" o:spid="_x0000_s1029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  <v:line id="Line 9898" o:spid="_x0000_s1030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    </v:group>
                      <v:group id="Group 9899" o:spid="_x0000_s1031" style="position:absolute;left:7686;top:7386;width:42;height:48;rotation:180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">
                        <v:line id="Line 9900" o:spid="_x0000_s1032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  <v:line id="Line 9901" o:spid="_x0000_s1033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/v:group>
                      <v:group id="Group 9902" o:spid="_x0000_s1034" style="position:absolute;left:7683;top:7071;width:42;height:48;rotation:90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">
                        <v:line id="Line 9903" o:spid="_x0000_s1035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  <v:line id="Line 9904" o:spid="_x0000_s1036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</v:group>
                      <v:group id="Group 9905" o:spid="_x0000_s1037" style="position:absolute;left:7353;top:7389;width:42;height:48;rotation:-90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">
                        <v:line id="Line 9906" o:spid="_x0000_s1038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  <v:line id="Line 9907" o:spid="_x0000_s1039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Подставка под котлы</w:t>
            </w:r>
          </w:p>
        </w:tc>
        <w:tc>
          <w:tcPr>
            <w:tcW w:w="2437" w:type="dxa"/>
            <w:vAlign w:val="center"/>
          </w:tcPr>
          <w:p w14:paraId="7EABFC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ПНК</w:t>
            </w:r>
          </w:p>
        </w:tc>
        <w:tc>
          <w:tcPr>
            <w:tcW w:w="2437" w:type="dxa"/>
            <w:vAlign w:val="center"/>
          </w:tcPr>
          <w:p w14:paraId="270E61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DBD40E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070E79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567172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405</w:t>
            </w:r>
          </w:p>
        </w:tc>
      </w:tr>
    </w:tbl>
    <w:p w14:paraId="17289C64" w14:textId="77777777" w:rsidR="00B13BD5" w:rsidRPr="005260A3" w:rsidRDefault="00B13BD5" w:rsidP="00863040">
      <w:pPr>
        <w:jc w:val="center"/>
        <w:rPr>
          <w:sz w:val="28"/>
          <w:szCs w:val="28"/>
        </w:rPr>
      </w:pPr>
    </w:p>
    <w:sectPr w:rsidR="00B13BD5" w:rsidRPr="005260A3" w:rsidSect="000568FB">
      <w:pgSz w:w="11906" w:h="16838" w:code="9"/>
      <w:pgMar w:top="1134" w:right="907" w:bottom="1418" w:left="1418" w:header="0" w:footer="1134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372C6" w14:textId="77777777" w:rsidR="002A4C4E" w:rsidRDefault="002A4C4E">
      <w:r>
        <w:separator/>
      </w:r>
    </w:p>
  </w:endnote>
  <w:endnote w:type="continuationSeparator" w:id="0">
    <w:p w14:paraId="148D6A72" w14:textId="77777777" w:rsidR="002A4C4E" w:rsidRDefault="002A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98357" w14:textId="77777777" w:rsidR="00B30B1E" w:rsidRDefault="00B30B1E" w:rsidP="00E3276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206F5B" w14:textId="77777777" w:rsidR="00B30B1E" w:rsidRDefault="00B30B1E" w:rsidP="00E32763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3A291" w14:textId="77777777" w:rsidR="00B30B1E" w:rsidRPr="00E32763" w:rsidRDefault="00B30B1E" w:rsidP="00E32763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E32763">
      <w:rPr>
        <w:rStyle w:val="a5"/>
        <w:sz w:val="32"/>
        <w:szCs w:val="32"/>
      </w:rPr>
      <w:fldChar w:fldCharType="begin"/>
    </w:r>
    <w:r w:rsidRPr="00E32763">
      <w:rPr>
        <w:rStyle w:val="a5"/>
        <w:sz w:val="32"/>
        <w:szCs w:val="32"/>
      </w:rPr>
      <w:instrText xml:space="preserve">PAGE  </w:instrText>
    </w:r>
    <w:r w:rsidRPr="00E32763">
      <w:rPr>
        <w:rStyle w:val="a5"/>
        <w:sz w:val="32"/>
        <w:szCs w:val="32"/>
      </w:rPr>
      <w:fldChar w:fldCharType="separate"/>
    </w:r>
    <w:r w:rsidR="00C82BC5">
      <w:rPr>
        <w:rStyle w:val="a5"/>
        <w:noProof/>
        <w:sz w:val="32"/>
        <w:szCs w:val="32"/>
      </w:rPr>
      <w:t>50</w:t>
    </w:r>
    <w:r w:rsidRPr="00E32763">
      <w:rPr>
        <w:rStyle w:val="a5"/>
        <w:sz w:val="32"/>
        <w:szCs w:val="32"/>
      </w:rPr>
      <w:fldChar w:fldCharType="end"/>
    </w:r>
  </w:p>
  <w:p w14:paraId="5C5051E4" w14:textId="77777777" w:rsidR="00B30B1E" w:rsidRDefault="00B30B1E" w:rsidP="00E32763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FF1AF" w14:textId="77777777" w:rsidR="00B30B1E" w:rsidRDefault="00B30B1E" w:rsidP="00B13BD5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279E9D" w14:textId="77777777" w:rsidR="00B30B1E" w:rsidRDefault="00B30B1E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BD4B9" w14:textId="77777777" w:rsidR="00B30B1E" w:rsidRPr="00474805" w:rsidRDefault="00B30B1E" w:rsidP="00B13BD5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474805">
      <w:rPr>
        <w:rStyle w:val="a5"/>
        <w:sz w:val="32"/>
        <w:szCs w:val="32"/>
      </w:rPr>
      <w:fldChar w:fldCharType="begin"/>
    </w:r>
    <w:r w:rsidRPr="00474805">
      <w:rPr>
        <w:rStyle w:val="a5"/>
        <w:sz w:val="32"/>
        <w:szCs w:val="32"/>
      </w:rPr>
      <w:instrText xml:space="preserve">PAGE  </w:instrText>
    </w:r>
    <w:r w:rsidRPr="00474805">
      <w:rPr>
        <w:rStyle w:val="a5"/>
        <w:sz w:val="32"/>
        <w:szCs w:val="32"/>
      </w:rPr>
      <w:fldChar w:fldCharType="separate"/>
    </w:r>
    <w:r w:rsidR="00C82BC5">
      <w:rPr>
        <w:rStyle w:val="a5"/>
        <w:noProof/>
        <w:sz w:val="32"/>
        <w:szCs w:val="32"/>
      </w:rPr>
      <w:t>55</w:t>
    </w:r>
    <w:r w:rsidRPr="00474805">
      <w:rPr>
        <w:rStyle w:val="a5"/>
        <w:sz w:val="32"/>
        <w:szCs w:val="32"/>
      </w:rPr>
      <w:fldChar w:fldCharType="end"/>
    </w:r>
  </w:p>
  <w:p w14:paraId="2F7CA8E1" w14:textId="77777777" w:rsidR="00B30B1E" w:rsidRDefault="00B30B1E" w:rsidP="00B13BD5">
    <w:pPr>
      <w:pStyle w:val="a4"/>
      <w:ind w:right="4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85326" w14:textId="77777777" w:rsidR="00B30B1E" w:rsidRDefault="00B30B1E" w:rsidP="00B13BD5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BA88FC" w14:textId="77777777" w:rsidR="00B30B1E" w:rsidRDefault="00B30B1E" w:rsidP="00B13BD5">
    <w:pPr>
      <w:pStyle w:val="a4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A637" w14:textId="77777777" w:rsidR="00B30B1E" w:rsidRPr="0031415E" w:rsidRDefault="00B30B1E" w:rsidP="00B13BD5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31415E">
      <w:rPr>
        <w:rStyle w:val="a5"/>
        <w:sz w:val="32"/>
        <w:szCs w:val="32"/>
      </w:rPr>
      <w:fldChar w:fldCharType="begin"/>
    </w:r>
    <w:r w:rsidRPr="0031415E">
      <w:rPr>
        <w:rStyle w:val="a5"/>
        <w:sz w:val="32"/>
        <w:szCs w:val="32"/>
      </w:rPr>
      <w:instrText xml:space="preserve">PAGE  </w:instrText>
    </w:r>
    <w:r w:rsidRPr="0031415E">
      <w:rPr>
        <w:rStyle w:val="a5"/>
        <w:sz w:val="32"/>
        <w:szCs w:val="32"/>
      </w:rPr>
      <w:fldChar w:fldCharType="separate"/>
    </w:r>
    <w:r w:rsidR="00C82BC5">
      <w:rPr>
        <w:rStyle w:val="a5"/>
        <w:noProof/>
        <w:sz w:val="32"/>
        <w:szCs w:val="32"/>
      </w:rPr>
      <w:t>106</w:t>
    </w:r>
    <w:r w:rsidRPr="0031415E">
      <w:rPr>
        <w:rStyle w:val="a5"/>
        <w:sz w:val="32"/>
        <w:szCs w:val="32"/>
      </w:rPr>
      <w:fldChar w:fldCharType="end"/>
    </w:r>
  </w:p>
  <w:p w14:paraId="48A47016" w14:textId="77777777" w:rsidR="00B30B1E" w:rsidRDefault="00B30B1E" w:rsidP="00B13BD5">
    <w:pPr>
      <w:pStyle w:val="a4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EBFF8" w14:textId="77777777" w:rsidR="00B30B1E" w:rsidRDefault="00B30B1E" w:rsidP="00937D57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5761D7" w14:textId="77777777" w:rsidR="00B30B1E" w:rsidRDefault="00B30B1E" w:rsidP="00937D57">
    <w:pPr>
      <w:pStyle w:val="a4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FB0F7" w14:textId="77777777" w:rsidR="00B30B1E" w:rsidRPr="00937D57" w:rsidRDefault="00B30B1E" w:rsidP="00D03E75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937D57">
      <w:rPr>
        <w:rStyle w:val="a5"/>
        <w:sz w:val="32"/>
        <w:szCs w:val="32"/>
      </w:rPr>
      <w:fldChar w:fldCharType="begin"/>
    </w:r>
    <w:r w:rsidRPr="00937D57">
      <w:rPr>
        <w:rStyle w:val="a5"/>
        <w:sz w:val="32"/>
        <w:szCs w:val="32"/>
      </w:rPr>
      <w:instrText xml:space="preserve">PAGE  </w:instrText>
    </w:r>
    <w:r w:rsidRPr="00937D57">
      <w:rPr>
        <w:rStyle w:val="a5"/>
        <w:sz w:val="32"/>
        <w:szCs w:val="32"/>
      </w:rPr>
      <w:fldChar w:fldCharType="separate"/>
    </w:r>
    <w:r w:rsidR="00C82BC5">
      <w:rPr>
        <w:rStyle w:val="a5"/>
        <w:noProof/>
        <w:sz w:val="32"/>
        <w:szCs w:val="32"/>
      </w:rPr>
      <w:t>47</w:t>
    </w:r>
    <w:r w:rsidRPr="00937D57">
      <w:rPr>
        <w:rStyle w:val="a5"/>
        <w:sz w:val="32"/>
        <w:szCs w:val="32"/>
      </w:rPr>
      <w:fldChar w:fldCharType="end"/>
    </w:r>
  </w:p>
  <w:p w14:paraId="6604A88E" w14:textId="77777777" w:rsidR="00B30B1E" w:rsidRDefault="00B30B1E" w:rsidP="00937D5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6D225" w14:textId="77777777" w:rsidR="002A4C4E" w:rsidRDefault="002A4C4E">
      <w:r>
        <w:separator/>
      </w:r>
    </w:p>
  </w:footnote>
  <w:footnote w:type="continuationSeparator" w:id="0">
    <w:p w14:paraId="6FDECF5C" w14:textId="77777777" w:rsidR="002A4C4E" w:rsidRDefault="002A4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237C4" w14:textId="77777777" w:rsidR="00B30B1E" w:rsidRDefault="00B30B1E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522582" w14:textId="77777777" w:rsidR="00B30B1E" w:rsidRDefault="00B30B1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449B9" w14:textId="77777777" w:rsidR="00B30B1E" w:rsidRDefault="00B30B1E">
    <w:pPr>
      <w:pStyle w:val="a8"/>
      <w:framePr w:wrap="around" w:vAnchor="text" w:hAnchor="margin" w:xAlign="right" w:y="1"/>
      <w:rPr>
        <w:rStyle w:val="a5"/>
      </w:rPr>
    </w:pPr>
  </w:p>
  <w:p w14:paraId="05AD107B" w14:textId="77777777" w:rsidR="00B30B1E" w:rsidRDefault="00B30B1E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CC448" w14:textId="77777777" w:rsidR="00B30B1E" w:rsidRDefault="00B30B1E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02D6B8" w14:textId="77777777" w:rsidR="00B30B1E" w:rsidRDefault="00B30B1E">
    <w:pPr>
      <w:pStyle w:val="a8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B5EF2" w14:textId="77777777" w:rsidR="00B30B1E" w:rsidRDefault="00B30B1E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133C7" w14:textId="77777777" w:rsidR="00B30B1E" w:rsidRDefault="00B30B1E" w:rsidP="00937D57">
    <w:pPr>
      <w:pStyle w:val="a8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8DC347B" w14:textId="77777777" w:rsidR="00B30B1E" w:rsidRDefault="00B30B1E" w:rsidP="00937D57">
    <w:pPr>
      <w:pStyle w:val="a8"/>
      <w:ind w:right="360"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A3E9A" w14:textId="77777777" w:rsidR="00B30B1E" w:rsidRDefault="00B30B1E" w:rsidP="00937D57">
    <w:pPr>
      <w:pStyle w:val="a8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C6884" w14:textId="77777777" w:rsidR="00B30B1E" w:rsidRDefault="00B30B1E">
    <w:pPr>
      <w:pStyle w:val="a8"/>
      <w:jc w:val="right"/>
    </w:pPr>
    <w:r>
      <w:t>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5F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E52797"/>
    <w:multiLevelType w:val="hybridMultilevel"/>
    <w:tmpl w:val="0B3E9F2A"/>
    <w:lvl w:ilvl="0" w:tplc="A1DC214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81475"/>
    <w:multiLevelType w:val="hybridMultilevel"/>
    <w:tmpl w:val="9504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D0E60"/>
    <w:multiLevelType w:val="hybridMultilevel"/>
    <w:tmpl w:val="9B06A42E"/>
    <w:lvl w:ilvl="0" w:tplc="5EF434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A6162"/>
    <w:multiLevelType w:val="hybridMultilevel"/>
    <w:tmpl w:val="8A00C22A"/>
    <w:lvl w:ilvl="0" w:tplc="B9BAB700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rajan Pro" w:hAnsi="Trajan Pr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855FD3"/>
    <w:multiLevelType w:val="singleLevel"/>
    <w:tmpl w:val="0A968B2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6600735"/>
    <w:multiLevelType w:val="hybridMultilevel"/>
    <w:tmpl w:val="D6B4737A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D0423BB"/>
    <w:multiLevelType w:val="multilevel"/>
    <w:tmpl w:val="E84A273A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72"/>
        </w:tabs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41"/>
        </w:tabs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8">
    <w:nsid w:val="2E86140C"/>
    <w:multiLevelType w:val="hybridMultilevel"/>
    <w:tmpl w:val="7244004A"/>
    <w:lvl w:ilvl="0" w:tplc="B9BAB700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rajan Pro" w:hAnsi="Trajan Pr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F42F3C"/>
    <w:multiLevelType w:val="singleLevel"/>
    <w:tmpl w:val="C03C4ECC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0">
    <w:nsid w:val="31AF507A"/>
    <w:multiLevelType w:val="hybridMultilevel"/>
    <w:tmpl w:val="41DE628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32BA3EC3"/>
    <w:multiLevelType w:val="singleLevel"/>
    <w:tmpl w:val="2410F13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60B14F2"/>
    <w:multiLevelType w:val="hybridMultilevel"/>
    <w:tmpl w:val="3012846A"/>
    <w:lvl w:ilvl="0" w:tplc="630403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1D17E0"/>
    <w:multiLevelType w:val="singleLevel"/>
    <w:tmpl w:val="54E2E8EE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3BFE304D"/>
    <w:multiLevelType w:val="hybridMultilevel"/>
    <w:tmpl w:val="747C40D4"/>
    <w:lvl w:ilvl="0" w:tplc="C890D10A">
      <w:start w:val="1"/>
      <w:numFmt w:val="decimal"/>
      <w:lvlText w:val="%1."/>
      <w:lvlJc w:val="left"/>
      <w:pPr>
        <w:tabs>
          <w:tab w:val="num" w:pos="1032"/>
        </w:tabs>
        <w:ind w:left="1032" w:hanging="465"/>
      </w:pPr>
      <w:rPr>
        <w:rFonts w:hint="default"/>
      </w:rPr>
    </w:lvl>
    <w:lvl w:ilvl="1" w:tplc="E56851DC">
      <w:numFmt w:val="none"/>
      <w:lvlText w:val=""/>
      <w:lvlJc w:val="left"/>
      <w:pPr>
        <w:tabs>
          <w:tab w:val="num" w:pos="360"/>
        </w:tabs>
      </w:pPr>
    </w:lvl>
    <w:lvl w:ilvl="2" w:tplc="E2881956">
      <w:numFmt w:val="none"/>
      <w:lvlText w:val=""/>
      <w:lvlJc w:val="left"/>
      <w:pPr>
        <w:tabs>
          <w:tab w:val="num" w:pos="360"/>
        </w:tabs>
      </w:pPr>
    </w:lvl>
    <w:lvl w:ilvl="3" w:tplc="67441D00">
      <w:numFmt w:val="none"/>
      <w:lvlText w:val=""/>
      <w:lvlJc w:val="left"/>
      <w:pPr>
        <w:tabs>
          <w:tab w:val="num" w:pos="360"/>
        </w:tabs>
      </w:pPr>
    </w:lvl>
    <w:lvl w:ilvl="4" w:tplc="D79AB05C">
      <w:numFmt w:val="none"/>
      <w:lvlText w:val=""/>
      <w:lvlJc w:val="left"/>
      <w:pPr>
        <w:tabs>
          <w:tab w:val="num" w:pos="360"/>
        </w:tabs>
      </w:pPr>
    </w:lvl>
    <w:lvl w:ilvl="5" w:tplc="3832466E">
      <w:numFmt w:val="none"/>
      <w:lvlText w:val=""/>
      <w:lvlJc w:val="left"/>
      <w:pPr>
        <w:tabs>
          <w:tab w:val="num" w:pos="360"/>
        </w:tabs>
      </w:pPr>
    </w:lvl>
    <w:lvl w:ilvl="6" w:tplc="4DC85B7A">
      <w:numFmt w:val="none"/>
      <w:lvlText w:val=""/>
      <w:lvlJc w:val="left"/>
      <w:pPr>
        <w:tabs>
          <w:tab w:val="num" w:pos="360"/>
        </w:tabs>
      </w:pPr>
    </w:lvl>
    <w:lvl w:ilvl="7" w:tplc="E78A3874">
      <w:numFmt w:val="none"/>
      <w:lvlText w:val=""/>
      <w:lvlJc w:val="left"/>
      <w:pPr>
        <w:tabs>
          <w:tab w:val="num" w:pos="360"/>
        </w:tabs>
      </w:pPr>
    </w:lvl>
    <w:lvl w:ilvl="8" w:tplc="3482E1DE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E6602F4"/>
    <w:multiLevelType w:val="multilevel"/>
    <w:tmpl w:val="E84A273A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72"/>
        </w:tabs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41"/>
        </w:tabs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16">
    <w:nsid w:val="43670A63"/>
    <w:multiLevelType w:val="hybridMultilevel"/>
    <w:tmpl w:val="76C845F0"/>
    <w:lvl w:ilvl="0" w:tplc="B9BAB700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rajan Pro" w:hAnsi="Trajan Pr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582664"/>
    <w:multiLevelType w:val="singleLevel"/>
    <w:tmpl w:val="CA4C7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</w:abstractNum>
  <w:abstractNum w:abstractNumId="18">
    <w:nsid w:val="4B071FBC"/>
    <w:multiLevelType w:val="singleLevel"/>
    <w:tmpl w:val="0A968B2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4D0F0F02"/>
    <w:multiLevelType w:val="singleLevel"/>
    <w:tmpl w:val="C03C4ECC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20">
    <w:nsid w:val="54E4666F"/>
    <w:multiLevelType w:val="singleLevel"/>
    <w:tmpl w:val="01AA4AC4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>
    <w:nsid w:val="5A1766DA"/>
    <w:multiLevelType w:val="singleLevel"/>
    <w:tmpl w:val="1E2016FA"/>
    <w:lvl w:ilvl="0">
      <w:start w:val="11"/>
      <w:numFmt w:val="decimal"/>
      <w:lvlText w:val="%1."/>
      <w:lvlJc w:val="left"/>
      <w:pPr>
        <w:tabs>
          <w:tab w:val="num" w:pos="187"/>
        </w:tabs>
        <w:ind w:left="187" w:hanging="405"/>
      </w:pPr>
      <w:rPr>
        <w:rFonts w:hint="default"/>
      </w:rPr>
    </w:lvl>
  </w:abstractNum>
  <w:abstractNum w:abstractNumId="22">
    <w:nsid w:val="5A581D31"/>
    <w:multiLevelType w:val="hybridMultilevel"/>
    <w:tmpl w:val="4CD042C4"/>
    <w:lvl w:ilvl="0" w:tplc="001A24B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626E86"/>
    <w:multiLevelType w:val="multilevel"/>
    <w:tmpl w:val="F264A4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B1543F"/>
    <w:multiLevelType w:val="hybridMultilevel"/>
    <w:tmpl w:val="AB2C37A2"/>
    <w:lvl w:ilvl="0" w:tplc="D25CA05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0508F"/>
    <w:multiLevelType w:val="singleLevel"/>
    <w:tmpl w:val="9D5C7A2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>
    <w:nsid w:val="6CFD7051"/>
    <w:multiLevelType w:val="singleLevel"/>
    <w:tmpl w:val="24DEDBC6"/>
    <w:lvl w:ilvl="0">
      <w:start w:val="16"/>
      <w:numFmt w:val="decimal"/>
      <w:lvlText w:val="%1"/>
      <w:lvlJc w:val="left"/>
      <w:pPr>
        <w:tabs>
          <w:tab w:val="num" w:pos="142"/>
        </w:tabs>
        <w:ind w:left="142" w:hanging="360"/>
      </w:pPr>
      <w:rPr>
        <w:rFonts w:hint="default"/>
        <w:sz w:val="32"/>
      </w:rPr>
    </w:lvl>
  </w:abstractNum>
  <w:abstractNum w:abstractNumId="27">
    <w:nsid w:val="6E9056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28E7325"/>
    <w:multiLevelType w:val="multilevel"/>
    <w:tmpl w:val="63EE1E3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8"/>
        </w:tabs>
        <w:ind w:left="6688" w:hanging="2160"/>
      </w:pPr>
      <w:rPr>
        <w:rFonts w:hint="default"/>
      </w:rPr>
    </w:lvl>
  </w:abstractNum>
  <w:abstractNum w:abstractNumId="29">
    <w:nsid w:val="779A2B0C"/>
    <w:multiLevelType w:val="hybridMultilevel"/>
    <w:tmpl w:val="9760AEC8"/>
    <w:lvl w:ilvl="0" w:tplc="59907F0C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7C675EF3"/>
    <w:multiLevelType w:val="multilevel"/>
    <w:tmpl w:val="C31EFBA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1">
    <w:nsid w:val="7D836332"/>
    <w:multiLevelType w:val="hybridMultilevel"/>
    <w:tmpl w:val="283C0932"/>
    <w:lvl w:ilvl="0" w:tplc="3E665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0"/>
  </w:num>
  <w:num w:numId="4">
    <w:abstractNumId w:val="17"/>
  </w:num>
  <w:num w:numId="5">
    <w:abstractNumId w:val="20"/>
  </w:num>
  <w:num w:numId="6">
    <w:abstractNumId w:val="5"/>
  </w:num>
  <w:num w:numId="7">
    <w:abstractNumId w:val="18"/>
  </w:num>
  <w:num w:numId="8">
    <w:abstractNumId w:val="14"/>
  </w:num>
  <w:num w:numId="9">
    <w:abstractNumId w:val="13"/>
  </w:num>
  <w:num w:numId="10">
    <w:abstractNumId w:val="30"/>
  </w:num>
  <w:num w:numId="11">
    <w:abstractNumId w:val="15"/>
  </w:num>
  <w:num w:numId="12">
    <w:abstractNumId w:val="7"/>
  </w:num>
  <w:num w:numId="13">
    <w:abstractNumId w:val="28"/>
  </w:num>
  <w:num w:numId="14">
    <w:abstractNumId w:val="21"/>
  </w:num>
  <w:num w:numId="15">
    <w:abstractNumId w:val="26"/>
  </w:num>
  <w:num w:numId="16">
    <w:abstractNumId w:val="27"/>
  </w:num>
  <w:num w:numId="17">
    <w:abstractNumId w:val="19"/>
  </w:num>
  <w:num w:numId="18">
    <w:abstractNumId w:val="9"/>
  </w:num>
  <w:num w:numId="19">
    <w:abstractNumId w:val="4"/>
  </w:num>
  <w:num w:numId="20">
    <w:abstractNumId w:val="10"/>
  </w:num>
  <w:num w:numId="21">
    <w:abstractNumId w:val="16"/>
  </w:num>
  <w:num w:numId="22">
    <w:abstractNumId w:val="8"/>
  </w:num>
  <w:num w:numId="23">
    <w:abstractNumId w:val="1"/>
  </w:num>
  <w:num w:numId="24">
    <w:abstractNumId w:val="23"/>
  </w:num>
  <w:num w:numId="25">
    <w:abstractNumId w:val="22"/>
  </w:num>
  <w:num w:numId="26">
    <w:abstractNumId w:val="6"/>
  </w:num>
  <w:num w:numId="27">
    <w:abstractNumId w:val="29"/>
  </w:num>
  <w:num w:numId="28">
    <w:abstractNumId w:val="12"/>
  </w:num>
  <w:num w:numId="29">
    <w:abstractNumId w:val="31"/>
  </w:num>
  <w:num w:numId="30">
    <w:abstractNumId w:val="2"/>
  </w:num>
  <w:num w:numId="31">
    <w:abstractNumId w:val="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63"/>
    <w:rsid w:val="00001D45"/>
    <w:rsid w:val="00017471"/>
    <w:rsid w:val="00024F61"/>
    <w:rsid w:val="000568FB"/>
    <w:rsid w:val="00064B84"/>
    <w:rsid w:val="00070FB8"/>
    <w:rsid w:val="00072042"/>
    <w:rsid w:val="00073C38"/>
    <w:rsid w:val="00087B87"/>
    <w:rsid w:val="000928B3"/>
    <w:rsid w:val="00094275"/>
    <w:rsid w:val="00094F38"/>
    <w:rsid w:val="000A7A7A"/>
    <w:rsid w:val="000B18F6"/>
    <w:rsid w:val="000C55F1"/>
    <w:rsid w:val="000C7C0A"/>
    <w:rsid w:val="000C7F41"/>
    <w:rsid w:val="000D61B3"/>
    <w:rsid w:val="000F2273"/>
    <w:rsid w:val="00102A86"/>
    <w:rsid w:val="00102D95"/>
    <w:rsid w:val="001226E2"/>
    <w:rsid w:val="00137456"/>
    <w:rsid w:val="00151475"/>
    <w:rsid w:val="00152DCB"/>
    <w:rsid w:val="00154B19"/>
    <w:rsid w:val="0016024D"/>
    <w:rsid w:val="001A28FB"/>
    <w:rsid w:val="001B4E32"/>
    <w:rsid w:val="001C47FD"/>
    <w:rsid w:val="001D363C"/>
    <w:rsid w:val="001D3D75"/>
    <w:rsid w:val="001F0154"/>
    <w:rsid w:val="00202F20"/>
    <w:rsid w:val="00205262"/>
    <w:rsid w:val="002060E5"/>
    <w:rsid w:val="002166FA"/>
    <w:rsid w:val="00240AF5"/>
    <w:rsid w:val="002759A5"/>
    <w:rsid w:val="00284B88"/>
    <w:rsid w:val="002909E8"/>
    <w:rsid w:val="002A4C4E"/>
    <w:rsid w:val="002B3277"/>
    <w:rsid w:val="002B5493"/>
    <w:rsid w:val="002B5FF3"/>
    <w:rsid w:val="002C4D05"/>
    <w:rsid w:val="002C4E05"/>
    <w:rsid w:val="002D6F66"/>
    <w:rsid w:val="002E6F94"/>
    <w:rsid w:val="002F2519"/>
    <w:rsid w:val="002F5F14"/>
    <w:rsid w:val="002F6A9E"/>
    <w:rsid w:val="003014A0"/>
    <w:rsid w:val="0030487C"/>
    <w:rsid w:val="00316AB7"/>
    <w:rsid w:val="0032252E"/>
    <w:rsid w:val="00354FB1"/>
    <w:rsid w:val="0036293B"/>
    <w:rsid w:val="0036413D"/>
    <w:rsid w:val="00367049"/>
    <w:rsid w:val="003777D4"/>
    <w:rsid w:val="003825FB"/>
    <w:rsid w:val="003C36E5"/>
    <w:rsid w:val="003C4E99"/>
    <w:rsid w:val="003C6E52"/>
    <w:rsid w:val="003E7582"/>
    <w:rsid w:val="003F4B9B"/>
    <w:rsid w:val="00434B97"/>
    <w:rsid w:val="00446532"/>
    <w:rsid w:val="00451B82"/>
    <w:rsid w:val="00455FB7"/>
    <w:rsid w:val="00474343"/>
    <w:rsid w:val="00475054"/>
    <w:rsid w:val="004F1EC1"/>
    <w:rsid w:val="004F62F9"/>
    <w:rsid w:val="00502CF1"/>
    <w:rsid w:val="00520A05"/>
    <w:rsid w:val="00523F17"/>
    <w:rsid w:val="005260A3"/>
    <w:rsid w:val="005264B5"/>
    <w:rsid w:val="005269CF"/>
    <w:rsid w:val="00534141"/>
    <w:rsid w:val="0053415A"/>
    <w:rsid w:val="00541542"/>
    <w:rsid w:val="00545647"/>
    <w:rsid w:val="005724D7"/>
    <w:rsid w:val="005772E0"/>
    <w:rsid w:val="0058535E"/>
    <w:rsid w:val="005961CF"/>
    <w:rsid w:val="005C4B13"/>
    <w:rsid w:val="005D6157"/>
    <w:rsid w:val="005F2097"/>
    <w:rsid w:val="00603115"/>
    <w:rsid w:val="00607849"/>
    <w:rsid w:val="00611618"/>
    <w:rsid w:val="00651F43"/>
    <w:rsid w:val="0066505D"/>
    <w:rsid w:val="00672BE0"/>
    <w:rsid w:val="00682434"/>
    <w:rsid w:val="00696816"/>
    <w:rsid w:val="00697C53"/>
    <w:rsid w:val="006A5D7E"/>
    <w:rsid w:val="006B6740"/>
    <w:rsid w:val="006C741D"/>
    <w:rsid w:val="006E1547"/>
    <w:rsid w:val="006F5795"/>
    <w:rsid w:val="00751572"/>
    <w:rsid w:val="00762956"/>
    <w:rsid w:val="00773A29"/>
    <w:rsid w:val="00777FE3"/>
    <w:rsid w:val="007B208A"/>
    <w:rsid w:val="007C34D4"/>
    <w:rsid w:val="007F5567"/>
    <w:rsid w:val="0080442E"/>
    <w:rsid w:val="00812FF8"/>
    <w:rsid w:val="00823A27"/>
    <w:rsid w:val="0082621A"/>
    <w:rsid w:val="00827B4E"/>
    <w:rsid w:val="008529A3"/>
    <w:rsid w:val="00853712"/>
    <w:rsid w:val="00863040"/>
    <w:rsid w:val="008A30B1"/>
    <w:rsid w:val="008B0517"/>
    <w:rsid w:val="008B6D25"/>
    <w:rsid w:val="008D2682"/>
    <w:rsid w:val="008D3E87"/>
    <w:rsid w:val="0092156B"/>
    <w:rsid w:val="00923A62"/>
    <w:rsid w:val="009340E6"/>
    <w:rsid w:val="00937D57"/>
    <w:rsid w:val="00954AFB"/>
    <w:rsid w:val="00977B34"/>
    <w:rsid w:val="00980BF5"/>
    <w:rsid w:val="009905F3"/>
    <w:rsid w:val="00997AA0"/>
    <w:rsid w:val="009A099B"/>
    <w:rsid w:val="009A2733"/>
    <w:rsid w:val="009B2C29"/>
    <w:rsid w:val="009C1253"/>
    <w:rsid w:val="009C3494"/>
    <w:rsid w:val="009C47C7"/>
    <w:rsid w:val="009E19D0"/>
    <w:rsid w:val="009E21B3"/>
    <w:rsid w:val="009F7D89"/>
    <w:rsid w:val="00A06D9C"/>
    <w:rsid w:val="00A15CF7"/>
    <w:rsid w:val="00A20AB4"/>
    <w:rsid w:val="00A30657"/>
    <w:rsid w:val="00A420DE"/>
    <w:rsid w:val="00A47A15"/>
    <w:rsid w:val="00A56F64"/>
    <w:rsid w:val="00A62356"/>
    <w:rsid w:val="00A715A9"/>
    <w:rsid w:val="00A730F2"/>
    <w:rsid w:val="00A9408F"/>
    <w:rsid w:val="00AA0571"/>
    <w:rsid w:val="00AB0CC8"/>
    <w:rsid w:val="00AB280F"/>
    <w:rsid w:val="00AD5E74"/>
    <w:rsid w:val="00AD6E5F"/>
    <w:rsid w:val="00B05E81"/>
    <w:rsid w:val="00B07C3C"/>
    <w:rsid w:val="00B13BD5"/>
    <w:rsid w:val="00B21554"/>
    <w:rsid w:val="00B220DD"/>
    <w:rsid w:val="00B27837"/>
    <w:rsid w:val="00B30B1E"/>
    <w:rsid w:val="00B37ADA"/>
    <w:rsid w:val="00B560E2"/>
    <w:rsid w:val="00B7454D"/>
    <w:rsid w:val="00B85959"/>
    <w:rsid w:val="00BD7CEF"/>
    <w:rsid w:val="00BE6107"/>
    <w:rsid w:val="00BF02BC"/>
    <w:rsid w:val="00C35B23"/>
    <w:rsid w:val="00C40204"/>
    <w:rsid w:val="00C40C4E"/>
    <w:rsid w:val="00C557AB"/>
    <w:rsid w:val="00C7507F"/>
    <w:rsid w:val="00C82BC5"/>
    <w:rsid w:val="00CA26B0"/>
    <w:rsid w:val="00CC2D71"/>
    <w:rsid w:val="00CD3F1C"/>
    <w:rsid w:val="00CF2917"/>
    <w:rsid w:val="00CF3F30"/>
    <w:rsid w:val="00D03E75"/>
    <w:rsid w:val="00D069F5"/>
    <w:rsid w:val="00D176DE"/>
    <w:rsid w:val="00D17E77"/>
    <w:rsid w:val="00D2138E"/>
    <w:rsid w:val="00D25516"/>
    <w:rsid w:val="00D33663"/>
    <w:rsid w:val="00D447EB"/>
    <w:rsid w:val="00D653DA"/>
    <w:rsid w:val="00D74DA7"/>
    <w:rsid w:val="00D86C61"/>
    <w:rsid w:val="00D87B80"/>
    <w:rsid w:val="00D930DB"/>
    <w:rsid w:val="00D94C2E"/>
    <w:rsid w:val="00DA025D"/>
    <w:rsid w:val="00DB1E31"/>
    <w:rsid w:val="00DB5765"/>
    <w:rsid w:val="00DB7ED5"/>
    <w:rsid w:val="00DC1DFB"/>
    <w:rsid w:val="00DC2B82"/>
    <w:rsid w:val="00DD145F"/>
    <w:rsid w:val="00E032A8"/>
    <w:rsid w:val="00E11601"/>
    <w:rsid w:val="00E14374"/>
    <w:rsid w:val="00E2165F"/>
    <w:rsid w:val="00E25639"/>
    <w:rsid w:val="00E32763"/>
    <w:rsid w:val="00E3712A"/>
    <w:rsid w:val="00E7726D"/>
    <w:rsid w:val="00E83BE0"/>
    <w:rsid w:val="00E85CF4"/>
    <w:rsid w:val="00EA4A1C"/>
    <w:rsid w:val="00EA6689"/>
    <w:rsid w:val="00EB0691"/>
    <w:rsid w:val="00EE12D3"/>
    <w:rsid w:val="00EF7EB5"/>
    <w:rsid w:val="00F05623"/>
    <w:rsid w:val="00F10770"/>
    <w:rsid w:val="00F21E15"/>
    <w:rsid w:val="00F232B2"/>
    <w:rsid w:val="00F3668A"/>
    <w:rsid w:val="00F45E49"/>
    <w:rsid w:val="00F92D9B"/>
    <w:rsid w:val="00F93541"/>
    <w:rsid w:val="00FA174D"/>
    <w:rsid w:val="00FA4DC0"/>
    <w:rsid w:val="00FD117D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56"/>
    <o:shapelayout v:ext="edit">
      <o:idmap v:ext="edit" data="1"/>
    </o:shapelayout>
  </w:shapeDefaults>
  <w:decimalSymbol w:val=","/>
  <w:listSeparator w:val=";"/>
  <w14:docId w14:val="00CD9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Номер лекции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ind w:firstLine="567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qFormat/>
    <w:pPr>
      <w:keepNext/>
      <w:ind w:firstLine="567"/>
      <w:jc w:val="right"/>
      <w:outlineLvl w:val="4"/>
    </w:pPr>
    <w:rPr>
      <w:b/>
      <w:sz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b/>
      <w:sz w:val="32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567"/>
      <w:jc w:val="both"/>
    </w:pPr>
    <w:rPr>
      <w:sz w:val="32"/>
    </w:rPr>
  </w:style>
  <w:style w:type="paragraph" w:styleId="20">
    <w:name w:val="Body Text 2"/>
    <w:basedOn w:val="a"/>
    <w:rPr>
      <w:sz w:val="28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Pr>
      <w:sz w:val="32"/>
    </w:rPr>
  </w:style>
  <w:style w:type="paragraph" w:styleId="21">
    <w:name w:val="Body Text Indent 2"/>
    <w:basedOn w:val="a"/>
    <w:pPr>
      <w:ind w:firstLine="567"/>
    </w:pPr>
    <w:rPr>
      <w:sz w:val="32"/>
    </w:rPr>
  </w:style>
  <w:style w:type="paragraph" w:styleId="31">
    <w:name w:val="Body Text Indent 3"/>
    <w:basedOn w:val="a"/>
    <w:pPr>
      <w:ind w:firstLine="567"/>
      <w:jc w:val="center"/>
    </w:pPr>
    <w:rPr>
      <w:b/>
      <w:sz w:val="32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caption"/>
    <w:basedOn w:val="a"/>
    <w:next w:val="a"/>
    <w:qFormat/>
    <w:pPr>
      <w:ind w:firstLine="567"/>
      <w:jc w:val="right"/>
    </w:pPr>
    <w:rPr>
      <w:b/>
      <w:sz w:val="28"/>
    </w:rPr>
  </w:style>
  <w:style w:type="paragraph" w:styleId="aa">
    <w:name w:val="Block Text"/>
    <w:basedOn w:val="a"/>
    <w:pPr>
      <w:ind w:left="113" w:right="113"/>
      <w:jc w:val="center"/>
    </w:pPr>
    <w:rPr>
      <w:b/>
      <w:i/>
      <w:sz w:val="24"/>
    </w:rPr>
  </w:style>
  <w:style w:type="paragraph" w:customStyle="1" w:styleId="Web">
    <w:name w:val="Обычный (Web)"/>
    <w:basedOn w:val="a"/>
    <w:pPr>
      <w:spacing w:before="100" w:after="100"/>
    </w:pPr>
    <w:rPr>
      <w:sz w:val="24"/>
    </w:rPr>
  </w:style>
  <w:style w:type="paragraph" w:customStyle="1" w:styleId="n1">
    <w:name w:val="n1"/>
    <w:basedOn w:val="a"/>
    <w:pPr>
      <w:autoSpaceDE w:val="0"/>
      <w:autoSpaceDN w:val="0"/>
    </w:pPr>
  </w:style>
  <w:style w:type="paragraph" w:styleId="ab">
    <w:name w:val="Normal (Web)"/>
    <w:basedOn w:val="a"/>
    <w:rsid w:val="00B13BD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бычный1"/>
    <w:basedOn w:val="a"/>
    <w:rsid w:val="00B13BD5"/>
    <w:rPr>
      <w:sz w:val="24"/>
      <w:szCs w:val="24"/>
    </w:rPr>
  </w:style>
  <w:style w:type="character" w:customStyle="1" w:styleId="n11">
    <w:name w:val="n11"/>
    <w:rsid w:val="00B13BD5"/>
    <w:rPr>
      <w:rFonts w:ascii="Times New Roman" w:hAnsi="Times New Roman" w:cs="Times New Roman" w:hint="default"/>
      <w:sz w:val="20"/>
      <w:szCs w:val="20"/>
    </w:rPr>
  </w:style>
  <w:style w:type="paragraph" w:customStyle="1" w:styleId="n">
    <w:name w:val="n"/>
    <w:basedOn w:val="a"/>
    <w:rsid w:val="00B13BD5"/>
    <w:pPr>
      <w:autoSpaceDE w:val="0"/>
      <w:autoSpaceDN w:val="0"/>
      <w:jc w:val="center"/>
    </w:pPr>
  </w:style>
  <w:style w:type="character" w:customStyle="1" w:styleId="normal1">
    <w:name w:val="normal1"/>
    <w:rsid w:val="00B13BD5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Название1"/>
    <w:basedOn w:val="a"/>
    <w:qFormat/>
    <w:rsid w:val="00B13BD5"/>
    <w:pPr>
      <w:jc w:val="center"/>
    </w:pPr>
    <w:rPr>
      <w:b/>
      <w:sz w:val="32"/>
    </w:rPr>
  </w:style>
  <w:style w:type="paragraph" w:customStyle="1" w:styleId="ac">
    <w:name w:val="Îñíîâíîé òåêñò"/>
    <w:basedOn w:val="a"/>
    <w:rsid w:val="00B13BD5"/>
    <w:pPr>
      <w:widowControl w:val="0"/>
      <w:spacing w:after="120"/>
    </w:pPr>
  </w:style>
  <w:style w:type="character" w:styleId="ad">
    <w:name w:val="Hyperlink"/>
    <w:uiPriority w:val="99"/>
    <w:unhideWhenUsed/>
    <w:rsid w:val="00FA4DC0"/>
    <w:rPr>
      <w:color w:val="0563C1"/>
      <w:u w:val="single"/>
    </w:rPr>
  </w:style>
  <w:style w:type="paragraph" w:styleId="ae">
    <w:name w:val="Balloon Text"/>
    <w:basedOn w:val="a"/>
    <w:link w:val="af"/>
    <w:rsid w:val="009E21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E21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05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Номер лекции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ind w:firstLine="567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qFormat/>
    <w:pPr>
      <w:keepNext/>
      <w:ind w:firstLine="567"/>
      <w:jc w:val="right"/>
      <w:outlineLvl w:val="4"/>
    </w:pPr>
    <w:rPr>
      <w:b/>
      <w:sz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b/>
      <w:sz w:val="32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567"/>
      <w:jc w:val="both"/>
    </w:pPr>
    <w:rPr>
      <w:sz w:val="32"/>
    </w:rPr>
  </w:style>
  <w:style w:type="paragraph" w:styleId="20">
    <w:name w:val="Body Text 2"/>
    <w:basedOn w:val="a"/>
    <w:rPr>
      <w:sz w:val="28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Pr>
      <w:sz w:val="32"/>
    </w:rPr>
  </w:style>
  <w:style w:type="paragraph" w:styleId="21">
    <w:name w:val="Body Text Indent 2"/>
    <w:basedOn w:val="a"/>
    <w:pPr>
      <w:ind w:firstLine="567"/>
    </w:pPr>
    <w:rPr>
      <w:sz w:val="32"/>
    </w:rPr>
  </w:style>
  <w:style w:type="paragraph" w:styleId="31">
    <w:name w:val="Body Text Indent 3"/>
    <w:basedOn w:val="a"/>
    <w:pPr>
      <w:ind w:firstLine="567"/>
      <w:jc w:val="center"/>
    </w:pPr>
    <w:rPr>
      <w:b/>
      <w:sz w:val="32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caption"/>
    <w:basedOn w:val="a"/>
    <w:next w:val="a"/>
    <w:qFormat/>
    <w:pPr>
      <w:ind w:firstLine="567"/>
      <w:jc w:val="right"/>
    </w:pPr>
    <w:rPr>
      <w:b/>
      <w:sz w:val="28"/>
    </w:rPr>
  </w:style>
  <w:style w:type="paragraph" w:styleId="aa">
    <w:name w:val="Block Text"/>
    <w:basedOn w:val="a"/>
    <w:pPr>
      <w:ind w:left="113" w:right="113"/>
      <w:jc w:val="center"/>
    </w:pPr>
    <w:rPr>
      <w:b/>
      <w:i/>
      <w:sz w:val="24"/>
    </w:rPr>
  </w:style>
  <w:style w:type="paragraph" w:customStyle="1" w:styleId="Web">
    <w:name w:val="Обычный (Web)"/>
    <w:basedOn w:val="a"/>
    <w:pPr>
      <w:spacing w:before="100" w:after="100"/>
    </w:pPr>
    <w:rPr>
      <w:sz w:val="24"/>
    </w:rPr>
  </w:style>
  <w:style w:type="paragraph" w:customStyle="1" w:styleId="n1">
    <w:name w:val="n1"/>
    <w:basedOn w:val="a"/>
    <w:pPr>
      <w:autoSpaceDE w:val="0"/>
      <w:autoSpaceDN w:val="0"/>
    </w:pPr>
  </w:style>
  <w:style w:type="paragraph" w:styleId="ab">
    <w:name w:val="Normal (Web)"/>
    <w:basedOn w:val="a"/>
    <w:rsid w:val="00B13BD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бычный1"/>
    <w:basedOn w:val="a"/>
    <w:rsid w:val="00B13BD5"/>
    <w:rPr>
      <w:sz w:val="24"/>
      <w:szCs w:val="24"/>
    </w:rPr>
  </w:style>
  <w:style w:type="character" w:customStyle="1" w:styleId="n11">
    <w:name w:val="n11"/>
    <w:rsid w:val="00B13BD5"/>
    <w:rPr>
      <w:rFonts w:ascii="Times New Roman" w:hAnsi="Times New Roman" w:cs="Times New Roman" w:hint="default"/>
      <w:sz w:val="20"/>
      <w:szCs w:val="20"/>
    </w:rPr>
  </w:style>
  <w:style w:type="paragraph" w:customStyle="1" w:styleId="n">
    <w:name w:val="n"/>
    <w:basedOn w:val="a"/>
    <w:rsid w:val="00B13BD5"/>
    <w:pPr>
      <w:autoSpaceDE w:val="0"/>
      <w:autoSpaceDN w:val="0"/>
      <w:jc w:val="center"/>
    </w:pPr>
  </w:style>
  <w:style w:type="character" w:customStyle="1" w:styleId="normal1">
    <w:name w:val="normal1"/>
    <w:rsid w:val="00B13BD5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Название1"/>
    <w:basedOn w:val="a"/>
    <w:qFormat/>
    <w:rsid w:val="00B13BD5"/>
    <w:pPr>
      <w:jc w:val="center"/>
    </w:pPr>
    <w:rPr>
      <w:b/>
      <w:sz w:val="32"/>
    </w:rPr>
  </w:style>
  <w:style w:type="paragraph" w:customStyle="1" w:styleId="ac">
    <w:name w:val="Îñíîâíîé òåêñò"/>
    <w:basedOn w:val="a"/>
    <w:rsid w:val="00B13BD5"/>
    <w:pPr>
      <w:widowControl w:val="0"/>
      <w:spacing w:after="120"/>
    </w:pPr>
  </w:style>
  <w:style w:type="character" w:styleId="ad">
    <w:name w:val="Hyperlink"/>
    <w:uiPriority w:val="99"/>
    <w:unhideWhenUsed/>
    <w:rsid w:val="00FA4DC0"/>
    <w:rPr>
      <w:color w:val="0563C1"/>
      <w:u w:val="single"/>
    </w:rPr>
  </w:style>
  <w:style w:type="paragraph" w:styleId="ae">
    <w:name w:val="Balloon Text"/>
    <w:basedOn w:val="a"/>
    <w:link w:val="af"/>
    <w:rsid w:val="009E21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E21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oleObject" Target="embeddings/oleObject29.bin"/><Relationship Id="rId76" Type="http://schemas.openxmlformats.org/officeDocument/2006/relationships/header" Target="header4.xml"/><Relationship Id="rId84" Type="http://schemas.openxmlformats.org/officeDocument/2006/relationships/header" Target="header6.xml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9.bin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7.wmf"/><Relationship Id="rId66" Type="http://schemas.openxmlformats.org/officeDocument/2006/relationships/oleObject" Target="embeddings/oleObject28.bin"/><Relationship Id="rId74" Type="http://schemas.openxmlformats.org/officeDocument/2006/relationships/footer" Target="footer2.xml"/><Relationship Id="rId79" Type="http://schemas.openxmlformats.org/officeDocument/2006/relationships/footer" Target="footer5.xml"/><Relationship Id="rId87" Type="http://schemas.openxmlformats.org/officeDocument/2006/relationships/header" Target="header7.xml"/><Relationship Id="rId5" Type="http://schemas.openxmlformats.org/officeDocument/2006/relationships/settings" Target="settings.xml"/><Relationship Id="rId61" Type="http://schemas.openxmlformats.org/officeDocument/2006/relationships/oleObject" Target="embeddings/oleObject25.bin"/><Relationship Id="rId82" Type="http://schemas.openxmlformats.org/officeDocument/2006/relationships/image" Target="media/image34.png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77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oleObject" Target="embeddings/oleObject20.bin"/><Relationship Id="rId72" Type="http://schemas.openxmlformats.org/officeDocument/2006/relationships/header" Target="header2.xml"/><Relationship Id="rId80" Type="http://schemas.openxmlformats.org/officeDocument/2006/relationships/footer" Target="footer6.xml"/><Relationship Id="rId85" Type="http://schemas.openxmlformats.org/officeDocument/2006/relationships/footer" Target="footer7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4.bin"/><Relationship Id="rId67" Type="http://schemas.openxmlformats.org/officeDocument/2006/relationships/image" Target="media/image3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0.bin"/><Relationship Id="rId75" Type="http://schemas.openxmlformats.org/officeDocument/2006/relationships/header" Target="header3.xml"/><Relationship Id="rId83" Type="http://schemas.openxmlformats.org/officeDocument/2006/relationships/header" Target="header5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image" Target="media/image2.wmf"/><Relationship Id="rId31" Type="http://schemas.openxmlformats.org/officeDocument/2006/relationships/oleObject" Target="embeddings/oleObject10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73" Type="http://schemas.openxmlformats.org/officeDocument/2006/relationships/footer" Target="footer1.xml"/><Relationship Id="rId78" Type="http://schemas.openxmlformats.org/officeDocument/2006/relationships/footer" Target="footer4.xml"/><Relationship Id="rId81" Type="http://schemas.openxmlformats.org/officeDocument/2006/relationships/image" Target="media/image33.png"/><Relationship Id="rId86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953E2-6234-4518-88ED-ECD26DDA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121</Pages>
  <Words>20192</Words>
  <Characters>115099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Mutprkurs</vt:lpstr>
    </vt:vector>
  </TitlesOfParts>
  <Company>SibUPK</Company>
  <LinksUpToDate>false</LinksUpToDate>
  <CharactersWithSpaces>135021</CharactersWithSpaces>
  <SharedDoc>false</SharedDoc>
  <HLinks>
    <vt:vector size="6" baseType="variant">
      <vt:variant>
        <vt:i4>720904</vt:i4>
      </vt:variant>
      <vt:variant>
        <vt:i4>96</vt:i4>
      </vt:variant>
      <vt:variant>
        <vt:i4>0</vt:i4>
      </vt:variant>
      <vt:variant>
        <vt:i4>5</vt:i4>
      </vt:variant>
      <vt:variant>
        <vt:lpwstr>http://znanium.com/catalog/product/389895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Mutprkurs</dc:title>
  <dc:subject/>
  <dc:creator>student</dc:creator>
  <cp:keywords/>
  <cp:lastModifiedBy>Железова Татьяна Александровна</cp:lastModifiedBy>
  <cp:revision>28</cp:revision>
  <cp:lastPrinted>2008-07-11T08:20:00Z</cp:lastPrinted>
  <dcterms:created xsi:type="dcterms:W3CDTF">2022-05-04T16:55:00Z</dcterms:created>
  <dcterms:modified xsi:type="dcterms:W3CDTF">2026-07-08T10:10:00Z</dcterms:modified>
</cp:coreProperties>
</file>